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17" w:rsidRPr="00527F17" w:rsidRDefault="00527F17" w:rsidP="00527F17">
      <w:pPr>
        <w:spacing w:line="360" w:lineRule="auto"/>
        <w:jc w:val="center"/>
        <w:rPr>
          <w:rFonts w:cs="B Nazanin" w:hint="cs"/>
          <w:b/>
          <w:bCs/>
          <w:color w:val="FFFFFF" w:themeColor="background1"/>
          <w:sz w:val="36"/>
          <w:szCs w:val="36"/>
          <w:rtl/>
        </w:rPr>
      </w:pPr>
      <w:r w:rsidRPr="00527F17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تحقیق درسی در مورد معجزات حضرت موسی</w:t>
      </w:r>
    </w:p>
    <w:p w:rsidR="00527F17" w:rsidRDefault="00527F17" w:rsidP="00527F17">
      <w:pPr>
        <w:spacing w:line="360" w:lineRule="auto"/>
        <w:jc w:val="both"/>
        <w:rPr>
          <w:rFonts w:cs="B Nazanin" w:hint="cs"/>
          <w:b/>
          <w:bCs/>
          <w:color w:val="000099"/>
          <w:sz w:val="28"/>
          <w:szCs w:val="28"/>
          <w:rtl/>
        </w:rPr>
      </w:pPr>
    </w:p>
    <w:p w:rsidR="00527F17" w:rsidRPr="00527F17" w:rsidRDefault="00527F17" w:rsidP="00527F17">
      <w:pPr>
        <w:spacing w:line="360" w:lineRule="auto"/>
        <w:jc w:val="both"/>
        <w:rPr>
          <w:rFonts w:cs="B Nazanin" w:hint="cs"/>
          <w:b/>
          <w:bCs/>
          <w:color w:val="000099"/>
          <w:sz w:val="28"/>
          <w:szCs w:val="28"/>
          <w:rtl/>
        </w:rPr>
      </w:pP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مقدمه :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معجزه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عبارت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امر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خارق‌العاده‌ای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اراده‌ی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متعال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مدعی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نبوت،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انجام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گیرد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نشانه‌ی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صدق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ادعای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نبوت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باشد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طبق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آیات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قرآن،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معجزه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آشکار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نُه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معجزه‌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نازل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7D7071" w:rsidRPr="007D7071" w:rsidRDefault="007D7071" w:rsidP="00527F17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2ACBF17D" wp14:editId="6CFC004E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F17" w:rsidRDefault="00527F17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0C752C" w:rsidRPr="00527F17" w:rsidRDefault="000C752C" w:rsidP="00527F1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معجزات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حضرت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موسی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(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ع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>)</w:t>
      </w:r>
      <w:r w:rsidR="00527F17" w:rsidRPr="00527F1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مجید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آیات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معجزات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فراوانی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جمله</w:t>
      </w:r>
      <w:r w:rsidRPr="007D7071">
        <w:rPr>
          <w:rFonts w:cs="B Nazanin"/>
          <w:sz w:val="28"/>
          <w:szCs w:val="28"/>
          <w:rtl/>
        </w:rPr>
        <w:t>: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۱- </w:t>
      </w:r>
      <w:r w:rsidRPr="007D7071">
        <w:rPr>
          <w:rFonts w:cs="B Nazanin" w:hint="cs"/>
          <w:sz w:val="28"/>
          <w:szCs w:val="28"/>
          <w:rtl/>
        </w:rPr>
        <w:t>تبدیل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بلعیدن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ابزار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فَإِذا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هِیَ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حَیَّةٌ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تَسْعی‏</w:t>
      </w:r>
      <w:r w:rsidRPr="007D7071">
        <w:rPr>
          <w:rFonts w:cs="B Nazanin"/>
          <w:sz w:val="28"/>
          <w:szCs w:val="28"/>
          <w:rtl/>
        </w:rPr>
        <w:t>)[۱]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۲- </w:t>
      </w:r>
      <w:r w:rsidRPr="007D7071">
        <w:rPr>
          <w:rFonts w:cs="B Nazanin" w:hint="cs"/>
          <w:sz w:val="28"/>
          <w:szCs w:val="28"/>
          <w:rtl/>
        </w:rPr>
        <w:t>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بیضاء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درخشیدن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ع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همچون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منبع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نور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اضْمُمْ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یَدَکَ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إِلی‏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جَناحِکَ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تَخْرُجْ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بَیْضاءَ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مِنْ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غَیْرِ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سُوءٍ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آیَةً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أُخْری‏</w:t>
      </w:r>
      <w:r w:rsidRPr="007D7071">
        <w:rPr>
          <w:rFonts w:cs="B Nazanin"/>
          <w:sz w:val="28"/>
          <w:szCs w:val="28"/>
          <w:rtl/>
        </w:rPr>
        <w:t>)[۲]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۳- </w:t>
      </w:r>
      <w:r w:rsidRPr="007D7071">
        <w:rPr>
          <w:rFonts w:cs="B Nazanin" w:hint="cs"/>
          <w:sz w:val="28"/>
          <w:szCs w:val="28"/>
          <w:rtl/>
        </w:rPr>
        <w:t>طوفانهای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کوبنده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فَأَرْسَلْنا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عَلَیْهِمُ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الطُّوفانَ</w:t>
      </w:r>
      <w:r w:rsidRPr="007D7071">
        <w:rPr>
          <w:rFonts w:cs="B Nazanin"/>
          <w:sz w:val="28"/>
          <w:szCs w:val="28"/>
          <w:rtl/>
        </w:rPr>
        <w:t>) [۳]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۴-” </w:t>
      </w:r>
      <w:r w:rsidRPr="007D7071">
        <w:rPr>
          <w:rFonts w:cs="B Nazanin" w:hint="cs"/>
          <w:sz w:val="28"/>
          <w:szCs w:val="28"/>
          <w:rtl/>
        </w:rPr>
        <w:t>ملخ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زراعت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درختان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مسلط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گشت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آفت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کشاورزی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آبادشان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- (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الجراد</w:t>
      </w:r>
      <w:r w:rsidRPr="007D7071">
        <w:rPr>
          <w:rFonts w:cs="B Nazanin"/>
          <w:sz w:val="28"/>
          <w:szCs w:val="28"/>
          <w:rtl/>
        </w:rPr>
        <w:t>) [۴]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lastRenderedPageBreak/>
        <w:t xml:space="preserve">۵-” </w:t>
      </w:r>
      <w:r w:rsidRPr="007D7071">
        <w:rPr>
          <w:rFonts w:cs="B Nazanin" w:hint="cs"/>
          <w:sz w:val="28"/>
          <w:szCs w:val="28"/>
          <w:rtl/>
        </w:rPr>
        <w:t>قمل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نوع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آفت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نباتی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غلات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می‏کرد</w:t>
      </w:r>
      <w:r w:rsidRPr="007D7071">
        <w:rPr>
          <w:rFonts w:cs="B Nazanin"/>
          <w:sz w:val="28"/>
          <w:szCs w:val="28"/>
          <w:rtl/>
        </w:rPr>
        <w:t>-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الْقُمَّلَ</w:t>
      </w:r>
      <w:r w:rsidRPr="007D7071">
        <w:rPr>
          <w:rFonts w:cs="B Nazanin"/>
          <w:sz w:val="28"/>
          <w:szCs w:val="28"/>
          <w:rtl/>
        </w:rPr>
        <w:t>) [۵]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۶-” </w:t>
      </w:r>
      <w:r w:rsidRPr="007D7071">
        <w:rPr>
          <w:rFonts w:cs="B Nazanin" w:hint="cs"/>
          <w:sz w:val="28"/>
          <w:szCs w:val="28"/>
          <w:rtl/>
        </w:rPr>
        <w:t>ضفادع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قورباغه</w:t>
      </w:r>
      <w:r w:rsidRPr="007D7071">
        <w:rPr>
          <w:rFonts w:cs="B Nazanin"/>
          <w:sz w:val="28"/>
          <w:szCs w:val="28"/>
          <w:rtl/>
        </w:rPr>
        <w:t xml:space="preserve"> ‏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برآوردند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تولید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مثل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زندگی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بدبختی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مشکلات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</w:t>
      </w:r>
      <w:r w:rsidRPr="007D7071">
        <w:rPr>
          <w:rFonts w:cs="B Nazanin"/>
          <w:sz w:val="28"/>
          <w:szCs w:val="28"/>
          <w:rtl/>
        </w:rPr>
        <w:t>-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الضَّفادِعَ</w:t>
      </w:r>
      <w:r w:rsidRPr="007D7071">
        <w:rPr>
          <w:rFonts w:cs="B Nazanin"/>
          <w:sz w:val="28"/>
          <w:szCs w:val="28"/>
          <w:rtl/>
        </w:rPr>
        <w:t>) [۶]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۷-” </w:t>
      </w:r>
      <w:r w:rsidRPr="007D7071">
        <w:rPr>
          <w:rFonts w:cs="B Nazanin" w:hint="cs"/>
          <w:sz w:val="28"/>
          <w:szCs w:val="28"/>
          <w:rtl/>
        </w:rPr>
        <w:t>دم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ابتلای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عمومی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دماغ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رنگ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درآمدن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بطوری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شرب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قابل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استفاده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کشاورزی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الدَّمَ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آیاتٍ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مُفَصَّلاتٍ</w:t>
      </w:r>
      <w:r w:rsidRPr="007D7071">
        <w:rPr>
          <w:rFonts w:cs="B Nazanin"/>
          <w:sz w:val="28"/>
          <w:szCs w:val="28"/>
          <w:rtl/>
        </w:rPr>
        <w:t>) [۷]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۸- </w:t>
      </w:r>
      <w:r w:rsidRPr="007D7071">
        <w:rPr>
          <w:rFonts w:cs="B Nazanin" w:hint="cs"/>
          <w:sz w:val="28"/>
          <w:szCs w:val="28"/>
          <w:rtl/>
        </w:rPr>
        <w:t>شکافته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گونه‏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توانستند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بگذرند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إِذْ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فَرَقْنا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بِکُمُ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الْبَحْرَ</w:t>
      </w:r>
      <w:r w:rsidRPr="007D7071">
        <w:rPr>
          <w:rFonts w:cs="B Nazanin"/>
          <w:sz w:val="28"/>
          <w:szCs w:val="28"/>
          <w:rtl/>
        </w:rPr>
        <w:t>) [۸]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۹- </w:t>
      </w:r>
      <w:r w:rsidRPr="007D7071">
        <w:rPr>
          <w:rFonts w:cs="B Nazanin" w:hint="cs"/>
          <w:sz w:val="28"/>
          <w:szCs w:val="28"/>
          <w:rtl/>
        </w:rPr>
        <w:t>نزول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من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سلوی</w:t>
      </w:r>
      <w:r w:rsidRPr="007D7071">
        <w:rPr>
          <w:rFonts w:cs="B Nazanin" w:hint="eastAsia"/>
          <w:sz w:val="28"/>
          <w:szCs w:val="28"/>
          <w:rtl/>
        </w:rPr>
        <w:t>”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شرح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ذیل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آیه</w:t>
      </w:r>
      <w:r w:rsidRPr="007D7071">
        <w:rPr>
          <w:rFonts w:cs="B Nazanin"/>
          <w:sz w:val="28"/>
          <w:szCs w:val="28"/>
          <w:rtl/>
        </w:rPr>
        <w:t xml:space="preserve"> ۵۷ </w:t>
      </w:r>
      <w:r w:rsidRPr="007D7071">
        <w:rPr>
          <w:rFonts w:cs="B Nazanin" w:hint="cs"/>
          <w:sz w:val="28"/>
          <w:szCs w:val="28"/>
          <w:rtl/>
        </w:rPr>
        <w:t>سوره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بقره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جلد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صفحه</w:t>
      </w:r>
      <w:r w:rsidRPr="007D7071">
        <w:rPr>
          <w:rFonts w:cs="B Nazanin"/>
          <w:sz w:val="28"/>
          <w:szCs w:val="28"/>
          <w:rtl/>
        </w:rPr>
        <w:t xml:space="preserve"> ۱۷۸) </w:t>
      </w:r>
      <w:r w:rsidRPr="007D7071">
        <w:rPr>
          <w:rFonts w:cs="B Nazanin" w:hint="cs"/>
          <w:sz w:val="28"/>
          <w:szCs w:val="28"/>
          <w:rtl/>
        </w:rPr>
        <w:t>گذشت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أَنْزَلْنا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عَلَیْکُمُ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الْمَنَّ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السَّلْوی‏</w:t>
      </w:r>
      <w:r w:rsidRPr="007D7071">
        <w:rPr>
          <w:rFonts w:cs="B Nazanin"/>
          <w:sz w:val="28"/>
          <w:szCs w:val="28"/>
          <w:rtl/>
        </w:rPr>
        <w:t>) [۹]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۱۰- </w:t>
      </w:r>
      <w:r w:rsidRPr="007D7071">
        <w:rPr>
          <w:rFonts w:cs="B Nazanin" w:hint="cs"/>
          <w:sz w:val="28"/>
          <w:szCs w:val="28"/>
          <w:rtl/>
        </w:rPr>
        <w:t>جوشیدن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چشمه‏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سنگ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فَقُلْنَا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اضْرِبْ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بِعَصاکَ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الْحَجَرَ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فَانْفَجَرَتْ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مِنْهُ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اثْنَتا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عَشْرَةَ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عَیْناً</w:t>
      </w:r>
      <w:r w:rsidRPr="007D7071">
        <w:rPr>
          <w:rFonts w:cs="B Nazanin"/>
          <w:sz w:val="28"/>
          <w:szCs w:val="28"/>
          <w:rtl/>
        </w:rPr>
        <w:t>) [۱۰]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۱۱- </w:t>
      </w:r>
      <w:r w:rsidRPr="007D7071">
        <w:rPr>
          <w:rFonts w:cs="B Nazanin" w:hint="cs"/>
          <w:sz w:val="28"/>
          <w:szCs w:val="28"/>
          <w:rtl/>
        </w:rPr>
        <w:t>جدا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قسمتی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کوه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گرفتن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همچون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سایبانی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فوق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إِذْ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نَتَقْنَا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الْجَبَلَ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فَوْقَهُمْ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کَأَنَّهُ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ظُلَّةٌ</w:t>
      </w:r>
      <w:r w:rsidRPr="007D7071">
        <w:rPr>
          <w:rFonts w:cs="B Nazanin"/>
          <w:sz w:val="28"/>
          <w:szCs w:val="28"/>
          <w:rtl/>
        </w:rPr>
        <w:t>) [۱۱]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۱۲- </w:t>
      </w:r>
      <w:r w:rsidRPr="007D7071">
        <w:rPr>
          <w:rFonts w:cs="B Nazanin" w:hint="cs"/>
          <w:sz w:val="28"/>
          <w:szCs w:val="28"/>
          <w:rtl/>
        </w:rPr>
        <w:t>بازگشت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حیات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زندگی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مقتولی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قتل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اختلاف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فَقُلْنا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اضْرِبُوهُ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بِبَعْضِها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کَذلِکَ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یُحْیِ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اللَّهُ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الْمَوْتی‏</w:t>
      </w:r>
      <w:r w:rsidRPr="007D7071">
        <w:rPr>
          <w:rFonts w:cs="B Nazanin"/>
          <w:sz w:val="28"/>
          <w:szCs w:val="28"/>
          <w:rtl/>
        </w:rPr>
        <w:t>) [۱۲]</w:t>
      </w:r>
    </w:p>
    <w:p w:rsidR="000C752C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</w:t>
      </w:r>
      <w:r w:rsidR="000C752C" w:rsidRPr="007D7071">
        <w:rPr>
          <w:rFonts w:cs="B Nazanin"/>
          <w:sz w:val="28"/>
          <w:szCs w:val="28"/>
          <w:rtl/>
        </w:rPr>
        <w:t xml:space="preserve">- </w:t>
      </w:r>
      <w:r w:rsidR="000C752C" w:rsidRPr="007D7071">
        <w:rPr>
          <w:rFonts w:cs="B Nazanin" w:hint="cs"/>
          <w:sz w:val="28"/>
          <w:szCs w:val="28"/>
          <w:rtl/>
        </w:rPr>
        <w:t>استفاده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از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سایه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ابرها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که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در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حرارت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شدید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بیابان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بطور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معجزه</w:t>
      </w:r>
      <w:r w:rsidR="000C752C" w:rsidRPr="007D7071">
        <w:rPr>
          <w:rFonts w:cs="B Nazanin"/>
          <w:sz w:val="28"/>
          <w:szCs w:val="28"/>
          <w:rtl/>
        </w:rPr>
        <w:t xml:space="preserve"> ‏</w:t>
      </w:r>
      <w:r w:rsidR="000C752C" w:rsidRPr="007D7071">
        <w:rPr>
          <w:rFonts w:cs="B Nazanin" w:hint="cs"/>
          <w:sz w:val="28"/>
          <w:szCs w:val="28"/>
          <w:rtl/>
        </w:rPr>
        <w:t>آسایی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بر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سر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آنها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قرار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می‏گرفت</w:t>
      </w:r>
      <w:r w:rsidR="000C752C" w:rsidRPr="007D7071">
        <w:rPr>
          <w:rFonts w:cs="B Nazanin"/>
          <w:sz w:val="28"/>
          <w:szCs w:val="28"/>
          <w:rtl/>
        </w:rPr>
        <w:t xml:space="preserve"> (</w:t>
      </w:r>
      <w:r w:rsidR="000C752C" w:rsidRPr="007D7071">
        <w:rPr>
          <w:rFonts w:cs="B Nazanin" w:hint="cs"/>
          <w:sz w:val="28"/>
          <w:szCs w:val="28"/>
          <w:rtl/>
        </w:rPr>
        <w:t>وَ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ظَلَّلْنا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عَلَیْکُمُ</w:t>
      </w:r>
      <w:r w:rsidR="000C752C" w:rsidRPr="007D7071">
        <w:rPr>
          <w:rFonts w:cs="B Nazanin"/>
          <w:sz w:val="28"/>
          <w:szCs w:val="28"/>
          <w:rtl/>
        </w:rPr>
        <w:t xml:space="preserve"> </w:t>
      </w:r>
      <w:r w:rsidR="000C752C" w:rsidRPr="007D7071">
        <w:rPr>
          <w:rFonts w:cs="B Nazanin" w:hint="cs"/>
          <w:sz w:val="28"/>
          <w:szCs w:val="28"/>
          <w:rtl/>
        </w:rPr>
        <w:t>الْغَمامَ</w:t>
      </w:r>
      <w:r w:rsidR="000C752C" w:rsidRPr="007D7071">
        <w:rPr>
          <w:rFonts w:cs="B Nazanin"/>
          <w:sz w:val="28"/>
          <w:szCs w:val="28"/>
          <w:rtl/>
        </w:rPr>
        <w:t>)[۱۳]. [۱۴]</w:t>
      </w:r>
    </w:p>
    <w:p w:rsidR="00527F17" w:rsidRDefault="00527F17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0C752C" w:rsidRPr="00527F17" w:rsidRDefault="000C752C" w:rsidP="00527F1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داستان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تبدیل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شدن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عصای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موسی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به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مار</w:t>
      </w:r>
      <w:r w:rsidR="00527F17" w:rsidRPr="00527F1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برادرش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نزد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رفتند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خواستند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پرستی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دعوت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قبول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نکرد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حتی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نشانه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آشکاری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رسالتم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بیاورم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پذیری؟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گفت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اگر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گویی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بیاور</w:t>
      </w:r>
      <w:r w:rsidRPr="007D7071">
        <w:rPr>
          <w:rFonts w:cs="B Nazanin"/>
          <w:sz w:val="28"/>
          <w:szCs w:val="28"/>
          <w:rtl/>
        </w:rPr>
        <w:t xml:space="preserve">! 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هنگام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زمین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انداخت،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ناگهان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صورت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بزرگ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آشکار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سپس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جیب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حاضران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سفید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درخشنده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گردید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lastRenderedPageBreak/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اطرفیان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آگاه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ماهری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!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خواهد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سرزمینتان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سحرش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نظر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دهید؟</w:t>
      </w:r>
      <w:r w:rsidRPr="007D7071">
        <w:rPr>
          <w:rFonts w:cs="B Nazanin"/>
          <w:sz w:val="28"/>
          <w:szCs w:val="28"/>
          <w:rtl/>
        </w:rPr>
        <w:t xml:space="preserve"> 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اطرافیان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برادرش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مهلت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مأمورانی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تمام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بسیج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جستجوی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بپردازند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آگاه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زبردستی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نزد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بیاورند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فرعون،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مأموران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گوشه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مصر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اعزام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نزد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آورند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مأموران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تعداد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زیادی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صورتی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شوند،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پاداش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گرانبهایی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خواهند،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پذیرفت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وعده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پیشگاه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مقامی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والا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برخوردار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خواهند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موعود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فرا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رسید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جماعت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انبوهی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صحنه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نمایش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اطرافیان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جایگاه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مخصوص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گرفتند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هنگام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غرور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مخصوصی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آیا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افکنی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بساط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وسایل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خویش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بیندازیم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خونسردی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مخصوصی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پاسخ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آغاز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کنید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طناب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ریسمان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میدان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افکندند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چشم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مخصوصی،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سحر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نشان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صحنه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بوجود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بسیار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وسیع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هولناک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قدری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مغرور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عزت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قطعاً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پیروزیم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وسایلی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میدان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افکندند،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صورت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مارهای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بسیار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بزرگ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گوناگونی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درآمدند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بعضی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بعضی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خلاصه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غوغا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محشری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تعدادشان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بسیار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چشم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شعبده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بازی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آگاهی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زیادی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داشتند،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اعمال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توانستند،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تماشاچیان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مجذوب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شیفته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نفوذ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غرق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شادی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خیلی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خوشحال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برادرش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ترس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خفیفی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دلش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بوجود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آمد،که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نکند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طاغوت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گمراه،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شوند،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هنگام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خداوند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وحی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نترس</w:t>
      </w:r>
      <w:r w:rsidRPr="007D7071">
        <w:rPr>
          <w:rFonts w:cs="B Nazanin"/>
          <w:sz w:val="28"/>
          <w:szCs w:val="28"/>
          <w:rtl/>
        </w:rPr>
        <w:t xml:space="preserve">! </w:t>
      </w:r>
      <w:r w:rsidRPr="007D7071">
        <w:rPr>
          <w:rFonts w:cs="B Nazanin" w:hint="cs"/>
          <w:sz w:val="28"/>
          <w:szCs w:val="28"/>
          <w:rtl/>
        </w:rPr>
        <w:t>قطعاً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برتری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توست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عصایی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lastRenderedPageBreak/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بیانداز،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تمام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ساخته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بلعد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عصای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افکند،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اژدهای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تبدیل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مارها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اژدهاهای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مصنوعی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افتاد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بلعید،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عدد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عنوان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نمونه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باقی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نگذاشت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تماشاچیان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هولناک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وحشت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گذاشتند،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جمعیت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بسیاری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زیر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کنندگان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ماندند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کشته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هواداران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مبهوت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دانستند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کاری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انجام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نوع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سحر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نیست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سحر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وسایل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بلعید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قدرت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چنین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ساحران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خاک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افتاده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سجده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پروردگار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جهانیان،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پروردگار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هارون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آوردیم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یقین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حاصل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مغلوب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نساخته،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بلکه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گشته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شکست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پوشش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نهد،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علیه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السلام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بزرگ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جادوگری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آموخت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دلیل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بزودی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خواهید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پاهای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عکس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یکدیگر</w:t>
      </w:r>
      <w:r w:rsidRPr="007D7071">
        <w:rPr>
          <w:rFonts w:cs="B Nazanin"/>
          <w:sz w:val="28"/>
          <w:szCs w:val="28"/>
          <w:rtl/>
        </w:rPr>
        <w:t xml:space="preserve"> (</w:t>
      </w:r>
      <w:r w:rsidRPr="007D7071">
        <w:rPr>
          <w:rFonts w:cs="B Nazanin" w:hint="cs"/>
          <w:sz w:val="28"/>
          <w:szCs w:val="28"/>
          <w:rtl/>
        </w:rPr>
        <w:t>پای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چپ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قطع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آویزم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جادوگران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آورده،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مهم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نیست،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ساخته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بکن،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پروردگارمان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گردیم</w:t>
      </w:r>
      <w:r w:rsidRPr="007D7071">
        <w:rPr>
          <w:rFonts w:cs="B Nazanin"/>
          <w:sz w:val="28"/>
          <w:szCs w:val="28"/>
          <w:rtl/>
        </w:rPr>
        <w:t xml:space="preserve">!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امیدواریم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پروردگارمان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خطاهای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ببخشد،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نخستین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آورندگان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بودیم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داستان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شکافته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شدن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دریا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توسط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حضرت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موسی</w:t>
      </w:r>
      <w:r w:rsidR="00527F1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موسى</w:t>
      </w:r>
      <w:r w:rsidRPr="007D7071">
        <w:rPr>
          <w:rFonts w:cs="B Nazanin"/>
          <w:sz w:val="28"/>
          <w:szCs w:val="28"/>
          <w:rtl/>
        </w:rPr>
        <w:t>(</w:t>
      </w:r>
      <w:r w:rsidRPr="007D7071">
        <w:rPr>
          <w:rFonts w:cs="B Nazanin" w:hint="cs"/>
          <w:sz w:val="28"/>
          <w:szCs w:val="28"/>
          <w:rtl/>
        </w:rPr>
        <w:t>ع</w:t>
      </w:r>
      <w:r w:rsidRPr="007D7071">
        <w:rPr>
          <w:rFonts w:cs="B Nazanin"/>
          <w:sz w:val="28"/>
          <w:szCs w:val="28"/>
          <w:rtl/>
        </w:rPr>
        <w:t xml:space="preserve">) </w:t>
      </w:r>
      <w:r w:rsidRPr="007D7071">
        <w:rPr>
          <w:rFonts w:cs="B Nazanin" w:hint="cs"/>
          <w:sz w:val="28"/>
          <w:szCs w:val="28"/>
          <w:rtl/>
        </w:rPr>
        <w:t>پس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تبلیغ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فراوان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دعوت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ارائه‌ی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معجزات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گوناگون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عدم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پذیرش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آن‌ها،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مأمور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مى‌شود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نیمه‌شب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بنى‌اسرائیل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مصر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کوچ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کند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فردی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طغیان‌گر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سرکشی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رأس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گروهی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قبطیان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فامیل‌ها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اطرافیان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صاحب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قدرت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شوکت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موساى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نبی،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بنی‌اسرائیل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شبانه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حرکت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دنبال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هزاران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حرکت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همراهان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۶۲۰ </w:t>
      </w:r>
      <w:r w:rsidRPr="007D7071">
        <w:rPr>
          <w:rFonts w:cs="B Nazanin" w:hint="cs"/>
          <w:sz w:val="28"/>
          <w:szCs w:val="28"/>
          <w:rtl/>
        </w:rPr>
        <w:t>هزار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نفر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همراهان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این‌ها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گروه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هستند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موجب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خشم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ناراحتی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شده‌اند،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ولی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آماده‌ی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مبارزه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هستیم؛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lastRenderedPageBreak/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موسى،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بنى‌اسرائیل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حرکت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رسیدند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دستور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دنبال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ادامه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دادند؛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ابراز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ناراحتی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هستند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آزار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می‌گیرند؛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وضعیتی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پیش‌رو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پشت‌سر،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لشگر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نیرومند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بعد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حضرت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وعده‌ی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هلاکت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فرمان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نازل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: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eastAsia"/>
          <w:sz w:val="28"/>
          <w:szCs w:val="28"/>
          <w:rtl/>
        </w:rPr>
        <w:t>«</w:t>
      </w:r>
      <w:r w:rsidRPr="007D7071">
        <w:rPr>
          <w:rFonts w:cs="B Nazanin" w:hint="cs"/>
          <w:sz w:val="28"/>
          <w:szCs w:val="28"/>
          <w:rtl/>
        </w:rPr>
        <w:t>فَأَوْحَینا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إِلى‌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مُوسى‌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أَنِ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اضْرِبْ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بِعَصاکَ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الْبَحْرَ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فَانْفَلَقَ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فَکانَ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کُلُّ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فِرْقٍ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کَالطَّوْدِ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الْعَظِیمِ</w:t>
      </w:r>
      <w:r w:rsidRPr="007D7071">
        <w:rPr>
          <w:rFonts w:cs="B Nazanin" w:hint="eastAsia"/>
          <w:sz w:val="28"/>
          <w:szCs w:val="28"/>
          <w:rtl/>
        </w:rPr>
        <w:t>»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eastAsia"/>
          <w:sz w:val="28"/>
          <w:szCs w:val="28"/>
          <w:rtl/>
        </w:rPr>
        <w:t>«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دنبال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وحى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کردیم،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عصایت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زن،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شکافته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بخشى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همچون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کوه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</w:t>
      </w:r>
      <w:r w:rsidRPr="007D7071">
        <w:rPr>
          <w:rFonts w:cs="B Nazanin" w:hint="eastAsia"/>
          <w:sz w:val="28"/>
          <w:szCs w:val="28"/>
          <w:rtl/>
        </w:rPr>
        <w:t>»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شکافته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پدید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آمد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سبطى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نمایان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بنى‌اسرائیل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گفتند</w:t>
      </w:r>
      <w:r w:rsidRPr="007D7071">
        <w:rPr>
          <w:rFonts w:cs="B Nazanin"/>
          <w:sz w:val="28"/>
          <w:szCs w:val="28"/>
          <w:rtl/>
        </w:rPr>
        <w:t xml:space="preserve">: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مرطوب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مى‌ترسیم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غرق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شویم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خدا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صبا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فرستاد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راه‌ها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خشک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البته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عبور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آب،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ایراداتی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می‌گرفتند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اعجاز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ناحیه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بهانه‌ی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طرف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می‌ساخت</w:t>
      </w:r>
      <w:r w:rsidRPr="007D7071">
        <w:rPr>
          <w:rFonts w:cs="B Nazanin"/>
          <w:sz w:val="28"/>
          <w:szCs w:val="28"/>
          <w:rtl/>
        </w:rPr>
        <w:t xml:space="preserve">. </w:t>
      </w:r>
      <w:r w:rsidRPr="007D7071">
        <w:rPr>
          <w:rFonts w:cs="B Nazanin" w:hint="cs"/>
          <w:sz w:val="28"/>
          <w:szCs w:val="28"/>
          <w:rtl/>
        </w:rPr>
        <w:t>اما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وقتى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یارانش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وارد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متلاطم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</w:t>
      </w:r>
      <w:r w:rsidRPr="007D7071">
        <w:rPr>
          <w:rFonts w:cs="B Nazanin"/>
          <w:sz w:val="28"/>
          <w:szCs w:val="28"/>
          <w:rtl/>
        </w:rPr>
        <w:t>: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 w:hint="eastAsia"/>
          <w:sz w:val="28"/>
          <w:szCs w:val="28"/>
          <w:rtl/>
        </w:rPr>
        <w:t>«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إِذْ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فَرَقْنا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بِکُمُ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الْبَحْرَ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فَأَنْجَیناکُمْ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أَغْرَقْنا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آلَ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فِرْعَوْنَ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وَ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أَنْتُمْ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تَنْظُرُونَ</w:t>
      </w:r>
      <w:r w:rsidRPr="007D7071">
        <w:rPr>
          <w:rFonts w:cs="B Nazanin" w:hint="eastAsia"/>
          <w:sz w:val="28"/>
          <w:szCs w:val="28"/>
          <w:rtl/>
        </w:rPr>
        <w:t>»</w:t>
      </w:r>
    </w:p>
    <w:p w:rsidR="00527F17" w:rsidRPr="007D7071" w:rsidRDefault="00527F17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eastAsia"/>
          <w:sz w:val="28"/>
          <w:szCs w:val="28"/>
          <w:rtl/>
        </w:rPr>
        <w:t>«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خاطر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بیاورید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هنگامى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دریا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براى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شکافتیم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شما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نجات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دادیم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فرعونیان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غرق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کردیم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حالى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تماشا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مى‌کردید</w:t>
      </w:r>
      <w:r w:rsidRPr="007D7071">
        <w:rPr>
          <w:rFonts w:cs="B Nazanin" w:hint="eastAsia"/>
          <w:sz w:val="28"/>
          <w:szCs w:val="28"/>
          <w:rtl/>
        </w:rPr>
        <w:t>»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 w:hint="cs"/>
          <w:sz w:val="28"/>
          <w:szCs w:val="28"/>
          <w:rtl/>
        </w:rPr>
        <w:t>جسدهاى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هلاک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لشکر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فرعون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آب‌ها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گرفت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بنى‌اسرائیل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چشم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خود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دیدند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دشمن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روزى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افتاده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>.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قرآن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کریم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چند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سوره‌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ماجرای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اشاره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است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527F17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0C752C" w:rsidRPr="00527F17" w:rsidRDefault="000C752C" w:rsidP="00527F17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علل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تعدد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معجزات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موسی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بر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قوم</w:t>
      </w:r>
      <w:r w:rsidRPr="00527F17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527F17">
        <w:rPr>
          <w:rFonts w:cs="B Nazanin" w:hint="cs"/>
          <w:b/>
          <w:bCs/>
          <w:color w:val="000099"/>
          <w:sz w:val="28"/>
          <w:szCs w:val="28"/>
          <w:rtl/>
        </w:rPr>
        <w:t>خویش</w:t>
      </w:r>
      <w:r w:rsidR="00527F17" w:rsidRPr="00527F17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C752C" w:rsidRPr="007D7071" w:rsidRDefault="000C752C" w:rsidP="00527F1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    </w:t>
      </w:r>
      <w:r w:rsidRPr="007D7071">
        <w:rPr>
          <w:rFonts w:cs="B Nazanin" w:hint="cs"/>
          <w:sz w:val="28"/>
          <w:szCs w:val="28"/>
          <w:rtl/>
        </w:rPr>
        <w:t>بنی‌اسرائیل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لجوج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اهل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بهانه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بودند،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هدایت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عموم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مردم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توحید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فراخوانده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شود</w:t>
      </w:r>
      <w:r w:rsidRPr="007D7071">
        <w:rPr>
          <w:rFonts w:cs="B Nazanin"/>
          <w:sz w:val="28"/>
          <w:szCs w:val="28"/>
          <w:rtl/>
        </w:rPr>
        <w:t>.</w:t>
      </w:r>
      <w:r w:rsidR="00527F17">
        <w:rPr>
          <w:rFonts w:cs="B Nazanin" w:hint="cs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مردم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مشاهده‌ی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معجزات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پند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گرفته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رقّت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قلب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یابند؛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نتیجه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سوی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یگانه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گرویده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رضای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الهی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نظر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بگیرند</w:t>
      </w:r>
      <w:r w:rsidRPr="007D7071">
        <w:rPr>
          <w:rFonts w:cs="B Nazanin"/>
          <w:sz w:val="28"/>
          <w:szCs w:val="28"/>
          <w:rtl/>
        </w:rPr>
        <w:t>.</w:t>
      </w:r>
    </w:p>
    <w:p w:rsidR="000C752C" w:rsidRDefault="000C752C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7D7071">
        <w:rPr>
          <w:rFonts w:cs="B Nazanin"/>
          <w:sz w:val="28"/>
          <w:szCs w:val="28"/>
          <w:rtl/>
        </w:rPr>
        <w:t xml:space="preserve">    </w:t>
      </w:r>
      <w:r w:rsidRPr="007D7071">
        <w:rPr>
          <w:rFonts w:cs="B Nazanin" w:hint="cs"/>
          <w:sz w:val="28"/>
          <w:szCs w:val="28"/>
          <w:rtl/>
        </w:rPr>
        <w:t>برطرف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شدن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نیازهای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مردم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توجه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مردم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لطف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رحمت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پروردگار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نسبت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بندگانش،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جز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قادر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رفع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مشکلات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عظیم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نیست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همیشه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یاد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شاهد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اعمال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آنهاست</w:t>
      </w:r>
      <w:r w:rsidRPr="007D7071">
        <w:rPr>
          <w:rFonts w:cs="B Nazanin"/>
          <w:sz w:val="28"/>
          <w:szCs w:val="28"/>
          <w:rtl/>
        </w:rPr>
        <w:t>.</w:t>
      </w:r>
      <w:r w:rsidR="00527F17">
        <w:rPr>
          <w:rFonts w:cs="B Nazanin" w:hint="cs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اطمینان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کامل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نبوت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عظمت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حقانیت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خدای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و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همچنین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رفع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بهانه‌های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مکرر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قوم</w:t>
      </w:r>
      <w:r w:rsidRPr="007D7071">
        <w:rPr>
          <w:rFonts w:cs="B Nazanin"/>
          <w:sz w:val="28"/>
          <w:szCs w:val="28"/>
          <w:rtl/>
        </w:rPr>
        <w:t xml:space="preserve"> </w:t>
      </w:r>
      <w:r w:rsidRPr="007D7071">
        <w:rPr>
          <w:rFonts w:cs="B Nazanin" w:hint="cs"/>
          <w:sz w:val="28"/>
          <w:szCs w:val="28"/>
          <w:rtl/>
        </w:rPr>
        <w:t>موسی</w:t>
      </w:r>
      <w:r w:rsidRPr="007D7071">
        <w:rPr>
          <w:rFonts w:cs="B Nazanin"/>
          <w:sz w:val="28"/>
          <w:szCs w:val="28"/>
          <w:rtl/>
        </w:rPr>
        <w:t>.</w:t>
      </w:r>
    </w:p>
    <w:p w:rsidR="00527F17" w:rsidRDefault="00527F17" w:rsidP="00527F17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527F17" w:rsidRPr="007D7071" w:rsidRDefault="00527F17" w:rsidP="00527F17">
      <w:pPr>
        <w:spacing w:line="360" w:lineRule="auto"/>
        <w:jc w:val="center"/>
        <w:rPr>
          <w:rFonts w:cs="B Nazanin"/>
          <w:sz w:val="28"/>
          <w:szCs w:val="28"/>
          <w:rtl/>
        </w:rPr>
      </w:pPr>
      <w:bookmarkStart w:id="0" w:name="_GoBack"/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3619500" cy="201488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eg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781" cy="20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F17" w:rsidRPr="007D7071" w:rsidSect="007D7071">
      <w:pgSz w:w="11906" w:h="16838"/>
      <w:pgMar w:top="567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2C"/>
    <w:rsid w:val="000C752C"/>
    <w:rsid w:val="00527F17"/>
    <w:rsid w:val="006E09C2"/>
    <w:rsid w:val="00703D52"/>
    <w:rsid w:val="007D7071"/>
    <w:rsid w:val="00C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1182</Words>
  <Characters>6739</Characters>
  <Application>Microsoft Office Word</Application>
  <DocSecurity>0</DocSecurity>
  <Lines>56</Lines>
  <Paragraphs>15</Paragraphs>
  <ScaleCrop>false</ScaleCrop>
  <Company>MRT www.Win2Farsi.com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2019-12-13T06:09:00Z</dcterms:created>
  <dcterms:modified xsi:type="dcterms:W3CDTF">2019-12-13T06:49:00Z</dcterms:modified>
</cp:coreProperties>
</file>