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042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53"/>
        <w:gridCol w:w="2942"/>
        <w:gridCol w:w="4680"/>
        <w:gridCol w:w="2136"/>
        <w:gridCol w:w="631"/>
      </w:tblGrid>
      <w:tr w:rsidR="00F819DC" w:rsidRPr="000A714A" w:rsidTr="00C60FC0">
        <w:trPr>
          <w:trHeight w:val="432"/>
        </w:trPr>
        <w:tc>
          <w:tcPr>
            <w:tcW w:w="3595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0A714A" w:rsidRDefault="00DE683D" w:rsidP="00DE683D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درس: ف</w:t>
            </w:r>
            <w:r w:rsidR="00F819DC"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یزیک</w:t>
            </w:r>
            <w:r w:rsidR="002A18C9"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0A714A" w:rsidRDefault="00DE683D" w:rsidP="00F819DC">
            <w:pPr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وزارت آموزش و پرورش</w:t>
            </w:r>
          </w:p>
        </w:tc>
        <w:tc>
          <w:tcPr>
            <w:tcW w:w="2767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0A714A" w:rsidRDefault="00F819DC" w:rsidP="00F819DC">
            <w:pPr>
              <w:jc w:val="right"/>
              <w:rPr>
                <w:rFonts w:cs="B Lotus"/>
                <w:b/>
                <w:bCs/>
                <w:sz w:val="28"/>
                <w:szCs w:val="28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نام :</w:t>
            </w:r>
          </w:p>
        </w:tc>
      </w:tr>
      <w:tr w:rsidR="00F819DC" w:rsidRPr="000A714A" w:rsidTr="00C60FC0">
        <w:trPr>
          <w:trHeight w:val="432"/>
        </w:trPr>
        <w:tc>
          <w:tcPr>
            <w:tcW w:w="3595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0A714A" w:rsidRDefault="00DE683D" w:rsidP="000757DE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طراح</w:t>
            </w:r>
            <w:r w:rsidR="00F819DC"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0757DE"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مولود رضایی بی‌غم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0A714A" w:rsidRDefault="00DE683D" w:rsidP="00050161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اداره کل آموزش و پرو</w:t>
            </w:r>
            <w:r w:rsidRPr="000A714A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ش استان </w:t>
            </w:r>
            <w:r w:rsidR="00050161"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  <w:lang w:bidi="ar-MA"/>
              </w:rPr>
              <w:t>همدان</w:t>
            </w:r>
          </w:p>
        </w:tc>
        <w:tc>
          <w:tcPr>
            <w:tcW w:w="2767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0A714A" w:rsidRDefault="00F819DC" w:rsidP="00F819DC">
            <w:pPr>
              <w:jc w:val="right"/>
              <w:rPr>
                <w:rFonts w:cs="B Lotus"/>
                <w:b/>
                <w:bCs/>
                <w:sz w:val="28"/>
                <w:szCs w:val="28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نام خانوادگی :</w:t>
            </w:r>
          </w:p>
        </w:tc>
      </w:tr>
      <w:tr w:rsidR="00F819DC" w:rsidRPr="000A714A" w:rsidTr="00C60FC0">
        <w:trPr>
          <w:trHeight w:val="557"/>
        </w:trPr>
        <w:tc>
          <w:tcPr>
            <w:tcW w:w="3595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0A714A" w:rsidRDefault="00F819DC" w:rsidP="006B330A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تاریخ امتحان: </w:t>
            </w:r>
            <w:r w:rsidR="006B330A"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   </w:t>
            </w: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دی</w:t>
            </w:r>
            <w:r w:rsidRPr="000A714A">
              <w:rPr>
                <w:rFonts w:cs="B Lotus"/>
                <w:b/>
                <w:bCs/>
                <w:sz w:val="28"/>
                <w:szCs w:val="28"/>
                <w:rtl/>
              </w:rPr>
              <w:softHyphen/>
            </w: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ماه</w:t>
            </w:r>
            <w:r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139</w:t>
            </w:r>
            <w:r w:rsidR="002A18C9"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0A714A" w:rsidRDefault="00DE683D" w:rsidP="00F819DC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امتحان پایان نیم سال </w:t>
            </w:r>
            <w:r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اول</w:t>
            </w:r>
          </w:p>
        </w:tc>
        <w:tc>
          <w:tcPr>
            <w:tcW w:w="2767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0A714A" w:rsidRDefault="00F819DC" w:rsidP="00804104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پایه</w:t>
            </w:r>
            <w:r w:rsidR="00804104"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646E5"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دوازدهم </w:t>
            </w:r>
          </w:p>
        </w:tc>
      </w:tr>
      <w:tr w:rsidR="00F819DC" w:rsidRPr="000A714A" w:rsidTr="00C60FC0">
        <w:trPr>
          <w:trHeight w:val="530"/>
        </w:trPr>
        <w:tc>
          <w:tcPr>
            <w:tcW w:w="3595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0A714A" w:rsidRDefault="00F819DC" w:rsidP="00F819DC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مدت امتحان: </w:t>
            </w:r>
            <w:r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90 </w:t>
            </w: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0A714A" w:rsidRDefault="00DE683D" w:rsidP="0080410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سال تحصیلی  </w:t>
            </w:r>
            <w:r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98 </w:t>
            </w:r>
            <w:r w:rsidR="00050161" w:rsidRPr="000A714A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</w:rPr>
              <w:t>–</w:t>
            </w:r>
            <w:r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97</w:t>
            </w:r>
          </w:p>
        </w:tc>
        <w:tc>
          <w:tcPr>
            <w:tcW w:w="2767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0A714A" w:rsidRDefault="00804104" w:rsidP="000757DE">
            <w:pPr>
              <w:jc w:val="right"/>
              <w:rPr>
                <w:rFonts w:cs="B Lotus"/>
                <w:b/>
                <w:bCs/>
                <w:sz w:val="28"/>
                <w:szCs w:val="28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رشته : </w:t>
            </w:r>
            <w:r w:rsidR="000757DE"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  <w:lang w:bidi="ar-MA"/>
              </w:rPr>
              <w:t>تجربی</w:t>
            </w:r>
          </w:p>
        </w:tc>
      </w:tr>
      <w:tr w:rsidR="00804104" w:rsidRPr="000A714A" w:rsidTr="00C60FC0">
        <w:trPr>
          <w:trHeight w:val="530"/>
        </w:trPr>
        <w:tc>
          <w:tcPr>
            <w:tcW w:w="3595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04104" w:rsidRPr="000A714A" w:rsidRDefault="00804104" w:rsidP="00F819DC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804104" w:rsidRPr="000A714A" w:rsidRDefault="00804104" w:rsidP="0080410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67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804104" w:rsidRPr="000A714A" w:rsidRDefault="00804104" w:rsidP="00F819DC">
            <w:pPr>
              <w:jc w:val="right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0A714A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ساعت امتحان : </w:t>
            </w:r>
            <w:r w:rsidRPr="000A714A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8 صبح</w:t>
            </w:r>
          </w:p>
        </w:tc>
      </w:tr>
      <w:tr w:rsidR="00A7505F" w:rsidRPr="000A714A" w:rsidTr="000A714A">
        <w:trPr>
          <w:trHeight w:val="141"/>
        </w:trPr>
        <w:tc>
          <w:tcPr>
            <w:tcW w:w="6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0A714A" w:rsidRDefault="00A7505F" w:rsidP="00A7505F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5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0A714A" w:rsidRDefault="00A7505F" w:rsidP="0005016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0A714A" w:rsidRDefault="00A7505F" w:rsidP="00A7505F">
            <w:pPr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2E051F" w:rsidRPr="000A714A" w:rsidTr="00C60FC0">
        <w:trPr>
          <w:trHeight w:val="563"/>
        </w:trPr>
        <w:tc>
          <w:tcPr>
            <w:tcW w:w="11042" w:type="dxa"/>
            <w:gridSpan w:val="5"/>
            <w:shd w:val="clear" w:color="auto" w:fill="DEEAF6" w:themeFill="accent1" w:themeFillTint="33"/>
            <w:vAlign w:val="center"/>
          </w:tcPr>
          <w:p w:rsidR="002E051F" w:rsidRPr="000A714A" w:rsidRDefault="002E051F" w:rsidP="000414A2">
            <w:pPr>
              <w:rPr>
                <w:rFonts w:cs="B Lotus"/>
                <w:b/>
                <w:bCs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0A714A">
              <w:rPr>
                <w:rFonts w:cs="B Lotus"/>
                <w:b/>
                <w:bCs/>
                <w:sz w:val="24"/>
                <w:szCs w:val="24"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0A714A">
              <w:rPr>
                <w:rFonts w:cs="B Lotus"/>
                <w:b/>
                <w:bCs/>
                <w:sz w:val="24"/>
                <w:szCs w:val="24"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0A714A">
              <w:rPr>
                <w:rFonts w:cs="B Lotus"/>
                <w:b/>
                <w:bCs/>
                <w:sz w:val="24"/>
                <w:szCs w:val="24"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ارزش هر کس به مقدار دانایی و تخصص اوست.           امام علی (ع)     </w:t>
            </w:r>
          </w:p>
        </w:tc>
      </w:tr>
      <w:tr w:rsidR="00050161" w:rsidRPr="000A714A" w:rsidTr="00F657E5">
        <w:trPr>
          <w:trHeight w:val="563"/>
        </w:trPr>
        <w:tc>
          <w:tcPr>
            <w:tcW w:w="653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50161" w:rsidRPr="00F657E5" w:rsidRDefault="00050161" w:rsidP="00A7505F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بارم</w:t>
            </w:r>
          </w:p>
        </w:tc>
        <w:tc>
          <w:tcPr>
            <w:tcW w:w="97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0161" w:rsidRPr="000A714A" w:rsidRDefault="00050161" w:rsidP="002E051F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050161" w:rsidRPr="000A714A" w:rsidRDefault="00050161" w:rsidP="000A714A">
            <w:pPr>
              <w:jc w:val="center"/>
              <w:rPr>
                <w:rFonts w:cs="MRT_Faraz"/>
                <w:b/>
                <w:bCs/>
                <w:sz w:val="20"/>
                <w:szCs w:val="20"/>
                <w:rtl/>
                <w:lang w:bidi="ar-MA"/>
              </w:rPr>
            </w:pPr>
            <w:r w:rsidRPr="000A714A">
              <w:rPr>
                <w:rFonts w:cs="MRT_Faraz" w:hint="cs"/>
                <w:b/>
                <w:bCs/>
                <w:sz w:val="20"/>
                <w:szCs w:val="20"/>
                <w:rtl/>
                <w:lang w:bidi="ar-MA"/>
              </w:rPr>
              <w:t>ردیف</w:t>
            </w:r>
          </w:p>
        </w:tc>
      </w:tr>
      <w:tr w:rsidR="00A83B4E" w:rsidRPr="000A714A" w:rsidTr="00F657E5">
        <w:trPr>
          <w:trHeight w:val="432"/>
        </w:trPr>
        <w:tc>
          <w:tcPr>
            <w:tcW w:w="653" w:type="dxa"/>
            <w:shd w:val="clear" w:color="auto" w:fill="DEEAF6" w:themeFill="accent1" w:themeFillTint="33"/>
          </w:tcPr>
          <w:p w:rsidR="00A83B4E" w:rsidRPr="00F657E5" w:rsidRDefault="00A83B4E" w:rsidP="00A83B4E">
            <w:pPr>
              <w:jc w:val="center"/>
              <w:rPr>
                <w:rFonts w:cs="A Mashin Tahrir"/>
                <w:color w:val="000000" w:themeColor="text1"/>
                <w:sz w:val="28"/>
                <w:szCs w:val="28"/>
                <w:rtl/>
                <w:lang w:bidi="fa-IR"/>
              </w:rPr>
            </w:pPr>
            <w:r w:rsidRPr="00F657E5">
              <w:rPr>
                <w:rFonts w:cs="A Mashin Tahrir" w:hint="cs"/>
                <w:color w:val="000000" w:themeColor="text1"/>
                <w:sz w:val="28"/>
                <w:szCs w:val="28"/>
                <w:rtl/>
                <w:lang w:bidi="fa-IR"/>
              </w:rPr>
              <w:t>75/1</w:t>
            </w:r>
          </w:p>
        </w:tc>
        <w:tc>
          <w:tcPr>
            <w:tcW w:w="9758" w:type="dxa"/>
            <w:gridSpan w:val="3"/>
            <w:tcBorders>
              <w:top w:val="nil"/>
            </w:tcBorders>
          </w:tcPr>
          <w:p w:rsidR="00A83B4E" w:rsidRPr="000A714A" w:rsidRDefault="00A83B4E" w:rsidP="00A83B4E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درستی یا نادرستی</w:t>
            </w:r>
            <w:r w:rsidR="000A714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جمله های زیر را با نوشتن ( ص  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ا  غ ) تعیین کنید .</w:t>
            </w:r>
          </w:p>
          <w:p w:rsidR="00A83B4E" w:rsidRPr="000A714A" w:rsidRDefault="00A83B4E" w:rsidP="00A83B4E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A83B4E" w:rsidRPr="000A714A" w:rsidRDefault="00A83B4E" w:rsidP="00A83B4E">
            <w:pPr>
              <w:ind w:left="216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1)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هر گاه متحرک تغییر 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جهت بدهد، مسافت و جابه‌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جایی آن با هم برابرند.</w:t>
            </w:r>
          </w:p>
          <w:p w:rsidR="00A83B4E" w:rsidRPr="000A714A" w:rsidRDefault="00A83B4E" w:rsidP="00A83B4E">
            <w:pPr>
              <w:ind w:left="216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2) مساحت زیر نمودار سرعت-زمان، تغییرات سرعت را نشان می دهد..</w:t>
            </w:r>
          </w:p>
          <w:p w:rsidR="00A83B4E" w:rsidRPr="000A714A" w:rsidRDefault="00A83B4E" w:rsidP="0006687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) عددی که 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تندی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  <w:softHyphen/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سنج اتومبیل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  <w:softHyphen/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ها نشان می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دهد، سرعت لحظه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ای اتومبیل است.</w:t>
            </w:r>
          </w:p>
          <w:p w:rsidR="00A83B4E" w:rsidRPr="000A714A" w:rsidRDefault="00A83B4E" w:rsidP="0006687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4) در حرکت شتاب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دار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سرعت متوسط با سرعت لحظه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ای برابر است.</w:t>
            </w:r>
          </w:p>
          <w:p w:rsidR="00A83B4E" w:rsidRPr="000A714A" w:rsidRDefault="00A83B4E" w:rsidP="00A83B4E">
            <w:pPr>
              <w:ind w:left="-108" w:hanging="9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5) انرژی مکانیکی نوسانگر متناسب با دامنه است.</w:t>
            </w:r>
          </w:p>
          <w:p w:rsidR="00A83B4E" w:rsidRPr="000A714A" w:rsidRDefault="00A83B4E" w:rsidP="00BB61DC">
            <w:pPr>
              <w:ind w:left="-108" w:hanging="9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6) سرعت  متحرک همواره  با جابجایی آن هم جهت است. </w:t>
            </w:r>
          </w:p>
          <w:p w:rsidR="00A83B4E" w:rsidRPr="000A714A" w:rsidRDefault="00A83B4E" w:rsidP="00A83B4E">
            <w:pPr>
              <w:bidi/>
              <w:jc w:val="both"/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هر دستگاهی که نیروی بازگرداننده آن از قانون هوک 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پیروی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کند، حرکت</w:t>
            </w:r>
            <w:r w:rsidR="0006687A"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ش</w:t>
            </w:r>
            <w:r w:rsidR="0006687A"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هماهنگ ساده است.</w:t>
            </w:r>
          </w:p>
          <w:p w:rsidR="00A83B4E" w:rsidRPr="000A714A" w:rsidRDefault="00A83B4E" w:rsidP="00A83B4E">
            <w:pPr>
              <w:ind w:left="-108" w:hanging="9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631" w:type="dxa"/>
            <w:shd w:val="clear" w:color="auto" w:fill="DEEAF6" w:themeFill="accent1" w:themeFillTint="33"/>
          </w:tcPr>
          <w:p w:rsidR="00A83B4E" w:rsidRPr="000A714A" w:rsidRDefault="00A83B4E" w:rsidP="00A83B4E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9332F7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</w:tcPr>
          <w:p w:rsidR="009332F7" w:rsidRPr="00F657E5" w:rsidRDefault="009332F7" w:rsidP="009332F7">
            <w:pPr>
              <w:jc w:val="center"/>
              <w:rPr>
                <w:rFonts w:cs="A Mashin Tahrir"/>
                <w:color w:val="000000" w:themeColor="text1"/>
                <w:sz w:val="28"/>
                <w:szCs w:val="28"/>
                <w:lang w:bidi="fa-IR"/>
              </w:rPr>
            </w:pPr>
            <w:r w:rsidRPr="00F657E5">
              <w:rPr>
                <w:rFonts w:cs="A Mashin Tahrir" w:hint="cs"/>
                <w:color w:val="000000" w:themeColor="text1"/>
                <w:sz w:val="28"/>
                <w:szCs w:val="28"/>
                <w:rtl/>
                <w:lang w:bidi="fa-IR"/>
              </w:rPr>
              <w:t>25/1</w:t>
            </w:r>
          </w:p>
        </w:tc>
        <w:tc>
          <w:tcPr>
            <w:tcW w:w="9758" w:type="dxa"/>
            <w:gridSpan w:val="3"/>
          </w:tcPr>
          <w:p w:rsidR="009332F7" w:rsidRPr="000A714A" w:rsidRDefault="009332F7" w:rsidP="009332F7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جاهای خالی را با عبارت</w:t>
            </w:r>
            <w:r w:rsidR="0006687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های مناسب پر کنید.</w:t>
            </w:r>
          </w:p>
          <w:p w:rsidR="009332F7" w:rsidRPr="000A714A" w:rsidRDefault="009332F7" w:rsidP="009332F7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9332F7" w:rsidRPr="000A714A" w:rsidRDefault="009332F7" w:rsidP="009332F7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1) موج</w:t>
            </w:r>
            <w:r w:rsidR="005070D8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ها</w:t>
            </w:r>
            <w:r w:rsidR="005070D8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از نظر انتشار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به دو دسته ................. و ..................... تقسیم بندی می شوند.</w:t>
            </w:r>
          </w:p>
          <w:p w:rsidR="009332F7" w:rsidRPr="000A714A" w:rsidRDefault="009332F7" w:rsidP="005070D8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2) یکا</w:t>
            </w:r>
            <w:r w:rsidR="005070D8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نیرو بر حسب یکاهای اصلی برابر است با .......................................... .</w:t>
            </w:r>
          </w:p>
          <w:p w:rsidR="009332F7" w:rsidRPr="000A714A" w:rsidRDefault="009332F7" w:rsidP="005070D8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3) در نمودار مکان </w:t>
            </w:r>
            <w:r w:rsidRPr="000A714A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–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زمان</w:t>
            </w:r>
            <w:r w:rsidR="005070D8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شیب</w:t>
            </w:r>
            <w:r w:rsidR="005070D8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خط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مماس بر منحنی در هر لحظه  ..................... متحرک را نشان می دهد.</w:t>
            </w:r>
          </w:p>
          <w:p w:rsidR="009332F7" w:rsidRPr="000A714A" w:rsidRDefault="009332F7" w:rsidP="00182917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4) هرگاه آسانسوری  در حالی که به طرف پایین می</w:t>
            </w:r>
            <w:r w:rsidR="00182917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رود</w:t>
            </w:r>
            <w:r w:rsidR="00182917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با شتاب ثابت از سرعت خود بکاهد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، وزن ظاهری شخص درون آسانسور از وزن واقعی او  ....................................... است. </w:t>
            </w:r>
          </w:p>
          <w:p w:rsidR="009332F7" w:rsidRPr="000A714A" w:rsidRDefault="009332F7" w:rsidP="006979F5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 w:rsidR="00182917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جسمی که روی سطح هموار یک سراشیبی</w:t>
            </w:r>
            <w:r w:rsidR="00182917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بدون اصطکاک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در حال لغزیدن است،  مثالی از حرکت   .....................   می</w:t>
            </w:r>
            <w:r w:rsidR="00182917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باشد.</w:t>
            </w: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9332F7" w:rsidRPr="000A714A" w:rsidRDefault="009332F7" w:rsidP="009332F7">
            <w:pPr>
              <w:jc w:val="center"/>
              <w:rPr>
                <w:rFonts w:cs="B Lotus"/>
                <w:b/>
                <w:bCs/>
                <w:sz w:val="24"/>
                <w:szCs w:val="24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6979F5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</w:tcPr>
          <w:p w:rsidR="006979F5" w:rsidRPr="00F657E5" w:rsidRDefault="006979F5" w:rsidP="006979F5">
            <w:pPr>
              <w:jc w:val="center"/>
              <w:rPr>
                <w:rFonts w:cs="A Mashin Tahrir"/>
                <w:color w:val="000000" w:themeColor="text1"/>
                <w:sz w:val="28"/>
                <w:szCs w:val="28"/>
                <w:lang w:bidi="fa-IR"/>
              </w:rPr>
            </w:pPr>
            <w:r w:rsidRPr="00F657E5">
              <w:rPr>
                <w:rFonts w:cs="A Mashin Tahrir" w:hint="cs"/>
                <w:color w:val="000000" w:themeColor="text1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758" w:type="dxa"/>
            <w:gridSpan w:val="3"/>
          </w:tcPr>
          <w:p w:rsidR="006979F5" w:rsidRPr="000A714A" w:rsidRDefault="006979F5" w:rsidP="006979F5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مفاهیم زیر را تعریف کنید.</w:t>
            </w:r>
          </w:p>
          <w:p w:rsidR="006979F5" w:rsidRPr="000A714A" w:rsidRDefault="006979F5" w:rsidP="006979F5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1) قانون سوم نیوتن:</w:t>
            </w:r>
          </w:p>
          <w:p w:rsidR="006979F5" w:rsidRPr="000A714A" w:rsidRDefault="006979F5" w:rsidP="006979F5">
            <w:pPr>
              <w:spacing w:line="35" w:lineRule="atLeast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2) نوسان واداشته:</w:t>
            </w:r>
          </w:p>
          <w:p w:rsidR="006979F5" w:rsidRPr="000A714A" w:rsidRDefault="006979F5" w:rsidP="006979F5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C50121" w:rsidRDefault="00C50121" w:rsidP="006979F5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F657E5" w:rsidRPr="000A714A" w:rsidRDefault="00F657E5" w:rsidP="006979F5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6979F5" w:rsidRPr="000A714A" w:rsidRDefault="006979F5" w:rsidP="006979F5">
            <w:pPr>
              <w:bidi/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6979F5" w:rsidRPr="000A714A" w:rsidRDefault="006979F5" w:rsidP="006979F5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ar-MA"/>
              </w:rPr>
              <w:t>3</w:t>
            </w:r>
          </w:p>
        </w:tc>
      </w:tr>
      <w:tr w:rsidR="00CA30AB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CA30AB" w:rsidRPr="00F657E5" w:rsidRDefault="0024673A" w:rsidP="00316E89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lastRenderedPageBreak/>
              <w:t>1</w:t>
            </w:r>
          </w:p>
          <w:p w:rsidR="00CA30AB" w:rsidRPr="00F657E5" w:rsidRDefault="00CA30AB" w:rsidP="00316E89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CA30AB" w:rsidRPr="00F657E5" w:rsidRDefault="00CA30AB" w:rsidP="00316E89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758" w:type="dxa"/>
            <w:gridSpan w:val="3"/>
          </w:tcPr>
          <w:p w:rsidR="0024673A" w:rsidRPr="000A714A" w:rsidRDefault="0024673A" w:rsidP="000034ED">
            <w:pPr>
              <w:tabs>
                <w:tab w:val="left" w:pos="9176"/>
              </w:tabs>
              <w:jc w:val="right"/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هر یک از عبارت</w:t>
            </w:r>
            <w:r w:rsidR="000034ED"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های 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ستون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، تنها به  یک مورد از عبارت</w:t>
            </w:r>
            <w:r w:rsidR="000034ED"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های </w:t>
            </w:r>
            <w:r w:rsidR="000034ED"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ستون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2 ارتباط دارد. عبارت</w:t>
            </w:r>
            <w:r w:rsidR="000034ED"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های مرتبط ر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 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مشخص کنید</w:t>
            </w:r>
            <w:r w:rsidR="000034ED"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41"/>
              <w:gridCol w:w="5341"/>
            </w:tblGrid>
            <w:tr w:rsidR="0024673A" w:rsidRPr="000A714A" w:rsidTr="000A714A">
              <w:trPr>
                <w:trHeight w:val="20"/>
              </w:trPr>
              <w:tc>
                <w:tcPr>
                  <w:tcW w:w="5341" w:type="dxa"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jc w:val="center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ستون</w:t>
                  </w:r>
                  <w:r w:rsidRPr="000A714A"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1</w:t>
                  </w:r>
                </w:p>
              </w:tc>
              <w:tc>
                <w:tcPr>
                  <w:tcW w:w="5341" w:type="dxa"/>
                </w:tcPr>
                <w:p w:rsidR="0024673A" w:rsidRPr="000A714A" w:rsidRDefault="0024673A" w:rsidP="000A714A">
                  <w:pPr>
                    <w:tabs>
                      <w:tab w:val="left" w:pos="9176"/>
                    </w:tabs>
                    <w:jc w:val="center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ستون</w:t>
                  </w:r>
                  <w:r w:rsidRPr="000A714A"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2</w:t>
                  </w:r>
                </w:p>
              </w:tc>
            </w:tr>
            <w:tr w:rsidR="0024673A" w:rsidRPr="000A714A" w:rsidTr="000A714A">
              <w:trPr>
                <w:trHeight w:val="20"/>
              </w:trPr>
              <w:tc>
                <w:tcPr>
                  <w:tcW w:w="5341" w:type="dxa"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الف) </w:t>
                  </w:r>
                  <w:r w:rsidRPr="000A714A"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حرکت یکنواخت بر خط راست</w:t>
                  </w:r>
                </w:p>
              </w:tc>
              <w:tc>
                <w:tcPr>
                  <w:tcW w:w="5341" w:type="dxa"/>
                </w:tcPr>
                <w:p w:rsidR="0024673A" w:rsidRPr="000A714A" w:rsidRDefault="0024673A" w:rsidP="000A714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1.چرخه بر ثانیه</w:t>
                  </w:r>
                </w:p>
              </w:tc>
            </w:tr>
            <w:tr w:rsidR="0024673A" w:rsidRPr="000A714A" w:rsidTr="000A714A">
              <w:trPr>
                <w:trHeight w:val="20"/>
              </w:trPr>
              <w:tc>
                <w:tcPr>
                  <w:tcW w:w="5341" w:type="dxa"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ب) ضریب اصطکاک</w:t>
                  </w:r>
                </w:p>
              </w:tc>
              <w:tc>
                <w:tcPr>
                  <w:tcW w:w="5341" w:type="dxa"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2. </w:t>
                  </w:r>
                  <w:r w:rsidRPr="000A714A"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نیرو متناسب با سرعت</w:t>
                  </w:r>
                </w:p>
              </w:tc>
            </w:tr>
            <w:tr w:rsidR="0024673A" w:rsidRPr="000A714A" w:rsidTr="000A714A">
              <w:trPr>
                <w:trHeight w:val="20"/>
              </w:trPr>
              <w:tc>
                <w:tcPr>
                  <w:tcW w:w="5341" w:type="dxa"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ج) نوسان دوره ای</w:t>
                  </w:r>
                </w:p>
              </w:tc>
              <w:tc>
                <w:tcPr>
                  <w:tcW w:w="5341" w:type="dxa"/>
                </w:tcPr>
                <w:p w:rsidR="0024673A" w:rsidRPr="000A714A" w:rsidRDefault="0024673A" w:rsidP="000A714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3.</w:t>
                  </w: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 حرکت با سرعت ثابت</w:t>
                  </w:r>
                </w:p>
              </w:tc>
            </w:tr>
            <w:tr w:rsidR="0024673A" w:rsidRPr="000A714A" w:rsidTr="000A714A">
              <w:trPr>
                <w:trHeight w:val="20"/>
              </w:trPr>
              <w:tc>
                <w:tcPr>
                  <w:tcW w:w="5341" w:type="dxa"/>
                  <w:vMerge w:val="restart"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د) هرتز</w:t>
                  </w:r>
                </w:p>
              </w:tc>
              <w:tc>
                <w:tcPr>
                  <w:tcW w:w="5341" w:type="dxa"/>
                </w:tcPr>
                <w:p w:rsidR="0024673A" w:rsidRPr="000A714A" w:rsidRDefault="0024673A" w:rsidP="000A714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4.ناهمواری‌های میکروسکوپی</w:t>
                  </w:r>
                </w:p>
              </w:tc>
            </w:tr>
            <w:tr w:rsidR="0024673A" w:rsidRPr="000A714A" w:rsidTr="000A714A">
              <w:trPr>
                <w:trHeight w:val="20"/>
              </w:trPr>
              <w:tc>
                <w:tcPr>
                  <w:tcW w:w="5341" w:type="dxa"/>
                  <w:vMerge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341" w:type="dxa"/>
                </w:tcPr>
                <w:p w:rsidR="0024673A" w:rsidRPr="000A714A" w:rsidRDefault="0024673A" w:rsidP="0024673A">
                  <w:pPr>
                    <w:tabs>
                      <w:tab w:val="left" w:pos="9176"/>
                    </w:tabs>
                    <w:jc w:val="right"/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0A714A">
                    <w:rPr>
                      <w:rFonts w:ascii="Tahoma" w:hAnsi="Tahoma" w:cs="B Lotus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5. حرکت هماهنگ ساده</w:t>
                  </w:r>
                  <w:r w:rsidRPr="000A714A">
                    <w:rPr>
                      <w:rFonts w:ascii="Tahoma" w:hAnsi="Tahoma" w:cs="B Lotu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</w:tbl>
          <w:p w:rsidR="006B330A" w:rsidRPr="000A714A" w:rsidRDefault="006B330A" w:rsidP="006B330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CA30AB" w:rsidRPr="000A714A" w:rsidRDefault="00BA4812" w:rsidP="00316E89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CA30AB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CA30AB" w:rsidRPr="00F657E5" w:rsidRDefault="00CA30AB" w:rsidP="00316E89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5/1</w:t>
            </w:r>
          </w:p>
        </w:tc>
        <w:tc>
          <w:tcPr>
            <w:tcW w:w="9758" w:type="dxa"/>
            <w:gridSpan w:val="3"/>
            <w:vAlign w:val="center"/>
          </w:tcPr>
          <w:p w:rsidR="000034ED" w:rsidRPr="000A714A" w:rsidRDefault="000034ED" w:rsidP="000034ED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در هر مورد گزینه درست را مشخص کنید.</w:t>
            </w:r>
            <w:r w:rsidR="003A0D71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(راه حل لازم نیست )</w:t>
            </w:r>
          </w:p>
          <w:p w:rsidR="000034ED" w:rsidRPr="000A714A" w:rsidRDefault="000034ED" w:rsidP="000034ED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0034ED" w:rsidRPr="000A714A" w:rsidRDefault="003A0D71" w:rsidP="00C927A2">
            <w:pPr>
              <w:tabs>
                <w:tab w:val="left" w:pos="2055"/>
                <w:tab w:val="right" w:pos="9902"/>
              </w:tabs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02B63047" wp14:editId="2266B450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430530</wp:posOffset>
                      </wp:positionV>
                      <wp:extent cx="172085" cy="0"/>
                      <wp:effectExtent l="0" t="0" r="18415" b="1905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D8520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51.5pt;margin-top:33.9pt;width:13.55pt;height:0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"/>
                  </w:pict>
                </mc:Fallback>
              </mc:AlternateContent>
            </w:r>
            <w:r w:rsidR="000034ED" w:rsidRPr="000A714A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560960" behindDoc="0" locked="0" layoutInCell="1" allowOverlap="1" wp14:anchorId="59203475" wp14:editId="438963B7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128905</wp:posOffset>
                      </wp:positionV>
                      <wp:extent cx="1470660" cy="1096645"/>
                      <wp:effectExtent l="60325" t="20955" r="21590" b="635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0660" cy="1096645"/>
                                <a:chOff x="2090" y="4801"/>
                                <a:chExt cx="2316" cy="1727"/>
                              </a:xfrm>
                            </wpg:grpSpPr>
                            <wps:wsp>
                              <wps:cNvPr id="3" name="AutoShape 14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090" y="4801"/>
                                  <a:ext cx="12" cy="17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AutoShap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0" y="6023"/>
                                  <a:ext cx="2316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02" y="5253"/>
                                  <a:ext cx="314" cy="12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9" y="5252"/>
                                  <a:ext cx="213" cy="9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92" y="5592"/>
                                  <a:ext cx="175" cy="6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7" y="5591"/>
                                  <a:ext cx="313" cy="6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A2A37A" id="Group 2" o:spid="_x0000_s1026" style="position:absolute;margin-left:34.7pt;margin-top:10.15pt;width:115.8pt;height:86.35pt;z-index:251560960" coordorigin="2090,4801" coordsize="2316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">
                      <v:shape id="AutoShape 143" o:spid="_x0000_s1027" type="#_x0000_t32" style="position:absolute;left:2090;top:4801;width:12;height:17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">
                        <v:stroke endarrow="block"/>
                      </v:shape>
                      <v:shape id="AutoShape 144" o:spid="_x0000_s1028" type="#_x0000_t32" style="position:absolute;left:2090;top:6023;width:2316;height: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afxAAAANoAAAAPAAAAZHJzL2Rvd25yZXYueG1sRI9Ba8JA&#10;FITvBf/D8gRvdROR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E9+dp/EAAAA2gAAAA8A&#10;AAAAAAAAAAAAAAAABwIAAGRycy9kb3ducmV2LnhtbFBLBQYAAAAAAwADALcAAAD4AgAAAAA=&#10;">
                        <v:stroke endarrow="block"/>
                      </v:shape>
                      <v:shape id="AutoShape 145" o:spid="_x0000_s1029" type="#_x0000_t32" style="position:absolute;left:2102;top:5253;width:314;height:12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O5wgAAANo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AckaO5wgAAANoAAAAPAAAA&#10;AAAAAAAAAAAAAAcCAABkcnMvZG93bnJldi54bWxQSwUGAAAAAAMAAwC3AAAA9gIAAAAA&#10;"/>
                      <v:shape id="AutoShape 146" o:spid="_x0000_s1030" type="#_x0000_t32" style="position:absolute;left:2679;top:5252;width:213;height:9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      <v:shape id="AutoShape 147" o:spid="_x0000_s1031" type="#_x0000_t32" style="position:absolute;left:2892;top:5592;width:175;height:6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"/>
                      <v:shape id="AutoShape 148" o:spid="_x0000_s1032" type="#_x0000_t32" style="position:absolute;left:3067;top:5591;width:313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    </v:group>
                  </w:pict>
                </mc:Fallback>
              </mc:AlternateConten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927A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الف)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با توجه به نمودار مقابل</w:t>
            </w:r>
            <w:r w:rsidR="000034ED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، متحرک چند بار تغییر جهت داده است ؟                                                              </w:t>
            </w:r>
            <w:r w:rsidR="000034ED"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V(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m/s</w:t>
            </w:r>
            <w:r w:rsidR="000034ED"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)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0034ED"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                                    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                         </w:t>
            </w:r>
            <w:r w:rsidR="000034ED"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                                                                                    </w:t>
            </w:r>
            <w:r w:rsidR="000034ED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    </w:t>
            </w:r>
          </w:p>
          <w:p w:rsidR="000034ED" w:rsidRPr="000A714A" w:rsidRDefault="000034ED" w:rsidP="000034E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5         </w:t>
            </w:r>
          </w:p>
          <w:p w:rsidR="000034ED" w:rsidRPr="000A714A" w:rsidRDefault="000034ED" w:rsidP="000034E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4</w:t>
            </w:r>
          </w:p>
          <w:p w:rsidR="000034ED" w:rsidRPr="000A714A" w:rsidRDefault="000034ED" w:rsidP="000034E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3                                                                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  t(s)                       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    </w:t>
            </w:r>
          </w:p>
          <w:p w:rsidR="000034ED" w:rsidRPr="000A714A" w:rsidRDefault="000034ED" w:rsidP="000034E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  <w:p w:rsidR="000034ED" w:rsidRPr="000A714A" w:rsidRDefault="00C927A2" w:rsidP="000034ED">
            <w:pPr>
              <w:pStyle w:val="ListParagraph"/>
              <w:ind w:left="-13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ب)</w:t>
            </w:r>
            <w:r w:rsidR="000034ED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کدام گزینه در مورد نیروهای کنش و واکنش صحیح نیس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ت</w:t>
            </w:r>
            <w:r w:rsidR="000034ED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؟</w:t>
            </w:r>
          </w:p>
          <w:p w:rsidR="000034ED" w:rsidRPr="000A714A" w:rsidRDefault="000034ED" w:rsidP="000034ED">
            <w:pPr>
              <w:pStyle w:val="ListParagraph"/>
              <w:ind w:left="-13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 1) هم اندازه و خلاف جهت یکدیگرند.                    2) منشأ هردو یکی است.</w:t>
            </w: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</w:t>
            </w:r>
          </w:p>
          <w:p w:rsidR="000034ED" w:rsidRPr="000A714A" w:rsidRDefault="000034ED" w:rsidP="000034ED">
            <w:pPr>
              <w:pStyle w:val="ListParagraph"/>
              <w:tabs>
                <w:tab w:val="left" w:pos="2070"/>
                <w:tab w:val="right" w:pos="9933"/>
              </w:tabs>
              <w:bidi/>
              <w:ind w:left="-130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  </w:t>
            </w:r>
            <w:r w:rsidR="00C927A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3) به دو جسم وارد می شوند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.                           </w:t>
            </w:r>
            <w:r w:rsidR="00C927A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 4) به یک جسم وارد می شوند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، درنتیجه برآیندشان صفراست.</w:t>
            </w:r>
          </w:p>
          <w:p w:rsidR="000034ED" w:rsidRPr="000A714A" w:rsidRDefault="000034ED" w:rsidP="000034ED">
            <w:pPr>
              <w:pStyle w:val="ListParagraph"/>
              <w:ind w:left="-13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0034ED" w:rsidRPr="000A714A" w:rsidRDefault="00C927A2" w:rsidP="000034ED">
            <w:pPr>
              <w:pStyle w:val="ListParagraph"/>
              <w:ind w:left="-13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پ)</w:t>
            </w:r>
            <w:r w:rsidR="000034ED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کدام جمله درباره نیرو نارست است ؟</w:t>
            </w:r>
          </w:p>
          <w:p w:rsidR="000034ED" w:rsidRPr="000A714A" w:rsidRDefault="000034ED" w:rsidP="000034ED">
            <w:pPr>
              <w:pStyle w:val="ListParagraph"/>
              <w:ind w:left="-13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0034ED" w:rsidRPr="000A714A" w:rsidRDefault="000034ED" w:rsidP="000034ED">
            <w:pPr>
              <w:pStyle w:val="ListParagraph"/>
              <w:bidi/>
              <w:ind w:left="230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1)نیرو ممکن است عامل تغییر سرعت جسم شود.            2) نیرو بر هم کنش دو جسم بریکدیگر است .</w:t>
            </w:r>
          </w:p>
          <w:p w:rsidR="00CA30AB" w:rsidRPr="000A714A" w:rsidRDefault="000034ED" w:rsidP="00C927A2">
            <w:pPr>
              <w:pStyle w:val="ListParagraph"/>
              <w:bidi/>
              <w:ind w:left="230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3) نیرو ناشی از تماس دو جسم است.                           4) نیرو ممکن است سبب تغییر شکل جسم شود.</w:t>
            </w:r>
          </w:p>
          <w:p w:rsidR="00CA30AB" w:rsidRPr="000A714A" w:rsidRDefault="00CA30AB" w:rsidP="00CA30A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BA23AB" w:rsidRPr="000A714A" w:rsidRDefault="00BA23AB" w:rsidP="00BA23A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BA23AB" w:rsidRPr="000A714A" w:rsidRDefault="00BA23AB" w:rsidP="00BA23A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2A5F70" w:rsidRPr="000A714A" w:rsidRDefault="002A5F70" w:rsidP="002A5F70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BA23AB" w:rsidRPr="000A714A" w:rsidRDefault="00BA23AB" w:rsidP="00BA23A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CA30AB" w:rsidRPr="000A714A" w:rsidRDefault="00BA4812" w:rsidP="00316E89">
            <w:pPr>
              <w:jc w:val="center"/>
              <w:rPr>
                <w:rFonts w:cs="B Lotus"/>
                <w:b/>
                <w:bCs/>
                <w:sz w:val="24"/>
                <w:szCs w:val="24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5466A4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5466A4" w:rsidRPr="00F657E5" w:rsidRDefault="005466A4" w:rsidP="00CF118E">
            <w:pPr>
              <w:jc w:val="center"/>
              <w:rPr>
                <w:rFonts w:cs="A Mashin Tahrir"/>
                <w:sz w:val="28"/>
                <w:szCs w:val="28"/>
                <w:rtl/>
                <w:lang w:bidi="ar-MA"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  <w:lang w:bidi="ar-MA"/>
              </w:rPr>
              <w:t>1</w:t>
            </w:r>
          </w:p>
        </w:tc>
        <w:tc>
          <w:tcPr>
            <w:tcW w:w="9758" w:type="dxa"/>
            <w:gridSpan w:val="3"/>
            <w:vAlign w:val="center"/>
          </w:tcPr>
          <w:p w:rsidR="00BA23AB" w:rsidRPr="000A714A" w:rsidRDefault="00BA23AB" w:rsidP="00011612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نمودارهای مربوط به معادلات زیر را به صورت کیفی رسم کنید.</w:t>
            </w:r>
          </w:p>
          <w:p w:rsidR="00BA23AB" w:rsidRPr="000A714A" w:rsidRDefault="00BA23AB" w:rsidP="00011612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الف)</w:t>
            </w:r>
            <w:r w:rsidR="0001161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45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  <w:rtl/>
              </w:rPr>
              <w:t>+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</w:rPr>
              <w:t>t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  <w:rtl/>
              </w:rPr>
              <w:t>10- =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</w:rPr>
              <w:t>V</w:t>
            </w:r>
          </w:p>
          <w:p w:rsidR="00C927A2" w:rsidRPr="000A714A" w:rsidRDefault="00BA23AB" w:rsidP="00011612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ب)  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  <w:rtl/>
              </w:rPr>
              <w:t>20-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</w:rPr>
              <w:t>t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  <w:rtl/>
              </w:rPr>
              <w:t>50+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  <w:vertAlign w:val="superscript"/>
                <w:rtl/>
              </w:rPr>
              <w:t>2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</w:rPr>
              <w:t>t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  <w:rtl/>
              </w:rPr>
              <w:t>80-=</w:t>
            </w:r>
            <w:r w:rsidRPr="000A714A">
              <w:rPr>
                <w:rFonts w:asciiTheme="majorBidi" w:hAnsiTheme="majorBidi" w:cs="B Lotus"/>
                <w:color w:val="000000" w:themeColor="text1"/>
                <w:sz w:val="24"/>
                <w:szCs w:val="24"/>
              </w:rPr>
              <w:t>x</w:t>
            </w:r>
          </w:p>
          <w:p w:rsidR="00C927A2" w:rsidRDefault="00C927A2" w:rsidP="00C927A2">
            <w:pPr>
              <w:autoSpaceDE w:val="0"/>
              <w:autoSpaceDN w:val="0"/>
              <w:bidi/>
              <w:adjustRightInd w:val="0"/>
              <w:rPr>
                <w:rFonts w:ascii="BKoodak-Bold" w:cs="B Lotus"/>
                <w:b/>
                <w:bCs/>
                <w:sz w:val="24"/>
                <w:szCs w:val="24"/>
                <w:rtl/>
              </w:rPr>
            </w:pPr>
          </w:p>
          <w:p w:rsidR="000A714A" w:rsidRPr="000A714A" w:rsidRDefault="000A714A" w:rsidP="000A714A">
            <w:pPr>
              <w:autoSpaceDE w:val="0"/>
              <w:autoSpaceDN w:val="0"/>
              <w:bidi/>
              <w:adjustRightInd w:val="0"/>
              <w:rPr>
                <w:rFonts w:ascii="BKoodak-Bold"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5466A4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ar-MA"/>
              </w:rPr>
              <w:t>6</w:t>
            </w:r>
          </w:p>
        </w:tc>
      </w:tr>
      <w:tr w:rsidR="00B81D7B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B81D7B" w:rsidRPr="00F657E5" w:rsidRDefault="00123CE8" w:rsidP="00123CE8">
            <w:pPr>
              <w:jc w:val="center"/>
              <w:rPr>
                <w:rFonts w:cs="A Mashin Tahrir"/>
                <w:sz w:val="28"/>
                <w:szCs w:val="28"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9758" w:type="dxa"/>
            <w:gridSpan w:val="3"/>
            <w:vAlign w:val="center"/>
          </w:tcPr>
          <w:p w:rsidR="00FF1A13" w:rsidRPr="000A714A" w:rsidRDefault="00F71971" w:rsidP="00FF1A13">
            <w:pPr>
              <w:spacing w:line="276" w:lineRule="auto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/>
                <w:noProof/>
              </w:rPr>
              <w:drawing>
                <wp:anchor distT="0" distB="0" distL="114300" distR="114300" simplePos="0" relativeHeight="251625472" behindDoc="1" locked="0" layoutInCell="1" allowOverlap="1" wp14:anchorId="12478171" wp14:editId="5C3D97E0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233045</wp:posOffset>
                  </wp:positionV>
                  <wp:extent cx="2593340" cy="1687830"/>
                  <wp:effectExtent l="0" t="0" r="0" b="7620"/>
                  <wp:wrapNone/>
                  <wp:docPr id="18472" name="Picture 1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1A13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باتوجه به شکل زیر در هر مرحله علامت</w:t>
            </w:r>
            <w:r w:rsidR="00FF1A13"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  <w:softHyphen/>
            </w:r>
            <w:r w:rsidR="00FF1A13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های سرعت و شتاب و نوع حرکت را مشخص کنید.</w:t>
            </w:r>
          </w:p>
          <w:p w:rsidR="00FF1A13" w:rsidRPr="000A714A" w:rsidRDefault="00F71971" w:rsidP="00FF1A13">
            <w:pPr>
              <w:spacing w:line="276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 w:rsidRPr="000A714A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1F865AF" wp14:editId="7161C755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71120</wp:posOffset>
                      </wp:positionV>
                      <wp:extent cx="1362710" cy="756285"/>
                      <wp:effectExtent l="0" t="0" r="27940" b="24765"/>
                      <wp:wrapNone/>
                      <wp:docPr id="17" name="Freeform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756285"/>
                              </a:xfrm>
                              <a:custGeom>
                                <a:avLst/>
                                <a:gdLst>
                                  <a:gd name="connsiteX0" fmla="*/ 0 w 940777"/>
                                  <a:gd name="connsiteY0" fmla="*/ 756717 h 756717"/>
                                  <a:gd name="connsiteX1" fmla="*/ 219808 w 940777"/>
                                  <a:gd name="connsiteY1" fmla="*/ 633625 h 756717"/>
                                  <a:gd name="connsiteX2" fmla="*/ 298939 w 940777"/>
                                  <a:gd name="connsiteY2" fmla="*/ 308310 h 756717"/>
                                  <a:gd name="connsiteX3" fmla="*/ 747346 w 940777"/>
                                  <a:gd name="connsiteY3" fmla="*/ 579 h 756717"/>
                                  <a:gd name="connsiteX4" fmla="*/ 940777 w 940777"/>
                                  <a:gd name="connsiteY4" fmla="*/ 387440 h 7567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40777" h="756717">
                                    <a:moveTo>
                                      <a:pt x="0" y="756717"/>
                                    </a:moveTo>
                                    <a:cubicBezTo>
                                      <a:pt x="84992" y="732538"/>
                                      <a:pt x="169985" y="708359"/>
                                      <a:pt x="219808" y="633625"/>
                                    </a:cubicBezTo>
                                    <a:cubicBezTo>
                                      <a:pt x="269631" y="558891"/>
                                      <a:pt x="211016" y="413818"/>
                                      <a:pt x="298939" y="308310"/>
                                    </a:cubicBezTo>
                                    <a:cubicBezTo>
                                      <a:pt x="386862" y="202802"/>
                                      <a:pt x="640373" y="-12609"/>
                                      <a:pt x="747346" y="579"/>
                                    </a:cubicBezTo>
                                    <a:cubicBezTo>
                                      <a:pt x="854319" y="13767"/>
                                      <a:pt x="832339" y="299517"/>
                                      <a:pt x="940777" y="38744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DC0ED" id="Freeform 17" o:spid="_x0000_s1026" style="position:absolute;margin-left:40.15pt;margin-top:5.6pt;width:107.3pt;height:59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0777,756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" path="m,756717c84992,732538,169985,708359,219808,633625v49823,-74734,-8792,-219807,79131,-325315c386862,202802,640373,-12609,747346,579v106973,13188,84993,298938,193431,386861e" filled="f" strokecolor="black [3213]" strokeweight="1.5pt">
                      <v:stroke joinstyle="miter"/>
                      <v:path arrowok="t" o:connecttype="custom" o:connectlocs="0,756285;318391,633263;433011,308134;1082526,579;1362710,387219" o:connectangles="0,0,0,0,0"/>
                    </v:shape>
                  </w:pict>
                </mc:Fallback>
              </mc:AlternateContent>
            </w:r>
            <w:r w:rsidR="00FF1A13" w:rsidRPr="000A714A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4F290323" wp14:editId="736A27E9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76200</wp:posOffset>
                      </wp:positionV>
                      <wp:extent cx="461010" cy="357505"/>
                      <wp:effectExtent l="635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35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1A13" w:rsidRPr="00452368" w:rsidRDefault="00FF1A13" w:rsidP="00FF1A13">
                                  <w:pPr>
                                    <w:jc w:val="right"/>
                                    <w:rPr>
                                      <w:rFonts w:ascii="Cambria" w:hAnsi="Cambria"/>
                                    </w:rPr>
                                  </w:pPr>
                                  <w:r w:rsidRPr="00452368">
                                    <w:rPr>
                                      <w:rFonts w:ascii="Cambria" w:hAnsi="Cambri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2903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75pt;margin-top:6pt;width:36.3pt;height:28.1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" filled="f" stroked="f" strokeweight=".5pt">
                      <v:textbox>
                        <w:txbxContent>
                          <w:p w:rsidR="00FF1A13" w:rsidRPr="00452368" w:rsidRDefault="00FF1A13" w:rsidP="00FF1A13">
                            <w:pPr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452368">
                              <w:rPr>
                                <w:rFonts w:ascii="Cambria" w:hAnsi="Cambria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1A13" w:rsidRPr="000A714A" w:rsidRDefault="00FF1A13" w:rsidP="00FF1A13">
            <w:pPr>
              <w:spacing w:line="276" w:lineRule="auto"/>
              <w:rPr>
                <w:rFonts w:cs="B Lotus"/>
                <w:b/>
                <w:bCs/>
                <w:color w:val="FF0000"/>
                <w:sz w:val="24"/>
                <w:szCs w:val="24"/>
              </w:rPr>
            </w:pPr>
            <w:r w:rsidRPr="000A714A">
              <w:rPr>
                <w:rFonts w:cs="B Lotus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4A89F973" wp14:editId="2A338885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8890</wp:posOffset>
                      </wp:positionV>
                      <wp:extent cx="461010" cy="358140"/>
                      <wp:effectExtent l="2540" t="0" r="3175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1A13" w:rsidRPr="00452368" w:rsidRDefault="00FF1A13" w:rsidP="00FF1A13">
                                  <w:pPr>
                                    <w:jc w:val="right"/>
                                    <w:rPr>
                                      <w:rFonts w:ascii="Cambria" w:hAnsi="Cambria"/>
                                    </w:rPr>
                                  </w:pPr>
                                  <w:r w:rsidRPr="00452368">
                                    <w:rPr>
                                      <w:rFonts w:ascii="Cambria" w:hAnsi="Cambri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9F973" id="Text Box 13" o:spid="_x0000_s1027" type="#_x0000_t202" style="position:absolute;margin-left:124.8pt;margin-top:.7pt;width:36.3pt;height:28.2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" filled="f" stroked="f" strokeweight=".5pt">
                      <v:textbox>
                        <w:txbxContent>
                          <w:p w:rsidR="00FF1A13" w:rsidRPr="00452368" w:rsidRDefault="00FF1A13" w:rsidP="00FF1A13">
                            <w:pPr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452368">
                              <w:rPr>
                                <w:rFonts w:ascii="Cambria" w:hAnsi="Cambri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14A">
              <w:rPr>
                <w:rFonts w:cs="B Lotus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160924B2" wp14:editId="77D173FD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164465</wp:posOffset>
                      </wp:positionV>
                      <wp:extent cx="461645" cy="357505"/>
                      <wp:effectExtent l="0" t="3175" r="0" b="127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35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1A13" w:rsidRPr="00452368" w:rsidRDefault="00FF1A13" w:rsidP="00FF1A13">
                                  <w:pPr>
                                    <w:jc w:val="right"/>
                                    <w:rPr>
                                      <w:rFonts w:ascii="Cambria" w:hAnsi="Cambria"/>
                                    </w:rPr>
                                  </w:pPr>
                                  <w:r w:rsidRPr="00452368">
                                    <w:rPr>
                                      <w:rFonts w:ascii="Cambria" w:hAnsi="Cambr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924B2" id="Text Box 12" o:spid="_x0000_s1028" type="#_x0000_t202" style="position:absolute;margin-left:37.45pt;margin-top:12.95pt;width:36.35pt;height:28.1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" filled="f" stroked="f" strokeweight=".5pt">
                      <v:textbox>
                        <w:txbxContent>
                          <w:p w:rsidR="00FF1A13" w:rsidRPr="00452368" w:rsidRDefault="00FF1A13" w:rsidP="00FF1A13">
                            <w:pPr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452368">
                              <w:rPr>
                                <w:rFonts w:ascii="Cambria" w:hAnsi="Cambr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1A13" w:rsidRPr="000A714A" w:rsidRDefault="00FF1A13" w:rsidP="00FF1A13">
            <w:pPr>
              <w:spacing w:line="276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</w:p>
          <w:p w:rsidR="00FF1A13" w:rsidRPr="000A714A" w:rsidRDefault="00FF1A13" w:rsidP="00FF1A13">
            <w:pPr>
              <w:spacing w:line="276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 w:rsidRPr="000A714A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395B9B02" wp14:editId="0A567D5D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84455</wp:posOffset>
                      </wp:positionV>
                      <wp:extent cx="461010" cy="357505"/>
                      <wp:effectExtent l="4445" t="0" r="127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35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1A13" w:rsidRDefault="00FF1A13" w:rsidP="00FF1A1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B9B02" id="Text Box 9" o:spid="_x0000_s1029" type="#_x0000_t202" style="position:absolute;margin-left:160.85pt;margin-top:6.65pt;width:36.3pt;height:28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xEtwIAAL8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" filled="f" stroked="f" strokeweight=".5pt">
                      <v:textbox>
                        <w:txbxContent>
                          <w:p w:rsidR="00FF1A13" w:rsidRDefault="00FF1A13" w:rsidP="00FF1A13"/>
                        </w:txbxContent>
                      </v:textbox>
                    </v:shape>
                  </w:pict>
                </mc:Fallback>
              </mc:AlternateContent>
            </w:r>
          </w:p>
          <w:p w:rsidR="003B38C8" w:rsidRPr="000A714A" w:rsidRDefault="003B38C8" w:rsidP="005466A4">
            <w:pPr>
              <w:autoSpaceDE w:val="0"/>
              <w:autoSpaceDN w:val="0"/>
              <w:bidi/>
              <w:adjustRightInd w:val="0"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  <w:lang w:bidi="fa-IR"/>
              </w:rPr>
            </w:pPr>
          </w:p>
          <w:p w:rsidR="00FF1A13" w:rsidRPr="000A714A" w:rsidRDefault="00FF1A13" w:rsidP="00FF1A13">
            <w:pPr>
              <w:autoSpaceDE w:val="0"/>
              <w:autoSpaceDN w:val="0"/>
              <w:bidi/>
              <w:adjustRightInd w:val="0"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</w:p>
          <w:p w:rsidR="00FF1A13" w:rsidRPr="000A714A" w:rsidRDefault="00FF1A13" w:rsidP="00FF1A13">
            <w:pPr>
              <w:autoSpaceDE w:val="0"/>
              <w:autoSpaceDN w:val="0"/>
              <w:bidi/>
              <w:adjustRightInd w:val="0"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B81D7B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D4235D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</w:tcPr>
          <w:p w:rsidR="00D4235D" w:rsidRPr="00F657E5" w:rsidRDefault="00B9398A" w:rsidP="00B81D7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5</w:t>
            </w:r>
            <w:r w:rsidR="008F464C" w:rsidRPr="00F657E5">
              <w:rPr>
                <w:rFonts w:cs="A Mashin Tahrir" w:hint="cs"/>
                <w:sz w:val="28"/>
                <w:szCs w:val="28"/>
                <w:rtl/>
              </w:rPr>
              <w:t>/1</w:t>
            </w:r>
          </w:p>
        </w:tc>
        <w:tc>
          <w:tcPr>
            <w:tcW w:w="9758" w:type="dxa"/>
            <w:gridSpan w:val="3"/>
            <w:vAlign w:val="center"/>
          </w:tcPr>
          <w:p w:rsidR="008633B9" w:rsidRPr="000A714A" w:rsidRDefault="00F667A7" w:rsidP="008633B9">
            <w:pPr>
              <w:tabs>
                <w:tab w:val="left" w:pos="9176"/>
              </w:tabs>
              <w:ind w:left="360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/>
                <w:noProof/>
              </w:rPr>
              <w:drawing>
                <wp:anchor distT="0" distB="0" distL="114300" distR="114300" simplePos="0" relativeHeight="251717632" behindDoc="1" locked="0" layoutInCell="1" allowOverlap="1" wp14:anchorId="1E2F1F74" wp14:editId="10D67684">
                  <wp:simplePos x="0" y="0"/>
                  <wp:positionH relativeFrom="column">
                    <wp:posOffset>206619</wp:posOffset>
                  </wp:positionH>
                  <wp:positionV relativeFrom="paragraph">
                    <wp:posOffset>155184</wp:posOffset>
                  </wp:positionV>
                  <wp:extent cx="2077720" cy="213550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33B9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نمودارسرعت </w:t>
            </w:r>
            <w:r w:rsidR="008633B9" w:rsidRPr="000A714A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–</w:t>
            </w:r>
            <w:r w:rsidR="008633B9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زمان  جسمی که برخط راست حرکت می‌کند،</w:t>
            </w:r>
          </w:p>
          <w:p w:rsidR="008633B9" w:rsidRPr="000A714A" w:rsidRDefault="008633B9" w:rsidP="008633B9">
            <w:pPr>
              <w:tabs>
                <w:tab w:val="left" w:pos="9176"/>
              </w:tabs>
              <w:ind w:left="360"/>
              <w:jc w:val="right"/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مطابق شکل است. 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8633B9" w:rsidRPr="000A714A" w:rsidRDefault="008633B9" w:rsidP="008633B9">
            <w:pPr>
              <w:tabs>
                <w:tab w:val="left" w:pos="9176"/>
              </w:tabs>
              <w:bidi/>
              <w:jc w:val="both"/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</w:rPr>
            </w:pP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) در چه لحظ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ه‌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ای جسم تغییر جهت می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دهد؟</w:t>
            </w:r>
          </w:p>
          <w:p w:rsidR="008633B9" w:rsidRPr="000A714A" w:rsidRDefault="00F667A7" w:rsidP="008633B9">
            <w:pPr>
              <w:tabs>
                <w:tab w:val="left" w:pos="9176"/>
              </w:tabs>
              <w:bidi/>
              <w:jc w:val="both"/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ascii="Tahoma" w:hAnsi="Tahoma" w:cs="B Lotus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D13FF5D" wp14:editId="03387F36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71755</wp:posOffset>
                      </wp:positionV>
                      <wp:extent cx="1230630" cy="896620"/>
                      <wp:effectExtent l="19050" t="19050" r="26670" b="17780"/>
                      <wp:wrapNone/>
                      <wp:docPr id="34" name="Freeform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630" cy="896620"/>
                              </a:xfrm>
                              <a:custGeom>
                                <a:avLst/>
                                <a:gdLst>
                                  <a:gd name="connsiteX0" fmla="*/ 0 w 1230923"/>
                                  <a:gd name="connsiteY0" fmla="*/ 0 h 800100"/>
                                  <a:gd name="connsiteX1" fmla="*/ 0 w 1230923"/>
                                  <a:gd name="connsiteY1" fmla="*/ 0 h 800100"/>
                                  <a:gd name="connsiteX2" fmla="*/ 395653 w 1230923"/>
                                  <a:gd name="connsiteY2" fmla="*/ 8792 h 800100"/>
                                  <a:gd name="connsiteX3" fmla="*/ 1230923 w 1230923"/>
                                  <a:gd name="connsiteY3" fmla="*/ 800100 h 800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30923" h="8001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95653" y="8792"/>
                                    </a:lnTo>
                                    <a:lnTo>
                                      <a:pt x="1230923" y="80010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F1010" id="Freeform 34" o:spid="_x0000_s1026" style="position:absolute;margin-left:24.6pt;margin-top:5.65pt;width:96.9pt;height:70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0923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" path="m,l,,395653,8792r835270,791308e" filled="f" strokecolor="black [3213]" strokeweight="2.25pt">
                      <v:stroke joinstyle="miter"/>
                      <v:path arrowok="t" o:connecttype="custom" o:connectlocs="0,0;0,0;395559,9853;1230630,896620" o:connectangles="0,0,0,0"/>
                    </v:shape>
                  </w:pict>
                </mc:Fallback>
              </mc:AlternateContent>
            </w:r>
            <w:r w:rsidR="008633B9"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ب</w:t>
            </w:r>
            <w:r w:rsidR="008633B9"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) سرعت متوسط در کل زمان حرکت مثبت است یا منفی؟</w:t>
            </w:r>
          </w:p>
          <w:p w:rsidR="008633B9" w:rsidRPr="000A714A" w:rsidRDefault="008633B9" w:rsidP="008633B9">
            <w:pPr>
              <w:tabs>
                <w:tab w:val="left" w:pos="9176"/>
              </w:tabs>
              <w:bidi/>
              <w:jc w:val="both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( با توجه به مساحت زیر منحنی، </w:t>
            </w:r>
            <w:r w:rsidRPr="000A714A"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  <w:rtl/>
              </w:rPr>
              <w:t>توضیح دهید.</w:t>
            </w:r>
            <w:r w:rsidRPr="000A714A"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  <w:r w:rsidR="00F667A7" w:rsidRPr="000A714A">
              <w:rPr>
                <w:rFonts w:cs="B Lotus"/>
                <w:noProof/>
                <w:lang w:bidi="fa-IR"/>
              </w:rPr>
              <w:t xml:space="preserve"> </w:t>
            </w:r>
          </w:p>
          <w:p w:rsidR="008633B9" w:rsidRPr="000A714A" w:rsidRDefault="008633B9" w:rsidP="008633B9">
            <w:pPr>
              <w:tabs>
                <w:tab w:val="left" w:pos="525"/>
                <w:tab w:val="left" w:pos="6900"/>
                <w:tab w:val="left" w:pos="7590"/>
                <w:tab w:val="right" w:pos="9867"/>
              </w:tabs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8633B9" w:rsidRPr="000A714A" w:rsidRDefault="008633B9" w:rsidP="008633B9">
            <w:pPr>
              <w:tabs>
                <w:tab w:val="left" w:pos="525"/>
                <w:tab w:val="left" w:pos="6900"/>
                <w:tab w:val="left" w:pos="7590"/>
                <w:tab w:val="right" w:pos="9867"/>
              </w:tabs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8633B9" w:rsidRPr="000A714A" w:rsidRDefault="008633B9" w:rsidP="00980A1A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ت) در چه بازه</w:t>
            </w:r>
            <w:r w:rsidR="00980A1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ای </w:t>
            </w:r>
            <w:r w:rsidR="00980A1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متحرک در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خلاف جهت محور </w:t>
            </w:r>
            <w:r w:rsidRPr="000A714A">
              <w:rPr>
                <w:rFonts w:asciiTheme="majorBidi" w:hAnsiTheme="majorBidi"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x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حرکت کرده است؟</w:t>
            </w:r>
          </w:p>
          <w:p w:rsidR="008633B9" w:rsidRPr="000A714A" w:rsidRDefault="008633B9" w:rsidP="008633B9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</w:t>
            </w:r>
          </w:p>
          <w:p w:rsidR="00350F2A" w:rsidRPr="000A714A" w:rsidRDefault="008633B9" w:rsidP="00B9398A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ث-نمودار  </w:t>
            </w:r>
            <w:r w:rsidRPr="000A714A">
              <w:rPr>
                <w:rFonts w:asciiTheme="majorBidi" w:hAnsiTheme="majorBidi"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  <w:t>a-t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</w:t>
            </w:r>
            <w:r w:rsidR="00980A1A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متحرک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را به طور کیفی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رسم کنید.</w:t>
            </w: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D4235D" w:rsidRPr="000A714A" w:rsidRDefault="005466A4" w:rsidP="00BA4812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ar-MA"/>
              </w:rPr>
              <w:t>8</w:t>
            </w:r>
          </w:p>
        </w:tc>
      </w:tr>
      <w:tr w:rsidR="00B81D7B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B81D7B" w:rsidRPr="00F657E5" w:rsidRDefault="0088378B" w:rsidP="009332B0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758" w:type="dxa"/>
            <w:gridSpan w:val="3"/>
            <w:shd w:val="clear" w:color="auto" w:fill="auto"/>
            <w:vAlign w:val="center"/>
          </w:tcPr>
          <w:p w:rsidR="005466A4" w:rsidRPr="000A714A" w:rsidRDefault="00B9398A" w:rsidP="00011612">
            <w:pPr>
              <w:bidi/>
              <w:rPr>
                <w:rFonts w:eastAsiaTheme="minorEastAsia"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ذره ای با سرعت ثابت روی یک خط راست ب حرکت  می‌کند و پس از 2 </w:t>
            </w:r>
            <w:r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ثانیه به مبدا می‌رسد و 2 ثانیه بعد به 6- متری مبدا می</w:t>
            </w:r>
            <w:r w:rsidR="00011612"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رسد.</w:t>
            </w:r>
            <w:r w:rsidR="00011612"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معادله</w:t>
            </w:r>
            <w:r w:rsidR="00011612"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‌ی</w:t>
            </w:r>
            <w:r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حرکت متحرک را بنویسید</w:t>
            </w:r>
            <w:r w:rsidR="00011612"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B81D7B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B81D7B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B81D7B" w:rsidRPr="00F657E5" w:rsidRDefault="00C50121" w:rsidP="00B81D7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C4D924" wp14:editId="51CAF665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825500</wp:posOffset>
                      </wp:positionV>
                      <wp:extent cx="412750" cy="3937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75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578D" w:rsidRPr="006C578D" w:rsidRDefault="00EE5097" w:rsidP="006C578D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-</w:t>
                                  </w:r>
                                  <w:r w:rsidR="006C578D" w:rsidRPr="006C578D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4D924" id="Text Box 52" o:spid="_x0000_s1030" type="#_x0000_t202" style="position:absolute;left:0;text-align:left;margin-left:26.9pt;margin-top:65pt;width:32.5pt;height:3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" filled="f" stroked="f" strokeweight=".5pt">
                      <v:textbox>
                        <w:txbxContent>
                          <w:p w:rsidR="006C578D" w:rsidRPr="006C578D" w:rsidRDefault="00EE5097" w:rsidP="006C578D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bidi="fa-IR"/>
                              </w:rPr>
                              <w:t>-</w:t>
                            </w:r>
                            <w:r w:rsidR="006C578D" w:rsidRPr="006C578D">
                              <w:rPr>
                                <w:sz w:val="16"/>
                                <w:szCs w:val="16"/>
                                <w:lang w:bidi="fa-IR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867" w:rsidRPr="00F657E5">
              <w:rPr>
                <w:rFonts w:cs="A Mashin Tahrir" w:hint="cs"/>
                <w:sz w:val="28"/>
                <w:szCs w:val="28"/>
                <w:rtl/>
              </w:rPr>
              <w:t>5/1</w:t>
            </w:r>
          </w:p>
        </w:tc>
        <w:tc>
          <w:tcPr>
            <w:tcW w:w="9758" w:type="dxa"/>
            <w:gridSpan w:val="3"/>
            <w:vAlign w:val="center"/>
          </w:tcPr>
          <w:p w:rsidR="0088378B" w:rsidRPr="000A714A" w:rsidRDefault="00DB436D" w:rsidP="00EA30F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/>
                <w:noProof/>
              </w:rPr>
              <w:drawing>
                <wp:anchor distT="0" distB="0" distL="114300" distR="114300" simplePos="0" relativeHeight="251662336" behindDoc="0" locked="0" layoutInCell="1" allowOverlap="1" wp14:anchorId="307B180A" wp14:editId="7D55FDF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100965</wp:posOffset>
                  </wp:positionV>
                  <wp:extent cx="2514600" cy="2584450"/>
                  <wp:effectExtent l="0" t="0" r="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436D" w:rsidRPr="000A714A" w:rsidRDefault="00011612" w:rsidP="00627D9E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باتوجه به نمودار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سرعت- زمان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627D9E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شکل مقابل که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مربوط </w:t>
            </w:r>
          </w:p>
          <w:p w:rsidR="00DB436D" w:rsidRPr="000A714A" w:rsidRDefault="00011612" w:rsidP="00DB436D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به حرکت خودرویی </w:t>
            </w:r>
            <w:r w:rsidR="00627D9E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است که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بر خط راست </w:t>
            </w:r>
            <w:r w:rsidR="00627D9E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حرکت می‌کند،</w:t>
            </w:r>
          </w:p>
          <w:p w:rsidR="00011612" w:rsidRPr="000A714A" w:rsidRDefault="00EE5097" w:rsidP="00DB436D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A714A">
              <w:rPr>
                <w:rFonts w:cs="B Lotus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FDC240" wp14:editId="30120E7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181610</wp:posOffset>
                      </wp:positionV>
                      <wp:extent cx="412750" cy="393700"/>
                      <wp:effectExtent l="0" t="0" r="0" b="635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75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097" w:rsidRPr="006C578D" w:rsidRDefault="00EE5097" w:rsidP="00EE5097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6C578D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DC240" id="Text Box 54" o:spid="_x0000_s1031" type="#_x0000_t202" style="position:absolute;left:0;text-align:left;margin-left:-4.9pt;margin-top:14.3pt;width:32.5pt;height: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" filled="f" stroked="f" strokeweight=".5pt">
                      <v:textbox>
                        <w:txbxContent>
                          <w:p w:rsidR="00EE5097" w:rsidRPr="006C578D" w:rsidRDefault="00EE5097" w:rsidP="00EE5097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6C578D">
                              <w:rPr>
                                <w:sz w:val="16"/>
                                <w:szCs w:val="16"/>
                                <w:lang w:bidi="fa-IR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161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محاسبه کنید </w:t>
            </w:r>
            <w:r w:rsidR="00011612"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:</w:t>
            </w:r>
            <w:r w:rsidR="0001161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  </w:t>
            </w:r>
          </w:p>
          <w:p w:rsidR="00011612" w:rsidRPr="000A714A" w:rsidRDefault="00DB436D" w:rsidP="00627D9E">
            <w:pPr>
              <w:spacing w:line="276" w:lineRule="auto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D9AAC2" wp14:editId="637893A4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12065</wp:posOffset>
                      </wp:positionV>
                      <wp:extent cx="1010920" cy="835025"/>
                      <wp:effectExtent l="0" t="19050" r="17780" b="79375"/>
                      <wp:wrapNone/>
                      <wp:docPr id="51" name="Freeform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920" cy="835025"/>
                              </a:xfrm>
                              <a:custGeom>
                                <a:avLst/>
                                <a:gdLst>
                                  <a:gd name="connsiteX0" fmla="*/ 0 w 1011116"/>
                                  <a:gd name="connsiteY0" fmla="*/ 0 h 967154"/>
                                  <a:gd name="connsiteX1" fmla="*/ 0 w 1011116"/>
                                  <a:gd name="connsiteY1" fmla="*/ 0 h 967154"/>
                                  <a:gd name="connsiteX2" fmla="*/ 624254 w 1011116"/>
                                  <a:gd name="connsiteY2" fmla="*/ 0 h 967154"/>
                                  <a:gd name="connsiteX3" fmla="*/ 826477 w 1011116"/>
                                  <a:gd name="connsiteY3" fmla="*/ 967154 h 967154"/>
                                  <a:gd name="connsiteX4" fmla="*/ 1011116 w 1011116"/>
                                  <a:gd name="connsiteY4" fmla="*/ 483577 h 9671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11116" h="96715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24254" y="0"/>
                                    </a:lnTo>
                                    <a:lnTo>
                                      <a:pt x="826477" y="967154"/>
                                    </a:lnTo>
                                    <a:lnTo>
                                      <a:pt x="1011116" y="483577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BB818" id="Freeform 51" o:spid="_x0000_s1026" style="position:absolute;margin-left:11.45pt;margin-top:.95pt;width:79.6pt;height: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1116,96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" path="m,l,,624254,,826477,967154,1011116,483577e" filled="f" strokecolor="black [3213]" strokeweight="2.25pt">
                      <v:stroke joinstyle="miter"/>
                      <v:path arrowok="t" o:connecttype="custom" o:connectlocs="0,0;0,0;624133,0;826317,835025;1010920,417513" o:connectangles="0,0,0,0,0"/>
                    </v:shape>
                  </w:pict>
                </mc:Fallback>
              </mc:AlternateContent>
            </w:r>
            <w:r w:rsidR="0001161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الف) شتاب حرکت را در لحظات 2 ثانیه و 6  ثانیه</w:t>
            </w:r>
            <w:r w:rsidR="00627D9E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011612" w:rsidRPr="000A714A" w:rsidRDefault="00011612" w:rsidP="00627D9E">
            <w:pPr>
              <w:spacing w:line="276" w:lineRule="auto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011612" w:rsidRPr="000A714A" w:rsidRDefault="00EE5097" w:rsidP="00627D9E">
            <w:pPr>
              <w:spacing w:line="276" w:lineRule="auto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250825</wp:posOffset>
                      </wp:positionV>
                      <wp:extent cx="1107440" cy="0"/>
                      <wp:effectExtent l="0" t="0" r="16510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744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312AB3" id="Straight Connector 5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9.75pt" to="100.9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" strokecolor="#5b9bd5 [3204]" strokeweight=".5pt">
                      <v:stroke dashstyle="dash" joinstyle="miter"/>
                    </v:line>
                  </w:pict>
                </mc:Fallback>
              </mc:AlternateContent>
            </w:r>
            <w:r w:rsidR="00011612" w:rsidRPr="000A714A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D0CD494" wp14:editId="3043F5A7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220345</wp:posOffset>
                      </wp:positionV>
                      <wp:extent cx="477520" cy="231140"/>
                      <wp:effectExtent l="0" t="1270" r="127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520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1612" w:rsidRDefault="00011612" w:rsidP="0001161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6</w:t>
                                  </w:r>
                                  <w:r>
                                    <w:t xml:space="preserve">   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CD494" id="Text Box 35" o:spid="_x0000_s1032" type="#_x0000_t202" style="position:absolute;left:0;text-align:left;margin-left:69.55pt;margin-top:17.35pt;width:37.6pt;height:1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45uwIAAME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" filled="f" stroked="f" strokeweight=".5pt">
                      <v:textbox>
                        <w:txbxContent>
                          <w:p w:rsidR="00011612" w:rsidRDefault="00011612" w:rsidP="00011612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  <w:r>
                              <w:t xml:space="preserve">   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161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ب) سرعت متوسط در بازه</w:t>
            </w:r>
            <w:r w:rsidR="00627D9E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‌ی</w:t>
            </w:r>
            <w:r w:rsidR="00011612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4 تا 8 ثانیه</w:t>
            </w:r>
            <w:r w:rsidR="00627D9E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011612" w:rsidRPr="000A714A" w:rsidRDefault="00011612" w:rsidP="00011612">
            <w:pPr>
              <w:spacing w:line="276" w:lineRule="auto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011612" w:rsidRPr="000A714A" w:rsidRDefault="00011612" w:rsidP="00627D9E">
            <w:pPr>
              <w:spacing w:line="276" w:lineRule="auto"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پ) شتاب متوسط در کل حرکت</w:t>
            </w:r>
            <w:r w:rsidR="00627D9E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5466A4" w:rsidRPr="000A714A" w:rsidRDefault="005466A4" w:rsidP="005466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41771F" w:rsidRPr="000A714A" w:rsidRDefault="0041771F" w:rsidP="0041771F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41771F" w:rsidRPr="000A714A" w:rsidRDefault="0041771F" w:rsidP="0041771F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41771F" w:rsidRDefault="0041771F" w:rsidP="0041771F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0A714A" w:rsidRDefault="000A714A" w:rsidP="000A714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0A714A" w:rsidRPr="000A714A" w:rsidRDefault="000A714A" w:rsidP="000A714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B81D7B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  <w:tr w:rsidR="00B81D7B" w:rsidRPr="000A714A" w:rsidTr="000A714A">
        <w:trPr>
          <w:trHeight w:val="288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B81D7B" w:rsidRPr="00F657E5" w:rsidRDefault="0041771F" w:rsidP="0041771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  <w:lang w:bidi="fa-IR"/>
              </w:rPr>
              <w:lastRenderedPageBreak/>
              <w:t>1</w:t>
            </w:r>
          </w:p>
        </w:tc>
        <w:tc>
          <w:tcPr>
            <w:tcW w:w="9758" w:type="dxa"/>
            <w:gridSpan w:val="3"/>
            <w:vAlign w:val="center"/>
          </w:tcPr>
          <w:p w:rsidR="0041771F" w:rsidRPr="000A714A" w:rsidRDefault="0041771F" w:rsidP="00785291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دو جسم  به جرم</w:t>
            </w:r>
            <w:r w:rsidR="00785291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‌های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50کیلوگرم  و 80 کیلوگرم در فاصله 2 کیلو متری از هم قرار  گرفته اند. نیروی گرانش بین این دو جسم را  محاسبه کنید. مختصرا توضیح دهید چرا نیروی گرانشی محسوس نیست</w:t>
            </w:r>
            <w:r w:rsidR="00785291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؟</w:t>
            </w:r>
          </w:p>
          <w:p w:rsidR="00BA4812" w:rsidRPr="000A714A" w:rsidRDefault="0041771F" w:rsidP="008963F7">
            <w:pPr>
              <w:rPr>
                <w:rFonts w:cs="B Lotus"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</w:t>
            </w:r>
            <m:oMath>
              <m:r>
                <w:rPr>
                  <w:rFonts w:ascii="Cambria Math" w:hAnsi="Cambria Math" w:cs="B Lotus"/>
                  <w:color w:val="000000" w:themeColor="text1"/>
                  <w:sz w:val="24"/>
                  <w:szCs w:val="24"/>
                </w:rPr>
                <m:t>G=6×</m:t>
              </m:r>
              <m:sSup>
                <m:sSupPr>
                  <m:ctrlPr>
                    <w:rPr>
                      <w:rFonts w:ascii="Cambria Math" w:hAnsi="Cambria Math" w:cs="B Lotus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</w:rPr>
                    <m:t>-11</m:t>
                  </m:r>
                </m:sup>
              </m:sSup>
              <m:f>
                <m:fPr>
                  <m:ctrlPr>
                    <w:rPr>
                      <w:rFonts w:ascii="Cambria Math" w:hAnsi="Cambria Math" w:cs="B Lotus"/>
                      <w:bCs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 w:cs="B Lotus"/>
                          <w:bCs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B Lotus"/>
                          <w:bCs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</w:rPr>
                        <m:t>kg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631" w:type="dxa"/>
            <w:shd w:val="clear" w:color="auto" w:fill="DEEAF6" w:themeFill="accent1" w:themeFillTint="33"/>
            <w:vAlign w:val="center"/>
          </w:tcPr>
          <w:p w:rsidR="00B81D7B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11</w:t>
            </w:r>
          </w:p>
        </w:tc>
      </w:tr>
      <w:tr w:rsidR="00B81D7B" w:rsidRPr="000A714A" w:rsidTr="000A714A">
        <w:trPr>
          <w:trHeight w:val="432"/>
        </w:trPr>
        <w:tc>
          <w:tcPr>
            <w:tcW w:w="65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81D7B" w:rsidRPr="00F657E5" w:rsidRDefault="00DC29E9" w:rsidP="00DC29E9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75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5291" w:rsidRPr="000A714A" w:rsidRDefault="00785291" w:rsidP="008963F7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جسمی به جرم 500 گرم را به انتهای فنری با ثابت    </w:t>
            </w:r>
            <w:r w:rsidRPr="000A714A">
              <w:rPr>
                <w:rFonts w:asciiTheme="majorBidi" w:hAnsiTheme="majorBidi"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  <w:t>N/m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100 متصل نموده و این م</w:t>
            </w:r>
            <w:r w:rsidR="008963F7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جموعه را از سقف آسانسوری آویخته‌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ایم . تغییر طول فنر را در هر یک از حالت های زیر محاسبه کنید.( شتاب گرانش را  10 متر بر مجذور ثانیه در نظر بگیرید)</w:t>
            </w:r>
          </w:p>
          <w:p w:rsidR="00785291" w:rsidRPr="000A714A" w:rsidRDefault="008963F7" w:rsidP="008963F7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الف</w:t>
            </w:r>
            <w:r w:rsidR="00785291" w:rsidRPr="000A714A">
              <w:rPr>
                <w:rFonts w:ascii="Sakkal Majalla" w:hAnsi="Sakkal Majall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) </w:t>
            </w:r>
            <w:r w:rsidR="00785291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آسانسور با سرعت ثابت </w:t>
            </w:r>
            <w:r w:rsidR="00785291" w:rsidRPr="000A714A">
              <w:rPr>
                <w:rFonts w:asciiTheme="majorBidi" w:hAnsiTheme="majorBidi"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  <w:t>m/s</w:t>
            </w:r>
            <w:r w:rsidR="00785291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4 </w:t>
            </w:r>
            <w:r w:rsidR="00785291" w:rsidRPr="000A714A">
              <w:rPr>
                <w:rFonts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  <w:t xml:space="preserve"> </w:t>
            </w:r>
            <w:r w:rsidR="00785291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به سمت بالا حرکت می کند .</w:t>
            </w:r>
          </w:p>
          <w:p w:rsidR="003A3900" w:rsidRPr="000A714A" w:rsidRDefault="00785291" w:rsidP="008963F7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ب) آسانسور با شتاب ثابت    </w:t>
            </w:r>
            <w:r w:rsidRPr="000A714A">
              <w:rPr>
                <w:rFonts w:asciiTheme="majorBidi" w:hAnsiTheme="majorBidi"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</w:t>
            </w:r>
            <w:r w:rsidRPr="000A714A">
              <w:rPr>
                <w:rFonts w:asciiTheme="majorBidi" w:hAnsiTheme="majorBidi"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  <w:t>m/s</w:t>
            </w:r>
            <w:r w:rsidRPr="000A714A">
              <w:rPr>
                <w:rFonts w:asciiTheme="majorBidi" w:hAnsiTheme="majorBidi" w:cs="B Lotus"/>
                <w:b/>
                <w:bCs/>
                <w:color w:val="000000" w:themeColor="text1"/>
                <w:sz w:val="24"/>
                <w:szCs w:val="24"/>
                <w:vertAlign w:val="superscript"/>
                <w:lang w:val="en-AU" w:bidi="fa-IR"/>
              </w:rPr>
              <w:t>2</w:t>
            </w:r>
            <w:r w:rsidRPr="000A714A">
              <w:rPr>
                <w:rFonts w:asciiTheme="majorBidi" w:hAnsiTheme="majorBidi"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  <w:r w:rsidR="008963F7"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از حال ساکن به سمت پایین حرکت</w:t>
            </w: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کند.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81D7B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12</w:t>
            </w:r>
          </w:p>
        </w:tc>
      </w:tr>
      <w:tr w:rsidR="003A3900" w:rsidRPr="000A714A" w:rsidTr="000A714A">
        <w:trPr>
          <w:trHeight w:val="432"/>
        </w:trPr>
        <w:tc>
          <w:tcPr>
            <w:tcW w:w="65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A3900" w:rsidRPr="00F657E5" w:rsidRDefault="003C09A3" w:rsidP="00B81D7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75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675EC" w:rsidRPr="000A714A" w:rsidRDefault="00D675EC" w:rsidP="00D675EC">
            <w:pPr>
              <w:tabs>
                <w:tab w:val="left" w:pos="2865"/>
                <w:tab w:val="right" w:pos="9902"/>
              </w:tabs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شخصی که جرمش در کره زمین 50 کیلوگرم می‌باشد ، به کره ماه رفته است. اگر جرم زمین 80 برابر جرم ماه و شعاع زمین 4 برابر ماه باشد، وزن شخص در کره ماه چقدر است ؟</w:t>
            </w:r>
          </w:p>
          <w:p w:rsidR="008723C5" w:rsidRPr="000A714A" w:rsidRDefault="008723C5" w:rsidP="008723C5">
            <w:pPr>
              <w:bidi/>
              <w:rPr>
                <w:rFonts w:ascii="BKoodak-Bold" w:cs="B Lotus"/>
                <w:b/>
                <w:bCs/>
                <w:sz w:val="24"/>
                <w:szCs w:val="24"/>
              </w:rPr>
            </w:pPr>
          </w:p>
          <w:p w:rsidR="008723C5" w:rsidRPr="000A714A" w:rsidRDefault="008723C5" w:rsidP="008723C5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ar-M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A3900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13</w:t>
            </w:r>
          </w:p>
        </w:tc>
      </w:tr>
      <w:tr w:rsidR="003C09A3" w:rsidRPr="000A714A" w:rsidTr="000A714A">
        <w:trPr>
          <w:trHeight w:val="432"/>
        </w:trPr>
        <w:tc>
          <w:tcPr>
            <w:tcW w:w="65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C09A3" w:rsidRPr="00F657E5" w:rsidRDefault="00F16CC2" w:rsidP="00B81D7B">
            <w:pPr>
              <w:jc w:val="center"/>
              <w:rPr>
                <w:rFonts w:cs="A Mashin Tahrir"/>
                <w:sz w:val="28"/>
                <w:szCs w:val="28"/>
                <w:rtl/>
                <w:lang w:bidi="ar-MA"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  <w:lang w:bidi="ar-MA"/>
              </w:rPr>
              <w:t>1</w:t>
            </w:r>
          </w:p>
        </w:tc>
        <w:tc>
          <w:tcPr>
            <w:tcW w:w="975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675EC" w:rsidRPr="000A714A" w:rsidRDefault="00D675EC" w:rsidP="00D675EC">
            <w:pPr>
              <w:bidi/>
              <w:rPr>
                <w:rFonts w:eastAsiaTheme="minorEastAsia"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 w:rsidRPr="000A714A"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تندی  نوسانگر هماهنگ ساده‌ای که با دامنه‌ی 20 سانتیمتر و دوره‌ی 5/0 ثانیه  نوسان می‌کند، هنگام عبور از نقطه‌ی تعادل چقدر است؟</w:t>
            </w:r>
          </w:p>
          <w:p w:rsidR="008723C5" w:rsidRPr="000A714A" w:rsidRDefault="008723C5" w:rsidP="008723C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</w:rPr>
            </w:pPr>
          </w:p>
          <w:p w:rsidR="008723C5" w:rsidRPr="000A714A" w:rsidRDefault="008723C5" w:rsidP="008723C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</w:rPr>
            </w:pPr>
          </w:p>
          <w:p w:rsidR="008723C5" w:rsidRPr="000A714A" w:rsidRDefault="008723C5" w:rsidP="008723C5">
            <w:pPr>
              <w:autoSpaceDE w:val="0"/>
              <w:autoSpaceDN w:val="0"/>
              <w:bidi/>
              <w:adjustRightInd w:val="0"/>
              <w:rPr>
                <w:rFonts w:ascii="BKoodak-Bold"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C09A3" w:rsidRPr="000A714A" w:rsidRDefault="005466A4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14</w:t>
            </w:r>
          </w:p>
        </w:tc>
      </w:tr>
      <w:tr w:rsidR="008723C5" w:rsidRPr="000A714A" w:rsidTr="000A714A">
        <w:trPr>
          <w:trHeight w:val="432"/>
        </w:trPr>
        <w:tc>
          <w:tcPr>
            <w:tcW w:w="65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8723C5" w:rsidRPr="00F657E5" w:rsidRDefault="00527275" w:rsidP="00B81D7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5</w:t>
            </w:r>
            <w:r w:rsidR="008723C5" w:rsidRPr="00F657E5">
              <w:rPr>
                <w:rFonts w:cs="A Mashin Tahrir" w:hint="cs"/>
                <w:sz w:val="28"/>
                <w:szCs w:val="28"/>
                <w:rtl/>
              </w:rPr>
              <w:t>/1</w:t>
            </w:r>
          </w:p>
        </w:tc>
        <w:tc>
          <w:tcPr>
            <w:tcW w:w="975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D5B15" w:rsidRPr="000A714A" w:rsidRDefault="00FD5B15" w:rsidP="00FD5B15">
            <w:pPr>
              <w:bidi/>
              <w:rPr>
                <w:rFonts w:eastAsiaTheme="minorEastAsia"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 w:rsidRPr="000A714A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در شکل‌های (الف) و (ب) نیروهای عمودی تکیه گاه را محاسبه کنید.( با فرض این که جرم 6 کیلوگرم باشد.)</w:t>
            </w:r>
          </w:p>
          <w:p w:rsidR="00FD5B15" w:rsidRPr="000A714A" w:rsidRDefault="008D172B" w:rsidP="00FD5B15">
            <w:pPr>
              <w:bidi/>
              <w:rPr>
                <w:rFonts w:eastAsiaTheme="minorEastAsia"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 w:rsidRPr="000A714A">
              <w:rPr>
                <w:rFonts w:cs="B Lotu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656C9B68" wp14:editId="1292DBEC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147320</wp:posOffset>
                      </wp:positionV>
                      <wp:extent cx="2270760" cy="1900555"/>
                      <wp:effectExtent l="0" t="0" r="15240" b="0"/>
                      <wp:wrapNone/>
                      <wp:docPr id="57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0760" cy="1900555"/>
                                <a:chOff x="1071538" y="1971212"/>
                                <a:chExt cx="4000528" cy="2526301"/>
                              </a:xfrm>
                            </wpg:grpSpPr>
                            <wpg:grpSp>
                              <wpg:cNvPr id="61" name="Group 61"/>
                              <wpg:cNvGrpSpPr/>
                              <wpg:grpSpPr>
                                <a:xfrm>
                                  <a:off x="1071538" y="1971212"/>
                                  <a:ext cx="4000528" cy="2315044"/>
                                  <a:chOff x="1071538" y="1971212"/>
                                  <a:chExt cx="4000528" cy="2315044"/>
                                </a:xfrm>
                              </wpg:grpSpPr>
                              <wpg:grpSp>
                                <wpg:cNvPr id="64" name="Group 64"/>
                                <wpg:cNvGrpSpPr/>
                                <wpg:grpSpPr>
                                  <a:xfrm>
                                    <a:off x="1071538" y="2928934"/>
                                    <a:ext cx="1785950" cy="1357322"/>
                                    <a:chOff x="1071538" y="2928934"/>
                                    <a:chExt cx="1785950" cy="1357322"/>
                                  </a:xfrm>
                                </wpg:grpSpPr>
                                <wps:wsp>
                                  <wps:cNvPr id="73" name="Rectangle 73"/>
                                  <wps:cNvSpPr/>
                                  <wps:spPr>
                                    <a:xfrm>
                                      <a:off x="1071538" y="3429000"/>
                                      <a:ext cx="1785950" cy="2143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20000"/>
                                        <a:lumOff val="8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D172B" w:rsidRDefault="008D172B" w:rsidP="008D172B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1" anchor="ctr"/>
                                </wps:wsp>
                                <wps:wsp>
                                  <wps:cNvPr id="74" name="Rectangle 74"/>
                                  <wps:cNvSpPr/>
                                  <wps:spPr>
                                    <a:xfrm>
                                      <a:off x="2400964" y="3629932"/>
                                      <a:ext cx="71438" cy="642942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D172B" w:rsidRDefault="008D172B" w:rsidP="008D172B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1" anchor="ctr"/>
                                </wps:wsp>
                                <wps:wsp>
                                  <wps:cNvPr id="75" name="Rectangle 75"/>
                                  <wps:cNvSpPr/>
                                  <wps:spPr>
                                    <a:xfrm>
                                      <a:off x="1357290" y="3643314"/>
                                      <a:ext cx="71438" cy="642942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D172B" w:rsidRDefault="008D172B" w:rsidP="008D172B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1" anchor="ctr"/>
                                </wps:wsp>
                                <wps:wsp>
                                  <wps:cNvPr id="76" name="Rounded Rectangle 76"/>
                                  <wps:cNvSpPr/>
                                  <wps:spPr>
                                    <a:xfrm>
                                      <a:off x="1571604" y="2928934"/>
                                      <a:ext cx="785818" cy="500066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D172B" w:rsidRDefault="008D172B" w:rsidP="008D172B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595959" w:themeColor="text1" w:themeTint="A6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tlCol="1" anchor="ctr"/>
                                </wps:wsp>
                              </wpg:grpSp>
                              <wpg:grpSp>
                                <wpg:cNvPr id="65" name="Group 65"/>
                                <wpg:cNvGrpSpPr/>
                                <wpg:grpSpPr>
                                  <a:xfrm>
                                    <a:off x="1970016" y="1971212"/>
                                    <a:ext cx="3102050" cy="2315044"/>
                                    <a:chOff x="1970016" y="1971212"/>
                                    <a:chExt cx="3102050" cy="2315044"/>
                                  </a:xfrm>
                                </wpg:grpSpPr>
                                <wpg:grpSp>
                                  <wpg:cNvPr id="66" name="Group 66"/>
                                  <wpg:cNvGrpSpPr/>
                                  <wpg:grpSpPr>
                                    <a:xfrm>
                                      <a:off x="3286116" y="2928934"/>
                                      <a:ext cx="1785950" cy="1357322"/>
                                      <a:chOff x="3286116" y="2928934"/>
                                      <a:chExt cx="1785950" cy="1357322"/>
                                    </a:xfrm>
                                  </wpg:grpSpPr>
                                  <wps:wsp>
                                    <wps:cNvPr id="69" name="Rectangle 69"/>
                                    <wps:cNvSpPr/>
                                    <wps:spPr>
                                      <a:xfrm>
                                        <a:off x="3286116" y="3429000"/>
                                        <a:ext cx="1785950" cy="21431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2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8D172B" w:rsidRDefault="008D172B" w:rsidP="008D172B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tlCol="1" anchor="ctr"/>
                                  </wps:wsp>
                                  <wps:wsp>
                                    <wps:cNvPr id="70" name="Rectangle 70"/>
                                    <wps:cNvSpPr/>
                                    <wps:spPr>
                                      <a:xfrm>
                                        <a:off x="4615542" y="3629932"/>
                                        <a:ext cx="71438" cy="642942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8D172B" w:rsidRDefault="008D172B" w:rsidP="008D172B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tlCol="1" anchor="ctr"/>
                                  </wps:wsp>
                                  <wps:wsp>
                                    <wps:cNvPr id="71" name="Rectangle 71"/>
                                    <wps:cNvSpPr/>
                                    <wps:spPr>
                                      <a:xfrm>
                                        <a:off x="3571868" y="3643314"/>
                                        <a:ext cx="71438" cy="642942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8D172B" w:rsidRDefault="008D172B" w:rsidP="008D172B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tlCol="1" anchor="ctr"/>
                                  </wps:wsp>
                                  <wps:wsp>
                                    <wps:cNvPr id="72" name="Rounded Rectangle 72"/>
                                    <wps:cNvSpPr/>
                                    <wps:spPr>
                                      <a:xfrm>
                                        <a:off x="3786182" y="2928934"/>
                                        <a:ext cx="785818" cy="50006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8D172B" w:rsidRDefault="008D172B" w:rsidP="008D172B">
                                          <w:pPr>
                                            <w:pStyle w:val="NormalWeb"/>
                                            <w:bidi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bCs/>
                                              <w:color w:val="595959" w:themeColor="text1" w:themeTint="A6"/>
                                              <w:kern w:val="24"/>
                                              <w:sz w:val="36"/>
                                              <w:szCs w:val="36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wps:txbx>
                                    <wps:bodyPr rtlCol="1" anchor="ctr"/>
                                  </wps:wsp>
                                </wpg:grpSp>
                                <wps:wsp>
                                  <wps:cNvPr id="67" name="Down Arrow 67"/>
                                  <wps:cNvSpPr/>
                                  <wps:spPr>
                                    <a:xfrm>
                                      <a:off x="4143372" y="1971212"/>
                                      <a:ext cx="71438" cy="928694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D172B" w:rsidRDefault="008D172B" w:rsidP="008D172B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1" anchor="ctr"/>
                                </wps:wsp>
                                <wps:wsp>
                                  <wps:cNvPr id="68" name="TextBox 15"/>
                                  <wps:cNvSpPr txBox="1"/>
                                  <wps:spPr>
                                    <a:xfrm>
                                      <a:off x="1970016" y="2382782"/>
                                      <a:ext cx="2244861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8D172B" w:rsidRPr="008D172B" w:rsidRDefault="008D172B" w:rsidP="008D172B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D172B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 w:themeColor="text1"/>
                                            <w:kern w:val="24"/>
                                          </w:rPr>
                                          <w:t>F=20(N)</w:t>
                                        </w:r>
                                      </w:p>
                                    </w:txbxContent>
                                  </wps:txbx>
                                  <wps:bodyPr wrap="square" rtlCol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2" name="TextBox 18"/>
                              <wps:cNvSpPr txBox="1"/>
                              <wps:spPr>
                                <a:xfrm>
                                  <a:off x="3084918" y="4143045"/>
                                  <a:ext cx="1414794" cy="3543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172B" w:rsidRPr="008D172B" w:rsidRDefault="008D172B" w:rsidP="008D172B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172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</w:rPr>
                                      <w:t>(</w:t>
                                    </w:r>
                                    <w:r w:rsidRPr="008D172B">
                                      <w:rPr>
                                        <w:rFonts w:asciiTheme="minorHAnsi" w:hAnsi="Arial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</w:rPr>
                                      <w:t>الف</w:t>
                                    </w:r>
                                    <w:r w:rsidRPr="008D172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63" name="TextBox 19"/>
                              <wps:cNvSpPr txBox="1"/>
                              <wps:spPr>
                                <a:xfrm>
                                  <a:off x="1214413" y="4143183"/>
                                  <a:ext cx="929005" cy="3543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172B" w:rsidRPr="008D172B" w:rsidRDefault="008D172B" w:rsidP="008D172B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8D172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rtl/>
                                      </w:rPr>
                                      <w:t>(</w:t>
                                    </w:r>
                                    <w:r w:rsidRPr="008D172B">
                                      <w:rPr>
                                        <w:rFonts w:asciiTheme="minorHAnsi" w:hAnsi="Arial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rtl/>
                                      </w:rPr>
                                      <w:t>ب</w:t>
                                    </w:r>
                                    <w:r w:rsidRPr="008D172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6C9B68" id="Group 20" o:spid="_x0000_s1033" style="position:absolute;left:0;text-align:left;margin-left:24.6pt;margin-top:11.6pt;width:178.8pt;height:149.65pt;z-index:251708416" coordorigin="10715,19712" coordsize="40005,2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">
                      <v:group id="Group 61" o:spid="_x0000_s1034" style="position:absolute;left:10715;top:19712;width:40005;height:23150" coordorigin="10715,19712" coordsize="40005,2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v:group id="Group 64" o:spid="_x0000_s1035" style="position:absolute;left:10715;top:29289;width:17859;height:13573" coordorigin="10715,29289" coordsize="17859,1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rect id="Rectangle 73" o:spid="_x0000_s1036" style="position:absolute;left:10715;top:34290;width:17859;height:2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" fillcolor="#d5dce4 [671]" strokecolor="#1f4d78 [1604]" strokeweight="1pt">
                            <v:textbox>
                              <w:txbxContent>
                                <w:p w:rsidR="008D172B" w:rsidRDefault="008D172B" w:rsidP="008D172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74" o:spid="_x0000_s1037" style="position:absolute;left:24009;top:36299;width:7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" fillcolor="#5b9bd5 [3204]" strokecolor="#1f4d78 [1604]" strokeweight="1pt">
                            <v:textbox>
                              <w:txbxContent>
                                <w:p w:rsidR="008D172B" w:rsidRDefault="008D172B" w:rsidP="008D172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75" o:spid="_x0000_s1038" style="position:absolute;left:13572;top:36433;width:7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" fillcolor="#5b9bd5 [3204]" strokecolor="#1f4d78 [1604]" strokeweight="1pt">
                            <v:textbox>
                              <w:txbxContent>
                                <w:p w:rsidR="008D172B" w:rsidRDefault="008D172B" w:rsidP="008D172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oundrect id="Rounded Rectangle 76" o:spid="_x0000_s1039" style="position:absolute;left:15716;top:29289;width:7858;height:5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" fillcolor="#f2f2f2 [3052]" strokecolor="#1f4d78 [1604]" strokeweight="1pt">
                            <v:stroke joinstyle="miter"/>
                            <v:textbox>
                              <w:txbxContent>
                                <w:p w:rsidR="008D172B" w:rsidRDefault="008D172B" w:rsidP="008D172B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595959" w:themeColor="text1" w:themeTint="A6"/>
                                      <w:kern w:val="24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oup 65" o:spid="_x0000_s1040" style="position:absolute;left:19700;top:19712;width:31020;height:23150" coordorigin="19700,19712" coordsize="31020,2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<v:group id="Group 66" o:spid="_x0000_s1041" style="position:absolute;left:32861;top:29289;width:17859;height:13573" coordorigin="32861,29289" coordsize="17859,1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<v:rect id="Rectangle 69" o:spid="_x0000_s1042" style="position:absolute;left:32861;top:34290;width:17859;height:2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" fillcolor="#d5dce4 [671]" strokecolor="#1f4d78 [1604]" strokeweight="1pt">
                              <v:textbox>
                                <w:txbxContent>
                                  <w:p w:rsidR="008D172B" w:rsidRDefault="008D172B" w:rsidP="008D172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70" o:spid="_x0000_s1043" style="position:absolute;left:46155;top:36299;width:714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" fillcolor="#5b9bd5 [3204]" strokecolor="#1f4d78 [1604]" strokeweight="1pt">
                              <v:textbox>
                                <w:txbxContent>
                                  <w:p w:rsidR="008D172B" w:rsidRDefault="008D172B" w:rsidP="008D172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71" o:spid="_x0000_s1044" style="position:absolute;left:35718;top:36433;width:7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" fillcolor="#5b9bd5 [3204]" strokecolor="#1f4d78 [1604]" strokeweight="1pt">
                              <v:textbox>
                                <w:txbxContent>
                                  <w:p w:rsidR="008D172B" w:rsidRDefault="008D172B" w:rsidP="008D172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oundrect id="Rounded Rectangle 72" o:spid="_x0000_s1045" style="position:absolute;left:37861;top:29289;width:7859;height:5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" fillcolor="#f2f2f2 [3052]" strokecolor="#1f4d78 [1604]" strokeweight="1pt">
                              <v:stroke joinstyle="miter"/>
                              <v:textbox>
                                <w:txbxContent>
                                  <w:p w:rsidR="008D172B" w:rsidRDefault="008D172B" w:rsidP="008D172B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595959" w:themeColor="text1" w:themeTint="A6"/>
                                        <w:kern w:val="24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Down Arrow 67" o:spid="_x0000_s1046" type="#_x0000_t67" style="position:absolute;left:41433;top:19712;width:715;height:9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" adj="20769" fillcolor="white [3212]" strokecolor="#1f4d78 [1604]" strokeweight="1pt">
                            <v:textbox>
                              <w:txbxContent>
                                <w:p w:rsidR="008D172B" w:rsidRDefault="008D172B" w:rsidP="008D172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Box 15" o:spid="_x0000_s1047" type="#_x0000_t202" style="position:absolute;left:19700;top:23827;width:22448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    <v:textbox>
                              <w:txbxContent>
                                <w:p w:rsidR="008D172B" w:rsidRPr="008D172B" w:rsidRDefault="008D172B" w:rsidP="008D172B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D172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F=20(N)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Box 18" o:spid="_x0000_s1048" type="#_x0000_t202" style="position:absolute;left:30849;top:41430;width:141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:rsidR="008D172B" w:rsidRPr="008D172B" w:rsidRDefault="008D172B" w:rsidP="008D172B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172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(</w:t>
                              </w:r>
                              <w:r w:rsidRPr="008D172B"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الف</w:t>
                              </w:r>
                              <w:r w:rsidRPr="008D172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19" o:spid="_x0000_s1049" type="#_x0000_t202" style="position:absolute;left:12144;top:41431;width:9290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p w:rsidR="008D172B" w:rsidRPr="008D172B" w:rsidRDefault="008D172B" w:rsidP="008D172B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D172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rtl/>
                                </w:rPr>
                                <w:t>(</w:t>
                              </w:r>
                              <w:r w:rsidRPr="008D172B"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</w:rPr>
                                <w:t>ب</w:t>
                              </w:r>
                              <w:r w:rsidRPr="008D172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D5B15" w:rsidRPr="000A714A" w:rsidRDefault="00FD5B15" w:rsidP="00FD5B15">
            <w:pPr>
              <w:bidi/>
              <w:rPr>
                <w:rFonts w:eastAsiaTheme="minorEastAsia"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</w:p>
          <w:p w:rsidR="008723C5" w:rsidRPr="000A714A" w:rsidRDefault="008723C5" w:rsidP="00A16C2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8723C5" w:rsidRPr="000A714A" w:rsidRDefault="008723C5" w:rsidP="008723C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8723C5" w:rsidRPr="000A714A" w:rsidRDefault="008723C5" w:rsidP="008723C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8D172B" w:rsidRPr="000A714A" w:rsidRDefault="008D172B" w:rsidP="008D172B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8D172B" w:rsidRPr="000A714A" w:rsidRDefault="008D172B" w:rsidP="008D172B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8723C5" w:rsidRPr="000A714A" w:rsidRDefault="008723C5" w:rsidP="008723C5">
            <w:pPr>
              <w:autoSpaceDE w:val="0"/>
              <w:autoSpaceDN w:val="0"/>
              <w:bidi/>
              <w:adjustRightInd w:val="0"/>
              <w:rPr>
                <w:rFonts w:ascii="BKoodak-Bold"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8723C5" w:rsidRPr="000A714A" w:rsidRDefault="008723C5" w:rsidP="0069328A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ar-MA"/>
              </w:rPr>
              <w:t>1</w:t>
            </w:r>
            <w:r w:rsidR="005466A4" w:rsidRPr="000A714A">
              <w:rPr>
                <w:rFonts w:cs="B Lotus" w:hint="cs"/>
                <w:b/>
                <w:bCs/>
                <w:sz w:val="24"/>
                <w:szCs w:val="24"/>
                <w:rtl/>
                <w:lang w:bidi="ar-MA"/>
              </w:rPr>
              <w:t>5</w:t>
            </w:r>
          </w:p>
        </w:tc>
      </w:tr>
      <w:tr w:rsidR="008723C5" w:rsidRPr="000A714A" w:rsidTr="000A714A">
        <w:trPr>
          <w:trHeight w:val="432"/>
        </w:trPr>
        <w:tc>
          <w:tcPr>
            <w:tcW w:w="65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8723C5" w:rsidRPr="00F657E5" w:rsidRDefault="00F16CC2" w:rsidP="00B81D7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5</w:t>
            </w:r>
            <w:r w:rsidR="008723C5" w:rsidRPr="00F657E5">
              <w:rPr>
                <w:rFonts w:cs="A Mashin Tahrir" w:hint="cs"/>
                <w:sz w:val="28"/>
                <w:szCs w:val="28"/>
                <w:rtl/>
              </w:rPr>
              <w:t>/1</w:t>
            </w:r>
          </w:p>
        </w:tc>
        <w:tc>
          <w:tcPr>
            <w:tcW w:w="975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723C5" w:rsidRPr="000A714A" w:rsidRDefault="008723C5" w:rsidP="00A16C2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ascii="BKoodak-Bold" w:cs="B Lotus" w:hint="cs"/>
                <w:b/>
                <w:bCs/>
                <w:sz w:val="24"/>
                <w:szCs w:val="24"/>
                <w:rtl/>
              </w:rPr>
              <w:t xml:space="preserve">وزنه ای به جرم </w:t>
            </w:r>
            <w:r w:rsidRPr="000A714A">
              <w:rPr>
                <w:rFonts w:cs="B Lotus"/>
                <w:b/>
                <w:bCs/>
                <w:position w:val="-10"/>
                <w:sz w:val="24"/>
                <w:szCs w:val="24"/>
              </w:rPr>
              <w:object w:dxaOrig="4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7" type="#_x0000_t75" style="width:21pt;height:15.75pt" o:ole="">
                  <v:imagedata r:id="rId11" o:title=""/>
                </v:shape>
                <o:OLEObject Type="Embed" ProgID="Equation.DSMT4" ShapeID="_x0000_i1117" DrawAspect="Content" ObjectID="_1606500544" r:id="rId12"/>
              </w:objec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را به انتهای فنری متصل و با دامنه ی </w:t>
            </w:r>
            <w:r w:rsidRPr="000A714A">
              <w:rPr>
                <w:rFonts w:cs="B Lotus"/>
                <w:b/>
                <w:bCs/>
                <w:position w:val="-6"/>
                <w:sz w:val="24"/>
                <w:szCs w:val="24"/>
              </w:rPr>
              <w:object w:dxaOrig="460" w:dyaOrig="240">
                <v:shape id="_x0000_i1118" type="#_x0000_t75" style="width:22.5pt;height:12pt" o:ole="">
                  <v:imagedata r:id="rId13" o:title=""/>
                </v:shape>
                <o:OLEObject Type="Embed" ProgID="Equation.DSMT4" ShapeID="_x0000_i1118" DrawAspect="Content" ObjectID="_1606500545" r:id="rId14"/>
              </w:objec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به نوسان در می</w:t>
            </w:r>
            <w:r w:rsidR="00A16C25"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‌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آوریم.</w:t>
            </w:r>
          </w:p>
          <w:p w:rsidR="00A16C25" w:rsidRPr="000A714A" w:rsidRDefault="00A16C25" w:rsidP="00A16C2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اگر دوره‌</w:t>
            </w:r>
            <w:r w:rsidR="008723C5"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ی نوسان وزنه </w:t>
            </w:r>
            <w:r w:rsidR="008723C5" w:rsidRPr="000A714A">
              <w:rPr>
                <w:rFonts w:cs="B Lotus"/>
                <w:b/>
                <w:bCs/>
                <w:position w:val="-6"/>
                <w:sz w:val="24"/>
                <w:szCs w:val="24"/>
              </w:rPr>
              <w:object w:dxaOrig="700" w:dyaOrig="279">
                <v:shape id="_x0000_i1119" type="#_x0000_t75" style="width:35.25pt;height:13.5pt" o:ole="">
                  <v:imagedata r:id="rId15" o:title=""/>
                </v:shape>
                <o:OLEObject Type="Embed" ProgID="Equation.DSMT4" ShapeID="_x0000_i1119" DrawAspect="Content" ObjectID="_1606500546" r:id="rId16"/>
              </w:objec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باشد</w:t>
            </w:r>
            <w:r w:rsidR="008723C5"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،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تعیین کنید</w:t>
            </w:r>
            <w:r w:rsidR="008723C5"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:</w:t>
            </w:r>
          </w:p>
          <w:p w:rsidR="008723C5" w:rsidRPr="000A714A" w:rsidRDefault="008723C5" w:rsidP="00A16C2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الف)</w:t>
            </w:r>
            <w:r w:rsidR="00A16C25"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ثابت فنر    ب)</w:t>
            </w:r>
            <w:r w:rsidR="00A16C25"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تندی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وزنه وقتی فنر </w:t>
            </w:r>
            <w:r w:rsidR="00A16C25" w:rsidRPr="000A714A">
              <w:rPr>
                <w:rFonts w:cs="B Lotus"/>
                <w:b/>
                <w:bCs/>
                <w:sz w:val="24"/>
                <w:szCs w:val="24"/>
              </w:rPr>
              <w:t xml:space="preserve"> </w:t>
            </w:r>
            <w:r w:rsidRPr="000A714A">
              <w:rPr>
                <w:rFonts w:cs="B Lotus"/>
                <w:b/>
                <w:bCs/>
                <w:position w:val="-6"/>
                <w:sz w:val="24"/>
                <w:szCs w:val="24"/>
              </w:rPr>
              <w:object w:dxaOrig="460" w:dyaOrig="240">
                <v:shape id="_x0000_i1120" type="#_x0000_t75" style="width:22.5pt;height:12pt" o:ole="">
                  <v:imagedata r:id="rId17" o:title=""/>
                </v:shape>
                <o:OLEObject Type="Embed" ProgID="Equation.DSMT4" ShapeID="_x0000_i1120" DrawAspect="Content" ObjectID="_1606500547" r:id="rId18"/>
              </w:object>
            </w:r>
            <w:r w:rsidR="00A16C25"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فشرده می‌</w:t>
            </w:r>
            <w:r w:rsidRPr="000A714A">
              <w:rPr>
                <w:rFonts w:cs="B Lotus" w:hint="cs"/>
                <w:b/>
                <w:bCs/>
                <w:sz w:val="24"/>
                <w:szCs w:val="24"/>
                <w:rtl/>
              </w:rPr>
              <w:t>شود.</w:t>
            </w:r>
          </w:p>
          <w:p w:rsidR="008723C5" w:rsidRPr="000A714A" w:rsidRDefault="008723C5" w:rsidP="008723C5">
            <w:pPr>
              <w:autoSpaceDE w:val="0"/>
              <w:autoSpaceDN w:val="0"/>
              <w:bidi/>
              <w:adjustRightInd w:val="0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8723C5" w:rsidRPr="000A714A" w:rsidRDefault="00984B5E" w:rsidP="00984B5E">
            <w:pPr>
              <w:autoSpaceDE w:val="0"/>
              <w:autoSpaceDN w:val="0"/>
              <w:bidi/>
              <w:adjustRightInd w:val="0"/>
              <w:jc w:val="right"/>
              <w:rPr>
                <w:rFonts w:ascii="BKoodak-Bold" w:cs="B Lotus"/>
                <w:b/>
                <w:bCs/>
                <w:sz w:val="24"/>
                <w:szCs w:val="24"/>
                <w:rtl/>
              </w:rPr>
            </w:pPr>
            <w:r w:rsidRPr="000A714A">
              <w:rPr>
                <w:rFonts w:ascii="BKoodak-Bold" w:cs="B Lotus" w:hint="cs"/>
                <w:b/>
                <w:bCs/>
                <w:sz w:val="24"/>
                <w:szCs w:val="24"/>
                <w:rtl/>
              </w:rPr>
              <w:t>پیروز و سربلند باشید.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8723C5" w:rsidRPr="000A714A" w:rsidRDefault="008723C5" w:rsidP="0069328A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ar-MA"/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ar-MA"/>
              </w:rPr>
              <w:t>1</w:t>
            </w:r>
            <w:r w:rsidR="002162EC" w:rsidRPr="000A714A">
              <w:rPr>
                <w:rFonts w:cs="B Lotus" w:hint="cs"/>
                <w:b/>
                <w:bCs/>
                <w:sz w:val="24"/>
                <w:szCs w:val="24"/>
                <w:rtl/>
                <w:lang w:bidi="ar-MA"/>
              </w:rPr>
              <w:t>6</w:t>
            </w:r>
          </w:p>
        </w:tc>
      </w:tr>
      <w:tr w:rsidR="008E787C" w:rsidRPr="000A714A" w:rsidTr="000A714A">
        <w:trPr>
          <w:trHeight w:val="432"/>
        </w:trPr>
        <w:tc>
          <w:tcPr>
            <w:tcW w:w="653" w:type="dxa"/>
            <w:shd w:val="clear" w:color="auto" w:fill="DEEAF6" w:themeFill="accent1" w:themeFillTint="33"/>
            <w:vAlign w:val="center"/>
          </w:tcPr>
          <w:p w:rsidR="00B81D7B" w:rsidRPr="00F657E5" w:rsidRDefault="003D676D" w:rsidP="00B81D7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657E5">
              <w:rPr>
                <w:rFonts w:cs="A Mashin Tahrir" w:hint="cs"/>
                <w:sz w:val="28"/>
                <w:szCs w:val="28"/>
                <w:rtl/>
              </w:rPr>
              <w:t>20</w:t>
            </w:r>
          </w:p>
        </w:tc>
        <w:tc>
          <w:tcPr>
            <w:tcW w:w="9758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B81D7B" w:rsidRPr="000A714A" w:rsidRDefault="00B81D7B" w:rsidP="003D676D">
            <w:pPr>
              <w:bidi/>
              <w:jc w:val="right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A714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جمع نمرات </w:t>
            </w:r>
            <w:r w:rsidR="003D676D" w:rsidRPr="000A714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31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B81D7B" w:rsidRPr="000A714A" w:rsidRDefault="00B81D7B" w:rsidP="00B81D7B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</w:tbl>
    <w:p w:rsidR="006B402E" w:rsidRDefault="006B402E" w:rsidP="00AC5578">
      <w:pPr>
        <w:rPr>
          <w:rFonts w:cs="B Lotus"/>
          <w:b/>
          <w:bCs/>
          <w:sz w:val="24"/>
          <w:szCs w:val="24"/>
          <w:rtl/>
        </w:rPr>
      </w:pPr>
    </w:p>
    <w:p w:rsidR="000A714A" w:rsidRDefault="000A714A" w:rsidP="00AC5578">
      <w:pPr>
        <w:rPr>
          <w:rFonts w:cs="B Lotus"/>
          <w:b/>
          <w:bCs/>
          <w:sz w:val="24"/>
          <w:szCs w:val="24"/>
          <w:rtl/>
        </w:rPr>
      </w:pPr>
    </w:p>
    <w:p w:rsidR="000A714A" w:rsidRDefault="000A714A" w:rsidP="000A714A">
      <w:pPr>
        <w:bidi/>
        <w:jc w:val="center"/>
        <w:rPr>
          <w:rFonts w:cs="B Lotus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Lotus" w:hint="cs"/>
          <w:b/>
          <w:bCs/>
          <w:color w:val="000000" w:themeColor="text1"/>
          <w:sz w:val="24"/>
          <w:szCs w:val="24"/>
          <w:rtl/>
          <w:lang w:bidi="fa-IR"/>
        </w:rPr>
        <w:lastRenderedPageBreak/>
        <w:t>بسمه تعالی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360"/>
        <w:gridCol w:w="430"/>
      </w:tblGrid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پاسخنامه فیزیک 3 رشته تجربی                                                                 طراح: مولود رضائی بی غم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</w:tcPr>
          <w:p w:rsidR="000A714A" w:rsidRDefault="000A714A">
            <w:pP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2)غ     3) ص  4)غ      5) غ       6)ص      7)ص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ab/>
              <w:t xml:space="preserve">1)غ </w:t>
            </w:r>
          </w:p>
          <w:p w:rsidR="000A714A" w:rsidRDefault="000A714A">
            <w:pPr>
              <w:ind w:left="2160"/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1) مکانیکی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–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الکترومغناطیسی   2)نیوتن    3)سرعت لحظه ای   4) بیشتر    5) با شتاب ثابت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0A714A" w:rsidTr="00916ED4">
        <w:trPr>
          <w:trHeight w:val="354"/>
        </w:trPr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14A" w:rsidRDefault="000A714A">
            <w:pPr>
              <w:tabs>
                <w:tab w:val="left" w:pos="9000"/>
                <w:tab w:val="right" w:pos="10679"/>
              </w:tabs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1)هر گاه جسمی به جسم دیگر نیرو وارد کند، جسم دوم نیز به جسم اول نیروئی هم اندازه و هم راستا اما در خلاف جهت وارد می کند.</w:t>
            </w:r>
          </w:p>
          <w:p w:rsidR="000A714A" w:rsidRDefault="000A714A">
            <w:pPr>
              <w:tabs>
                <w:tab w:val="left" w:pos="9000"/>
                <w:tab w:val="right" w:pos="10679"/>
              </w:tabs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2)با اعمال یک نیروی خارجی به نوسانگر، نوسانگر می تواند با بسامدهای دیگری(غیر از بسامد طبیعی خود) به نوسان در آید. به چنین نوسانی نوسان واداشته می گوییم.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tabs>
                <w:tab w:val="left" w:pos="9176"/>
              </w:tabs>
              <w:jc w:val="right"/>
              <w:rPr>
                <w:rFonts w:ascii="Tahoma" w:hAnsi="Tahoma" w:cs="B Lotu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الف) 3   ب) 4     ج) 5    د) 1</w:t>
            </w:r>
          </w:p>
          <w:p w:rsidR="000A714A" w:rsidRDefault="000A714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943"/>
                <w:tab w:val="left" w:pos="5040"/>
                <w:tab w:val="left" w:pos="8972"/>
              </w:tabs>
              <w:bidi/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14A" w:rsidRDefault="000A714A" w:rsidP="000A714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247015</wp:posOffset>
                      </wp:positionV>
                      <wp:extent cx="2534285" cy="1682750"/>
                      <wp:effectExtent l="0" t="0" r="0" b="13335"/>
                      <wp:wrapNone/>
                      <wp:docPr id="18434" name="Group 18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34285" cy="1682750"/>
                                <a:chOff x="684" y="834"/>
                                <a:chExt cx="3991" cy="2650"/>
                              </a:xfrm>
                            </wpg:grpSpPr>
                            <wps:wsp>
                              <wps:cNvPr id="18435" name="Line 3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369" y="1158"/>
                                  <a:ext cx="0" cy="23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6" name="Line 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369" y="2575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7" name="Text Box 3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47" y="834"/>
                                  <a:ext cx="892" cy="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V(m/s)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38" name="Text Box 3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069" y="2544"/>
                                  <a:ext cx="606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t(s)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39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8" y="1639"/>
                                  <a:ext cx="1791" cy="1741"/>
                                </a:xfrm>
                                <a:custGeom>
                                  <a:avLst/>
                                  <a:gdLst>
                                    <a:gd name="T0" fmla="*/ 0 w 1791"/>
                                    <a:gd name="T1" fmla="*/ 0 h 1741"/>
                                    <a:gd name="T2" fmla="*/ 1791 w 1791"/>
                                    <a:gd name="T3" fmla="*/ 1741 h 17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91" h="1741">
                                      <a:moveTo>
                                        <a:pt x="0" y="0"/>
                                      </a:moveTo>
                                      <a:lnTo>
                                        <a:pt x="1791" y="1741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0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1" y="2544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rFonts w:cs="B Lotus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rFonts w:cs="B Lotus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1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" y="1377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rFonts w:cs="B Lotus"/>
                                        <w:b/>
                                        <w:bCs/>
                                        <w:sz w:val="26"/>
                                        <w:szCs w:val="26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45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rFonts w:cs="B Lotus"/>
                                        <w:b/>
                                        <w:bCs/>
                                        <w:sz w:val="26"/>
                                        <w:szCs w:val="26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2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" y="2292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rFonts w:cs="B Lotus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0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rFonts w:cs="B Lotus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434" o:spid="_x0000_s1050" style="position:absolute;left:0;text-align:left;margin-left:204.7pt;margin-top:19.45pt;width:199.55pt;height:132.5pt;z-index:251738112" coordorigin="684,834" coordsize="3991,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">
                      <v:line id="Line 36" o:spid="_x0000_s1051" style="position:absolute;visibility:visible;mso-wrap-style:square" from="1369,1158" to="1369,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" strokeweight="1.5pt">
                        <v:stroke startarrow="block"/>
                        <o:lock v:ext="edit" aspectratio="t"/>
                      </v:line>
                      <v:line id="Line 37" o:spid="_x0000_s1052" style="position:absolute;visibility:visible;mso-wrap-style:square" from="1369,2575" to="4249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" strokeweight="1.5pt">
                        <v:stroke endarrow="block"/>
                        <o:lock v:ext="edit" aspectratio="t"/>
                      </v:line>
                      <v:shape id="Text Box 38" o:spid="_x0000_s1053" type="#_x0000_t202" style="position:absolute;left:747;top:834;width:892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" filled="f" stroked="f">
                        <o:lock v:ext="edit" aspectratio="t"/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V(m/s)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39" o:spid="_x0000_s1054" type="#_x0000_t202" style="position:absolute;left:4069;top:2544;width:606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" filled="f" stroked="f">
                        <o:lock v:ext="edit" aspectratio="t"/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t(s)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Freeform 40" o:spid="_x0000_s1055" style="position:absolute;left:1368;top:1639;width:1791;height:1741;visibility:visible;mso-wrap-style:none;v-text-anchor:top" coordsize="1791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" path="m,l1791,1741e" filled="f" strokeweight="2.25pt">
                        <v:path arrowok="t" o:connecttype="custom" o:connectlocs="0,0;1791,1741" o:connectangles="0,0"/>
                      </v:shape>
                      <v:shape id="Text Box 41" o:spid="_x0000_s1056" type="#_x0000_t202" style="position:absolute;left:1741;top:254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" filled="f" stroked="f"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rFonts w:cs="B Lotus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:rsidR="000A714A" w:rsidRDefault="000A714A" w:rsidP="000A714A">
                              <w:pPr>
                                <w:rPr>
                                  <w:rFonts w:cs="B Lotus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shape>
                      <v:shape id="Text Box 42" o:spid="_x0000_s1057" type="#_x0000_t202" style="position:absolute;left:684;top:137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" filled="f" stroked="f"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rFonts w:cs="B Lotus"/>
                                  <w:b/>
                                  <w:bCs/>
                                  <w:sz w:val="26"/>
                                  <w:szCs w:val="26"/>
                                  <w:lang w:bidi="fa-IR"/>
                                </w:rPr>
                              </w:pPr>
                              <w:r>
                                <w:rPr>
                                  <w:rFonts w:cs="B Lotus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45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rFonts w:cs="B Lotus"/>
                                  <w:b/>
                                  <w:bCs/>
                                  <w:sz w:val="26"/>
                                  <w:szCs w:val="26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43" o:spid="_x0000_s1058" type="#_x0000_t202" style="position:absolute;left:684;top:229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" filled="f" stroked="f"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rFonts w:cs="B Lotus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B Lotus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0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rFonts w:cs="B Lotus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گزینه 2     2- گزینه 4   3- گزینه 3 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0A714A" w:rsidTr="00916ED4">
        <w:trPr>
          <w:trHeight w:val="728"/>
        </w:trPr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361315</wp:posOffset>
                      </wp:positionV>
                      <wp:extent cx="1091565" cy="0"/>
                      <wp:effectExtent l="9525" t="56515" r="22860" b="57785"/>
                      <wp:wrapNone/>
                      <wp:docPr id="18433" name="Straight Connector 184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10915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315E11" id="Straight Connector 1843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8.45pt" to="175.9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">
                      <v:stroke endarrow="block"/>
                      <o:lock v:ext="edit" aspectratio="t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269240</wp:posOffset>
                      </wp:positionV>
                      <wp:extent cx="384810" cy="193040"/>
                      <wp:effectExtent l="0" t="2540" r="635" b="4445"/>
                      <wp:wrapNone/>
                      <wp:docPr id="18432" name="Text Box 184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4810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714A" w:rsidRDefault="000A714A" w:rsidP="000A714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t(s)</w:t>
                                  </w:r>
                                </w:p>
                                <w:p w:rsidR="000A714A" w:rsidRDefault="000A714A" w:rsidP="000A714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32" o:spid="_x0000_s1059" type="#_x0000_t202" style="position:absolute;left:0;text-align:left;margin-left:174.4pt;margin-top:21.2pt;width:30.3pt;height:1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KjwwIAANs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" filled="f" stroked="f">
                      <o:lock v:ext="edit" aspectratio="t"/>
                      <v:textbox>
                        <w:txbxContent>
                          <w:p w:rsidR="000A714A" w:rsidRDefault="000A714A" w:rsidP="000A714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t(s)</w:t>
                            </w:r>
                          </w:p>
                          <w:p w:rsidR="000A714A" w:rsidRDefault="000A714A" w:rsidP="000A714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422910</wp:posOffset>
                      </wp:positionV>
                      <wp:extent cx="650875" cy="1986915"/>
                      <wp:effectExtent l="25400" t="13335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0875" cy="1986915"/>
                                <a:chOff x="2389" y="6112"/>
                                <a:chExt cx="1521" cy="4044"/>
                              </a:xfrm>
                            </wpg:grpSpPr>
                            <wps:wsp>
                              <wps:cNvPr id="59" name="Arc 50"/>
                              <wps:cNvSpPr>
                                <a:spLocks/>
                              </wps:cNvSpPr>
                              <wps:spPr bwMode="auto">
                                <a:xfrm rot="-285825">
                                  <a:off x="2389" y="6112"/>
                                  <a:ext cx="1521" cy="4044"/>
                                </a:xfrm>
                                <a:custGeom>
                                  <a:avLst/>
                                  <a:gdLst>
                                    <a:gd name="G0" fmla="+- 18244 0 0"/>
                                    <a:gd name="G1" fmla="+- 20218 0 0"/>
                                    <a:gd name="G2" fmla="+- 21600 0 0"/>
                                    <a:gd name="T0" fmla="*/ 0 w 18244"/>
                                    <a:gd name="T1" fmla="*/ 8655 h 20218"/>
                                    <a:gd name="T2" fmla="*/ 10642 w 18244"/>
                                    <a:gd name="T3" fmla="*/ 0 h 20218"/>
                                    <a:gd name="T4" fmla="*/ 18244 w 18244"/>
                                    <a:gd name="T5" fmla="*/ 20218 h 20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44" h="20218" fill="none" extrusionOk="0">
                                      <a:moveTo>
                                        <a:pt x="-1" y="8654"/>
                                      </a:moveTo>
                                      <a:cubicBezTo>
                                        <a:pt x="2512" y="4690"/>
                                        <a:pt x="6248" y="1651"/>
                                        <a:pt x="10641" y="-1"/>
                                      </a:cubicBezTo>
                                    </a:path>
                                    <a:path w="18244" h="20218" stroke="0" extrusionOk="0">
                                      <a:moveTo>
                                        <a:pt x="-1" y="8654"/>
                                      </a:moveTo>
                                      <a:cubicBezTo>
                                        <a:pt x="2512" y="4690"/>
                                        <a:pt x="6248" y="1651"/>
                                        <a:pt x="10641" y="-1"/>
                                      </a:cubicBezTo>
                                      <a:lnTo>
                                        <a:pt x="18244" y="202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rc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06" y="6112"/>
                                  <a:ext cx="637" cy="110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93CA9" id="Group 58" o:spid="_x0000_s1026" style="position:absolute;margin-left:91.25pt;margin-top:33.3pt;width:51.25pt;height:156.45pt;z-index:251762688" coordorigin="2389,6112" coordsize="1521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">
                      <v:shape id="Arc 50" o:spid="_x0000_s1027" style="position:absolute;left:2389;top:6112;width:1521;height:4044;rotation:-312197fd;visibility:visible;mso-wrap-style:square;v-text-anchor:top" coordsize="18244,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" path="m-1,8654nfc2512,4690,6248,1651,10641,-1em-1,8654nsc2512,4690,6248,1651,10641,-1r7603,20219l-1,8654xe" filled="f" strokeweight="1.5pt">
                        <v:path arrowok="t" o:extrusionok="f" o:connecttype="custom" o:connectlocs="0,1731;887,0;1521,4044" o:connectangles="0,0,0"/>
                      </v:shape>
                      <v:shape id="Arc 51" o:spid="_x0000_s1028" style="position:absolute;left:3106;top:6112;width:637;height:110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" path="m,nfc11929,,21600,9670,21600,21600em,nsc11929,,21600,9670,21600,21600l,21600,,xe" filled="f" strokeweight="1.5pt">
                        <v:path arrowok="t" o:extrusionok="f" o:connecttype="custom" o:connectlocs="0,0;637,1109;0,1109" o:connectangles="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78105</wp:posOffset>
                      </wp:positionV>
                      <wp:extent cx="0" cy="1346835"/>
                      <wp:effectExtent l="57150" t="20955" r="57150" b="13335"/>
                      <wp:wrapNone/>
                      <wp:docPr id="56" name="Straight Connector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0" cy="13468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5669E" id="Straight Connector 5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.15pt" to="90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">
                      <v:stroke startarrow="block"/>
                      <o:lock v:ext="edit" aspectratio="t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6350</wp:posOffset>
                      </wp:positionV>
                      <wp:extent cx="566420" cy="192405"/>
                      <wp:effectExtent l="0" t="0" r="0" b="1270"/>
                      <wp:wrapNone/>
                      <wp:docPr id="53" name="Text Box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66420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714A" w:rsidRDefault="000A714A" w:rsidP="000A714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X(m)</w:t>
                                  </w:r>
                                </w:p>
                                <w:p w:rsidR="000A714A" w:rsidRDefault="000A714A" w:rsidP="000A714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60" type="#_x0000_t202" style="position:absolute;left:0;text-align:left;margin-left:65.75pt;margin-top:.5pt;width:44.6pt;height:15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" filled="f" stroked="f">
                      <o:lock v:ext="edit" aspectratio="t"/>
                      <v:textbox>
                        <w:txbxContent>
                          <w:p w:rsidR="000A714A" w:rsidRDefault="000A714A" w:rsidP="000A714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X(m)</w:t>
                            </w:r>
                          </w:p>
                          <w:p w:rsidR="000A714A" w:rsidRDefault="000A714A" w:rsidP="000A714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A714A" w:rsidRDefault="000A714A">
            <w:pPr>
              <w:bidi/>
              <w:rPr>
                <w:rFonts w:cs="B Lotus"/>
                <w:b/>
                <w:bCs/>
                <w:color w:val="FF0000"/>
                <w:sz w:val="24"/>
                <w:szCs w:val="24"/>
              </w:rPr>
            </w:pPr>
          </w:p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الف)45+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  <w:t>t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10- =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  <w:t>V</w:t>
            </w:r>
          </w:p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17145</wp:posOffset>
                      </wp:positionV>
                      <wp:extent cx="385445" cy="283210"/>
                      <wp:effectExtent l="0" t="0" r="0" b="4445"/>
                      <wp:wrapNone/>
                      <wp:docPr id="50" name="Text Box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5445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714A" w:rsidRDefault="000A714A" w:rsidP="000A714A">
                                  <w:pPr>
                                    <w:bidi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20-</w:t>
                                  </w:r>
                                </w:p>
                                <w:p w:rsidR="000A714A" w:rsidRDefault="000A714A" w:rsidP="000A714A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61" type="#_x0000_t202" style="position:absolute;left:0;text-align:left;margin-left:70.25pt;margin-top:1.35pt;width:30.35pt;height:22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" filled="f" stroked="f">
                      <o:lock v:ext="edit" aspectratio="t"/>
                      <v:textbox>
                        <w:txbxContent>
                          <w:p w:rsidR="000A714A" w:rsidRDefault="000A714A" w:rsidP="000A714A">
                            <w:pPr>
                              <w:bidi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20-</w:t>
                            </w:r>
                          </w:p>
                          <w:p w:rsidR="000A714A" w:rsidRDefault="000A714A" w:rsidP="000A714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ب20-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  <w:t>t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50+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2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  <w:t>t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80-=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  <w:t>x</w:t>
            </w:r>
          </w:p>
          <w:p w:rsidR="000A714A" w:rsidRDefault="000A714A">
            <w:pPr>
              <w:tabs>
                <w:tab w:val="left" w:pos="2055"/>
                <w:tab w:val="right" w:pos="9902"/>
              </w:tabs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                       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0A714A" w:rsidTr="00916ED4">
        <w:trPr>
          <w:trHeight w:val="728"/>
        </w:trPr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مرحله 1: سرعت مثبت  شتاب مثبت و حرکت تند شونده است.</w:t>
            </w:r>
          </w:p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مرحله 2: سرعت مثبت  شتاب صفر  و حرکت یکنواخت است.</w:t>
            </w:r>
          </w:p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مرحله 3: سرعت منفی  شتاب مثبت و حرکت کند شونده است.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0A714A" w:rsidTr="00916ED4">
        <w:trPr>
          <w:trHeight w:val="728"/>
        </w:trPr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tabs>
                <w:tab w:val="left" w:pos="9176"/>
              </w:tabs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الف)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t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2(25/0 نمره)  ب) مثبت است . زیرا مساحت بالای نمودار بیشتر از پایین نمودار است.( 5/0 نمره)  ت) از زمان 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t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2  تا 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t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  (25/0 نمره)</w:t>
            </w:r>
          </w:p>
          <w:p w:rsidR="000A714A" w:rsidRDefault="000A714A">
            <w:pPr>
              <w:tabs>
                <w:tab w:val="left" w:pos="9176"/>
              </w:tabs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60325</wp:posOffset>
                      </wp:positionV>
                      <wp:extent cx="2138680" cy="1624965"/>
                      <wp:effectExtent l="4445" t="3175" r="0" b="1016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8680" cy="1624965"/>
                                <a:chOff x="2047" y="9414"/>
                                <a:chExt cx="3928" cy="2650"/>
                              </a:xfrm>
                            </wpg:grpSpPr>
                            <wps:wsp>
                              <wps:cNvPr id="39" name="Line 2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69" y="9738"/>
                                  <a:ext cx="0" cy="23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2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69" y="11155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Text Box 2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047" y="9414"/>
                                  <a:ext cx="892" cy="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a(m/s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Text Box 2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369" y="11124"/>
                                  <a:ext cx="606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t(s)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2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866" y="11064"/>
                                  <a:ext cx="63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Cs w:val="16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lang w:bidi="fa-IR"/>
                                      </w:rPr>
                                      <w:t>2t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b/>
                                        <w:bCs/>
                                        <w:szCs w:val="16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2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853" y="11052"/>
                                  <a:ext cx="63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Cs w:val="16"/>
                                        <w:lang w:bidi="fa-IR"/>
                                      </w:rPr>
                                    </w:pP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b/>
                                        <w:bCs/>
                                        <w:szCs w:val="16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3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735" y="11070"/>
                                  <a:ext cx="63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3t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b/>
                                        <w:bCs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11110"/>
                                  <a:ext cx="54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0" y="11836"/>
                                  <a:ext cx="19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30" y="11252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8" y="11177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" o:spid="_x0000_s1062" style="position:absolute;left:0;text-align:left;margin-left:277.1pt;margin-top:4.75pt;width:168.4pt;height:127.95pt;z-index:251734016" coordorigin="2047,9414" coordsize="3928,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">
                      <v:line id="Line 24" o:spid="_x0000_s1063" style="position:absolute;visibility:visible;mso-wrap-style:square" from="2669,9738" to="2669,1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" strokeweight="1.5pt">
                        <v:stroke startarrow="block"/>
                        <o:lock v:ext="edit" aspectratio="t"/>
                      </v:line>
                      <v:line id="Line 25" o:spid="_x0000_s1064" style="position:absolute;visibility:visible;mso-wrap-style:square" from="2669,11155" to="5549,1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" strokeweight="1.5pt">
                        <v:stroke endarrow="block"/>
                        <o:lock v:ext="edit" aspectratio="t"/>
                      </v:line>
                      <v:shape id="Text Box 26" o:spid="_x0000_s1065" type="#_x0000_t202" style="position:absolute;left:2047;top:9414;width:892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o:lock v:ext="edit" aspectratio="t"/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a(m/s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27" o:spid="_x0000_s1066" type="#_x0000_t202" style="position:absolute;left:5369;top:11124;width:606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o:lock v:ext="edit" aspectratio="t"/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t(s)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28" o:spid="_x0000_s1067" type="#_x0000_t202" style="position:absolute;left:3866;top:11064;width:63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o:lock v:ext="edit" aspectratio="t"/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:lang w:bidi="fa-IR"/>
                                </w:rPr>
                                <w:t>2t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b/>
                                  <w:bCs/>
                                  <w:szCs w:val="16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29" o:spid="_x0000_s1068" type="#_x0000_t202" style="position:absolute;left:2853;top:11052;width:63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o:lock v:ext="edit" aspectratio="t"/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t</w:t>
                              </w:r>
                            </w:p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Cs w:val="16"/>
                                  <w:lang w:bidi="fa-IR"/>
                                </w:rPr>
                              </w:pPr>
                            </w:p>
                            <w:p w:rsidR="000A714A" w:rsidRDefault="000A714A" w:rsidP="000A714A">
                              <w:pPr>
                                <w:rPr>
                                  <w:b/>
                                  <w:bCs/>
                                  <w:szCs w:val="16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30" o:spid="_x0000_s1069" type="#_x0000_t202" style="position:absolute;left:4735;top:11070;width:63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o:lock v:ext="edit" aspectratio="t"/>
                        <v:textbox>
                          <w:txbxContent>
                            <w:p w:rsidR="000A714A" w:rsidRDefault="000A714A" w:rsidP="000A714A">
                              <w:pPr>
                                <w:bidi/>
                                <w:rPr>
                                  <w:b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3t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b/>
                                  <w:bCs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31" o:spid="_x0000_s1070" type="#_x0000_t32" style="position:absolute;left:2700;top:11110;width:540;height: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" strokecolor="#70ad47 [3209]" strokeweight="2.5pt">
                        <v:shadow color="#868686"/>
                      </v:shape>
                      <v:shape id="AutoShape 32" o:spid="_x0000_s1071" type="#_x0000_t32" style="position:absolute;left:3240;top:11836;width:19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" strokecolor="#70ad47 [3209]" strokeweight="2.5pt">
                        <v:shadow color="#868686"/>
                      </v:shape>
                      <v:line id="Line 33" o:spid="_x0000_s1072" style="position:absolute;visibility:visible;mso-wrap-style:square" from="4230,11252" to="4230,1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">
                        <v:stroke dashstyle="dash"/>
                      </v:line>
                      <v:line id="Line 34" o:spid="_x0000_s1073" style="position:absolute;visibility:visible;mso-wrap-style:square" from="5108,11177" to="5108,1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ث)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رسم نمودار شتاب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زمان:( 5/0 نمره)  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bidi/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bidi/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bidi/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bidi/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bidi/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</w:p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  <w:lastRenderedPageBreak/>
              <w:t xml:space="preserve">     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>8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tabs>
                <w:tab w:val="left" w:pos="4680"/>
                <w:tab w:val="left" w:pos="7888"/>
                <w:tab w:val="right" w:pos="9643"/>
              </w:tabs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ab/>
              <w:t>V=</w:t>
            </w:r>
            <m:oMath>
              <m:f>
                <m:f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V=-3 m/s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</w:t>
            </w:r>
          </w:p>
          <w:p w:rsidR="000A714A" w:rsidRDefault="000A714A">
            <w:pPr>
              <w:bidi/>
              <w:rPr>
                <w:rFonts w:cs="B Lotus"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در معادله حرکت یکنواخت 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x=-3t+x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vertAlign w:val="subscript"/>
                <w:lang w:bidi="fa-IR"/>
              </w:rPr>
              <w:t>0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vertAlign w:val="subscript"/>
                <w:rtl/>
                <w:lang w:bidi="fa-IR"/>
              </w:rPr>
              <w:t xml:space="preserve"> </w:t>
            </w:r>
            <w:r>
              <w:rPr>
                <w:rFonts w:cs="B Lotus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با جاگذاری یکی از مختصات مکان- زمان خواهیم داشت: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x=-3t+6</w:t>
            </w:r>
          </w:p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0A714A" w:rsidTr="00916ED4">
        <w:trPr>
          <w:trHeight w:val="3254"/>
        </w:trPr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9525</wp:posOffset>
                      </wp:positionV>
                      <wp:extent cx="2095500" cy="1506220"/>
                      <wp:effectExtent l="0" t="0" r="0" b="3683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5500" cy="1506220"/>
                                <a:chOff x="1523" y="1604"/>
                                <a:chExt cx="3300" cy="2372"/>
                              </a:xfrm>
                            </wpg:grpSpPr>
                            <wps:wsp>
                              <wps:cNvPr id="22" name="Elbow Connector 13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044" y="1860"/>
                                  <a:ext cx="2229" cy="1302"/>
                                </a:xfrm>
                                <a:prstGeom prst="bentConnector3">
                                  <a:avLst>
                                    <a:gd name="adj1" fmla="val 100296"/>
                                  </a:avLst>
                                </a:prstGeom>
                                <a:noFill/>
                                <a:ln w="100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Straight Connector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6" y="3150"/>
                                  <a:ext cx="0" cy="8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0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Straight Connector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1" y="2432"/>
                                  <a:ext cx="6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0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Straight Connector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83" y="2426"/>
                                  <a:ext cx="684" cy="14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0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Straight Connector 1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7" y="3170"/>
                                  <a:ext cx="450" cy="7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0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7" y="2780"/>
                                  <a:ext cx="726" cy="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r>
                                      <w:t>t(s)</w:t>
                                    </w:r>
                                  </w:p>
                                  <w:p w:rsidR="000A714A" w:rsidRDefault="000A714A" w:rsidP="000A714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7" y="1604"/>
                                  <a:ext cx="726" cy="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jc w:val="right"/>
                                    </w:pPr>
                                    <w:r>
                                      <w:t>v(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t>)</w:t>
                                    </w:r>
                                  </w:p>
                                  <w:p w:rsidR="000A714A" w:rsidRDefault="000A714A" w:rsidP="000A714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Straight Connector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0" y="2439"/>
                                  <a:ext cx="0" cy="7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0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Straight Connector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80" y="3163"/>
                                  <a:ext cx="0" cy="7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0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Straight Connector 1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25" y="3885"/>
                                  <a:ext cx="13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0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Text Box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3" y="3612"/>
                                  <a:ext cx="691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rtl/>
                                      </w:rPr>
                                      <w:t>16-</w:t>
                                    </w:r>
                                  </w:p>
                                  <w:p w:rsidR="000A714A" w:rsidRDefault="000A714A" w:rsidP="000A714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7" y="2224"/>
                                  <a:ext cx="691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tl/>
                                        <w:lang w:bidi="fa-IR"/>
                                      </w:rPr>
                                      <w:t>16</w:t>
                                    </w:r>
                                    <w:r>
                                      <w:rPr>
                                        <w:lang w:bidi="fa-IR"/>
                                      </w:rPr>
                                      <w:t xml:space="preserve">  16   </w:t>
                                    </w:r>
                                    <w:r>
                                      <w:rPr>
                                        <w:rtl/>
                                        <w:lang w:bidi="fa-IR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lang w:bidi="fa-IR"/>
                                      </w:rPr>
                                      <w:t xml:space="preserve">      </w:t>
                                    </w:r>
                                  </w:p>
                                  <w:p w:rsidR="000A714A" w:rsidRDefault="000A714A" w:rsidP="000A714A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6" y="3150"/>
                                  <a:ext cx="752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rtl/>
                                      </w:rPr>
                                      <w:t>4</w:t>
                                    </w:r>
                                    <w:r>
                                      <w:t xml:space="preserve">    6</w:t>
                                    </w:r>
                                  </w:p>
                                  <w:p w:rsidR="000A714A" w:rsidRDefault="000A714A" w:rsidP="000A714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8" y="2798"/>
                                  <a:ext cx="899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714A" w:rsidRDefault="000A714A" w:rsidP="000A714A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rtl/>
                                      </w:rPr>
                                      <w:t>8</w:t>
                                    </w:r>
                                    <w:r>
                                      <w:t xml:space="preserve">    </w:t>
                                    </w:r>
                                    <w:r>
                                      <w:rPr>
                                        <w:rtl/>
                                      </w:rPr>
                                      <w:t>10</w:t>
                                    </w:r>
                                  </w:p>
                                  <w:p w:rsidR="000A714A" w:rsidRDefault="000A714A" w:rsidP="000A714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74" style="position:absolute;left:0;text-align:left;margin-left:22.1pt;margin-top:.75pt;width:165pt;height:118.6pt;z-index:251725824" coordorigin="1523,1604" coordsize="3300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"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Elbow Connector 138" o:spid="_x0000_s1075" type="#_x0000_t34" style="position:absolute;left:2044;top:1860;width:2229;height:1302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" adj="21664" strokecolor="black [3213]" strokeweight=".27778mm">
                        <v:stroke startarrow="block" endarrow="block"/>
                      </v:shape>
                      <v:line id="Straight Connector 139" o:spid="_x0000_s1076" style="position:absolute;visibility:visible;mso-wrap-style:square" from="2036,3150" to="2036,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" strokecolor="black [3213]" strokeweight=".27778mm"/>
                      <v:line id="Straight Connector 140" o:spid="_x0000_s1077" style="position:absolute;visibility:visible;mso-wrap-style:square" from="2031,2432" to="2690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" strokecolor="black [3213]" strokeweight=".27778mm"/>
                      <v:line id="Straight Connector 141" o:spid="_x0000_s1078" style="position:absolute;visibility:visible;mso-wrap-style:square" from="2683,2426" to="3367,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" strokecolor="black [3213]" strokeweight=".27778mm"/>
                      <v:line id="Straight Connector 142" o:spid="_x0000_s1079" style="position:absolute;flip:y;visibility:visible;mso-wrap-style:square" from="3367,3170" to="3817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" strokecolor="black [3213]" strokeweight=".27778mm"/>
                      <v:shape id="Text Box 143" o:spid="_x0000_s1080" type="#_x0000_t202" style="position:absolute;left:4097;top:2780;width:72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:rsidR="000A714A" w:rsidRDefault="000A714A" w:rsidP="000A714A">
                              <w:r>
                                <w:t>t(s)</w:t>
                              </w:r>
                            </w:p>
                            <w:p w:rsidR="000A714A" w:rsidRDefault="000A714A" w:rsidP="000A714A"/>
                          </w:txbxContent>
                        </v:textbox>
                      </v:shape>
                      <v:shape id="Text Box 144" o:spid="_x0000_s1081" type="#_x0000_t202" style="position:absolute;left:1957;top:1604;width:72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:rsidR="000A714A" w:rsidRDefault="000A714A" w:rsidP="000A714A">
                              <w:pPr>
                                <w:jc w:val="right"/>
                              </w:pPr>
                              <w:r>
                                <w:t>v(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  <w:r>
                                <w:t>)</w:t>
                              </w:r>
                            </w:p>
                            <w:p w:rsidR="000A714A" w:rsidRDefault="000A714A" w:rsidP="000A714A"/>
                          </w:txbxContent>
                        </v:textbox>
                      </v:shape>
                      <v:line id="Straight Connector 145" o:spid="_x0000_s1082" style="position:absolute;visibility:visible;mso-wrap-style:square" from="2670,2439" to="2670,3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" strokecolor="black [3213]" strokeweight=".27778mm">
                        <v:stroke dashstyle="dash"/>
                      </v:line>
                      <v:line id="Straight Connector 146" o:spid="_x0000_s1083" style="position:absolute;visibility:visible;mso-wrap-style:square" from="3380,3163" to="3380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" strokecolor="black [3200]" strokeweight=".27778mm">
                        <v:stroke dashstyle="dash"/>
                      </v:line>
                      <v:line id="Straight Connector 147" o:spid="_x0000_s1084" style="position:absolute;flip:x;visibility:visible;mso-wrap-style:square" from="2025,3885" to="3348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" strokecolor="black [3213]" strokeweight=".27778mm">
                        <v:stroke dashstyle="dash"/>
                      </v:line>
                      <v:shape id="Text Box 149" o:spid="_x0000_s1085" type="#_x0000_t202" style="position:absolute;left:1523;top:3612;width:691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  <v:textbox>
                          <w:txbxContent>
                            <w:p w:rsidR="000A714A" w:rsidRDefault="000A714A" w:rsidP="000A714A">
                              <w:pPr>
                                <w:jc w:val="right"/>
                              </w:pPr>
                              <w:r>
                                <w:rPr>
                                  <w:rtl/>
                                </w:rPr>
                                <w:t>16-</w:t>
                              </w:r>
                            </w:p>
                            <w:p w:rsidR="000A714A" w:rsidRDefault="000A714A" w:rsidP="000A714A"/>
                          </w:txbxContent>
                        </v:textbox>
                      </v:shape>
                      <v:shape id="Text Box 150" o:spid="_x0000_s1086" type="#_x0000_t202" style="position:absolute;left:1627;top:2224;width:691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<v:textbox>
                          <w:txbxContent>
                            <w:p w:rsidR="000A714A" w:rsidRDefault="000A714A" w:rsidP="000A714A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tl/>
                                  <w:lang w:bidi="fa-IR"/>
                                </w:rPr>
                                <w:t>16</w:t>
                              </w:r>
                              <w:r>
                                <w:rPr>
                                  <w:lang w:bidi="fa-IR"/>
                                </w:rPr>
                                <w:t xml:space="preserve">  16   </w:t>
                              </w:r>
                              <w:r>
                                <w:rPr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>
                                <w:rPr>
                                  <w:lang w:bidi="fa-IR"/>
                                </w:rPr>
                                <w:t xml:space="preserve">      </w:t>
                              </w:r>
                            </w:p>
                            <w:p w:rsidR="000A714A" w:rsidRDefault="000A714A" w:rsidP="000A714A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_x0000_s1087" type="#_x0000_t202" style="position:absolute;left:2446;top:3150;width:75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:rsidR="000A714A" w:rsidRDefault="000A714A" w:rsidP="000A714A">
                              <w:pPr>
                                <w:jc w:val="right"/>
                              </w:pPr>
                              <w:r>
                                <w:rPr>
                                  <w:rtl/>
                                </w:rPr>
                                <w:t>4</w:t>
                              </w:r>
                              <w:r>
                                <w:t xml:space="preserve">    6</w:t>
                              </w:r>
                            </w:p>
                            <w:p w:rsidR="000A714A" w:rsidRDefault="000A714A" w:rsidP="000A714A"/>
                          </w:txbxContent>
                        </v:textbox>
                      </v:shape>
                      <v:shape id="Text Box 152" o:spid="_x0000_s1088" type="#_x0000_t202" style="position:absolute;left:3198;top:2798;width:899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:rsidR="000A714A" w:rsidRDefault="000A714A" w:rsidP="000A714A">
                              <w:pPr>
                                <w:jc w:val="right"/>
                              </w:pPr>
                              <w:r>
                                <w:rPr>
                                  <w:rtl/>
                                </w:rPr>
                                <w:t>8</w:t>
                              </w:r>
                              <w:r>
                                <w:t xml:space="preserve">    </w:t>
                              </w:r>
                              <w:r>
                                <w:rPr>
                                  <w:rtl/>
                                </w:rPr>
                                <w:t>10</w:t>
                              </w:r>
                            </w:p>
                            <w:p w:rsidR="000A714A" w:rsidRDefault="000A714A" w:rsidP="000A714A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-324485</wp:posOffset>
                      </wp:positionH>
                      <wp:positionV relativeFrom="paragraph">
                        <wp:posOffset>-3791585</wp:posOffset>
                      </wp:positionV>
                      <wp:extent cx="461010" cy="357505"/>
                      <wp:effectExtent l="0" t="0" r="0" b="444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101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14A" w:rsidRDefault="000A714A" w:rsidP="000A714A">
                                  <w:pPr>
                                    <w:jc w:val="right"/>
                                  </w:pPr>
                                  <w:r>
                                    <w:t>X(m)</w:t>
                                  </w:r>
                                </w:p>
                                <w:p w:rsidR="000A714A" w:rsidRDefault="000A714A" w:rsidP="000A71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89" type="#_x0000_t202" style="position:absolute;left:0;text-align:left;margin-left:-25.55pt;margin-top:-298.55pt;width:36.3pt;height:28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" filled="f" stroked="f" strokeweight=".5pt">
                      <v:path arrowok="t"/>
                      <v:textbox>
                        <w:txbxContent>
                          <w:p w:rsidR="000A714A" w:rsidRDefault="000A714A" w:rsidP="000A714A">
                            <w:pPr>
                              <w:jc w:val="right"/>
                            </w:pPr>
                            <w:r>
                              <w:t>X(m)</w:t>
                            </w:r>
                          </w:p>
                          <w:p w:rsidR="000A714A" w:rsidRDefault="000A714A" w:rsidP="000A714A"/>
                        </w:txbxContent>
                      </v:textbox>
                    </v:shape>
                  </w:pict>
                </mc:Fallback>
              </mc:AlternateContent>
            </w:r>
          </w:p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الف) شتاب حرکت لحظه2 ثانیه برابر شیب خط در بازه 0 تا 4 یعنی صفر است.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شتاب حرکت لحظه6 ثانیه برابر شیب خط در بازه 4 تا 8 یعنی 8- است.</w:t>
            </w:r>
            <w:bookmarkStart w:id="0" w:name="_GoBack"/>
            <w:bookmarkEnd w:id="0"/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ب) سرعت متوسط در بازه 4 تا 8 ثانیه : ( با توجه به مساحت زیر نمودار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از زمان 4-6 ثانیه و مساحت از زمان 6-8 ثانیه با هم برابر و قرینه اند،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بنابراین جابه جایی صفر بوده و سرعت صفر است.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V=</w:t>
            </w:r>
            <m:oMath>
              <m:f>
                <m:f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V=0 m/s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پ) شتاب متوسط در کل حرکت :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>a=</w:t>
            </w:r>
            <m:oMath>
              <m:f>
                <m:f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a=-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6/1 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  <w:t xml:space="preserve"> m/s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vertAlign w:val="superscript"/>
                <w:lang w:val="en-AU" w:bidi="fa-IR"/>
              </w:rPr>
              <w:t>2</w:t>
            </w:r>
          </w:p>
          <w:p w:rsidR="000A714A" w:rsidRDefault="000A714A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0A714A" w:rsidTr="00916ED4">
        <w:trPr>
          <w:trHeight w:val="1582"/>
        </w:trPr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14A" w:rsidRDefault="000A714A">
            <w:pPr>
              <w:jc w:val="right"/>
              <w:rPr>
                <w:rFonts w:cs="B Lotus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</w:rPr>
                <w:br/>
              </m:r>
            </m:oMath>
            <w:r>
              <w:rPr>
                <w:rFonts w:eastAsiaTheme="minorEastAsia" w:cs="B Lotus"/>
                <w:b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</w:rPr>
                <m:t>f=G</m:t>
              </m:r>
              <m:f>
                <m:fPr>
                  <m:ctrlPr>
                    <w:rPr>
                      <w:rFonts w:ascii="Cambria Math" w:hAnsi="Cambria Math" w:cs="B Lotus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</w:rPr>
                    <m:t>m,m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B Lotus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eastAsiaTheme="minorEastAsia" w:cs="B Lotus" w:hint="cs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         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B Lotus"/>
                  <w:color w:val="000000" w:themeColor="text1"/>
                  <w:sz w:val="24"/>
                  <w:szCs w:val="24"/>
                  <w:lang w:bidi="fa-IR"/>
                </w:rPr>
                <m:t>→</m:t>
              </m:r>
            </m:oMath>
            <w:r>
              <w:rPr>
                <w:rFonts w:eastAsiaTheme="minorEastAsia" w:cs="B Lotus" w:hint="cs"/>
                <w:b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</w:rPr>
                <m:t>f=6×</m:t>
              </m:r>
              <m:sSup>
                <m:sSup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</w:rPr>
                    <m:t>-14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</w:rPr>
                <m:t xml:space="preserve">N                  </m:t>
              </m:r>
            </m:oMath>
          </w:p>
          <w:p w:rsidR="000A714A" w:rsidRDefault="000A714A">
            <w:pPr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</w:t>
            </w:r>
          </w:p>
          <w:p w:rsidR="000A714A" w:rsidRDefault="000A714A">
            <w:pPr>
              <w:jc w:val="right"/>
              <w:rPr>
                <w:rFonts w:eastAsiaTheme="minorEastAsia" w:cs="B Lotus"/>
                <w:b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eastAsiaTheme="minorEastAsia" w:cs="B Lotus"/>
                <w:b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eastAsiaTheme="minorEastAsia" w:cs="B Lotus" w:hint="cs"/>
                <w:b/>
                <w:color w:val="000000" w:themeColor="text1"/>
                <w:sz w:val="24"/>
                <w:szCs w:val="24"/>
                <w:rtl/>
                <w:lang w:bidi="fa-IR"/>
              </w:rPr>
              <w:t>عدد بسیارکوچک است از مرتبه 10 به توان14- بنابراین محسوس نیست. نیروی گرانشی فقط برای اجسام با جرم های بزرگ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cs="B Lotus" w:hint="cs"/>
                <w:b/>
                <w:color w:val="000000" w:themeColor="text1"/>
                <w:sz w:val="24"/>
                <w:szCs w:val="24"/>
                <w:rtl/>
                <w:lang w:bidi="fa-IR"/>
              </w:rPr>
              <w:t>( اجرام آسمانی) محسوس است نه برای اجسام با جرم های معمولی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bidi/>
              <w:rPr>
                <w:rFonts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F=mg               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k∆x=mg            ∆x=5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 xml:space="preserve">cm  </m:t>
              </m:r>
              <m:r>
                <m:rPr>
                  <m:sty m:val="b"/>
                </m:rPr>
                <w:rPr>
                  <w:rFonts w:ascii="Cambria Math" w:hAnsi="Cambria Math" w:cs="B Lotus" w:hint="cs"/>
                  <w:color w:val="000000" w:themeColor="text1"/>
                  <w:sz w:val="24"/>
                  <w:szCs w:val="24"/>
                  <w:rtl/>
                  <w:lang w:bidi="fa-IR"/>
                </w:rPr>
                <m:t>الف</m:t>
              </m:r>
              <m:r>
                <m:rPr>
                  <m:sty m:val="b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 xml:space="preserve">      </m:t>
              </m:r>
            </m:oMath>
            <w:r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فنر</w:t>
            </w:r>
          </w:p>
          <w:p w:rsidR="000A714A" w:rsidRDefault="000A714A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F=m(g-a)               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k∆x=m(g-a)            ∆x=4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 xml:space="preserve">cm  </m:t>
              </m:r>
              <m:r>
                <m:rPr>
                  <m:sty m:val="b"/>
                </m:rPr>
                <w:rPr>
                  <w:rFonts w:ascii="Cambria Math" w:hAnsi="Cambria Math" w:cs="B Lotus" w:hint="cs"/>
                  <w:color w:val="000000" w:themeColor="text1"/>
                  <w:sz w:val="24"/>
                  <w:szCs w:val="24"/>
                  <w:rtl/>
                  <w:lang w:bidi="fa-IR"/>
                </w:rPr>
                <m:t>ب</m:t>
              </m:r>
              <m:r>
                <m:rPr>
                  <m:sty m:val="b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 xml:space="preserve">    </m:t>
              </m:r>
            </m:oMath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 xml:space="preserve">  فنر</w:t>
            </w:r>
          </w:p>
          <w:p w:rsidR="000A714A" w:rsidRDefault="000A714A">
            <w:pPr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tabs>
                <w:tab w:val="left" w:pos="2865"/>
                <w:tab w:val="right" w:pos="9902"/>
              </w:tabs>
              <w:jc w:val="right"/>
              <w:rPr>
                <w:rFonts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m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m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B Lotus" w:hint="cs"/>
                    <w:color w:val="000000" w:themeColor="text1"/>
                    <w:sz w:val="24"/>
                    <w:szCs w:val="24"/>
                    <w:rtl/>
                    <w:lang w:bidi="fa-IR"/>
                  </w:rPr>
                  <m:t>×</m:t>
                </m:r>
                <m:sSubSup>
                  <m:sSubSup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sSubSupPr>
                  <m:e>
                    <m:d>
                      <m:d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B Lotus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B Lotus"/>
                                    <w:b/>
                                    <w:bCs/>
                                    <w:i/>
                                    <w:color w:val="000000" w:themeColor="text1"/>
                                    <w:sz w:val="24"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B Lotus"/>
                                    <w:color w:val="000000" w:themeColor="text1"/>
                                    <w:sz w:val="24"/>
                                    <w:szCs w:val="24"/>
                                    <w:lang w:bidi="fa-IR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B Lotus"/>
                                    <w:color w:val="000000" w:themeColor="text1"/>
                                    <w:sz w:val="24"/>
                                    <w:szCs w:val="24"/>
                                    <w:lang w:bidi="fa-IR"/>
                                  </w:rPr>
                                  <m:t>m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B Lotus"/>
                                    <w:b/>
                                    <w:bCs/>
                                    <w:i/>
                                    <w:color w:val="000000" w:themeColor="text1"/>
                                    <w:sz w:val="24"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B Lotus"/>
                                    <w:color w:val="000000" w:themeColor="text1"/>
                                    <w:sz w:val="24"/>
                                    <w:szCs w:val="24"/>
                                    <w:lang w:bidi="fa-IR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B Lotus"/>
                                    <w:color w:val="000000" w:themeColor="text1"/>
                                    <w:sz w:val="24"/>
                                    <w:szCs w:val="24"/>
                                    <w:lang w:bidi="fa-IR"/>
                                  </w:rPr>
                                  <m:t>e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/>
                  <m:sup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2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rtl/>
                    <w:lang w:bidi="fa-IR"/>
                  </w:rPr>
                  <m:t>→</m:t>
                </m:r>
                <m:f>
                  <m:f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m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=5→</m:t>
                </m:r>
                <m:sSub>
                  <m:sSub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=mg=5</m:t>
                </m:r>
                <m:r>
                  <m:rPr>
                    <m:sty m:val="b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="Cambria Math" w:cs="B Lotus" w:hint="cs"/>
                    <w:color w:val="000000" w:themeColor="text1"/>
                    <w:sz w:val="24"/>
                    <w:szCs w:val="24"/>
                    <w:rtl/>
                    <w:lang w:bidi="fa-IR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10=500(N)→</m:t>
                </m:r>
                <m:sSub>
                  <m:sSub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=100(N)</m:t>
                </m:r>
              </m:oMath>
            </m:oMathPara>
          </w:p>
          <w:p w:rsidR="000A714A" w:rsidRDefault="000A714A">
            <w:pPr>
              <w:tabs>
                <w:tab w:val="left" w:pos="2865"/>
                <w:tab w:val="right" w:pos="9902"/>
              </w:tabs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  <w:t>13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14A" w:rsidRDefault="000A714A">
            <w:pPr>
              <w:bidi/>
              <w:rPr>
                <w:rFonts w:eastAsiaTheme="minorEastAsia"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max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 w:cs="B Lotus"/>
                    <w:color w:val="000000" w:themeColor="text1"/>
                    <w:sz w:val="24"/>
                    <w:szCs w:val="24"/>
                    <w:lang w:val="en-AU" w:bidi="fa-IR"/>
                  </w:rPr>
                  <m:t>=Aω=A</m:t>
                </m:r>
                <m:d>
                  <m:dPr>
                    <m:ctrlPr>
                      <w:rPr>
                        <w:rFonts w:ascii="Cambria Math" w:eastAsiaTheme="minorEastAsia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B Lotus"/>
                            <w:b/>
                            <w:bCs/>
                            <w:i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B Lotus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  <m:t>T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 w:cs="B Lotus"/>
                        <w:b/>
                        <w:bCs/>
                        <w:i/>
                        <w:color w:val="000000" w:themeColor="text1"/>
                        <w:sz w:val="24"/>
                        <w:szCs w:val="24"/>
                        <w:lang w:bidi="fa-I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B Lotus"/>
                        <w:color w:val="000000" w:themeColor="text1"/>
                        <w:sz w:val="24"/>
                        <w:szCs w:val="24"/>
                        <w:lang w:bidi="fa-IR"/>
                      </w:rPr>
                      <m:t>max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=1.25</m:t>
                </m:r>
                <m:r>
                  <m:rPr>
                    <m:sty m:val="b"/>
                  </m:rPr>
                  <w:rPr>
                    <w:rFonts w:ascii="Cambria Math" w:hAnsi="Cambria Math" w:cs="B Lotus"/>
                    <w:color w:val="000000" w:themeColor="text1"/>
                    <w:sz w:val="24"/>
                    <w:szCs w:val="24"/>
                    <w:lang w:bidi="fa-IR"/>
                  </w:rPr>
                  <m:t>m/s</m:t>
                </m:r>
                <m:r>
                  <m:rPr>
                    <m:sty m:val="b"/>
                  </m:rPr>
                  <w:rPr>
                    <w:rFonts w:ascii="Cambria Math" w:hAnsi="Cambria Math" w:cs="B Lotus" w:hint="cs"/>
                    <w:color w:val="000000" w:themeColor="text1"/>
                    <w:sz w:val="24"/>
                    <w:szCs w:val="24"/>
                    <w:rtl/>
                    <w:lang w:bidi="fa-IR"/>
                  </w:rPr>
                  <m:t xml:space="preserve"> </m:t>
                </m:r>
              </m:oMath>
            </m:oMathPara>
          </w:p>
          <w:p w:rsidR="000A714A" w:rsidRDefault="000A714A">
            <w:pPr>
              <w:tabs>
                <w:tab w:val="left" w:pos="7542"/>
              </w:tabs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ab/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4A" w:rsidRDefault="000A714A">
            <w:pPr>
              <w:bidi/>
              <w:rPr>
                <w:rFonts w:eastAsiaTheme="minorEastAsia" w:cs="B Lotus"/>
                <w:b/>
                <w:bCs/>
                <w:color w:val="000000" w:themeColor="text1"/>
                <w:sz w:val="24"/>
                <w:szCs w:val="24"/>
                <w:lang w:val="en-AU"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الف)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        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N=mg+f→</m:t>
              </m:r>
              <m:r>
                <m:rPr>
                  <m:sty m:val="b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N=80(N)</m:t>
              </m:r>
            </m:oMath>
          </w:p>
          <w:p w:rsidR="000A714A" w:rsidRDefault="000A714A">
            <w:pPr>
              <w:bidi/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ب)</w:t>
            </w:r>
            <w:r>
              <w:rPr>
                <w:rFonts w:cs="B Lotus"/>
                <w:b/>
                <w:bCs/>
                <w:color w:val="000000" w:themeColor="text1"/>
                <w:sz w:val="24"/>
                <w:szCs w:val="24"/>
                <w:lang w:bidi="fa-IR"/>
              </w:rPr>
              <w:t xml:space="preserve">             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N=mg→</m:t>
              </m:r>
              <m:r>
                <m:rPr>
                  <m:sty m:val="b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N=60(N)</m:t>
              </m:r>
            </m:oMath>
          </w:p>
          <w:p w:rsidR="000A714A" w:rsidRDefault="000A714A">
            <w:pPr>
              <w:bidi/>
              <w:rPr>
                <w:rFonts w:eastAsiaTheme="minorEastAsia" w:cs="B Lotus" w:hint="cs"/>
                <w:b/>
                <w:bCs/>
                <w:color w:val="000000" w:themeColor="text1"/>
                <w:sz w:val="24"/>
                <w:szCs w:val="24"/>
                <w:rtl/>
                <w:lang w:val="en-AU" w:bidi="fa-IR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15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14A" w:rsidRDefault="000A714A">
            <w:pPr>
              <w:bidi/>
              <w:rPr>
                <w:rFonts w:eastAsiaTheme="minorEastAsia"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eastAsiaTheme="minorEastAsia"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  <w:t xml:space="preserve">           </w:t>
            </w:r>
            <w:r>
              <w:rPr>
                <w:rFonts w:eastAsiaTheme="minorEastAsia" w:cs="B Lotus" w:hint="cs"/>
                <w:b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  <w:t xml:space="preserve">  الف)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F=</m:t>
              </m:r>
              <m:sSub>
                <m:sSub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s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→f=</m:t>
              </m:r>
              <m:sSub>
                <m:sSub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s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mg→</m:t>
              </m:r>
              <m:sSub>
                <m:sSub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s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=4(N)</m:t>
              </m:r>
            </m:oMath>
          </w:p>
          <w:p w:rsidR="000A714A" w:rsidRDefault="000A714A">
            <w:pPr>
              <w:bidi/>
              <w:rPr>
                <w:rFonts w:cs="B Lotus" w:hint="cs"/>
                <w:b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  <w:t xml:space="preserve">           </w:t>
            </w:r>
            <w:r>
              <w:rPr>
                <w:rFonts w:eastAsiaTheme="minorEastAsia" w:cs="B Lotus" w:hint="cs"/>
                <w:b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  <w:t xml:space="preserve">  ب)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F-</m:t>
              </m:r>
              <m:sSub>
                <m:sSub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k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=ma→F-</m:t>
              </m:r>
              <m:sSub>
                <m:sSub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k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mg=ma→</m:t>
              </m:r>
              <m:sSub>
                <m:sSubPr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k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=3.8</m:t>
              </m:r>
              <m:r>
                <m:rPr>
                  <m:sty m:val="b"/>
                </m:rPr>
                <w:rPr>
                  <w:rFonts w:ascii="Cambria Math" w:eastAsiaTheme="minorEastAsia" w:hAnsi="Cambria Math" w:cs="B Lotus"/>
                  <w:color w:val="000000" w:themeColor="text1"/>
                  <w:sz w:val="24"/>
                  <w:szCs w:val="24"/>
                  <w:lang w:bidi="fa-IR"/>
                </w:rPr>
                <m:t>)(N)</m:t>
              </m:r>
            </m:oMath>
            <w:r>
              <w:rPr>
                <w:rFonts w:eastAsiaTheme="minorEastAsia" w:cs="B Lotus" w:hint="cs"/>
                <w:b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  <w:t xml:space="preserve">    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16</w:t>
            </w:r>
          </w:p>
        </w:tc>
      </w:tr>
      <w:tr w:rsidR="000A714A" w:rsidTr="00916ED4">
        <w:tc>
          <w:tcPr>
            <w:tcW w:w="10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14A" w:rsidRDefault="000A714A">
            <w:pPr>
              <w:bidi/>
              <w:rPr>
                <w:rFonts w:eastAsiaTheme="minorEastAsia"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eastAsiaTheme="minorEastAsia"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  <w:t xml:space="preserve">          </w:t>
            </w:r>
            <w:r>
              <w:rPr>
                <w:rFonts w:eastAsiaTheme="minorEastAsia" w:cs="B Lotus" w:hint="cs"/>
                <w:b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  <w:t xml:space="preserve">  الف)</w:t>
            </w:r>
            <m:oMath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T=2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π</m:t>
              </m:r>
              <m:rad>
                <m:radPr>
                  <m:degHide m:val="1"/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m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k</m:t>
                      </m:r>
                    </m:den>
                  </m:f>
                </m:e>
              </m:rad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→T=0.69(s)</m:t>
              </m:r>
            </m:oMath>
          </w:p>
          <w:p w:rsidR="000A714A" w:rsidRDefault="000A714A">
            <w:pPr>
              <w:bidi/>
              <w:rPr>
                <w:rFonts w:eastAsiaTheme="minorEastAsia" w:cs="B Lotus" w:hint="cs"/>
                <w:b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cs="B Lotus"/>
                <w:b/>
                <w:bCs/>
                <w:i/>
                <w:color w:val="000000" w:themeColor="text1"/>
                <w:sz w:val="24"/>
                <w:szCs w:val="24"/>
                <w:lang w:bidi="fa-IR"/>
              </w:rPr>
              <w:t xml:space="preserve">           </w:t>
            </w:r>
            <w:r>
              <w:rPr>
                <w:rFonts w:eastAsiaTheme="minorEastAsia" w:cs="B Lotus" w:hint="cs"/>
                <w:b/>
                <w:bCs/>
                <w:i/>
                <w:color w:val="000000" w:themeColor="text1"/>
                <w:sz w:val="24"/>
                <w:szCs w:val="24"/>
                <w:rtl/>
                <w:lang w:bidi="fa-IR"/>
              </w:rPr>
              <w:t xml:space="preserve">  ب)(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B Lotus"/>
                  <w:color w:val="000000" w:themeColor="text1"/>
                  <w:sz w:val="24"/>
                  <w:szCs w:val="24"/>
                  <w:lang w:bidi="fa-IR"/>
                </w:rPr>
                <m:t xml:space="preserve"> ω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B Lotus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fa-IR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k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color w:val="000000" w:themeColor="text1"/>
                          <w:sz w:val="24"/>
                          <w:szCs w:val="24"/>
                          <w:lang w:bidi="fa-IR"/>
                        </w:rPr>
                        <m:t>m</m:t>
                      </m:r>
                    </m:den>
                  </m:f>
                </m:e>
              </m:rad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→→</m:t>
              </m:r>
              <m:r>
                <m:rPr>
                  <m:sty m:val="b"/>
                </m:rPr>
                <w:rPr>
                  <w:rFonts w:ascii="Cambria Math" w:eastAsiaTheme="minorEastAsia" w:hAnsi="Cambria Math" w:cs="B Lotus"/>
                  <w:color w:val="000000" w:themeColor="text1"/>
                  <w:sz w:val="24"/>
                  <w:szCs w:val="24"/>
                  <w:lang w:bidi="fa-IR"/>
                </w:rPr>
                <m:t>ω</m:t>
              </m:r>
              <m:r>
                <m:rPr>
                  <m:sty m:val="bi"/>
                </m:rPr>
                <w:rPr>
                  <w:rFonts w:ascii="Cambria Math" w:hAnsi="Cambria Math" w:cs="B Lotus"/>
                  <w:color w:val="000000" w:themeColor="text1"/>
                  <w:sz w:val="24"/>
                  <w:szCs w:val="24"/>
                  <w:lang w:bidi="fa-IR"/>
                </w:rPr>
                <m:t>=9.07</m:t>
              </m:r>
              <m:r>
                <m:rPr>
                  <m:sty m:val="bi"/>
                </m:rPr>
                <w:rPr>
                  <w:rFonts w:ascii="Cambria Math" w:eastAsiaTheme="minorEastAsia" w:hAnsi="Cambria Math" w:cs="B Lotus"/>
                  <w:color w:val="000000" w:themeColor="text1"/>
                  <w:sz w:val="24"/>
                  <w:szCs w:val="24"/>
                  <w:lang w:bidi="fa-IR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 w:cs="B Lotus"/>
                      <w:b/>
                      <w:bCs/>
                      <w:i/>
                      <w:color w:val="000000" w:themeColor="text1"/>
                      <w:sz w:val="24"/>
                      <w:szCs w:val="24"/>
                      <w:lang w:bidi="fa-I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rad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B Lotus"/>
                      <w:color w:val="000000" w:themeColor="text1"/>
                      <w:sz w:val="24"/>
                      <w:szCs w:val="24"/>
                      <w:lang w:bidi="fa-IR"/>
                    </w:rPr>
                    <m:t>s</m:t>
                  </m:r>
                </m:den>
              </m:f>
            </m:oMath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hideMark/>
          </w:tcPr>
          <w:p w:rsidR="000A714A" w:rsidRDefault="000A714A">
            <w:pPr>
              <w:jc w:val="center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17</w:t>
            </w:r>
          </w:p>
        </w:tc>
      </w:tr>
    </w:tbl>
    <w:p w:rsidR="000A714A" w:rsidRDefault="000A714A" w:rsidP="000A714A">
      <w:pPr>
        <w:bidi/>
        <w:rPr>
          <w:rFonts w:cs="B Lotus"/>
          <w:b/>
          <w:bCs/>
          <w:color w:val="000000" w:themeColor="text1"/>
          <w:sz w:val="24"/>
          <w:szCs w:val="24"/>
          <w:lang w:bidi="fa-IR"/>
        </w:rPr>
      </w:pPr>
    </w:p>
    <w:p w:rsidR="000A714A" w:rsidRPr="000A714A" w:rsidRDefault="000A714A" w:rsidP="00AC5578">
      <w:pPr>
        <w:rPr>
          <w:rFonts w:cs="B Lotus"/>
          <w:b/>
          <w:bCs/>
          <w:sz w:val="24"/>
          <w:szCs w:val="24"/>
          <w:rtl/>
        </w:rPr>
      </w:pPr>
    </w:p>
    <w:sectPr w:rsidR="000A714A" w:rsidRPr="000A714A" w:rsidSect="0041771F">
      <w:pgSz w:w="12240" w:h="15840"/>
      <w:pgMar w:top="720" w:right="720" w:bottom="14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8F6" w:rsidRDefault="000338F6" w:rsidP="008E787C">
      <w:pPr>
        <w:spacing w:after="0" w:line="240" w:lineRule="auto"/>
      </w:pPr>
      <w:r>
        <w:separator/>
      </w:r>
    </w:p>
  </w:endnote>
  <w:endnote w:type="continuationSeparator" w:id="0">
    <w:p w:rsidR="000338F6" w:rsidRDefault="000338F6" w:rsidP="008E787C">
      <w:pPr>
        <w:spacing w:after="0" w:line="240" w:lineRule="auto"/>
      </w:pPr>
      <w:r>
        <w:continuationSeparator/>
      </w:r>
    </w:p>
  </w:endnote>
  <w:endnote w:type="continuationNotice" w:id="1">
    <w:p w:rsidR="000338F6" w:rsidRDefault="000338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" w:fontKey="{279C657C-D5B2-42C5-A3B7-CFE92FD972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F5FA991-03D0-4B70-AD6E-D4A3FF6C35B0}"/>
    <w:embedBold r:id="rId3" w:fontKey="{3C2B5C1A-5581-4110-9EB5-C9616FE547B0}"/>
    <w:embedItalic r:id="rId4" w:fontKey="{F4969643-7A19-4051-856B-43D0C28AEEF9}"/>
    <w:embedBoldItalic r:id="rId5" w:fontKey="{0BD24647-BA15-4D71-9FD7-AA7E0DE94B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D680AD2-1728-4B45-94FE-A786960BDC0B}"/>
    <w:embedBold r:id="rId7" w:fontKey="{A35CC2B9-A0E8-45F5-A996-ACFB5C5E624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C2DF699-9BCA-41AF-8A21-D4130179914B}"/>
    <w:embedBold r:id="rId9" w:fontKey="{9268DCCD-63BA-45FE-B555-821189FDC8D4}"/>
  </w:font>
  <w:font w:name="A Mashin Tahri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AFD013C-3359-40F9-A126-2CFFD74FB1B8}"/>
  </w:font>
  <w:font w:name="MRT_Faraz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68ADFBE7-1F77-437D-B8B5-748DE9810E79}"/>
  </w:font>
  <w:font w:name="BKoodak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B01F825-7370-419A-ACFB-2CE54F470F2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AEA1F72-63D0-431A-A259-0085A111BE82}"/>
    <w:embedBold r:id="rId14" w:fontKey="{DF8C5332-F8DF-4FCF-80AC-E359052E0EE0}"/>
    <w:embedItalic r:id="rId15" w:fontKey="{D7ECC88D-8784-4D26-832B-3F101D88D56E}"/>
    <w:embedBoldItalic r:id="rId16" w:fontKey="{96EA0BA1-4CAD-4856-954B-E120DD836D6E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Bold r:id="rId17" w:fontKey="{0ABAD4DA-8FAD-44FD-A637-C4E106F20770}"/>
  </w:font>
  <w:font w:name="Harlow Solid Italic">
    <w:charset w:val="00"/>
    <w:family w:val="decorative"/>
    <w:pitch w:val="variable"/>
    <w:sig w:usb0="00000003" w:usb1="00000000" w:usb2="00000000" w:usb3="00000000" w:csb0="00000001" w:csb1="00000000"/>
    <w:embedBold r:id="rId18" w:fontKey="{3BB7FBBE-2CAD-4BA8-84FC-51A2DFA8CF8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294E286B-112D-4011-8F37-DB786ADBBD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8F6" w:rsidRDefault="000338F6" w:rsidP="008E787C">
      <w:pPr>
        <w:spacing w:after="0" w:line="240" w:lineRule="auto"/>
      </w:pPr>
      <w:r>
        <w:separator/>
      </w:r>
    </w:p>
  </w:footnote>
  <w:footnote w:type="continuationSeparator" w:id="0">
    <w:p w:rsidR="000338F6" w:rsidRDefault="000338F6" w:rsidP="008E787C">
      <w:pPr>
        <w:spacing w:after="0" w:line="240" w:lineRule="auto"/>
      </w:pPr>
      <w:r>
        <w:continuationSeparator/>
      </w:r>
    </w:p>
  </w:footnote>
  <w:footnote w:type="continuationNotice" w:id="1">
    <w:p w:rsidR="000338F6" w:rsidRDefault="000338F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71D7C"/>
    <w:multiLevelType w:val="hybridMultilevel"/>
    <w:tmpl w:val="347AB904"/>
    <w:lvl w:ilvl="0" w:tplc="7E88ADD0">
      <w:start w:val="1"/>
      <w:numFmt w:val="decimal"/>
      <w:suff w:val="space"/>
      <w:lvlText w:val="تمرين%1."/>
      <w:lvlJc w:val="left"/>
      <w:pPr>
        <w:ind w:left="0" w:firstLine="0"/>
      </w:pPr>
      <w:rPr>
        <w:rFonts w:cs="B Nazanin" w:hint="cs"/>
        <w:bCs/>
        <w:iCs w:val="0"/>
        <w:vanish w:val="0"/>
        <w:webHidden w:val="0"/>
        <w:szCs w:val="24"/>
        <w:lang w:bidi="fa-IR"/>
        <w:specVanish w:val="0"/>
      </w:rPr>
    </w:lvl>
    <w:lvl w:ilvl="1" w:tplc="2EC6C610">
      <w:start w:val="1"/>
      <w:numFmt w:val="decimal"/>
      <w:lvlText w:val="تمرين%2."/>
      <w:lvlJc w:val="left"/>
      <w:pPr>
        <w:tabs>
          <w:tab w:val="num" w:pos="1307"/>
        </w:tabs>
        <w:ind w:left="1193" w:hanging="113"/>
      </w:pPr>
      <w:rPr>
        <w:rFonts w:cs="B Nazanin" w:hint="cs"/>
        <w:bCs/>
        <w:iCs w:val="0"/>
        <w:vanish w:val="0"/>
        <w:webHidden w:val="0"/>
        <w:szCs w:val="24"/>
        <w:lang w:bidi="fa-IR"/>
        <w:specVanish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561BAA">
      <w:start w:val="1"/>
      <w:numFmt w:val="decimal"/>
      <w:lvlText w:val="تمرين%4."/>
      <w:lvlJc w:val="center"/>
      <w:pPr>
        <w:tabs>
          <w:tab w:val="num" w:pos="567"/>
        </w:tabs>
        <w:ind w:left="0" w:firstLine="288"/>
      </w:pPr>
      <w:rPr>
        <w:rFonts w:cs="B Nazanin" w:hint="cs"/>
        <w:bCs/>
        <w:iCs w:val="0"/>
        <w:vanish w:val="0"/>
        <w:webHidden w:val="0"/>
        <w:szCs w:val="24"/>
        <w:lang w:bidi="fa-IR"/>
        <w:specVanish w:val="0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6716C7"/>
    <w:multiLevelType w:val="hybridMultilevel"/>
    <w:tmpl w:val="3E581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717FF"/>
    <w:multiLevelType w:val="hybridMultilevel"/>
    <w:tmpl w:val="18B421AC"/>
    <w:lvl w:ilvl="0" w:tplc="C2C69C84">
      <w:start w:val="1"/>
      <w:numFmt w:val="decimal"/>
      <w:lvlText w:val="%1-"/>
      <w:lvlJc w:val="left"/>
      <w:pPr>
        <w:ind w:left="590" w:hanging="360"/>
      </w:pPr>
    </w:lvl>
    <w:lvl w:ilvl="1" w:tplc="04090019">
      <w:start w:val="1"/>
      <w:numFmt w:val="lowerLetter"/>
      <w:lvlText w:val="%2."/>
      <w:lvlJc w:val="left"/>
      <w:pPr>
        <w:ind w:left="1310" w:hanging="360"/>
      </w:pPr>
    </w:lvl>
    <w:lvl w:ilvl="2" w:tplc="0409001B">
      <w:start w:val="1"/>
      <w:numFmt w:val="lowerRoman"/>
      <w:lvlText w:val="%3."/>
      <w:lvlJc w:val="right"/>
      <w:pPr>
        <w:ind w:left="2030" w:hanging="180"/>
      </w:pPr>
    </w:lvl>
    <w:lvl w:ilvl="3" w:tplc="0409000F">
      <w:start w:val="1"/>
      <w:numFmt w:val="decimal"/>
      <w:lvlText w:val="%4."/>
      <w:lvlJc w:val="left"/>
      <w:pPr>
        <w:ind w:left="2750" w:hanging="360"/>
      </w:pPr>
    </w:lvl>
    <w:lvl w:ilvl="4" w:tplc="04090019">
      <w:start w:val="1"/>
      <w:numFmt w:val="lowerLetter"/>
      <w:lvlText w:val="%5."/>
      <w:lvlJc w:val="left"/>
      <w:pPr>
        <w:ind w:left="3470" w:hanging="360"/>
      </w:pPr>
    </w:lvl>
    <w:lvl w:ilvl="5" w:tplc="0409001B">
      <w:start w:val="1"/>
      <w:numFmt w:val="lowerRoman"/>
      <w:lvlText w:val="%6."/>
      <w:lvlJc w:val="right"/>
      <w:pPr>
        <w:ind w:left="4190" w:hanging="180"/>
      </w:pPr>
    </w:lvl>
    <w:lvl w:ilvl="6" w:tplc="0409000F">
      <w:start w:val="1"/>
      <w:numFmt w:val="decimal"/>
      <w:lvlText w:val="%7."/>
      <w:lvlJc w:val="left"/>
      <w:pPr>
        <w:ind w:left="4910" w:hanging="360"/>
      </w:pPr>
    </w:lvl>
    <w:lvl w:ilvl="7" w:tplc="04090019">
      <w:start w:val="1"/>
      <w:numFmt w:val="lowerLetter"/>
      <w:lvlText w:val="%8."/>
      <w:lvlJc w:val="left"/>
      <w:pPr>
        <w:ind w:left="5630" w:hanging="360"/>
      </w:pPr>
    </w:lvl>
    <w:lvl w:ilvl="8" w:tplc="0409001B">
      <w:start w:val="1"/>
      <w:numFmt w:val="lowerRoman"/>
      <w:lvlText w:val="%9."/>
      <w:lvlJc w:val="right"/>
      <w:pPr>
        <w:ind w:left="635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F6"/>
    <w:rsid w:val="000034ED"/>
    <w:rsid w:val="00011612"/>
    <w:rsid w:val="000246E7"/>
    <w:rsid w:val="00030254"/>
    <w:rsid w:val="000338F6"/>
    <w:rsid w:val="000342B8"/>
    <w:rsid w:val="00050161"/>
    <w:rsid w:val="00050C30"/>
    <w:rsid w:val="00061C0A"/>
    <w:rsid w:val="0006687A"/>
    <w:rsid w:val="000757DE"/>
    <w:rsid w:val="00085A03"/>
    <w:rsid w:val="000A714A"/>
    <w:rsid w:val="000A7ACB"/>
    <w:rsid w:val="000B20F1"/>
    <w:rsid w:val="000B6B1A"/>
    <w:rsid w:val="000C4CFA"/>
    <w:rsid w:val="000F01E6"/>
    <w:rsid w:val="000F4738"/>
    <w:rsid w:val="000F5167"/>
    <w:rsid w:val="00110365"/>
    <w:rsid w:val="0011314E"/>
    <w:rsid w:val="00113B6E"/>
    <w:rsid w:val="0012076D"/>
    <w:rsid w:val="001239B3"/>
    <w:rsid w:val="00123CE8"/>
    <w:rsid w:val="00143173"/>
    <w:rsid w:val="00143EB1"/>
    <w:rsid w:val="00144B00"/>
    <w:rsid w:val="00182917"/>
    <w:rsid w:val="00185299"/>
    <w:rsid w:val="001B43EF"/>
    <w:rsid w:val="001C67A1"/>
    <w:rsid w:val="001E28BD"/>
    <w:rsid w:val="001E6C3A"/>
    <w:rsid w:val="001F0D09"/>
    <w:rsid w:val="001F45F4"/>
    <w:rsid w:val="001F7458"/>
    <w:rsid w:val="002162EC"/>
    <w:rsid w:val="00240ED0"/>
    <w:rsid w:val="00243704"/>
    <w:rsid w:val="0024673A"/>
    <w:rsid w:val="00265652"/>
    <w:rsid w:val="00275243"/>
    <w:rsid w:val="002A18C9"/>
    <w:rsid w:val="002A2531"/>
    <w:rsid w:val="002A5F70"/>
    <w:rsid w:val="002B3F4D"/>
    <w:rsid w:val="002C4F0C"/>
    <w:rsid w:val="002E051F"/>
    <w:rsid w:val="002E4022"/>
    <w:rsid w:val="00327B24"/>
    <w:rsid w:val="00344463"/>
    <w:rsid w:val="00346F23"/>
    <w:rsid w:val="00350F2A"/>
    <w:rsid w:val="00352785"/>
    <w:rsid w:val="0035719E"/>
    <w:rsid w:val="003672B2"/>
    <w:rsid w:val="003722B5"/>
    <w:rsid w:val="00383D6A"/>
    <w:rsid w:val="00397EB9"/>
    <w:rsid w:val="003A0D71"/>
    <w:rsid w:val="003A3900"/>
    <w:rsid w:val="003B38C8"/>
    <w:rsid w:val="003C09A3"/>
    <w:rsid w:val="003D5704"/>
    <w:rsid w:val="003D676D"/>
    <w:rsid w:val="003F568B"/>
    <w:rsid w:val="003F6418"/>
    <w:rsid w:val="004012CC"/>
    <w:rsid w:val="00402C42"/>
    <w:rsid w:val="0041771F"/>
    <w:rsid w:val="004245D4"/>
    <w:rsid w:val="00437BFD"/>
    <w:rsid w:val="00464C49"/>
    <w:rsid w:val="0047010D"/>
    <w:rsid w:val="0047593C"/>
    <w:rsid w:val="00487EFB"/>
    <w:rsid w:val="004A3342"/>
    <w:rsid w:val="004F438F"/>
    <w:rsid w:val="004F53E3"/>
    <w:rsid w:val="004F55D3"/>
    <w:rsid w:val="004F7365"/>
    <w:rsid w:val="00502BA4"/>
    <w:rsid w:val="005070D8"/>
    <w:rsid w:val="00516DBF"/>
    <w:rsid w:val="00524BC8"/>
    <w:rsid w:val="00527275"/>
    <w:rsid w:val="00536843"/>
    <w:rsid w:val="0054077B"/>
    <w:rsid w:val="00541F19"/>
    <w:rsid w:val="005466A4"/>
    <w:rsid w:val="00595C67"/>
    <w:rsid w:val="00595E98"/>
    <w:rsid w:val="005A4BF0"/>
    <w:rsid w:val="005A516B"/>
    <w:rsid w:val="005A6D4F"/>
    <w:rsid w:val="005B262B"/>
    <w:rsid w:val="005C2328"/>
    <w:rsid w:val="005D7EF9"/>
    <w:rsid w:val="005E4D34"/>
    <w:rsid w:val="00627D9E"/>
    <w:rsid w:val="00664603"/>
    <w:rsid w:val="00664D22"/>
    <w:rsid w:val="0067525B"/>
    <w:rsid w:val="00680497"/>
    <w:rsid w:val="0069328A"/>
    <w:rsid w:val="006944D9"/>
    <w:rsid w:val="00694F1A"/>
    <w:rsid w:val="006979F5"/>
    <w:rsid w:val="006A3709"/>
    <w:rsid w:val="006B2E10"/>
    <w:rsid w:val="006B3119"/>
    <w:rsid w:val="006B330A"/>
    <w:rsid w:val="006B402E"/>
    <w:rsid w:val="006C578D"/>
    <w:rsid w:val="006D2345"/>
    <w:rsid w:val="006D7D02"/>
    <w:rsid w:val="006F4281"/>
    <w:rsid w:val="00701A31"/>
    <w:rsid w:val="0070212D"/>
    <w:rsid w:val="007130DD"/>
    <w:rsid w:val="0072600C"/>
    <w:rsid w:val="00734C8C"/>
    <w:rsid w:val="00737B66"/>
    <w:rsid w:val="0074643B"/>
    <w:rsid w:val="00752490"/>
    <w:rsid w:val="007545EF"/>
    <w:rsid w:val="00760F71"/>
    <w:rsid w:val="007807EE"/>
    <w:rsid w:val="00781986"/>
    <w:rsid w:val="007820C0"/>
    <w:rsid w:val="00783982"/>
    <w:rsid w:val="00785291"/>
    <w:rsid w:val="00786954"/>
    <w:rsid w:val="007949B7"/>
    <w:rsid w:val="00797E41"/>
    <w:rsid w:val="007A0414"/>
    <w:rsid w:val="007A4E2B"/>
    <w:rsid w:val="007C1C83"/>
    <w:rsid w:val="007D0567"/>
    <w:rsid w:val="007E4D82"/>
    <w:rsid w:val="007F50A9"/>
    <w:rsid w:val="00804104"/>
    <w:rsid w:val="008147E3"/>
    <w:rsid w:val="00841905"/>
    <w:rsid w:val="00843F91"/>
    <w:rsid w:val="00855E4D"/>
    <w:rsid w:val="00862E0D"/>
    <w:rsid w:val="008633B9"/>
    <w:rsid w:val="008723C5"/>
    <w:rsid w:val="0088378B"/>
    <w:rsid w:val="008963F7"/>
    <w:rsid w:val="008A7F50"/>
    <w:rsid w:val="008B0830"/>
    <w:rsid w:val="008B37DB"/>
    <w:rsid w:val="008C0A17"/>
    <w:rsid w:val="008D172B"/>
    <w:rsid w:val="008D2F83"/>
    <w:rsid w:val="008D4F9A"/>
    <w:rsid w:val="008E787C"/>
    <w:rsid w:val="008F464C"/>
    <w:rsid w:val="00916ED4"/>
    <w:rsid w:val="00926141"/>
    <w:rsid w:val="009332B0"/>
    <w:rsid w:val="009332F7"/>
    <w:rsid w:val="00934514"/>
    <w:rsid w:val="009461EE"/>
    <w:rsid w:val="00954C32"/>
    <w:rsid w:val="00972AB1"/>
    <w:rsid w:val="00980A1A"/>
    <w:rsid w:val="00984B5E"/>
    <w:rsid w:val="009A607F"/>
    <w:rsid w:val="009B500E"/>
    <w:rsid w:val="009C6CB4"/>
    <w:rsid w:val="009D417E"/>
    <w:rsid w:val="009E1D59"/>
    <w:rsid w:val="009F44AA"/>
    <w:rsid w:val="00A143AF"/>
    <w:rsid w:val="00A16C25"/>
    <w:rsid w:val="00A315BC"/>
    <w:rsid w:val="00A53B29"/>
    <w:rsid w:val="00A62AAD"/>
    <w:rsid w:val="00A65D4D"/>
    <w:rsid w:val="00A730CC"/>
    <w:rsid w:val="00A7505F"/>
    <w:rsid w:val="00A805F6"/>
    <w:rsid w:val="00A83B4E"/>
    <w:rsid w:val="00A90272"/>
    <w:rsid w:val="00AA4F38"/>
    <w:rsid w:val="00AC5578"/>
    <w:rsid w:val="00AE626E"/>
    <w:rsid w:val="00AF2E44"/>
    <w:rsid w:val="00AF57A2"/>
    <w:rsid w:val="00B36712"/>
    <w:rsid w:val="00B71B51"/>
    <w:rsid w:val="00B80DA8"/>
    <w:rsid w:val="00B81D7B"/>
    <w:rsid w:val="00B90348"/>
    <w:rsid w:val="00B9398A"/>
    <w:rsid w:val="00BA23AB"/>
    <w:rsid w:val="00BA29DA"/>
    <w:rsid w:val="00BA4812"/>
    <w:rsid w:val="00BA515D"/>
    <w:rsid w:val="00BA5678"/>
    <w:rsid w:val="00BB2E81"/>
    <w:rsid w:val="00BB61DC"/>
    <w:rsid w:val="00BC3032"/>
    <w:rsid w:val="00BC57EC"/>
    <w:rsid w:val="00BD6CA2"/>
    <w:rsid w:val="00BE2B91"/>
    <w:rsid w:val="00BE4734"/>
    <w:rsid w:val="00BF4D20"/>
    <w:rsid w:val="00C027B6"/>
    <w:rsid w:val="00C436ED"/>
    <w:rsid w:val="00C50121"/>
    <w:rsid w:val="00C50545"/>
    <w:rsid w:val="00C60FC0"/>
    <w:rsid w:val="00C63867"/>
    <w:rsid w:val="00C678AC"/>
    <w:rsid w:val="00C927A2"/>
    <w:rsid w:val="00CA30AB"/>
    <w:rsid w:val="00CC6436"/>
    <w:rsid w:val="00CD2142"/>
    <w:rsid w:val="00CF1127"/>
    <w:rsid w:val="00CF1C6D"/>
    <w:rsid w:val="00CF54B6"/>
    <w:rsid w:val="00CF5E56"/>
    <w:rsid w:val="00D01310"/>
    <w:rsid w:val="00D13B1F"/>
    <w:rsid w:val="00D218DA"/>
    <w:rsid w:val="00D26ECD"/>
    <w:rsid w:val="00D4235D"/>
    <w:rsid w:val="00D56D08"/>
    <w:rsid w:val="00D646E5"/>
    <w:rsid w:val="00D675EC"/>
    <w:rsid w:val="00D7151A"/>
    <w:rsid w:val="00D7771C"/>
    <w:rsid w:val="00DA3227"/>
    <w:rsid w:val="00DB436D"/>
    <w:rsid w:val="00DB5674"/>
    <w:rsid w:val="00DC29E9"/>
    <w:rsid w:val="00DC407E"/>
    <w:rsid w:val="00DD1E2F"/>
    <w:rsid w:val="00DE4BA9"/>
    <w:rsid w:val="00DE65B4"/>
    <w:rsid w:val="00DE683D"/>
    <w:rsid w:val="00E10276"/>
    <w:rsid w:val="00E1032D"/>
    <w:rsid w:val="00E205DC"/>
    <w:rsid w:val="00E337BD"/>
    <w:rsid w:val="00E3388D"/>
    <w:rsid w:val="00E500E4"/>
    <w:rsid w:val="00E73704"/>
    <w:rsid w:val="00E85568"/>
    <w:rsid w:val="00E85864"/>
    <w:rsid w:val="00E9353B"/>
    <w:rsid w:val="00E960F7"/>
    <w:rsid w:val="00E96E70"/>
    <w:rsid w:val="00EA30FB"/>
    <w:rsid w:val="00EB13FA"/>
    <w:rsid w:val="00EC2E7D"/>
    <w:rsid w:val="00EC696B"/>
    <w:rsid w:val="00EC6B75"/>
    <w:rsid w:val="00EE3450"/>
    <w:rsid w:val="00EE5097"/>
    <w:rsid w:val="00F160DD"/>
    <w:rsid w:val="00F16CC2"/>
    <w:rsid w:val="00F177C5"/>
    <w:rsid w:val="00F334D6"/>
    <w:rsid w:val="00F55914"/>
    <w:rsid w:val="00F57622"/>
    <w:rsid w:val="00F619B2"/>
    <w:rsid w:val="00F657E5"/>
    <w:rsid w:val="00F6582C"/>
    <w:rsid w:val="00F667A7"/>
    <w:rsid w:val="00F7077A"/>
    <w:rsid w:val="00F71971"/>
    <w:rsid w:val="00F7427B"/>
    <w:rsid w:val="00F80119"/>
    <w:rsid w:val="00F819DC"/>
    <w:rsid w:val="00F82398"/>
    <w:rsid w:val="00FA512A"/>
    <w:rsid w:val="00FB7BF0"/>
    <w:rsid w:val="00FD5B15"/>
    <w:rsid w:val="00FF1A13"/>
    <w:rsid w:val="00FF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A0D77"/>
  <w15:docId w15:val="{321A0FD2-863A-45F3-AD60-387265A8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55D3"/>
    <w:rPr>
      <w:color w:val="808080"/>
    </w:rPr>
  </w:style>
  <w:style w:type="table" w:customStyle="1" w:styleId="GridTable6Colorful-Accent51">
    <w:name w:val="Grid Table 6 Colorful - Accent 51"/>
    <w:basedOn w:val="TableNormal"/>
    <w:uiPriority w:val="51"/>
    <w:rsid w:val="00EC6B7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08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D56D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F5762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C"/>
  </w:style>
  <w:style w:type="paragraph" w:styleId="Footer">
    <w:name w:val="footer"/>
    <w:basedOn w:val="Normal"/>
    <w:link w:val="Foot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C"/>
  </w:style>
  <w:style w:type="table" w:customStyle="1" w:styleId="PlainTable31">
    <w:name w:val="Plain Table 31"/>
    <w:basedOn w:val="TableNormal"/>
    <w:uiPriority w:val="43"/>
    <w:rsid w:val="00AA4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3B38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83B4E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B2E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1A538-A0CE-44B7-BD94-01994E0099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7CFD4F-3C96-47EC-8B7F-5E67A25AC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oveis</dc:creator>
  <cp:lastModifiedBy>Bahar</cp:lastModifiedBy>
  <cp:revision>4</cp:revision>
  <cp:lastPrinted>2018-12-16T17:50:00Z</cp:lastPrinted>
  <dcterms:created xsi:type="dcterms:W3CDTF">2018-12-16T17:48:00Z</dcterms:created>
  <dcterms:modified xsi:type="dcterms:W3CDTF">2018-12-16T17:52:00Z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-547880873</vt:i4>
  </property>
</Properties>
</file>