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7B" w:rsidRPr="00A31D06" w:rsidRDefault="009F037C" w:rsidP="009F037C">
      <w:pPr>
        <w:tabs>
          <w:tab w:val="center" w:pos="5233"/>
          <w:tab w:val="left" w:pos="9298"/>
        </w:tabs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ab/>
      </w:r>
      <w:r w:rsidR="00E17ABB">
        <w:rPr>
          <w:rFonts w:ascii="Arial" w:hAnsi="Arial" w:cs="Arial" w:hint="cs"/>
          <w:b/>
          <w:bCs/>
          <w:rtl/>
          <w:lang w:bidi="fa-IR"/>
        </w:rPr>
        <w:t>بنام خدا</w:t>
      </w:r>
      <w:r>
        <w:rPr>
          <w:rFonts w:ascii="Arial" w:hAnsi="Arial" w:cs="Arial"/>
          <w:b/>
          <w:bCs/>
          <w:rtl/>
          <w:lang w:bidi="fa-IR"/>
        </w:rPr>
        <w:tab/>
      </w:r>
    </w:p>
    <w:tbl>
      <w:tblPr>
        <w:bidiVisual/>
        <w:tblW w:w="9923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402"/>
        <w:gridCol w:w="3316"/>
      </w:tblGrid>
      <w:tr w:rsidR="00816F4C" w:rsidRPr="00A31D06" w:rsidTr="00ED6C77">
        <w:tc>
          <w:tcPr>
            <w:tcW w:w="3205" w:type="dxa"/>
          </w:tcPr>
          <w:p w:rsidR="00816F4C" w:rsidRPr="00A31D06" w:rsidRDefault="00E34024" w:rsidP="00A31D06">
            <w:pPr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امتحان درس </w:t>
            </w:r>
            <w:r w:rsid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: </w:t>
            </w:r>
            <w:r w:rsidR="00A4606F">
              <w:rPr>
                <w:rFonts w:ascii="Arial" w:hAnsi="Arial" w:cs="Arial" w:hint="cs"/>
                <w:b/>
                <w:bCs/>
                <w:rtl/>
                <w:lang w:bidi="fa-IR"/>
              </w:rPr>
              <w:t>نقشه کشی معماری</w:t>
            </w:r>
          </w:p>
        </w:tc>
        <w:tc>
          <w:tcPr>
            <w:tcW w:w="3402" w:type="dxa"/>
          </w:tcPr>
          <w:p w:rsidR="00816F4C" w:rsidRPr="00A31D06" w:rsidRDefault="00E34024" w:rsidP="000C1823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هنرستان </w:t>
            </w:r>
            <w:r w:rsidR="000C1823">
              <w:rPr>
                <w:rFonts w:ascii="Arial" w:hAnsi="Arial" w:cs="Arial" w:hint="cs"/>
                <w:b/>
                <w:bCs/>
                <w:rtl/>
                <w:lang w:bidi="fa-IR"/>
              </w:rPr>
              <w:t>امام علی ( ع )</w:t>
            </w:r>
          </w:p>
        </w:tc>
        <w:tc>
          <w:tcPr>
            <w:tcW w:w="3316" w:type="dxa"/>
          </w:tcPr>
          <w:p w:rsidR="00816F4C" w:rsidRPr="00A31D06" w:rsidRDefault="0095673F" w:rsidP="00370BF0">
            <w:pPr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           </w:t>
            </w:r>
            <w:r w:rsidR="007641AB" w:rsidRP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تاریخ : </w:t>
            </w:r>
            <w:r w:rsidR="00370BF0">
              <w:rPr>
                <w:rFonts w:ascii="Arial" w:hAnsi="Arial" w:cs="Arial" w:hint="cs"/>
                <w:b/>
                <w:bCs/>
                <w:rtl/>
                <w:lang w:bidi="fa-IR"/>
              </w:rPr>
              <w:t>شهریور</w:t>
            </w:r>
            <w:r w:rsidR="000C1823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97</w:t>
            </w:r>
          </w:p>
        </w:tc>
      </w:tr>
      <w:tr w:rsidR="00816F4C" w:rsidRPr="00A31D06" w:rsidTr="00ED6C77">
        <w:tc>
          <w:tcPr>
            <w:tcW w:w="3205" w:type="dxa"/>
          </w:tcPr>
          <w:p w:rsidR="00816F4C" w:rsidRPr="00A31D06" w:rsidRDefault="007641AB" w:rsidP="00A31D06">
            <w:pPr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رشته : </w:t>
            </w:r>
            <w:r w:rsid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نقشه کشی معماری </w:t>
            </w:r>
          </w:p>
        </w:tc>
        <w:tc>
          <w:tcPr>
            <w:tcW w:w="3402" w:type="dxa"/>
          </w:tcPr>
          <w:p w:rsidR="00816F4C" w:rsidRPr="00A31D06" w:rsidRDefault="000C1823" w:rsidP="000C1823">
            <w:pPr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پایه یازدهم</w:t>
            </w:r>
            <w:r w:rsidR="007641AB" w:rsidRP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آموزش متوسطه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دوره دوم</w:t>
            </w:r>
          </w:p>
        </w:tc>
        <w:tc>
          <w:tcPr>
            <w:tcW w:w="3316" w:type="dxa"/>
          </w:tcPr>
          <w:p w:rsidR="00816F4C" w:rsidRPr="00A31D06" w:rsidRDefault="0095673F" w:rsidP="0095673F">
            <w:pPr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       </w:t>
            </w:r>
            <w:r w:rsidR="007641AB" w:rsidRP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مدت امتحان :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20</w:t>
            </w:r>
            <w:r w:rsidR="007641AB" w:rsidRP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دقیقه </w:t>
            </w:r>
          </w:p>
        </w:tc>
      </w:tr>
      <w:tr w:rsidR="00816F4C" w:rsidRPr="00A31D06" w:rsidTr="00764FA7">
        <w:tc>
          <w:tcPr>
            <w:tcW w:w="9923" w:type="dxa"/>
            <w:gridSpan w:val="3"/>
          </w:tcPr>
          <w:p w:rsidR="00816F4C" w:rsidRPr="00A31D06" w:rsidRDefault="007641AB" w:rsidP="006044B5">
            <w:pPr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A31D06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نام و نام خانوادگی : </w:t>
            </w:r>
          </w:p>
        </w:tc>
      </w:tr>
    </w:tbl>
    <w:p w:rsidR="0095673F" w:rsidRPr="00F033F0" w:rsidRDefault="0095673F" w:rsidP="0095673F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tbl>
      <w:tblPr>
        <w:bidiVisual/>
        <w:tblW w:w="9923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8"/>
        <w:gridCol w:w="4275"/>
        <w:gridCol w:w="666"/>
        <w:gridCol w:w="743"/>
        <w:gridCol w:w="3056"/>
        <w:gridCol w:w="610"/>
      </w:tblGrid>
      <w:tr w:rsidR="009443A7" w:rsidRPr="00EC6A0D" w:rsidTr="004E29F6">
        <w:tc>
          <w:tcPr>
            <w:tcW w:w="575" w:type="dxa"/>
            <w:gridSpan w:val="2"/>
          </w:tcPr>
          <w:p w:rsidR="0095673F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  <w:p w:rsidR="00816F4C" w:rsidRPr="00EC6A0D" w:rsidRDefault="00A4606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8818C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8732" w:type="dxa"/>
            <w:gridSpan w:val="4"/>
          </w:tcPr>
          <w:p w:rsidR="00A4606F" w:rsidRDefault="00344505" w:rsidP="009443A7">
            <w:pPr>
              <w:tabs>
                <w:tab w:val="center" w:pos="3492"/>
                <w:tab w:val="left" w:pos="4973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حداقل </w:t>
            </w:r>
            <w:r w:rsidR="00FD0D0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عرض پله متعارف برای ساختمانهای مسکونی چند سانتی متر است؟</w:t>
            </w:r>
          </w:p>
          <w:p w:rsidR="00FD0D0D" w:rsidRDefault="00FD0D0D" w:rsidP="009443A7">
            <w:pPr>
              <w:tabs>
                <w:tab w:val="center" w:pos="3492"/>
                <w:tab w:val="left" w:pos="4973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الف) 60                ب) 80                            ج) 100                   د) 150</w:t>
            </w:r>
          </w:p>
          <w:p w:rsidR="0095673F" w:rsidRPr="008818CD" w:rsidRDefault="0095673F" w:rsidP="009443A7">
            <w:pPr>
              <w:tabs>
                <w:tab w:val="center" w:pos="3492"/>
                <w:tab w:val="left" w:pos="4973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6" w:type="dxa"/>
          </w:tcPr>
          <w:p w:rsidR="002C124A" w:rsidRPr="00EC6A0D" w:rsidRDefault="002C124A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  <w:p w:rsidR="002C124A" w:rsidRPr="00EC6A0D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B619B1" w:rsidRPr="00EC6A0D" w:rsidTr="00A05A53">
        <w:tc>
          <w:tcPr>
            <w:tcW w:w="575" w:type="dxa"/>
            <w:gridSpan w:val="2"/>
          </w:tcPr>
          <w:p w:rsidR="00237697" w:rsidRPr="00E17ABB" w:rsidRDefault="008818CD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2)</w:t>
            </w:r>
          </w:p>
        </w:tc>
        <w:tc>
          <w:tcPr>
            <w:tcW w:w="5185" w:type="dxa"/>
            <w:gridSpan w:val="2"/>
            <w:tcBorders>
              <w:right w:val="single" w:sz="4" w:space="0" w:color="FFFFFF"/>
            </w:tcBorders>
          </w:tcPr>
          <w:p w:rsidR="00EC44DB" w:rsidRPr="008818CD" w:rsidRDefault="00EC44DB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مقطع شکل مقابل مربوط به کدام نوع پله می باشد.</w:t>
            </w:r>
          </w:p>
          <w:p w:rsidR="00EC44DB" w:rsidRPr="008818CD" w:rsidRDefault="00EC44DB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الف)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پلکان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L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  بدون پاگرد</w:t>
            </w: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EC44DB" w:rsidRPr="008818CD" w:rsidRDefault="00EC44DB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ب)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 پلکان گرد</w:t>
            </w:r>
          </w:p>
          <w:p w:rsidR="00EC44DB" w:rsidRPr="008818CD" w:rsidRDefault="00EC44DB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ج)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پلکان مستقیم</w:t>
            </w:r>
          </w:p>
          <w:p w:rsidR="00EC44DB" w:rsidRPr="008818CD" w:rsidRDefault="00EC44DB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د)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دو طرفه با پاگرد</w:t>
            </w:r>
          </w:p>
          <w:p w:rsidR="00237697" w:rsidRPr="00F635F8" w:rsidRDefault="00237697" w:rsidP="009443A7"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  <w:tc>
          <w:tcPr>
            <w:tcW w:w="3547" w:type="dxa"/>
            <w:gridSpan w:val="2"/>
            <w:tcBorders>
              <w:left w:val="single" w:sz="4" w:space="0" w:color="FFFFFF"/>
            </w:tcBorders>
          </w:tcPr>
          <w:p w:rsidR="00237697" w:rsidRPr="008818CD" w:rsidRDefault="000C1823" w:rsidP="009443A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113280" cy="1285240"/>
                  <wp:effectExtent l="1905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</w:tcPr>
          <w:p w:rsidR="00237697" w:rsidRPr="00EC6A0D" w:rsidRDefault="00237697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  <w:p w:rsidR="00237697" w:rsidRPr="00EC6A0D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443A7" w:rsidRPr="00EC6A0D" w:rsidTr="004E29F6">
        <w:trPr>
          <w:trHeight w:val="910"/>
        </w:trPr>
        <w:tc>
          <w:tcPr>
            <w:tcW w:w="575" w:type="dxa"/>
            <w:gridSpan w:val="2"/>
          </w:tcPr>
          <w:p w:rsidR="00E17ABB" w:rsidRPr="00EC6A0D" w:rsidRDefault="00237697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3)</w:t>
            </w:r>
          </w:p>
        </w:tc>
        <w:tc>
          <w:tcPr>
            <w:tcW w:w="8732" w:type="dxa"/>
            <w:gridSpan w:val="4"/>
            <w:tcBorders>
              <w:bottom w:val="single" w:sz="4" w:space="0" w:color="auto"/>
            </w:tcBorders>
          </w:tcPr>
          <w:p w:rsidR="00EC6C26" w:rsidRDefault="00EC6C26" w:rsidP="009443A7">
            <w:pPr>
              <w:tabs>
                <w:tab w:val="left" w:pos="589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حداکثر زاویه مناسب در پرسپکتیو های مرکزی چند درجه است؟</w:t>
            </w:r>
          </w:p>
          <w:p w:rsidR="00E17ABB" w:rsidRPr="008818CD" w:rsidRDefault="00EC6C26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الف) 30                      ب) 45                          ج) 60                             د) 90</w:t>
            </w: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616" w:type="dxa"/>
          </w:tcPr>
          <w:p w:rsidR="00E17ABB" w:rsidRDefault="00E17ABB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  <w:p w:rsidR="00E17ABB" w:rsidRPr="00EC6A0D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443A7" w:rsidRPr="00EC6A0D" w:rsidTr="004E29F6">
        <w:trPr>
          <w:trHeight w:val="1005"/>
        </w:trPr>
        <w:tc>
          <w:tcPr>
            <w:tcW w:w="575" w:type="dxa"/>
            <w:gridSpan w:val="2"/>
          </w:tcPr>
          <w:p w:rsidR="00862B96" w:rsidRDefault="00862B96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4)</w:t>
            </w:r>
          </w:p>
        </w:tc>
        <w:tc>
          <w:tcPr>
            <w:tcW w:w="8732" w:type="dxa"/>
            <w:gridSpan w:val="4"/>
            <w:tcBorders>
              <w:bottom w:val="single" w:sz="4" w:space="0" w:color="auto"/>
            </w:tcBorders>
          </w:tcPr>
          <w:p w:rsidR="00862B96" w:rsidRDefault="0034460A" w:rsidP="009443A7">
            <w:pPr>
              <w:tabs>
                <w:tab w:val="left" w:pos="589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کدام گزینه در رابطه با خط افق </w:t>
            </w:r>
            <w:r w:rsidRPr="0034460A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صحیح است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؟</w:t>
            </w:r>
          </w:p>
          <w:p w:rsidR="0034460A" w:rsidRDefault="0034460A" w:rsidP="009443A7">
            <w:pPr>
              <w:tabs>
                <w:tab w:val="left" w:pos="589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الف) در صورتی که جسم پائین تر از خط دید ناظر باشد خط افق نیز پایین تر  قرار خواهد گرفت.</w:t>
            </w:r>
          </w:p>
          <w:p w:rsidR="0034460A" w:rsidRDefault="0034460A" w:rsidP="009443A7">
            <w:pPr>
              <w:tabs>
                <w:tab w:val="left" w:pos="589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ب) اجسام همیشه بالاتر از خط افق قرار می گیرند</w:t>
            </w:r>
          </w:p>
          <w:p w:rsidR="0034460A" w:rsidRDefault="0034460A" w:rsidP="009443A7">
            <w:pPr>
              <w:tabs>
                <w:tab w:val="left" w:pos="589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ج) محل خط افق وابسته به محل دید ناظر است.</w:t>
            </w:r>
          </w:p>
          <w:p w:rsidR="0034460A" w:rsidRDefault="0034460A" w:rsidP="009443A7">
            <w:pPr>
              <w:tabs>
                <w:tab w:val="left" w:pos="589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د) برای یک ناظر خط افق با توجه به اجسام متفاوت تغییر می کند.</w:t>
            </w:r>
          </w:p>
          <w:p w:rsidR="0034460A" w:rsidRPr="008818CD" w:rsidRDefault="0034460A" w:rsidP="009443A7">
            <w:pPr>
              <w:tabs>
                <w:tab w:val="left" w:pos="589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6" w:type="dxa"/>
          </w:tcPr>
          <w:p w:rsidR="00862B96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443A7" w:rsidRPr="00EC6A0D" w:rsidTr="004E29F6">
        <w:trPr>
          <w:trHeight w:val="64"/>
        </w:trPr>
        <w:tc>
          <w:tcPr>
            <w:tcW w:w="575" w:type="dxa"/>
            <w:gridSpan w:val="2"/>
          </w:tcPr>
          <w:p w:rsidR="00E17ABB" w:rsidRDefault="00793789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5)</w:t>
            </w:r>
          </w:p>
          <w:p w:rsidR="00793789" w:rsidRDefault="00793789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  <w:p w:rsidR="00793789" w:rsidRDefault="00793789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D9F" w:rsidRDefault="00ED147F" w:rsidP="009443A7">
            <w:pPr>
              <w:tabs>
                <w:tab w:val="left" w:pos="713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خطی که با صفحه ای موازی باشد سایه ی خط بر روی آن صفحه:</w:t>
            </w:r>
          </w:p>
          <w:p w:rsidR="00ED147F" w:rsidRDefault="00ED147F" w:rsidP="009443A7">
            <w:pPr>
              <w:tabs>
                <w:tab w:val="left" w:pos="713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الف) با آن خط مایل است                                 ب) رابطه ای با آن ندارد</w:t>
            </w:r>
          </w:p>
          <w:p w:rsidR="00ED147F" w:rsidRDefault="00ED147F" w:rsidP="009443A7">
            <w:pPr>
              <w:tabs>
                <w:tab w:val="left" w:pos="713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ج) با آن خط موازی است                                 د) با آن خط موازی نیست</w:t>
            </w:r>
          </w:p>
          <w:p w:rsidR="00A06452" w:rsidRPr="008818CD" w:rsidRDefault="00A06452" w:rsidP="009443A7">
            <w:pPr>
              <w:tabs>
                <w:tab w:val="left" w:pos="713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6" w:type="dxa"/>
          </w:tcPr>
          <w:p w:rsidR="00E17ABB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B619B1" w:rsidRPr="00EC6A0D" w:rsidTr="00A05A53">
        <w:trPr>
          <w:trHeight w:val="339"/>
        </w:trPr>
        <w:tc>
          <w:tcPr>
            <w:tcW w:w="575" w:type="dxa"/>
            <w:gridSpan w:val="2"/>
          </w:tcPr>
          <w:p w:rsidR="00AE7180" w:rsidRPr="00EC6A0D" w:rsidRDefault="00AE7180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6)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3B0536" w:rsidRDefault="00FF52D6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شکل روبه رو مربوط به نمایش کدام در می باشد</w:t>
            </w:r>
          </w:p>
          <w:p w:rsidR="00FF52D6" w:rsidRDefault="00FF52D6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  <w:p w:rsidR="00FF52D6" w:rsidRDefault="00FF52D6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الف) تاشو                  ب) کرکره ای بالا رونده</w:t>
            </w:r>
          </w:p>
          <w:p w:rsidR="00FF52D6" w:rsidRPr="008818CD" w:rsidRDefault="00FF52D6" w:rsidP="009443A7">
            <w:pPr>
              <w:tabs>
                <w:tab w:val="left" w:pos="3990"/>
                <w:tab w:val="left" w:pos="45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ج) آکاردونی                د) بالا رونده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</w:tcPr>
          <w:p w:rsidR="00AE7180" w:rsidRPr="008818CD" w:rsidRDefault="000C1823" w:rsidP="009443A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044700" cy="131953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</w:tcPr>
          <w:p w:rsidR="00AE7180" w:rsidRPr="00EC6A0D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443A7" w:rsidRPr="00EC6A0D" w:rsidTr="004E29F6">
        <w:trPr>
          <w:trHeight w:val="761"/>
        </w:trPr>
        <w:tc>
          <w:tcPr>
            <w:tcW w:w="575" w:type="dxa"/>
            <w:gridSpan w:val="2"/>
          </w:tcPr>
          <w:p w:rsidR="00294D9D" w:rsidRPr="00EC6A0D" w:rsidRDefault="003B0536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7)</w:t>
            </w:r>
          </w:p>
        </w:tc>
        <w:tc>
          <w:tcPr>
            <w:tcW w:w="8732" w:type="dxa"/>
            <w:gridSpan w:val="4"/>
          </w:tcPr>
          <w:p w:rsidR="00D07608" w:rsidRDefault="00832CC8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عرض در برای فضای سرویس چند سانتی متر است؟</w:t>
            </w:r>
          </w:p>
          <w:p w:rsidR="00832CC8" w:rsidRPr="008818CD" w:rsidRDefault="00832CC8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الف) 95                           ب) 85                            ج) 90                 د)80</w:t>
            </w:r>
          </w:p>
        </w:tc>
        <w:tc>
          <w:tcPr>
            <w:tcW w:w="616" w:type="dxa"/>
          </w:tcPr>
          <w:p w:rsidR="00294D9D" w:rsidRPr="00EC6A0D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A93B73" w:rsidRPr="00EC6A0D" w:rsidTr="00A05A53">
        <w:trPr>
          <w:trHeight w:val="567"/>
        </w:trPr>
        <w:tc>
          <w:tcPr>
            <w:tcW w:w="575" w:type="dxa"/>
            <w:gridSpan w:val="2"/>
          </w:tcPr>
          <w:p w:rsidR="00A93B73" w:rsidRPr="00EC6A0D" w:rsidRDefault="00A93B73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8)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93B73" w:rsidRDefault="00A93B73" w:rsidP="009443A7">
            <w:pPr>
              <w:tabs>
                <w:tab w:val="center" w:pos="4277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منظور از کد گذاری مقابل کدام است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A93B73" w:rsidRDefault="00A93B73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الف) </w:t>
            </w:r>
            <w:r w:rsidR="00292EB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جزئیات در شماره 4 با جنس آلومینیم در نقشه شماره 7</w:t>
            </w:r>
          </w:p>
          <w:p w:rsidR="00292EBD" w:rsidRDefault="00292EBD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ب) جزئیات پنجره شماره 4 با جنس آلومینیم در نقشه شماره 7</w:t>
            </w:r>
          </w:p>
          <w:p w:rsidR="00292EBD" w:rsidRDefault="00292EBD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ج) دتایل شماره 4 واقع در نقشه معماری شماره 7</w:t>
            </w:r>
          </w:p>
          <w:p w:rsidR="00292EBD" w:rsidRPr="008818CD" w:rsidRDefault="00292EBD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د) در شماره 4 واقع در نقشه اجرایی </w:t>
            </w:r>
            <w:r w:rsidR="00851B0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شماره 7</w:t>
            </w:r>
          </w:p>
          <w:p w:rsidR="00A93B73" w:rsidRPr="008818CD" w:rsidRDefault="00A93B73" w:rsidP="009443A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A93B73" w:rsidRPr="008818CD" w:rsidRDefault="00A93B73" w:rsidP="009443A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>
              <w:object w:dxaOrig="240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pt;height:61.8pt" o:ole="">
                  <v:imagedata r:id="rId8" o:title=""/>
                </v:shape>
                <o:OLEObject Type="Embed" ProgID="PBrush" ShapeID="_x0000_i1025" DrawAspect="Content" ObjectID="_1590100669" r:id="rId9"/>
              </w:object>
            </w:r>
          </w:p>
        </w:tc>
        <w:tc>
          <w:tcPr>
            <w:tcW w:w="616" w:type="dxa"/>
          </w:tcPr>
          <w:p w:rsidR="00A93B73" w:rsidRPr="00EC6A0D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443A7" w:rsidRPr="00EC6A0D" w:rsidTr="004E29F6">
        <w:trPr>
          <w:trHeight w:val="414"/>
        </w:trPr>
        <w:tc>
          <w:tcPr>
            <w:tcW w:w="575" w:type="dxa"/>
            <w:gridSpan w:val="2"/>
          </w:tcPr>
          <w:p w:rsidR="00294D9D" w:rsidRPr="00EC6A0D" w:rsidRDefault="00AC7DED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9)</w:t>
            </w:r>
          </w:p>
        </w:tc>
        <w:tc>
          <w:tcPr>
            <w:tcW w:w="8732" w:type="dxa"/>
            <w:gridSpan w:val="4"/>
            <w:tcBorders>
              <w:bottom w:val="single" w:sz="4" w:space="0" w:color="auto"/>
            </w:tcBorders>
          </w:tcPr>
          <w:p w:rsidR="00ED19DE" w:rsidRPr="008818CD" w:rsidRDefault="00AC7DED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کدام گزینه در رابطه با خط افق صحیح است</w:t>
            </w:r>
          </w:p>
          <w:p w:rsidR="00AC7DED" w:rsidRPr="008818CD" w:rsidRDefault="00AC7DED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الف) </w:t>
            </w:r>
            <w:r w:rsidR="00D174CC"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محل خط افق وابسته به محل دید ناظر است.</w:t>
            </w:r>
          </w:p>
          <w:p w:rsidR="00AC7DED" w:rsidRPr="008818CD" w:rsidRDefault="00AC7DED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ب) اجسام همیشه بالاتر از خط افق قرار می گیرند.</w:t>
            </w:r>
          </w:p>
          <w:p w:rsidR="00D174CC" w:rsidRDefault="00AC7DED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ج) </w:t>
            </w:r>
            <w:r w:rsidR="00D174CC"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در صورتی که جسم پائین تر از دید خط ناظر باشد خط افق نیز پائین تر خواهد گرفت. </w:t>
            </w:r>
          </w:p>
          <w:p w:rsidR="00AC7DED" w:rsidRDefault="00AC7DED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818CD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د) برای یک ناظر خط افق با توجه به اجسام متفاوت تغییر می کند.</w:t>
            </w:r>
          </w:p>
          <w:p w:rsidR="0095673F" w:rsidRPr="008818CD" w:rsidRDefault="0095673F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6" w:type="dxa"/>
          </w:tcPr>
          <w:p w:rsidR="00294D9D" w:rsidRPr="00EC6A0D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443A7" w:rsidRPr="00EC6A0D" w:rsidTr="004E29F6">
        <w:trPr>
          <w:trHeight w:val="271"/>
        </w:trPr>
        <w:tc>
          <w:tcPr>
            <w:tcW w:w="575" w:type="dxa"/>
            <w:gridSpan w:val="2"/>
          </w:tcPr>
          <w:p w:rsidR="00294D9D" w:rsidRPr="00EC6A0D" w:rsidRDefault="000B4C68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10)</w:t>
            </w:r>
          </w:p>
        </w:tc>
        <w:tc>
          <w:tcPr>
            <w:tcW w:w="8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C90" w:rsidRDefault="009B2C97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ساختمانهایی که کف آن ها کمتر از یک طبقه باهم اختلاف سطح دارند چه نامیده می شوند؟</w:t>
            </w:r>
          </w:p>
          <w:p w:rsidR="009B2C97" w:rsidRPr="008818CD" w:rsidRDefault="009B2C97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الف) پیلوت                     ب) زیر زمین                     ج) نیم طبقه                د) موارد الف و ب</w:t>
            </w:r>
          </w:p>
          <w:p w:rsidR="00BB2C90" w:rsidRPr="008818CD" w:rsidRDefault="00BB2C90" w:rsidP="009443A7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6" w:type="dxa"/>
          </w:tcPr>
          <w:p w:rsidR="00294D9D" w:rsidRPr="00EC6A0D" w:rsidRDefault="0095673F" w:rsidP="009443A7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443A7" w:rsidTr="004E29F6">
        <w:tblPrEx>
          <w:tblLook w:val="0000"/>
        </w:tblPrEx>
        <w:trPr>
          <w:trHeight w:val="149"/>
        </w:trPr>
        <w:tc>
          <w:tcPr>
            <w:tcW w:w="567" w:type="dxa"/>
          </w:tcPr>
          <w:p w:rsidR="009443A7" w:rsidRDefault="009443A7" w:rsidP="009443A7">
            <w:pPr>
              <w:tabs>
                <w:tab w:val="left" w:pos="616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11)</w:t>
            </w:r>
          </w:p>
        </w:tc>
        <w:tc>
          <w:tcPr>
            <w:tcW w:w="8740" w:type="dxa"/>
            <w:gridSpan w:val="5"/>
          </w:tcPr>
          <w:p w:rsidR="009443A7" w:rsidRDefault="009443A7" w:rsidP="009443A7">
            <w:pPr>
              <w:tabs>
                <w:tab w:val="left" w:pos="616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دود کش باید نسبت به عناصر همجوار خود حداقل ............ قرلر بگیرد.</w:t>
            </w:r>
          </w:p>
          <w:p w:rsidR="009443A7" w:rsidRDefault="009443A7" w:rsidP="009443A7">
            <w:pPr>
              <w:tabs>
                <w:tab w:val="left" w:pos="616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الف) 60 سانتی متر بالاتر                              ب) 100 سانتی متر پایین تر</w:t>
            </w:r>
          </w:p>
          <w:p w:rsidR="009443A7" w:rsidRDefault="009443A7" w:rsidP="0095673F">
            <w:pPr>
              <w:tabs>
                <w:tab w:val="left" w:pos="616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ج) 60 سانتی متر پایین تر                             د) 100 سانتی متر بالاتر</w:t>
            </w:r>
          </w:p>
        </w:tc>
        <w:tc>
          <w:tcPr>
            <w:tcW w:w="616" w:type="dxa"/>
          </w:tcPr>
          <w:p w:rsidR="009443A7" w:rsidRDefault="0095673F" w:rsidP="009443A7">
            <w:pPr>
              <w:tabs>
                <w:tab w:val="left" w:pos="6161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443A7" w:rsidTr="004E29F6">
        <w:tblPrEx>
          <w:tblLook w:val="0000"/>
        </w:tblPrEx>
        <w:trPr>
          <w:trHeight w:val="99"/>
        </w:trPr>
        <w:tc>
          <w:tcPr>
            <w:tcW w:w="567" w:type="dxa"/>
          </w:tcPr>
          <w:p w:rsidR="009443A7" w:rsidRPr="001029C8" w:rsidRDefault="009443A7" w:rsidP="009443A7">
            <w:pPr>
              <w:tabs>
                <w:tab w:val="left" w:pos="6161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12)</w:t>
            </w:r>
          </w:p>
        </w:tc>
        <w:tc>
          <w:tcPr>
            <w:tcW w:w="8740" w:type="dxa"/>
            <w:gridSpan w:val="5"/>
          </w:tcPr>
          <w:p w:rsidR="009443A7" w:rsidRPr="005D15E8" w:rsidRDefault="009443A7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حداکثر ارتفاع کف تا زیر سقف پارکینگ چقدر است؟</w:t>
            </w:r>
          </w:p>
          <w:p w:rsidR="009443A7" w:rsidRPr="005D15E8" w:rsidRDefault="009443A7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 ) 220 سانتی متر                                    ب) 260 سانتی متر</w:t>
            </w:r>
          </w:p>
          <w:p w:rsidR="009443A7" w:rsidRPr="005D15E8" w:rsidRDefault="009443A7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240 سانتی متر                                        د) 280 سانتی متر</w:t>
            </w:r>
          </w:p>
          <w:p w:rsidR="009443A7" w:rsidRPr="005D15E8" w:rsidRDefault="009443A7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6" w:type="dxa"/>
          </w:tcPr>
          <w:p w:rsidR="009443A7" w:rsidRPr="001029C8" w:rsidRDefault="0095673F" w:rsidP="009443A7">
            <w:pPr>
              <w:tabs>
                <w:tab w:val="left" w:pos="6161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5/0</w:t>
            </w:r>
          </w:p>
        </w:tc>
      </w:tr>
      <w:tr w:rsidR="009443A7" w:rsidTr="004E29F6">
        <w:tblPrEx>
          <w:tblLook w:val="0000"/>
        </w:tblPrEx>
        <w:trPr>
          <w:trHeight w:val="163"/>
        </w:trPr>
        <w:tc>
          <w:tcPr>
            <w:tcW w:w="567" w:type="dxa"/>
          </w:tcPr>
          <w:p w:rsidR="009443A7" w:rsidRPr="001029C8" w:rsidRDefault="009443A7" w:rsidP="009443A7">
            <w:pPr>
              <w:tabs>
                <w:tab w:val="left" w:pos="6161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13)</w:t>
            </w:r>
          </w:p>
        </w:tc>
        <w:tc>
          <w:tcPr>
            <w:tcW w:w="8740" w:type="dxa"/>
            <w:gridSpan w:val="5"/>
          </w:tcPr>
          <w:p w:rsidR="009443A7" w:rsidRPr="005D15E8" w:rsidRDefault="009443A7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پلان بام برای چه مساحتی از بام " متر مربع " یک آبرو در نظر گرفته می شود</w:t>
            </w:r>
            <w:r w:rsidR="00522EF1"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؟</w:t>
            </w:r>
          </w:p>
          <w:p w:rsidR="00522EF1" w:rsidRPr="005D15E8" w:rsidRDefault="00522EF1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الف) 50 تا 90                                              ب) 50 تا 120</w:t>
            </w:r>
          </w:p>
          <w:p w:rsidR="00522EF1" w:rsidRPr="005D15E8" w:rsidRDefault="00522EF1" w:rsidP="00522EF1">
            <w:pPr>
              <w:tabs>
                <w:tab w:val="center" w:pos="4263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70 تا 90                                                 د) 70 تا 120</w:t>
            </w:r>
          </w:p>
        </w:tc>
        <w:tc>
          <w:tcPr>
            <w:tcW w:w="616" w:type="dxa"/>
          </w:tcPr>
          <w:p w:rsidR="009443A7" w:rsidRPr="001029C8" w:rsidRDefault="0095673F" w:rsidP="009443A7">
            <w:pPr>
              <w:tabs>
                <w:tab w:val="left" w:pos="6161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5/0</w:t>
            </w:r>
          </w:p>
        </w:tc>
      </w:tr>
      <w:tr w:rsidR="009443A7" w:rsidTr="004E29F6">
        <w:tblPrEx>
          <w:tblLook w:val="0000"/>
        </w:tblPrEx>
        <w:trPr>
          <w:trHeight w:val="163"/>
        </w:trPr>
        <w:tc>
          <w:tcPr>
            <w:tcW w:w="567" w:type="dxa"/>
          </w:tcPr>
          <w:p w:rsidR="009443A7" w:rsidRPr="001029C8" w:rsidRDefault="009443A7" w:rsidP="009443A7">
            <w:pPr>
              <w:tabs>
                <w:tab w:val="left" w:pos="6161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14)</w:t>
            </w:r>
          </w:p>
        </w:tc>
        <w:tc>
          <w:tcPr>
            <w:tcW w:w="8740" w:type="dxa"/>
            <w:gridSpan w:val="5"/>
          </w:tcPr>
          <w:p w:rsidR="009443A7" w:rsidRPr="005D15E8" w:rsidRDefault="005D15E8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کدام پلان برحسب اطلاعات نقشه برداری ، نحوه ی بام سازی و شیب بندی بام ترسیم می شود؟</w:t>
            </w:r>
          </w:p>
          <w:p w:rsidR="005D15E8" w:rsidRPr="005D15E8" w:rsidRDefault="005D15E8" w:rsidP="005D15E8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الف) موقعیت                                     ب) فونداسیون</w:t>
            </w:r>
          </w:p>
          <w:p w:rsidR="005D15E8" w:rsidRPr="005D15E8" w:rsidRDefault="005D15E8" w:rsidP="005D15E8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نقشه برداری                                 د) بام و شیب بندی</w:t>
            </w:r>
          </w:p>
        </w:tc>
        <w:tc>
          <w:tcPr>
            <w:tcW w:w="616" w:type="dxa"/>
          </w:tcPr>
          <w:p w:rsidR="009443A7" w:rsidRPr="001029C8" w:rsidRDefault="0095673F" w:rsidP="009443A7">
            <w:pPr>
              <w:tabs>
                <w:tab w:val="left" w:pos="6161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5/0</w:t>
            </w:r>
          </w:p>
        </w:tc>
      </w:tr>
      <w:tr w:rsidR="009443A7" w:rsidTr="004E29F6">
        <w:tblPrEx>
          <w:tblLook w:val="0000"/>
        </w:tblPrEx>
        <w:trPr>
          <w:trHeight w:val="284"/>
        </w:trPr>
        <w:tc>
          <w:tcPr>
            <w:tcW w:w="567" w:type="dxa"/>
          </w:tcPr>
          <w:p w:rsidR="009443A7" w:rsidRPr="001029C8" w:rsidRDefault="005D15E8" w:rsidP="009443A7">
            <w:pPr>
              <w:tabs>
                <w:tab w:val="left" w:pos="6161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15)</w:t>
            </w:r>
          </w:p>
        </w:tc>
        <w:tc>
          <w:tcPr>
            <w:tcW w:w="8740" w:type="dxa"/>
            <w:gridSpan w:val="5"/>
          </w:tcPr>
          <w:p w:rsidR="00FA073B" w:rsidRDefault="005D15E8" w:rsidP="005D15E8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D15E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طول پروفیل استاندارد معمولا" ..............متر و پروفیل (( نبشی و سپری )) با طول ............ متر </w:t>
            </w:r>
            <w:r w:rsidR="0055512D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به بازار عرضه </w:t>
            </w:r>
          </w:p>
          <w:p w:rsidR="005D15E8" w:rsidRDefault="0055512D" w:rsidP="005D15E8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می شود.</w:t>
            </w:r>
          </w:p>
          <w:p w:rsidR="0055512D" w:rsidRDefault="0055512D" w:rsidP="005D15E8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الف) 4 تا 6 --  5                                         ب) 10 تا 20 --  7</w:t>
            </w:r>
          </w:p>
          <w:p w:rsidR="0055512D" w:rsidRPr="005D15E8" w:rsidRDefault="0055512D" w:rsidP="005D15E8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10 تا 12 --  8                                       د) 12 تا 18 --  6</w:t>
            </w:r>
          </w:p>
        </w:tc>
        <w:tc>
          <w:tcPr>
            <w:tcW w:w="616" w:type="dxa"/>
          </w:tcPr>
          <w:p w:rsidR="009443A7" w:rsidRPr="001029C8" w:rsidRDefault="0095673F" w:rsidP="009443A7">
            <w:pPr>
              <w:tabs>
                <w:tab w:val="left" w:pos="6161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5/0</w:t>
            </w:r>
          </w:p>
        </w:tc>
      </w:tr>
      <w:tr w:rsidR="005D15E8" w:rsidTr="004E29F6">
        <w:tblPrEx>
          <w:tblLook w:val="0000"/>
        </w:tblPrEx>
        <w:trPr>
          <w:trHeight w:val="253"/>
        </w:trPr>
        <w:tc>
          <w:tcPr>
            <w:tcW w:w="567" w:type="dxa"/>
          </w:tcPr>
          <w:p w:rsidR="005D15E8" w:rsidRPr="00EC701B" w:rsidRDefault="00EC701B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EC701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16)</w:t>
            </w:r>
          </w:p>
        </w:tc>
        <w:tc>
          <w:tcPr>
            <w:tcW w:w="8740" w:type="dxa"/>
            <w:gridSpan w:val="5"/>
          </w:tcPr>
          <w:p w:rsidR="005D15E8" w:rsidRDefault="00EC701B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EC701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محل قرارگیری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بیس پلیت کجا است؟</w:t>
            </w:r>
          </w:p>
          <w:p w:rsidR="00EC701B" w:rsidRDefault="00EC701B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الف) روی ستون زیر دیوار اصلی                              ب) زیر ستون روی فنداسیون      </w:t>
            </w:r>
          </w:p>
          <w:p w:rsidR="00EC701B" w:rsidRPr="00EC701B" w:rsidRDefault="00EC701B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در داخل شبکه میلگرد                                        د) حد فاصل فنداسیون و بتن مگر</w:t>
            </w:r>
          </w:p>
        </w:tc>
        <w:tc>
          <w:tcPr>
            <w:tcW w:w="616" w:type="dxa"/>
          </w:tcPr>
          <w:p w:rsidR="005D15E8" w:rsidRPr="00EC701B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5D15E8" w:rsidTr="004E29F6">
        <w:tblPrEx>
          <w:tblLook w:val="0000"/>
        </w:tblPrEx>
        <w:trPr>
          <w:trHeight w:val="149"/>
        </w:trPr>
        <w:tc>
          <w:tcPr>
            <w:tcW w:w="567" w:type="dxa"/>
          </w:tcPr>
          <w:p w:rsidR="005D15E8" w:rsidRPr="00EC701B" w:rsidRDefault="00967614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17) </w:t>
            </w:r>
          </w:p>
        </w:tc>
        <w:tc>
          <w:tcPr>
            <w:tcW w:w="8740" w:type="dxa"/>
            <w:gridSpan w:val="5"/>
          </w:tcPr>
          <w:p w:rsidR="005D15E8" w:rsidRDefault="00967614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هدف از ساخت تیر آهن لانه زنبوری کدام است؟</w:t>
            </w:r>
          </w:p>
          <w:p w:rsidR="00967614" w:rsidRDefault="00967614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الف) عبور لوله های تاسیساتی از داخل سوراخ های جان</w:t>
            </w:r>
          </w:p>
          <w:p w:rsidR="00967614" w:rsidRDefault="00967614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ب) افزایش مقاومت خمشی تیر آهن نرمال</w:t>
            </w:r>
          </w:p>
          <w:p w:rsidR="00967614" w:rsidRDefault="00967614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کاهش مقاومت برشی تیر آهن نرمال</w:t>
            </w:r>
          </w:p>
          <w:p w:rsidR="00967614" w:rsidRPr="00EC701B" w:rsidRDefault="00967614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د) تمامی موارد</w:t>
            </w:r>
          </w:p>
        </w:tc>
        <w:tc>
          <w:tcPr>
            <w:tcW w:w="616" w:type="dxa"/>
          </w:tcPr>
          <w:p w:rsidR="005D15E8" w:rsidRPr="00EC701B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5D15E8" w:rsidTr="004E29F6">
        <w:tblPrEx>
          <w:tblLook w:val="0000"/>
        </w:tblPrEx>
        <w:trPr>
          <w:trHeight w:val="68"/>
        </w:trPr>
        <w:tc>
          <w:tcPr>
            <w:tcW w:w="567" w:type="dxa"/>
          </w:tcPr>
          <w:p w:rsidR="005D15E8" w:rsidRPr="00EC701B" w:rsidRDefault="00E75EC1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18)</w:t>
            </w:r>
          </w:p>
        </w:tc>
        <w:tc>
          <w:tcPr>
            <w:tcW w:w="8740" w:type="dxa"/>
            <w:gridSpan w:val="5"/>
          </w:tcPr>
          <w:p w:rsidR="005D15E8" w:rsidRDefault="00E75EC1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سقف های طاق ضربی فاصله ی تیر های فرعی از هم چند سانتی متر است؟</w:t>
            </w:r>
          </w:p>
          <w:p w:rsidR="00E75EC1" w:rsidRDefault="00E75EC1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الف) 80 تا 110                                         ب) 80 تا 100</w:t>
            </w:r>
          </w:p>
          <w:p w:rsidR="00E75EC1" w:rsidRPr="00EC701B" w:rsidRDefault="00E75EC1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90 تا 110                                            د) 90 تا 120</w:t>
            </w:r>
          </w:p>
        </w:tc>
        <w:tc>
          <w:tcPr>
            <w:tcW w:w="616" w:type="dxa"/>
          </w:tcPr>
          <w:p w:rsidR="005D15E8" w:rsidRPr="00EC701B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D74E14" w:rsidTr="004E29F6">
        <w:tblPrEx>
          <w:tblLook w:val="0000"/>
        </w:tblPrEx>
        <w:trPr>
          <w:trHeight w:val="122"/>
        </w:trPr>
        <w:tc>
          <w:tcPr>
            <w:tcW w:w="567" w:type="dxa"/>
          </w:tcPr>
          <w:p w:rsidR="00D74E14" w:rsidRPr="00EC701B" w:rsidRDefault="00275C73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19)</w:t>
            </w:r>
          </w:p>
        </w:tc>
        <w:tc>
          <w:tcPr>
            <w:tcW w:w="8740" w:type="dxa"/>
            <w:gridSpan w:val="5"/>
          </w:tcPr>
          <w:p w:rsidR="00D74E14" w:rsidRDefault="00275C73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وظیفه شناژ ها کدامیک از موارد زیر می باشد؟</w:t>
            </w:r>
          </w:p>
          <w:p w:rsidR="00275C73" w:rsidRDefault="00275C73" w:rsidP="00275C73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الف) رفتار هماهنگ سازه در برابر زلزله                      ب) جلوگیری از نشست نا هماهنگ</w:t>
            </w:r>
          </w:p>
          <w:p w:rsidR="00275C73" w:rsidRPr="00EC701B" w:rsidRDefault="00275C73" w:rsidP="00275C73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تحمل وزن ساختمان                                             د) موارد الف و ب</w:t>
            </w:r>
          </w:p>
        </w:tc>
        <w:tc>
          <w:tcPr>
            <w:tcW w:w="616" w:type="dxa"/>
          </w:tcPr>
          <w:p w:rsidR="00D74E14" w:rsidRPr="00EC701B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D74E14" w:rsidTr="004E29F6">
        <w:tblPrEx>
          <w:tblLook w:val="0000"/>
        </w:tblPrEx>
        <w:trPr>
          <w:trHeight w:val="842"/>
        </w:trPr>
        <w:tc>
          <w:tcPr>
            <w:tcW w:w="567" w:type="dxa"/>
          </w:tcPr>
          <w:p w:rsidR="00D74E14" w:rsidRPr="00EC701B" w:rsidRDefault="00B40746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20)</w:t>
            </w:r>
          </w:p>
        </w:tc>
        <w:tc>
          <w:tcPr>
            <w:tcW w:w="8740" w:type="dxa"/>
            <w:gridSpan w:val="5"/>
          </w:tcPr>
          <w:p w:rsidR="00D74E14" w:rsidRDefault="00B40746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وظیفه صفحه ستون کدام است ؟</w:t>
            </w:r>
          </w:p>
          <w:p w:rsidR="00B40746" w:rsidRDefault="00B40746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الف) توزیع بهتر نیروی ستون به پی                                ب) محل قرار گیری ستون</w:t>
            </w:r>
          </w:p>
          <w:p w:rsidR="00B40746" w:rsidRDefault="00B40746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ج) تحمل نیروی ستون و انتقال به زمین                            د) جلوگیری از خرد شدن بتن پی</w:t>
            </w:r>
          </w:p>
          <w:p w:rsidR="0095673F" w:rsidRPr="00EC701B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6" w:type="dxa"/>
          </w:tcPr>
          <w:p w:rsidR="00D74E14" w:rsidRPr="00EC701B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</w:tr>
      <w:tr w:rsidR="0095673F" w:rsidTr="004E29F6">
        <w:tblPrEx>
          <w:tblLook w:val="0000"/>
        </w:tblPrEx>
        <w:trPr>
          <w:trHeight w:val="156"/>
        </w:trPr>
        <w:tc>
          <w:tcPr>
            <w:tcW w:w="567" w:type="dxa"/>
          </w:tcPr>
          <w:p w:rsidR="0095673F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740" w:type="dxa"/>
            <w:gridSpan w:val="5"/>
            <w:tcBorders>
              <w:bottom w:val="single" w:sz="4" w:space="0" w:color="auto"/>
            </w:tcBorders>
          </w:tcPr>
          <w:p w:rsidR="0095673F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جمع</w:t>
            </w:r>
          </w:p>
        </w:tc>
        <w:tc>
          <w:tcPr>
            <w:tcW w:w="616" w:type="dxa"/>
          </w:tcPr>
          <w:p w:rsidR="0095673F" w:rsidRPr="00EC701B" w:rsidRDefault="0095673F" w:rsidP="009443A7">
            <w:pPr>
              <w:tabs>
                <w:tab w:val="left" w:pos="6161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</w:tr>
    </w:tbl>
    <w:p w:rsidR="004E29F6" w:rsidRPr="000B7C4A" w:rsidRDefault="004E29F6" w:rsidP="000B7C4A">
      <w:pPr>
        <w:tabs>
          <w:tab w:val="left" w:pos="6037"/>
        </w:tabs>
        <w:rPr>
          <w:rFonts w:ascii="Arial" w:hAnsi="Arial" w:cs="Arial"/>
          <w:b/>
          <w:bCs/>
          <w:i/>
          <w:iCs/>
          <w:sz w:val="22"/>
          <w:szCs w:val="22"/>
          <w:lang w:bidi="fa-IR"/>
        </w:rPr>
      </w:pPr>
      <w:r w:rsidRPr="004E29F6">
        <w:rPr>
          <w:rFonts w:hint="cs"/>
          <w:b/>
          <w:bCs/>
          <w:i/>
          <w:iCs/>
          <w:sz w:val="22"/>
          <w:szCs w:val="22"/>
          <w:rtl/>
        </w:rPr>
        <w:t xml:space="preserve">       </w:t>
      </w:r>
      <w:r w:rsidR="00572600" w:rsidRPr="004E29F6">
        <w:rPr>
          <w:rFonts w:ascii="Arial" w:hAnsi="Arial" w:cs="Arial"/>
          <w:b/>
          <w:bCs/>
          <w:i/>
          <w:iCs/>
          <w:sz w:val="22"/>
          <w:szCs w:val="22"/>
          <w:rtl/>
          <w:lang w:bidi="fa-IR"/>
        </w:rPr>
        <w:tab/>
      </w:r>
    </w:p>
    <w:p w:rsidR="00B668F9" w:rsidRPr="004E29F6" w:rsidRDefault="004E29F6" w:rsidP="004E29F6">
      <w:pPr>
        <w:tabs>
          <w:tab w:val="left" w:pos="6363"/>
        </w:tabs>
        <w:rPr>
          <w:rFonts w:ascii="Arial" w:hAnsi="Arial" w:cs="Arial"/>
          <w:b/>
          <w:bCs/>
          <w:i/>
          <w:iCs/>
          <w:sz w:val="22"/>
          <w:szCs w:val="22"/>
          <w:u w:val="single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  <w:r w:rsidRPr="004E29F6">
        <w:rPr>
          <w:rFonts w:ascii="Arial" w:hAnsi="Arial" w:cs="Arial" w:hint="cs"/>
          <w:b/>
          <w:bCs/>
          <w:i/>
          <w:iCs/>
          <w:sz w:val="22"/>
          <w:szCs w:val="22"/>
          <w:u w:val="single"/>
          <w:rtl/>
          <w:lang w:bidi="fa-IR"/>
        </w:rPr>
        <w:t>پیروز و سر بلند باشید</w:t>
      </w:r>
    </w:p>
    <w:sectPr w:rsidR="00B668F9" w:rsidRPr="004E29F6" w:rsidSect="00764FA7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123"/>
    <w:multiLevelType w:val="hybridMultilevel"/>
    <w:tmpl w:val="7BA01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F317F"/>
    <w:multiLevelType w:val="hybridMultilevel"/>
    <w:tmpl w:val="07409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2A25"/>
    <w:multiLevelType w:val="hybridMultilevel"/>
    <w:tmpl w:val="2564E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54A29"/>
    <w:multiLevelType w:val="hybridMultilevel"/>
    <w:tmpl w:val="B846C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16F4C"/>
    <w:rsid w:val="00010831"/>
    <w:rsid w:val="00013425"/>
    <w:rsid w:val="00016BA0"/>
    <w:rsid w:val="000379EE"/>
    <w:rsid w:val="000702A2"/>
    <w:rsid w:val="0008012E"/>
    <w:rsid w:val="000B4C68"/>
    <w:rsid w:val="000B7C4A"/>
    <w:rsid w:val="000C1823"/>
    <w:rsid w:val="00105E32"/>
    <w:rsid w:val="00106C5E"/>
    <w:rsid w:val="0011084D"/>
    <w:rsid w:val="00137D9F"/>
    <w:rsid w:val="00141FC1"/>
    <w:rsid w:val="001579AB"/>
    <w:rsid w:val="001B2B87"/>
    <w:rsid w:val="001D3F63"/>
    <w:rsid w:val="001D4EF3"/>
    <w:rsid w:val="00220AE5"/>
    <w:rsid w:val="002247D9"/>
    <w:rsid w:val="00231317"/>
    <w:rsid w:val="002316A4"/>
    <w:rsid w:val="00237697"/>
    <w:rsid w:val="002668C8"/>
    <w:rsid w:val="00275C73"/>
    <w:rsid w:val="00292EBD"/>
    <w:rsid w:val="00294D9D"/>
    <w:rsid w:val="002B3873"/>
    <w:rsid w:val="002C124A"/>
    <w:rsid w:val="00310629"/>
    <w:rsid w:val="00344505"/>
    <w:rsid w:val="0034460A"/>
    <w:rsid w:val="00370BF0"/>
    <w:rsid w:val="00381631"/>
    <w:rsid w:val="00382B42"/>
    <w:rsid w:val="00396FAE"/>
    <w:rsid w:val="003B0536"/>
    <w:rsid w:val="003B1FE8"/>
    <w:rsid w:val="003F3B0F"/>
    <w:rsid w:val="00411D18"/>
    <w:rsid w:val="00413E84"/>
    <w:rsid w:val="00444707"/>
    <w:rsid w:val="00473431"/>
    <w:rsid w:val="004C52F6"/>
    <w:rsid w:val="004E29F6"/>
    <w:rsid w:val="00515AF0"/>
    <w:rsid w:val="00522EF1"/>
    <w:rsid w:val="0055377C"/>
    <w:rsid w:val="0055512D"/>
    <w:rsid w:val="00572600"/>
    <w:rsid w:val="00590C39"/>
    <w:rsid w:val="005B33B1"/>
    <w:rsid w:val="005D15E8"/>
    <w:rsid w:val="006044B5"/>
    <w:rsid w:val="00614BF5"/>
    <w:rsid w:val="0068298C"/>
    <w:rsid w:val="006C0FE9"/>
    <w:rsid w:val="006D6A65"/>
    <w:rsid w:val="00725CD2"/>
    <w:rsid w:val="00733F0A"/>
    <w:rsid w:val="00757B2D"/>
    <w:rsid w:val="007641AB"/>
    <w:rsid w:val="00764FA7"/>
    <w:rsid w:val="007706E9"/>
    <w:rsid w:val="00783654"/>
    <w:rsid w:val="00793789"/>
    <w:rsid w:val="007A610A"/>
    <w:rsid w:val="00816F4C"/>
    <w:rsid w:val="00832CC8"/>
    <w:rsid w:val="008401D1"/>
    <w:rsid w:val="00847FC2"/>
    <w:rsid w:val="00851B0B"/>
    <w:rsid w:val="00862B96"/>
    <w:rsid w:val="008818CD"/>
    <w:rsid w:val="008D6814"/>
    <w:rsid w:val="009033D0"/>
    <w:rsid w:val="009151B5"/>
    <w:rsid w:val="009443A7"/>
    <w:rsid w:val="0095673F"/>
    <w:rsid w:val="009574ED"/>
    <w:rsid w:val="00967614"/>
    <w:rsid w:val="00967B2E"/>
    <w:rsid w:val="00973606"/>
    <w:rsid w:val="009879A3"/>
    <w:rsid w:val="009B2C97"/>
    <w:rsid w:val="009D18FC"/>
    <w:rsid w:val="009F037C"/>
    <w:rsid w:val="00A05A53"/>
    <w:rsid w:val="00A06452"/>
    <w:rsid w:val="00A21F94"/>
    <w:rsid w:val="00A31D06"/>
    <w:rsid w:val="00A4606F"/>
    <w:rsid w:val="00A54C95"/>
    <w:rsid w:val="00A57932"/>
    <w:rsid w:val="00A93B73"/>
    <w:rsid w:val="00A9689B"/>
    <w:rsid w:val="00AC7DED"/>
    <w:rsid w:val="00AE7180"/>
    <w:rsid w:val="00B00F7B"/>
    <w:rsid w:val="00B20503"/>
    <w:rsid w:val="00B40746"/>
    <w:rsid w:val="00B568ED"/>
    <w:rsid w:val="00B619B1"/>
    <w:rsid w:val="00B668F9"/>
    <w:rsid w:val="00B71E7D"/>
    <w:rsid w:val="00BB2C90"/>
    <w:rsid w:val="00C053EC"/>
    <w:rsid w:val="00C34F16"/>
    <w:rsid w:val="00C41E9E"/>
    <w:rsid w:val="00C66774"/>
    <w:rsid w:val="00C81D51"/>
    <w:rsid w:val="00CA4C40"/>
    <w:rsid w:val="00D07608"/>
    <w:rsid w:val="00D174CC"/>
    <w:rsid w:val="00D61623"/>
    <w:rsid w:val="00D74E14"/>
    <w:rsid w:val="00DA4A01"/>
    <w:rsid w:val="00E04A90"/>
    <w:rsid w:val="00E17ABB"/>
    <w:rsid w:val="00E34024"/>
    <w:rsid w:val="00E65392"/>
    <w:rsid w:val="00E75EC1"/>
    <w:rsid w:val="00E95AC1"/>
    <w:rsid w:val="00E97312"/>
    <w:rsid w:val="00EA0E6E"/>
    <w:rsid w:val="00EC44DB"/>
    <w:rsid w:val="00EC6A0D"/>
    <w:rsid w:val="00EC6C26"/>
    <w:rsid w:val="00EC701B"/>
    <w:rsid w:val="00ED147F"/>
    <w:rsid w:val="00ED19DE"/>
    <w:rsid w:val="00ED6C77"/>
    <w:rsid w:val="00F033F0"/>
    <w:rsid w:val="00F11E02"/>
    <w:rsid w:val="00F13D7C"/>
    <w:rsid w:val="00F52119"/>
    <w:rsid w:val="00F635F8"/>
    <w:rsid w:val="00F92951"/>
    <w:rsid w:val="00FA073B"/>
    <w:rsid w:val="00FB2E55"/>
    <w:rsid w:val="00FB6DF5"/>
    <w:rsid w:val="00FD0D0D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C9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F4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B7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3709-5BEA-4B5D-A28D-A1979FE0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Grizli777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darinoos</dc:creator>
  <cp:lastModifiedBy>fazeli</cp:lastModifiedBy>
  <cp:revision>3</cp:revision>
  <dcterms:created xsi:type="dcterms:W3CDTF">2018-06-09T21:21:00Z</dcterms:created>
  <dcterms:modified xsi:type="dcterms:W3CDTF">2018-06-09T21:21:00Z</dcterms:modified>
</cp:coreProperties>
</file>