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2C" w:rsidRPr="00664596" w:rsidRDefault="00C263DF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بحث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قواعد اجمال و تبیین در کلام بود.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بعدازاینکه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فرق 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یان ابهام و اجمال بیان شد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این نکته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ی‌پردازیم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اجمال در کلام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به نحو اجمال در مدلول تصوری است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و 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یا به نحو اجمال در مدلول تصدیقی است.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در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بحث به این نتیجه خواهیم رسید که اجمال در مدلول تصوری عملاً مورد ندارد، ولی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برا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روشن شدن بحث فرض‌های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وز اجمال در مدلول تصوری بیان خواهیم شد.</w:t>
      </w:r>
    </w:p>
    <w:p w:rsidR="00DD1B04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 w:hint="cs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قسم اول) </w:t>
      </w:r>
      <w:r w:rsidR="00337579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مراد اول از اجمال در مدلول تصوری؛ </w:t>
      </w:r>
      <w:r w:rsidRPr="00C263DF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فرض تردد بین معنای مجازی و حقیقی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این فرض در شرایطی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است که لفظی در معنای مجازی به کرات استعمال شود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به‌طوری‌که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اثر این تکررِ استعمال لفظ در معنی، لفظ انصراف به آن معنای مجازی پیدا کند. 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در مباحث گذشته مطرح شد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انصراف در لفظ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مرحله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ای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 مابین معنای حقیقی و مجازی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در این مرحله هرچند ا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ُ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نس 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ذهنی بین لفظ و معنی به وجود می‌‌آید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DD1B04">
        <w:rPr>
          <w:rFonts w:ascii="B lotus Unc" w:hAnsi="B lotus Unc" w:cs="Shokraneh-94 arabic" w:hint="cs"/>
          <w:sz w:val="28"/>
          <w:szCs w:val="28"/>
          <w:rtl/>
          <w:lang w:bidi="fa-IR"/>
        </w:rPr>
        <w:t>اما</w:t>
      </w:r>
      <w:r w:rsidR="002662A8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مرحلۀ</w:t>
      </w:r>
      <w:r w:rsidRPr="00664596">
        <w:rPr>
          <w:rFonts w:ascii="B lotus Unc" w:hAnsi="B lotus Unc" w:cs="Shokraneh-94 arabic" w:hint="cs"/>
          <w:sz w:val="28"/>
          <w:szCs w:val="28"/>
          <w:u w:val="single"/>
          <w:rtl/>
          <w:lang w:bidi="fa-IR"/>
        </w:rPr>
        <w:t xml:space="preserve"> اعتبار عرفی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نرسیده است.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جایی که لفظی انصراف </w:t>
      </w:r>
      <w:r w:rsidR="000A670F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در معنایی</w:t>
      </w:r>
      <w:r w:rsidR="000A670F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>پیدا 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؛ مثلاً از لفظ سید معنای 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>شخصی که از ذریه امیرالمؤمنین علیه السلام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 منصرف گردد، در چنین موردی اگر لفظ ب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>ه‌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کار رفت و ما شک کردیم که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آیا مستعمِل همان معنای منصرفٌ إ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لیه را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مدنظر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داشته 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باشد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یا معنای حقیقی، ادعا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اجمال رخ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 مثلاً شخصی کلمه سید را ب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>ه‌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کار برد و ما شک کنیم که آن را در معنای حقیقی ب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>ه‌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کار برده</w:t>
      </w:r>
      <w:r w:rsidR="000A670F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است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در معنای مجازی.</w:t>
      </w:r>
    </w:p>
    <w:p w:rsidR="00D87B2C" w:rsidRPr="00664596" w:rsidRDefault="000A670F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برفرض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این نوع اجمال واقع شود تنها در صورتی است که اختلاف زمانی و مکانی ب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ین متکلم و سامع وجود داشته باشد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احتمال رود که چنین انصرافی در زمان کلام متکلم وجود نداشته باشد.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عرض ما این است که چنین شکی در اصل شک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، در مدلول تصدیقی است و نه تصوری؛ به دلیل اینکه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قطعاً از لفظ یک معنای تصوری به ذهن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لذا اجمالی در مدلول تصوری رخ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. اما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شک در مدلول تصدیقی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که آیا مراد متکلم مدلول تصوری حقیقی است و یا مرادش مدلول تصوری مجازی است. پس در مدلول تصوری در این فرض اجمالی ن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یست بلکه شک در مدلول تصدیقی است؛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اینکه آیا در موارد شک در مدلول تصدیقی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، اصلی وجود دارد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</w:t>
      </w:r>
      <w:r w:rsidR="005C5FBD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این شک را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نفی کند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البته کلام دیگری است. اما همه اصول لفظیه مربو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ط به شک در مدالیل تصدیقیه هستند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هیچ اصل عقلائی برای رفع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شک در مدلو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ل تصوری هیچ اصل عقلائی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وجود ندارد.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ممکن نیست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از یک لفظ دو معنی به ذهن بیاید؛ البته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ممکن است تردد در معنا به </w:t>
      </w:r>
      <w:r w:rsidR="005C5FBD">
        <w:rPr>
          <w:rFonts w:ascii="B lotus Unc" w:hAnsi="B lotus Unc" w:cs="Shokraneh-94 arabic" w:hint="cs"/>
          <w:sz w:val="28"/>
          <w:szCs w:val="28"/>
          <w:rtl/>
          <w:lang w:bidi="fa-IR"/>
        </w:rPr>
        <w:t>وجود آید که این تردد بین دو معنا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بیشتر باشد، اما در جایی که تردد بین دو معنی یا بیشتر باشد اگر این دو یا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چندمعنا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جامع ماهوی داشته باشند آن جامع ماهوی به ذهن خطور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اگر جامع ماهوی نداشته باشد ذهن یک جامع انتزاعی ایجاد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همان را تصور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664596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ق</w:t>
      </w:r>
      <w:r w:rsidR="005C5FBD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سم دوم) از اجمال در مد</w:t>
      </w:r>
      <w:r w:rsidR="005820C0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لول تصوری</w:t>
      </w:r>
      <w:r w:rsidR="00337579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؛ فرض تردد بین دو معنای مجازی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lastRenderedPageBreak/>
        <w:t>اجمال بین دو معنای مجازی در فرضی است</w:t>
      </w:r>
      <w:r w:rsidR="005820C0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ندانیم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معنای مجازی </w:t>
      </w:r>
      <w:r w:rsidR="005820C0">
        <w:rPr>
          <w:rFonts w:ascii="B lotus Unc" w:hAnsi="B lotus Unc" w:cs="Shokraneh-94 arabic" w:hint="cs"/>
          <w:sz w:val="28"/>
          <w:szCs w:val="28"/>
          <w:rtl/>
          <w:lang w:bidi="fa-IR"/>
        </w:rPr>
        <w:t>اول مراد است یا معنای مجازی دوم؟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این اجمال از جایی ناشی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یک قرینه صارفه داشته باشیم که لفظ را از مد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لول تصوری حقیقی منصرف کند، منتها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قرینه معینه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، قرینه‌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ای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‌ ا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ست که هم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معنای مجازی اول ذهن را 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سوق دهد و هم به معنای مجازی دوم.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بحث مجاز اشاره به این نکته لازم است که مجاز زمانی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که قوۀ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حکایتی هم در ل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فظ وجود داشته باشد و هم در معنی؛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این بیان که در نتیجه وضع لفظ در معنی، قوه حکایت از معنای حقیقی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در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نت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یجهٔ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همان وضع یک قوه حکایتی از معنا در معنا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مثلاً معنای جبل قوۀ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حکایت از معنای ثبات دارد. پس با وضع لفظ در معنا دو نوع قوه در لفظ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این دو قوه،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قوه حکایت ا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ز معنای حقیقی به صورت بلا واسطه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قوه حکایت 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از معنای مجازی به صورت با واسطه است.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قرینه، قوه حکایت از معنای حقیقی را از کار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ی‌اندازد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این صورت لفظ حاکی از معنای دوم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 بنابراین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فرض وجود قرینه صارفه، اگر لفظ قوه حکایت با واسطه از دو معنی داشت،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 xml:space="preserve">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لفظ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ی‌تواند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 حاکی از معنای مجازی اول با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شد و هم حاکی از معنای مجازی دوم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در این صورت 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بروز مجال ادعا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D87B2C" w:rsidRPr="00664596" w:rsidRDefault="00D87B2C" w:rsidP="00E660DA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اما این فرض هم برگشت به تردد بین مراد تصدیقی</w:t>
      </w:r>
      <w:r w:rsidR="00E660DA" w:rsidRPr="00E660DA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  <w:r w:rsidR="00E660DA">
        <w:rPr>
          <w:rFonts w:ascii="B lotus Unc" w:hAnsi="B lotus Unc" w:cs="Shokraneh-94 arabic" w:hint="cs"/>
          <w:sz w:val="28"/>
          <w:szCs w:val="28"/>
          <w:rtl/>
          <w:lang w:bidi="fa-IR"/>
        </w:rPr>
        <w:t>دارد؛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هر جا لفظی مردد بین دو معنا شد ذهن مردد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، بلکه ذهن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به‌طور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خودکار اگر بین دو معنای مجازی جامعی وجود داشته باشد آن جامع را تصور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در مراد بودن آن جامع شک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یا اینکه اگر بین آن دو معنای مجازی جامع ماهوی وجود نداشت، یک جامع انتزاعی را ذهن ایجاد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آن را تصور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 اگر زید برای چند نفر ع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َ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ل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َ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م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َ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شده بود، تا گفته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ی‌شود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زید حداقل معنایی که به ذهن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«احد الزیدین» است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سپس شک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ی‌کنید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مراد این است یا آن است؟</w:t>
      </w:r>
    </w:p>
    <w:p w:rsidR="00337579" w:rsidRPr="00337579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u w:val="single"/>
          <w:rtl/>
          <w:lang w:bidi="fa-IR"/>
        </w:rPr>
      </w:pPr>
      <w:r w:rsidRPr="00337579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>قسم سوم) از اجمال در مدلول تصوری؛</w:t>
      </w:r>
      <w:r w:rsidR="00337579" w:rsidRPr="00337579">
        <w:rPr>
          <w:rFonts w:ascii="B lotus Unc" w:hAnsi="B lotus Unc" w:cs="Shokraneh-94 arabic" w:hint="cs"/>
          <w:b/>
          <w:bCs/>
          <w:sz w:val="28"/>
          <w:szCs w:val="28"/>
          <w:u w:val="single"/>
          <w:rtl/>
          <w:lang w:bidi="fa-IR"/>
        </w:rPr>
        <w:t xml:space="preserve"> فرض تردد بین دو مدلول تصوری حقیقی</w:t>
      </w:r>
    </w:p>
    <w:p w:rsidR="00D87B2C" w:rsidRPr="00664596" w:rsidRDefault="00D87B2C" w:rsidP="00337579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تردد بین دو مدلول تصوری حقیقی است که در این فرض هم اجمال در مدلول تصوری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. بلکه آن مدلولی که در ذهن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احد المعنیین است؛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در مثال «جئنی بعین»، 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آنچه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به ذهن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احد المعانی است و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شکی که به وجود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شک در مراد است. در این فرض هم یا بین دو معنای از عین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،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جامع مشترک ذاتی وجود دارد که در این صورت آن جامع ذاتی به ذهن خطور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الا ذهن خود یک جامع انتزاعی ایجاد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آن معنا به ذهن خطور </w:t>
      </w:r>
      <w:r w:rsidR="001B7CA2"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 w:rsidR="001B7CA2">
        <w:rPr>
          <w:rFonts w:ascii="B lotus Unc" w:hAnsi="B lotus Unc" w:cs="Shokraneh-94 arabic" w:hint="cs"/>
          <w:sz w:val="28"/>
          <w:szCs w:val="28"/>
          <w:rtl/>
          <w:lang w:bidi="fa-IR"/>
        </w:rPr>
        <w:t>ی‌کند</w:t>
      </w: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.</w:t>
      </w:r>
    </w:p>
    <w:p w:rsidR="00337579" w:rsidRPr="00337579" w:rsidRDefault="00337579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b/>
          <w:bCs/>
          <w:sz w:val="28"/>
          <w:szCs w:val="28"/>
          <w:rtl/>
          <w:lang w:bidi="fa-IR"/>
        </w:rPr>
      </w:pPr>
      <w:r>
        <w:rPr>
          <w:rFonts w:ascii="B lotus Unc" w:hAnsi="B lotus Unc" w:cs="Shokraneh-94 arabic"/>
          <w:b/>
          <w:bCs/>
          <w:sz w:val="28"/>
          <w:szCs w:val="28"/>
          <w:rtl/>
          <w:lang w:bidi="fa-IR"/>
        </w:rPr>
        <w:t>نت</w:t>
      </w:r>
      <w:r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یجه‌گیری</w:t>
      </w:r>
      <w:r w:rsidRPr="00337579">
        <w:rPr>
          <w:rFonts w:ascii="B lotus Unc" w:hAnsi="B lotus Unc" w:cs="Shokraneh-94 arabic" w:hint="cs"/>
          <w:b/>
          <w:bCs/>
          <w:sz w:val="28"/>
          <w:szCs w:val="28"/>
          <w:rtl/>
          <w:lang w:bidi="fa-IR"/>
        </w:rPr>
        <w:t>:</w:t>
      </w:r>
    </w:p>
    <w:p w:rsidR="00D87B2C" w:rsidRPr="00664596" w:rsidRDefault="001B7CA2" w:rsidP="00337579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>
        <w:rPr>
          <w:rFonts w:ascii="B lotus Unc" w:hAnsi="B lotus Unc" w:cs="Shokraneh-94 arabic"/>
          <w:sz w:val="28"/>
          <w:szCs w:val="28"/>
          <w:rtl/>
          <w:lang w:bidi="fa-IR"/>
        </w:rPr>
        <w:t>بنابرا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ین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؛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اساساً اجمال در مقام مدلول تصوری رخ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ی‌دهد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بلکه یا معنایی به ذهن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یا چیزی به ذهن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نم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ی‌آید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و امرش </w:t>
      </w:r>
      <w:r>
        <w:rPr>
          <w:rFonts w:ascii="B lotus Unc" w:hAnsi="B lotus Unc" w:cs="Shokraneh-94 arabic"/>
          <w:sz w:val="28"/>
          <w:szCs w:val="28"/>
          <w:rtl/>
          <w:lang w:bidi="fa-IR"/>
        </w:rPr>
        <w:t>دا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یر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بین وجود و عدم است؛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یعنی امر </w:t>
      </w:r>
      <w:r>
        <w:rPr>
          <w:rFonts w:ascii="B lotus Unc" w:hAnsi="B lotus Unc" w:cs="Shokraneh-94 arabic" w:hint="cs"/>
          <w:sz w:val="28"/>
          <w:szCs w:val="28"/>
          <w:rtl/>
          <w:lang w:bidi="fa-IR"/>
        </w:rPr>
        <w:t>دایر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بین ابهام و عدم اجمال (یعنی تصور) است. آنچه اجمال دارد تطبی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ق آن مدلول تصوری بر آن مراد است،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لذا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همۀ اصول لفظیه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برای تعیی</w:t>
      </w:r>
      <w:r w:rsidR="00337579">
        <w:rPr>
          <w:rFonts w:ascii="B lotus Unc" w:hAnsi="B lotus Unc" w:cs="Shokraneh-94 arabic" w:hint="cs"/>
          <w:sz w:val="28"/>
          <w:szCs w:val="28"/>
          <w:rtl/>
          <w:lang w:bidi="fa-IR"/>
        </w:rPr>
        <w:t>ن مراد جاری است و نه تعیین معنی؛ به دلیل اینکه</w:t>
      </w:r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اجمال و شک در مدلول تصوری راه ندارد و اجمال و شک در مقام مدلول تصدیقیه </w:t>
      </w:r>
      <w:bookmarkStart w:id="0" w:name="_GoBack"/>
      <w:bookmarkEnd w:id="0"/>
      <w:r w:rsidR="00D87B2C"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>است.</w:t>
      </w:r>
    </w:p>
    <w:p w:rsidR="00D87B2C" w:rsidRPr="00664596" w:rsidRDefault="00D87B2C" w:rsidP="005C5FBD">
      <w:pPr>
        <w:tabs>
          <w:tab w:val="center" w:pos="4513"/>
        </w:tabs>
        <w:bidi/>
        <w:jc w:val="lowKashida"/>
        <w:rPr>
          <w:rFonts w:ascii="B lotus Unc" w:hAnsi="B lotus Unc" w:cs="Shokraneh-94 arabic"/>
          <w:sz w:val="28"/>
          <w:szCs w:val="28"/>
          <w:rtl/>
          <w:lang w:bidi="fa-IR"/>
        </w:rPr>
      </w:pPr>
      <w:r w:rsidRPr="00664596">
        <w:rPr>
          <w:rFonts w:ascii="B lotus Unc" w:hAnsi="B lotus Unc" w:cs="Shokraneh-94 arabic" w:hint="cs"/>
          <w:sz w:val="28"/>
          <w:szCs w:val="28"/>
          <w:rtl/>
          <w:lang w:bidi="fa-IR"/>
        </w:rPr>
        <w:t xml:space="preserve"> </w:t>
      </w:r>
    </w:p>
    <w:sectPr w:rsidR="00D87B2C" w:rsidRPr="00664596" w:rsidSect="009C7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lotus Unc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7B2C"/>
    <w:rsid w:val="00000F30"/>
    <w:rsid w:val="00002157"/>
    <w:rsid w:val="00002BC3"/>
    <w:rsid w:val="00003254"/>
    <w:rsid w:val="0000339D"/>
    <w:rsid w:val="000033A9"/>
    <w:rsid w:val="00003689"/>
    <w:rsid w:val="00003690"/>
    <w:rsid w:val="0000397D"/>
    <w:rsid w:val="000042BC"/>
    <w:rsid w:val="0000494F"/>
    <w:rsid w:val="00005281"/>
    <w:rsid w:val="00005B87"/>
    <w:rsid w:val="00006809"/>
    <w:rsid w:val="00006901"/>
    <w:rsid w:val="00006A54"/>
    <w:rsid w:val="00007413"/>
    <w:rsid w:val="00007D61"/>
    <w:rsid w:val="00010963"/>
    <w:rsid w:val="00010C7D"/>
    <w:rsid w:val="00010F51"/>
    <w:rsid w:val="00010FA9"/>
    <w:rsid w:val="00011592"/>
    <w:rsid w:val="00011722"/>
    <w:rsid w:val="00011C5F"/>
    <w:rsid w:val="00011D5F"/>
    <w:rsid w:val="0001250E"/>
    <w:rsid w:val="000132E1"/>
    <w:rsid w:val="00013E00"/>
    <w:rsid w:val="000144F0"/>
    <w:rsid w:val="00014658"/>
    <w:rsid w:val="00014E18"/>
    <w:rsid w:val="000156C5"/>
    <w:rsid w:val="00015CB1"/>
    <w:rsid w:val="00015F45"/>
    <w:rsid w:val="0001674C"/>
    <w:rsid w:val="000170C9"/>
    <w:rsid w:val="0001757C"/>
    <w:rsid w:val="00017C86"/>
    <w:rsid w:val="00020EFB"/>
    <w:rsid w:val="000219FA"/>
    <w:rsid w:val="00023DFD"/>
    <w:rsid w:val="00025B4F"/>
    <w:rsid w:val="00025DF4"/>
    <w:rsid w:val="00025E3E"/>
    <w:rsid w:val="00026D76"/>
    <w:rsid w:val="0002766B"/>
    <w:rsid w:val="00027D37"/>
    <w:rsid w:val="0003070A"/>
    <w:rsid w:val="000311FD"/>
    <w:rsid w:val="0003164A"/>
    <w:rsid w:val="00031B49"/>
    <w:rsid w:val="00033320"/>
    <w:rsid w:val="00033637"/>
    <w:rsid w:val="000341EA"/>
    <w:rsid w:val="00034F80"/>
    <w:rsid w:val="00035A9E"/>
    <w:rsid w:val="00035E46"/>
    <w:rsid w:val="00035F7D"/>
    <w:rsid w:val="0003613E"/>
    <w:rsid w:val="00037829"/>
    <w:rsid w:val="0003787E"/>
    <w:rsid w:val="00040588"/>
    <w:rsid w:val="00040E1D"/>
    <w:rsid w:val="000410CA"/>
    <w:rsid w:val="0004122A"/>
    <w:rsid w:val="000418A3"/>
    <w:rsid w:val="00041A0D"/>
    <w:rsid w:val="00041DE6"/>
    <w:rsid w:val="0004238A"/>
    <w:rsid w:val="00042580"/>
    <w:rsid w:val="000426EF"/>
    <w:rsid w:val="000429B4"/>
    <w:rsid w:val="000430B8"/>
    <w:rsid w:val="0004367F"/>
    <w:rsid w:val="00043F49"/>
    <w:rsid w:val="00044878"/>
    <w:rsid w:val="00044B83"/>
    <w:rsid w:val="00044B87"/>
    <w:rsid w:val="000451E6"/>
    <w:rsid w:val="00045687"/>
    <w:rsid w:val="00045B80"/>
    <w:rsid w:val="00045DE3"/>
    <w:rsid w:val="000461C0"/>
    <w:rsid w:val="00046F6F"/>
    <w:rsid w:val="0004779B"/>
    <w:rsid w:val="00047CDB"/>
    <w:rsid w:val="00051B26"/>
    <w:rsid w:val="000527B4"/>
    <w:rsid w:val="0005283D"/>
    <w:rsid w:val="00052862"/>
    <w:rsid w:val="00052B4E"/>
    <w:rsid w:val="00052D5A"/>
    <w:rsid w:val="0005302C"/>
    <w:rsid w:val="0005327A"/>
    <w:rsid w:val="00053F46"/>
    <w:rsid w:val="00054124"/>
    <w:rsid w:val="00054472"/>
    <w:rsid w:val="00054C82"/>
    <w:rsid w:val="00054D77"/>
    <w:rsid w:val="00054DCF"/>
    <w:rsid w:val="00055AC1"/>
    <w:rsid w:val="00055F7B"/>
    <w:rsid w:val="00056ED9"/>
    <w:rsid w:val="00057252"/>
    <w:rsid w:val="00057C61"/>
    <w:rsid w:val="00057F63"/>
    <w:rsid w:val="0006087C"/>
    <w:rsid w:val="00060C2A"/>
    <w:rsid w:val="00060E4F"/>
    <w:rsid w:val="000612ED"/>
    <w:rsid w:val="000620B4"/>
    <w:rsid w:val="00062195"/>
    <w:rsid w:val="0006287E"/>
    <w:rsid w:val="00062A1E"/>
    <w:rsid w:val="00062CDD"/>
    <w:rsid w:val="000630CA"/>
    <w:rsid w:val="00063260"/>
    <w:rsid w:val="00063359"/>
    <w:rsid w:val="00063945"/>
    <w:rsid w:val="00063C41"/>
    <w:rsid w:val="000643E9"/>
    <w:rsid w:val="00064BE3"/>
    <w:rsid w:val="00064C5D"/>
    <w:rsid w:val="00064FF5"/>
    <w:rsid w:val="000650E6"/>
    <w:rsid w:val="0006513B"/>
    <w:rsid w:val="000652C4"/>
    <w:rsid w:val="0006532C"/>
    <w:rsid w:val="000656F4"/>
    <w:rsid w:val="00065C4C"/>
    <w:rsid w:val="00066351"/>
    <w:rsid w:val="00066509"/>
    <w:rsid w:val="0006667F"/>
    <w:rsid w:val="00066D54"/>
    <w:rsid w:val="00070279"/>
    <w:rsid w:val="00070FDC"/>
    <w:rsid w:val="0007199A"/>
    <w:rsid w:val="00071BA0"/>
    <w:rsid w:val="00072191"/>
    <w:rsid w:val="0007352A"/>
    <w:rsid w:val="0007399A"/>
    <w:rsid w:val="000743A3"/>
    <w:rsid w:val="00074A81"/>
    <w:rsid w:val="00074E87"/>
    <w:rsid w:val="00075352"/>
    <w:rsid w:val="00075914"/>
    <w:rsid w:val="00075ACD"/>
    <w:rsid w:val="000764C4"/>
    <w:rsid w:val="0007754E"/>
    <w:rsid w:val="000776C3"/>
    <w:rsid w:val="00077F11"/>
    <w:rsid w:val="00081283"/>
    <w:rsid w:val="000815EA"/>
    <w:rsid w:val="000817A3"/>
    <w:rsid w:val="00081837"/>
    <w:rsid w:val="00081961"/>
    <w:rsid w:val="00081B69"/>
    <w:rsid w:val="0008238B"/>
    <w:rsid w:val="00082743"/>
    <w:rsid w:val="000827DA"/>
    <w:rsid w:val="00082BDE"/>
    <w:rsid w:val="00082D51"/>
    <w:rsid w:val="000833A4"/>
    <w:rsid w:val="0008380D"/>
    <w:rsid w:val="000839E5"/>
    <w:rsid w:val="00083E1C"/>
    <w:rsid w:val="00084542"/>
    <w:rsid w:val="00084639"/>
    <w:rsid w:val="000846E0"/>
    <w:rsid w:val="0008474F"/>
    <w:rsid w:val="00085156"/>
    <w:rsid w:val="000854D7"/>
    <w:rsid w:val="000858D3"/>
    <w:rsid w:val="00085EA7"/>
    <w:rsid w:val="00086021"/>
    <w:rsid w:val="00086318"/>
    <w:rsid w:val="00086725"/>
    <w:rsid w:val="00086767"/>
    <w:rsid w:val="00086A2F"/>
    <w:rsid w:val="0008758C"/>
    <w:rsid w:val="000875F1"/>
    <w:rsid w:val="00087857"/>
    <w:rsid w:val="00087CF9"/>
    <w:rsid w:val="000900F7"/>
    <w:rsid w:val="00090177"/>
    <w:rsid w:val="00090A8B"/>
    <w:rsid w:val="0009179D"/>
    <w:rsid w:val="00092038"/>
    <w:rsid w:val="000920E8"/>
    <w:rsid w:val="0009239C"/>
    <w:rsid w:val="00092AB1"/>
    <w:rsid w:val="00092E0A"/>
    <w:rsid w:val="00093268"/>
    <w:rsid w:val="0009442C"/>
    <w:rsid w:val="00094B7F"/>
    <w:rsid w:val="000954A6"/>
    <w:rsid w:val="000956D8"/>
    <w:rsid w:val="000959D6"/>
    <w:rsid w:val="00095ADB"/>
    <w:rsid w:val="000963A4"/>
    <w:rsid w:val="00096426"/>
    <w:rsid w:val="000964BF"/>
    <w:rsid w:val="000966C1"/>
    <w:rsid w:val="000968EA"/>
    <w:rsid w:val="000973A3"/>
    <w:rsid w:val="00097E6C"/>
    <w:rsid w:val="000A0060"/>
    <w:rsid w:val="000A01DE"/>
    <w:rsid w:val="000A071E"/>
    <w:rsid w:val="000A09B6"/>
    <w:rsid w:val="000A0BE9"/>
    <w:rsid w:val="000A1903"/>
    <w:rsid w:val="000A21BD"/>
    <w:rsid w:val="000A244A"/>
    <w:rsid w:val="000A261E"/>
    <w:rsid w:val="000A2960"/>
    <w:rsid w:val="000A3B54"/>
    <w:rsid w:val="000A3D84"/>
    <w:rsid w:val="000A40F5"/>
    <w:rsid w:val="000A47DC"/>
    <w:rsid w:val="000A63C9"/>
    <w:rsid w:val="000A64AC"/>
    <w:rsid w:val="000A670F"/>
    <w:rsid w:val="000A68EB"/>
    <w:rsid w:val="000A71AD"/>
    <w:rsid w:val="000A78B7"/>
    <w:rsid w:val="000B076C"/>
    <w:rsid w:val="000B17E3"/>
    <w:rsid w:val="000B1E04"/>
    <w:rsid w:val="000B2394"/>
    <w:rsid w:val="000B2407"/>
    <w:rsid w:val="000B3041"/>
    <w:rsid w:val="000B424A"/>
    <w:rsid w:val="000B454D"/>
    <w:rsid w:val="000B4F45"/>
    <w:rsid w:val="000B5311"/>
    <w:rsid w:val="000B5935"/>
    <w:rsid w:val="000B594E"/>
    <w:rsid w:val="000B6372"/>
    <w:rsid w:val="000B6C98"/>
    <w:rsid w:val="000B6F98"/>
    <w:rsid w:val="000B6FF9"/>
    <w:rsid w:val="000C0167"/>
    <w:rsid w:val="000C07EE"/>
    <w:rsid w:val="000C0BAF"/>
    <w:rsid w:val="000C0CD3"/>
    <w:rsid w:val="000C1825"/>
    <w:rsid w:val="000C18EC"/>
    <w:rsid w:val="000C1A16"/>
    <w:rsid w:val="000C251D"/>
    <w:rsid w:val="000C27B7"/>
    <w:rsid w:val="000C285D"/>
    <w:rsid w:val="000C41D8"/>
    <w:rsid w:val="000C4832"/>
    <w:rsid w:val="000C4B69"/>
    <w:rsid w:val="000C4BAC"/>
    <w:rsid w:val="000C4E51"/>
    <w:rsid w:val="000C58D6"/>
    <w:rsid w:val="000C59BF"/>
    <w:rsid w:val="000C5A1D"/>
    <w:rsid w:val="000C623D"/>
    <w:rsid w:val="000C6953"/>
    <w:rsid w:val="000C6988"/>
    <w:rsid w:val="000C717B"/>
    <w:rsid w:val="000C74F8"/>
    <w:rsid w:val="000C7744"/>
    <w:rsid w:val="000C7CF8"/>
    <w:rsid w:val="000D045F"/>
    <w:rsid w:val="000D0C21"/>
    <w:rsid w:val="000D17C9"/>
    <w:rsid w:val="000D1FC5"/>
    <w:rsid w:val="000D2A3E"/>
    <w:rsid w:val="000D2BCD"/>
    <w:rsid w:val="000D2DA7"/>
    <w:rsid w:val="000D3294"/>
    <w:rsid w:val="000D3654"/>
    <w:rsid w:val="000D4058"/>
    <w:rsid w:val="000D476A"/>
    <w:rsid w:val="000D5503"/>
    <w:rsid w:val="000D5634"/>
    <w:rsid w:val="000D583B"/>
    <w:rsid w:val="000D5D07"/>
    <w:rsid w:val="000D5FC4"/>
    <w:rsid w:val="000D6373"/>
    <w:rsid w:val="000D69EF"/>
    <w:rsid w:val="000D7627"/>
    <w:rsid w:val="000D7DDF"/>
    <w:rsid w:val="000E0036"/>
    <w:rsid w:val="000E0599"/>
    <w:rsid w:val="000E17CF"/>
    <w:rsid w:val="000E1E64"/>
    <w:rsid w:val="000E281D"/>
    <w:rsid w:val="000E2C63"/>
    <w:rsid w:val="000E327E"/>
    <w:rsid w:val="000E3A4E"/>
    <w:rsid w:val="000E4775"/>
    <w:rsid w:val="000E4DB8"/>
    <w:rsid w:val="000E50A0"/>
    <w:rsid w:val="000E515C"/>
    <w:rsid w:val="000E6553"/>
    <w:rsid w:val="000E6BAD"/>
    <w:rsid w:val="000E701B"/>
    <w:rsid w:val="000E79BF"/>
    <w:rsid w:val="000E7EE0"/>
    <w:rsid w:val="000E7FFA"/>
    <w:rsid w:val="000F058D"/>
    <w:rsid w:val="000F0B0C"/>
    <w:rsid w:val="000F1351"/>
    <w:rsid w:val="000F1803"/>
    <w:rsid w:val="000F1924"/>
    <w:rsid w:val="000F2F90"/>
    <w:rsid w:val="000F42F9"/>
    <w:rsid w:val="000F48D1"/>
    <w:rsid w:val="000F4FBF"/>
    <w:rsid w:val="000F52F0"/>
    <w:rsid w:val="000F5B54"/>
    <w:rsid w:val="000F5C4D"/>
    <w:rsid w:val="000F60D7"/>
    <w:rsid w:val="0010027E"/>
    <w:rsid w:val="001005A6"/>
    <w:rsid w:val="001017B6"/>
    <w:rsid w:val="00101A06"/>
    <w:rsid w:val="00102BF0"/>
    <w:rsid w:val="001030CB"/>
    <w:rsid w:val="00103584"/>
    <w:rsid w:val="00103EAE"/>
    <w:rsid w:val="001040BE"/>
    <w:rsid w:val="0010451B"/>
    <w:rsid w:val="00104CEC"/>
    <w:rsid w:val="001054D8"/>
    <w:rsid w:val="001057A3"/>
    <w:rsid w:val="00105DE0"/>
    <w:rsid w:val="00105F55"/>
    <w:rsid w:val="001060C9"/>
    <w:rsid w:val="0010610D"/>
    <w:rsid w:val="00106784"/>
    <w:rsid w:val="001068B8"/>
    <w:rsid w:val="00106B98"/>
    <w:rsid w:val="00106DD9"/>
    <w:rsid w:val="00106E47"/>
    <w:rsid w:val="00106E97"/>
    <w:rsid w:val="001074F2"/>
    <w:rsid w:val="00107A74"/>
    <w:rsid w:val="00107D6F"/>
    <w:rsid w:val="00107EAD"/>
    <w:rsid w:val="0011022A"/>
    <w:rsid w:val="001106FB"/>
    <w:rsid w:val="00110AA8"/>
    <w:rsid w:val="00110E5D"/>
    <w:rsid w:val="00111137"/>
    <w:rsid w:val="00113730"/>
    <w:rsid w:val="00113C6F"/>
    <w:rsid w:val="001142FF"/>
    <w:rsid w:val="0011462B"/>
    <w:rsid w:val="00114704"/>
    <w:rsid w:val="001148F7"/>
    <w:rsid w:val="00116499"/>
    <w:rsid w:val="001166FB"/>
    <w:rsid w:val="00116EF1"/>
    <w:rsid w:val="00116FA6"/>
    <w:rsid w:val="00117A5A"/>
    <w:rsid w:val="00117E0D"/>
    <w:rsid w:val="00120D48"/>
    <w:rsid w:val="001219BF"/>
    <w:rsid w:val="00121D18"/>
    <w:rsid w:val="00121E0E"/>
    <w:rsid w:val="00122037"/>
    <w:rsid w:val="001229EA"/>
    <w:rsid w:val="00122EBB"/>
    <w:rsid w:val="00122ED3"/>
    <w:rsid w:val="00123573"/>
    <w:rsid w:val="001239C6"/>
    <w:rsid w:val="00123C84"/>
    <w:rsid w:val="00123FFA"/>
    <w:rsid w:val="001242A9"/>
    <w:rsid w:val="00124CA5"/>
    <w:rsid w:val="00124CC9"/>
    <w:rsid w:val="001251C5"/>
    <w:rsid w:val="00125745"/>
    <w:rsid w:val="0012582E"/>
    <w:rsid w:val="0012632F"/>
    <w:rsid w:val="00126375"/>
    <w:rsid w:val="001273B6"/>
    <w:rsid w:val="001273B9"/>
    <w:rsid w:val="00127921"/>
    <w:rsid w:val="00127BCC"/>
    <w:rsid w:val="00127C1C"/>
    <w:rsid w:val="00127E0C"/>
    <w:rsid w:val="001307C7"/>
    <w:rsid w:val="0013099B"/>
    <w:rsid w:val="001311F7"/>
    <w:rsid w:val="00131267"/>
    <w:rsid w:val="00131308"/>
    <w:rsid w:val="00131518"/>
    <w:rsid w:val="00131D63"/>
    <w:rsid w:val="001323C3"/>
    <w:rsid w:val="00132697"/>
    <w:rsid w:val="00133059"/>
    <w:rsid w:val="00134740"/>
    <w:rsid w:val="00134DC1"/>
    <w:rsid w:val="00134DF2"/>
    <w:rsid w:val="00134E16"/>
    <w:rsid w:val="00134FD2"/>
    <w:rsid w:val="001352BB"/>
    <w:rsid w:val="001352F7"/>
    <w:rsid w:val="00135420"/>
    <w:rsid w:val="00135CE7"/>
    <w:rsid w:val="00135F13"/>
    <w:rsid w:val="00135F43"/>
    <w:rsid w:val="00136ADB"/>
    <w:rsid w:val="00136FB7"/>
    <w:rsid w:val="00136FF3"/>
    <w:rsid w:val="001400AD"/>
    <w:rsid w:val="001409F8"/>
    <w:rsid w:val="00140EE8"/>
    <w:rsid w:val="001411C4"/>
    <w:rsid w:val="00141A4D"/>
    <w:rsid w:val="001420AD"/>
    <w:rsid w:val="00142186"/>
    <w:rsid w:val="00142454"/>
    <w:rsid w:val="0014377C"/>
    <w:rsid w:val="00144477"/>
    <w:rsid w:val="00144689"/>
    <w:rsid w:val="00144E29"/>
    <w:rsid w:val="00145631"/>
    <w:rsid w:val="00145D09"/>
    <w:rsid w:val="00145FB3"/>
    <w:rsid w:val="00146687"/>
    <w:rsid w:val="00147373"/>
    <w:rsid w:val="00147508"/>
    <w:rsid w:val="00147863"/>
    <w:rsid w:val="001503B4"/>
    <w:rsid w:val="001509FD"/>
    <w:rsid w:val="0015247E"/>
    <w:rsid w:val="001528FB"/>
    <w:rsid w:val="00152978"/>
    <w:rsid w:val="00152A16"/>
    <w:rsid w:val="001531CE"/>
    <w:rsid w:val="00154AAC"/>
    <w:rsid w:val="00155373"/>
    <w:rsid w:val="00155727"/>
    <w:rsid w:val="001558A0"/>
    <w:rsid w:val="001566FF"/>
    <w:rsid w:val="00156C82"/>
    <w:rsid w:val="00160940"/>
    <w:rsid w:val="00161869"/>
    <w:rsid w:val="001619AB"/>
    <w:rsid w:val="00161EF0"/>
    <w:rsid w:val="0016209B"/>
    <w:rsid w:val="00162126"/>
    <w:rsid w:val="00162AC7"/>
    <w:rsid w:val="001634D2"/>
    <w:rsid w:val="00163525"/>
    <w:rsid w:val="00163784"/>
    <w:rsid w:val="0016389E"/>
    <w:rsid w:val="001638D8"/>
    <w:rsid w:val="00164993"/>
    <w:rsid w:val="00165180"/>
    <w:rsid w:val="00166AD4"/>
    <w:rsid w:val="00166E4C"/>
    <w:rsid w:val="001674F2"/>
    <w:rsid w:val="001678E2"/>
    <w:rsid w:val="00167DE3"/>
    <w:rsid w:val="00170F89"/>
    <w:rsid w:val="001715A9"/>
    <w:rsid w:val="00171F3D"/>
    <w:rsid w:val="00172472"/>
    <w:rsid w:val="00172DB8"/>
    <w:rsid w:val="00173313"/>
    <w:rsid w:val="00173862"/>
    <w:rsid w:val="00174BD3"/>
    <w:rsid w:val="00175465"/>
    <w:rsid w:val="001765F1"/>
    <w:rsid w:val="00176872"/>
    <w:rsid w:val="00176A33"/>
    <w:rsid w:val="00177776"/>
    <w:rsid w:val="001803E3"/>
    <w:rsid w:val="00180CAA"/>
    <w:rsid w:val="00181022"/>
    <w:rsid w:val="001810B2"/>
    <w:rsid w:val="00181288"/>
    <w:rsid w:val="00181660"/>
    <w:rsid w:val="00181EA9"/>
    <w:rsid w:val="00183F3A"/>
    <w:rsid w:val="0018456E"/>
    <w:rsid w:val="00184741"/>
    <w:rsid w:val="00185299"/>
    <w:rsid w:val="00185742"/>
    <w:rsid w:val="00185DD2"/>
    <w:rsid w:val="00186CD0"/>
    <w:rsid w:val="001879F0"/>
    <w:rsid w:val="00187FA8"/>
    <w:rsid w:val="00190B98"/>
    <w:rsid w:val="001918EA"/>
    <w:rsid w:val="00191C5F"/>
    <w:rsid w:val="00192092"/>
    <w:rsid w:val="001926FE"/>
    <w:rsid w:val="00192C8C"/>
    <w:rsid w:val="00192D81"/>
    <w:rsid w:val="00192F22"/>
    <w:rsid w:val="00193CE1"/>
    <w:rsid w:val="00194728"/>
    <w:rsid w:val="00194CFD"/>
    <w:rsid w:val="001958A2"/>
    <w:rsid w:val="001959C1"/>
    <w:rsid w:val="00195E37"/>
    <w:rsid w:val="00195EFF"/>
    <w:rsid w:val="001965FB"/>
    <w:rsid w:val="00196603"/>
    <w:rsid w:val="001969CB"/>
    <w:rsid w:val="00196BC6"/>
    <w:rsid w:val="0019793E"/>
    <w:rsid w:val="001979F4"/>
    <w:rsid w:val="00197CA9"/>
    <w:rsid w:val="001A0340"/>
    <w:rsid w:val="001A126D"/>
    <w:rsid w:val="001A1826"/>
    <w:rsid w:val="001A2A38"/>
    <w:rsid w:val="001A2EAD"/>
    <w:rsid w:val="001A3267"/>
    <w:rsid w:val="001A3B31"/>
    <w:rsid w:val="001A3FAB"/>
    <w:rsid w:val="001A4F77"/>
    <w:rsid w:val="001A58EA"/>
    <w:rsid w:val="001A5B70"/>
    <w:rsid w:val="001A5D48"/>
    <w:rsid w:val="001A652E"/>
    <w:rsid w:val="001A6F39"/>
    <w:rsid w:val="001A7366"/>
    <w:rsid w:val="001B0C6D"/>
    <w:rsid w:val="001B0D7E"/>
    <w:rsid w:val="001B1147"/>
    <w:rsid w:val="001B1556"/>
    <w:rsid w:val="001B15C7"/>
    <w:rsid w:val="001B1AA9"/>
    <w:rsid w:val="001B2A85"/>
    <w:rsid w:val="001B2F7A"/>
    <w:rsid w:val="001B2FD2"/>
    <w:rsid w:val="001B3B41"/>
    <w:rsid w:val="001B3B73"/>
    <w:rsid w:val="001B4230"/>
    <w:rsid w:val="001B4354"/>
    <w:rsid w:val="001B4B65"/>
    <w:rsid w:val="001B4BCF"/>
    <w:rsid w:val="001B5C34"/>
    <w:rsid w:val="001B5C75"/>
    <w:rsid w:val="001B5D27"/>
    <w:rsid w:val="001B5E4B"/>
    <w:rsid w:val="001B619A"/>
    <w:rsid w:val="001B657E"/>
    <w:rsid w:val="001B672E"/>
    <w:rsid w:val="001B726B"/>
    <w:rsid w:val="001B72F9"/>
    <w:rsid w:val="001B75C7"/>
    <w:rsid w:val="001B787B"/>
    <w:rsid w:val="001B79A1"/>
    <w:rsid w:val="001B7CA2"/>
    <w:rsid w:val="001C0099"/>
    <w:rsid w:val="001C049E"/>
    <w:rsid w:val="001C06E7"/>
    <w:rsid w:val="001C0737"/>
    <w:rsid w:val="001C14CC"/>
    <w:rsid w:val="001C167E"/>
    <w:rsid w:val="001C16F7"/>
    <w:rsid w:val="001C1FB8"/>
    <w:rsid w:val="001C20C4"/>
    <w:rsid w:val="001C2470"/>
    <w:rsid w:val="001C2B17"/>
    <w:rsid w:val="001C2DA4"/>
    <w:rsid w:val="001C3178"/>
    <w:rsid w:val="001C3268"/>
    <w:rsid w:val="001C37C8"/>
    <w:rsid w:val="001C4115"/>
    <w:rsid w:val="001C4353"/>
    <w:rsid w:val="001C473D"/>
    <w:rsid w:val="001C5645"/>
    <w:rsid w:val="001C600D"/>
    <w:rsid w:val="001C653C"/>
    <w:rsid w:val="001C677D"/>
    <w:rsid w:val="001C6F45"/>
    <w:rsid w:val="001C7245"/>
    <w:rsid w:val="001C7D1E"/>
    <w:rsid w:val="001D08F6"/>
    <w:rsid w:val="001D0B2B"/>
    <w:rsid w:val="001D0B5B"/>
    <w:rsid w:val="001D0DAD"/>
    <w:rsid w:val="001D1747"/>
    <w:rsid w:val="001D1B64"/>
    <w:rsid w:val="001D1B8E"/>
    <w:rsid w:val="001D2281"/>
    <w:rsid w:val="001D32A4"/>
    <w:rsid w:val="001D3513"/>
    <w:rsid w:val="001D368E"/>
    <w:rsid w:val="001D3A0D"/>
    <w:rsid w:val="001D3ADC"/>
    <w:rsid w:val="001D3F03"/>
    <w:rsid w:val="001D4671"/>
    <w:rsid w:val="001D537C"/>
    <w:rsid w:val="001D5A82"/>
    <w:rsid w:val="001D6306"/>
    <w:rsid w:val="001D7C1D"/>
    <w:rsid w:val="001D7E3B"/>
    <w:rsid w:val="001E1403"/>
    <w:rsid w:val="001E1801"/>
    <w:rsid w:val="001E3509"/>
    <w:rsid w:val="001E37DE"/>
    <w:rsid w:val="001E3B46"/>
    <w:rsid w:val="001E4D42"/>
    <w:rsid w:val="001E5173"/>
    <w:rsid w:val="001E533E"/>
    <w:rsid w:val="001E5404"/>
    <w:rsid w:val="001E5437"/>
    <w:rsid w:val="001E6183"/>
    <w:rsid w:val="001E639B"/>
    <w:rsid w:val="001E6714"/>
    <w:rsid w:val="001E6FDD"/>
    <w:rsid w:val="001E70D9"/>
    <w:rsid w:val="001E71BE"/>
    <w:rsid w:val="001F0896"/>
    <w:rsid w:val="001F08FB"/>
    <w:rsid w:val="001F1C8F"/>
    <w:rsid w:val="001F2E4F"/>
    <w:rsid w:val="001F2E52"/>
    <w:rsid w:val="001F331F"/>
    <w:rsid w:val="001F3422"/>
    <w:rsid w:val="001F4203"/>
    <w:rsid w:val="001F43E0"/>
    <w:rsid w:val="001F59C4"/>
    <w:rsid w:val="001F5CD3"/>
    <w:rsid w:val="001F5E05"/>
    <w:rsid w:val="001F5F8B"/>
    <w:rsid w:val="001F745E"/>
    <w:rsid w:val="001F7F0C"/>
    <w:rsid w:val="002007ED"/>
    <w:rsid w:val="00200F05"/>
    <w:rsid w:val="0020132B"/>
    <w:rsid w:val="00201854"/>
    <w:rsid w:val="002025D1"/>
    <w:rsid w:val="00202C40"/>
    <w:rsid w:val="0020322E"/>
    <w:rsid w:val="00203F7E"/>
    <w:rsid w:val="00204512"/>
    <w:rsid w:val="00204C42"/>
    <w:rsid w:val="00205634"/>
    <w:rsid w:val="00205773"/>
    <w:rsid w:val="0020628D"/>
    <w:rsid w:val="0020678D"/>
    <w:rsid w:val="002105CE"/>
    <w:rsid w:val="0021085E"/>
    <w:rsid w:val="00210B87"/>
    <w:rsid w:val="0021188F"/>
    <w:rsid w:val="00211FC8"/>
    <w:rsid w:val="0021299A"/>
    <w:rsid w:val="00213CD6"/>
    <w:rsid w:val="00213F32"/>
    <w:rsid w:val="00214187"/>
    <w:rsid w:val="00214288"/>
    <w:rsid w:val="00215B65"/>
    <w:rsid w:val="0021668E"/>
    <w:rsid w:val="00216AA6"/>
    <w:rsid w:val="0021761B"/>
    <w:rsid w:val="0021770F"/>
    <w:rsid w:val="00220605"/>
    <w:rsid w:val="00220622"/>
    <w:rsid w:val="00220810"/>
    <w:rsid w:val="00220ACE"/>
    <w:rsid w:val="00220D45"/>
    <w:rsid w:val="00220F24"/>
    <w:rsid w:val="00221EB6"/>
    <w:rsid w:val="002220FD"/>
    <w:rsid w:val="0022338F"/>
    <w:rsid w:val="0022366E"/>
    <w:rsid w:val="00224752"/>
    <w:rsid w:val="00224785"/>
    <w:rsid w:val="00224FC1"/>
    <w:rsid w:val="002253CE"/>
    <w:rsid w:val="00225F9D"/>
    <w:rsid w:val="002261D4"/>
    <w:rsid w:val="0022626B"/>
    <w:rsid w:val="00226CE9"/>
    <w:rsid w:val="0022707B"/>
    <w:rsid w:val="00227110"/>
    <w:rsid w:val="002300A1"/>
    <w:rsid w:val="002305AA"/>
    <w:rsid w:val="00230D0D"/>
    <w:rsid w:val="00230FE2"/>
    <w:rsid w:val="002318F8"/>
    <w:rsid w:val="00231C40"/>
    <w:rsid w:val="00231DBF"/>
    <w:rsid w:val="00232680"/>
    <w:rsid w:val="00233668"/>
    <w:rsid w:val="00233CD6"/>
    <w:rsid w:val="00233F12"/>
    <w:rsid w:val="00234CA1"/>
    <w:rsid w:val="00234D78"/>
    <w:rsid w:val="00234DF8"/>
    <w:rsid w:val="00235AC1"/>
    <w:rsid w:val="00235E45"/>
    <w:rsid w:val="00236307"/>
    <w:rsid w:val="00236A76"/>
    <w:rsid w:val="00236C7B"/>
    <w:rsid w:val="0023704A"/>
    <w:rsid w:val="0023758E"/>
    <w:rsid w:val="00237BAD"/>
    <w:rsid w:val="00240014"/>
    <w:rsid w:val="00240104"/>
    <w:rsid w:val="00240740"/>
    <w:rsid w:val="00240875"/>
    <w:rsid w:val="0024099D"/>
    <w:rsid w:val="0024184B"/>
    <w:rsid w:val="00243CAF"/>
    <w:rsid w:val="00243DA7"/>
    <w:rsid w:val="00243DF8"/>
    <w:rsid w:val="00244C1B"/>
    <w:rsid w:val="0024529B"/>
    <w:rsid w:val="002456DD"/>
    <w:rsid w:val="00245D88"/>
    <w:rsid w:val="00245DD4"/>
    <w:rsid w:val="0024629C"/>
    <w:rsid w:val="0024656F"/>
    <w:rsid w:val="002466A7"/>
    <w:rsid w:val="00246D8D"/>
    <w:rsid w:val="00246EC2"/>
    <w:rsid w:val="00246FE0"/>
    <w:rsid w:val="00247542"/>
    <w:rsid w:val="00247A8A"/>
    <w:rsid w:val="00247E49"/>
    <w:rsid w:val="002501B0"/>
    <w:rsid w:val="0025048F"/>
    <w:rsid w:val="00250E07"/>
    <w:rsid w:val="00250E11"/>
    <w:rsid w:val="00251232"/>
    <w:rsid w:val="00251530"/>
    <w:rsid w:val="002519D2"/>
    <w:rsid w:val="002526FC"/>
    <w:rsid w:val="002530F5"/>
    <w:rsid w:val="0025389B"/>
    <w:rsid w:val="002543D0"/>
    <w:rsid w:val="0025496A"/>
    <w:rsid w:val="00255854"/>
    <w:rsid w:val="002558B2"/>
    <w:rsid w:val="00256E3E"/>
    <w:rsid w:val="0025753C"/>
    <w:rsid w:val="00257816"/>
    <w:rsid w:val="00257ADE"/>
    <w:rsid w:val="002607F5"/>
    <w:rsid w:val="002609E3"/>
    <w:rsid w:val="00260B16"/>
    <w:rsid w:val="002617ED"/>
    <w:rsid w:val="00262085"/>
    <w:rsid w:val="0026210C"/>
    <w:rsid w:val="00262587"/>
    <w:rsid w:val="0026290E"/>
    <w:rsid w:val="0026524D"/>
    <w:rsid w:val="00265872"/>
    <w:rsid w:val="00265B8F"/>
    <w:rsid w:val="002662A8"/>
    <w:rsid w:val="002662E1"/>
    <w:rsid w:val="00266E92"/>
    <w:rsid w:val="0026713F"/>
    <w:rsid w:val="00267262"/>
    <w:rsid w:val="00267571"/>
    <w:rsid w:val="00267940"/>
    <w:rsid w:val="0027053B"/>
    <w:rsid w:val="00271BE1"/>
    <w:rsid w:val="00271D4B"/>
    <w:rsid w:val="0027205D"/>
    <w:rsid w:val="002729B3"/>
    <w:rsid w:val="00273497"/>
    <w:rsid w:val="00273745"/>
    <w:rsid w:val="00273F08"/>
    <w:rsid w:val="00274DEF"/>
    <w:rsid w:val="00275E59"/>
    <w:rsid w:val="00276123"/>
    <w:rsid w:val="00276E67"/>
    <w:rsid w:val="0027738E"/>
    <w:rsid w:val="00277DB6"/>
    <w:rsid w:val="002800D1"/>
    <w:rsid w:val="00280A2C"/>
    <w:rsid w:val="002810A4"/>
    <w:rsid w:val="00281315"/>
    <w:rsid w:val="00282176"/>
    <w:rsid w:val="00283624"/>
    <w:rsid w:val="00283A1A"/>
    <w:rsid w:val="0028476C"/>
    <w:rsid w:val="00284814"/>
    <w:rsid w:val="00284D36"/>
    <w:rsid w:val="00285394"/>
    <w:rsid w:val="002858C4"/>
    <w:rsid w:val="002864F0"/>
    <w:rsid w:val="00286649"/>
    <w:rsid w:val="00286886"/>
    <w:rsid w:val="002873C9"/>
    <w:rsid w:val="00290098"/>
    <w:rsid w:val="00290462"/>
    <w:rsid w:val="00290A64"/>
    <w:rsid w:val="00291374"/>
    <w:rsid w:val="002914A5"/>
    <w:rsid w:val="00291540"/>
    <w:rsid w:val="002919BC"/>
    <w:rsid w:val="00291AC1"/>
    <w:rsid w:val="00292C02"/>
    <w:rsid w:val="00292D0D"/>
    <w:rsid w:val="002930A3"/>
    <w:rsid w:val="002930D2"/>
    <w:rsid w:val="0029419D"/>
    <w:rsid w:val="00294474"/>
    <w:rsid w:val="00294557"/>
    <w:rsid w:val="00294A7B"/>
    <w:rsid w:val="00295ABE"/>
    <w:rsid w:val="00296318"/>
    <w:rsid w:val="00296369"/>
    <w:rsid w:val="002966CB"/>
    <w:rsid w:val="00296B05"/>
    <w:rsid w:val="00296B63"/>
    <w:rsid w:val="0029726F"/>
    <w:rsid w:val="00297906"/>
    <w:rsid w:val="00297C34"/>
    <w:rsid w:val="002A003A"/>
    <w:rsid w:val="002A011C"/>
    <w:rsid w:val="002A0C7A"/>
    <w:rsid w:val="002A0D62"/>
    <w:rsid w:val="002A1781"/>
    <w:rsid w:val="002A1904"/>
    <w:rsid w:val="002A1C7B"/>
    <w:rsid w:val="002A20B1"/>
    <w:rsid w:val="002A293E"/>
    <w:rsid w:val="002A2950"/>
    <w:rsid w:val="002A2B73"/>
    <w:rsid w:val="002A302E"/>
    <w:rsid w:val="002A3605"/>
    <w:rsid w:val="002A406D"/>
    <w:rsid w:val="002A42DA"/>
    <w:rsid w:val="002A4489"/>
    <w:rsid w:val="002A4B42"/>
    <w:rsid w:val="002A4B66"/>
    <w:rsid w:val="002A58DA"/>
    <w:rsid w:val="002A5FBE"/>
    <w:rsid w:val="002A6387"/>
    <w:rsid w:val="002A690B"/>
    <w:rsid w:val="002A71AF"/>
    <w:rsid w:val="002A73D2"/>
    <w:rsid w:val="002A7438"/>
    <w:rsid w:val="002A76EC"/>
    <w:rsid w:val="002A7E34"/>
    <w:rsid w:val="002B04F2"/>
    <w:rsid w:val="002B0F3B"/>
    <w:rsid w:val="002B2240"/>
    <w:rsid w:val="002B2869"/>
    <w:rsid w:val="002B2B5C"/>
    <w:rsid w:val="002B322C"/>
    <w:rsid w:val="002B328A"/>
    <w:rsid w:val="002B359E"/>
    <w:rsid w:val="002B39DA"/>
    <w:rsid w:val="002B446C"/>
    <w:rsid w:val="002B4CBC"/>
    <w:rsid w:val="002B4F70"/>
    <w:rsid w:val="002B5029"/>
    <w:rsid w:val="002B6254"/>
    <w:rsid w:val="002B6985"/>
    <w:rsid w:val="002B70D5"/>
    <w:rsid w:val="002B71F3"/>
    <w:rsid w:val="002B7318"/>
    <w:rsid w:val="002B7A5C"/>
    <w:rsid w:val="002B7CE1"/>
    <w:rsid w:val="002B7CFA"/>
    <w:rsid w:val="002B7EC4"/>
    <w:rsid w:val="002C01C7"/>
    <w:rsid w:val="002C01CE"/>
    <w:rsid w:val="002C0A43"/>
    <w:rsid w:val="002C0A9D"/>
    <w:rsid w:val="002C0FDE"/>
    <w:rsid w:val="002C129A"/>
    <w:rsid w:val="002C1833"/>
    <w:rsid w:val="002C1928"/>
    <w:rsid w:val="002C1DA4"/>
    <w:rsid w:val="002C1F0B"/>
    <w:rsid w:val="002C20DF"/>
    <w:rsid w:val="002C3B4D"/>
    <w:rsid w:val="002C4409"/>
    <w:rsid w:val="002C449A"/>
    <w:rsid w:val="002C4602"/>
    <w:rsid w:val="002C47FC"/>
    <w:rsid w:val="002C49EB"/>
    <w:rsid w:val="002C4A92"/>
    <w:rsid w:val="002C5846"/>
    <w:rsid w:val="002C5B82"/>
    <w:rsid w:val="002C5CBF"/>
    <w:rsid w:val="002C5E36"/>
    <w:rsid w:val="002C6650"/>
    <w:rsid w:val="002C69A9"/>
    <w:rsid w:val="002C76B4"/>
    <w:rsid w:val="002D072E"/>
    <w:rsid w:val="002D0F6E"/>
    <w:rsid w:val="002D13CD"/>
    <w:rsid w:val="002D140E"/>
    <w:rsid w:val="002D141A"/>
    <w:rsid w:val="002D1820"/>
    <w:rsid w:val="002D20F9"/>
    <w:rsid w:val="002D2122"/>
    <w:rsid w:val="002D235F"/>
    <w:rsid w:val="002D26DB"/>
    <w:rsid w:val="002D3896"/>
    <w:rsid w:val="002D39A2"/>
    <w:rsid w:val="002D46A2"/>
    <w:rsid w:val="002D5A05"/>
    <w:rsid w:val="002D5B5F"/>
    <w:rsid w:val="002D73C8"/>
    <w:rsid w:val="002D7781"/>
    <w:rsid w:val="002D7DE3"/>
    <w:rsid w:val="002E00B1"/>
    <w:rsid w:val="002E04CE"/>
    <w:rsid w:val="002E1449"/>
    <w:rsid w:val="002E153F"/>
    <w:rsid w:val="002E16D2"/>
    <w:rsid w:val="002E2121"/>
    <w:rsid w:val="002E2606"/>
    <w:rsid w:val="002E2AA3"/>
    <w:rsid w:val="002E2CFE"/>
    <w:rsid w:val="002E329A"/>
    <w:rsid w:val="002E34CF"/>
    <w:rsid w:val="002E3887"/>
    <w:rsid w:val="002E3917"/>
    <w:rsid w:val="002E4322"/>
    <w:rsid w:val="002E4FC3"/>
    <w:rsid w:val="002E555E"/>
    <w:rsid w:val="002E59AA"/>
    <w:rsid w:val="002E6C7D"/>
    <w:rsid w:val="002E6CEF"/>
    <w:rsid w:val="002E6F98"/>
    <w:rsid w:val="002E7163"/>
    <w:rsid w:val="002E73A7"/>
    <w:rsid w:val="002E7682"/>
    <w:rsid w:val="002F0B51"/>
    <w:rsid w:val="002F0F85"/>
    <w:rsid w:val="002F176A"/>
    <w:rsid w:val="002F179F"/>
    <w:rsid w:val="002F1811"/>
    <w:rsid w:val="002F18E8"/>
    <w:rsid w:val="002F1AFC"/>
    <w:rsid w:val="002F1F11"/>
    <w:rsid w:val="002F20B0"/>
    <w:rsid w:val="002F2475"/>
    <w:rsid w:val="002F28C9"/>
    <w:rsid w:val="002F2A63"/>
    <w:rsid w:val="002F3202"/>
    <w:rsid w:val="002F3464"/>
    <w:rsid w:val="002F3512"/>
    <w:rsid w:val="002F395B"/>
    <w:rsid w:val="002F41C0"/>
    <w:rsid w:val="002F5EB0"/>
    <w:rsid w:val="002F5F87"/>
    <w:rsid w:val="002F6227"/>
    <w:rsid w:val="002F64CC"/>
    <w:rsid w:val="002F6651"/>
    <w:rsid w:val="002F6B5B"/>
    <w:rsid w:val="002F6BA8"/>
    <w:rsid w:val="002F6DA6"/>
    <w:rsid w:val="002F6DB4"/>
    <w:rsid w:val="002F6DEF"/>
    <w:rsid w:val="002F6EEC"/>
    <w:rsid w:val="002F79CD"/>
    <w:rsid w:val="002F7AE4"/>
    <w:rsid w:val="002F7B07"/>
    <w:rsid w:val="002F7E1B"/>
    <w:rsid w:val="00300E2E"/>
    <w:rsid w:val="00301474"/>
    <w:rsid w:val="00303CFA"/>
    <w:rsid w:val="0030403E"/>
    <w:rsid w:val="00304193"/>
    <w:rsid w:val="003041EF"/>
    <w:rsid w:val="003041FF"/>
    <w:rsid w:val="0030509C"/>
    <w:rsid w:val="003050DA"/>
    <w:rsid w:val="0030525A"/>
    <w:rsid w:val="00305E96"/>
    <w:rsid w:val="0030625E"/>
    <w:rsid w:val="00306B20"/>
    <w:rsid w:val="00306D30"/>
    <w:rsid w:val="00306F16"/>
    <w:rsid w:val="00307097"/>
    <w:rsid w:val="003079BB"/>
    <w:rsid w:val="003103DD"/>
    <w:rsid w:val="003108D6"/>
    <w:rsid w:val="00311772"/>
    <w:rsid w:val="00312072"/>
    <w:rsid w:val="003124E4"/>
    <w:rsid w:val="0031251B"/>
    <w:rsid w:val="0031307E"/>
    <w:rsid w:val="003132CF"/>
    <w:rsid w:val="003133E7"/>
    <w:rsid w:val="00313ADF"/>
    <w:rsid w:val="003146FD"/>
    <w:rsid w:val="003148B5"/>
    <w:rsid w:val="00316561"/>
    <w:rsid w:val="003167AF"/>
    <w:rsid w:val="0031682E"/>
    <w:rsid w:val="00317406"/>
    <w:rsid w:val="00317FFD"/>
    <w:rsid w:val="00320464"/>
    <w:rsid w:val="00320EEB"/>
    <w:rsid w:val="003212E3"/>
    <w:rsid w:val="00321BEC"/>
    <w:rsid w:val="00321E01"/>
    <w:rsid w:val="003226E9"/>
    <w:rsid w:val="003229A2"/>
    <w:rsid w:val="00322DE4"/>
    <w:rsid w:val="00322F79"/>
    <w:rsid w:val="00323894"/>
    <w:rsid w:val="003239C8"/>
    <w:rsid w:val="00323B49"/>
    <w:rsid w:val="0032445B"/>
    <w:rsid w:val="00324BE6"/>
    <w:rsid w:val="00324E49"/>
    <w:rsid w:val="00324FC8"/>
    <w:rsid w:val="00325B4B"/>
    <w:rsid w:val="00325CB5"/>
    <w:rsid w:val="00326141"/>
    <w:rsid w:val="00326D70"/>
    <w:rsid w:val="003271BB"/>
    <w:rsid w:val="0032727C"/>
    <w:rsid w:val="0033008E"/>
    <w:rsid w:val="00330BF8"/>
    <w:rsid w:val="0033154D"/>
    <w:rsid w:val="0033176F"/>
    <w:rsid w:val="00331770"/>
    <w:rsid w:val="003319C8"/>
    <w:rsid w:val="00332E59"/>
    <w:rsid w:val="0033300A"/>
    <w:rsid w:val="003339D4"/>
    <w:rsid w:val="00334314"/>
    <w:rsid w:val="00334444"/>
    <w:rsid w:val="00334550"/>
    <w:rsid w:val="0033487E"/>
    <w:rsid w:val="0033495A"/>
    <w:rsid w:val="003352BF"/>
    <w:rsid w:val="003352E6"/>
    <w:rsid w:val="003358FD"/>
    <w:rsid w:val="003359D3"/>
    <w:rsid w:val="003362E2"/>
    <w:rsid w:val="00336487"/>
    <w:rsid w:val="0033650C"/>
    <w:rsid w:val="00336D11"/>
    <w:rsid w:val="00337579"/>
    <w:rsid w:val="00337DAB"/>
    <w:rsid w:val="00337FEA"/>
    <w:rsid w:val="0034084B"/>
    <w:rsid w:val="00340CD4"/>
    <w:rsid w:val="00341149"/>
    <w:rsid w:val="00341D39"/>
    <w:rsid w:val="00342128"/>
    <w:rsid w:val="003429AF"/>
    <w:rsid w:val="00343194"/>
    <w:rsid w:val="003434CC"/>
    <w:rsid w:val="00343592"/>
    <w:rsid w:val="0034389C"/>
    <w:rsid w:val="00344593"/>
    <w:rsid w:val="003453E1"/>
    <w:rsid w:val="003457EA"/>
    <w:rsid w:val="00345C95"/>
    <w:rsid w:val="00346831"/>
    <w:rsid w:val="00346917"/>
    <w:rsid w:val="0034723A"/>
    <w:rsid w:val="00347387"/>
    <w:rsid w:val="00347A1C"/>
    <w:rsid w:val="00347B02"/>
    <w:rsid w:val="00347DBA"/>
    <w:rsid w:val="0035006D"/>
    <w:rsid w:val="0035023D"/>
    <w:rsid w:val="00350C82"/>
    <w:rsid w:val="00350EEE"/>
    <w:rsid w:val="00351542"/>
    <w:rsid w:val="00351D3B"/>
    <w:rsid w:val="00352514"/>
    <w:rsid w:val="003525C7"/>
    <w:rsid w:val="00352CF6"/>
    <w:rsid w:val="00352F14"/>
    <w:rsid w:val="00354874"/>
    <w:rsid w:val="00354ABB"/>
    <w:rsid w:val="00354F8E"/>
    <w:rsid w:val="00355238"/>
    <w:rsid w:val="0035588D"/>
    <w:rsid w:val="00355B29"/>
    <w:rsid w:val="00355E40"/>
    <w:rsid w:val="00356219"/>
    <w:rsid w:val="00356265"/>
    <w:rsid w:val="0035678D"/>
    <w:rsid w:val="003567BC"/>
    <w:rsid w:val="00357A69"/>
    <w:rsid w:val="00357D98"/>
    <w:rsid w:val="0036041A"/>
    <w:rsid w:val="0036094D"/>
    <w:rsid w:val="00360D8A"/>
    <w:rsid w:val="00361202"/>
    <w:rsid w:val="0036123A"/>
    <w:rsid w:val="003617B4"/>
    <w:rsid w:val="00361E71"/>
    <w:rsid w:val="00361FEB"/>
    <w:rsid w:val="00363399"/>
    <w:rsid w:val="0036393B"/>
    <w:rsid w:val="003639AE"/>
    <w:rsid w:val="00363D45"/>
    <w:rsid w:val="00364B0C"/>
    <w:rsid w:val="00365708"/>
    <w:rsid w:val="00365E23"/>
    <w:rsid w:val="00365F34"/>
    <w:rsid w:val="0036605C"/>
    <w:rsid w:val="0036634F"/>
    <w:rsid w:val="00366B89"/>
    <w:rsid w:val="00366F42"/>
    <w:rsid w:val="003679F6"/>
    <w:rsid w:val="00367C72"/>
    <w:rsid w:val="00367D2E"/>
    <w:rsid w:val="00370BC2"/>
    <w:rsid w:val="00370ED4"/>
    <w:rsid w:val="00371241"/>
    <w:rsid w:val="0037138F"/>
    <w:rsid w:val="00371CCB"/>
    <w:rsid w:val="00372655"/>
    <w:rsid w:val="00372E85"/>
    <w:rsid w:val="0037341C"/>
    <w:rsid w:val="003738B3"/>
    <w:rsid w:val="00373F9F"/>
    <w:rsid w:val="0037450E"/>
    <w:rsid w:val="0037469C"/>
    <w:rsid w:val="00374BE2"/>
    <w:rsid w:val="00374F30"/>
    <w:rsid w:val="003754B4"/>
    <w:rsid w:val="00376130"/>
    <w:rsid w:val="00376512"/>
    <w:rsid w:val="00376E6E"/>
    <w:rsid w:val="0038084E"/>
    <w:rsid w:val="00380BCD"/>
    <w:rsid w:val="00380F68"/>
    <w:rsid w:val="003814F2"/>
    <w:rsid w:val="003820CE"/>
    <w:rsid w:val="00382176"/>
    <w:rsid w:val="003821AC"/>
    <w:rsid w:val="00382B07"/>
    <w:rsid w:val="00382DF6"/>
    <w:rsid w:val="00382E36"/>
    <w:rsid w:val="003838A0"/>
    <w:rsid w:val="0038393A"/>
    <w:rsid w:val="00383944"/>
    <w:rsid w:val="0038397A"/>
    <w:rsid w:val="003839D3"/>
    <w:rsid w:val="003839E4"/>
    <w:rsid w:val="00383D69"/>
    <w:rsid w:val="003840A8"/>
    <w:rsid w:val="003846DF"/>
    <w:rsid w:val="00384CD7"/>
    <w:rsid w:val="00385BB4"/>
    <w:rsid w:val="00385D20"/>
    <w:rsid w:val="003868CC"/>
    <w:rsid w:val="00386974"/>
    <w:rsid w:val="00387504"/>
    <w:rsid w:val="0038754E"/>
    <w:rsid w:val="00387E55"/>
    <w:rsid w:val="00387E7A"/>
    <w:rsid w:val="00390303"/>
    <w:rsid w:val="00390385"/>
    <w:rsid w:val="00390DC8"/>
    <w:rsid w:val="00391B11"/>
    <w:rsid w:val="003921FD"/>
    <w:rsid w:val="0039239E"/>
    <w:rsid w:val="00392580"/>
    <w:rsid w:val="0039265B"/>
    <w:rsid w:val="00392C4D"/>
    <w:rsid w:val="00393981"/>
    <w:rsid w:val="00393FEF"/>
    <w:rsid w:val="003943D1"/>
    <w:rsid w:val="00395272"/>
    <w:rsid w:val="00395277"/>
    <w:rsid w:val="00395610"/>
    <w:rsid w:val="0039576A"/>
    <w:rsid w:val="00395B46"/>
    <w:rsid w:val="00395C7B"/>
    <w:rsid w:val="0039646F"/>
    <w:rsid w:val="00396B77"/>
    <w:rsid w:val="00396F20"/>
    <w:rsid w:val="0039746D"/>
    <w:rsid w:val="00397745"/>
    <w:rsid w:val="003977DA"/>
    <w:rsid w:val="003A05B8"/>
    <w:rsid w:val="003A0825"/>
    <w:rsid w:val="003A0C7C"/>
    <w:rsid w:val="003A1B43"/>
    <w:rsid w:val="003A1CA2"/>
    <w:rsid w:val="003A2297"/>
    <w:rsid w:val="003A28B6"/>
    <w:rsid w:val="003A2C55"/>
    <w:rsid w:val="003A2CB7"/>
    <w:rsid w:val="003A2FBD"/>
    <w:rsid w:val="003A34BF"/>
    <w:rsid w:val="003A37A7"/>
    <w:rsid w:val="003A39CE"/>
    <w:rsid w:val="003A3C5D"/>
    <w:rsid w:val="003A40E7"/>
    <w:rsid w:val="003A4469"/>
    <w:rsid w:val="003A48EB"/>
    <w:rsid w:val="003A52A6"/>
    <w:rsid w:val="003A5529"/>
    <w:rsid w:val="003A59BB"/>
    <w:rsid w:val="003A5FA9"/>
    <w:rsid w:val="003A64C7"/>
    <w:rsid w:val="003A6B7D"/>
    <w:rsid w:val="003A6C7F"/>
    <w:rsid w:val="003A7DBA"/>
    <w:rsid w:val="003A7E66"/>
    <w:rsid w:val="003B0D80"/>
    <w:rsid w:val="003B13D5"/>
    <w:rsid w:val="003B16D3"/>
    <w:rsid w:val="003B1A01"/>
    <w:rsid w:val="003B2019"/>
    <w:rsid w:val="003B262D"/>
    <w:rsid w:val="003B338B"/>
    <w:rsid w:val="003B3CAF"/>
    <w:rsid w:val="003B4750"/>
    <w:rsid w:val="003B4753"/>
    <w:rsid w:val="003B47AA"/>
    <w:rsid w:val="003B4A5A"/>
    <w:rsid w:val="003B5614"/>
    <w:rsid w:val="003B5623"/>
    <w:rsid w:val="003B5A81"/>
    <w:rsid w:val="003B6146"/>
    <w:rsid w:val="003B623E"/>
    <w:rsid w:val="003B665C"/>
    <w:rsid w:val="003B686F"/>
    <w:rsid w:val="003B6AB7"/>
    <w:rsid w:val="003B6F09"/>
    <w:rsid w:val="003B772C"/>
    <w:rsid w:val="003B77D4"/>
    <w:rsid w:val="003B7D1F"/>
    <w:rsid w:val="003B7D51"/>
    <w:rsid w:val="003B7ECE"/>
    <w:rsid w:val="003B7EF4"/>
    <w:rsid w:val="003B7FE9"/>
    <w:rsid w:val="003C0922"/>
    <w:rsid w:val="003C11B3"/>
    <w:rsid w:val="003C12F2"/>
    <w:rsid w:val="003C1542"/>
    <w:rsid w:val="003C1940"/>
    <w:rsid w:val="003C1AD4"/>
    <w:rsid w:val="003C1E89"/>
    <w:rsid w:val="003C1FCC"/>
    <w:rsid w:val="003C2147"/>
    <w:rsid w:val="003C355A"/>
    <w:rsid w:val="003C35A4"/>
    <w:rsid w:val="003C3B99"/>
    <w:rsid w:val="003C4323"/>
    <w:rsid w:val="003C47DE"/>
    <w:rsid w:val="003C55E8"/>
    <w:rsid w:val="003C672F"/>
    <w:rsid w:val="003C68D3"/>
    <w:rsid w:val="003D10A9"/>
    <w:rsid w:val="003D1106"/>
    <w:rsid w:val="003D133B"/>
    <w:rsid w:val="003D1349"/>
    <w:rsid w:val="003D18EE"/>
    <w:rsid w:val="003D1C43"/>
    <w:rsid w:val="003D1F1B"/>
    <w:rsid w:val="003D1FD2"/>
    <w:rsid w:val="003D2391"/>
    <w:rsid w:val="003D2B04"/>
    <w:rsid w:val="003D2F94"/>
    <w:rsid w:val="003D32E7"/>
    <w:rsid w:val="003D3649"/>
    <w:rsid w:val="003D3E21"/>
    <w:rsid w:val="003D43AA"/>
    <w:rsid w:val="003D472A"/>
    <w:rsid w:val="003D4757"/>
    <w:rsid w:val="003D5CCE"/>
    <w:rsid w:val="003D6D73"/>
    <w:rsid w:val="003D7790"/>
    <w:rsid w:val="003D7B48"/>
    <w:rsid w:val="003D7D5B"/>
    <w:rsid w:val="003E0094"/>
    <w:rsid w:val="003E1453"/>
    <w:rsid w:val="003E1849"/>
    <w:rsid w:val="003E190A"/>
    <w:rsid w:val="003E27C6"/>
    <w:rsid w:val="003E2AEA"/>
    <w:rsid w:val="003E3263"/>
    <w:rsid w:val="003E38D4"/>
    <w:rsid w:val="003E3CA3"/>
    <w:rsid w:val="003E3E71"/>
    <w:rsid w:val="003E419B"/>
    <w:rsid w:val="003E618F"/>
    <w:rsid w:val="003E642A"/>
    <w:rsid w:val="003E6852"/>
    <w:rsid w:val="003E6B47"/>
    <w:rsid w:val="003E6D36"/>
    <w:rsid w:val="003E7754"/>
    <w:rsid w:val="003F1104"/>
    <w:rsid w:val="003F18E8"/>
    <w:rsid w:val="003F2DAB"/>
    <w:rsid w:val="003F2FD4"/>
    <w:rsid w:val="003F304E"/>
    <w:rsid w:val="003F32BB"/>
    <w:rsid w:val="003F3961"/>
    <w:rsid w:val="003F3E23"/>
    <w:rsid w:val="003F5113"/>
    <w:rsid w:val="003F569F"/>
    <w:rsid w:val="003F5D00"/>
    <w:rsid w:val="003F5F20"/>
    <w:rsid w:val="003F65F6"/>
    <w:rsid w:val="003F6B81"/>
    <w:rsid w:val="003F6F02"/>
    <w:rsid w:val="003F6F13"/>
    <w:rsid w:val="0040202D"/>
    <w:rsid w:val="00402399"/>
    <w:rsid w:val="00402A98"/>
    <w:rsid w:val="00403956"/>
    <w:rsid w:val="00403AD8"/>
    <w:rsid w:val="00403CA5"/>
    <w:rsid w:val="00403D4D"/>
    <w:rsid w:val="00403E3D"/>
    <w:rsid w:val="00406851"/>
    <w:rsid w:val="00406CCE"/>
    <w:rsid w:val="00406DA8"/>
    <w:rsid w:val="004071FB"/>
    <w:rsid w:val="00407468"/>
    <w:rsid w:val="004077AA"/>
    <w:rsid w:val="004078B6"/>
    <w:rsid w:val="00407AC9"/>
    <w:rsid w:val="00407D04"/>
    <w:rsid w:val="00410183"/>
    <w:rsid w:val="00410C32"/>
    <w:rsid w:val="00410E32"/>
    <w:rsid w:val="00412131"/>
    <w:rsid w:val="00412946"/>
    <w:rsid w:val="00413213"/>
    <w:rsid w:val="004132D1"/>
    <w:rsid w:val="0041406A"/>
    <w:rsid w:val="00414387"/>
    <w:rsid w:val="0041451B"/>
    <w:rsid w:val="0041456C"/>
    <w:rsid w:val="00415041"/>
    <w:rsid w:val="0041510D"/>
    <w:rsid w:val="0041598A"/>
    <w:rsid w:val="00416404"/>
    <w:rsid w:val="00416663"/>
    <w:rsid w:val="00416D51"/>
    <w:rsid w:val="00416EB5"/>
    <w:rsid w:val="00417E84"/>
    <w:rsid w:val="004202F7"/>
    <w:rsid w:val="00420613"/>
    <w:rsid w:val="0042129B"/>
    <w:rsid w:val="0042142B"/>
    <w:rsid w:val="00421678"/>
    <w:rsid w:val="004216F7"/>
    <w:rsid w:val="00421AEC"/>
    <w:rsid w:val="00421E16"/>
    <w:rsid w:val="00422155"/>
    <w:rsid w:val="00422806"/>
    <w:rsid w:val="00422842"/>
    <w:rsid w:val="0042311F"/>
    <w:rsid w:val="004233B1"/>
    <w:rsid w:val="00423836"/>
    <w:rsid w:val="00423F43"/>
    <w:rsid w:val="00424A54"/>
    <w:rsid w:val="00424B70"/>
    <w:rsid w:val="00424EC2"/>
    <w:rsid w:val="00425D7C"/>
    <w:rsid w:val="00425FF2"/>
    <w:rsid w:val="0042620B"/>
    <w:rsid w:val="00426A35"/>
    <w:rsid w:val="00426C00"/>
    <w:rsid w:val="004276D6"/>
    <w:rsid w:val="00427850"/>
    <w:rsid w:val="00430168"/>
    <w:rsid w:val="00430431"/>
    <w:rsid w:val="00430460"/>
    <w:rsid w:val="004305FA"/>
    <w:rsid w:val="00430A0A"/>
    <w:rsid w:val="00430E1E"/>
    <w:rsid w:val="004315E1"/>
    <w:rsid w:val="004319EB"/>
    <w:rsid w:val="00431D0A"/>
    <w:rsid w:val="00431E77"/>
    <w:rsid w:val="0043216A"/>
    <w:rsid w:val="0043330A"/>
    <w:rsid w:val="00434107"/>
    <w:rsid w:val="00434DEE"/>
    <w:rsid w:val="00434E1E"/>
    <w:rsid w:val="00434E5B"/>
    <w:rsid w:val="00435B62"/>
    <w:rsid w:val="00435B7B"/>
    <w:rsid w:val="004376BB"/>
    <w:rsid w:val="00437837"/>
    <w:rsid w:val="00437868"/>
    <w:rsid w:val="0044207A"/>
    <w:rsid w:val="00442210"/>
    <w:rsid w:val="00442C23"/>
    <w:rsid w:val="0044345E"/>
    <w:rsid w:val="004437B8"/>
    <w:rsid w:val="004439C5"/>
    <w:rsid w:val="00444A05"/>
    <w:rsid w:val="00444B43"/>
    <w:rsid w:val="00444FE1"/>
    <w:rsid w:val="0044543F"/>
    <w:rsid w:val="00446C27"/>
    <w:rsid w:val="00446E46"/>
    <w:rsid w:val="00447145"/>
    <w:rsid w:val="00447C87"/>
    <w:rsid w:val="0045196A"/>
    <w:rsid w:val="00451C13"/>
    <w:rsid w:val="0045208B"/>
    <w:rsid w:val="004521F1"/>
    <w:rsid w:val="004528F0"/>
    <w:rsid w:val="0045360D"/>
    <w:rsid w:val="00453CB8"/>
    <w:rsid w:val="004541D2"/>
    <w:rsid w:val="00454813"/>
    <w:rsid w:val="004550E7"/>
    <w:rsid w:val="004551B9"/>
    <w:rsid w:val="00455EC6"/>
    <w:rsid w:val="00456B3C"/>
    <w:rsid w:val="00456CDE"/>
    <w:rsid w:val="0045794F"/>
    <w:rsid w:val="00457AB7"/>
    <w:rsid w:val="00457F8A"/>
    <w:rsid w:val="00460C1E"/>
    <w:rsid w:val="004610A9"/>
    <w:rsid w:val="004612B8"/>
    <w:rsid w:val="004612D4"/>
    <w:rsid w:val="00461CCF"/>
    <w:rsid w:val="00461DA2"/>
    <w:rsid w:val="00462062"/>
    <w:rsid w:val="004626B2"/>
    <w:rsid w:val="004631A2"/>
    <w:rsid w:val="004636B5"/>
    <w:rsid w:val="004639E3"/>
    <w:rsid w:val="00464A9A"/>
    <w:rsid w:val="00465036"/>
    <w:rsid w:val="00465EA2"/>
    <w:rsid w:val="00465F7C"/>
    <w:rsid w:val="00466185"/>
    <w:rsid w:val="004663E9"/>
    <w:rsid w:val="00466EEF"/>
    <w:rsid w:val="00467AB8"/>
    <w:rsid w:val="00467DAB"/>
    <w:rsid w:val="00467F5D"/>
    <w:rsid w:val="004700D1"/>
    <w:rsid w:val="004704BA"/>
    <w:rsid w:val="00470C81"/>
    <w:rsid w:val="004721D7"/>
    <w:rsid w:val="004725CB"/>
    <w:rsid w:val="004735B4"/>
    <w:rsid w:val="004747D3"/>
    <w:rsid w:val="00475CE9"/>
    <w:rsid w:val="00475D74"/>
    <w:rsid w:val="0047603C"/>
    <w:rsid w:val="00477891"/>
    <w:rsid w:val="004801B0"/>
    <w:rsid w:val="00480208"/>
    <w:rsid w:val="00480E76"/>
    <w:rsid w:val="0048124A"/>
    <w:rsid w:val="00482788"/>
    <w:rsid w:val="00483397"/>
    <w:rsid w:val="00484076"/>
    <w:rsid w:val="004841D8"/>
    <w:rsid w:val="00484860"/>
    <w:rsid w:val="0048489E"/>
    <w:rsid w:val="004848F0"/>
    <w:rsid w:val="004849A7"/>
    <w:rsid w:val="00484A4E"/>
    <w:rsid w:val="00484CD3"/>
    <w:rsid w:val="00484FCE"/>
    <w:rsid w:val="00485C0E"/>
    <w:rsid w:val="00486500"/>
    <w:rsid w:val="004866A1"/>
    <w:rsid w:val="00486B20"/>
    <w:rsid w:val="00486F39"/>
    <w:rsid w:val="00487450"/>
    <w:rsid w:val="00487D0C"/>
    <w:rsid w:val="004903A7"/>
    <w:rsid w:val="00491B53"/>
    <w:rsid w:val="00491D06"/>
    <w:rsid w:val="00492CFE"/>
    <w:rsid w:val="0049404A"/>
    <w:rsid w:val="004940D8"/>
    <w:rsid w:val="00494EB7"/>
    <w:rsid w:val="004958B1"/>
    <w:rsid w:val="00495A70"/>
    <w:rsid w:val="00495B6E"/>
    <w:rsid w:val="00495C75"/>
    <w:rsid w:val="00496333"/>
    <w:rsid w:val="00496568"/>
    <w:rsid w:val="00497B4A"/>
    <w:rsid w:val="00497E41"/>
    <w:rsid w:val="004A053B"/>
    <w:rsid w:val="004A0E64"/>
    <w:rsid w:val="004A11D9"/>
    <w:rsid w:val="004A1AE7"/>
    <w:rsid w:val="004A2836"/>
    <w:rsid w:val="004A2B78"/>
    <w:rsid w:val="004A2F60"/>
    <w:rsid w:val="004A4E41"/>
    <w:rsid w:val="004A50EF"/>
    <w:rsid w:val="004A52AB"/>
    <w:rsid w:val="004A53B9"/>
    <w:rsid w:val="004A5411"/>
    <w:rsid w:val="004A6498"/>
    <w:rsid w:val="004A65CC"/>
    <w:rsid w:val="004A712B"/>
    <w:rsid w:val="004A73FA"/>
    <w:rsid w:val="004B04C5"/>
    <w:rsid w:val="004B18BC"/>
    <w:rsid w:val="004B1E1B"/>
    <w:rsid w:val="004B1EA6"/>
    <w:rsid w:val="004B22F3"/>
    <w:rsid w:val="004B25C0"/>
    <w:rsid w:val="004B260C"/>
    <w:rsid w:val="004B280C"/>
    <w:rsid w:val="004B31EA"/>
    <w:rsid w:val="004B3400"/>
    <w:rsid w:val="004B35F5"/>
    <w:rsid w:val="004B3C2E"/>
    <w:rsid w:val="004B3D15"/>
    <w:rsid w:val="004B418C"/>
    <w:rsid w:val="004B4427"/>
    <w:rsid w:val="004B4CD3"/>
    <w:rsid w:val="004B5CEB"/>
    <w:rsid w:val="004B6373"/>
    <w:rsid w:val="004B6567"/>
    <w:rsid w:val="004B6D71"/>
    <w:rsid w:val="004B6ECC"/>
    <w:rsid w:val="004B702A"/>
    <w:rsid w:val="004B7C2A"/>
    <w:rsid w:val="004C0081"/>
    <w:rsid w:val="004C0B55"/>
    <w:rsid w:val="004C0ECF"/>
    <w:rsid w:val="004C1FDF"/>
    <w:rsid w:val="004C259F"/>
    <w:rsid w:val="004C2C4C"/>
    <w:rsid w:val="004C3700"/>
    <w:rsid w:val="004C456E"/>
    <w:rsid w:val="004C4894"/>
    <w:rsid w:val="004C4B88"/>
    <w:rsid w:val="004C6406"/>
    <w:rsid w:val="004C6A75"/>
    <w:rsid w:val="004C7335"/>
    <w:rsid w:val="004C7BE8"/>
    <w:rsid w:val="004C7EFE"/>
    <w:rsid w:val="004D0073"/>
    <w:rsid w:val="004D0A01"/>
    <w:rsid w:val="004D0B17"/>
    <w:rsid w:val="004D1910"/>
    <w:rsid w:val="004D1F1C"/>
    <w:rsid w:val="004D2947"/>
    <w:rsid w:val="004D2C26"/>
    <w:rsid w:val="004D2F40"/>
    <w:rsid w:val="004D3300"/>
    <w:rsid w:val="004D3619"/>
    <w:rsid w:val="004D36ED"/>
    <w:rsid w:val="004D3E19"/>
    <w:rsid w:val="004D3EE5"/>
    <w:rsid w:val="004D5B7D"/>
    <w:rsid w:val="004D5CCD"/>
    <w:rsid w:val="004D6145"/>
    <w:rsid w:val="004D62E0"/>
    <w:rsid w:val="004D63E3"/>
    <w:rsid w:val="004D6444"/>
    <w:rsid w:val="004D6AC6"/>
    <w:rsid w:val="004D6D91"/>
    <w:rsid w:val="004D7336"/>
    <w:rsid w:val="004D7D3A"/>
    <w:rsid w:val="004D7E87"/>
    <w:rsid w:val="004E02AE"/>
    <w:rsid w:val="004E0454"/>
    <w:rsid w:val="004E0527"/>
    <w:rsid w:val="004E1046"/>
    <w:rsid w:val="004E14ED"/>
    <w:rsid w:val="004E1566"/>
    <w:rsid w:val="004E22AA"/>
    <w:rsid w:val="004E3103"/>
    <w:rsid w:val="004E3774"/>
    <w:rsid w:val="004E4468"/>
    <w:rsid w:val="004E46E3"/>
    <w:rsid w:val="004E4DE5"/>
    <w:rsid w:val="004E5306"/>
    <w:rsid w:val="004E5BDB"/>
    <w:rsid w:val="004E5FD3"/>
    <w:rsid w:val="004E60FC"/>
    <w:rsid w:val="004E6168"/>
    <w:rsid w:val="004E6433"/>
    <w:rsid w:val="004E6678"/>
    <w:rsid w:val="004E6A06"/>
    <w:rsid w:val="004E7BCB"/>
    <w:rsid w:val="004E7CCE"/>
    <w:rsid w:val="004F0212"/>
    <w:rsid w:val="004F03CD"/>
    <w:rsid w:val="004F071D"/>
    <w:rsid w:val="004F1361"/>
    <w:rsid w:val="004F17ED"/>
    <w:rsid w:val="004F1D32"/>
    <w:rsid w:val="004F1D8B"/>
    <w:rsid w:val="004F2363"/>
    <w:rsid w:val="004F26A0"/>
    <w:rsid w:val="004F2B98"/>
    <w:rsid w:val="004F2BEF"/>
    <w:rsid w:val="004F2D5B"/>
    <w:rsid w:val="004F2F8C"/>
    <w:rsid w:val="004F455C"/>
    <w:rsid w:val="004F45B2"/>
    <w:rsid w:val="004F45EC"/>
    <w:rsid w:val="004F4A18"/>
    <w:rsid w:val="004F4B21"/>
    <w:rsid w:val="004F4D2F"/>
    <w:rsid w:val="004F4DFB"/>
    <w:rsid w:val="004F515E"/>
    <w:rsid w:val="004F5356"/>
    <w:rsid w:val="004F55FC"/>
    <w:rsid w:val="004F6416"/>
    <w:rsid w:val="004F6507"/>
    <w:rsid w:val="004F6B8C"/>
    <w:rsid w:val="004F7404"/>
    <w:rsid w:val="004F765B"/>
    <w:rsid w:val="004F7EDD"/>
    <w:rsid w:val="0050062F"/>
    <w:rsid w:val="00500BA9"/>
    <w:rsid w:val="0050166A"/>
    <w:rsid w:val="00501890"/>
    <w:rsid w:val="00501B27"/>
    <w:rsid w:val="005025D1"/>
    <w:rsid w:val="0050298B"/>
    <w:rsid w:val="00502B70"/>
    <w:rsid w:val="00502FD3"/>
    <w:rsid w:val="0050387D"/>
    <w:rsid w:val="00503A9E"/>
    <w:rsid w:val="0050475D"/>
    <w:rsid w:val="00504E45"/>
    <w:rsid w:val="00505BF4"/>
    <w:rsid w:val="0050612F"/>
    <w:rsid w:val="005063F3"/>
    <w:rsid w:val="00506D13"/>
    <w:rsid w:val="00510179"/>
    <w:rsid w:val="00510294"/>
    <w:rsid w:val="0051038C"/>
    <w:rsid w:val="00510406"/>
    <w:rsid w:val="0051095A"/>
    <w:rsid w:val="00510F60"/>
    <w:rsid w:val="0051113B"/>
    <w:rsid w:val="00511699"/>
    <w:rsid w:val="00511DA9"/>
    <w:rsid w:val="0051219C"/>
    <w:rsid w:val="005129FE"/>
    <w:rsid w:val="00512E70"/>
    <w:rsid w:val="005130DB"/>
    <w:rsid w:val="0051311F"/>
    <w:rsid w:val="00513625"/>
    <w:rsid w:val="00513AF1"/>
    <w:rsid w:val="00513C52"/>
    <w:rsid w:val="00513CB6"/>
    <w:rsid w:val="00514887"/>
    <w:rsid w:val="00514FDD"/>
    <w:rsid w:val="005157C0"/>
    <w:rsid w:val="00515F82"/>
    <w:rsid w:val="00516956"/>
    <w:rsid w:val="00516967"/>
    <w:rsid w:val="00516D66"/>
    <w:rsid w:val="00516FC0"/>
    <w:rsid w:val="005173F0"/>
    <w:rsid w:val="00517A02"/>
    <w:rsid w:val="00517C9C"/>
    <w:rsid w:val="00517D7C"/>
    <w:rsid w:val="00520471"/>
    <w:rsid w:val="00520BB9"/>
    <w:rsid w:val="00521221"/>
    <w:rsid w:val="00521D4A"/>
    <w:rsid w:val="00521F22"/>
    <w:rsid w:val="00521FB3"/>
    <w:rsid w:val="005220FB"/>
    <w:rsid w:val="0052211A"/>
    <w:rsid w:val="0052254F"/>
    <w:rsid w:val="005225AD"/>
    <w:rsid w:val="00522880"/>
    <w:rsid w:val="00522E70"/>
    <w:rsid w:val="00523B33"/>
    <w:rsid w:val="005242CA"/>
    <w:rsid w:val="005248B9"/>
    <w:rsid w:val="005248DE"/>
    <w:rsid w:val="00524A84"/>
    <w:rsid w:val="00524E4D"/>
    <w:rsid w:val="005251F3"/>
    <w:rsid w:val="005252F3"/>
    <w:rsid w:val="00525552"/>
    <w:rsid w:val="00525F0A"/>
    <w:rsid w:val="00525F6F"/>
    <w:rsid w:val="00526251"/>
    <w:rsid w:val="00526545"/>
    <w:rsid w:val="005265BF"/>
    <w:rsid w:val="00526F13"/>
    <w:rsid w:val="00526FAD"/>
    <w:rsid w:val="0052738F"/>
    <w:rsid w:val="005300F2"/>
    <w:rsid w:val="00530340"/>
    <w:rsid w:val="00530A1B"/>
    <w:rsid w:val="00530BD1"/>
    <w:rsid w:val="0053124B"/>
    <w:rsid w:val="00531D4E"/>
    <w:rsid w:val="00532009"/>
    <w:rsid w:val="0053211B"/>
    <w:rsid w:val="00532FDD"/>
    <w:rsid w:val="00533997"/>
    <w:rsid w:val="00533D7A"/>
    <w:rsid w:val="00534265"/>
    <w:rsid w:val="00534DA0"/>
    <w:rsid w:val="00536110"/>
    <w:rsid w:val="00536B9F"/>
    <w:rsid w:val="00536C48"/>
    <w:rsid w:val="00536EF9"/>
    <w:rsid w:val="00537B2E"/>
    <w:rsid w:val="00540924"/>
    <w:rsid w:val="00540AED"/>
    <w:rsid w:val="005415A2"/>
    <w:rsid w:val="00541931"/>
    <w:rsid w:val="005422F4"/>
    <w:rsid w:val="005424BF"/>
    <w:rsid w:val="00542705"/>
    <w:rsid w:val="00542765"/>
    <w:rsid w:val="00542AAB"/>
    <w:rsid w:val="00543220"/>
    <w:rsid w:val="00543605"/>
    <w:rsid w:val="00543C93"/>
    <w:rsid w:val="0054475B"/>
    <w:rsid w:val="0054497D"/>
    <w:rsid w:val="00544ACB"/>
    <w:rsid w:val="00544B35"/>
    <w:rsid w:val="005454A8"/>
    <w:rsid w:val="005458F2"/>
    <w:rsid w:val="00545A72"/>
    <w:rsid w:val="00545FB0"/>
    <w:rsid w:val="00547273"/>
    <w:rsid w:val="0055071C"/>
    <w:rsid w:val="00550D65"/>
    <w:rsid w:val="005518A9"/>
    <w:rsid w:val="005523C1"/>
    <w:rsid w:val="0055269F"/>
    <w:rsid w:val="005526C3"/>
    <w:rsid w:val="005527AE"/>
    <w:rsid w:val="00552D95"/>
    <w:rsid w:val="00552DA5"/>
    <w:rsid w:val="00553FDE"/>
    <w:rsid w:val="00554340"/>
    <w:rsid w:val="005547AB"/>
    <w:rsid w:val="00554AE0"/>
    <w:rsid w:val="00554C47"/>
    <w:rsid w:val="00554F54"/>
    <w:rsid w:val="00555183"/>
    <w:rsid w:val="0055547B"/>
    <w:rsid w:val="005557B2"/>
    <w:rsid w:val="005561FC"/>
    <w:rsid w:val="00556CCC"/>
    <w:rsid w:val="00556EBE"/>
    <w:rsid w:val="005579E4"/>
    <w:rsid w:val="00560913"/>
    <w:rsid w:val="005611FA"/>
    <w:rsid w:val="0056178F"/>
    <w:rsid w:val="00561892"/>
    <w:rsid w:val="00562A18"/>
    <w:rsid w:val="00562C31"/>
    <w:rsid w:val="00563205"/>
    <w:rsid w:val="0056374F"/>
    <w:rsid w:val="00563E31"/>
    <w:rsid w:val="005644AE"/>
    <w:rsid w:val="00564B05"/>
    <w:rsid w:val="0056542A"/>
    <w:rsid w:val="00565AA3"/>
    <w:rsid w:val="00565C78"/>
    <w:rsid w:val="005660A3"/>
    <w:rsid w:val="005666BC"/>
    <w:rsid w:val="00566BDF"/>
    <w:rsid w:val="00566F06"/>
    <w:rsid w:val="00566FA2"/>
    <w:rsid w:val="0056703E"/>
    <w:rsid w:val="0056704C"/>
    <w:rsid w:val="005670F8"/>
    <w:rsid w:val="00570474"/>
    <w:rsid w:val="0057076F"/>
    <w:rsid w:val="005709C1"/>
    <w:rsid w:val="00571094"/>
    <w:rsid w:val="005710E9"/>
    <w:rsid w:val="005714BB"/>
    <w:rsid w:val="005717C1"/>
    <w:rsid w:val="0057196B"/>
    <w:rsid w:val="00571C00"/>
    <w:rsid w:val="00571FE6"/>
    <w:rsid w:val="0057213A"/>
    <w:rsid w:val="005727D8"/>
    <w:rsid w:val="005728BC"/>
    <w:rsid w:val="005732AC"/>
    <w:rsid w:val="005732B4"/>
    <w:rsid w:val="0057339D"/>
    <w:rsid w:val="0057417C"/>
    <w:rsid w:val="005743BB"/>
    <w:rsid w:val="005746B2"/>
    <w:rsid w:val="00574A76"/>
    <w:rsid w:val="00576201"/>
    <w:rsid w:val="005762E1"/>
    <w:rsid w:val="00576388"/>
    <w:rsid w:val="005764E3"/>
    <w:rsid w:val="005769E5"/>
    <w:rsid w:val="00576A01"/>
    <w:rsid w:val="00576AA4"/>
    <w:rsid w:val="00577A74"/>
    <w:rsid w:val="0058080A"/>
    <w:rsid w:val="00580BC6"/>
    <w:rsid w:val="005810F9"/>
    <w:rsid w:val="00581B06"/>
    <w:rsid w:val="00581C39"/>
    <w:rsid w:val="005820C0"/>
    <w:rsid w:val="00582173"/>
    <w:rsid w:val="00582342"/>
    <w:rsid w:val="00582683"/>
    <w:rsid w:val="005831E5"/>
    <w:rsid w:val="005837F7"/>
    <w:rsid w:val="00584556"/>
    <w:rsid w:val="00584893"/>
    <w:rsid w:val="00584D65"/>
    <w:rsid w:val="00585EBD"/>
    <w:rsid w:val="0058635A"/>
    <w:rsid w:val="00586FBC"/>
    <w:rsid w:val="005903CA"/>
    <w:rsid w:val="00590946"/>
    <w:rsid w:val="00591028"/>
    <w:rsid w:val="00591944"/>
    <w:rsid w:val="0059271E"/>
    <w:rsid w:val="00592C4C"/>
    <w:rsid w:val="00593255"/>
    <w:rsid w:val="00593FEE"/>
    <w:rsid w:val="005942A9"/>
    <w:rsid w:val="005947CC"/>
    <w:rsid w:val="005947F2"/>
    <w:rsid w:val="00594B1E"/>
    <w:rsid w:val="00595332"/>
    <w:rsid w:val="0059584D"/>
    <w:rsid w:val="00595927"/>
    <w:rsid w:val="00595D96"/>
    <w:rsid w:val="00596073"/>
    <w:rsid w:val="005968D5"/>
    <w:rsid w:val="00597860"/>
    <w:rsid w:val="00597BFB"/>
    <w:rsid w:val="00597D2A"/>
    <w:rsid w:val="00597FC9"/>
    <w:rsid w:val="005A084B"/>
    <w:rsid w:val="005A10D9"/>
    <w:rsid w:val="005A13CE"/>
    <w:rsid w:val="005A16BF"/>
    <w:rsid w:val="005A18FF"/>
    <w:rsid w:val="005A1D85"/>
    <w:rsid w:val="005A1D8D"/>
    <w:rsid w:val="005A1ECA"/>
    <w:rsid w:val="005A2ABE"/>
    <w:rsid w:val="005A3707"/>
    <w:rsid w:val="005A470F"/>
    <w:rsid w:val="005A48B8"/>
    <w:rsid w:val="005A54DF"/>
    <w:rsid w:val="005A569D"/>
    <w:rsid w:val="005A5746"/>
    <w:rsid w:val="005A647A"/>
    <w:rsid w:val="005A6685"/>
    <w:rsid w:val="005A6C39"/>
    <w:rsid w:val="005A6F06"/>
    <w:rsid w:val="005A7207"/>
    <w:rsid w:val="005A755D"/>
    <w:rsid w:val="005A7B14"/>
    <w:rsid w:val="005A7EB7"/>
    <w:rsid w:val="005B0F1C"/>
    <w:rsid w:val="005B0F23"/>
    <w:rsid w:val="005B189A"/>
    <w:rsid w:val="005B1A22"/>
    <w:rsid w:val="005B40AF"/>
    <w:rsid w:val="005B44C2"/>
    <w:rsid w:val="005B48C0"/>
    <w:rsid w:val="005B52AE"/>
    <w:rsid w:val="005B5BC7"/>
    <w:rsid w:val="005B5D51"/>
    <w:rsid w:val="005B6F2E"/>
    <w:rsid w:val="005B7EAD"/>
    <w:rsid w:val="005C0A89"/>
    <w:rsid w:val="005C0FC3"/>
    <w:rsid w:val="005C1840"/>
    <w:rsid w:val="005C1E61"/>
    <w:rsid w:val="005C29FE"/>
    <w:rsid w:val="005C2ABD"/>
    <w:rsid w:val="005C3064"/>
    <w:rsid w:val="005C3A0D"/>
    <w:rsid w:val="005C3F07"/>
    <w:rsid w:val="005C4D44"/>
    <w:rsid w:val="005C5F52"/>
    <w:rsid w:val="005C5FBD"/>
    <w:rsid w:val="005C617B"/>
    <w:rsid w:val="005C6713"/>
    <w:rsid w:val="005C68DD"/>
    <w:rsid w:val="005C77AA"/>
    <w:rsid w:val="005C7B90"/>
    <w:rsid w:val="005D000A"/>
    <w:rsid w:val="005D026B"/>
    <w:rsid w:val="005D0523"/>
    <w:rsid w:val="005D0A77"/>
    <w:rsid w:val="005D0EA4"/>
    <w:rsid w:val="005D1E8D"/>
    <w:rsid w:val="005D2588"/>
    <w:rsid w:val="005D3230"/>
    <w:rsid w:val="005D37A1"/>
    <w:rsid w:val="005D3D61"/>
    <w:rsid w:val="005D3F0D"/>
    <w:rsid w:val="005D47EC"/>
    <w:rsid w:val="005D5668"/>
    <w:rsid w:val="005D5944"/>
    <w:rsid w:val="005D674A"/>
    <w:rsid w:val="005D7225"/>
    <w:rsid w:val="005D725A"/>
    <w:rsid w:val="005D743D"/>
    <w:rsid w:val="005E0115"/>
    <w:rsid w:val="005E011E"/>
    <w:rsid w:val="005E0477"/>
    <w:rsid w:val="005E0A04"/>
    <w:rsid w:val="005E0FB8"/>
    <w:rsid w:val="005E12F3"/>
    <w:rsid w:val="005E165B"/>
    <w:rsid w:val="005E1F83"/>
    <w:rsid w:val="005E2330"/>
    <w:rsid w:val="005E2FE2"/>
    <w:rsid w:val="005E3327"/>
    <w:rsid w:val="005E337A"/>
    <w:rsid w:val="005E3999"/>
    <w:rsid w:val="005E3D90"/>
    <w:rsid w:val="005E3E18"/>
    <w:rsid w:val="005E4795"/>
    <w:rsid w:val="005E49E4"/>
    <w:rsid w:val="005E4D98"/>
    <w:rsid w:val="005E4F8F"/>
    <w:rsid w:val="005E5085"/>
    <w:rsid w:val="005E520E"/>
    <w:rsid w:val="005E5546"/>
    <w:rsid w:val="005E5761"/>
    <w:rsid w:val="005E61D1"/>
    <w:rsid w:val="005E62C5"/>
    <w:rsid w:val="005E72E8"/>
    <w:rsid w:val="005E73C2"/>
    <w:rsid w:val="005E7A5C"/>
    <w:rsid w:val="005E7DC0"/>
    <w:rsid w:val="005E7DEF"/>
    <w:rsid w:val="005E7E3E"/>
    <w:rsid w:val="005E7EAA"/>
    <w:rsid w:val="005F01A7"/>
    <w:rsid w:val="005F0269"/>
    <w:rsid w:val="005F04D0"/>
    <w:rsid w:val="005F0B7C"/>
    <w:rsid w:val="005F1052"/>
    <w:rsid w:val="005F245C"/>
    <w:rsid w:val="005F2ABA"/>
    <w:rsid w:val="005F2E31"/>
    <w:rsid w:val="005F3BC2"/>
    <w:rsid w:val="005F3BDC"/>
    <w:rsid w:val="005F4958"/>
    <w:rsid w:val="005F4A3A"/>
    <w:rsid w:val="005F4FF0"/>
    <w:rsid w:val="005F5E53"/>
    <w:rsid w:val="005F6266"/>
    <w:rsid w:val="005F6E35"/>
    <w:rsid w:val="005F6FCD"/>
    <w:rsid w:val="005F717D"/>
    <w:rsid w:val="005F7894"/>
    <w:rsid w:val="005F7DA0"/>
    <w:rsid w:val="00600220"/>
    <w:rsid w:val="00600548"/>
    <w:rsid w:val="006007B8"/>
    <w:rsid w:val="006009F8"/>
    <w:rsid w:val="00600DF1"/>
    <w:rsid w:val="00601677"/>
    <w:rsid w:val="00601C5A"/>
    <w:rsid w:val="006021E5"/>
    <w:rsid w:val="006022E8"/>
    <w:rsid w:val="00602986"/>
    <w:rsid w:val="00602AD5"/>
    <w:rsid w:val="00602B05"/>
    <w:rsid w:val="00603137"/>
    <w:rsid w:val="00603153"/>
    <w:rsid w:val="00603557"/>
    <w:rsid w:val="00603AEC"/>
    <w:rsid w:val="00604046"/>
    <w:rsid w:val="0060458A"/>
    <w:rsid w:val="006046ED"/>
    <w:rsid w:val="006053B8"/>
    <w:rsid w:val="006058FC"/>
    <w:rsid w:val="00605F51"/>
    <w:rsid w:val="006061EC"/>
    <w:rsid w:val="006062B0"/>
    <w:rsid w:val="00606404"/>
    <w:rsid w:val="006065C9"/>
    <w:rsid w:val="006066EB"/>
    <w:rsid w:val="00606BC8"/>
    <w:rsid w:val="00606DE5"/>
    <w:rsid w:val="00607416"/>
    <w:rsid w:val="00607501"/>
    <w:rsid w:val="006076FF"/>
    <w:rsid w:val="00607713"/>
    <w:rsid w:val="00607BB2"/>
    <w:rsid w:val="00610384"/>
    <w:rsid w:val="006107FF"/>
    <w:rsid w:val="006108B8"/>
    <w:rsid w:val="0061117C"/>
    <w:rsid w:val="00611449"/>
    <w:rsid w:val="00611D49"/>
    <w:rsid w:val="00611DFF"/>
    <w:rsid w:val="006120A6"/>
    <w:rsid w:val="00612984"/>
    <w:rsid w:val="00612A6D"/>
    <w:rsid w:val="00613120"/>
    <w:rsid w:val="00613778"/>
    <w:rsid w:val="00613D94"/>
    <w:rsid w:val="0061411B"/>
    <w:rsid w:val="006146A3"/>
    <w:rsid w:val="00615387"/>
    <w:rsid w:val="006153CD"/>
    <w:rsid w:val="00615B6D"/>
    <w:rsid w:val="00616DC9"/>
    <w:rsid w:val="006175D4"/>
    <w:rsid w:val="00617692"/>
    <w:rsid w:val="00617C00"/>
    <w:rsid w:val="00617D07"/>
    <w:rsid w:val="00617F1F"/>
    <w:rsid w:val="006204DB"/>
    <w:rsid w:val="00620A55"/>
    <w:rsid w:val="006217F6"/>
    <w:rsid w:val="0062224B"/>
    <w:rsid w:val="0062258A"/>
    <w:rsid w:val="0062294C"/>
    <w:rsid w:val="0062367E"/>
    <w:rsid w:val="00624783"/>
    <w:rsid w:val="00624B0A"/>
    <w:rsid w:val="00624D5C"/>
    <w:rsid w:val="00625476"/>
    <w:rsid w:val="00625FA1"/>
    <w:rsid w:val="00626615"/>
    <w:rsid w:val="0062720E"/>
    <w:rsid w:val="0062722E"/>
    <w:rsid w:val="006273B8"/>
    <w:rsid w:val="00630681"/>
    <w:rsid w:val="00630ED8"/>
    <w:rsid w:val="0063106F"/>
    <w:rsid w:val="006315C2"/>
    <w:rsid w:val="006318E1"/>
    <w:rsid w:val="006319C2"/>
    <w:rsid w:val="00631A79"/>
    <w:rsid w:val="00632A7B"/>
    <w:rsid w:val="00633996"/>
    <w:rsid w:val="00635F5B"/>
    <w:rsid w:val="00636120"/>
    <w:rsid w:val="0063666F"/>
    <w:rsid w:val="006367D2"/>
    <w:rsid w:val="00637225"/>
    <w:rsid w:val="00637241"/>
    <w:rsid w:val="006379BD"/>
    <w:rsid w:val="00641216"/>
    <w:rsid w:val="006416D1"/>
    <w:rsid w:val="0064188A"/>
    <w:rsid w:val="00642D25"/>
    <w:rsid w:val="00643608"/>
    <w:rsid w:val="0064378C"/>
    <w:rsid w:val="00644225"/>
    <w:rsid w:val="00645581"/>
    <w:rsid w:val="006459C2"/>
    <w:rsid w:val="006460F3"/>
    <w:rsid w:val="0064630C"/>
    <w:rsid w:val="00646480"/>
    <w:rsid w:val="00646776"/>
    <w:rsid w:val="00646913"/>
    <w:rsid w:val="00646CDE"/>
    <w:rsid w:val="006470F2"/>
    <w:rsid w:val="0064715A"/>
    <w:rsid w:val="00647B24"/>
    <w:rsid w:val="00647B8C"/>
    <w:rsid w:val="00650127"/>
    <w:rsid w:val="006507D8"/>
    <w:rsid w:val="00651605"/>
    <w:rsid w:val="00651765"/>
    <w:rsid w:val="00651CEF"/>
    <w:rsid w:val="006526D2"/>
    <w:rsid w:val="00652EA7"/>
    <w:rsid w:val="00653268"/>
    <w:rsid w:val="006537B7"/>
    <w:rsid w:val="006539EF"/>
    <w:rsid w:val="006548BD"/>
    <w:rsid w:val="00654F39"/>
    <w:rsid w:val="0065537F"/>
    <w:rsid w:val="0065591D"/>
    <w:rsid w:val="006559F6"/>
    <w:rsid w:val="00655C5B"/>
    <w:rsid w:val="0065641F"/>
    <w:rsid w:val="0065689A"/>
    <w:rsid w:val="00656FB8"/>
    <w:rsid w:val="006570DE"/>
    <w:rsid w:val="00660C37"/>
    <w:rsid w:val="0066122B"/>
    <w:rsid w:val="006614E8"/>
    <w:rsid w:val="00661748"/>
    <w:rsid w:val="00661FED"/>
    <w:rsid w:val="0066218D"/>
    <w:rsid w:val="00662444"/>
    <w:rsid w:val="006626EC"/>
    <w:rsid w:val="0066343A"/>
    <w:rsid w:val="00664596"/>
    <w:rsid w:val="00664945"/>
    <w:rsid w:val="00664B50"/>
    <w:rsid w:val="00665046"/>
    <w:rsid w:val="00665427"/>
    <w:rsid w:val="006657F5"/>
    <w:rsid w:val="00666615"/>
    <w:rsid w:val="00667248"/>
    <w:rsid w:val="0066775E"/>
    <w:rsid w:val="00667B00"/>
    <w:rsid w:val="00670ACA"/>
    <w:rsid w:val="006711E6"/>
    <w:rsid w:val="006713F0"/>
    <w:rsid w:val="0067219B"/>
    <w:rsid w:val="00672394"/>
    <w:rsid w:val="00672452"/>
    <w:rsid w:val="0067250B"/>
    <w:rsid w:val="00672D8A"/>
    <w:rsid w:val="006730F7"/>
    <w:rsid w:val="0067336A"/>
    <w:rsid w:val="00673B8D"/>
    <w:rsid w:val="0067515E"/>
    <w:rsid w:val="00675229"/>
    <w:rsid w:val="00675275"/>
    <w:rsid w:val="00675915"/>
    <w:rsid w:val="00675A75"/>
    <w:rsid w:val="00675CA6"/>
    <w:rsid w:val="0067681B"/>
    <w:rsid w:val="0068097A"/>
    <w:rsid w:val="0068152B"/>
    <w:rsid w:val="006824A9"/>
    <w:rsid w:val="006834C2"/>
    <w:rsid w:val="00683B7C"/>
    <w:rsid w:val="00684262"/>
    <w:rsid w:val="006843B4"/>
    <w:rsid w:val="00684CBF"/>
    <w:rsid w:val="00685222"/>
    <w:rsid w:val="0068525C"/>
    <w:rsid w:val="006853A2"/>
    <w:rsid w:val="00685511"/>
    <w:rsid w:val="00685562"/>
    <w:rsid w:val="0068603A"/>
    <w:rsid w:val="0068655C"/>
    <w:rsid w:val="00686667"/>
    <w:rsid w:val="00686C52"/>
    <w:rsid w:val="0068707A"/>
    <w:rsid w:val="006875AC"/>
    <w:rsid w:val="00690249"/>
    <w:rsid w:val="006907EE"/>
    <w:rsid w:val="0069131B"/>
    <w:rsid w:val="00691517"/>
    <w:rsid w:val="00692858"/>
    <w:rsid w:val="00692D6D"/>
    <w:rsid w:val="0069354C"/>
    <w:rsid w:val="00693CD6"/>
    <w:rsid w:val="00694602"/>
    <w:rsid w:val="00694B68"/>
    <w:rsid w:val="00694C17"/>
    <w:rsid w:val="00694CAB"/>
    <w:rsid w:val="006957AA"/>
    <w:rsid w:val="00695929"/>
    <w:rsid w:val="00695B05"/>
    <w:rsid w:val="00696DE0"/>
    <w:rsid w:val="00697004"/>
    <w:rsid w:val="00697329"/>
    <w:rsid w:val="00697BBB"/>
    <w:rsid w:val="006A0D8F"/>
    <w:rsid w:val="006A138D"/>
    <w:rsid w:val="006A1391"/>
    <w:rsid w:val="006A13EB"/>
    <w:rsid w:val="006A1601"/>
    <w:rsid w:val="006A1A96"/>
    <w:rsid w:val="006A217A"/>
    <w:rsid w:val="006A22B1"/>
    <w:rsid w:val="006A2599"/>
    <w:rsid w:val="006A25A7"/>
    <w:rsid w:val="006A2795"/>
    <w:rsid w:val="006A3363"/>
    <w:rsid w:val="006A42EC"/>
    <w:rsid w:val="006A52EE"/>
    <w:rsid w:val="006A5452"/>
    <w:rsid w:val="006A5DD0"/>
    <w:rsid w:val="006A6393"/>
    <w:rsid w:val="006A642B"/>
    <w:rsid w:val="006A65DA"/>
    <w:rsid w:val="006A76DF"/>
    <w:rsid w:val="006A7E49"/>
    <w:rsid w:val="006A7FE1"/>
    <w:rsid w:val="006B0106"/>
    <w:rsid w:val="006B04DD"/>
    <w:rsid w:val="006B0A3C"/>
    <w:rsid w:val="006B0BDB"/>
    <w:rsid w:val="006B136E"/>
    <w:rsid w:val="006B141F"/>
    <w:rsid w:val="006B182C"/>
    <w:rsid w:val="006B2094"/>
    <w:rsid w:val="006B2746"/>
    <w:rsid w:val="006B3858"/>
    <w:rsid w:val="006B3DA8"/>
    <w:rsid w:val="006B4716"/>
    <w:rsid w:val="006B4C0C"/>
    <w:rsid w:val="006B54DD"/>
    <w:rsid w:val="006B60B6"/>
    <w:rsid w:val="006B67E0"/>
    <w:rsid w:val="006B6915"/>
    <w:rsid w:val="006B7051"/>
    <w:rsid w:val="006B708F"/>
    <w:rsid w:val="006B70AB"/>
    <w:rsid w:val="006B737D"/>
    <w:rsid w:val="006B7429"/>
    <w:rsid w:val="006B7C3A"/>
    <w:rsid w:val="006B7DA3"/>
    <w:rsid w:val="006C0088"/>
    <w:rsid w:val="006C0340"/>
    <w:rsid w:val="006C0503"/>
    <w:rsid w:val="006C0C99"/>
    <w:rsid w:val="006C0CD1"/>
    <w:rsid w:val="006C0E9F"/>
    <w:rsid w:val="006C136A"/>
    <w:rsid w:val="006C1C13"/>
    <w:rsid w:val="006C21B0"/>
    <w:rsid w:val="006C230F"/>
    <w:rsid w:val="006C2DF4"/>
    <w:rsid w:val="006C2FD5"/>
    <w:rsid w:val="006C44F6"/>
    <w:rsid w:val="006C50A1"/>
    <w:rsid w:val="006C5367"/>
    <w:rsid w:val="006C644A"/>
    <w:rsid w:val="006C6477"/>
    <w:rsid w:val="006C6824"/>
    <w:rsid w:val="006C6B82"/>
    <w:rsid w:val="006D03B4"/>
    <w:rsid w:val="006D040C"/>
    <w:rsid w:val="006D045D"/>
    <w:rsid w:val="006D0594"/>
    <w:rsid w:val="006D08F4"/>
    <w:rsid w:val="006D0C34"/>
    <w:rsid w:val="006D1478"/>
    <w:rsid w:val="006D1753"/>
    <w:rsid w:val="006D1904"/>
    <w:rsid w:val="006D212A"/>
    <w:rsid w:val="006D2136"/>
    <w:rsid w:val="006D2264"/>
    <w:rsid w:val="006D2271"/>
    <w:rsid w:val="006D298F"/>
    <w:rsid w:val="006D3E71"/>
    <w:rsid w:val="006D4878"/>
    <w:rsid w:val="006D4936"/>
    <w:rsid w:val="006D4954"/>
    <w:rsid w:val="006D5362"/>
    <w:rsid w:val="006D586C"/>
    <w:rsid w:val="006D5EBC"/>
    <w:rsid w:val="006D5EC3"/>
    <w:rsid w:val="006D6B9C"/>
    <w:rsid w:val="006D7A0E"/>
    <w:rsid w:val="006D7BFC"/>
    <w:rsid w:val="006E0326"/>
    <w:rsid w:val="006E0F8E"/>
    <w:rsid w:val="006E13AC"/>
    <w:rsid w:val="006E1ED3"/>
    <w:rsid w:val="006E2247"/>
    <w:rsid w:val="006E2D7C"/>
    <w:rsid w:val="006E2F49"/>
    <w:rsid w:val="006E2FA2"/>
    <w:rsid w:val="006E36C4"/>
    <w:rsid w:val="006E36DA"/>
    <w:rsid w:val="006E3AE6"/>
    <w:rsid w:val="006E3CF8"/>
    <w:rsid w:val="006E4336"/>
    <w:rsid w:val="006E4868"/>
    <w:rsid w:val="006E5586"/>
    <w:rsid w:val="006E591A"/>
    <w:rsid w:val="006E5C1F"/>
    <w:rsid w:val="006E5D44"/>
    <w:rsid w:val="006E625E"/>
    <w:rsid w:val="006E67CB"/>
    <w:rsid w:val="006E6F04"/>
    <w:rsid w:val="006F073C"/>
    <w:rsid w:val="006F0DED"/>
    <w:rsid w:val="006F1128"/>
    <w:rsid w:val="006F16DF"/>
    <w:rsid w:val="006F1778"/>
    <w:rsid w:val="006F209D"/>
    <w:rsid w:val="006F4564"/>
    <w:rsid w:val="006F4923"/>
    <w:rsid w:val="006F508C"/>
    <w:rsid w:val="006F5650"/>
    <w:rsid w:val="006F5754"/>
    <w:rsid w:val="006F5787"/>
    <w:rsid w:val="006F5CCC"/>
    <w:rsid w:val="006F5E76"/>
    <w:rsid w:val="006F7B5A"/>
    <w:rsid w:val="007001C7"/>
    <w:rsid w:val="00700275"/>
    <w:rsid w:val="00700804"/>
    <w:rsid w:val="0070090E"/>
    <w:rsid w:val="00700BEB"/>
    <w:rsid w:val="00701432"/>
    <w:rsid w:val="00701DAA"/>
    <w:rsid w:val="00701F27"/>
    <w:rsid w:val="007021A8"/>
    <w:rsid w:val="0070385B"/>
    <w:rsid w:val="00703CAE"/>
    <w:rsid w:val="00704025"/>
    <w:rsid w:val="0070417C"/>
    <w:rsid w:val="007045EC"/>
    <w:rsid w:val="007046B0"/>
    <w:rsid w:val="00704771"/>
    <w:rsid w:val="00704F1F"/>
    <w:rsid w:val="00705889"/>
    <w:rsid w:val="00706160"/>
    <w:rsid w:val="007063E6"/>
    <w:rsid w:val="00706BDC"/>
    <w:rsid w:val="0070728C"/>
    <w:rsid w:val="00707B92"/>
    <w:rsid w:val="00711313"/>
    <w:rsid w:val="00711B9A"/>
    <w:rsid w:val="00711C8D"/>
    <w:rsid w:val="00712104"/>
    <w:rsid w:val="00712421"/>
    <w:rsid w:val="007143A0"/>
    <w:rsid w:val="007147AC"/>
    <w:rsid w:val="0071509D"/>
    <w:rsid w:val="00715AA5"/>
    <w:rsid w:val="00715ABD"/>
    <w:rsid w:val="00715F07"/>
    <w:rsid w:val="0071702B"/>
    <w:rsid w:val="0071766C"/>
    <w:rsid w:val="00717ACB"/>
    <w:rsid w:val="00717C26"/>
    <w:rsid w:val="0072044D"/>
    <w:rsid w:val="00720C9E"/>
    <w:rsid w:val="00720D4A"/>
    <w:rsid w:val="00721B02"/>
    <w:rsid w:val="00722191"/>
    <w:rsid w:val="00722945"/>
    <w:rsid w:val="00723307"/>
    <w:rsid w:val="00724043"/>
    <w:rsid w:val="00724D0B"/>
    <w:rsid w:val="00725EE7"/>
    <w:rsid w:val="00725FC4"/>
    <w:rsid w:val="007260C5"/>
    <w:rsid w:val="00726549"/>
    <w:rsid w:val="007265B2"/>
    <w:rsid w:val="007266DE"/>
    <w:rsid w:val="00726BC0"/>
    <w:rsid w:val="00726BF7"/>
    <w:rsid w:val="0072773A"/>
    <w:rsid w:val="00727E22"/>
    <w:rsid w:val="00727FD6"/>
    <w:rsid w:val="007303AD"/>
    <w:rsid w:val="00730444"/>
    <w:rsid w:val="00730586"/>
    <w:rsid w:val="00730FA1"/>
    <w:rsid w:val="0073106D"/>
    <w:rsid w:val="00731470"/>
    <w:rsid w:val="007314F4"/>
    <w:rsid w:val="00731802"/>
    <w:rsid w:val="00731972"/>
    <w:rsid w:val="00731AA8"/>
    <w:rsid w:val="00731D01"/>
    <w:rsid w:val="00732457"/>
    <w:rsid w:val="007328A0"/>
    <w:rsid w:val="007334EE"/>
    <w:rsid w:val="00733628"/>
    <w:rsid w:val="007338C9"/>
    <w:rsid w:val="00733930"/>
    <w:rsid w:val="00733D1E"/>
    <w:rsid w:val="00733FCD"/>
    <w:rsid w:val="007343B3"/>
    <w:rsid w:val="0073481D"/>
    <w:rsid w:val="007349CB"/>
    <w:rsid w:val="00735279"/>
    <w:rsid w:val="007352CB"/>
    <w:rsid w:val="00735A8E"/>
    <w:rsid w:val="00735CBE"/>
    <w:rsid w:val="00740639"/>
    <w:rsid w:val="0074196F"/>
    <w:rsid w:val="00741A01"/>
    <w:rsid w:val="0074234A"/>
    <w:rsid w:val="00742772"/>
    <w:rsid w:val="00742B77"/>
    <w:rsid w:val="00742BE5"/>
    <w:rsid w:val="00742FE5"/>
    <w:rsid w:val="00743566"/>
    <w:rsid w:val="00743660"/>
    <w:rsid w:val="00743A56"/>
    <w:rsid w:val="00743E80"/>
    <w:rsid w:val="00743ED0"/>
    <w:rsid w:val="007442AE"/>
    <w:rsid w:val="00744418"/>
    <w:rsid w:val="0074456D"/>
    <w:rsid w:val="007449A8"/>
    <w:rsid w:val="00744A36"/>
    <w:rsid w:val="007453F9"/>
    <w:rsid w:val="00745BCE"/>
    <w:rsid w:val="00745F89"/>
    <w:rsid w:val="007462CD"/>
    <w:rsid w:val="007465BE"/>
    <w:rsid w:val="00746E12"/>
    <w:rsid w:val="00746EFB"/>
    <w:rsid w:val="007477E7"/>
    <w:rsid w:val="0074795A"/>
    <w:rsid w:val="00747D79"/>
    <w:rsid w:val="00750C90"/>
    <w:rsid w:val="00750D68"/>
    <w:rsid w:val="0075120C"/>
    <w:rsid w:val="0075157C"/>
    <w:rsid w:val="007515ED"/>
    <w:rsid w:val="0075182D"/>
    <w:rsid w:val="00751EAC"/>
    <w:rsid w:val="0075222F"/>
    <w:rsid w:val="0075238F"/>
    <w:rsid w:val="00752E71"/>
    <w:rsid w:val="007535BF"/>
    <w:rsid w:val="0075396D"/>
    <w:rsid w:val="007539A4"/>
    <w:rsid w:val="007545DB"/>
    <w:rsid w:val="0075504C"/>
    <w:rsid w:val="0075536E"/>
    <w:rsid w:val="00755409"/>
    <w:rsid w:val="0075572F"/>
    <w:rsid w:val="007558D4"/>
    <w:rsid w:val="00755FFB"/>
    <w:rsid w:val="007561DA"/>
    <w:rsid w:val="007563CE"/>
    <w:rsid w:val="007566E8"/>
    <w:rsid w:val="00760092"/>
    <w:rsid w:val="007600DE"/>
    <w:rsid w:val="0076076B"/>
    <w:rsid w:val="007611FA"/>
    <w:rsid w:val="00761430"/>
    <w:rsid w:val="007616A8"/>
    <w:rsid w:val="00761EC2"/>
    <w:rsid w:val="007622EC"/>
    <w:rsid w:val="00762D2E"/>
    <w:rsid w:val="00763515"/>
    <w:rsid w:val="00763A0C"/>
    <w:rsid w:val="007640AC"/>
    <w:rsid w:val="00764DB6"/>
    <w:rsid w:val="007658E1"/>
    <w:rsid w:val="00765BDB"/>
    <w:rsid w:val="00765C64"/>
    <w:rsid w:val="00765DFE"/>
    <w:rsid w:val="00766608"/>
    <w:rsid w:val="007667DE"/>
    <w:rsid w:val="00767BFE"/>
    <w:rsid w:val="00770B15"/>
    <w:rsid w:val="00771118"/>
    <w:rsid w:val="00771865"/>
    <w:rsid w:val="00771C42"/>
    <w:rsid w:val="0077242F"/>
    <w:rsid w:val="00772D96"/>
    <w:rsid w:val="00772ECD"/>
    <w:rsid w:val="00772F4D"/>
    <w:rsid w:val="00773944"/>
    <w:rsid w:val="007740B5"/>
    <w:rsid w:val="00774523"/>
    <w:rsid w:val="00774698"/>
    <w:rsid w:val="007746F1"/>
    <w:rsid w:val="00774A4F"/>
    <w:rsid w:val="00776768"/>
    <w:rsid w:val="007768FC"/>
    <w:rsid w:val="00776A6C"/>
    <w:rsid w:val="007773D1"/>
    <w:rsid w:val="00777846"/>
    <w:rsid w:val="00777DCC"/>
    <w:rsid w:val="00777FF7"/>
    <w:rsid w:val="0078089F"/>
    <w:rsid w:val="00780A93"/>
    <w:rsid w:val="00780E99"/>
    <w:rsid w:val="0078109A"/>
    <w:rsid w:val="0078180F"/>
    <w:rsid w:val="00781C35"/>
    <w:rsid w:val="00782239"/>
    <w:rsid w:val="007825D9"/>
    <w:rsid w:val="00782C73"/>
    <w:rsid w:val="00782C82"/>
    <w:rsid w:val="00783225"/>
    <w:rsid w:val="0078322E"/>
    <w:rsid w:val="007833CA"/>
    <w:rsid w:val="00783CDD"/>
    <w:rsid w:val="00783D14"/>
    <w:rsid w:val="00784C9C"/>
    <w:rsid w:val="00784EAD"/>
    <w:rsid w:val="0078532D"/>
    <w:rsid w:val="00785DEA"/>
    <w:rsid w:val="00786A25"/>
    <w:rsid w:val="00787457"/>
    <w:rsid w:val="00787594"/>
    <w:rsid w:val="007904CC"/>
    <w:rsid w:val="00790A7C"/>
    <w:rsid w:val="00791420"/>
    <w:rsid w:val="0079194D"/>
    <w:rsid w:val="00791A24"/>
    <w:rsid w:val="00791BC3"/>
    <w:rsid w:val="00791C80"/>
    <w:rsid w:val="00791FBB"/>
    <w:rsid w:val="007925A8"/>
    <w:rsid w:val="00792B4F"/>
    <w:rsid w:val="007938CF"/>
    <w:rsid w:val="00793B29"/>
    <w:rsid w:val="00793F50"/>
    <w:rsid w:val="00794A42"/>
    <w:rsid w:val="00794B3B"/>
    <w:rsid w:val="00794F81"/>
    <w:rsid w:val="00795380"/>
    <w:rsid w:val="00795B37"/>
    <w:rsid w:val="0079653A"/>
    <w:rsid w:val="00796637"/>
    <w:rsid w:val="00797D48"/>
    <w:rsid w:val="007A0154"/>
    <w:rsid w:val="007A0349"/>
    <w:rsid w:val="007A0616"/>
    <w:rsid w:val="007A14F9"/>
    <w:rsid w:val="007A1722"/>
    <w:rsid w:val="007A20F1"/>
    <w:rsid w:val="007A23E5"/>
    <w:rsid w:val="007A2DDD"/>
    <w:rsid w:val="007A3575"/>
    <w:rsid w:val="007A3CE9"/>
    <w:rsid w:val="007A432B"/>
    <w:rsid w:val="007A4350"/>
    <w:rsid w:val="007A440E"/>
    <w:rsid w:val="007A507D"/>
    <w:rsid w:val="007A52E1"/>
    <w:rsid w:val="007A542F"/>
    <w:rsid w:val="007A554A"/>
    <w:rsid w:val="007A576A"/>
    <w:rsid w:val="007A610C"/>
    <w:rsid w:val="007A61F9"/>
    <w:rsid w:val="007A7290"/>
    <w:rsid w:val="007B0081"/>
    <w:rsid w:val="007B0F03"/>
    <w:rsid w:val="007B10DD"/>
    <w:rsid w:val="007B17F7"/>
    <w:rsid w:val="007B17F9"/>
    <w:rsid w:val="007B1B0A"/>
    <w:rsid w:val="007B1D57"/>
    <w:rsid w:val="007B2CB5"/>
    <w:rsid w:val="007B31C2"/>
    <w:rsid w:val="007B3814"/>
    <w:rsid w:val="007B3D3A"/>
    <w:rsid w:val="007B45B8"/>
    <w:rsid w:val="007B4729"/>
    <w:rsid w:val="007B47BA"/>
    <w:rsid w:val="007B48E7"/>
    <w:rsid w:val="007B4B87"/>
    <w:rsid w:val="007B5390"/>
    <w:rsid w:val="007B57C7"/>
    <w:rsid w:val="007B586B"/>
    <w:rsid w:val="007B67F5"/>
    <w:rsid w:val="007B6CF3"/>
    <w:rsid w:val="007B714C"/>
    <w:rsid w:val="007B730F"/>
    <w:rsid w:val="007B739F"/>
    <w:rsid w:val="007C0281"/>
    <w:rsid w:val="007C092D"/>
    <w:rsid w:val="007C0997"/>
    <w:rsid w:val="007C1430"/>
    <w:rsid w:val="007C14AD"/>
    <w:rsid w:val="007C2A37"/>
    <w:rsid w:val="007C3396"/>
    <w:rsid w:val="007C3823"/>
    <w:rsid w:val="007C387B"/>
    <w:rsid w:val="007C3C53"/>
    <w:rsid w:val="007C417F"/>
    <w:rsid w:val="007C4207"/>
    <w:rsid w:val="007C42CA"/>
    <w:rsid w:val="007C43B0"/>
    <w:rsid w:val="007C46E3"/>
    <w:rsid w:val="007C49DF"/>
    <w:rsid w:val="007C54AD"/>
    <w:rsid w:val="007C54F2"/>
    <w:rsid w:val="007C5731"/>
    <w:rsid w:val="007C5783"/>
    <w:rsid w:val="007C5AF5"/>
    <w:rsid w:val="007C5D73"/>
    <w:rsid w:val="007C6508"/>
    <w:rsid w:val="007C65C6"/>
    <w:rsid w:val="007C777E"/>
    <w:rsid w:val="007C77CE"/>
    <w:rsid w:val="007C7854"/>
    <w:rsid w:val="007D0272"/>
    <w:rsid w:val="007D0B30"/>
    <w:rsid w:val="007D14B6"/>
    <w:rsid w:val="007D197F"/>
    <w:rsid w:val="007D1A3C"/>
    <w:rsid w:val="007D2B41"/>
    <w:rsid w:val="007D2E81"/>
    <w:rsid w:val="007D2F3E"/>
    <w:rsid w:val="007D31BE"/>
    <w:rsid w:val="007D3A6A"/>
    <w:rsid w:val="007D4325"/>
    <w:rsid w:val="007D51CF"/>
    <w:rsid w:val="007D5397"/>
    <w:rsid w:val="007D5584"/>
    <w:rsid w:val="007D57DC"/>
    <w:rsid w:val="007D5AC1"/>
    <w:rsid w:val="007D706F"/>
    <w:rsid w:val="007D72B9"/>
    <w:rsid w:val="007D781B"/>
    <w:rsid w:val="007D7C18"/>
    <w:rsid w:val="007E02E5"/>
    <w:rsid w:val="007E0BCF"/>
    <w:rsid w:val="007E1368"/>
    <w:rsid w:val="007E15E2"/>
    <w:rsid w:val="007E2017"/>
    <w:rsid w:val="007E249D"/>
    <w:rsid w:val="007E26C7"/>
    <w:rsid w:val="007E3B0F"/>
    <w:rsid w:val="007E4572"/>
    <w:rsid w:val="007E45D6"/>
    <w:rsid w:val="007E4722"/>
    <w:rsid w:val="007E4E51"/>
    <w:rsid w:val="007E5052"/>
    <w:rsid w:val="007E5429"/>
    <w:rsid w:val="007E56C3"/>
    <w:rsid w:val="007E5D8A"/>
    <w:rsid w:val="007E669E"/>
    <w:rsid w:val="007E71AC"/>
    <w:rsid w:val="007E72AA"/>
    <w:rsid w:val="007E736B"/>
    <w:rsid w:val="007E7404"/>
    <w:rsid w:val="007E7A7A"/>
    <w:rsid w:val="007E7C77"/>
    <w:rsid w:val="007E7D2F"/>
    <w:rsid w:val="007E7F36"/>
    <w:rsid w:val="007F01A9"/>
    <w:rsid w:val="007F04EF"/>
    <w:rsid w:val="007F0EFC"/>
    <w:rsid w:val="007F0FAF"/>
    <w:rsid w:val="007F1799"/>
    <w:rsid w:val="007F214A"/>
    <w:rsid w:val="007F2BCA"/>
    <w:rsid w:val="007F2C89"/>
    <w:rsid w:val="007F2E67"/>
    <w:rsid w:val="007F2F6D"/>
    <w:rsid w:val="007F2FE2"/>
    <w:rsid w:val="007F3525"/>
    <w:rsid w:val="007F4577"/>
    <w:rsid w:val="007F48CD"/>
    <w:rsid w:val="007F4BCF"/>
    <w:rsid w:val="007F52EB"/>
    <w:rsid w:val="007F5C2B"/>
    <w:rsid w:val="007F5FDF"/>
    <w:rsid w:val="007F6397"/>
    <w:rsid w:val="007F679D"/>
    <w:rsid w:val="007F6D72"/>
    <w:rsid w:val="007F7EBE"/>
    <w:rsid w:val="008001A3"/>
    <w:rsid w:val="008002A0"/>
    <w:rsid w:val="00800C33"/>
    <w:rsid w:val="00800CD4"/>
    <w:rsid w:val="00800F7A"/>
    <w:rsid w:val="008016BF"/>
    <w:rsid w:val="00801705"/>
    <w:rsid w:val="00802016"/>
    <w:rsid w:val="008025BD"/>
    <w:rsid w:val="00802964"/>
    <w:rsid w:val="00802A6B"/>
    <w:rsid w:val="0080384A"/>
    <w:rsid w:val="00804B1F"/>
    <w:rsid w:val="00804ED2"/>
    <w:rsid w:val="00805180"/>
    <w:rsid w:val="00805480"/>
    <w:rsid w:val="00805C6D"/>
    <w:rsid w:val="008063A6"/>
    <w:rsid w:val="00806ADD"/>
    <w:rsid w:val="00806D22"/>
    <w:rsid w:val="00806E72"/>
    <w:rsid w:val="00807866"/>
    <w:rsid w:val="00807994"/>
    <w:rsid w:val="00807E6F"/>
    <w:rsid w:val="00807F5F"/>
    <w:rsid w:val="0081031A"/>
    <w:rsid w:val="00810676"/>
    <w:rsid w:val="00810D62"/>
    <w:rsid w:val="00810E83"/>
    <w:rsid w:val="00811FE2"/>
    <w:rsid w:val="00812274"/>
    <w:rsid w:val="00812B76"/>
    <w:rsid w:val="00812FB4"/>
    <w:rsid w:val="008133F1"/>
    <w:rsid w:val="00813676"/>
    <w:rsid w:val="00814C5F"/>
    <w:rsid w:val="00814E50"/>
    <w:rsid w:val="00815092"/>
    <w:rsid w:val="00815098"/>
    <w:rsid w:val="008150F0"/>
    <w:rsid w:val="00815896"/>
    <w:rsid w:val="00815961"/>
    <w:rsid w:val="00815FE4"/>
    <w:rsid w:val="00816245"/>
    <w:rsid w:val="00816600"/>
    <w:rsid w:val="0081702B"/>
    <w:rsid w:val="00817A41"/>
    <w:rsid w:val="008201A0"/>
    <w:rsid w:val="00820472"/>
    <w:rsid w:val="0082058F"/>
    <w:rsid w:val="00820CF3"/>
    <w:rsid w:val="0082113B"/>
    <w:rsid w:val="008215D0"/>
    <w:rsid w:val="00821746"/>
    <w:rsid w:val="00821999"/>
    <w:rsid w:val="00821ECE"/>
    <w:rsid w:val="008229BB"/>
    <w:rsid w:val="00822A86"/>
    <w:rsid w:val="00822C7A"/>
    <w:rsid w:val="00822DCB"/>
    <w:rsid w:val="00822DE9"/>
    <w:rsid w:val="0082354D"/>
    <w:rsid w:val="00823DF6"/>
    <w:rsid w:val="00824420"/>
    <w:rsid w:val="00824859"/>
    <w:rsid w:val="00825032"/>
    <w:rsid w:val="00825CBE"/>
    <w:rsid w:val="00826074"/>
    <w:rsid w:val="008265BE"/>
    <w:rsid w:val="008265DA"/>
    <w:rsid w:val="008266B2"/>
    <w:rsid w:val="00826CCF"/>
    <w:rsid w:val="00826DE0"/>
    <w:rsid w:val="008277B1"/>
    <w:rsid w:val="008279E5"/>
    <w:rsid w:val="008302E1"/>
    <w:rsid w:val="00831425"/>
    <w:rsid w:val="008315E0"/>
    <w:rsid w:val="00832D49"/>
    <w:rsid w:val="00832F7B"/>
    <w:rsid w:val="00833560"/>
    <w:rsid w:val="00833F5A"/>
    <w:rsid w:val="008343F7"/>
    <w:rsid w:val="008348A8"/>
    <w:rsid w:val="00834C66"/>
    <w:rsid w:val="0083574D"/>
    <w:rsid w:val="00835C6B"/>
    <w:rsid w:val="00836221"/>
    <w:rsid w:val="00837498"/>
    <w:rsid w:val="00837834"/>
    <w:rsid w:val="00840972"/>
    <w:rsid w:val="00841108"/>
    <w:rsid w:val="00841C04"/>
    <w:rsid w:val="00841C7D"/>
    <w:rsid w:val="00841F40"/>
    <w:rsid w:val="00842124"/>
    <w:rsid w:val="00842225"/>
    <w:rsid w:val="00842308"/>
    <w:rsid w:val="00842AED"/>
    <w:rsid w:val="00842C6C"/>
    <w:rsid w:val="0084314F"/>
    <w:rsid w:val="00843B6F"/>
    <w:rsid w:val="00843BBA"/>
    <w:rsid w:val="00844259"/>
    <w:rsid w:val="00844484"/>
    <w:rsid w:val="00844AD4"/>
    <w:rsid w:val="00844BA1"/>
    <w:rsid w:val="00845FD4"/>
    <w:rsid w:val="008466C9"/>
    <w:rsid w:val="0084689A"/>
    <w:rsid w:val="008468D0"/>
    <w:rsid w:val="00846BB1"/>
    <w:rsid w:val="00846C50"/>
    <w:rsid w:val="00846DDC"/>
    <w:rsid w:val="00847108"/>
    <w:rsid w:val="00847A1C"/>
    <w:rsid w:val="00850AC4"/>
    <w:rsid w:val="008516B2"/>
    <w:rsid w:val="00851B49"/>
    <w:rsid w:val="00851F5A"/>
    <w:rsid w:val="0085262B"/>
    <w:rsid w:val="0085383D"/>
    <w:rsid w:val="008543C6"/>
    <w:rsid w:val="008546EB"/>
    <w:rsid w:val="00854BE6"/>
    <w:rsid w:val="00854E44"/>
    <w:rsid w:val="008552DA"/>
    <w:rsid w:val="008554CE"/>
    <w:rsid w:val="008565E6"/>
    <w:rsid w:val="00857292"/>
    <w:rsid w:val="00857A14"/>
    <w:rsid w:val="00857E7B"/>
    <w:rsid w:val="0086074F"/>
    <w:rsid w:val="00860C9F"/>
    <w:rsid w:val="008614D0"/>
    <w:rsid w:val="00861514"/>
    <w:rsid w:val="00861F7F"/>
    <w:rsid w:val="008621DF"/>
    <w:rsid w:val="00862DE3"/>
    <w:rsid w:val="00862F3D"/>
    <w:rsid w:val="008632DD"/>
    <w:rsid w:val="00863330"/>
    <w:rsid w:val="008637FC"/>
    <w:rsid w:val="0086485F"/>
    <w:rsid w:val="008654B2"/>
    <w:rsid w:val="00866879"/>
    <w:rsid w:val="008668B3"/>
    <w:rsid w:val="00866FE5"/>
    <w:rsid w:val="00867180"/>
    <w:rsid w:val="008672B5"/>
    <w:rsid w:val="00867511"/>
    <w:rsid w:val="00867597"/>
    <w:rsid w:val="00867AA7"/>
    <w:rsid w:val="00867F18"/>
    <w:rsid w:val="00867FE9"/>
    <w:rsid w:val="0087018E"/>
    <w:rsid w:val="00870383"/>
    <w:rsid w:val="00870C43"/>
    <w:rsid w:val="008717FE"/>
    <w:rsid w:val="0087189A"/>
    <w:rsid w:val="0087189E"/>
    <w:rsid w:val="00871C6C"/>
    <w:rsid w:val="00871E8A"/>
    <w:rsid w:val="008727C8"/>
    <w:rsid w:val="00872A16"/>
    <w:rsid w:val="00873229"/>
    <w:rsid w:val="00873658"/>
    <w:rsid w:val="0087397B"/>
    <w:rsid w:val="0087422F"/>
    <w:rsid w:val="0087456A"/>
    <w:rsid w:val="00874934"/>
    <w:rsid w:val="00874BC7"/>
    <w:rsid w:val="008754F3"/>
    <w:rsid w:val="00875A12"/>
    <w:rsid w:val="00875A6B"/>
    <w:rsid w:val="00875D55"/>
    <w:rsid w:val="008764E5"/>
    <w:rsid w:val="00877A3B"/>
    <w:rsid w:val="008800D1"/>
    <w:rsid w:val="00880566"/>
    <w:rsid w:val="0088093F"/>
    <w:rsid w:val="00881386"/>
    <w:rsid w:val="008814D2"/>
    <w:rsid w:val="00881BD6"/>
    <w:rsid w:val="00881C5C"/>
    <w:rsid w:val="0088259F"/>
    <w:rsid w:val="008828AD"/>
    <w:rsid w:val="008829B1"/>
    <w:rsid w:val="00882F83"/>
    <w:rsid w:val="00882FCD"/>
    <w:rsid w:val="008838A0"/>
    <w:rsid w:val="00883946"/>
    <w:rsid w:val="00883C92"/>
    <w:rsid w:val="00883D1A"/>
    <w:rsid w:val="00883F66"/>
    <w:rsid w:val="008846AF"/>
    <w:rsid w:val="00884758"/>
    <w:rsid w:val="00884CF8"/>
    <w:rsid w:val="008851B7"/>
    <w:rsid w:val="008858AA"/>
    <w:rsid w:val="00885EA0"/>
    <w:rsid w:val="00886055"/>
    <w:rsid w:val="00886358"/>
    <w:rsid w:val="00886D27"/>
    <w:rsid w:val="0088721D"/>
    <w:rsid w:val="00887662"/>
    <w:rsid w:val="008878DB"/>
    <w:rsid w:val="0089014E"/>
    <w:rsid w:val="0089044F"/>
    <w:rsid w:val="0089060F"/>
    <w:rsid w:val="00890966"/>
    <w:rsid w:val="00890FA1"/>
    <w:rsid w:val="00891142"/>
    <w:rsid w:val="0089283A"/>
    <w:rsid w:val="00892951"/>
    <w:rsid w:val="00893085"/>
    <w:rsid w:val="008934A8"/>
    <w:rsid w:val="00893641"/>
    <w:rsid w:val="00893B02"/>
    <w:rsid w:val="00893D45"/>
    <w:rsid w:val="00894A3A"/>
    <w:rsid w:val="00895048"/>
    <w:rsid w:val="008964AC"/>
    <w:rsid w:val="00896601"/>
    <w:rsid w:val="00896F7E"/>
    <w:rsid w:val="008A0028"/>
    <w:rsid w:val="008A0243"/>
    <w:rsid w:val="008A0BB3"/>
    <w:rsid w:val="008A0C1F"/>
    <w:rsid w:val="008A1360"/>
    <w:rsid w:val="008A1E8F"/>
    <w:rsid w:val="008A2341"/>
    <w:rsid w:val="008A24E3"/>
    <w:rsid w:val="008A2576"/>
    <w:rsid w:val="008A2D70"/>
    <w:rsid w:val="008A3001"/>
    <w:rsid w:val="008A3F08"/>
    <w:rsid w:val="008A5736"/>
    <w:rsid w:val="008A6613"/>
    <w:rsid w:val="008A66B0"/>
    <w:rsid w:val="008A6ECD"/>
    <w:rsid w:val="008A6F5B"/>
    <w:rsid w:val="008A729F"/>
    <w:rsid w:val="008A72D4"/>
    <w:rsid w:val="008A775B"/>
    <w:rsid w:val="008B0794"/>
    <w:rsid w:val="008B0CC0"/>
    <w:rsid w:val="008B176B"/>
    <w:rsid w:val="008B24E4"/>
    <w:rsid w:val="008B254E"/>
    <w:rsid w:val="008B2899"/>
    <w:rsid w:val="008B2E80"/>
    <w:rsid w:val="008B34C8"/>
    <w:rsid w:val="008B4298"/>
    <w:rsid w:val="008B4B5C"/>
    <w:rsid w:val="008B4D4B"/>
    <w:rsid w:val="008B57F5"/>
    <w:rsid w:val="008B5BE4"/>
    <w:rsid w:val="008B5E7C"/>
    <w:rsid w:val="008B5ED3"/>
    <w:rsid w:val="008B6513"/>
    <w:rsid w:val="008B6571"/>
    <w:rsid w:val="008B690E"/>
    <w:rsid w:val="008B6D03"/>
    <w:rsid w:val="008B6DC2"/>
    <w:rsid w:val="008B70DD"/>
    <w:rsid w:val="008B7722"/>
    <w:rsid w:val="008B7B80"/>
    <w:rsid w:val="008B7C43"/>
    <w:rsid w:val="008C0490"/>
    <w:rsid w:val="008C0970"/>
    <w:rsid w:val="008C0F05"/>
    <w:rsid w:val="008C11A1"/>
    <w:rsid w:val="008C15EE"/>
    <w:rsid w:val="008C176E"/>
    <w:rsid w:val="008C1A0B"/>
    <w:rsid w:val="008C1C5C"/>
    <w:rsid w:val="008C1D48"/>
    <w:rsid w:val="008C2592"/>
    <w:rsid w:val="008C28C9"/>
    <w:rsid w:val="008C2929"/>
    <w:rsid w:val="008C3756"/>
    <w:rsid w:val="008C3A1A"/>
    <w:rsid w:val="008C3E18"/>
    <w:rsid w:val="008C51DA"/>
    <w:rsid w:val="008C57EE"/>
    <w:rsid w:val="008C595B"/>
    <w:rsid w:val="008C6330"/>
    <w:rsid w:val="008C7392"/>
    <w:rsid w:val="008C7B44"/>
    <w:rsid w:val="008C7F5A"/>
    <w:rsid w:val="008D014F"/>
    <w:rsid w:val="008D0D4F"/>
    <w:rsid w:val="008D1407"/>
    <w:rsid w:val="008D15BA"/>
    <w:rsid w:val="008D165C"/>
    <w:rsid w:val="008D20F7"/>
    <w:rsid w:val="008D219E"/>
    <w:rsid w:val="008D312B"/>
    <w:rsid w:val="008D4C39"/>
    <w:rsid w:val="008D4F00"/>
    <w:rsid w:val="008D5294"/>
    <w:rsid w:val="008D5FD3"/>
    <w:rsid w:val="008D60AE"/>
    <w:rsid w:val="008D6E90"/>
    <w:rsid w:val="008D7002"/>
    <w:rsid w:val="008D77A2"/>
    <w:rsid w:val="008D7939"/>
    <w:rsid w:val="008D7D43"/>
    <w:rsid w:val="008D7D47"/>
    <w:rsid w:val="008D7E34"/>
    <w:rsid w:val="008D7E3C"/>
    <w:rsid w:val="008E02AD"/>
    <w:rsid w:val="008E052A"/>
    <w:rsid w:val="008E05F1"/>
    <w:rsid w:val="008E0A25"/>
    <w:rsid w:val="008E0A95"/>
    <w:rsid w:val="008E1067"/>
    <w:rsid w:val="008E112D"/>
    <w:rsid w:val="008E12BB"/>
    <w:rsid w:val="008E1A1D"/>
    <w:rsid w:val="008E1A4E"/>
    <w:rsid w:val="008E220F"/>
    <w:rsid w:val="008E233D"/>
    <w:rsid w:val="008E259A"/>
    <w:rsid w:val="008E2FBC"/>
    <w:rsid w:val="008E376B"/>
    <w:rsid w:val="008E38E8"/>
    <w:rsid w:val="008E3D1B"/>
    <w:rsid w:val="008E4454"/>
    <w:rsid w:val="008E4C2E"/>
    <w:rsid w:val="008E4FC9"/>
    <w:rsid w:val="008E54BB"/>
    <w:rsid w:val="008E584B"/>
    <w:rsid w:val="008E6485"/>
    <w:rsid w:val="008E648A"/>
    <w:rsid w:val="008E6DB8"/>
    <w:rsid w:val="008E718D"/>
    <w:rsid w:val="008E7E5F"/>
    <w:rsid w:val="008F02D3"/>
    <w:rsid w:val="008F0466"/>
    <w:rsid w:val="008F048B"/>
    <w:rsid w:val="008F059E"/>
    <w:rsid w:val="008F19AF"/>
    <w:rsid w:val="008F1D59"/>
    <w:rsid w:val="008F1E78"/>
    <w:rsid w:val="008F2108"/>
    <w:rsid w:val="008F2684"/>
    <w:rsid w:val="008F2F6D"/>
    <w:rsid w:val="008F317E"/>
    <w:rsid w:val="008F3214"/>
    <w:rsid w:val="008F3C6C"/>
    <w:rsid w:val="008F3D96"/>
    <w:rsid w:val="008F49FE"/>
    <w:rsid w:val="008F4B55"/>
    <w:rsid w:val="008F6C9F"/>
    <w:rsid w:val="008F6D81"/>
    <w:rsid w:val="008F6EE2"/>
    <w:rsid w:val="009004DB"/>
    <w:rsid w:val="0090109D"/>
    <w:rsid w:val="009011C1"/>
    <w:rsid w:val="0090184B"/>
    <w:rsid w:val="009018FB"/>
    <w:rsid w:val="00901F14"/>
    <w:rsid w:val="00902210"/>
    <w:rsid w:val="00902665"/>
    <w:rsid w:val="00902B6A"/>
    <w:rsid w:val="00902C30"/>
    <w:rsid w:val="009032BF"/>
    <w:rsid w:val="0090354C"/>
    <w:rsid w:val="00903BEB"/>
    <w:rsid w:val="00903E9F"/>
    <w:rsid w:val="00903F04"/>
    <w:rsid w:val="00904AC9"/>
    <w:rsid w:val="00904B1E"/>
    <w:rsid w:val="00904D12"/>
    <w:rsid w:val="00905783"/>
    <w:rsid w:val="00905DCB"/>
    <w:rsid w:val="0090642A"/>
    <w:rsid w:val="00907304"/>
    <w:rsid w:val="00907F50"/>
    <w:rsid w:val="00910045"/>
    <w:rsid w:val="0091013C"/>
    <w:rsid w:val="0091091A"/>
    <w:rsid w:val="00910FA4"/>
    <w:rsid w:val="009119F7"/>
    <w:rsid w:val="00911E18"/>
    <w:rsid w:val="00912D28"/>
    <w:rsid w:val="0091340C"/>
    <w:rsid w:val="00913525"/>
    <w:rsid w:val="009138AE"/>
    <w:rsid w:val="00913A28"/>
    <w:rsid w:val="0091495E"/>
    <w:rsid w:val="009151C5"/>
    <w:rsid w:val="009151C6"/>
    <w:rsid w:val="00915C8D"/>
    <w:rsid w:val="0091611B"/>
    <w:rsid w:val="0091619F"/>
    <w:rsid w:val="009163FF"/>
    <w:rsid w:val="0091673C"/>
    <w:rsid w:val="00916B61"/>
    <w:rsid w:val="00916CD3"/>
    <w:rsid w:val="00916EE3"/>
    <w:rsid w:val="00916F0C"/>
    <w:rsid w:val="00917FFC"/>
    <w:rsid w:val="00920094"/>
    <w:rsid w:val="009221F2"/>
    <w:rsid w:val="009225F2"/>
    <w:rsid w:val="0092273A"/>
    <w:rsid w:val="00922A6A"/>
    <w:rsid w:val="009237A3"/>
    <w:rsid w:val="00923D0C"/>
    <w:rsid w:val="00924B01"/>
    <w:rsid w:val="00924D97"/>
    <w:rsid w:val="0092502D"/>
    <w:rsid w:val="009268EA"/>
    <w:rsid w:val="00926A1D"/>
    <w:rsid w:val="00926A46"/>
    <w:rsid w:val="00926C84"/>
    <w:rsid w:val="00926EAA"/>
    <w:rsid w:val="009272A1"/>
    <w:rsid w:val="00927ED1"/>
    <w:rsid w:val="009301EC"/>
    <w:rsid w:val="00930476"/>
    <w:rsid w:val="00930988"/>
    <w:rsid w:val="009309DC"/>
    <w:rsid w:val="00931B78"/>
    <w:rsid w:val="00931CE4"/>
    <w:rsid w:val="00931F99"/>
    <w:rsid w:val="009329CA"/>
    <w:rsid w:val="00932C23"/>
    <w:rsid w:val="00933189"/>
    <w:rsid w:val="009336FD"/>
    <w:rsid w:val="00933AC3"/>
    <w:rsid w:val="00933D27"/>
    <w:rsid w:val="0093469F"/>
    <w:rsid w:val="009347CD"/>
    <w:rsid w:val="009348A7"/>
    <w:rsid w:val="00934946"/>
    <w:rsid w:val="00934B56"/>
    <w:rsid w:val="009350C2"/>
    <w:rsid w:val="00936322"/>
    <w:rsid w:val="0093668A"/>
    <w:rsid w:val="009366AF"/>
    <w:rsid w:val="00936B0C"/>
    <w:rsid w:val="00936D24"/>
    <w:rsid w:val="00936D30"/>
    <w:rsid w:val="00936F93"/>
    <w:rsid w:val="00937135"/>
    <w:rsid w:val="00940323"/>
    <w:rsid w:val="009403A9"/>
    <w:rsid w:val="00940621"/>
    <w:rsid w:val="009407E0"/>
    <w:rsid w:val="0094122E"/>
    <w:rsid w:val="00941772"/>
    <w:rsid w:val="00942640"/>
    <w:rsid w:val="00942AF7"/>
    <w:rsid w:val="009430D4"/>
    <w:rsid w:val="0094313B"/>
    <w:rsid w:val="009434D7"/>
    <w:rsid w:val="00943E65"/>
    <w:rsid w:val="00943F66"/>
    <w:rsid w:val="00944031"/>
    <w:rsid w:val="0094456A"/>
    <w:rsid w:val="00944FE0"/>
    <w:rsid w:val="009459CC"/>
    <w:rsid w:val="00945BE2"/>
    <w:rsid w:val="00946364"/>
    <w:rsid w:val="009466DB"/>
    <w:rsid w:val="0094766D"/>
    <w:rsid w:val="009479EA"/>
    <w:rsid w:val="00947A1B"/>
    <w:rsid w:val="00947B06"/>
    <w:rsid w:val="00950444"/>
    <w:rsid w:val="00950A48"/>
    <w:rsid w:val="00950A5A"/>
    <w:rsid w:val="00951006"/>
    <w:rsid w:val="00951778"/>
    <w:rsid w:val="00951A39"/>
    <w:rsid w:val="00951A46"/>
    <w:rsid w:val="009524DC"/>
    <w:rsid w:val="00952BE0"/>
    <w:rsid w:val="00952EE7"/>
    <w:rsid w:val="009533EA"/>
    <w:rsid w:val="00953913"/>
    <w:rsid w:val="00953937"/>
    <w:rsid w:val="00955A94"/>
    <w:rsid w:val="00955CBF"/>
    <w:rsid w:val="0095653F"/>
    <w:rsid w:val="009565D6"/>
    <w:rsid w:val="0095662F"/>
    <w:rsid w:val="0095742E"/>
    <w:rsid w:val="0095753B"/>
    <w:rsid w:val="00957773"/>
    <w:rsid w:val="0095780B"/>
    <w:rsid w:val="0095799B"/>
    <w:rsid w:val="00957A84"/>
    <w:rsid w:val="00957B1D"/>
    <w:rsid w:val="00957C6C"/>
    <w:rsid w:val="009605EB"/>
    <w:rsid w:val="00960A08"/>
    <w:rsid w:val="00960ADD"/>
    <w:rsid w:val="0096181F"/>
    <w:rsid w:val="00961A52"/>
    <w:rsid w:val="009620E2"/>
    <w:rsid w:val="009624E0"/>
    <w:rsid w:val="0096261F"/>
    <w:rsid w:val="00962AC7"/>
    <w:rsid w:val="00962AFF"/>
    <w:rsid w:val="00962B29"/>
    <w:rsid w:val="00962F11"/>
    <w:rsid w:val="00963091"/>
    <w:rsid w:val="0096485F"/>
    <w:rsid w:val="00964AD6"/>
    <w:rsid w:val="00964DC9"/>
    <w:rsid w:val="00965899"/>
    <w:rsid w:val="00966051"/>
    <w:rsid w:val="00966296"/>
    <w:rsid w:val="0096696A"/>
    <w:rsid w:val="009669C3"/>
    <w:rsid w:val="00966DF6"/>
    <w:rsid w:val="009677F6"/>
    <w:rsid w:val="00970582"/>
    <w:rsid w:val="00970F8D"/>
    <w:rsid w:val="009710FC"/>
    <w:rsid w:val="00971D7E"/>
    <w:rsid w:val="00972176"/>
    <w:rsid w:val="00972185"/>
    <w:rsid w:val="009725DA"/>
    <w:rsid w:val="0097277C"/>
    <w:rsid w:val="00972A00"/>
    <w:rsid w:val="00973B6E"/>
    <w:rsid w:val="009741F0"/>
    <w:rsid w:val="009750A7"/>
    <w:rsid w:val="00975151"/>
    <w:rsid w:val="00975191"/>
    <w:rsid w:val="00975C4B"/>
    <w:rsid w:val="00975C8B"/>
    <w:rsid w:val="00975F4D"/>
    <w:rsid w:val="0097662B"/>
    <w:rsid w:val="009766C5"/>
    <w:rsid w:val="00976772"/>
    <w:rsid w:val="00976A80"/>
    <w:rsid w:val="00977235"/>
    <w:rsid w:val="0097767F"/>
    <w:rsid w:val="00977832"/>
    <w:rsid w:val="00977A4D"/>
    <w:rsid w:val="009804FA"/>
    <w:rsid w:val="0098060D"/>
    <w:rsid w:val="00980BEB"/>
    <w:rsid w:val="00981329"/>
    <w:rsid w:val="0098194F"/>
    <w:rsid w:val="0098212E"/>
    <w:rsid w:val="00982FB7"/>
    <w:rsid w:val="00983684"/>
    <w:rsid w:val="00983A6A"/>
    <w:rsid w:val="00983ACA"/>
    <w:rsid w:val="00983D0B"/>
    <w:rsid w:val="00984667"/>
    <w:rsid w:val="00984952"/>
    <w:rsid w:val="00985A21"/>
    <w:rsid w:val="00985A90"/>
    <w:rsid w:val="009861D6"/>
    <w:rsid w:val="009864D1"/>
    <w:rsid w:val="0098699E"/>
    <w:rsid w:val="00986A41"/>
    <w:rsid w:val="00987546"/>
    <w:rsid w:val="00987A16"/>
    <w:rsid w:val="00987C19"/>
    <w:rsid w:val="00987F37"/>
    <w:rsid w:val="00990759"/>
    <w:rsid w:val="00990DE6"/>
    <w:rsid w:val="00991404"/>
    <w:rsid w:val="00991747"/>
    <w:rsid w:val="00991B05"/>
    <w:rsid w:val="009924B8"/>
    <w:rsid w:val="009929E4"/>
    <w:rsid w:val="00992A04"/>
    <w:rsid w:val="00992B32"/>
    <w:rsid w:val="00992DF5"/>
    <w:rsid w:val="00992F17"/>
    <w:rsid w:val="0099325D"/>
    <w:rsid w:val="00993981"/>
    <w:rsid w:val="00993BD9"/>
    <w:rsid w:val="00993D90"/>
    <w:rsid w:val="00993FCE"/>
    <w:rsid w:val="009943BA"/>
    <w:rsid w:val="00994546"/>
    <w:rsid w:val="00994608"/>
    <w:rsid w:val="009946E9"/>
    <w:rsid w:val="00994E38"/>
    <w:rsid w:val="00995216"/>
    <w:rsid w:val="009952D4"/>
    <w:rsid w:val="009952E3"/>
    <w:rsid w:val="009952E8"/>
    <w:rsid w:val="00996CF5"/>
    <w:rsid w:val="0099705C"/>
    <w:rsid w:val="0099776F"/>
    <w:rsid w:val="0099780B"/>
    <w:rsid w:val="009978A2"/>
    <w:rsid w:val="00997DFA"/>
    <w:rsid w:val="00997E6C"/>
    <w:rsid w:val="009A022A"/>
    <w:rsid w:val="009A101C"/>
    <w:rsid w:val="009A1A7E"/>
    <w:rsid w:val="009A1CE2"/>
    <w:rsid w:val="009A1F71"/>
    <w:rsid w:val="009A2773"/>
    <w:rsid w:val="009A293E"/>
    <w:rsid w:val="009A2951"/>
    <w:rsid w:val="009A2CBC"/>
    <w:rsid w:val="009A3A97"/>
    <w:rsid w:val="009A3C12"/>
    <w:rsid w:val="009A3E24"/>
    <w:rsid w:val="009A4256"/>
    <w:rsid w:val="009A490B"/>
    <w:rsid w:val="009A50BF"/>
    <w:rsid w:val="009A55C2"/>
    <w:rsid w:val="009A5840"/>
    <w:rsid w:val="009A588E"/>
    <w:rsid w:val="009A67F3"/>
    <w:rsid w:val="009A6920"/>
    <w:rsid w:val="009A79BE"/>
    <w:rsid w:val="009B0CD0"/>
    <w:rsid w:val="009B160F"/>
    <w:rsid w:val="009B181B"/>
    <w:rsid w:val="009B2288"/>
    <w:rsid w:val="009B2680"/>
    <w:rsid w:val="009B2721"/>
    <w:rsid w:val="009B2F92"/>
    <w:rsid w:val="009B4673"/>
    <w:rsid w:val="009B4C41"/>
    <w:rsid w:val="009B5008"/>
    <w:rsid w:val="009B5259"/>
    <w:rsid w:val="009B5703"/>
    <w:rsid w:val="009B5D98"/>
    <w:rsid w:val="009B5E4A"/>
    <w:rsid w:val="009B6DF5"/>
    <w:rsid w:val="009B6FAB"/>
    <w:rsid w:val="009C00A8"/>
    <w:rsid w:val="009C00E8"/>
    <w:rsid w:val="009C0707"/>
    <w:rsid w:val="009C0C8A"/>
    <w:rsid w:val="009C0E40"/>
    <w:rsid w:val="009C12D5"/>
    <w:rsid w:val="009C166F"/>
    <w:rsid w:val="009C16E3"/>
    <w:rsid w:val="009C22FD"/>
    <w:rsid w:val="009C2482"/>
    <w:rsid w:val="009C336F"/>
    <w:rsid w:val="009C3484"/>
    <w:rsid w:val="009C38A6"/>
    <w:rsid w:val="009C3A03"/>
    <w:rsid w:val="009C3C68"/>
    <w:rsid w:val="009C44A2"/>
    <w:rsid w:val="009C4D88"/>
    <w:rsid w:val="009C4ECB"/>
    <w:rsid w:val="009C505C"/>
    <w:rsid w:val="009C557F"/>
    <w:rsid w:val="009C6A9E"/>
    <w:rsid w:val="009C6FCD"/>
    <w:rsid w:val="009C7079"/>
    <w:rsid w:val="009C7265"/>
    <w:rsid w:val="009D0126"/>
    <w:rsid w:val="009D0C3F"/>
    <w:rsid w:val="009D0FAA"/>
    <w:rsid w:val="009D139F"/>
    <w:rsid w:val="009D1BF5"/>
    <w:rsid w:val="009D1BF7"/>
    <w:rsid w:val="009D1FAA"/>
    <w:rsid w:val="009D2F2B"/>
    <w:rsid w:val="009D3CBE"/>
    <w:rsid w:val="009D48C5"/>
    <w:rsid w:val="009D4F9E"/>
    <w:rsid w:val="009D5230"/>
    <w:rsid w:val="009D6555"/>
    <w:rsid w:val="009D65BF"/>
    <w:rsid w:val="009D681B"/>
    <w:rsid w:val="009D6BE8"/>
    <w:rsid w:val="009D7333"/>
    <w:rsid w:val="009D7E73"/>
    <w:rsid w:val="009E0FCB"/>
    <w:rsid w:val="009E1038"/>
    <w:rsid w:val="009E1FAE"/>
    <w:rsid w:val="009E2052"/>
    <w:rsid w:val="009E21BE"/>
    <w:rsid w:val="009E36D2"/>
    <w:rsid w:val="009E3A5B"/>
    <w:rsid w:val="009E3FAA"/>
    <w:rsid w:val="009E3FBD"/>
    <w:rsid w:val="009E426D"/>
    <w:rsid w:val="009E4E17"/>
    <w:rsid w:val="009E4E69"/>
    <w:rsid w:val="009E50F0"/>
    <w:rsid w:val="009E5CF1"/>
    <w:rsid w:val="009E71FD"/>
    <w:rsid w:val="009E7358"/>
    <w:rsid w:val="009E782C"/>
    <w:rsid w:val="009E7DD4"/>
    <w:rsid w:val="009F0218"/>
    <w:rsid w:val="009F02E4"/>
    <w:rsid w:val="009F034C"/>
    <w:rsid w:val="009F0BBA"/>
    <w:rsid w:val="009F0F17"/>
    <w:rsid w:val="009F0FB1"/>
    <w:rsid w:val="009F1997"/>
    <w:rsid w:val="009F1E17"/>
    <w:rsid w:val="009F2013"/>
    <w:rsid w:val="009F21D0"/>
    <w:rsid w:val="009F253A"/>
    <w:rsid w:val="009F2886"/>
    <w:rsid w:val="009F2B46"/>
    <w:rsid w:val="009F2BAE"/>
    <w:rsid w:val="009F2FA9"/>
    <w:rsid w:val="009F314E"/>
    <w:rsid w:val="009F33DA"/>
    <w:rsid w:val="009F4416"/>
    <w:rsid w:val="009F45F8"/>
    <w:rsid w:val="009F48A1"/>
    <w:rsid w:val="009F5911"/>
    <w:rsid w:val="009F5927"/>
    <w:rsid w:val="009F67C9"/>
    <w:rsid w:val="009F6F76"/>
    <w:rsid w:val="009F6FEB"/>
    <w:rsid w:val="009F7E44"/>
    <w:rsid w:val="009F7F5F"/>
    <w:rsid w:val="00A00837"/>
    <w:rsid w:val="00A0156C"/>
    <w:rsid w:val="00A02288"/>
    <w:rsid w:val="00A02542"/>
    <w:rsid w:val="00A02D11"/>
    <w:rsid w:val="00A02D3D"/>
    <w:rsid w:val="00A03257"/>
    <w:rsid w:val="00A0458E"/>
    <w:rsid w:val="00A0484E"/>
    <w:rsid w:val="00A04C4F"/>
    <w:rsid w:val="00A04D90"/>
    <w:rsid w:val="00A052DB"/>
    <w:rsid w:val="00A05651"/>
    <w:rsid w:val="00A060D2"/>
    <w:rsid w:val="00A06E26"/>
    <w:rsid w:val="00A071F6"/>
    <w:rsid w:val="00A076BE"/>
    <w:rsid w:val="00A0786F"/>
    <w:rsid w:val="00A10421"/>
    <w:rsid w:val="00A11829"/>
    <w:rsid w:val="00A11C2D"/>
    <w:rsid w:val="00A11D79"/>
    <w:rsid w:val="00A11F03"/>
    <w:rsid w:val="00A11F53"/>
    <w:rsid w:val="00A128D7"/>
    <w:rsid w:val="00A12BDB"/>
    <w:rsid w:val="00A14A6F"/>
    <w:rsid w:val="00A14DC9"/>
    <w:rsid w:val="00A15466"/>
    <w:rsid w:val="00A1596A"/>
    <w:rsid w:val="00A15A02"/>
    <w:rsid w:val="00A16C9D"/>
    <w:rsid w:val="00A16DB0"/>
    <w:rsid w:val="00A16ED2"/>
    <w:rsid w:val="00A17A49"/>
    <w:rsid w:val="00A200B1"/>
    <w:rsid w:val="00A20434"/>
    <w:rsid w:val="00A20536"/>
    <w:rsid w:val="00A21041"/>
    <w:rsid w:val="00A21D3E"/>
    <w:rsid w:val="00A22209"/>
    <w:rsid w:val="00A22546"/>
    <w:rsid w:val="00A2279B"/>
    <w:rsid w:val="00A23035"/>
    <w:rsid w:val="00A2611F"/>
    <w:rsid w:val="00A2642E"/>
    <w:rsid w:val="00A2683D"/>
    <w:rsid w:val="00A2683F"/>
    <w:rsid w:val="00A268E8"/>
    <w:rsid w:val="00A2700E"/>
    <w:rsid w:val="00A27025"/>
    <w:rsid w:val="00A27745"/>
    <w:rsid w:val="00A27CFE"/>
    <w:rsid w:val="00A27D40"/>
    <w:rsid w:val="00A3056C"/>
    <w:rsid w:val="00A30676"/>
    <w:rsid w:val="00A312C6"/>
    <w:rsid w:val="00A317C8"/>
    <w:rsid w:val="00A317D7"/>
    <w:rsid w:val="00A31F36"/>
    <w:rsid w:val="00A321D7"/>
    <w:rsid w:val="00A323E2"/>
    <w:rsid w:val="00A3277A"/>
    <w:rsid w:val="00A32C28"/>
    <w:rsid w:val="00A32F1D"/>
    <w:rsid w:val="00A334AE"/>
    <w:rsid w:val="00A33C76"/>
    <w:rsid w:val="00A34214"/>
    <w:rsid w:val="00A345A9"/>
    <w:rsid w:val="00A34AE1"/>
    <w:rsid w:val="00A34D1A"/>
    <w:rsid w:val="00A3508E"/>
    <w:rsid w:val="00A35870"/>
    <w:rsid w:val="00A35AA1"/>
    <w:rsid w:val="00A35B06"/>
    <w:rsid w:val="00A35B5C"/>
    <w:rsid w:val="00A35F46"/>
    <w:rsid w:val="00A367A3"/>
    <w:rsid w:val="00A368F1"/>
    <w:rsid w:val="00A36A8C"/>
    <w:rsid w:val="00A37BDB"/>
    <w:rsid w:val="00A37F11"/>
    <w:rsid w:val="00A40144"/>
    <w:rsid w:val="00A40287"/>
    <w:rsid w:val="00A409CA"/>
    <w:rsid w:val="00A40B6B"/>
    <w:rsid w:val="00A40C7A"/>
    <w:rsid w:val="00A41176"/>
    <w:rsid w:val="00A41B87"/>
    <w:rsid w:val="00A423A6"/>
    <w:rsid w:val="00A426C7"/>
    <w:rsid w:val="00A42AE9"/>
    <w:rsid w:val="00A42FCD"/>
    <w:rsid w:val="00A43281"/>
    <w:rsid w:val="00A43444"/>
    <w:rsid w:val="00A45554"/>
    <w:rsid w:val="00A45A01"/>
    <w:rsid w:val="00A45DB6"/>
    <w:rsid w:val="00A45FE9"/>
    <w:rsid w:val="00A4626D"/>
    <w:rsid w:val="00A46874"/>
    <w:rsid w:val="00A46C20"/>
    <w:rsid w:val="00A475EE"/>
    <w:rsid w:val="00A4762B"/>
    <w:rsid w:val="00A478F8"/>
    <w:rsid w:val="00A5019D"/>
    <w:rsid w:val="00A5042E"/>
    <w:rsid w:val="00A50A09"/>
    <w:rsid w:val="00A50B68"/>
    <w:rsid w:val="00A50BC6"/>
    <w:rsid w:val="00A50C8F"/>
    <w:rsid w:val="00A51686"/>
    <w:rsid w:val="00A5258A"/>
    <w:rsid w:val="00A52B3F"/>
    <w:rsid w:val="00A52F1B"/>
    <w:rsid w:val="00A53237"/>
    <w:rsid w:val="00A53A1A"/>
    <w:rsid w:val="00A53ADB"/>
    <w:rsid w:val="00A53B7D"/>
    <w:rsid w:val="00A53BA0"/>
    <w:rsid w:val="00A53E64"/>
    <w:rsid w:val="00A54A46"/>
    <w:rsid w:val="00A55E44"/>
    <w:rsid w:val="00A5646B"/>
    <w:rsid w:val="00A569D9"/>
    <w:rsid w:val="00A57BCF"/>
    <w:rsid w:val="00A57C1B"/>
    <w:rsid w:val="00A57C91"/>
    <w:rsid w:val="00A57F7D"/>
    <w:rsid w:val="00A609DF"/>
    <w:rsid w:val="00A6118D"/>
    <w:rsid w:val="00A624F1"/>
    <w:rsid w:val="00A6312F"/>
    <w:rsid w:val="00A63477"/>
    <w:rsid w:val="00A63D08"/>
    <w:rsid w:val="00A63E35"/>
    <w:rsid w:val="00A63E81"/>
    <w:rsid w:val="00A6409D"/>
    <w:rsid w:val="00A64165"/>
    <w:rsid w:val="00A6584A"/>
    <w:rsid w:val="00A65894"/>
    <w:rsid w:val="00A6634E"/>
    <w:rsid w:val="00A66783"/>
    <w:rsid w:val="00A66FF2"/>
    <w:rsid w:val="00A6712F"/>
    <w:rsid w:val="00A6741A"/>
    <w:rsid w:val="00A67543"/>
    <w:rsid w:val="00A67572"/>
    <w:rsid w:val="00A67AA9"/>
    <w:rsid w:val="00A70655"/>
    <w:rsid w:val="00A70810"/>
    <w:rsid w:val="00A71144"/>
    <w:rsid w:val="00A71D26"/>
    <w:rsid w:val="00A724B7"/>
    <w:rsid w:val="00A7260F"/>
    <w:rsid w:val="00A72EE2"/>
    <w:rsid w:val="00A731D8"/>
    <w:rsid w:val="00A7358A"/>
    <w:rsid w:val="00A74078"/>
    <w:rsid w:val="00A74311"/>
    <w:rsid w:val="00A74376"/>
    <w:rsid w:val="00A74D20"/>
    <w:rsid w:val="00A74F22"/>
    <w:rsid w:val="00A7514B"/>
    <w:rsid w:val="00A755D6"/>
    <w:rsid w:val="00A7569B"/>
    <w:rsid w:val="00A75971"/>
    <w:rsid w:val="00A759C6"/>
    <w:rsid w:val="00A75D5E"/>
    <w:rsid w:val="00A76C8C"/>
    <w:rsid w:val="00A770FA"/>
    <w:rsid w:val="00A77369"/>
    <w:rsid w:val="00A773BF"/>
    <w:rsid w:val="00A7762B"/>
    <w:rsid w:val="00A77776"/>
    <w:rsid w:val="00A77B12"/>
    <w:rsid w:val="00A77C7C"/>
    <w:rsid w:val="00A802AC"/>
    <w:rsid w:val="00A806B6"/>
    <w:rsid w:val="00A807B7"/>
    <w:rsid w:val="00A807BA"/>
    <w:rsid w:val="00A808F1"/>
    <w:rsid w:val="00A812E3"/>
    <w:rsid w:val="00A814CC"/>
    <w:rsid w:val="00A81654"/>
    <w:rsid w:val="00A824EA"/>
    <w:rsid w:val="00A825BE"/>
    <w:rsid w:val="00A82977"/>
    <w:rsid w:val="00A838CD"/>
    <w:rsid w:val="00A83C7D"/>
    <w:rsid w:val="00A8409D"/>
    <w:rsid w:val="00A86A87"/>
    <w:rsid w:val="00A86FED"/>
    <w:rsid w:val="00A87A1D"/>
    <w:rsid w:val="00A87D17"/>
    <w:rsid w:val="00A87E01"/>
    <w:rsid w:val="00A90166"/>
    <w:rsid w:val="00A902B8"/>
    <w:rsid w:val="00A90492"/>
    <w:rsid w:val="00A9177C"/>
    <w:rsid w:val="00A920A7"/>
    <w:rsid w:val="00A924AE"/>
    <w:rsid w:val="00A9309B"/>
    <w:rsid w:val="00A9343B"/>
    <w:rsid w:val="00A9361B"/>
    <w:rsid w:val="00A9572B"/>
    <w:rsid w:val="00A95D62"/>
    <w:rsid w:val="00A95F8D"/>
    <w:rsid w:val="00A96049"/>
    <w:rsid w:val="00A9639D"/>
    <w:rsid w:val="00A96944"/>
    <w:rsid w:val="00A9696A"/>
    <w:rsid w:val="00A979FF"/>
    <w:rsid w:val="00A97A7D"/>
    <w:rsid w:val="00AA05E8"/>
    <w:rsid w:val="00AA0813"/>
    <w:rsid w:val="00AA0AC5"/>
    <w:rsid w:val="00AA1132"/>
    <w:rsid w:val="00AA127E"/>
    <w:rsid w:val="00AA18E5"/>
    <w:rsid w:val="00AA1C96"/>
    <w:rsid w:val="00AA2489"/>
    <w:rsid w:val="00AA2E08"/>
    <w:rsid w:val="00AA45DD"/>
    <w:rsid w:val="00AA4A25"/>
    <w:rsid w:val="00AA4B38"/>
    <w:rsid w:val="00AA4B86"/>
    <w:rsid w:val="00AA4BD3"/>
    <w:rsid w:val="00AA5399"/>
    <w:rsid w:val="00AA553D"/>
    <w:rsid w:val="00AA5796"/>
    <w:rsid w:val="00AA61C5"/>
    <w:rsid w:val="00AA69C5"/>
    <w:rsid w:val="00AA7485"/>
    <w:rsid w:val="00AA7BB5"/>
    <w:rsid w:val="00AB00B2"/>
    <w:rsid w:val="00AB02E0"/>
    <w:rsid w:val="00AB0AB0"/>
    <w:rsid w:val="00AB0BB5"/>
    <w:rsid w:val="00AB1BEE"/>
    <w:rsid w:val="00AB207D"/>
    <w:rsid w:val="00AB22FC"/>
    <w:rsid w:val="00AB24CB"/>
    <w:rsid w:val="00AB2DED"/>
    <w:rsid w:val="00AB3323"/>
    <w:rsid w:val="00AB34A3"/>
    <w:rsid w:val="00AB3FE8"/>
    <w:rsid w:val="00AB4A05"/>
    <w:rsid w:val="00AB58CB"/>
    <w:rsid w:val="00AB5B0B"/>
    <w:rsid w:val="00AB5DC9"/>
    <w:rsid w:val="00AB5E7F"/>
    <w:rsid w:val="00AB5F7F"/>
    <w:rsid w:val="00AB67FF"/>
    <w:rsid w:val="00AB6C8A"/>
    <w:rsid w:val="00AB71D8"/>
    <w:rsid w:val="00AB7205"/>
    <w:rsid w:val="00AB7E94"/>
    <w:rsid w:val="00AB7ED0"/>
    <w:rsid w:val="00AB7F34"/>
    <w:rsid w:val="00AC1755"/>
    <w:rsid w:val="00AC1E4D"/>
    <w:rsid w:val="00AC2157"/>
    <w:rsid w:val="00AC281C"/>
    <w:rsid w:val="00AC28E1"/>
    <w:rsid w:val="00AC2A49"/>
    <w:rsid w:val="00AC3751"/>
    <w:rsid w:val="00AC3FB0"/>
    <w:rsid w:val="00AC40A3"/>
    <w:rsid w:val="00AC42F4"/>
    <w:rsid w:val="00AC4444"/>
    <w:rsid w:val="00AC458A"/>
    <w:rsid w:val="00AC45A6"/>
    <w:rsid w:val="00AC476F"/>
    <w:rsid w:val="00AC499C"/>
    <w:rsid w:val="00AC625C"/>
    <w:rsid w:val="00AC7AFC"/>
    <w:rsid w:val="00AD0D9E"/>
    <w:rsid w:val="00AD0E63"/>
    <w:rsid w:val="00AD0FF1"/>
    <w:rsid w:val="00AD1150"/>
    <w:rsid w:val="00AD28D1"/>
    <w:rsid w:val="00AD2ABD"/>
    <w:rsid w:val="00AD37DE"/>
    <w:rsid w:val="00AD3E1F"/>
    <w:rsid w:val="00AD451C"/>
    <w:rsid w:val="00AD45DA"/>
    <w:rsid w:val="00AD5816"/>
    <w:rsid w:val="00AD6D74"/>
    <w:rsid w:val="00AD739B"/>
    <w:rsid w:val="00AD7F7C"/>
    <w:rsid w:val="00AE0744"/>
    <w:rsid w:val="00AE09AD"/>
    <w:rsid w:val="00AE0A09"/>
    <w:rsid w:val="00AE0B82"/>
    <w:rsid w:val="00AE1806"/>
    <w:rsid w:val="00AE2939"/>
    <w:rsid w:val="00AE3689"/>
    <w:rsid w:val="00AE4A5F"/>
    <w:rsid w:val="00AE5B29"/>
    <w:rsid w:val="00AE5E5D"/>
    <w:rsid w:val="00AE60C5"/>
    <w:rsid w:val="00AE65DF"/>
    <w:rsid w:val="00AE663E"/>
    <w:rsid w:val="00AE6783"/>
    <w:rsid w:val="00AE70AB"/>
    <w:rsid w:val="00AE7246"/>
    <w:rsid w:val="00AE7EDC"/>
    <w:rsid w:val="00AF01A3"/>
    <w:rsid w:val="00AF0314"/>
    <w:rsid w:val="00AF042A"/>
    <w:rsid w:val="00AF0466"/>
    <w:rsid w:val="00AF0978"/>
    <w:rsid w:val="00AF0D8C"/>
    <w:rsid w:val="00AF19DA"/>
    <w:rsid w:val="00AF1CF3"/>
    <w:rsid w:val="00AF207C"/>
    <w:rsid w:val="00AF230F"/>
    <w:rsid w:val="00AF238A"/>
    <w:rsid w:val="00AF26D9"/>
    <w:rsid w:val="00AF32F5"/>
    <w:rsid w:val="00AF3627"/>
    <w:rsid w:val="00AF3BDA"/>
    <w:rsid w:val="00AF3C6C"/>
    <w:rsid w:val="00AF47C4"/>
    <w:rsid w:val="00AF4C29"/>
    <w:rsid w:val="00AF51C4"/>
    <w:rsid w:val="00AF58E9"/>
    <w:rsid w:val="00AF68A2"/>
    <w:rsid w:val="00AF6CEB"/>
    <w:rsid w:val="00AF72E6"/>
    <w:rsid w:val="00AF74E8"/>
    <w:rsid w:val="00AF77E7"/>
    <w:rsid w:val="00B00B82"/>
    <w:rsid w:val="00B00C2F"/>
    <w:rsid w:val="00B00CAC"/>
    <w:rsid w:val="00B012DF"/>
    <w:rsid w:val="00B0143C"/>
    <w:rsid w:val="00B023FD"/>
    <w:rsid w:val="00B0333A"/>
    <w:rsid w:val="00B038DE"/>
    <w:rsid w:val="00B0555F"/>
    <w:rsid w:val="00B05989"/>
    <w:rsid w:val="00B05D40"/>
    <w:rsid w:val="00B05DD8"/>
    <w:rsid w:val="00B05EAE"/>
    <w:rsid w:val="00B06BAD"/>
    <w:rsid w:val="00B06E7F"/>
    <w:rsid w:val="00B07071"/>
    <w:rsid w:val="00B07C73"/>
    <w:rsid w:val="00B07DBD"/>
    <w:rsid w:val="00B07E25"/>
    <w:rsid w:val="00B07FF7"/>
    <w:rsid w:val="00B103DB"/>
    <w:rsid w:val="00B104D0"/>
    <w:rsid w:val="00B104F0"/>
    <w:rsid w:val="00B10AA3"/>
    <w:rsid w:val="00B10CF3"/>
    <w:rsid w:val="00B10D3D"/>
    <w:rsid w:val="00B11186"/>
    <w:rsid w:val="00B11F27"/>
    <w:rsid w:val="00B124D3"/>
    <w:rsid w:val="00B12562"/>
    <w:rsid w:val="00B12BBE"/>
    <w:rsid w:val="00B137CE"/>
    <w:rsid w:val="00B13950"/>
    <w:rsid w:val="00B13A15"/>
    <w:rsid w:val="00B13C67"/>
    <w:rsid w:val="00B14824"/>
    <w:rsid w:val="00B151FB"/>
    <w:rsid w:val="00B16046"/>
    <w:rsid w:val="00B160B2"/>
    <w:rsid w:val="00B16A1D"/>
    <w:rsid w:val="00B16B8F"/>
    <w:rsid w:val="00B171AC"/>
    <w:rsid w:val="00B173DE"/>
    <w:rsid w:val="00B17606"/>
    <w:rsid w:val="00B1790C"/>
    <w:rsid w:val="00B1793C"/>
    <w:rsid w:val="00B20208"/>
    <w:rsid w:val="00B204F0"/>
    <w:rsid w:val="00B20507"/>
    <w:rsid w:val="00B20BB6"/>
    <w:rsid w:val="00B21560"/>
    <w:rsid w:val="00B2189A"/>
    <w:rsid w:val="00B2230F"/>
    <w:rsid w:val="00B22F95"/>
    <w:rsid w:val="00B2307F"/>
    <w:rsid w:val="00B230E8"/>
    <w:rsid w:val="00B233FA"/>
    <w:rsid w:val="00B239C5"/>
    <w:rsid w:val="00B23B4E"/>
    <w:rsid w:val="00B23DF1"/>
    <w:rsid w:val="00B23E6F"/>
    <w:rsid w:val="00B23EBD"/>
    <w:rsid w:val="00B23F4C"/>
    <w:rsid w:val="00B24626"/>
    <w:rsid w:val="00B2476A"/>
    <w:rsid w:val="00B247FA"/>
    <w:rsid w:val="00B254A1"/>
    <w:rsid w:val="00B25E5F"/>
    <w:rsid w:val="00B26F12"/>
    <w:rsid w:val="00B279F5"/>
    <w:rsid w:val="00B27CD9"/>
    <w:rsid w:val="00B306BD"/>
    <w:rsid w:val="00B317B4"/>
    <w:rsid w:val="00B31AE7"/>
    <w:rsid w:val="00B31B36"/>
    <w:rsid w:val="00B32206"/>
    <w:rsid w:val="00B324AA"/>
    <w:rsid w:val="00B332AB"/>
    <w:rsid w:val="00B33A64"/>
    <w:rsid w:val="00B33CED"/>
    <w:rsid w:val="00B345BC"/>
    <w:rsid w:val="00B34D1D"/>
    <w:rsid w:val="00B35069"/>
    <w:rsid w:val="00B35122"/>
    <w:rsid w:val="00B360B2"/>
    <w:rsid w:val="00B36892"/>
    <w:rsid w:val="00B36B75"/>
    <w:rsid w:val="00B36E98"/>
    <w:rsid w:val="00B3701D"/>
    <w:rsid w:val="00B3721B"/>
    <w:rsid w:val="00B3750B"/>
    <w:rsid w:val="00B37548"/>
    <w:rsid w:val="00B37633"/>
    <w:rsid w:val="00B37928"/>
    <w:rsid w:val="00B37A08"/>
    <w:rsid w:val="00B37BFE"/>
    <w:rsid w:val="00B407FF"/>
    <w:rsid w:val="00B40ACC"/>
    <w:rsid w:val="00B42DA1"/>
    <w:rsid w:val="00B42EB3"/>
    <w:rsid w:val="00B43428"/>
    <w:rsid w:val="00B449FD"/>
    <w:rsid w:val="00B44A45"/>
    <w:rsid w:val="00B45ACB"/>
    <w:rsid w:val="00B45CA9"/>
    <w:rsid w:val="00B45DB1"/>
    <w:rsid w:val="00B461A7"/>
    <w:rsid w:val="00B46B09"/>
    <w:rsid w:val="00B47B56"/>
    <w:rsid w:val="00B501DD"/>
    <w:rsid w:val="00B515EC"/>
    <w:rsid w:val="00B52A18"/>
    <w:rsid w:val="00B5300E"/>
    <w:rsid w:val="00B53315"/>
    <w:rsid w:val="00B53B18"/>
    <w:rsid w:val="00B54192"/>
    <w:rsid w:val="00B5503C"/>
    <w:rsid w:val="00B557A0"/>
    <w:rsid w:val="00B55EFA"/>
    <w:rsid w:val="00B564C2"/>
    <w:rsid w:val="00B56B41"/>
    <w:rsid w:val="00B576BD"/>
    <w:rsid w:val="00B60156"/>
    <w:rsid w:val="00B6126D"/>
    <w:rsid w:val="00B61468"/>
    <w:rsid w:val="00B61470"/>
    <w:rsid w:val="00B61948"/>
    <w:rsid w:val="00B62199"/>
    <w:rsid w:val="00B621FF"/>
    <w:rsid w:val="00B62322"/>
    <w:rsid w:val="00B62896"/>
    <w:rsid w:val="00B62E57"/>
    <w:rsid w:val="00B63171"/>
    <w:rsid w:val="00B631C6"/>
    <w:rsid w:val="00B631D3"/>
    <w:rsid w:val="00B6361A"/>
    <w:rsid w:val="00B63724"/>
    <w:rsid w:val="00B64484"/>
    <w:rsid w:val="00B65852"/>
    <w:rsid w:val="00B65A8D"/>
    <w:rsid w:val="00B65D1C"/>
    <w:rsid w:val="00B6622D"/>
    <w:rsid w:val="00B66384"/>
    <w:rsid w:val="00B6660D"/>
    <w:rsid w:val="00B66FB1"/>
    <w:rsid w:val="00B676AF"/>
    <w:rsid w:val="00B701B8"/>
    <w:rsid w:val="00B7095E"/>
    <w:rsid w:val="00B70D24"/>
    <w:rsid w:val="00B71B4C"/>
    <w:rsid w:val="00B722C0"/>
    <w:rsid w:val="00B72335"/>
    <w:rsid w:val="00B72DD0"/>
    <w:rsid w:val="00B733F2"/>
    <w:rsid w:val="00B73F06"/>
    <w:rsid w:val="00B73F3F"/>
    <w:rsid w:val="00B73FF3"/>
    <w:rsid w:val="00B742AC"/>
    <w:rsid w:val="00B76033"/>
    <w:rsid w:val="00B76A0A"/>
    <w:rsid w:val="00B76F37"/>
    <w:rsid w:val="00B7761A"/>
    <w:rsid w:val="00B77F27"/>
    <w:rsid w:val="00B8037C"/>
    <w:rsid w:val="00B808C5"/>
    <w:rsid w:val="00B80C25"/>
    <w:rsid w:val="00B80C95"/>
    <w:rsid w:val="00B8116C"/>
    <w:rsid w:val="00B817C1"/>
    <w:rsid w:val="00B81991"/>
    <w:rsid w:val="00B81A74"/>
    <w:rsid w:val="00B81E5E"/>
    <w:rsid w:val="00B8201B"/>
    <w:rsid w:val="00B8207F"/>
    <w:rsid w:val="00B821CC"/>
    <w:rsid w:val="00B82451"/>
    <w:rsid w:val="00B827BA"/>
    <w:rsid w:val="00B827D4"/>
    <w:rsid w:val="00B8328E"/>
    <w:rsid w:val="00B83B41"/>
    <w:rsid w:val="00B84538"/>
    <w:rsid w:val="00B85CDF"/>
    <w:rsid w:val="00B85EED"/>
    <w:rsid w:val="00B86035"/>
    <w:rsid w:val="00B8619A"/>
    <w:rsid w:val="00B86608"/>
    <w:rsid w:val="00B868C4"/>
    <w:rsid w:val="00B8698B"/>
    <w:rsid w:val="00B86A7D"/>
    <w:rsid w:val="00B86B06"/>
    <w:rsid w:val="00B871C0"/>
    <w:rsid w:val="00B87312"/>
    <w:rsid w:val="00B87326"/>
    <w:rsid w:val="00B87521"/>
    <w:rsid w:val="00B87FE2"/>
    <w:rsid w:val="00B90471"/>
    <w:rsid w:val="00B9056B"/>
    <w:rsid w:val="00B905FC"/>
    <w:rsid w:val="00B907F5"/>
    <w:rsid w:val="00B9092A"/>
    <w:rsid w:val="00B91280"/>
    <w:rsid w:val="00B91607"/>
    <w:rsid w:val="00B9198C"/>
    <w:rsid w:val="00B919D1"/>
    <w:rsid w:val="00B91E7A"/>
    <w:rsid w:val="00B922B2"/>
    <w:rsid w:val="00B92FD3"/>
    <w:rsid w:val="00B935F4"/>
    <w:rsid w:val="00B943AB"/>
    <w:rsid w:val="00B946A6"/>
    <w:rsid w:val="00B946B0"/>
    <w:rsid w:val="00B9535A"/>
    <w:rsid w:val="00B955A4"/>
    <w:rsid w:val="00B956D0"/>
    <w:rsid w:val="00B95887"/>
    <w:rsid w:val="00B9590C"/>
    <w:rsid w:val="00B95EB7"/>
    <w:rsid w:val="00B96251"/>
    <w:rsid w:val="00B96554"/>
    <w:rsid w:val="00B96A2D"/>
    <w:rsid w:val="00B97EEF"/>
    <w:rsid w:val="00BA03C1"/>
    <w:rsid w:val="00BA14E5"/>
    <w:rsid w:val="00BA271A"/>
    <w:rsid w:val="00BA2736"/>
    <w:rsid w:val="00BA38C8"/>
    <w:rsid w:val="00BA44D8"/>
    <w:rsid w:val="00BA4524"/>
    <w:rsid w:val="00BA4976"/>
    <w:rsid w:val="00BA66E7"/>
    <w:rsid w:val="00BA6917"/>
    <w:rsid w:val="00BA6A8F"/>
    <w:rsid w:val="00BA6BE2"/>
    <w:rsid w:val="00BB0596"/>
    <w:rsid w:val="00BB0717"/>
    <w:rsid w:val="00BB0AA4"/>
    <w:rsid w:val="00BB0FC7"/>
    <w:rsid w:val="00BB114B"/>
    <w:rsid w:val="00BB1373"/>
    <w:rsid w:val="00BB22D7"/>
    <w:rsid w:val="00BB234B"/>
    <w:rsid w:val="00BB2932"/>
    <w:rsid w:val="00BB36AA"/>
    <w:rsid w:val="00BB3B06"/>
    <w:rsid w:val="00BB3B7C"/>
    <w:rsid w:val="00BB3D84"/>
    <w:rsid w:val="00BB4634"/>
    <w:rsid w:val="00BB4B4F"/>
    <w:rsid w:val="00BB4B83"/>
    <w:rsid w:val="00BB4C47"/>
    <w:rsid w:val="00BB50B0"/>
    <w:rsid w:val="00BB57B9"/>
    <w:rsid w:val="00BB5DBB"/>
    <w:rsid w:val="00BB6BC2"/>
    <w:rsid w:val="00BB6F8B"/>
    <w:rsid w:val="00BB7CD3"/>
    <w:rsid w:val="00BB7EDD"/>
    <w:rsid w:val="00BC05FE"/>
    <w:rsid w:val="00BC0BBA"/>
    <w:rsid w:val="00BC0F3B"/>
    <w:rsid w:val="00BC152E"/>
    <w:rsid w:val="00BC1E5B"/>
    <w:rsid w:val="00BC20F8"/>
    <w:rsid w:val="00BC2D1A"/>
    <w:rsid w:val="00BC37DA"/>
    <w:rsid w:val="00BC3CC4"/>
    <w:rsid w:val="00BC4312"/>
    <w:rsid w:val="00BC431B"/>
    <w:rsid w:val="00BC45F3"/>
    <w:rsid w:val="00BC4EBF"/>
    <w:rsid w:val="00BC4F42"/>
    <w:rsid w:val="00BC551D"/>
    <w:rsid w:val="00BC62F9"/>
    <w:rsid w:val="00BC79A2"/>
    <w:rsid w:val="00BC7AE9"/>
    <w:rsid w:val="00BC7B27"/>
    <w:rsid w:val="00BC7D17"/>
    <w:rsid w:val="00BD0425"/>
    <w:rsid w:val="00BD06AA"/>
    <w:rsid w:val="00BD1338"/>
    <w:rsid w:val="00BD15BE"/>
    <w:rsid w:val="00BD2A06"/>
    <w:rsid w:val="00BD2B48"/>
    <w:rsid w:val="00BD3F8C"/>
    <w:rsid w:val="00BD42B7"/>
    <w:rsid w:val="00BD46D8"/>
    <w:rsid w:val="00BD4D64"/>
    <w:rsid w:val="00BD4E0F"/>
    <w:rsid w:val="00BD5CEF"/>
    <w:rsid w:val="00BD7171"/>
    <w:rsid w:val="00BD7322"/>
    <w:rsid w:val="00BD7E04"/>
    <w:rsid w:val="00BE10CB"/>
    <w:rsid w:val="00BE141E"/>
    <w:rsid w:val="00BE1700"/>
    <w:rsid w:val="00BE1958"/>
    <w:rsid w:val="00BE1D3A"/>
    <w:rsid w:val="00BE20C8"/>
    <w:rsid w:val="00BE32B6"/>
    <w:rsid w:val="00BE3553"/>
    <w:rsid w:val="00BE3650"/>
    <w:rsid w:val="00BE36C4"/>
    <w:rsid w:val="00BE4DD6"/>
    <w:rsid w:val="00BE4E07"/>
    <w:rsid w:val="00BE52B4"/>
    <w:rsid w:val="00BE60A0"/>
    <w:rsid w:val="00BE6936"/>
    <w:rsid w:val="00BE6A26"/>
    <w:rsid w:val="00BE6A3F"/>
    <w:rsid w:val="00BE727E"/>
    <w:rsid w:val="00BE76FE"/>
    <w:rsid w:val="00BE7D24"/>
    <w:rsid w:val="00BF03EF"/>
    <w:rsid w:val="00BF049B"/>
    <w:rsid w:val="00BF06BB"/>
    <w:rsid w:val="00BF0A3E"/>
    <w:rsid w:val="00BF0D2B"/>
    <w:rsid w:val="00BF0E91"/>
    <w:rsid w:val="00BF1199"/>
    <w:rsid w:val="00BF165A"/>
    <w:rsid w:val="00BF22D0"/>
    <w:rsid w:val="00BF2496"/>
    <w:rsid w:val="00BF2AC2"/>
    <w:rsid w:val="00BF2B9A"/>
    <w:rsid w:val="00BF2C8A"/>
    <w:rsid w:val="00BF3226"/>
    <w:rsid w:val="00BF331C"/>
    <w:rsid w:val="00BF4A98"/>
    <w:rsid w:val="00BF51B7"/>
    <w:rsid w:val="00BF65A3"/>
    <w:rsid w:val="00BF7B8F"/>
    <w:rsid w:val="00C003DB"/>
    <w:rsid w:val="00C00452"/>
    <w:rsid w:val="00C00A1A"/>
    <w:rsid w:val="00C00B2B"/>
    <w:rsid w:val="00C02027"/>
    <w:rsid w:val="00C027EA"/>
    <w:rsid w:val="00C028AB"/>
    <w:rsid w:val="00C028BE"/>
    <w:rsid w:val="00C02A1C"/>
    <w:rsid w:val="00C03783"/>
    <w:rsid w:val="00C0391A"/>
    <w:rsid w:val="00C039F4"/>
    <w:rsid w:val="00C03A31"/>
    <w:rsid w:val="00C03CD8"/>
    <w:rsid w:val="00C050E6"/>
    <w:rsid w:val="00C05301"/>
    <w:rsid w:val="00C05612"/>
    <w:rsid w:val="00C05B23"/>
    <w:rsid w:val="00C05E79"/>
    <w:rsid w:val="00C06257"/>
    <w:rsid w:val="00C066B4"/>
    <w:rsid w:val="00C0731B"/>
    <w:rsid w:val="00C074CC"/>
    <w:rsid w:val="00C07E95"/>
    <w:rsid w:val="00C11722"/>
    <w:rsid w:val="00C128F9"/>
    <w:rsid w:val="00C12B3A"/>
    <w:rsid w:val="00C12B80"/>
    <w:rsid w:val="00C12BDE"/>
    <w:rsid w:val="00C132C7"/>
    <w:rsid w:val="00C13796"/>
    <w:rsid w:val="00C13B9F"/>
    <w:rsid w:val="00C13C7D"/>
    <w:rsid w:val="00C14AB1"/>
    <w:rsid w:val="00C14CE6"/>
    <w:rsid w:val="00C15062"/>
    <w:rsid w:val="00C1642C"/>
    <w:rsid w:val="00C164BD"/>
    <w:rsid w:val="00C16FBF"/>
    <w:rsid w:val="00C1788B"/>
    <w:rsid w:val="00C17BD8"/>
    <w:rsid w:val="00C200DB"/>
    <w:rsid w:val="00C202A7"/>
    <w:rsid w:val="00C208AA"/>
    <w:rsid w:val="00C20D00"/>
    <w:rsid w:val="00C20DD7"/>
    <w:rsid w:val="00C214B6"/>
    <w:rsid w:val="00C2172A"/>
    <w:rsid w:val="00C21BF8"/>
    <w:rsid w:val="00C21C97"/>
    <w:rsid w:val="00C23408"/>
    <w:rsid w:val="00C234C7"/>
    <w:rsid w:val="00C239E5"/>
    <w:rsid w:val="00C23BF8"/>
    <w:rsid w:val="00C23CC3"/>
    <w:rsid w:val="00C241A3"/>
    <w:rsid w:val="00C244E0"/>
    <w:rsid w:val="00C2484E"/>
    <w:rsid w:val="00C2485D"/>
    <w:rsid w:val="00C24B1A"/>
    <w:rsid w:val="00C24B2F"/>
    <w:rsid w:val="00C24B5F"/>
    <w:rsid w:val="00C24FC8"/>
    <w:rsid w:val="00C2512D"/>
    <w:rsid w:val="00C2557C"/>
    <w:rsid w:val="00C25C0B"/>
    <w:rsid w:val="00C2606D"/>
    <w:rsid w:val="00C26160"/>
    <w:rsid w:val="00C263DF"/>
    <w:rsid w:val="00C26483"/>
    <w:rsid w:val="00C268C4"/>
    <w:rsid w:val="00C26DED"/>
    <w:rsid w:val="00C274D6"/>
    <w:rsid w:val="00C277E9"/>
    <w:rsid w:val="00C27B3F"/>
    <w:rsid w:val="00C302FC"/>
    <w:rsid w:val="00C30C10"/>
    <w:rsid w:val="00C313C6"/>
    <w:rsid w:val="00C319D3"/>
    <w:rsid w:val="00C31D84"/>
    <w:rsid w:val="00C32A68"/>
    <w:rsid w:val="00C32CFD"/>
    <w:rsid w:val="00C33572"/>
    <w:rsid w:val="00C3392E"/>
    <w:rsid w:val="00C33D74"/>
    <w:rsid w:val="00C3426E"/>
    <w:rsid w:val="00C343C9"/>
    <w:rsid w:val="00C34697"/>
    <w:rsid w:val="00C3485A"/>
    <w:rsid w:val="00C34DA3"/>
    <w:rsid w:val="00C35345"/>
    <w:rsid w:val="00C355E1"/>
    <w:rsid w:val="00C3585C"/>
    <w:rsid w:val="00C37514"/>
    <w:rsid w:val="00C377EC"/>
    <w:rsid w:val="00C378C2"/>
    <w:rsid w:val="00C37ED5"/>
    <w:rsid w:val="00C407A9"/>
    <w:rsid w:val="00C40804"/>
    <w:rsid w:val="00C40D92"/>
    <w:rsid w:val="00C41071"/>
    <w:rsid w:val="00C41342"/>
    <w:rsid w:val="00C4143D"/>
    <w:rsid w:val="00C4179B"/>
    <w:rsid w:val="00C42431"/>
    <w:rsid w:val="00C42A06"/>
    <w:rsid w:val="00C42DD2"/>
    <w:rsid w:val="00C42EE5"/>
    <w:rsid w:val="00C435F6"/>
    <w:rsid w:val="00C43C91"/>
    <w:rsid w:val="00C43E67"/>
    <w:rsid w:val="00C44618"/>
    <w:rsid w:val="00C446AE"/>
    <w:rsid w:val="00C4524D"/>
    <w:rsid w:val="00C45B7A"/>
    <w:rsid w:val="00C45E53"/>
    <w:rsid w:val="00C45F6A"/>
    <w:rsid w:val="00C46E1C"/>
    <w:rsid w:val="00C471CD"/>
    <w:rsid w:val="00C477E4"/>
    <w:rsid w:val="00C508B4"/>
    <w:rsid w:val="00C50AF8"/>
    <w:rsid w:val="00C5138A"/>
    <w:rsid w:val="00C51DD6"/>
    <w:rsid w:val="00C52262"/>
    <w:rsid w:val="00C5310A"/>
    <w:rsid w:val="00C534E3"/>
    <w:rsid w:val="00C536EB"/>
    <w:rsid w:val="00C53D29"/>
    <w:rsid w:val="00C546DE"/>
    <w:rsid w:val="00C549B3"/>
    <w:rsid w:val="00C55147"/>
    <w:rsid w:val="00C552E5"/>
    <w:rsid w:val="00C5547F"/>
    <w:rsid w:val="00C554A0"/>
    <w:rsid w:val="00C55A84"/>
    <w:rsid w:val="00C56506"/>
    <w:rsid w:val="00C57116"/>
    <w:rsid w:val="00C572B5"/>
    <w:rsid w:val="00C57F6D"/>
    <w:rsid w:val="00C60067"/>
    <w:rsid w:val="00C60935"/>
    <w:rsid w:val="00C60FAE"/>
    <w:rsid w:val="00C613C9"/>
    <w:rsid w:val="00C61685"/>
    <w:rsid w:val="00C61ABA"/>
    <w:rsid w:val="00C61B32"/>
    <w:rsid w:val="00C61C29"/>
    <w:rsid w:val="00C624E6"/>
    <w:rsid w:val="00C62656"/>
    <w:rsid w:val="00C633E4"/>
    <w:rsid w:val="00C638BF"/>
    <w:rsid w:val="00C63DA8"/>
    <w:rsid w:val="00C63DE6"/>
    <w:rsid w:val="00C64A5E"/>
    <w:rsid w:val="00C64D97"/>
    <w:rsid w:val="00C64F60"/>
    <w:rsid w:val="00C65951"/>
    <w:rsid w:val="00C667D2"/>
    <w:rsid w:val="00C66B9B"/>
    <w:rsid w:val="00C673BA"/>
    <w:rsid w:val="00C67B1E"/>
    <w:rsid w:val="00C70442"/>
    <w:rsid w:val="00C70DE7"/>
    <w:rsid w:val="00C71846"/>
    <w:rsid w:val="00C72397"/>
    <w:rsid w:val="00C730E5"/>
    <w:rsid w:val="00C7357D"/>
    <w:rsid w:val="00C739DF"/>
    <w:rsid w:val="00C74ACD"/>
    <w:rsid w:val="00C75846"/>
    <w:rsid w:val="00C7597A"/>
    <w:rsid w:val="00C761CC"/>
    <w:rsid w:val="00C76568"/>
    <w:rsid w:val="00C767F7"/>
    <w:rsid w:val="00C76C71"/>
    <w:rsid w:val="00C772B4"/>
    <w:rsid w:val="00C7765C"/>
    <w:rsid w:val="00C776DA"/>
    <w:rsid w:val="00C7783F"/>
    <w:rsid w:val="00C81532"/>
    <w:rsid w:val="00C816F2"/>
    <w:rsid w:val="00C81DE4"/>
    <w:rsid w:val="00C81E76"/>
    <w:rsid w:val="00C821F0"/>
    <w:rsid w:val="00C82501"/>
    <w:rsid w:val="00C82792"/>
    <w:rsid w:val="00C82A8A"/>
    <w:rsid w:val="00C82B1F"/>
    <w:rsid w:val="00C83889"/>
    <w:rsid w:val="00C83BE9"/>
    <w:rsid w:val="00C83D3F"/>
    <w:rsid w:val="00C83D9E"/>
    <w:rsid w:val="00C844CD"/>
    <w:rsid w:val="00C84828"/>
    <w:rsid w:val="00C84E1B"/>
    <w:rsid w:val="00C84F4B"/>
    <w:rsid w:val="00C850F7"/>
    <w:rsid w:val="00C85625"/>
    <w:rsid w:val="00C857B2"/>
    <w:rsid w:val="00C85C78"/>
    <w:rsid w:val="00C85E60"/>
    <w:rsid w:val="00C86BD2"/>
    <w:rsid w:val="00C86E9C"/>
    <w:rsid w:val="00C8782D"/>
    <w:rsid w:val="00C87EF3"/>
    <w:rsid w:val="00C90219"/>
    <w:rsid w:val="00C9031F"/>
    <w:rsid w:val="00C908AA"/>
    <w:rsid w:val="00C90CBB"/>
    <w:rsid w:val="00C90FB5"/>
    <w:rsid w:val="00C9145B"/>
    <w:rsid w:val="00C914B1"/>
    <w:rsid w:val="00C91718"/>
    <w:rsid w:val="00C91753"/>
    <w:rsid w:val="00C9210F"/>
    <w:rsid w:val="00C93D61"/>
    <w:rsid w:val="00C9474A"/>
    <w:rsid w:val="00C95700"/>
    <w:rsid w:val="00C957A8"/>
    <w:rsid w:val="00C957FA"/>
    <w:rsid w:val="00C95A4E"/>
    <w:rsid w:val="00C96669"/>
    <w:rsid w:val="00C96A3B"/>
    <w:rsid w:val="00C96BCC"/>
    <w:rsid w:val="00C96E72"/>
    <w:rsid w:val="00C96E90"/>
    <w:rsid w:val="00CA05CE"/>
    <w:rsid w:val="00CA0976"/>
    <w:rsid w:val="00CA0A85"/>
    <w:rsid w:val="00CA0D51"/>
    <w:rsid w:val="00CA1558"/>
    <w:rsid w:val="00CA2140"/>
    <w:rsid w:val="00CA2716"/>
    <w:rsid w:val="00CA2B4C"/>
    <w:rsid w:val="00CA2DC5"/>
    <w:rsid w:val="00CA3243"/>
    <w:rsid w:val="00CA3348"/>
    <w:rsid w:val="00CA356E"/>
    <w:rsid w:val="00CA38E9"/>
    <w:rsid w:val="00CA4B36"/>
    <w:rsid w:val="00CA4E4C"/>
    <w:rsid w:val="00CA4EE8"/>
    <w:rsid w:val="00CA5120"/>
    <w:rsid w:val="00CA521C"/>
    <w:rsid w:val="00CA581D"/>
    <w:rsid w:val="00CA58B2"/>
    <w:rsid w:val="00CA5ED8"/>
    <w:rsid w:val="00CA60AB"/>
    <w:rsid w:val="00CA68E1"/>
    <w:rsid w:val="00CA6B6F"/>
    <w:rsid w:val="00CA7034"/>
    <w:rsid w:val="00CA7174"/>
    <w:rsid w:val="00CA7690"/>
    <w:rsid w:val="00CA7E48"/>
    <w:rsid w:val="00CB05DF"/>
    <w:rsid w:val="00CB0CD8"/>
    <w:rsid w:val="00CB0DAA"/>
    <w:rsid w:val="00CB1240"/>
    <w:rsid w:val="00CB14D2"/>
    <w:rsid w:val="00CB1877"/>
    <w:rsid w:val="00CB20EE"/>
    <w:rsid w:val="00CB2551"/>
    <w:rsid w:val="00CB26FE"/>
    <w:rsid w:val="00CB313A"/>
    <w:rsid w:val="00CB35FE"/>
    <w:rsid w:val="00CB4B0D"/>
    <w:rsid w:val="00CB4B92"/>
    <w:rsid w:val="00CB5587"/>
    <w:rsid w:val="00CB5943"/>
    <w:rsid w:val="00CB597B"/>
    <w:rsid w:val="00CB6744"/>
    <w:rsid w:val="00CB6A85"/>
    <w:rsid w:val="00CB6CE3"/>
    <w:rsid w:val="00CB7184"/>
    <w:rsid w:val="00CC0144"/>
    <w:rsid w:val="00CC0179"/>
    <w:rsid w:val="00CC0283"/>
    <w:rsid w:val="00CC0C61"/>
    <w:rsid w:val="00CC0C75"/>
    <w:rsid w:val="00CC1299"/>
    <w:rsid w:val="00CC3030"/>
    <w:rsid w:val="00CC43A9"/>
    <w:rsid w:val="00CC442C"/>
    <w:rsid w:val="00CC4D1C"/>
    <w:rsid w:val="00CC4FE0"/>
    <w:rsid w:val="00CC537D"/>
    <w:rsid w:val="00CC5404"/>
    <w:rsid w:val="00CC56EE"/>
    <w:rsid w:val="00CC64F9"/>
    <w:rsid w:val="00CC6794"/>
    <w:rsid w:val="00CC68A0"/>
    <w:rsid w:val="00CC6900"/>
    <w:rsid w:val="00CC71C3"/>
    <w:rsid w:val="00CC7213"/>
    <w:rsid w:val="00CC7884"/>
    <w:rsid w:val="00CC7A27"/>
    <w:rsid w:val="00CD009E"/>
    <w:rsid w:val="00CD055A"/>
    <w:rsid w:val="00CD0C8C"/>
    <w:rsid w:val="00CD14D2"/>
    <w:rsid w:val="00CD151A"/>
    <w:rsid w:val="00CD220B"/>
    <w:rsid w:val="00CD2224"/>
    <w:rsid w:val="00CD25BA"/>
    <w:rsid w:val="00CD25C6"/>
    <w:rsid w:val="00CD2B3B"/>
    <w:rsid w:val="00CD3AC4"/>
    <w:rsid w:val="00CD3BFD"/>
    <w:rsid w:val="00CD3C61"/>
    <w:rsid w:val="00CD48B9"/>
    <w:rsid w:val="00CD4E0A"/>
    <w:rsid w:val="00CD4FF4"/>
    <w:rsid w:val="00CD5918"/>
    <w:rsid w:val="00CD609C"/>
    <w:rsid w:val="00CD6363"/>
    <w:rsid w:val="00CD7207"/>
    <w:rsid w:val="00CD77E6"/>
    <w:rsid w:val="00CD7ABE"/>
    <w:rsid w:val="00CD7EDC"/>
    <w:rsid w:val="00CE0DB1"/>
    <w:rsid w:val="00CE1815"/>
    <w:rsid w:val="00CE1C0E"/>
    <w:rsid w:val="00CE340C"/>
    <w:rsid w:val="00CE361B"/>
    <w:rsid w:val="00CE39DB"/>
    <w:rsid w:val="00CE4284"/>
    <w:rsid w:val="00CE4EDF"/>
    <w:rsid w:val="00CE599C"/>
    <w:rsid w:val="00CE608D"/>
    <w:rsid w:val="00CE6537"/>
    <w:rsid w:val="00CE7180"/>
    <w:rsid w:val="00CE752E"/>
    <w:rsid w:val="00CE77FC"/>
    <w:rsid w:val="00CE7B58"/>
    <w:rsid w:val="00CF01B0"/>
    <w:rsid w:val="00CF0342"/>
    <w:rsid w:val="00CF0812"/>
    <w:rsid w:val="00CF0906"/>
    <w:rsid w:val="00CF199F"/>
    <w:rsid w:val="00CF1C95"/>
    <w:rsid w:val="00CF1F93"/>
    <w:rsid w:val="00CF1FE8"/>
    <w:rsid w:val="00CF20F3"/>
    <w:rsid w:val="00CF2455"/>
    <w:rsid w:val="00CF24D0"/>
    <w:rsid w:val="00CF279B"/>
    <w:rsid w:val="00CF30E4"/>
    <w:rsid w:val="00CF370A"/>
    <w:rsid w:val="00CF3A09"/>
    <w:rsid w:val="00CF4AC2"/>
    <w:rsid w:val="00CF4C24"/>
    <w:rsid w:val="00CF4DEA"/>
    <w:rsid w:val="00CF52CD"/>
    <w:rsid w:val="00CF67A7"/>
    <w:rsid w:val="00CF69E8"/>
    <w:rsid w:val="00CF6E63"/>
    <w:rsid w:val="00CF7150"/>
    <w:rsid w:val="00CF7181"/>
    <w:rsid w:val="00CF7192"/>
    <w:rsid w:val="00CF728C"/>
    <w:rsid w:val="00CF79ED"/>
    <w:rsid w:val="00CF7F2F"/>
    <w:rsid w:val="00D00398"/>
    <w:rsid w:val="00D009FC"/>
    <w:rsid w:val="00D00A63"/>
    <w:rsid w:val="00D01291"/>
    <w:rsid w:val="00D01CA7"/>
    <w:rsid w:val="00D023F3"/>
    <w:rsid w:val="00D024E1"/>
    <w:rsid w:val="00D02965"/>
    <w:rsid w:val="00D02A3E"/>
    <w:rsid w:val="00D03504"/>
    <w:rsid w:val="00D050C4"/>
    <w:rsid w:val="00D05684"/>
    <w:rsid w:val="00D05A93"/>
    <w:rsid w:val="00D05DD0"/>
    <w:rsid w:val="00D06551"/>
    <w:rsid w:val="00D0687E"/>
    <w:rsid w:val="00D07089"/>
    <w:rsid w:val="00D073D8"/>
    <w:rsid w:val="00D0757A"/>
    <w:rsid w:val="00D07F60"/>
    <w:rsid w:val="00D10324"/>
    <w:rsid w:val="00D1035C"/>
    <w:rsid w:val="00D10673"/>
    <w:rsid w:val="00D1085E"/>
    <w:rsid w:val="00D10C1C"/>
    <w:rsid w:val="00D111C0"/>
    <w:rsid w:val="00D1159A"/>
    <w:rsid w:val="00D11FA9"/>
    <w:rsid w:val="00D137B2"/>
    <w:rsid w:val="00D1444E"/>
    <w:rsid w:val="00D14908"/>
    <w:rsid w:val="00D14916"/>
    <w:rsid w:val="00D1526B"/>
    <w:rsid w:val="00D159C2"/>
    <w:rsid w:val="00D15C9C"/>
    <w:rsid w:val="00D15D96"/>
    <w:rsid w:val="00D160A0"/>
    <w:rsid w:val="00D162E4"/>
    <w:rsid w:val="00D16C0C"/>
    <w:rsid w:val="00D17D1D"/>
    <w:rsid w:val="00D17D8A"/>
    <w:rsid w:val="00D200E0"/>
    <w:rsid w:val="00D20120"/>
    <w:rsid w:val="00D2076A"/>
    <w:rsid w:val="00D222DD"/>
    <w:rsid w:val="00D235B0"/>
    <w:rsid w:val="00D24390"/>
    <w:rsid w:val="00D2446C"/>
    <w:rsid w:val="00D24654"/>
    <w:rsid w:val="00D24C64"/>
    <w:rsid w:val="00D25A3F"/>
    <w:rsid w:val="00D25B86"/>
    <w:rsid w:val="00D25F1E"/>
    <w:rsid w:val="00D26C07"/>
    <w:rsid w:val="00D26F36"/>
    <w:rsid w:val="00D27143"/>
    <w:rsid w:val="00D2777F"/>
    <w:rsid w:val="00D27C3E"/>
    <w:rsid w:val="00D3115D"/>
    <w:rsid w:val="00D31919"/>
    <w:rsid w:val="00D326CB"/>
    <w:rsid w:val="00D32883"/>
    <w:rsid w:val="00D32BB2"/>
    <w:rsid w:val="00D32E10"/>
    <w:rsid w:val="00D32F27"/>
    <w:rsid w:val="00D32F7D"/>
    <w:rsid w:val="00D33466"/>
    <w:rsid w:val="00D33D35"/>
    <w:rsid w:val="00D351C3"/>
    <w:rsid w:val="00D363FE"/>
    <w:rsid w:val="00D368C3"/>
    <w:rsid w:val="00D376A9"/>
    <w:rsid w:val="00D37AD8"/>
    <w:rsid w:val="00D40299"/>
    <w:rsid w:val="00D40365"/>
    <w:rsid w:val="00D40CEF"/>
    <w:rsid w:val="00D40D73"/>
    <w:rsid w:val="00D410BB"/>
    <w:rsid w:val="00D4163A"/>
    <w:rsid w:val="00D420CC"/>
    <w:rsid w:val="00D42467"/>
    <w:rsid w:val="00D424D4"/>
    <w:rsid w:val="00D42AD8"/>
    <w:rsid w:val="00D42BFE"/>
    <w:rsid w:val="00D43205"/>
    <w:rsid w:val="00D4344F"/>
    <w:rsid w:val="00D43A86"/>
    <w:rsid w:val="00D44656"/>
    <w:rsid w:val="00D449AD"/>
    <w:rsid w:val="00D44D96"/>
    <w:rsid w:val="00D44DF6"/>
    <w:rsid w:val="00D44FEB"/>
    <w:rsid w:val="00D45C14"/>
    <w:rsid w:val="00D45F7B"/>
    <w:rsid w:val="00D46958"/>
    <w:rsid w:val="00D46967"/>
    <w:rsid w:val="00D46A33"/>
    <w:rsid w:val="00D46B76"/>
    <w:rsid w:val="00D47077"/>
    <w:rsid w:val="00D4720A"/>
    <w:rsid w:val="00D47D00"/>
    <w:rsid w:val="00D5004F"/>
    <w:rsid w:val="00D5083A"/>
    <w:rsid w:val="00D50AD9"/>
    <w:rsid w:val="00D50CF0"/>
    <w:rsid w:val="00D50F59"/>
    <w:rsid w:val="00D51B55"/>
    <w:rsid w:val="00D52C7D"/>
    <w:rsid w:val="00D5306A"/>
    <w:rsid w:val="00D53501"/>
    <w:rsid w:val="00D536E8"/>
    <w:rsid w:val="00D53A0D"/>
    <w:rsid w:val="00D53F77"/>
    <w:rsid w:val="00D541BA"/>
    <w:rsid w:val="00D546FC"/>
    <w:rsid w:val="00D54E67"/>
    <w:rsid w:val="00D55136"/>
    <w:rsid w:val="00D55FD2"/>
    <w:rsid w:val="00D564C8"/>
    <w:rsid w:val="00D56636"/>
    <w:rsid w:val="00D56710"/>
    <w:rsid w:val="00D56F65"/>
    <w:rsid w:val="00D5712B"/>
    <w:rsid w:val="00D57E10"/>
    <w:rsid w:val="00D601F4"/>
    <w:rsid w:val="00D602FA"/>
    <w:rsid w:val="00D6153C"/>
    <w:rsid w:val="00D61D06"/>
    <w:rsid w:val="00D61F62"/>
    <w:rsid w:val="00D627C9"/>
    <w:rsid w:val="00D62E6C"/>
    <w:rsid w:val="00D63418"/>
    <w:rsid w:val="00D6396B"/>
    <w:rsid w:val="00D6432C"/>
    <w:rsid w:val="00D64935"/>
    <w:rsid w:val="00D64B2A"/>
    <w:rsid w:val="00D65324"/>
    <w:rsid w:val="00D6599D"/>
    <w:rsid w:val="00D65C04"/>
    <w:rsid w:val="00D65E1B"/>
    <w:rsid w:val="00D662BF"/>
    <w:rsid w:val="00D6697C"/>
    <w:rsid w:val="00D66B2D"/>
    <w:rsid w:val="00D66FF5"/>
    <w:rsid w:val="00D67375"/>
    <w:rsid w:val="00D6739F"/>
    <w:rsid w:val="00D67447"/>
    <w:rsid w:val="00D67554"/>
    <w:rsid w:val="00D677F5"/>
    <w:rsid w:val="00D70708"/>
    <w:rsid w:val="00D72669"/>
    <w:rsid w:val="00D728D9"/>
    <w:rsid w:val="00D730AE"/>
    <w:rsid w:val="00D73196"/>
    <w:rsid w:val="00D733BC"/>
    <w:rsid w:val="00D74652"/>
    <w:rsid w:val="00D748B7"/>
    <w:rsid w:val="00D752A0"/>
    <w:rsid w:val="00D76565"/>
    <w:rsid w:val="00D769A4"/>
    <w:rsid w:val="00D76AD0"/>
    <w:rsid w:val="00D7709F"/>
    <w:rsid w:val="00D77D82"/>
    <w:rsid w:val="00D8018D"/>
    <w:rsid w:val="00D80603"/>
    <w:rsid w:val="00D8074B"/>
    <w:rsid w:val="00D80806"/>
    <w:rsid w:val="00D81B8E"/>
    <w:rsid w:val="00D81E3B"/>
    <w:rsid w:val="00D82006"/>
    <w:rsid w:val="00D82317"/>
    <w:rsid w:val="00D82A83"/>
    <w:rsid w:val="00D83191"/>
    <w:rsid w:val="00D8408D"/>
    <w:rsid w:val="00D84107"/>
    <w:rsid w:val="00D85380"/>
    <w:rsid w:val="00D855A5"/>
    <w:rsid w:val="00D8590C"/>
    <w:rsid w:val="00D859A0"/>
    <w:rsid w:val="00D85DBD"/>
    <w:rsid w:val="00D85F15"/>
    <w:rsid w:val="00D86800"/>
    <w:rsid w:val="00D87186"/>
    <w:rsid w:val="00D87217"/>
    <w:rsid w:val="00D87707"/>
    <w:rsid w:val="00D87872"/>
    <w:rsid w:val="00D87B2C"/>
    <w:rsid w:val="00D87F01"/>
    <w:rsid w:val="00D915FF"/>
    <w:rsid w:val="00D9169A"/>
    <w:rsid w:val="00D916E7"/>
    <w:rsid w:val="00D91C1B"/>
    <w:rsid w:val="00D9213B"/>
    <w:rsid w:val="00D92D59"/>
    <w:rsid w:val="00D93904"/>
    <w:rsid w:val="00D93D99"/>
    <w:rsid w:val="00D93F03"/>
    <w:rsid w:val="00D944A1"/>
    <w:rsid w:val="00D94C1E"/>
    <w:rsid w:val="00D94E41"/>
    <w:rsid w:val="00D950B9"/>
    <w:rsid w:val="00D9537B"/>
    <w:rsid w:val="00D9550F"/>
    <w:rsid w:val="00D9679A"/>
    <w:rsid w:val="00D969CC"/>
    <w:rsid w:val="00D96AA7"/>
    <w:rsid w:val="00D96BA6"/>
    <w:rsid w:val="00DA0CAD"/>
    <w:rsid w:val="00DA1444"/>
    <w:rsid w:val="00DA18F9"/>
    <w:rsid w:val="00DA1C6F"/>
    <w:rsid w:val="00DA2341"/>
    <w:rsid w:val="00DA24F9"/>
    <w:rsid w:val="00DA2BF5"/>
    <w:rsid w:val="00DA2EF3"/>
    <w:rsid w:val="00DA2F47"/>
    <w:rsid w:val="00DA3488"/>
    <w:rsid w:val="00DA3E1C"/>
    <w:rsid w:val="00DA4132"/>
    <w:rsid w:val="00DA4D68"/>
    <w:rsid w:val="00DA4D7E"/>
    <w:rsid w:val="00DA4FAF"/>
    <w:rsid w:val="00DA55AA"/>
    <w:rsid w:val="00DA5875"/>
    <w:rsid w:val="00DA6142"/>
    <w:rsid w:val="00DA672D"/>
    <w:rsid w:val="00DA67E8"/>
    <w:rsid w:val="00DA7BE0"/>
    <w:rsid w:val="00DA7D3D"/>
    <w:rsid w:val="00DB12AE"/>
    <w:rsid w:val="00DB2068"/>
    <w:rsid w:val="00DB31D5"/>
    <w:rsid w:val="00DB3B5B"/>
    <w:rsid w:val="00DB3E9E"/>
    <w:rsid w:val="00DB42F3"/>
    <w:rsid w:val="00DB435F"/>
    <w:rsid w:val="00DB44BA"/>
    <w:rsid w:val="00DB4518"/>
    <w:rsid w:val="00DB484B"/>
    <w:rsid w:val="00DB5A38"/>
    <w:rsid w:val="00DB645B"/>
    <w:rsid w:val="00DB64CE"/>
    <w:rsid w:val="00DB6D28"/>
    <w:rsid w:val="00DB6E91"/>
    <w:rsid w:val="00DB7AE4"/>
    <w:rsid w:val="00DB7DBC"/>
    <w:rsid w:val="00DB7E70"/>
    <w:rsid w:val="00DC0D20"/>
    <w:rsid w:val="00DC0D34"/>
    <w:rsid w:val="00DC0EF9"/>
    <w:rsid w:val="00DC0F81"/>
    <w:rsid w:val="00DC118B"/>
    <w:rsid w:val="00DC196C"/>
    <w:rsid w:val="00DC1A68"/>
    <w:rsid w:val="00DC1F2B"/>
    <w:rsid w:val="00DC279C"/>
    <w:rsid w:val="00DC2DAC"/>
    <w:rsid w:val="00DC2E7E"/>
    <w:rsid w:val="00DC31F2"/>
    <w:rsid w:val="00DC34FD"/>
    <w:rsid w:val="00DC4169"/>
    <w:rsid w:val="00DC525F"/>
    <w:rsid w:val="00DC52A6"/>
    <w:rsid w:val="00DC5EBF"/>
    <w:rsid w:val="00DC5F2B"/>
    <w:rsid w:val="00DC5FBB"/>
    <w:rsid w:val="00DC60C9"/>
    <w:rsid w:val="00DC617A"/>
    <w:rsid w:val="00DC62D2"/>
    <w:rsid w:val="00DC6318"/>
    <w:rsid w:val="00DC7A76"/>
    <w:rsid w:val="00DC7E74"/>
    <w:rsid w:val="00DC7FAF"/>
    <w:rsid w:val="00DD0067"/>
    <w:rsid w:val="00DD055F"/>
    <w:rsid w:val="00DD07C3"/>
    <w:rsid w:val="00DD0A58"/>
    <w:rsid w:val="00DD0C8E"/>
    <w:rsid w:val="00DD0D56"/>
    <w:rsid w:val="00DD153D"/>
    <w:rsid w:val="00DD1B04"/>
    <w:rsid w:val="00DD1CCD"/>
    <w:rsid w:val="00DD1E6E"/>
    <w:rsid w:val="00DD1F18"/>
    <w:rsid w:val="00DD2321"/>
    <w:rsid w:val="00DD298F"/>
    <w:rsid w:val="00DD3589"/>
    <w:rsid w:val="00DD3C65"/>
    <w:rsid w:val="00DD3E03"/>
    <w:rsid w:val="00DD4078"/>
    <w:rsid w:val="00DD4390"/>
    <w:rsid w:val="00DD4760"/>
    <w:rsid w:val="00DD65DA"/>
    <w:rsid w:val="00DD7E70"/>
    <w:rsid w:val="00DE02FF"/>
    <w:rsid w:val="00DE04FC"/>
    <w:rsid w:val="00DE0E79"/>
    <w:rsid w:val="00DE17D4"/>
    <w:rsid w:val="00DE18F3"/>
    <w:rsid w:val="00DE212B"/>
    <w:rsid w:val="00DE2619"/>
    <w:rsid w:val="00DE279D"/>
    <w:rsid w:val="00DE2A32"/>
    <w:rsid w:val="00DE2FD3"/>
    <w:rsid w:val="00DE37EB"/>
    <w:rsid w:val="00DE393E"/>
    <w:rsid w:val="00DE3AEA"/>
    <w:rsid w:val="00DE3F29"/>
    <w:rsid w:val="00DE45EB"/>
    <w:rsid w:val="00DE4B7C"/>
    <w:rsid w:val="00DE4DAB"/>
    <w:rsid w:val="00DE541D"/>
    <w:rsid w:val="00DE57CB"/>
    <w:rsid w:val="00DE5D35"/>
    <w:rsid w:val="00DE6F30"/>
    <w:rsid w:val="00DE71D6"/>
    <w:rsid w:val="00DE71DA"/>
    <w:rsid w:val="00DE7646"/>
    <w:rsid w:val="00DF0459"/>
    <w:rsid w:val="00DF097E"/>
    <w:rsid w:val="00DF0990"/>
    <w:rsid w:val="00DF0A47"/>
    <w:rsid w:val="00DF0B4B"/>
    <w:rsid w:val="00DF1930"/>
    <w:rsid w:val="00DF19D7"/>
    <w:rsid w:val="00DF21BF"/>
    <w:rsid w:val="00DF2370"/>
    <w:rsid w:val="00DF269B"/>
    <w:rsid w:val="00DF2E01"/>
    <w:rsid w:val="00DF51E4"/>
    <w:rsid w:val="00DF55EE"/>
    <w:rsid w:val="00DF5BCA"/>
    <w:rsid w:val="00DF5E9F"/>
    <w:rsid w:val="00DF6966"/>
    <w:rsid w:val="00DF6A2C"/>
    <w:rsid w:val="00DF6D56"/>
    <w:rsid w:val="00DF7415"/>
    <w:rsid w:val="00E00518"/>
    <w:rsid w:val="00E02167"/>
    <w:rsid w:val="00E02485"/>
    <w:rsid w:val="00E024E8"/>
    <w:rsid w:val="00E0272A"/>
    <w:rsid w:val="00E02A7B"/>
    <w:rsid w:val="00E037E9"/>
    <w:rsid w:val="00E040C4"/>
    <w:rsid w:val="00E04451"/>
    <w:rsid w:val="00E05008"/>
    <w:rsid w:val="00E05DC3"/>
    <w:rsid w:val="00E06AB2"/>
    <w:rsid w:val="00E06CC4"/>
    <w:rsid w:val="00E07238"/>
    <w:rsid w:val="00E07536"/>
    <w:rsid w:val="00E0766D"/>
    <w:rsid w:val="00E10A46"/>
    <w:rsid w:val="00E1114D"/>
    <w:rsid w:val="00E11248"/>
    <w:rsid w:val="00E11344"/>
    <w:rsid w:val="00E1181E"/>
    <w:rsid w:val="00E11AED"/>
    <w:rsid w:val="00E12495"/>
    <w:rsid w:val="00E124ED"/>
    <w:rsid w:val="00E1263F"/>
    <w:rsid w:val="00E127C4"/>
    <w:rsid w:val="00E1297A"/>
    <w:rsid w:val="00E1307F"/>
    <w:rsid w:val="00E13199"/>
    <w:rsid w:val="00E135E6"/>
    <w:rsid w:val="00E1368E"/>
    <w:rsid w:val="00E13847"/>
    <w:rsid w:val="00E138CE"/>
    <w:rsid w:val="00E139E9"/>
    <w:rsid w:val="00E13AA6"/>
    <w:rsid w:val="00E149F7"/>
    <w:rsid w:val="00E14B1F"/>
    <w:rsid w:val="00E14CD6"/>
    <w:rsid w:val="00E1573C"/>
    <w:rsid w:val="00E15A58"/>
    <w:rsid w:val="00E15DA8"/>
    <w:rsid w:val="00E1649D"/>
    <w:rsid w:val="00E1665A"/>
    <w:rsid w:val="00E16B69"/>
    <w:rsid w:val="00E1731B"/>
    <w:rsid w:val="00E17BB4"/>
    <w:rsid w:val="00E17DAC"/>
    <w:rsid w:val="00E20099"/>
    <w:rsid w:val="00E200C9"/>
    <w:rsid w:val="00E20331"/>
    <w:rsid w:val="00E20DDA"/>
    <w:rsid w:val="00E21436"/>
    <w:rsid w:val="00E21BF1"/>
    <w:rsid w:val="00E21F01"/>
    <w:rsid w:val="00E21F43"/>
    <w:rsid w:val="00E22986"/>
    <w:rsid w:val="00E22E7A"/>
    <w:rsid w:val="00E236E5"/>
    <w:rsid w:val="00E239E5"/>
    <w:rsid w:val="00E245A9"/>
    <w:rsid w:val="00E249A5"/>
    <w:rsid w:val="00E249AD"/>
    <w:rsid w:val="00E24C2E"/>
    <w:rsid w:val="00E24D9D"/>
    <w:rsid w:val="00E251EE"/>
    <w:rsid w:val="00E25587"/>
    <w:rsid w:val="00E259C1"/>
    <w:rsid w:val="00E25AAD"/>
    <w:rsid w:val="00E25DF2"/>
    <w:rsid w:val="00E25F82"/>
    <w:rsid w:val="00E2693F"/>
    <w:rsid w:val="00E274EB"/>
    <w:rsid w:val="00E27B2F"/>
    <w:rsid w:val="00E27EF4"/>
    <w:rsid w:val="00E27F11"/>
    <w:rsid w:val="00E302A2"/>
    <w:rsid w:val="00E30FDA"/>
    <w:rsid w:val="00E31524"/>
    <w:rsid w:val="00E31687"/>
    <w:rsid w:val="00E319E1"/>
    <w:rsid w:val="00E32216"/>
    <w:rsid w:val="00E32284"/>
    <w:rsid w:val="00E3273A"/>
    <w:rsid w:val="00E32B72"/>
    <w:rsid w:val="00E32FD0"/>
    <w:rsid w:val="00E33D76"/>
    <w:rsid w:val="00E34384"/>
    <w:rsid w:val="00E34E24"/>
    <w:rsid w:val="00E354E3"/>
    <w:rsid w:val="00E35B83"/>
    <w:rsid w:val="00E35DA8"/>
    <w:rsid w:val="00E36909"/>
    <w:rsid w:val="00E369FA"/>
    <w:rsid w:val="00E36D0D"/>
    <w:rsid w:val="00E37112"/>
    <w:rsid w:val="00E374C6"/>
    <w:rsid w:val="00E3798F"/>
    <w:rsid w:val="00E37C06"/>
    <w:rsid w:val="00E37DAF"/>
    <w:rsid w:val="00E37FF8"/>
    <w:rsid w:val="00E40414"/>
    <w:rsid w:val="00E40C2F"/>
    <w:rsid w:val="00E40F36"/>
    <w:rsid w:val="00E40F37"/>
    <w:rsid w:val="00E410D7"/>
    <w:rsid w:val="00E41352"/>
    <w:rsid w:val="00E418D4"/>
    <w:rsid w:val="00E4199C"/>
    <w:rsid w:val="00E41AFC"/>
    <w:rsid w:val="00E41D4A"/>
    <w:rsid w:val="00E42F50"/>
    <w:rsid w:val="00E43415"/>
    <w:rsid w:val="00E43B66"/>
    <w:rsid w:val="00E43D5E"/>
    <w:rsid w:val="00E44D13"/>
    <w:rsid w:val="00E44DB3"/>
    <w:rsid w:val="00E4537F"/>
    <w:rsid w:val="00E45A40"/>
    <w:rsid w:val="00E463A6"/>
    <w:rsid w:val="00E464EE"/>
    <w:rsid w:val="00E46C15"/>
    <w:rsid w:val="00E472CA"/>
    <w:rsid w:val="00E47A18"/>
    <w:rsid w:val="00E500E7"/>
    <w:rsid w:val="00E502CE"/>
    <w:rsid w:val="00E504ED"/>
    <w:rsid w:val="00E511EA"/>
    <w:rsid w:val="00E51438"/>
    <w:rsid w:val="00E51F5B"/>
    <w:rsid w:val="00E52546"/>
    <w:rsid w:val="00E52FAF"/>
    <w:rsid w:val="00E5316A"/>
    <w:rsid w:val="00E53A37"/>
    <w:rsid w:val="00E53E91"/>
    <w:rsid w:val="00E54953"/>
    <w:rsid w:val="00E54F1E"/>
    <w:rsid w:val="00E55222"/>
    <w:rsid w:val="00E55559"/>
    <w:rsid w:val="00E55683"/>
    <w:rsid w:val="00E55C57"/>
    <w:rsid w:val="00E55D32"/>
    <w:rsid w:val="00E55FAE"/>
    <w:rsid w:val="00E561E9"/>
    <w:rsid w:val="00E56AD7"/>
    <w:rsid w:val="00E56D62"/>
    <w:rsid w:val="00E5709E"/>
    <w:rsid w:val="00E576D7"/>
    <w:rsid w:val="00E578C9"/>
    <w:rsid w:val="00E579C4"/>
    <w:rsid w:val="00E57F4C"/>
    <w:rsid w:val="00E57F9E"/>
    <w:rsid w:val="00E57FA1"/>
    <w:rsid w:val="00E60E0B"/>
    <w:rsid w:val="00E60F1A"/>
    <w:rsid w:val="00E6110D"/>
    <w:rsid w:val="00E61A5F"/>
    <w:rsid w:val="00E623EE"/>
    <w:rsid w:val="00E623F2"/>
    <w:rsid w:val="00E625AF"/>
    <w:rsid w:val="00E63A1F"/>
    <w:rsid w:val="00E64C54"/>
    <w:rsid w:val="00E65557"/>
    <w:rsid w:val="00E65C2F"/>
    <w:rsid w:val="00E65EF2"/>
    <w:rsid w:val="00E65FD7"/>
    <w:rsid w:val="00E660DA"/>
    <w:rsid w:val="00E67443"/>
    <w:rsid w:val="00E674DC"/>
    <w:rsid w:val="00E676E5"/>
    <w:rsid w:val="00E67DC1"/>
    <w:rsid w:val="00E70B44"/>
    <w:rsid w:val="00E713F7"/>
    <w:rsid w:val="00E71A13"/>
    <w:rsid w:val="00E71DD9"/>
    <w:rsid w:val="00E71DE0"/>
    <w:rsid w:val="00E7255D"/>
    <w:rsid w:val="00E726C6"/>
    <w:rsid w:val="00E72BF5"/>
    <w:rsid w:val="00E72DB7"/>
    <w:rsid w:val="00E73246"/>
    <w:rsid w:val="00E733C2"/>
    <w:rsid w:val="00E736A2"/>
    <w:rsid w:val="00E74341"/>
    <w:rsid w:val="00E74751"/>
    <w:rsid w:val="00E74F27"/>
    <w:rsid w:val="00E74FFC"/>
    <w:rsid w:val="00E75E8B"/>
    <w:rsid w:val="00E761EA"/>
    <w:rsid w:val="00E76A47"/>
    <w:rsid w:val="00E77BB8"/>
    <w:rsid w:val="00E77C37"/>
    <w:rsid w:val="00E811CC"/>
    <w:rsid w:val="00E81B8B"/>
    <w:rsid w:val="00E83BE6"/>
    <w:rsid w:val="00E83D7F"/>
    <w:rsid w:val="00E83F45"/>
    <w:rsid w:val="00E84319"/>
    <w:rsid w:val="00E84672"/>
    <w:rsid w:val="00E84696"/>
    <w:rsid w:val="00E84D76"/>
    <w:rsid w:val="00E85479"/>
    <w:rsid w:val="00E8550D"/>
    <w:rsid w:val="00E86DF4"/>
    <w:rsid w:val="00E870D0"/>
    <w:rsid w:val="00E879A2"/>
    <w:rsid w:val="00E9029F"/>
    <w:rsid w:val="00E906F7"/>
    <w:rsid w:val="00E9081F"/>
    <w:rsid w:val="00E90E21"/>
    <w:rsid w:val="00E9121C"/>
    <w:rsid w:val="00E91CE8"/>
    <w:rsid w:val="00E91FF2"/>
    <w:rsid w:val="00E92AD4"/>
    <w:rsid w:val="00E92DF7"/>
    <w:rsid w:val="00E93336"/>
    <w:rsid w:val="00E93CA3"/>
    <w:rsid w:val="00E94139"/>
    <w:rsid w:val="00E94294"/>
    <w:rsid w:val="00E944DA"/>
    <w:rsid w:val="00E94660"/>
    <w:rsid w:val="00E951ED"/>
    <w:rsid w:val="00E954C5"/>
    <w:rsid w:val="00E95D8F"/>
    <w:rsid w:val="00E960E4"/>
    <w:rsid w:val="00E96B93"/>
    <w:rsid w:val="00E96C3B"/>
    <w:rsid w:val="00E97451"/>
    <w:rsid w:val="00E97757"/>
    <w:rsid w:val="00E97A50"/>
    <w:rsid w:val="00E97E43"/>
    <w:rsid w:val="00EA03EA"/>
    <w:rsid w:val="00EA04F5"/>
    <w:rsid w:val="00EA23E6"/>
    <w:rsid w:val="00EA29EC"/>
    <w:rsid w:val="00EA2DF6"/>
    <w:rsid w:val="00EA31A2"/>
    <w:rsid w:val="00EA3387"/>
    <w:rsid w:val="00EA342C"/>
    <w:rsid w:val="00EA37CE"/>
    <w:rsid w:val="00EA464E"/>
    <w:rsid w:val="00EA46B6"/>
    <w:rsid w:val="00EA48A8"/>
    <w:rsid w:val="00EA5823"/>
    <w:rsid w:val="00EA60F1"/>
    <w:rsid w:val="00EA7B0F"/>
    <w:rsid w:val="00EB003D"/>
    <w:rsid w:val="00EB00B5"/>
    <w:rsid w:val="00EB0EA6"/>
    <w:rsid w:val="00EB10AF"/>
    <w:rsid w:val="00EB1555"/>
    <w:rsid w:val="00EB1EC0"/>
    <w:rsid w:val="00EB22EF"/>
    <w:rsid w:val="00EB27F3"/>
    <w:rsid w:val="00EB2CB1"/>
    <w:rsid w:val="00EB303B"/>
    <w:rsid w:val="00EB3192"/>
    <w:rsid w:val="00EB425B"/>
    <w:rsid w:val="00EB44F5"/>
    <w:rsid w:val="00EB4A83"/>
    <w:rsid w:val="00EB4C36"/>
    <w:rsid w:val="00EB4D78"/>
    <w:rsid w:val="00EB563E"/>
    <w:rsid w:val="00EB5C93"/>
    <w:rsid w:val="00EB73FF"/>
    <w:rsid w:val="00EB74B5"/>
    <w:rsid w:val="00EB7C93"/>
    <w:rsid w:val="00EB7E0D"/>
    <w:rsid w:val="00EC0E95"/>
    <w:rsid w:val="00EC1F8C"/>
    <w:rsid w:val="00EC256D"/>
    <w:rsid w:val="00EC2908"/>
    <w:rsid w:val="00EC2AB0"/>
    <w:rsid w:val="00EC2ADC"/>
    <w:rsid w:val="00EC356A"/>
    <w:rsid w:val="00EC48A3"/>
    <w:rsid w:val="00EC5F1C"/>
    <w:rsid w:val="00EC61BA"/>
    <w:rsid w:val="00EC6748"/>
    <w:rsid w:val="00EC78FD"/>
    <w:rsid w:val="00ED03F0"/>
    <w:rsid w:val="00ED0790"/>
    <w:rsid w:val="00ED0D75"/>
    <w:rsid w:val="00ED11F2"/>
    <w:rsid w:val="00ED1425"/>
    <w:rsid w:val="00ED17EE"/>
    <w:rsid w:val="00ED1820"/>
    <w:rsid w:val="00ED2D07"/>
    <w:rsid w:val="00ED2F50"/>
    <w:rsid w:val="00ED3332"/>
    <w:rsid w:val="00ED3725"/>
    <w:rsid w:val="00ED3BBD"/>
    <w:rsid w:val="00ED45E0"/>
    <w:rsid w:val="00ED4C4E"/>
    <w:rsid w:val="00ED4DEF"/>
    <w:rsid w:val="00ED4EE7"/>
    <w:rsid w:val="00ED54B4"/>
    <w:rsid w:val="00ED5835"/>
    <w:rsid w:val="00ED5A53"/>
    <w:rsid w:val="00ED5C1C"/>
    <w:rsid w:val="00ED604F"/>
    <w:rsid w:val="00ED652A"/>
    <w:rsid w:val="00ED65B4"/>
    <w:rsid w:val="00ED691D"/>
    <w:rsid w:val="00ED6AEE"/>
    <w:rsid w:val="00ED6DFF"/>
    <w:rsid w:val="00ED7150"/>
    <w:rsid w:val="00ED7622"/>
    <w:rsid w:val="00ED7A8F"/>
    <w:rsid w:val="00EE0467"/>
    <w:rsid w:val="00EE0EEB"/>
    <w:rsid w:val="00EE12FC"/>
    <w:rsid w:val="00EE1A57"/>
    <w:rsid w:val="00EE3013"/>
    <w:rsid w:val="00EE346D"/>
    <w:rsid w:val="00EE35D5"/>
    <w:rsid w:val="00EE59B5"/>
    <w:rsid w:val="00EE5E1B"/>
    <w:rsid w:val="00EE6106"/>
    <w:rsid w:val="00EE6580"/>
    <w:rsid w:val="00EE66E0"/>
    <w:rsid w:val="00EE67F2"/>
    <w:rsid w:val="00EE73CB"/>
    <w:rsid w:val="00EE7701"/>
    <w:rsid w:val="00EE7C15"/>
    <w:rsid w:val="00EE7CAC"/>
    <w:rsid w:val="00EF0021"/>
    <w:rsid w:val="00EF03B2"/>
    <w:rsid w:val="00EF0421"/>
    <w:rsid w:val="00EF1151"/>
    <w:rsid w:val="00EF1BA2"/>
    <w:rsid w:val="00EF1E56"/>
    <w:rsid w:val="00EF2480"/>
    <w:rsid w:val="00EF2557"/>
    <w:rsid w:val="00EF25DD"/>
    <w:rsid w:val="00EF3307"/>
    <w:rsid w:val="00EF34C9"/>
    <w:rsid w:val="00EF36BC"/>
    <w:rsid w:val="00EF3A7D"/>
    <w:rsid w:val="00EF3B8D"/>
    <w:rsid w:val="00EF3FBA"/>
    <w:rsid w:val="00EF443C"/>
    <w:rsid w:val="00EF4BCF"/>
    <w:rsid w:val="00EF4C80"/>
    <w:rsid w:val="00EF54D0"/>
    <w:rsid w:val="00EF5ADA"/>
    <w:rsid w:val="00EF5EE3"/>
    <w:rsid w:val="00EF619B"/>
    <w:rsid w:val="00EF651A"/>
    <w:rsid w:val="00EF6907"/>
    <w:rsid w:val="00EF73E3"/>
    <w:rsid w:val="00EF787E"/>
    <w:rsid w:val="00EF78E1"/>
    <w:rsid w:val="00EF7970"/>
    <w:rsid w:val="00EF7B34"/>
    <w:rsid w:val="00EF7B49"/>
    <w:rsid w:val="00EF7E3D"/>
    <w:rsid w:val="00F0037E"/>
    <w:rsid w:val="00F00D5E"/>
    <w:rsid w:val="00F01001"/>
    <w:rsid w:val="00F01257"/>
    <w:rsid w:val="00F0144E"/>
    <w:rsid w:val="00F02C8D"/>
    <w:rsid w:val="00F02D3E"/>
    <w:rsid w:val="00F032BC"/>
    <w:rsid w:val="00F03D20"/>
    <w:rsid w:val="00F03D31"/>
    <w:rsid w:val="00F03E10"/>
    <w:rsid w:val="00F040DA"/>
    <w:rsid w:val="00F04393"/>
    <w:rsid w:val="00F0491D"/>
    <w:rsid w:val="00F04B8A"/>
    <w:rsid w:val="00F04C37"/>
    <w:rsid w:val="00F04F1D"/>
    <w:rsid w:val="00F05031"/>
    <w:rsid w:val="00F05E52"/>
    <w:rsid w:val="00F05FCC"/>
    <w:rsid w:val="00F06AB3"/>
    <w:rsid w:val="00F06B1F"/>
    <w:rsid w:val="00F07321"/>
    <w:rsid w:val="00F077BD"/>
    <w:rsid w:val="00F077EC"/>
    <w:rsid w:val="00F07C91"/>
    <w:rsid w:val="00F10289"/>
    <w:rsid w:val="00F103C2"/>
    <w:rsid w:val="00F105A4"/>
    <w:rsid w:val="00F11853"/>
    <w:rsid w:val="00F118DA"/>
    <w:rsid w:val="00F120DE"/>
    <w:rsid w:val="00F1250E"/>
    <w:rsid w:val="00F126D5"/>
    <w:rsid w:val="00F127BD"/>
    <w:rsid w:val="00F12DA0"/>
    <w:rsid w:val="00F13356"/>
    <w:rsid w:val="00F1344D"/>
    <w:rsid w:val="00F13B3E"/>
    <w:rsid w:val="00F14E0A"/>
    <w:rsid w:val="00F151A0"/>
    <w:rsid w:val="00F16601"/>
    <w:rsid w:val="00F16FC5"/>
    <w:rsid w:val="00F21767"/>
    <w:rsid w:val="00F21C8C"/>
    <w:rsid w:val="00F21D95"/>
    <w:rsid w:val="00F22113"/>
    <w:rsid w:val="00F22708"/>
    <w:rsid w:val="00F22CD2"/>
    <w:rsid w:val="00F23006"/>
    <w:rsid w:val="00F23007"/>
    <w:rsid w:val="00F24532"/>
    <w:rsid w:val="00F2472C"/>
    <w:rsid w:val="00F24A92"/>
    <w:rsid w:val="00F251B3"/>
    <w:rsid w:val="00F25E86"/>
    <w:rsid w:val="00F2611F"/>
    <w:rsid w:val="00F26609"/>
    <w:rsid w:val="00F26843"/>
    <w:rsid w:val="00F26A2A"/>
    <w:rsid w:val="00F27147"/>
    <w:rsid w:val="00F272F2"/>
    <w:rsid w:val="00F2761D"/>
    <w:rsid w:val="00F27877"/>
    <w:rsid w:val="00F302AC"/>
    <w:rsid w:val="00F311D8"/>
    <w:rsid w:val="00F312FC"/>
    <w:rsid w:val="00F317D5"/>
    <w:rsid w:val="00F3227A"/>
    <w:rsid w:val="00F3329E"/>
    <w:rsid w:val="00F3368C"/>
    <w:rsid w:val="00F33818"/>
    <w:rsid w:val="00F33C82"/>
    <w:rsid w:val="00F34026"/>
    <w:rsid w:val="00F344A4"/>
    <w:rsid w:val="00F34A23"/>
    <w:rsid w:val="00F34DB9"/>
    <w:rsid w:val="00F34E18"/>
    <w:rsid w:val="00F35144"/>
    <w:rsid w:val="00F35691"/>
    <w:rsid w:val="00F36666"/>
    <w:rsid w:val="00F36B2D"/>
    <w:rsid w:val="00F36EF5"/>
    <w:rsid w:val="00F36F93"/>
    <w:rsid w:val="00F374E0"/>
    <w:rsid w:val="00F376EB"/>
    <w:rsid w:val="00F3772D"/>
    <w:rsid w:val="00F37FB1"/>
    <w:rsid w:val="00F408B2"/>
    <w:rsid w:val="00F41250"/>
    <w:rsid w:val="00F41388"/>
    <w:rsid w:val="00F42B1C"/>
    <w:rsid w:val="00F42EAB"/>
    <w:rsid w:val="00F42F31"/>
    <w:rsid w:val="00F4416A"/>
    <w:rsid w:val="00F44223"/>
    <w:rsid w:val="00F4492F"/>
    <w:rsid w:val="00F44F0D"/>
    <w:rsid w:val="00F451AC"/>
    <w:rsid w:val="00F4520C"/>
    <w:rsid w:val="00F4548C"/>
    <w:rsid w:val="00F456D7"/>
    <w:rsid w:val="00F4768D"/>
    <w:rsid w:val="00F476BC"/>
    <w:rsid w:val="00F47FF8"/>
    <w:rsid w:val="00F506DE"/>
    <w:rsid w:val="00F509F5"/>
    <w:rsid w:val="00F50AD4"/>
    <w:rsid w:val="00F50D41"/>
    <w:rsid w:val="00F50D80"/>
    <w:rsid w:val="00F51110"/>
    <w:rsid w:val="00F51335"/>
    <w:rsid w:val="00F51C61"/>
    <w:rsid w:val="00F51E48"/>
    <w:rsid w:val="00F528D0"/>
    <w:rsid w:val="00F52978"/>
    <w:rsid w:val="00F5311D"/>
    <w:rsid w:val="00F534E4"/>
    <w:rsid w:val="00F5363E"/>
    <w:rsid w:val="00F54227"/>
    <w:rsid w:val="00F549CA"/>
    <w:rsid w:val="00F54F47"/>
    <w:rsid w:val="00F55380"/>
    <w:rsid w:val="00F55781"/>
    <w:rsid w:val="00F55806"/>
    <w:rsid w:val="00F55959"/>
    <w:rsid w:val="00F56191"/>
    <w:rsid w:val="00F561A9"/>
    <w:rsid w:val="00F56B6A"/>
    <w:rsid w:val="00F57279"/>
    <w:rsid w:val="00F5733F"/>
    <w:rsid w:val="00F574E4"/>
    <w:rsid w:val="00F578D4"/>
    <w:rsid w:val="00F57E3A"/>
    <w:rsid w:val="00F61231"/>
    <w:rsid w:val="00F612EF"/>
    <w:rsid w:val="00F614F6"/>
    <w:rsid w:val="00F61626"/>
    <w:rsid w:val="00F617E0"/>
    <w:rsid w:val="00F61808"/>
    <w:rsid w:val="00F62341"/>
    <w:rsid w:val="00F62F6F"/>
    <w:rsid w:val="00F63922"/>
    <w:rsid w:val="00F63D26"/>
    <w:rsid w:val="00F640B8"/>
    <w:rsid w:val="00F64520"/>
    <w:rsid w:val="00F645E6"/>
    <w:rsid w:val="00F659F8"/>
    <w:rsid w:val="00F661E1"/>
    <w:rsid w:val="00F661FF"/>
    <w:rsid w:val="00F67F79"/>
    <w:rsid w:val="00F70236"/>
    <w:rsid w:val="00F70A5D"/>
    <w:rsid w:val="00F7100B"/>
    <w:rsid w:val="00F71791"/>
    <w:rsid w:val="00F718DF"/>
    <w:rsid w:val="00F724C0"/>
    <w:rsid w:val="00F72D02"/>
    <w:rsid w:val="00F73C2C"/>
    <w:rsid w:val="00F73EF8"/>
    <w:rsid w:val="00F74FAF"/>
    <w:rsid w:val="00F75218"/>
    <w:rsid w:val="00F757A2"/>
    <w:rsid w:val="00F759FE"/>
    <w:rsid w:val="00F75B0F"/>
    <w:rsid w:val="00F7685F"/>
    <w:rsid w:val="00F769F1"/>
    <w:rsid w:val="00F77595"/>
    <w:rsid w:val="00F77771"/>
    <w:rsid w:val="00F80803"/>
    <w:rsid w:val="00F80CBB"/>
    <w:rsid w:val="00F81809"/>
    <w:rsid w:val="00F81847"/>
    <w:rsid w:val="00F81ACF"/>
    <w:rsid w:val="00F81AF6"/>
    <w:rsid w:val="00F826AF"/>
    <w:rsid w:val="00F8337C"/>
    <w:rsid w:val="00F8368D"/>
    <w:rsid w:val="00F83742"/>
    <w:rsid w:val="00F83E44"/>
    <w:rsid w:val="00F84515"/>
    <w:rsid w:val="00F84567"/>
    <w:rsid w:val="00F84C7B"/>
    <w:rsid w:val="00F8543E"/>
    <w:rsid w:val="00F87141"/>
    <w:rsid w:val="00F87163"/>
    <w:rsid w:val="00F87277"/>
    <w:rsid w:val="00F8767E"/>
    <w:rsid w:val="00F877B5"/>
    <w:rsid w:val="00F87B72"/>
    <w:rsid w:val="00F90FFC"/>
    <w:rsid w:val="00F9112D"/>
    <w:rsid w:val="00F913C7"/>
    <w:rsid w:val="00F914DC"/>
    <w:rsid w:val="00F9165A"/>
    <w:rsid w:val="00F92852"/>
    <w:rsid w:val="00F92C75"/>
    <w:rsid w:val="00F92D49"/>
    <w:rsid w:val="00F93EF2"/>
    <w:rsid w:val="00F93FC8"/>
    <w:rsid w:val="00F94055"/>
    <w:rsid w:val="00F9447A"/>
    <w:rsid w:val="00F94900"/>
    <w:rsid w:val="00F94959"/>
    <w:rsid w:val="00F94EF3"/>
    <w:rsid w:val="00F957B6"/>
    <w:rsid w:val="00F95C95"/>
    <w:rsid w:val="00F95D26"/>
    <w:rsid w:val="00F960DA"/>
    <w:rsid w:val="00F9628E"/>
    <w:rsid w:val="00F9695B"/>
    <w:rsid w:val="00F96B63"/>
    <w:rsid w:val="00F97328"/>
    <w:rsid w:val="00F97D4F"/>
    <w:rsid w:val="00FA026C"/>
    <w:rsid w:val="00FA0300"/>
    <w:rsid w:val="00FA05E5"/>
    <w:rsid w:val="00FA0E70"/>
    <w:rsid w:val="00FA0FE0"/>
    <w:rsid w:val="00FA32D5"/>
    <w:rsid w:val="00FA3E35"/>
    <w:rsid w:val="00FA3F4A"/>
    <w:rsid w:val="00FA48E6"/>
    <w:rsid w:val="00FA4AC3"/>
    <w:rsid w:val="00FA57E0"/>
    <w:rsid w:val="00FA59B9"/>
    <w:rsid w:val="00FA6746"/>
    <w:rsid w:val="00FA6FD2"/>
    <w:rsid w:val="00FA6FF4"/>
    <w:rsid w:val="00FA70EC"/>
    <w:rsid w:val="00FA7462"/>
    <w:rsid w:val="00FA754F"/>
    <w:rsid w:val="00FA79BD"/>
    <w:rsid w:val="00FA7AFB"/>
    <w:rsid w:val="00FA7F33"/>
    <w:rsid w:val="00FA7F38"/>
    <w:rsid w:val="00FB0C45"/>
    <w:rsid w:val="00FB104D"/>
    <w:rsid w:val="00FB133F"/>
    <w:rsid w:val="00FB1407"/>
    <w:rsid w:val="00FB160A"/>
    <w:rsid w:val="00FB1864"/>
    <w:rsid w:val="00FB18C8"/>
    <w:rsid w:val="00FB1CA4"/>
    <w:rsid w:val="00FB20C9"/>
    <w:rsid w:val="00FB22E8"/>
    <w:rsid w:val="00FB26AB"/>
    <w:rsid w:val="00FB2AC2"/>
    <w:rsid w:val="00FB2B56"/>
    <w:rsid w:val="00FB2EA4"/>
    <w:rsid w:val="00FB4D23"/>
    <w:rsid w:val="00FB54D6"/>
    <w:rsid w:val="00FB589F"/>
    <w:rsid w:val="00FB5A30"/>
    <w:rsid w:val="00FB5CD3"/>
    <w:rsid w:val="00FB5DE8"/>
    <w:rsid w:val="00FB5EF8"/>
    <w:rsid w:val="00FB6C9C"/>
    <w:rsid w:val="00FB757B"/>
    <w:rsid w:val="00FB75C2"/>
    <w:rsid w:val="00FB7BD5"/>
    <w:rsid w:val="00FC0180"/>
    <w:rsid w:val="00FC018F"/>
    <w:rsid w:val="00FC0B56"/>
    <w:rsid w:val="00FC0E9F"/>
    <w:rsid w:val="00FC1067"/>
    <w:rsid w:val="00FC2395"/>
    <w:rsid w:val="00FC2AC1"/>
    <w:rsid w:val="00FC2C6D"/>
    <w:rsid w:val="00FC4CAC"/>
    <w:rsid w:val="00FC4D7E"/>
    <w:rsid w:val="00FC4DE0"/>
    <w:rsid w:val="00FC4E79"/>
    <w:rsid w:val="00FC5125"/>
    <w:rsid w:val="00FC577D"/>
    <w:rsid w:val="00FC5996"/>
    <w:rsid w:val="00FC6E7C"/>
    <w:rsid w:val="00FC701F"/>
    <w:rsid w:val="00FC7347"/>
    <w:rsid w:val="00FC74FD"/>
    <w:rsid w:val="00FC7C16"/>
    <w:rsid w:val="00FC7C7A"/>
    <w:rsid w:val="00FD0A82"/>
    <w:rsid w:val="00FD0C81"/>
    <w:rsid w:val="00FD11F2"/>
    <w:rsid w:val="00FD1549"/>
    <w:rsid w:val="00FD15A2"/>
    <w:rsid w:val="00FD1B8E"/>
    <w:rsid w:val="00FD2187"/>
    <w:rsid w:val="00FD293C"/>
    <w:rsid w:val="00FD2C56"/>
    <w:rsid w:val="00FD4189"/>
    <w:rsid w:val="00FD4BD2"/>
    <w:rsid w:val="00FD503C"/>
    <w:rsid w:val="00FD5239"/>
    <w:rsid w:val="00FD53D7"/>
    <w:rsid w:val="00FD5D9B"/>
    <w:rsid w:val="00FD5DD5"/>
    <w:rsid w:val="00FD5EB7"/>
    <w:rsid w:val="00FD6236"/>
    <w:rsid w:val="00FD6301"/>
    <w:rsid w:val="00FD6C5D"/>
    <w:rsid w:val="00FD7C5C"/>
    <w:rsid w:val="00FE0185"/>
    <w:rsid w:val="00FE07F0"/>
    <w:rsid w:val="00FE08EE"/>
    <w:rsid w:val="00FE1935"/>
    <w:rsid w:val="00FE2277"/>
    <w:rsid w:val="00FE3207"/>
    <w:rsid w:val="00FE323A"/>
    <w:rsid w:val="00FE3691"/>
    <w:rsid w:val="00FE399A"/>
    <w:rsid w:val="00FE3B0C"/>
    <w:rsid w:val="00FE3DBA"/>
    <w:rsid w:val="00FE4044"/>
    <w:rsid w:val="00FE418C"/>
    <w:rsid w:val="00FE466B"/>
    <w:rsid w:val="00FE4B21"/>
    <w:rsid w:val="00FE4BCF"/>
    <w:rsid w:val="00FE4CDF"/>
    <w:rsid w:val="00FE547B"/>
    <w:rsid w:val="00FE5826"/>
    <w:rsid w:val="00FE5ABC"/>
    <w:rsid w:val="00FE61A6"/>
    <w:rsid w:val="00FE6730"/>
    <w:rsid w:val="00FE77A4"/>
    <w:rsid w:val="00FE7BC1"/>
    <w:rsid w:val="00FF02B3"/>
    <w:rsid w:val="00FF0813"/>
    <w:rsid w:val="00FF10E5"/>
    <w:rsid w:val="00FF11AE"/>
    <w:rsid w:val="00FF13BD"/>
    <w:rsid w:val="00FF189E"/>
    <w:rsid w:val="00FF1934"/>
    <w:rsid w:val="00FF1959"/>
    <w:rsid w:val="00FF269E"/>
    <w:rsid w:val="00FF2A87"/>
    <w:rsid w:val="00FF2B87"/>
    <w:rsid w:val="00FF372E"/>
    <w:rsid w:val="00FF3DBE"/>
    <w:rsid w:val="00FF3F22"/>
    <w:rsid w:val="00FF501D"/>
    <w:rsid w:val="00FF5067"/>
    <w:rsid w:val="00FF59B0"/>
    <w:rsid w:val="00FF5A8D"/>
    <w:rsid w:val="00FF626A"/>
    <w:rsid w:val="00FF6618"/>
    <w:rsid w:val="00FF6E5B"/>
    <w:rsid w:val="00FF6F82"/>
    <w:rsid w:val="00FF7270"/>
    <w:rsid w:val="00FF7D23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A3F672E-208E-4237-BCB0-AA98D370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123456</cp:lastModifiedBy>
  <cp:revision>10</cp:revision>
  <dcterms:created xsi:type="dcterms:W3CDTF">2018-02-26T20:58:00Z</dcterms:created>
  <dcterms:modified xsi:type="dcterms:W3CDTF">2018-02-27T18:53:00Z</dcterms:modified>
</cp:coreProperties>
</file>