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13E4BDED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4956E718" w14:textId="77777777" w:rsidR="00022126" w:rsidRDefault="00022126" w:rsidP="00022126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48D449B" w14:textId="77777777" w:rsidR="00A70C5C" w:rsidRPr="00172211" w:rsidRDefault="00A70C5C" w:rsidP="00B953AC">
      <w:pPr>
        <w:bidi/>
        <w:spacing w:after="100" w:line="240" w:lineRule="auto"/>
        <w:rPr>
          <w:rFonts w:cs="B Nikoo"/>
          <w:color w:val="FF0000"/>
          <w:sz w:val="30"/>
          <w:szCs w:val="30"/>
          <w:rtl/>
        </w:rPr>
      </w:pPr>
    </w:p>
    <w:p w14:paraId="12349EED" w14:textId="3CDF9E59" w:rsidR="00E01CEB" w:rsidRDefault="00430D8B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</w:t>
      </w:r>
      <w:r w:rsidR="00316BBD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به</w:t>
      </w:r>
      <w:r w:rsidRPr="00430D8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حج</w:t>
      </w:r>
    </w:p>
    <w:bookmarkEnd w:id="1"/>
    <w:bookmarkEnd w:id="2"/>
    <w:bookmarkEnd w:id="3"/>
    <w:bookmarkEnd w:id="4"/>
    <w:bookmarkEnd w:id="5"/>
    <w:bookmarkEnd w:id="6"/>
    <w:p w14:paraId="23FB958D" w14:textId="2F6E9FFA" w:rsidR="00B9150E" w:rsidRPr="0095233A" w:rsidRDefault="00022126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022126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077E0AFB" wp14:editId="1A706D4F">
            <wp:extent cx="4126884" cy="3176337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25" cy="31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FC0F" w14:textId="592B9448" w:rsidR="00DB391A" w:rsidRPr="00172211" w:rsidRDefault="00981E94" w:rsidP="00240C77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7" w:name="_Hlk58850395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سید </w:t>
      </w:r>
      <w:r w:rsidR="0057245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أ</w:t>
      </w:r>
      <w:r w:rsidR="00833A73"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8" w:name="_Hlk43237654"/>
      <w:r w:rsidR="00833A73"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8"/>
    </w:p>
    <w:p w14:paraId="0585681E" w14:textId="70352241" w:rsidR="00142839" w:rsidRDefault="00DD3443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</w:t>
      </w:r>
      <w:r w:rsidR="00D86DAF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رسول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="006D6DFB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مام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4DAE4306" w14:textId="530569CC" w:rsidR="00BF7186" w:rsidRPr="00BF7186" w:rsidRDefault="00430D8B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bookmarkStart w:id="9" w:name="_Hlk90492680"/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23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ذوالقعدة</w:t>
      </w:r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1427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7"/>
    <w:bookmarkEnd w:id="9"/>
    <w:p w14:paraId="2362F1CC" w14:textId="55B18AEB" w:rsidR="00DB391A" w:rsidRPr="00E50531" w:rsidRDefault="005D0520" w:rsidP="00240C77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172211">
        <w:rPr>
          <w:rFonts w:ascii="XB Roya" w:eastAsiaTheme="minorHAnsi" w:hAnsi="XB Roya" w:cs="B Zar" w:hint="cs"/>
          <w:color w:val="000000"/>
          <w:sz w:val="30"/>
          <w:szCs w:val="30"/>
          <w:rtl/>
        </w:rPr>
        <w:t>ترجمه</w:t>
      </w:r>
      <w:bookmarkStart w:id="10" w:name="_Toc532507194"/>
      <w:bookmarkStart w:id="11" w:name="_Toc532327489"/>
      <w:r w:rsidR="00316BBD">
        <w:rPr>
          <w:rFonts w:ascii="XB Roya" w:eastAsiaTheme="minorHAnsi" w:hAnsi="XB Roya" w:cs="B Zar" w:hint="cs"/>
          <w:color w:val="000000"/>
          <w:sz w:val="30"/>
          <w:szCs w:val="30"/>
          <w:rtl/>
        </w:rPr>
        <w:t xml:space="preserve"> فارسی</w:t>
      </w:r>
    </w:p>
    <w:p w14:paraId="6307DED9" w14:textId="3FFD0A24" w:rsidR="00363A02" w:rsidRPr="00316BBD" w:rsidRDefault="0009351F" w:rsidP="00430D8B">
      <w:pPr>
        <w:bidi/>
        <w:spacing w:after="0"/>
        <w:ind w:left="288" w:right="288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bookmarkStart w:id="12" w:name="layernumber8"/>
      <w:bookmarkEnd w:id="10"/>
      <w:bookmarkEnd w:id="11"/>
      <w:bookmarkEnd w:id="12"/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بسم</w:t>
      </w:r>
      <w:r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الرحمن</w:t>
      </w:r>
      <w:r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الرحيم</w:t>
      </w:r>
    </w:p>
    <w:p w14:paraId="0C6554F9" w14:textId="0E8B9604" w:rsidR="00E01CEB" w:rsidRPr="00316BBD" w:rsidRDefault="00CB400A" w:rsidP="00430D8B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العالمين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وصلى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آ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‌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الائمة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والمهديين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وسل</w:t>
      </w:r>
      <w:r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2E54A0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2E54A0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316BBD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316BBD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تسليما</w:t>
      </w:r>
    </w:p>
    <w:p w14:paraId="5BD62B2F" w14:textId="4A0422F8" w:rsidR="003F1E9C" w:rsidRPr="00574D4B" w:rsidRDefault="003F1E9C" w:rsidP="003F1E9C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AD5D0C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د: </w:t>
      </w:r>
      <w:r w:rsidR="00316BBD" w:rsidRPr="00316BBD">
        <w:rPr>
          <w:rFonts w:ascii="Sakkal Majalla" w:eastAsiaTheme="minorHAnsi" w:hAnsi="Sakkal Majalla" w:cs="B Zar"/>
          <w:sz w:val="28"/>
          <w:szCs w:val="28"/>
          <w:rtl/>
          <w:lang w:bidi="ar-SY"/>
        </w:rPr>
        <w:t>(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وَكَذَٰلِكَ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مَكَّنَّا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لِيُوسُفَ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الْأَرْضِ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يَتَبَوَّأُ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مِنْهَا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حَيْثُ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يَشَاءُ</w:t>
      </w:r>
      <w:r w:rsidR="00316BB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نُصِيبُ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بِرَحْمَتِنَا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نَشَاءُ</w:t>
      </w:r>
      <w:r w:rsidR="00316BB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نُضِيعُ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أَجْرَ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الْمُحْسِنِينَ </w:t>
      </w:r>
      <w:r w:rsidR="00316BB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وَلَأَجْرُ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الْآخِرَةِ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لِلَّذِينَ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آمَنُوا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وَكَانُوا</w:t>
      </w:r>
      <w:r w:rsidR="00316BBD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يَتَّقُونَ</w:t>
      </w:r>
      <w:r w:rsidR="00316BBD" w:rsidRPr="00316BBD">
        <w:rPr>
          <w:rFonts w:ascii="Sakkal Majalla" w:eastAsiaTheme="minorHAnsi" w:hAnsi="Sakkal Majalla" w:cs="B Zar"/>
          <w:sz w:val="28"/>
          <w:szCs w:val="28"/>
          <w:rtl/>
          <w:lang w:bidi="ar-SY"/>
        </w:rPr>
        <w:t>)</w:t>
      </w:r>
      <w:r w:rsidR="00316BBD" w:rsidRPr="00316BBD">
        <w:rPr>
          <w:rFonts w:ascii="Sakkal Majalla" w:eastAsiaTheme="minorHAnsi" w:hAnsi="Sakkal Majalla" w:cs="B Zar" w:hint="cs"/>
          <w:sz w:val="28"/>
          <w:szCs w:val="28"/>
          <w:rtl/>
          <w:lang w:bidi="ar-SY"/>
        </w:rPr>
        <w:t xml:space="preserve">؛ </w:t>
      </w:r>
      <w:r w:rsidR="00316BBD"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یوسف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مصر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هر‌جا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مى‏خواست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منزل می‌گزید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رحمت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هركس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می‌بخشیم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نیكوكاران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ضایع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نمى‌كنیم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*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آخرت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آورده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وپرهیزگارى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داشتند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316BBD"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bookmarkStart w:id="13" w:name="_Hlk9032028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3"/>
    </w:p>
    <w:p w14:paraId="27620F9F" w14:textId="77777777" w:rsidR="00A840BC" w:rsidRDefault="003F1E9C" w:rsidP="003F1E9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همه‌چیز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هیچ‌چیزی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قدرت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رهگذری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رهگذری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مقصد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مقصدتان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بیندیشد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‌شدن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طریق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706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مستقیم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می‌گذارید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معتقد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ـ‌همان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نفس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ت.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لعنه‌الله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نمی‌آورن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</w:p>
    <w:p w14:paraId="3AF47A56" w14:textId="305F04CA" w:rsidR="003A18B8" w:rsidRPr="003A18B8" w:rsidRDefault="00A840BC" w:rsidP="00A840B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مطمئن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رحیم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انتخاب‌شدۀ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خانواده‌اش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امتی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اختیار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نصرت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دینش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پذیرفت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</w:t>
      </w:r>
      <w:r w:rsidR="00231788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سبقت‌گرفتن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رستگاران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نامشان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دفتر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ابدی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نوشته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ی‌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3A18B8">
        <w:rPr>
          <w:rFonts w:eastAsia="Dinbol" w:hAnsi="Calibri" w:hint="cs"/>
          <w:sz w:val="30"/>
          <w:szCs w:val="30"/>
          <w:rtl/>
        </w:rPr>
        <w:t>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9C7D4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احمدالحسن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هر‌کس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کوه‌ها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3A18B8">
        <w:rPr>
          <w:rFonts w:eastAsia="Dinbol" w:hAnsi="Calibri" w:hint="cs"/>
          <w:sz w:val="30"/>
          <w:szCs w:val="30"/>
          <w:rtl/>
        </w:rPr>
        <w:t>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طلبید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به‌وسیلۀ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خلیفه‌اش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الآن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لحظه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9C7D4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احمد‌الحسن</w:t>
      </w:r>
      <w:r w:rsidR="003A18B8" w:rsidRPr="009C7D4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می‌میرد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انصارِ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نمی‌میرد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همه‌چیز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آن‌کس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حقیقتاً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می‌بخشد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82287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فلانی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82287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فلانی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بگویید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5F3F1D59" w14:textId="68D31F09" w:rsidR="00430D8B" w:rsidRPr="00056593" w:rsidRDefault="00056593" w:rsidP="0005659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مسکین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خدمتگزاری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کلمات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فشار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ورزیدند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نهاده‌اند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مباهات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می‌جویم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خانواده‌ام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31553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C31553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‌ارزش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منتظر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دوستداران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درخواست‌کنندۀ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به‌شدت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یافتم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تابه‌حال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</w:t>
      </w:r>
      <w:r w:rsidR="00801608">
        <w:rPr>
          <w:rFonts w:ascii="Arabic Typesetting" w:eastAsia="Dinbol" w:hAnsi="Arabic Typesetting" w:cs="B Zar" w:hint="cs"/>
          <w:sz w:val="30"/>
          <w:szCs w:val="30"/>
          <w:rtl/>
        </w:rPr>
        <w:t>قدر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امربه‌معروف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نهی‌از‌منکر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یادآوری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01608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مژده‌دادنشان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ترساندنشان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حضورم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به‌خصوص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چرا 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خاص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به‌شدت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می‌ترسم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محاسبه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7C7AA067" w14:textId="1216BF6A" w:rsidR="00564AC9" w:rsidRPr="00564AC9" w:rsidRDefault="00564AC9" w:rsidP="00564AC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طغیانگر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حوزۀ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معجزه‌هایی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تصمیم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>
        <w:rPr>
          <w:rFonts w:eastAsia="Dinbol" w:hAnsi="Calibri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طلبه‌هاى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برخاستند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ماندند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رؤیاها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معجزه‌ها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سحر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قبلاً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صادق‌الامین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راست‌گوی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امانت‌دار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جادوگر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دروغ‌گو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آرامش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 انس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قضا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قَدَرش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خشنود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پاداش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نیکوکاران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سرنگونی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طغیانگر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وفادار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؛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گسترش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پخش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اِرتداد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حیدر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وبه‌جز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اندكى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وفادار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 پناه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کریمانه‌اش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ورزیدم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البته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</w:t>
      </w:r>
      <w:r w:rsidR="007431E7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</w:t>
      </w:r>
      <w:r w:rsidR="007431E7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کوبیده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</w:p>
    <w:p w14:paraId="0DEEE162" w14:textId="052E07A6" w:rsidR="00564AC9" w:rsidRPr="008545DC" w:rsidRDefault="008545DC" w:rsidP="008545D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شباهتی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ذوالقرنین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گوش‌به‌فرمانی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ی (ع). 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حضور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60964" w:rsidRPr="00574D4B">
        <w:rPr>
          <w:rFonts w:ascii="Arabic Typesetting" w:eastAsia="Dinbol" w:hAnsi="Arabic Typesetting" w:cs="B Zar" w:hint="cs"/>
          <w:sz w:val="30"/>
          <w:szCs w:val="30"/>
          <w:rtl/>
        </w:rPr>
        <w:t>حجت</w:t>
      </w:r>
      <w:r w:rsidR="0046096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اِقامه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افسارش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گردنش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می‌انداختم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توصیف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6BBD" w:rsidRPr="00316BB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316BBD" w:rsidRPr="00316BB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عِراقُ</w:t>
      </w:r>
      <w:r w:rsidR="00316BBD" w:rsidRPr="00316BB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316BBD" w:rsidRPr="00316BB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خنزير</w:t>
      </w:r>
      <w:r w:rsidR="00316BBD" w:rsidRPr="00316BB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316BBD" w:rsidRPr="00316BB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316BBD" w:rsidRPr="00316BB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316BBD" w:rsidRPr="00316BB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يد</w:t>
      </w:r>
      <w:r w:rsidR="00316BBD" w:rsidRPr="00316BB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316BBD" w:rsidRPr="00316BB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مَجذوم</w:t>
      </w:r>
      <w:r w:rsidR="00316BBD" w:rsidRPr="00316BB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316BBD" w:rsidRPr="00316BB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316BB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استخوان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بی‌گوشتِ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خوکی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بیمار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جزامی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32CA99F" w14:textId="2AEFD448" w:rsidR="00D22701" w:rsidRPr="00D62CF8" w:rsidRDefault="00D62CF8" w:rsidP="00D62CF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 xml:space="preserve">خداوند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د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،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حالتان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 xml:space="preserve">خداوند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سبحان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="00B555A1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وارث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زمینه‌سازی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 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روزبه‌روز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لمس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محاسبات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گیری</w:t>
      </w:r>
      <w:r w:rsidR="00C17FBD">
        <w:rPr>
          <w:rFonts w:ascii="Arabic Typesetting" w:eastAsia="Dinbol" w:hAnsi="Arabic Typesetting" w:cs="B Zar"/>
          <w:sz w:val="30"/>
          <w:szCs w:val="30"/>
        </w:rPr>
        <w:t>‎</w:t>
      </w:r>
      <w:r w:rsidR="00C17FBD">
        <w:rPr>
          <w:rFonts w:ascii="Arabic Typesetting" w:eastAsia="Dinbol" w:hAnsi="Arabic Typesetting" w:cs="B Zar" w:hint="cs"/>
          <w:sz w:val="30"/>
          <w:szCs w:val="30"/>
          <w:rtl/>
        </w:rPr>
        <w:t>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نادرست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برنامه‌ریزی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چقدر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میزان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17FBD">
        <w:rPr>
          <w:rFonts w:ascii="Arabic Typesetting" w:eastAsia="Dinbol" w:hAnsi="Arabic Typesetting" w:cs="B Zar" w:hint="cs"/>
          <w:sz w:val="30"/>
          <w:szCs w:val="30"/>
          <w:rtl/>
        </w:rPr>
        <w:t xml:space="preserve">شما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اندازه‌گیری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بی‌ارزش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ت:</w:t>
      </w:r>
      <w:r w:rsidR="00316BB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16BBD" w:rsidRPr="00316BB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316BBD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316BBD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قَدَرُوا</w:t>
      </w:r>
      <w:r w:rsidR="00316BBD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316BBD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حَقَّ</w:t>
      </w:r>
      <w:r w:rsidR="00316BBD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16BBD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قَدْرِهِ</w:t>
      </w:r>
      <w:r w:rsidR="00316BBD" w:rsidRPr="00316BB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316BBD" w:rsidRPr="00316BB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316BB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توانائى خدا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چنان‌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باید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نشناختند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5A1B5089" w14:textId="68093ED7" w:rsidR="00D22701" w:rsidRPr="001B09B6" w:rsidRDefault="001B09B6" w:rsidP="001B09B6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کم‌کم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موضوع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خراب‌شده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گیاهی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خالی‌کردن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حرف‌هایشان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ناشایست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گوسفندانش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طعمه‌ای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غارت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گرگ‌ها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طعمه‌ای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گرگ‌ها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قطعی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می‌تواند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جسد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هلاکت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7AFD67F1" w14:textId="3867D665" w:rsidR="003A4209" w:rsidRPr="00574D4B" w:rsidRDefault="003A4209" w:rsidP="003A4209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فریفته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كرده‌اند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شبهه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شبهه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نامیدند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="00130055" w:rsidRPr="00316BB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إنّما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سُمّيَتُ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الشُبهَةُ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شُبهَةً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لأنها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تَشْبِهُ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الحق،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فأما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أولياءُ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فَضِياؤُهُمْ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فيها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اليقين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ودَليلُهم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سَمَتِ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الْهُدى،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وأما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أعداءُ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فدُعاؤُهم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فيها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الضَّلال ودَليلُهم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العَمى</w:t>
      </w:r>
      <w:r w:rsidR="00130055" w:rsidRPr="00316BB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13005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به‌درستی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نامیدند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شبیه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دوستان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روشنايى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شبهات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يقين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راهنمايشان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دشمنان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شبهات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راهنمايشان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كورى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کوچک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احکام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>
        <w:rPr>
          <w:rFonts w:eastAsia="Dinbol" w:hAnsi="Calibri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مدینه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پایتخت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6689914B" w14:textId="7535ADEE" w:rsidR="003A4209" w:rsidRPr="00574D4B" w:rsidRDefault="003A4209" w:rsidP="003A4209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حذیفة</w:t>
      </w:r>
      <w:r w:rsidRPr="00C558F5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بن</w:t>
      </w:r>
      <w:r w:rsidRPr="00C558F5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عبدالله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رسول‌الل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ه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</w:t>
      </w:r>
      <w:r w:rsidR="0013005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الوَيلٌ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الوَيلٌ أُمتي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 الشُّورَى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الكُبرَى والصُّغرَى.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فَسُئِلَ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عنهما،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 xml:space="preserve">فقال 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صلی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علیه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وآله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):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أمّا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الكُبرَى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فَتَنعَقِدُ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بَلدَتي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بعد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وفاتي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لِغَصبِ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خِلافَةِ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أخي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وغَصبِ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حق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إبنتي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وأمّا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الشُّورَى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الصُّغرَى فتَنعَقِدُ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الغيبة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الكُبرى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الزَّوراء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لِتَغيير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سُنتي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وتَبديلِ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أحكامي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کوچک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پرسیده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 (ص)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وفاتم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غصب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خلافت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برادرم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غصب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دخترم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برگزار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A79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اما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کوچک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غیبت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کبرا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تغییر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عوض</w:t>
      </w:r>
      <w:r w:rsidRPr="00C558F5">
        <w:rPr>
          <w:rFonts w:eastAsia="Dinbol" w:hAnsi="Calibri" w:hint="cs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احکام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برگزار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B03B258" w14:textId="123743B9" w:rsidR="00D22701" w:rsidRPr="003A4209" w:rsidRDefault="003A4209" w:rsidP="003A420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ابی‌طالب‌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bookmarkStart w:id="14" w:name="_GoBack"/>
      <w:bookmarkEnd w:id="14"/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اینجا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يَعودُ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دارُ الملكِ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الزّوراء،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وَتَصيرُ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الأُمورُ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شُورى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غَلَبَ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شيءٍ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فَعَلَه،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فعند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خروج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السفياني،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فيَركَبُ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الأرض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تسعة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أشهر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يَسُومَهُم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سوء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 xml:space="preserve">العذاب، 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...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(إلى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أن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يقول)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:</w:t>
      </w:r>
      <w:r w:rsidR="00130055" w:rsidRPr="00130055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يَخرُجُ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المهدي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الهادي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المهتدي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الذي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يَأخُذُ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الرّايةَ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يَدِ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عيسى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مريم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حکومت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امور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مملکت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هرکس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چیره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سفیانی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نُه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مسلط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C558F5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شکل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EA79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>.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...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مهدیِ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هدایت‌گرِ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هدایت‌شده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آنکه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پرچم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عیسی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مریم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D026D28" w14:textId="752BDCF9" w:rsidR="003A4209" w:rsidRPr="003A4209" w:rsidRDefault="003A4209" w:rsidP="003A420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فتنۀ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وصى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مهدى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تكرار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فرستاده‌شدۀ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جنگ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برخاستند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یک‌بار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وصیّ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برانگیخته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موضع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تغییر‌ناپذیر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ابراهیم‌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شعله‌ور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صالح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یونس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رعایت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سؤال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رَبَّنَا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أَطَعْنَا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سَادَتَنَا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وَكُبَرَاءَنَا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فَأَضَلُّونَا</w:t>
      </w:r>
      <w:r w:rsidR="00130055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السَّبِیلا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13005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مى‏گویند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بزرگان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اطاعت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كردیم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2B7379F" w14:textId="31B0BC4C" w:rsidR="006F021E" w:rsidRPr="00574D4B" w:rsidRDefault="000C5065" w:rsidP="006F021E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می‌یابید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خدا 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>(ص)</w:t>
      </w:r>
      <w:r w:rsidR="006F021E"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از خدای سبحان ومتعال می‌پرسد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حدیثی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خدا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="006F021E"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فرم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>:</w:t>
      </w:r>
      <w:r w:rsidR="0013005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130055" w:rsidRPr="00130055">
        <w:rPr>
          <w:rFonts w:ascii="Sakkal Majalla" w:eastAsiaTheme="minorHAnsi" w:hAnsi="Sakkal Majalla" w:cs="Sakkal Majalla"/>
          <w:color w:val="002060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...،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قلتُ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: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إلهي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فمتى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يكون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؟ 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أی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قیام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القائم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130055" w:rsidRPr="00130055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فأوحى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إليّ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عزّ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وجلّ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: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 xml:space="preserve"> يكونُ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إذا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رُفِع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العِلْم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وظَهَرَ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الجَهْل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وكَثُرَ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القُرّاء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وقلّ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العمل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وكَثُرَ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الفَتكُ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lastRenderedPageBreak/>
        <w:t>وقلّ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الفُقهاءُ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الهادون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وكَثُرَ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الضّلالةِ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الخَوَنة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، ...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... گفتم: خداوندا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30055">
        <w:rPr>
          <w:rFonts w:ascii="Arabic Typesetting" w:eastAsia="Dinbol" w:hAnsi="Arabic Typesetting" w:cs="B Zar"/>
          <w:sz w:val="30"/>
          <w:szCs w:val="30"/>
          <w:rtl/>
        </w:rPr>
        <w:t>[</w:t>
      </w:r>
      <w:r w:rsidR="006F021E" w:rsidRPr="00130055">
        <w:rPr>
          <w:rFonts w:ascii="Arabic Typesetting" w:eastAsia="Dinbol" w:hAnsi="Arabic Typesetting" w:cs="B Zar" w:hint="cs"/>
          <w:sz w:val="30"/>
          <w:szCs w:val="30"/>
          <w:rtl/>
        </w:rPr>
        <w:t>یعنی قیام</w:t>
      </w:r>
      <w:r w:rsidR="006F021E" w:rsidRPr="0013005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130055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="006F021E" w:rsidRPr="00130055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چه‌وقت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عزوجل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نمود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برداشته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جهل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ناآگاهی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خوانندگان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گردد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گمراهِ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خائن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زیاد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می‌شوند، ...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="006F021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6F021E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9"/>
      </w:r>
      <w:r w:rsidR="006F021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88F186C" w14:textId="13189436" w:rsidR="006F021E" w:rsidRPr="006F021E" w:rsidRDefault="006F021E" w:rsidP="006F021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سيأتي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زمانٌ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أمتي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يبقى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القرآن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رَسمه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الإسلام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إسمه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يُسَمَونَ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 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أَبعَدُ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الناس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مساجدهم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عامرة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وهي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خَرابُ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الهدى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الزمان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شَرُّ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فقهاءٍ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تحت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ظل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السماء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خَرَجَتِ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الفتنة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واليهم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تَعود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زمانى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قرآن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نوشته‌هایش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نمی‌ماند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مسلمان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می‌نامند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حالی‌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دورترین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افراد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زیبا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آراسته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بدترین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سایۀ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فتنه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به‌تحقیق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حلال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حرامش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حلال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عبادت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كردید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ابوبصیر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(</w:t>
      </w:r>
      <w:r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إ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تَّخَذُوا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أَحْبارَهُمْ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رُهْبانَهُمْ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أَرْباباً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مِنْ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دُونِ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اللَّهِ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)؛ 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دانشمندان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راهبان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معبودهایی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برابر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أَمَا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وَاللهِ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دَعَوْهُمْ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إِلى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عِبَادَةِ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أَنْفُسِهِمْ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وَلَوْ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دَعَوْهُمْ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إِلى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عِبَادَةِ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أَنْفُسِهِمْ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أَجَابُوهُمْ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وَلكِنْ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أَحَلُّوا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حَرَاماً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وَحَرَّمُوا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عَلَيْهِمْ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حَلَالاً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فَعَبَدُوهُمْ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مِنْ‌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حَيْثُ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لَايَشْعُرُونَ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0C506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‌ها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اجابت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</w:t>
      </w:r>
      <w:r w:rsidRPr="00124BBB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حلال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حلال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ندانسته آن‌ها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عبادت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2FF699F1" w14:textId="70D863B8" w:rsidR="00430D8B" w:rsidRPr="009D7E48" w:rsidRDefault="009D7E48" w:rsidP="009D7E4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آن‌کس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غیرعامل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ایده‌پردازی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كنار‌گذاشتن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سیاسى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موجودى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آ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مریكا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تحمیل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هوای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نفس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شفای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نمی‌گذارد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نیتتان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بلندمرتبه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به‌دست‌آوردن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دوری‌جستن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تجملات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تاریكى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نباشد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ابوذر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قُلِ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الحقَّ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اباذر،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وقد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قُلتُ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الحق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وما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اَبقى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ليّ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الحق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خليل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ابوذر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به‌درستی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نگذاشت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می‌خوانید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قُلِ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اللَّهُمَّ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مَالِكَ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الْمُلْكِ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تُؤْتِي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الْمُلْكَ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وَتَنْزِعُ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الْمُلْكَ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مِمَّنْ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وَتُعِزُّ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وَتُذِلُّ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1300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بِيَدِكَ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الْخَيْرُ</w:t>
      </w:r>
      <w:r w:rsidR="001300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إِنَّكَ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عَلَىٰ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كُلِّ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شَيْءٍ</w:t>
      </w:r>
      <w:r w:rsidR="00130055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30055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قَدِيرٌ</w:t>
      </w:r>
      <w:r w:rsidR="00130055" w:rsidRP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تویى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آن‌کس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 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گیری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همۀ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خوبی‌ها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هرچیز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توانایى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bookmarkStart w:id="15" w:name="_Hlk90467042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5"/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D008B3" w:rsidRPr="00D008B3">
        <w:rPr>
          <w:rFonts w:ascii="Arabic Typesetting" w:eastAsia="Dinbol" w:hAnsi="Arabic Typesetting" w:cs="B Zar" w:hint="cs"/>
          <w:sz w:val="30"/>
          <w:szCs w:val="30"/>
          <w:rtl/>
        </w:rPr>
        <w:t xml:space="preserve">تلبیه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لَبَّيْكَ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اللَّهُمَّ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لَبَّيْكَ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لَبَّيْكَ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شَرِيكَ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لَبَّيْكَ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إِنَّ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الْحَمْدَ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وَالنِّعْمَةَ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لَكَ،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وَالْمُلْكَ</w:t>
      </w:r>
      <w:r w:rsidR="00130055" w:rsidRPr="00130055">
        <w:rPr>
          <w:rFonts w:cs="Times New Roman" w:hint="cs"/>
          <w:color w:val="002060"/>
          <w:rtl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شَرِيكَ</w:t>
      </w:r>
      <w:r w:rsidR="00130055" w:rsidRPr="00130055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130055" w:rsidRPr="00130055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لَكَ</w:t>
      </w:r>
      <w:r w:rsidR="00130055" w:rsidRPr="00130055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130055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هیچ‌چیزی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سزاوار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ستایش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تمام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نعمت‌ها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جانب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و فرمانروایی از آن توست،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08B3" w:rsidRPr="00D008B3">
        <w:rPr>
          <w:rFonts w:ascii="Arabic Typesetting" w:eastAsia="Dinbol" w:hAnsi="Arabic Typesetting" w:cs="B Zar" w:hint="cs"/>
          <w:sz w:val="30"/>
          <w:szCs w:val="30"/>
          <w:rtl/>
        </w:rPr>
        <w:t xml:space="preserve">تلبیه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می‌فهمید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</w:p>
    <w:p w14:paraId="3FCA66AB" w14:textId="3C4358D3" w:rsidR="00B20A65" w:rsidRPr="00D008B3" w:rsidRDefault="00D008B3" w:rsidP="00D008B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برخلاف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كافران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ملک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اول‌الزمان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]: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لَبَّيْكَ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اللَّهُمَّ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لَبَّيْكَ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الْمُلْكَ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لاَ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شَرِيكَ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لَك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کافرانِ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تنصیب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وكسانى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تبعیت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گاهشان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کجاست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پرهیزگاران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تنصیبِ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جایگزینی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نمی‌پذیرند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نمی‌دهند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16" w:name="_Hlk90466811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تلبیه</w:t>
      </w:r>
      <w:bookmarkEnd w:id="16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ننگی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چارپایانی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نمی‌فهمند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گمراه‌ترند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اين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أَذَانٌ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وَرَسُولِهِ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الْحَجِّ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الْأَكْبَرِ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أَنَّ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بَرِيءٌ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الْمُشْرِكِينَ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وَرَسُولُهُ</w:t>
      </w:r>
      <w:r w:rsidR="00997C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فَإِنْ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تُبْتُمْ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فَهُوَ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لَكُمْ</w:t>
      </w:r>
      <w:r w:rsidR="00997C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وَإِنْ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تَوَلَّيْتُمْ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فَاعْلَمُوا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أَنَّكُمْ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غَيْرُ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مُعْجِزِي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997C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وَبَشِّرِ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بِعَذَابٍ</w:t>
      </w:r>
      <w:r w:rsidR="00997C32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أَلِيمٍ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اعلامی است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جانب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331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حج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اكبر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331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مشركان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تعهدى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حال‌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توبه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بگردانيد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بدانيد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درمانده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ورزيدند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دردناک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130B0D2" w14:textId="020C2707" w:rsidR="00430D8B" w:rsidRPr="00601D03" w:rsidRDefault="00601D03" w:rsidP="00601D0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لعنه‌الله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نتوانست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اثبات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حاكمیت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تثبیت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حاكمیت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نتیجۀ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اهل‌بیت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ایستادند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جایگزینی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نپذیرفتند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ساخته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تثبیت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دنیویِ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فروختند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عقل‌های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ناقصشان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مصلحت‌هایِ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دنیوىِ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مصلحت‌های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خروى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اعتنایی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نكردند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نتوانستند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به‌واسطۀ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پابرجاست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ادعا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نهضت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هدفش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ضایع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ومأیوس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تصمیم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حفظ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06B5E73E" w14:textId="4EE4E711" w:rsidR="00430D8B" w:rsidRPr="00BD3148" w:rsidRDefault="00BD3148" w:rsidP="00BD314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997C32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احمد‌الحسن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بنده‌ای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ضعیف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bookmarkStart w:id="17" w:name="_Hlk91336378"/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bookmarkStart w:id="18" w:name="_Hlk91353656"/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هیچ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نیست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bookmarkEnd w:id="18"/>
      <w:r w:rsidRPr="00574D4B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bookmarkEnd w:id="17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اعتقاد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بپردازد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مخالفین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اموال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به‌جای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می‌پرستند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رسانه‌ای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عظیم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سروصدا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تبلیغ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همچنین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جسمانی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امکانات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تجهیزات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مواجهۀ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می‌روم</w:t>
      </w:r>
      <w:r w:rsidR="00E155CD"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="00E155CD" w:rsidRPr="00E155CD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E155CD" w:rsidRPr="00E155CD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برخواهم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اجدادشان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ایستاد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كربلاى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جدیدى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اندكی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دموکراسی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شریح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ذی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الجوشن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ابن‌زیاد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8844FB">
        <w:rPr>
          <w:rFonts w:ascii="Arabic Typesetting" w:eastAsia="Dinbol" w:hAnsi="Arabic Typesetting" w:cs="B Zar" w:hint="cs"/>
          <w:sz w:val="30"/>
          <w:szCs w:val="30"/>
          <w:rtl/>
        </w:rPr>
        <w:t>سِرْجُون</w:t>
      </w:r>
      <w:r w:rsidRPr="008844F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پشتیبان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بزودی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حماسۀ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رسالت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جدید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وحواریون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مستضعفینِ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می‌ترسند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بربایند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یهودی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32FC0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رومیان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آمریکایی‌ها</w:t>
      </w:r>
      <w:r w:rsidR="00D32FC0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لبیک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د.</w:t>
      </w:r>
    </w:p>
    <w:p w14:paraId="586F8BDE" w14:textId="14707012" w:rsidR="00430D8B" w:rsidRPr="00124AB2" w:rsidRDefault="00124AB2" w:rsidP="00124AB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علماء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السوء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ليس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أمرُ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تَتَمَنَّوْن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 تَتَخَيَّرُونَ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للموت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تَبنُون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الدّار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وللخراب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تَبنُون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 تُعَمَّرُون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 لِلْوَارِث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تُمَهِّدُون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بدکار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آرزو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انتخاب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خراب‌شدن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می‌سازید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وارث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مقدمه‌سازی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بزودی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صحنه‌های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دا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انبیا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د:</w:t>
      </w:r>
      <w:r w:rsidR="00997C32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وَلَقَدْ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سَبَقَتْ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كَلِمَتُنَا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لِعِبَادِنَا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الْمُرْسَلِينَ </w:t>
      </w:r>
      <w:r w:rsidR="00997C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إِنَّهُمْ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لَهُمُ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الْمَنْصُورُونَ </w:t>
      </w:r>
      <w:r w:rsidR="00997C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وَإِنَّ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جُنْدَنَا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لَهُمُ</w:t>
      </w:r>
      <w:r w:rsidR="00997C32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الْغَالِبُونَ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«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بندگان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فرستادۀ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چنین‏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* كه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حتماً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پیروز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خواهند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>؛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لشکر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حتما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پیروز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bookmarkStart w:id="19" w:name="_Hlk9047257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9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به‌زودی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19B9472D" w14:textId="4B214781" w:rsidR="00430D8B" w:rsidRPr="00614C52" w:rsidRDefault="00614C52" w:rsidP="00327DA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20" w:name="_Hlk91352074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bookmarkEnd w:id="20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5786A" w:rsidRPr="0085786A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="0085786A" w:rsidRPr="0085786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 w:rsidRPr="0085786A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بِوَرزد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بورزد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هیزم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ابراهیم‌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شعله‌ور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نوح‌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مسخره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زهرآلود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شکافتن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فرق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على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لِه‌كردن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>روبه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>رو</w:t>
      </w:r>
      <w:r w:rsidR="00327DA8" w:rsidRPr="0032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 xml:space="preserve">شدن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عثمان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مفتضح‌کردنش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‌نمی‌ایستم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21" w:name="_Hlk91352909"/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رویارویی </w:t>
      </w:r>
      <w:bookmarkEnd w:id="21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سخت‌تر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رویارویی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="00B336F7" w:rsidRPr="00B336F7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با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روبه‌رو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لباس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می‌پوشند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حاملان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ادعای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نمایندگی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میراث‌دار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هستند،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بالای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دَرهم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بشکنند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درک نمی‌کنند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bookmarkStart w:id="22" w:name="_Hlk90058133"/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</w:t>
      </w:r>
      <w:bookmarkStart w:id="23" w:name="_Hlk90057678"/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bookmarkEnd w:id="23"/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bookmarkEnd w:id="22"/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مؤمنی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خدمت‌کردن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افتخار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سینه‌های‌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در 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وَاتْلُ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نَبَأَ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نُوحٍ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لِقَوْمِهِ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كَبُرَ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مَقَامِي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وَتَذْكِيرِي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فَعَلَى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تَوَكَّلْتُ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فَأَجْمِعُوا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أَمْرَكُمْ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وَشُرَكَاءَكُمْ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يَكُنْ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أَمْرُكُمْ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غُمَّةً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اقْضُوا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إِلَيَّ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997C32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تُنْظِرُونِ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سرگذشت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نوح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جایگاه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تذکرات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الهی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سنگین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توکل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کرده‌ام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معبودهایتان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درنگ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نکنید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هجوم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مهلتم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ندهید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cs="B Zar" w:hint="cs"/>
          <w:color w:val="000000" w:themeColor="text1"/>
          <w:sz w:val="30"/>
          <w:szCs w:val="30"/>
          <w:vertAlign w:val="superscript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نشده‌ایم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شده‌ایم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B905BB" w:rsidRPr="00B905B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بگیر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شوی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همۀ‌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ببیند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مستضعف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چیزى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به‌جز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یقینشان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997C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B905BB" w:rsidRPr="00574D4B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شرترین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طاغوتیانى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تابه‌حال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شكست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7E67ED8B" w14:textId="5C87D1A1" w:rsidR="00F22C42" w:rsidRPr="00B905BB" w:rsidRDefault="00B905BB" w:rsidP="00B905BB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به‌زودی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997C32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احمدالحسن</w:t>
      </w:r>
      <w:r w:rsidRPr="00997C32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خادِمي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يَـدايَ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ودابَّتي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رِجـلاي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وفِـراشـي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الأرضُ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ووِسادي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الحَجَرُ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ودِفئي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الشِّتاء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مَشارِقِ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الأرضِ،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وسِراجيَ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باللّيلِ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القمر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وإدامي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الجُوع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وشّعاري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الخوف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ولباسي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الصُوف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وفاكِهتي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وريحانَتي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أَنبَتَتِ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الأرض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للوحوش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والأنعام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،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 xml:space="preserve"> أبِيتُ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ولَيسَ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شيء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واُصبِحُ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ولَيسَ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شيء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ولَيسَ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وَجهِ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الأرضِ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أحَدٌ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bookmarkStart w:id="24" w:name="_Hlk90111911"/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أغنى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bookmarkEnd w:id="24"/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مِنّي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خادمم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دستانم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مرکبم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پاهایم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بسترم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بالشتم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بخاری</w:t>
      </w:r>
      <w:r w:rsidRPr="000C2B71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زمستان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شرقِ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چراغم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گرسنگی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شعار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ترس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لباسم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پشم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گیاهانم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حیوانات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چارپایان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می‌رویاند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می‌خوابم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درحالی‌که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درحالی‌که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ندارم</w:t>
      </w:r>
      <w:r w:rsidR="00D20F3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؛ و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بی‌نیازتر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1A024308" w14:textId="716886A2" w:rsidR="009D359A" w:rsidRPr="00DA56A4" w:rsidRDefault="00DA56A4" w:rsidP="00DA56A4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19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نیامده‌ام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مقدمه‌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آماده‌سازی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19D">
        <w:rPr>
          <w:rFonts w:ascii="Arabic Typesetting" w:eastAsia="Dinbol" w:hAnsi="Arabic Typesetting" w:cs="B Zar" w:hint="cs"/>
          <w:sz w:val="30"/>
          <w:szCs w:val="30"/>
          <w:rtl/>
        </w:rPr>
        <w:t xml:space="preserve">آنگاه که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برانگیخت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بخشی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روبه‌رو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شخصیت‌هایشان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کُشتند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زمینه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‌شان را فراهم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در بین دستان شما (از علمای معاصر افرادی همچون)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خمینی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صدر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چشم‌پوشی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انداختند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وصی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همراهی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وقتی‌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سینه‌زنی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اشک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چشمانتان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ناپسند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اظهار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سوراخ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می‌گزد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</w:rPr>
        <w:t>...</w:t>
      </w:r>
    </w:p>
    <w:p w14:paraId="0F6950ED" w14:textId="09C5E234" w:rsidR="00084D30" w:rsidRPr="000E44D9" w:rsidRDefault="000E44D9" w:rsidP="000E44D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شنید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>ه‌اید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>اگر نشنیده‌اید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مثال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بشنوید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كان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صاحبُ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مزرعةِ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عَنَب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تَرَكَها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أيدي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العُمّال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وسافر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بعيداً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ثم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بَدَأَ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فأرسل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وُكَلائَه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لِيَقبِضُوا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المزرعةَ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والثَّمَر، فقام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العُمّالُ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بقتل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وُكَلائِه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ثم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أرسل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إبنه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وقال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يُهابّون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إبني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ويُسَلّمونه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المزرعةُ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والثَّمَر،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ولكنهم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لمّا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رأوا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الإبن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قالوا: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هذا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إبنه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الوحيد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وهو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الوارث،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نَقتِلُه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لِتَبقَى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المزرعةُ</w:t>
      </w:r>
      <w:r w:rsidR="00997C32" w:rsidRPr="00997C32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997C32" w:rsidRPr="00997C32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والثَّمَرُ لنا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صاحب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مزرعۀ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انگوری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کارگزارانش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مسافرت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تصمیم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گرفت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نمایندگان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بفرستد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بگیرند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کارگزاران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نمایندگانش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کشتند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می‌فرستد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می‌ترسند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تحویل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می‌بینند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وارث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می‌کُشیم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بماند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مزرعه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مزرعه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وكیلانى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عاملى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فریاد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می‌زند</w:t>
      </w:r>
      <w:r w:rsidRPr="00574D4B">
        <w:rPr>
          <w:rFonts w:ascii="Arabic Typesetting" w:eastAsia="Dinbol" w:hAnsi="Arabic Typesetting" w:cs="B Zar"/>
          <w:sz w:val="30"/>
          <w:szCs w:val="30"/>
        </w:rPr>
        <w:t>: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</w:rPr>
        <w:t>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4A03C9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يَسْتَوِي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الْأَحْيَاءُ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الْأَمْوَاتُ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ۚ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يُسْمِعُ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يَشَاءُ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أَنْتَ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بِمُسْمِعٍ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997C32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97C32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الْقُبُورِ</w:t>
      </w:r>
      <w:r w:rsidR="00997C32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997C32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997C32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 که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زندگان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یكسان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می‌رساند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گورها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نمى‏توانى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برسانی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</w:p>
    <w:p w14:paraId="1FF3AF43" w14:textId="6F856FB7" w:rsidR="00430D8B" w:rsidRPr="00025468" w:rsidRDefault="00025468" w:rsidP="0002546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هارون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جعفر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زندانی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46AF5">
        <w:rPr>
          <w:rFonts w:ascii="Arabic Typesetting" w:eastAsia="Dinbol" w:hAnsi="Arabic Typesetting" w:cs="B Zar" w:hint="cs"/>
          <w:sz w:val="30"/>
          <w:szCs w:val="30"/>
          <w:rtl/>
        </w:rPr>
        <w:t xml:space="preserve">می‌خواهد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بیایند</w:t>
      </w:r>
      <w:r w:rsidR="00846AF5">
        <w:rPr>
          <w:rFonts w:ascii="Arabic Typesetting" w:eastAsia="Dinbol" w:hAnsi="Arabic Typesetting" w:cs="B Zar" w:hint="cs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ظَهَرَ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الْفَسَادُ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الْبَرِّ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وَالْبَحْرِ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بِمَا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كَسَبَتْ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أَيْدِي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لِيُذِيقَهُمْ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بَعْضَ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عَمِلُوا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6F0363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به‌سبب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مرتکب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فساد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خشكى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دریا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سزاىِ‏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بعضى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كرده‏اند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بچشاند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وَلَنُذِيقَنَّهُمْ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الْأَدْنَىٰ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دُونَ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الْأَكْبَرِ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6F0363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غیر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بزرگ‌تر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کمتر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مى‏چشانیم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cs="B Zar" w:hint="cs"/>
          <w:color w:val="000000" w:themeColor="text1"/>
          <w:sz w:val="30"/>
          <w:szCs w:val="30"/>
          <w:vertAlign w:val="superscript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نُرِيهِمْ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آيَةٍ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هِيَ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أَكْبَرُ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أُخْتِهَا</w:t>
      </w:r>
      <w:r w:rsidR="006F036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وَأَخَذْنَاهُمْ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بِالْعَذَابِ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6F0363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6F0363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بزرگ‌تر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گرفتار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وَلَقَدْ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أَهْلَكْنَا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حَوْلَكُمْ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الْقُرَىٰ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وَصَرَّفْنَا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الْآيَاتِ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6F0363" w:rsidRPr="00997C32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6F0363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آبادی‌هایی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پیرامون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آیات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صورت‌های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گوناگون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صاحبش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6F0363" w:rsidRPr="00997C32">
        <w:rPr>
          <w:rFonts w:ascii="Sakkal Majalla" w:eastAsiaTheme="minorHAnsi" w:hAnsi="Sakkal Majalla" w:cs="Sakkal Majalla"/>
          <w:color w:val="006600"/>
          <w:sz w:val="28"/>
          <w:szCs w:val="28"/>
          <w:rtl/>
          <w:lang w:bidi="ar-SY"/>
        </w:rPr>
        <w:t>(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وَجَعَلَها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كَلِمَةً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باقِيَةً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عَقِبِهِ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6F0363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6F0363" w:rsidRPr="00997C32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E1F8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کلمه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کلمه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ماندگار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نسل‌های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بعد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1785866" w14:textId="20F9AE9D" w:rsidR="00430D8B" w:rsidRPr="00814520" w:rsidRDefault="00814520" w:rsidP="00814520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6F0363" w:rsidRPr="006F0363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إِنَّهُ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سَيَأْتِي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عَلَيْكُمْ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بَعْدِي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زَمَانٌ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لَيْسَ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شَيْء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أَخْفَى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الْحَقِّ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أَظْهَرَ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الْبَاطِلِ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أَكْثَرَ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الْكَذِبِ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عَلَى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اللَّهِ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رَسُولِهِ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لَيْسَ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عِنْدَ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أَهْلِ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ذَلِكَ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الزَّمَانِ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سِلْعَة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أَبْوَرَ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الْكِتَابِ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إِذَا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تُلِيَ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حَقَّ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تِلَاوَتِهِ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أَنْفَقَ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مِنْهُ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إِذَا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حُرِّفَ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عَنْ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مَوَاضِعِهِ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الْبِلَادِ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شَيْءٌ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أَنْكَرَ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الْمَعْرُوفِ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أَعْرَفَ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الْمُنْكَرِ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فَقَدْ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نَبَذَ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الْكِتَابَ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حَمَلَتُهُ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تَنَاسَاهُ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حَفَظَتُهُ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فَالْكِتَابُ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يَوْمَئِذٍ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أَهْلُهُ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طَرِيدَانِ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مَنْفِيَّانِ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صَاحِبَانِ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مُصْطَحِبَانِ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طَرِيقٍ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وَاحِدٍ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يُؤْوِيهِمَا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مُؤْوٍ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فَالْكِتَابُ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أَهْلُهُ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ذَلِكَ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الزَّمَانِ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النَّاسِ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لَيْسَا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فِيهِمْ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مَعَهُمْ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لِأَنَّ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الضَّلَالَة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تُوَافِقُ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الْهُدَى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اجْتَمَعَا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فَاجْتَمَعَ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الْقَوْمُ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عَلَى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الْفُرْقَة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افْتَرَقُوا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عَنِ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الْجَمَاعَةِ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كَأَنَّهُمْ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أَئِمَّةُ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الْكِتَابِ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لَيْسَ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الْكِتَابُ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إِمَامَهُمْ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،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فَلَمْ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يَبْقَ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عِنْدَهُمْ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مِنْهُ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إِلَّا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اسْمُهُ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يَعْرِفُونَ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إِلَّا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خَطَّهُ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زِبْرَهُ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.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مِنْ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قَبْلُ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مَثَّلُوا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بِالصَّالِحِينَ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كُلَّ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مِثْلَة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سَمَّوْا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صِدْقَهُمْ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عَلَى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اللَّهِ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فِرْيَة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جَعَلُوا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فِي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الْحَسَنَةِ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عُقُوبَةَ</w:t>
      </w:r>
      <w:r w:rsidR="006F0363" w:rsidRPr="006F0363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6F0363" w:rsidRPr="006F0363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السَّيِّئَةِ</w:t>
      </w:r>
      <w:r w:rsidR="006F0363" w:rsidRP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مسئله‌ای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پنهان‌تر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بیشتر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 بستن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کالایی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بی‌ارزش‌تر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یافت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البته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به‌حق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تلاوت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رایج‌تر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البته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مکان‌هایش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تحریف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سرزمین‌ها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مسئله‌ای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ناشناخته‌تر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معروف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شناخته‌شده‌تر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منکر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حاملانش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انداختند 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حافظانش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فراموش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رانده‌شده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طرد‌شده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همراه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راه‌اند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دلیل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هم‌خوانی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هرچند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گروه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جدایی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جماعت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جدا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421F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حرکاتش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می‌شناسند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همۀ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شایستگان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مُثله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‌گوی ای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را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عقوبت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نیک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A387F1C" w14:textId="6331CD6D" w:rsidR="00B36748" w:rsidRPr="003F59EC" w:rsidRDefault="003F59EC" w:rsidP="003F59E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گوارایتان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کعبه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رفته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حاجی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؛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قلب‌های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روی‌گردان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بی‌جانی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چه‌زمانی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مبعوث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جاهلیت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6F0363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6F0363" w:rsidRPr="006F0363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صَلَاتُهُمْ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عِنْدَ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الْبَيْتِ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مُكَاءً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وَتَصْدِيَةً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فَذُوقُوا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كُنْتُمْ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تَكْفُرُونَ</w:t>
      </w:r>
      <w:r w:rsidR="006F0363" w:rsidRPr="006F0363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6F0363" w:rsidRP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نمازشان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سوت‌كشیدن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كف‌زدن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نبود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به‌سزاى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آنكه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مى‏ورزیدید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بچشید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امروزی‌ها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دیروزی‌ها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د: </w:t>
      </w:r>
      <w:r w:rsidR="006F0363" w:rsidRP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فَإِنَّ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لِلَّذِينَ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ظَلَمُوا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ذَنُوبًا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مِثْلَ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ذَنُوبِ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أَصْحَابِهِمْ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فَلَا</w:t>
      </w:r>
      <w:r w:rsidR="006F0363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يَسْتَعْجِلُونِ</w:t>
      </w:r>
      <w:r w:rsidR="006F0363" w:rsidRP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بی‌شک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بهره‌ای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بهرۀ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یارانشان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شتاب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روی‌گردانان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هشدار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هشداردهنده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واقع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معذور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6F0363" w:rsidRPr="006F0363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وَلَئِنْ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أَخَّرْنَا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عَنْهُمُ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إِلَىٰ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5" w:name="_Hlk91359362"/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أُمَّةٍ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مَعْدُودَةٍ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5"/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لَيَقُولُنَّ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يَحْبِسُهُ</w:t>
      </w:r>
      <w:r w:rsidR="006F036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أَلَا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يَأْتِيهِمْ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مَصْرُوفًا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عَنْهُمْ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وَحَاقَ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بِهِمْ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كَانُوا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</w:t>
      </w:r>
      <w:r w:rsidR="006F0363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363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يَسْتَهْزِئُونَ</w:t>
      </w:r>
      <w:r w:rsidR="006F0363" w:rsidRP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6F0363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اُ</w:t>
      </w:r>
      <w:r w:rsidR="006F7640" w:rsidRP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م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ّ</w:t>
      </w:r>
      <w:r w:rsidR="006F7640" w:rsidRP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ة</w:t>
      </w:r>
      <w:r w:rsidR="006F7640" w:rsidRPr="006F7640">
        <w:rPr>
          <w:rFonts w:ascii="Arabic Typesetting" w:eastAsia="Dinbol" w:hAnsi="Arabic Typesetting" w:cs="M Mitra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 xml:space="preserve">معدوده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تأخیر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اندازیم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>،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استهزا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چه‌چیز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مانع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آگاه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سراغشان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بازگردانده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مسخره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دامانشان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43C0565F" w14:textId="7C03EBDC" w:rsidR="00A71944" w:rsidRDefault="00A71944" w:rsidP="00A71944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آموختی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بیمار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شفا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برهنه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پوشاندی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گرسنه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غذا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تشنه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نیازمند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بی‌نیاز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یتیم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نرسیدم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هیچ‌کس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دفع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شایستۀ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وجْهت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سترگی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جلالت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26" w:name="_Hlk91360067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26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دریافت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اوامرت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نهی‌هایت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D24BA" w:rsidRPr="001D24BA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="001D24BA" w:rsidRPr="001D24B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برنگردان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فضلت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دریغ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ولیای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تو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رغبت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تسلیم‌شدن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اوامرت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تصدیق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پیامبرت‌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روزی‌ام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سکوت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یادآوری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ببخش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شایسته‌ام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ملحق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تأییدشده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تسدید‌شده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جمع‌کننده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مبعوث‌کننده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به‌سبب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کوتاهی‌ام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رساندن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ّ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ستمدیده‌اش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عذرخواهی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پاکش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="006F0363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6F0363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8"/>
      </w:r>
      <w:r w:rsidR="006F0363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44BE5A32" w14:textId="46DD73AF" w:rsidR="00A71944" w:rsidRPr="00574D4B" w:rsidRDefault="005B2F5E" w:rsidP="00A71944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مؤمنات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مشرق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 xml:space="preserve">زمین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مغرب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یش،</w:t>
      </w:r>
      <w:r w:rsidRPr="005B2F5E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رحمت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برکات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برشما باد</w:t>
      </w:r>
      <w:r w:rsidR="00A71944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8F785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8F7856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9"/>
      </w:r>
      <w:r w:rsidR="008F785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lastRenderedPageBreak/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8AF118D" w:rsidR="0057245C" w:rsidRPr="0057245C" w:rsidRDefault="007700AF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7700AF">
        <w:rPr>
          <w:rFonts w:cs="B Zar" w:hint="cs"/>
          <w:sz w:val="30"/>
          <w:szCs w:val="30"/>
          <w:rtl/>
          <w:lang w:bidi="ar-SA"/>
        </w:rPr>
        <w:t>جمادی‌الاول</w:t>
      </w:r>
      <w:r w:rsidR="003C7415" w:rsidRPr="003C7415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99754D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99754D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99754D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99754D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99754D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54FA0EF2" w:rsidR="002C249D" w:rsidRDefault="0099754D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181C370D" w14:textId="3C723A80" w:rsidR="005244F5" w:rsidRPr="005244F5" w:rsidRDefault="0099754D" w:rsidP="005244F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5244F5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99754D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99754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99754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99754D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99754D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10EB" w14:textId="77777777" w:rsidR="0099754D" w:rsidRDefault="0099754D" w:rsidP="001B7CEB">
      <w:pPr>
        <w:spacing w:after="0" w:line="240" w:lineRule="auto"/>
      </w:pPr>
      <w:r>
        <w:separator/>
      </w:r>
    </w:p>
  </w:endnote>
  <w:endnote w:type="continuationSeparator" w:id="0">
    <w:p w14:paraId="592F8935" w14:textId="77777777" w:rsidR="0099754D" w:rsidRDefault="0099754D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Arabic Typesetting">
    <w:altName w:val="Times New Roman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3532" w14:textId="77777777" w:rsidR="0099754D" w:rsidRDefault="0099754D" w:rsidP="001B7CEB">
      <w:pPr>
        <w:spacing w:after="0" w:line="240" w:lineRule="auto"/>
      </w:pPr>
      <w:r>
        <w:separator/>
      </w:r>
    </w:p>
  </w:footnote>
  <w:footnote w:type="continuationSeparator" w:id="0">
    <w:p w14:paraId="6C4D82B0" w14:textId="77777777" w:rsidR="0099754D" w:rsidRDefault="0099754D" w:rsidP="001B7CEB">
      <w:pPr>
        <w:spacing w:after="0" w:line="240" w:lineRule="auto"/>
      </w:pPr>
      <w:r>
        <w:continuationSeparator/>
      </w:r>
    </w:p>
  </w:footnote>
  <w:footnote w:id="1">
    <w:p w14:paraId="32B57EDB" w14:textId="77777777" w:rsidR="007862DD" w:rsidRPr="00A43182" w:rsidRDefault="007862DD" w:rsidP="003F1E9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يوسف</w:t>
      </w:r>
      <w:r w:rsidRPr="00A43182">
        <w:rPr>
          <w:rFonts w:cs="M Mitra"/>
          <w:rtl/>
        </w:rPr>
        <w:t>: 56-57</w:t>
      </w:r>
    </w:p>
  </w:footnote>
  <w:footnote w:id="2">
    <w:p w14:paraId="605F6F22" w14:textId="77777777" w:rsidR="007862DD" w:rsidRPr="00A43182" w:rsidRDefault="007862DD" w:rsidP="008545D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ضرب‌المثلی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است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این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معنا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را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برعهدۀ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خودشان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می‌گذاشتم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هر‌چه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می‌خواهند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بکنند.</w:t>
      </w:r>
    </w:p>
  </w:footnote>
  <w:footnote w:id="3">
    <w:p w14:paraId="48375BD2" w14:textId="77777777" w:rsidR="007862DD" w:rsidRPr="00A43182" w:rsidRDefault="007862DD" w:rsidP="008545D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19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67</w:t>
      </w:r>
    </w:p>
  </w:footnote>
  <w:footnote w:id="4">
    <w:p w14:paraId="15995988" w14:textId="77777777" w:rsidR="007862DD" w:rsidRPr="00A43182" w:rsidRDefault="007862DD" w:rsidP="00D62CF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الزمر</w:t>
      </w:r>
      <w:r w:rsidRPr="00A43182">
        <w:rPr>
          <w:rFonts w:cs="M Mitra"/>
          <w:rtl/>
        </w:rPr>
        <w:t xml:space="preserve">: </w:t>
      </w:r>
      <w:r w:rsidRPr="00A43182">
        <w:rPr>
          <w:rFonts w:cs="M Mitra" w:hint="cs"/>
          <w:rtl/>
        </w:rPr>
        <w:t>67</w:t>
      </w:r>
    </w:p>
  </w:footnote>
  <w:footnote w:id="5">
    <w:p w14:paraId="4A2470D1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298</w:t>
      </w:r>
    </w:p>
  </w:footnote>
  <w:footnote w:id="6">
    <w:p w14:paraId="7308D05F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مائتان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و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خمسون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130</w:t>
      </w:r>
    </w:p>
  </w:footnote>
  <w:footnote w:id="7">
    <w:p w14:paraId="342ED389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التشريف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بالمنن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في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التعريف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بالفتن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السيد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طاووس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266</w:t>
      </w:r>
      <w:r w:rsidRPr="00A43182">
        <w:rPr>
          <w:rFonts w:cs="M Mitra" w:hint="cs"/>
          <w:rtl/>
        </w:rPr>
        <w:t xml:space="preserve"> - مسند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الإمام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علي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ع</w:t>
      </w:r>
      <w:r w:rsidRPr="00A43182">
        <w:rPr>
          <w:rFonts w:cs="M Mitra"/>
          <w:rtl/>
        </w:rPr>
        <w:t>) (</w:t>
      </w:r>
      <w:r w:rsidRPr="00A43182">
        <w:rPr>
          <w:rFonts w:cs="M Mitra" w:hint="cs"/>
          <w:rtl/>
        </w:rPr>
        <w:t>القبانجي</w:t>
      </w:r>
      <w:r w:rsidRPr="00A43182">
        <w:rPr>
          <w:rFonts w:cs="M Mitra"/>
          <w:rtl/>
        </w:rPr>
        <w:t xml:space="preserve">، </w:t>
      </w:r>
      <w:r w:rsidRPr="00A43182">
        <w:rPr>
          <w:rFonts w:cs="M Mitra" w:hint="cs"/>
          <w:rtl/>
        </w:rPr>
        <w:t>حسن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8 ، </w:t>
      </w:r>
      <w:r w:rsidRPr="00A43182">
        <w:rPr>
          <w:rFonts w:cs="M Mitra" w:hint="cs"/>
          <w:rtl/>
        </w:rPr>
        <w:t xml:space="preserve">ص </w:t>
      </w:r>
      <w:r w:rsidRPr="00A43182">
        <w:rPr>
          <w:rFonts w:cs="M Mitra"/>
          <w:rtl/>
        </w:rPr>
        <w:t>: 439</w:t>
      </w:r>
    </w:p>
  </w:footnote>
  <w:footnote w:id="8">
    <w:p w14:paraId="5898058F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الاحزاب : 67</w:t>
      </w:r>
    </w:p>
  </w:footnote>
  <w:footnote w:id="9">
    <w:p w14:paraId="51DA2FD5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277</w:t>
      </w:r>
    </w:p>
  </w:footnote>
  <w:footnote w:id="10">
    <w:p w14:paraId="3A69EEC6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190</w:t>
      </w:r>
    </w:p>
  </w:footnote>
  <w:footnote w:id="11">
    <w:p w14:paraId="0CF9E718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الکافی</w:t>
      </w:r>
      <w:r w:rsidRPr="00A43182">
        <w:rPr>
          <w:rFonts w:cs="M Mitra"/>
          <w:rtl/>
        </w:rPr>
        <w:t xml:space="preserve">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الحدیث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الشيخ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الكليني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4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166</w:t>
      </w:r>
    </w:p>
  </w:footnote>
  <w:footnote w:id="12">
    <w:p w14:paraId="253C0E29" w14:textId="0A1AC87E" w:rsidR="009D7E48" w:rsidRPr="00A43182" w:rsidRDefault="009D7E48" w:rsidP="009D7E4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="00A43182" w:rsidRPr="00A43182">
        <w:rPr>
          <w:rFonts w:cs="M Mitra"/>
          <w:rtl/>
        </w:rPr>
        <w:t xml:space="preserve"> </w:t>
      </w:r>
      <w:r w:rsidR="00A43182" w:rsidRPr="00A43182">
        <w:rPr>
          <w:rFonts w:cs="M Mitra" w:hint="cs"/>
          <w:rtl/>
        </w:rPr>
        <w:t>آل</w:t>
      </w:r>
      <w:r w:rsidR="00A43182" w:rsidRPr="00A43182">
        <w:rPr>
          <w:rFonts w:cs="M Mitra"/>
          <w:rtl/>
        </w:rPr>
        <w:t xml:space="preserve"> </w:t>
      </w:r>
      <w:r w:rsidR="00A43182" w:rsidRPr="00A43182">
        <w:rPr>
          <w:rFonts w:cs="M Mitra" w:hint="cs"/>
          <w:rtl/>
        </w:rPr>
        <w:t>عمران</w:t>
      </w:r>
      <w:r w:rsidR="00A43182" w:rsidRPr="00A43182">
        <w:rPr>
          <w:rFonts w:cs="M Mitra"/>
          <w:rtl/>
        </w:rPr>
        <w:t xml:space="preserve"> </w:t>
      </w:r>
      <w:r w:rsidR="00A43182">
        <w:rPr>
          <w:rFonts w:cs="M Mitra" w:hint="cs"/>
          <w:rtl/>
        </w:rPr>
        <w:t xml:space="preserve">: </w:t>
      </w:r>
      <w:r w:rsidR="00A43182" w:rsidRPr="00A43182">
        <w:rPr>
          <w:rFonts w:cs="M Mitra"/>
          <w:rtl/>
        </w:rPr>
        <w:t>26</w:t>
      </w:r>
    </w:p>
  </w:footnote>
  <w:footnote w:id="13">
    <w:p w14:paraId="63DA340A" w14:textId="77777777" w:rsidR="00D008B3" w:rsidRPr="00A43182" w:rsidRDefault="00D008B3" w:rsidP="00D008B3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213C8">
        <w:rPr>
          <w:rFonts w:cs="M Mitra" w:hint="cs"/>
          <w:rtl/>
        </w:rPr>
        <w:t>التوبة</w:t>
      </w:r>
      <w:r>
        <w:rPr>
          <w:rFonts w:cs="M Mitra" w:hint="cs"/>
          <w:rtl/>
        </w:rPr>
        <w:t xml:space="preserve"> : 3</w:t>
      </w:r>
    </w:p>
  </w:footnote>
  <w:footnote w:id="14">
    <w:p w14:paraId="53C10821" w14:textId="2B69D9DE" w:rsidR="00124AB2" w:rsidRPr="00A43182" w:rsidRDefault="00124AB2" w:rsidP="00124AB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النور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المبين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في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قصص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الأنبياء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و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المرسلين</w:t>
      </w:r>
      <w:r w:rsidRPr="00124AB2">
        <w:rPr>
          <w:rFonts w:cs="M Mitra"/>
          <w:rtl/>
        </w:rPr>
        <w:t xml:space="preserve"> </w:t>
      </w:r>
      <w:r>
        <w:rPr>
          <w:rFonts w:cs="M Mitra" w:hint="cs"/>
          <w:rtl/>
        </w:rPr>
        <w:t>:</w:t>
      </w:r>
      <w:r w:rsidRPr="00124AB2">
        <w:rPr>
          <w:rFonts w:cs="M Mitra"/>
          <w:rtl/>
        </w:rPr>
        <w:t xml:space="preserve"> 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۱  , 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>۴۱۶</w:t>
      </w:r>
      <w:r>
        <w:rPr>
          <w:rFonts w:cs="M Mitra" w:hint="cs"/>
          <w:rtl/>
        </w:rPr>
        <w:t xml:space="preserve"> - </w:t>
      </w:r>
      <w:r w:rsidRPr="00124AB2">
        <w:rPr>
          <w:rFonts w:cs="M Mitra" w:hint="cs"/>
          <w:rtl/>
        </w:rPr>
        <w:t>الوافي</w:t>
      </w:r>
      <w:r w:rsidRPr="00124AB2">
        <w:rPr>
          <w:rFonts w:cs="M Mitra"/>
          <w:rtl/>
        </w:rPr>
        <w:t xml:space="preserve"> (</w:t>
      </w:r>
      <w:r w:rsidRPr="00124AB2">
        <w:rPr>
          <w:rFonts w:cs="M Mitra" w:hint="cs"/>
          <w:rtl/>
        </w:rPr>
        <w:t>الفيض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الكاشاني</w:t>
      </w:r>
      <w:r w:rsidRPr="00124AB2">
        <w:rPr>
          <w:rFonts w:cs="M Mitra"/>
          <w:rtl/>
        </w:rPr>
        <w:t xml:space="preserve">) ،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 : 26 ،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 xml:space="preserve"> : 297</w:t>
      </w:r>
    </w:p>
  </w:footnote>
  <w:footnote w:id="15">
    <w:p w14:paraId="4A54F5A1" w14:textId="6F76A6FB" w:rsidR="00124AB2" w:rsidRPr="00A43182" w:rsidRDefault="00124AB2" w:rsidP="00124AB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الصّافات</w:t>
      </w:r>
      <w:r w:rsidRPr="00124AB2">
        <w:rPr>
          <w:rFonts w:cs="M Mitra"/>
          <w:rtl/>
        </w:rPr>
        <w:t xml:space="preserve"> : 171-173</w:t>
      </w:r>
    </w:p>
  </w:footnote>
  <w:footnote w:id="16">
    <w:p w14:paraId="5A862883" w14:textId="77777777" w:rsidR="00614C52" w:rsidRPr="00A43182" w:rsidRDefault="00614C52" w:rsidP="00614C5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یونس : 71</w:t>
      </w:r>
    </w:p>
  </w:footnote>
  <w:footnote w:id="17">
    <w:p w14:paraId="210B8036" w14:textId="77777777" w:rsidR="00B905BB" w:rsidRPr="00A43182" w:rsidRDefault="00B905BB" w:rsidP="00B905BB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قصص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الأنبياء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الجزائري</w:t>
      </w:r>
      <w:r w:rsidRPr="000C2B71">
        <w:rPr>
          <w:rFonts w:cs="M Mitra"/>
          <w:rtl/>
        </w:rPr>
        <w:t xml:space="preserve">، </w:t>
      </w:r>
      <w:r w:rsidRPr="000C2B71">
        <w:rPr>
          <w:rFonts w:cs="M Mitra" w:hint="cs"/>
          <w:rtl/>
        </w:rPr>
        <w:t>السيد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نعمة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الله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1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460</w:t>
      </w:r>
      <w:r>
        <w:rPr>
          <w:rFonts w:cs="M Mitra" w:hint="cs"/>
          <w:rtl/>
        </w:rPr>
        <w:t xml:space="preserve"> - </w:t>
      </w:r>
      <w:r w:rsidRPr="000C2B71">
        <w:rPr>
          <w:rFonts w:cs="M Mitra" w:hint="cs"/>
          <w:rtl/>
        </w:rPr>
        <w:t>بحار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الأنوار</w:t>
      </w:r>
      <w:r w:rsidRPr="000C2B71">
        <w:rPr>
          <w:rFonts w:cs="M Mitra"/>
          <w:rtl/>
        </w:rPr>
        <w:t xml:space="preserve"> - </w:t>
      </w:r>
      <w:r w:rsidRPr="000C2B71">
        <w:rPr>
          <w:rFonts w:cs="M Mitra" w:hint="cs"/>
          <w:rtl/>
        </w:rPr>
        <w:t>ط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مؤسسةالوفاء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العلامة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المجلسي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72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55</w:t>
      </w:r>
    </w:p>
  </w:footnote>
  <w:footnote w:id="18">
    <w:p w14:paraId="51CA9735" w14:textId="77777777" w:rsidR="000E44D9" w:rsidRPr="00A43182" w:rsidRDefault="000E44D9" w:rsidP="000E44D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فاطر : 22</w:t>
      </w:r>
    </w:p>
  </w:footnote>
  <w:footnote w:id="19">
    <w:p w14:paraId="09A8F87A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الروم</w:t>
      </w:r>
      <w:r w:rsidRPr="00A008F5">
        <w:rPr>
          <w:rFonts w:cs="M Mitra"/>
          <w:rtl/>
        </w:rPr>
        <w:t xml:space="preserve"> : 41</w:t>
      </w:r>
    </w:p>
  </w:footnote>
  <w:footnote w:id="20">
    <w:p w14:paraId="325128ED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السجدة</w:t>
      </w:r>
      <w:r w:rsidRPr="00A008F5">
        <w:rPr>
          <w:rFonts w:cs="M Mitra"/>
          <w:rtl/>
        </w:rPr>
        <w:t xml:space="preserve"> : 21</w:t>
      </w:r>
    </w:p>
  </w:footnote>
  <w:footnote w:id="21">
    <w:p w14:paraId="6E9BE64F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الزخرف</w:t>
      </w:r>
      <w:r w:rsidRPr="00A008F5">
        <w:rPr>
          <w:rFonts w:cs="M Mitra"/>
          <w:rtl/>
        </w:rPr>
        <w:t xml:space="preserve"> : 48</w:t>
      </w:r>
    </w:p>
  </w:footnote>
  <w:footnote w:id="22">
    <w:p w14:paraId="6DDF5936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الأحقاف</w:t>
      </w:r>
      <w:r w:rsidRPr="00A008F5">
        <w:rPr>
          <w:rFonts w:cs="M Mitra"/>
          <w:rtl/>
        </w:rPr>
        <w:t xml:space="preserve"> : 27</w:t>
      </w:r>
    </w:p>
  </w:footnote>
  <w:footnote w:id="23">
    <w:p w14:paraId="2C6E57D7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7583A">
        <w:rPr>
          <w:rFonts w:cs="M Mitra" w:hint="cs"/>
          <w:rtl/>
        </w:rPr>
        <w:t>الزخرف</w:t>
      </w:r>
      <w:r>
        <w:rPr>
          <w:rFonts w:cs="M Mitra" w:hint="cs"/>
          <w:rtl/>
        </w:rPr>
        <w:t xml:space="preserve"> </w:t>
      </w:r>
      <w:r w:rsidRPr="00A7583A">
        <w:rPr>
          <w:rFonts w:cs="M Mitra"/>
          <w:rtl/>
        </w:rPr>
        <w:t>: ۲۸</w:t>
      </w:r>
    </w:p>
  </w:footnote>
  <w:footnote w:id="24">
    <w:p w14:paraId="7F1881E9" w14:textId="77777777" w:rsidR="00814520" w:rsidRPr="00A43182" w:rsidRDefault="00814520" w:rsidP="00814520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الكافي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المازندراني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الملا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صالح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12 ، </w:t>
      </w:r>
      <w:r w:rsidRPr="00A008F5">
        <w:rPr>
          <w:rFonts w:cs="M Mitra" w:hint="cs"/>
          <w:rtl/>
        </w:rPr>
        <w:t>ص</w:t>
      </w:r>
      <w:r w:rsidRPr="00A008F5">
        <w:rPr>
          <w:rFonts w:cs="M Mitra"/>
          <w:rtl/>
        </w:rPr>
        <w:t xml:space="preserve"> : 534</w:t>
      </w:r>
      <w:r>
        <w:rPr>
          <w:rFonts w:cs="M Mitra" w:hint="cs"/>
          <w:rtl/>
        </w:rPr>
        <w:t xml:space="preserve"> -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نهج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البلاغه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هیثم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البحراني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ميثم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3 ، </w:t>
      </w:r>
      <w:r w:rsidRPr="00A008F5">
        <w:rPr>
          <w:rFonts w:cs="M Mitra" w:hint="cs"/>
          <w:rtl/>
        </w:rPr>
        <w:t>ص</w:t>
      </w:r>
      <w:r>
        <w:rPr>
          <w:rFonts w:cs="M Mitra" w:hint="cs"/>
          <w:rtl/>
        </w:rPr>
        <w:t xml:space="preserve"> </w:t>
      </w:r>
      <w:r w:rsidRPr="00A008F5">
        <w:rPr>
          <w:rFonts w:cs="M Mitra"/>
          <w:rtl/>
        </w:rPr>
        <w:t>: 198</w:t>
      </w:r>
    </w:p>
  </w:footnote>
  <w:footnote w:id="25">
    <w:p w14:paraId="61B2A70F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الأنفال</w:t>
      </w:r>
      <w:r w:rsidRPr="00962DF8">
        <w:rPr>
          <w:rFonts w:cs="M Mitra"/>
          <w:rtl/>
        </w:rPr>
        <w:t xml:space="preserve"> : 35</w:t>
      </w:r>
    </w:p>
  </w:footnote>
  <w:footnote w:id="26">
    <w:p w14:paraId="1DBFC44A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الذاريات</w:t>
      </w:r>
      <w:r w:rsidRPr="00962DF8">
        <w:rPr>
          <w:rFonts w:cs="M Mitra"/>
          <w:rtl/>
        </w:rPr>
        <w:t xml:space="preserve"> : 59</w:t>
      </w:r>
    </w:p>
  </w:footnote>
  <w:footnote w:id="27">
    <w:p w14:paraId="60DA1C8E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هود</w:t>
      </w:r>
      <w:r w:rsidRPr="00962DF8">
        <w:rPr>
          <w:rFonts w:cs="M Mitra"/>
          <w:rtl/>
        </w:rPr>
        <w:t xml:space="preserve"> : 8</w:t>
      </w:r>
    </w:p>
  </w:footnote>
  <w:footnote w:id="28">
    <w:p w14:paraId="1D50E824" w14:textId="1C98428B" w:rsidR="006F0363" w:rsidRPr="006F0363" w:rsidRDefault="006F0363" w:rsidP="006F0363">
      <w:pPr>
        <w:pStyle w:val="FootnoteText"/>
        <w:bidi/>
        <w:jc w:val="both"/>
        <w:rPr>
          <w:rFonts w:cs="M Mitra"/>
          <w:sz w:val="26"/>
          <w:szCs w:val="26"/>
          <w:lang w:bidi="ar-SA"/>
        </w:rPr>
      </w:pPr>
      <w:r w:rsidRPr="006F0363">
        <w:rPr>
          <w:rStyle w:val="FootnoteReference"/>
          <w:rFonts w:cs="M Mitra"/>
          <w:color w:val="FF0000"/>
          <w:sz w:val="26"/>
          <w:szCs w:val="26"/>
        </w:rPr>
        <w:footnoteRef/>
      </w:r>
      <w:r w:rsidRPr="006F0363">
        <w:rPr>
          <w:rFonts w:cs="M Mitra" w:hint="cs"/>
          <w:color w:val="FF0000"/>
          <w:sz w:val="26"/>
          <w:szCs w:val="26"/>
          <w:rtl/>
        </w:rPr>
        <w:t>.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والحمدُ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لله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وَحدَه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وَحدَهُ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وَحدَه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الحَمدُ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المِنَّة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لَم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أكُن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أدري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مَا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الكتاب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الأيمان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فعَرَّفْتَنِي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ضَالّاً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فَهَدَيتَني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ضائِعاً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فَأرشَدتَني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مَريضاً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فَشَفَيتَني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عُرياناً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فَكَسَوتَني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جائِعاً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فَأطعَمتَني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عُطشاناً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فَرَوَيتَني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عائِلاً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فَأغنَيتَني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كُنتُ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يَتيماً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فَآوَيتَني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فَلا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طاقَةَ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عَلى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شُكرِك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لِأَنّي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لَم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اُصِب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خَيراً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قَطْ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إلّا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مِنك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لَم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يَدفَع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أحدٌ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سُوءاً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قَطْ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إلّا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أنت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فَلَك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الحمدُ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كما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يَنبَغي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لِكَرِمِ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وَجهِك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عَزِّ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جِلالك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صَلِّ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عَلَی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مُحَمَّدٍ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آلِ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مُحَمَّد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أفتَح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مَسامِعَ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قَلبي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لِذِكرِك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حتى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أَعيَ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وَحيَك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أَتَّبِعَ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أمرَك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أجتَنِبَ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نَهيَك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صَلِّ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عَلَی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مُحَمَّدٍ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آلِ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مُحَمَّد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تَصرِف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وَجهَك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تَمنَعني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فَضلَك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لا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تَحرِمني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عَفوَك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أجعَلني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أُوالي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أوليائَك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أُعادي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أَعدائَك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أُرزُقني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الرَّهبَةَ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مِنك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الرَّغبَةَ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إليك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التَّسليمَ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لِأَمرِك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التَّصديقَ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بكتابِك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إتِّباعَ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سُنَةَ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نبيكَ</w:t>
      </w:r>
      <w:r w:rsidRPr="006F0363">
        <w:rPr>
          <w:rFonts w:cs="M Mitra"/>
          <w:sz w:val="26"/>
          <w:szCs w:val="26"/>
          <w:rtl/>
        </w:rPr>
        <w:t xml:space="preserve"> (</w:t>
      </w:r>
      <w:r w:rsidRPr="006F0363">
        <w:rPr>
          <w:rFonts w:cs="M Mitra" w:hint="cs"/>
          <w:sz w:val="26"/>
          <w:szCs w:val="26"/>
          <w:rtl/>
        </w:rPr>
        <w:t>صلی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الله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علیه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وآله</w:t>
      </w:r>
      <w:r w:rsidRPr="006F0363">
        <w:rPr>
          <w:rFonts w:cs="M Mitra"/>
          <w:sz w:val="26"/>
          <w:szCs w:val="26"/>
          <w:rtl/>
        </w:rPr>
        <w:t xml:space="preserve">)،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أجعَل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مَسيري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عِبَرا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صَمتي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تَفَكُرا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كَلامي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ذِكرا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أغفِر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ليَّ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الذَّنبَ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العَظيم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أَلحِقني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بِآباءَ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الصّالحين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لَكَ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الحَمدُ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أولاً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آخِرا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ظاهِراً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باطِنا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الّلهُمَّ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أَبلِغ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سَلامي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إلى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رَسولِكَ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المُؤَيِد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المَنصورِ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المُسَدَد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الحاشِرِ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النّاشِر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محمدٍ</w:t>
      </w:r>
      <w:r w:rsidRPr="006F0363">
        <w:rPr>
          <w:rFonts w:cs="M Mitra"/>
          <w:sz w:val="26"/>
          <w:szCs w:val="26"/>
          <w:rtl/>
        </w:rPr>
        <w:t xml:space="preserve"> (</w:t>
      </w:r>
      <w:r w:rsidRPr="006F0363">
        <w:rPr>
          <w:rFonts w:cs="M Mitra" w:hint="cs"/>
          <w:sz w:val="26"/>
          <w:szCs w:val="26"/>
          <w:rtl/>
        </w:rPr>
        <w:t>صلی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الله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علیه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وآله</w:t>
      </w:r>
      <w:r w:rsidRPr="006F0363">
        <w:rPr>
          <w:rFonts w:cs="M Mitra"/>
          <w:sz w:val="26"/>
          <w:szCs w:val="26"/>
          <w:rtl/>
        </w:rPr>
        <w:t xml:space="preserve">)،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أعتَذِرُ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أَستَغفِرُ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أتوبُ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إليكَ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إليه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مِن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تَقصيري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في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تَبليغِ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الرِّسالة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عن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وَليِّكَ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وَلَدِه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المَظلوم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محمد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بن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الحسن</w:t>
      </w:r>
      <w:r w:rsidRPr="006F0363">
        <w:rPr>
          <w:rFonts w:cs="M Mitra"/>
          <w:sz w:val="26"/>
          <w:szCs w:val="26"/>
          <w:rtl/>
        </w:rPr>
        <w:t xml:space="preserve">، </w:t>
      </w:r>
      <w:r w:rsidRPr="006F0363">
        <w:rPr>
          <w:rFonts w:cs="M Mitra" w:hint="cs"/>
          <w:sz w:val="26"/>
          <w:szCs w:val="26"/>
          <w:rtl/>
        </w:rPr>
        <w:t>صَلَواتُكَ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عليه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وعلى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آبائه</w:t>
      </w:r>
      <w:r w:rsidRPr="006F0363">
        <w:rPr>
          <w:rFonts w:cs="M Mitra"/>
          <w:sz w:val="26"/>
          <w:szCs w:val="26"/>
          <w:rtl/>
        </w:rPr>
        <w:t xml:space="preserve"> </w:t>
      </w:r>
      <w:r w:rsidRPr="006F0363">
        <w:rPr>
          <w:rFonts w:cs="M Mitra" w:hint="cs"/>
          <w:sz w:val="26"/>
          <w:szCs w:val="26"/>
          <w:rtl/>
        </w:rPr>
        <w:t>الطّاهرين</w:t>
      </w:r>
      <w:r w:rsidRPr="006F0363">
        <w:rPr>
          <w:rFonts w:cs="M Mitra"/>
          <w:sz w:val="26"/>
          <w:szCs w:val="26"/>
          <w:rtl/>
        </w:rPr>
        <w:t>.</w:t>
      </w:r>
    </w:p>
  </w:footnote>
  <w:footnote w:id="29">
    <w:p w14:paraId="740D6C18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</w:t>
      </w:r>
      <w:r w:rsidRPr="008F7856">
        <w:rPr>
          <w:rFonts w:cs="M Mitra" w:hint="cs"/>
          <w:rtl/>
        </w:rPr>
        <w:t>بقية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آل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محمد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عليهم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</w:p>
    <w:p w14:paraId="41F8C64F" w14:textId="3334AE33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الركن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الشديد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أحمدالحسن</w:t>
      </w:r>
    </w:p>
    <w:p w14:paraId="7FDCAC9F" w14:textId="60CE1C5C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وصي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ورسول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الإمام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المهدي</w:t>
      </w:r>
      <w:r w:rsidRPr="008F7856">
        <w:rPr>
          <w:rFonts w:cs="M Mitra"/>
          <w:rtl/>
        </w:rPr>
        <w:t xml:space="preserve"> (</w:t>
      </w:r>
      <w:r w:rsidRPr="008F7856">
        <w:rPr>
          <w:rFonts w:cs="M Mitra" w:hint="cs"/>
          <w:rtl/>
        </w:rPr>
        <w:t>عليه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  <w:r w:rsidRPr="008F7856">
        <w:rPr>
          <w:rFonts w:cs="M Mitra"/>
          <w:rtl/>
        </w:rPr>
        <w:t xml:space="preserve">) </w:t>
      </w:r>
      <w:r w:rsidRPr="008F7856">
        <w:rPr>
          <w:rFonts w:cs="M Mitra" w:hint="cs"/>
          <w:rtl/>
        </w:rPr>
        <w:t>إلى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الناس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أجمعي</w:t>
      </w:r>
      <w:r w:rsidR="005B2F5E">
        <w:rPr>
          <w:rFonts w:cs="M Mitra" w:hint="cs"/>
          <w:rtl/>
        </w:rPr>
        <w:t>ن</w:t>
      </w:r>
    </w:p>
    <w:p w14:paraId="4FD74D7E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المؤيد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بجبرائيل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المسدد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بميكائيل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المنصور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بإسرافيل</w:t>
      </w:r>
    </w:p>
    <w:p w14:paraId="11C4ACD3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ذرية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بعضها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والله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سميع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عليم</w:t>
      </w:r>
    </w:p>
    <w:p w14:paraId="4126CA28" w14:textId="77777777" w:rsid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النجف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الأشرف</w:t>
      </w:r>
    </w:p>
    <w:p w14:paraId="08264085" w14:textId="77777777" w:rsidR="008F7856" w:rsidRPr="003A0C07" w:rsidRDefault="008F7856" w:rsidP="005B2F5E">
      <w:pPr>
        <w:pStyle w:val="FootnoteText"/>
        <w:bidi/>
        <w:jc w:val="center"/>
        <w:rPr>
          <w:rFonts w:cs="M Mitra"/>
          <w:lang w:bidi="ar-SA"/>
        </w:rPr>
      </w:pPr>
      <w:r w:rsidRPr="008F7856">
        <w:rPr>
          <w:rFonts w:cs="M Mitra"/>
          <w:rtl/>
        </w:rPr>
        <w:t xml:space="preserve">23 </w:t>
      </w:r>
      <w:r w:rsidRPr="008F7856">
        <w:rPr>
          <w:rFonts w:cs="M Mitra" w:hint="cs"/>
          <w:rtl/>
        </w:rPr>
        <w:t>ذوالقعدة</w:t>
      </w:r>
      <w:r w:rsidRPr="008F7856">
        <w:rPr>
          <w:rFonts w:cs="M Mitra"/>
          <w:rtl/>
        </w:rPr>
        <w:t xml:space="preserve"> 1427 </w:t>
      </w:r>
      <w:r w:rsidRPr="008F7856">
        <w:rPr>
          <w:rFonts w:cs="M Mitra" w:hint="cs"/>
          <w:rtl/>
        </w:rPr>
        <w:t>هـ</w:t>
      </w:r>
      <w:r w:rsidRPr="008F7856">
        <w:rPr>
          <w:rFonts w:cs="M Mitra"/>
          <w:rtl/>
        </w:rPr>
        <w:t xml:space="preserve"> . </w:t>
      </w:r>
      <w:r w:rsidRPr="008F7856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7" w:name="_Hlk91535284" w:displacedByCustomXml="next"/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28" w:name="_Hlk77518479" w:displacedByCustomXml="prev"/>
      <w:p w14:paraId="0BD0991E" w14:textId="30343DEA" w:rsidR="007862DD" w:rsidRPr="005B5234" w:rsidRDefault="007862DD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>
          <w:rPr>
            <w:rFonts w:cs="M Mitra" w:hint="cs"/>
            <w:color w:val="C00000"/>
            <w:sz w:val="28"/>
            <w:szCs w:val="28"/>
            <w:rtl/>
          </w:rPr>
          <w:t>خطبه حج</w:t>
        </w:r>
        <w:r w:rsidRPr="00363A02">
          <w:rPr>
            <w:rFonts w:cs="M Mitra" w:hint="cs"/>
            <w:color w:val="C00000"/>
            <w:sz w:val="28"/>
            <w:szCs w:val="28"/>
            <w:rtl/>
          </w:rPr>
          <w:t xml:space="preserve"> سید احمدالحسن </w:t>
        </w:r>
        <w:r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28"/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bookmarkEnd w:id="27"/>
        <w:r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="006F0363">
          <w:rPr>
            <w:rFonts w:cs="M Mitra" w:hint="cs"/>
            <w:color w:val="C00000"/>
            <w:sz w:val="28"/>
            <w:szCs w:val="28"/>
            <w:rtl/>
          </w:rPr>
          <w:t>..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="006F0363">
          <w:rPr>
            <w:rFonts w:cs="M Mitra" w:hint="cs"/>
            <w:color w:val="C00000"/>
            <w:sz w:val="28"/>
            <w:szCs w:val="28"/>
            <w:rtl/>
          </w:rPr>
          <w:t>...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..................................................................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1D3BCA3E" w:rsidR="007862DD" w:rsidRPr="005B5234" w:rsidRDefault="007862DD" w:rsidP="006F036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29" w:name="_Hlk58844925"/>
        <w:r w:rsidR="006F0363" w:rsidRPr="006F0363">
          <w:rPr>
            <w:rFonts w:cs="M Mitra" w:hint="cs"/>
            <w:noProof/>
            <w:color w:val="C00000"/>
            <w:sz w:val="28"/>
            <w:szCs w:val="28"/>
            <w:rtl/>
          </w:rPr>
          <w:t xml:space="preserve">خطبه حج سید احمدالحسن </w:t>
        </w:r>
        <w:r w:rsidR="006F0363" w:rsidRPr="006F0363">
          <w:rPr>
            <w:rFonts w:cs="M Mitra"/>
            <w:noProof/>
            <w:color w:val="C00000"/>
            <w:sz w:val="28"/>
            <w:szCs w:val="28"/>
          </w:rPr>
          <w:sym w:font="Abo-thar" w:char="F041"/>
        </w:r>
      </w:p>
    </w:sdtContent>
  </w:sdt>
  <w:bookmarkEnd w:id="29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7862DD" w:rsidRDefault="0078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088B"/>
    <w:rsid w:val="0001445E"/>
    <w:rsid w:val="00016253"/>
    <w:rsid w:val="000164EF"/>
    <w:rsid w:val="000166BA"/>
    <w:rsid w:val="000178CB"/>
    <w:rsid w:val="00017A58"/>
    <w:rsid w:val="00021D95"/>
    <w:rsid w:val="00022126"/>
    <w:rsid w:val="000221F3"/>
    <w:rsid w:val="00022792"/>
    <w:rsid w:val="00022B87"/>
    <w:rsid w:val="00024148"/>
    <w:rsid w:val="000245EA"/>
    <w:rsid w:val="00024A4D"/>
    <w:rsid w:val="00024C3F"/>
    <w:rsid w:val="00024D1C"/>
    <w:rsid w:val="00025468"/>
    <w:rsid w:val="000266DE"/>
    <w:rsid w:val="00026776"/>
    <w:rsid w:val="00026BAF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1893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820"/>
    <w:rsid w:val="00054910"/>
    <w:rsid w:val="00055C8F"/>
    <w:rsid w:val="00055E6D"/>
    <w:rsid w:val="00056593"/>
    <w:rsid w:val="00056ABE"/>
    <w:rsid w:val="00057B2D"/>
    <w:rsid w:val="00057E4D"/>
    <w:rsid w:val="00061671"/>
    <w:rsid w:val="00062B42"/>
    <w:rsid w:val="000666D5"/>
    <w:rsid w:val="000667C5"/>
    <w:rsid w:val="00067130"/>
    <w:rsid w:val="000672C1"/>
    <w:rsid w:val="00070B7F"/>
    <w:rsid w:val="00070E97"/>
    <w:rsid w:val="000722F6"/>
    <w:rsid w:val="00073017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4D30"/>
    <w:rsid w:val="00085410"/>
    <w:rsid w:val="00086E41"/>
    <w:rsid w:val="0008751B"/>
    <w:rsid w:val="00087DB7"/>
    <w:rsid w:val="00087F78"/>
    <w:rsid w:val="00090286"/>
    <w:rsid w:val="00090F82"/>
    <w:rsid w:val="0009255D"/>
    <w:rsid w:val="00092D5A"/>
    <w:rsid w:val="0009351F"/>
    <w:rsid w:val="0009355E"/>
    <w:rsid w:val="00093FEA"/>
    <w:rsid w:val="00094834"/>
    <w:rsid w:val="00095686"/>
    <w:rsid w:val="000959CA"/>
    <w:rsid w:val="00097F9F"/>
    <w:rsid w:val="000A0761"/>
    <w:rsid w:val="000A166B"/>
    <w:rsid w:val="000A17D2"/>
    <w:rsid w:val="000A286A"/>
    <w:rsid w:val="000A3F38"/>
    <w:rsid w:val="000A5A71"/>
    <w:rsid w:val="000A6D78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5EC7"/>
    <w:rsid w:val="000B77B4"/>
    <w:rsid w:val="000B7A8D"/>
    <w:rsid w:val="000C00DB"/>
    <w:rsid w:val="000C035D"/>
    <w:rsid w:val="000C1C79"/>
    <w:rsid w:val="000C3D38"/>
    <w:rsid w:val="000C3F90"/>
    <w:rsid w:val="000C4C40"/>
    <w:rsid w:val="000C5065"/>
    <w:rsid w:val="000C5424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6FF"/>
    <w:rsid w:val="000E08CB"/>
    <w:rsid w:val="000E27B8"/>
    <w:rsid w:val="000E44D9"/>
    <w:rsid w:val="000E48A5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0F7E4B"/>
    <w:rsid w:val="00101820"/>
    <w:rsid w:val="001022C4"/>
    <w:rsid w:val="00103642"/>
    <w:rsid w:val="00104D3D"/>
    <w:rsid w:val="00104EEB"/>
    <w:rsid w:val="00105213"/>
    <w:rsid w:val="001052D5"/>
    <w:rsid w:val="00106CE4"/>
    <w:rsid w:val="001101D7"/>
    <w:rsid w:val="001106C3"/>
    <w:rsid w:val="00110DD7"/>
    <w:rsid w:val="0011173A"/>
    <w:rsid w:val="00111B18"/>
    <w:rsid w:val="001122B9"/>
    <w:rsid w:val="00112BB7"/>
    <w:rsid w:val="00113C98"/>
    <w:rsid w:val="0011422D"/>
    <w:rsid w:val="001151B4"/>
    <w:rsid w:val="001156A6"/>
    <w:rsid w:val="00116799"/>
    <w:rsid w:val="00121EFB"/>
    <w:rsid w:val="00121F68"/>
    <w:rsid w:val="00122932"/>
    <w:rsid w:val="00123325"/>
    <w:rsid w:val="0012470E"/>
    <w:rsid w:val="00124AB2"/>
    <w:rsid w:val="001250D3"/>
    <w:rsid w:val="00125E59"/>
    <w:rsid w:val="00126426"/>
    <w:rsid w:val="00130055"/>
    <w:rsid w:val="001303A1"/>
    <w:rsid w:val="00130485"/>
    <w:rsid w:val="0013197C"/>
    <w:rsid w:val="0013226C"/>
    <w:rsid w:val="0013265D"/>
    <w:rsid w:val="00132FFD"/>
    <w:rsid w:val="00133596"/>
    <w:rsid w:val="001341EA"/>
    <w:rsid w:val="00134361"/>
    <w:rsid w:val="0013516C"/>
    <w:rsid w:val="001358C7"/>
    <w:rsid w:val="001367AC"/>
    <w:rsid w:val="00137168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4975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017"/>
    <w:rsid w:val="001A367E"/>
    <w:rsid w:val="001A4110"/>
    <w:rsid w:val="001A587E"/>
    <w:rsid w:val="001A6644"/>
    <w:rsid w:val="001A7086"/>
    <w:rsid w:val="001A73BA"/>
    <w:rsid w:val="001A75F2"/>
    <w:rsid w:val="001A7C78"/>
    <w:rsid w:val="001B0197"/>
    <w:rsid w:val="001B09B6"/>
    <w:rsid w:val="001B0D9C"/>
    <w:rsid w:val="001B197A"/>
    <w:rsid w:val="001B1BD9"/>
    <w:rsid w:val="001B2BBB"/>
    <w:rsid w:val="001B3446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34BF"/>
    <w:rsid w:val="001C4330"/>
    <w:rsid w:val="001C479C"/>
    <w:rsid w:val="001C4EFC"/>
    <w:rsid w:val="001C71DC"/>
    <w:rsid w:val="001C789E"/>
    <w:rsid w:val="001D0A85"/>
    <w:rsid w:val="001D0C5A"/>
    <w:rsid w:val="001D19E7"/>
    <w:rsid w:val="001D1F30"/>
    <w:rsid w:val="001D24BA"/>
    <w:rsid w:val="001D29E5"/>
    <w:rsid w:val="001D33FC"/>
    <w:rsid w:val="001D3B7D"/>
    <w:rsid w:val="001D7279"/>
    <w:rsid w:val="001E11F5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00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168EE"/>
    <w:rsid w:val="00217DA8"/>
    <w:rsid w:val="0022073C"/>
    <w:rsid w:val="00220B26"/>
    <w:rsid w:val="002218C9"/>
    <w:rsid w:val="0022215A"/>
    <w:rsid w:val="0022297F"/>
    <w:rsid w:val="00222D26"/>
    <w:rsid w:val="002250D2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1788"/>
    <w:rsid w:val="002321E2"/>
    <w:rsid w:val="002323D6"/>
    <w:rsid w:val="0023283A"/>
    <w:rsid w:val="002337B7"/>
    <w:rsid w:val="00234013"/>
    <w:rsid w:val="00234378"/>
    <w:rsid w:val="00236215"/>
    <w:rsid w:val="0023673E"/>
    <w:rsid w:val="002403B5"/>
    <w:rsid w:val="002405BC"/>
    <w:rsid w:val="00240784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11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1E6D"/>
    <w:rsid w:val="002736A9"/>
    <w:rsid w:val="00276A92"/>
    <w:rsid w:val="00281135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5B49"/>
    <w:rsid w:val="002960D8"/>
    <w:rsid w:val="00296AE2"/>
    <w:rsid w:val="00297125"/>
    <w:rsid w:val="00297CD0"/>
    <w:rsid w:val="002A01C7"/>
    <w:rsid w:val="002A0DE0"/>
    <w:rsid w:val="002A1D9A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E15"/>
    <w:rsid w:val="002C4F14"/>
    <w:rsid w:val="002D1262"/>
    <w:rsid w:val="002D29C6"/>
    <w:rsid w:val="002D2FD3"/>
    <w:rsid w:val="002D310C"/>
    <w:rsid w:val="002D454F"/>
    <w:rsid w:val="002D466F"/>
    <w:rsid w:val="002E0E3F"/>
    <w:rsid w:val="002E2416"/>
    <w:rsid w:val="002E33F1"/>
    <w:rsid w:val="002E3FDE"/>
    <w:rsid w:val="002E418D"/>
    <w:rsid w:val="002E49F6"/>
    <w:rsid w:val="002E53A0"/>
    <w:rsid w:val="002E54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877"/>
    <w:rsid w:val="00305B82"/>
    <w:rsid w:val="003062FD"/>
    <w:rsid w:val="003067E6"/>
    <w:rsid w:val="00306962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16BBD"/>
    <w:rsid w:val="00321B78"/>
    <w:rsid w:val="00322D2B"/>
    <w:rsid w:val="00323D18"/>
    <w:rsid w:val="003244EB"/>
    <w:rsid w:val="00326926"/>
    <w:rsid w:val="00327DA8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5848"/>
    <w:rsid w:val="003462FA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701A"/>
    <w:rsid w:val="003579E7"/>
    <w:rsid w:val="00357E33"/>
    <w:rsid w:val="003609AD"/>
    <w:rsid w:val="00360E1C"/>
    <w:rsid w:val="0036110C"/>
    <w:rsid w:val="00362DD5"/>
    <w:rsid w:val="003631AC"/>
    <w:rsid w:val="00363A02"/>
    <w:rsid w:val="00364CEB"/>
    <w:rsid w:val="003670A8"/>
    <w:rsid w:val="00367508"/>
    <w:rsid w:val="003679F2"/>
    <w:rsid w:val="00370901"/>
    <w:rsid w:val="00371236"/>
    <w:rsid w:val="003725ED"/>
    <w:rsid w:val="0037335A"/>
    <w:rsid w:val="003735DE"/>
    <w:rsid w:val="00373734"/>
    <w:rsid w:val="00373E4E"/>
    <w:rsid w:val="00375CDF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7DB"/>
    <w:rsid w:val="00392BFF"/>
    <w:rsid w:val="00393934"/>
    <w:rsid w:val="00394760"/>
    <w:rsid w:val="00394785"/>
    <w:rsid w:val="00395130"/>
    <w:rsid w:val="0039542B"/>
    <w:rsid w:val="0039578A"/>
    <w:rsid w:val="003958A1"/>
    <w:rsid w:val="00396350"/>
    <w:rsid w:val="00396665"/>
    <w:rsid w:val="003969B2"/>
    <w:rsid w:val="003A18B8"/>
    <w:rsid w:val="003A280C"/>
    <w:rsid w:val="003A2D78"/>
    <w:rsid w:val="003A3CE4"/>
    <w:rsid w:val="003A4209"/>
    <w:rsid w:val="003A4247"/>
    <w:rsid w:val="003A50D1"/>
    <w:rsid w:val="003A5F82"/>
    <w:rsid w:val="003A676E"/>
    <w:rsid w:val="003A6A3E"/>
    <w:rsid w:val="003A73F5"/>
    <w:rsid w:val="003A7F33"/>
    <w:rsid w:val="003B1F40"/>
    <w:rsid w:val="003B29BE"/>
    <w:rsid w:val="003B2F46"/>
    <w:rsid w:val="003B334A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6195"/>
    <w:rsid w:val="003C7300"/>
    <w:rsid w:val="003C7415"/>
    <w:rsid w:val="003D22E9"/>
    <w:rsid w:val="003D3556"/>
    <w:rsid w:val="003D42C0"/>
    <w:rsid w:val="003D6224"/>
    <w:rsid w:val="003D6FFD"/>
    <w:rsid w:val="003D797B"/>
    <w:rsid w:val="003E12DA"/>
    <w:rsid w:val="003E4B91"/>
    <w:rsid w:val="003E4CD8"/>
    <w:rsid w:val="003E5EE6"/>
    <w:rsid w:val="003F03C6"/>
    <w:rsid w:val="003F1939"/>
    <w:rsid w:val="003F1E9C"/>
    <w:rsid w:val="003F1FCC"/>
    <w:rsid w:val="003F25AC"/>
    <w:rsid w:val="003F2A39"/>
    <w:rsid w:val="003F3025"/>
    <w:rsid w:val="003F3033"/>
    <w:rsid w:val="003F3C78"/>
    <w:rsid w:val="003F59EC"/>
    <w:rsid w:val="003F60E2"/>
    <w:rsid w:val="003F64E7"/>
    <w:rsid w:val="003F716E"/>
    <w:rsid w:val="003F7F7A"/>
    <w:rsid w:val="004003D2"/>
    <w:rsid w:val="004007E1"/>
    <w:rsid w:val="00400F50"/>
    <w:rsid w:val="00401C0F"/>
    <w:rsid w:val="004033F0"/>
    <w:rsid w:val="0040491C"/>
    <w:rsid w:val="0040591E"/>
    <w:rsid w:val="004069E8"/>
    <w:rsid w:val="00407CEF"/>
    <w:rsid w:val="00410042"/>
    <w:rsid w:val="004101C9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AC0"/>
    <w:rsid w:val="00424B7A"/>
    <w:rsid w:val="00425AC4"/>
    <w:rsid w:val="00426D18"/>
    <w:rsid w:val="00426FDA"/>
    <w:rsid w:val="004270EC"/>
    <w:rsid w:val="00427704"/>
    <w:rsid w:val="00427E17"/>
    <w:rsid w:val="00430D8B"/>
    <w:rsid w:val="00432380"/>
    <w:rsid w:val="00432A27"/>
    <w:rsid w:val="00432B44"/>
    <w:rsid w:val="00434ACA"/>
    <w:rsid w:val="0043538A"/>
    <w:rsid w:val="0043748E"/>
    <w:rsid w:val="00437935"/>
    <w:rsid w:val="00440786"/>
    <w:rsid w:val="00440DBB"/>
    <w:rsid w:val="004421F6"/>
    <w:rsid w:val="0044225B"/>
    <w:rsid w:val="00442D73"/>
    <w:rsid w:val="00443555"/>
    <w:rsid w:val="004436DC"/>
    <w:rsid w:val="00443D87"/>
    <w:rsid w:val="0044413F"/>
    <w:rsid w:val="0044487C"/>
    <w:rsid w:val="004449A6"/>
    <w:rsid w:val="00444CA3"/>
    <w:rsid w:val="00445C52"/>
    <w:rsid w:val="004502ED"/>
    <w:rsid w:val="0045124D"/>
    <w:rsid w:val="00451E16"/>
    <w:rsid w:val="00455623"/>
    <w:rsid w:val="00456D5B"/>
    <w:rsid w:val="004576A5"/>
    <w:rsid w:val="00460964"/>
    <w:rsid w:val="00461E6B"/>
    <w:rsid w:val="0046299E"/>
    <w:rsid w:val="004647F5"/>
    <w:rsid w:val="00464EEF"/>
    <w:rsid w:val="004658C1"/>
    <w:rsid w:val="0046713A"/>
    <w:rsid w:val="004676AB"/>
    <w:rsid w:val="004705F4"/>
    <w:rsid w:val="004709B1"/>
    <w:rsid w:val="004711AE"/>
    <w:rsid w:val="004717A5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0276"/>
    <w:rsid w:val="004B0E44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1A9B"/>
    <w:rsid w:val="004D208B"/>
    <w:rsid w:val="004D6FAA"/>
    <w:rsid w:val="004D70E1"/>
    <w:rsid w:val="004E0339"/>
    <w:rsid w:val="004E1A57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4F6CD4"/>
    <w:rsid w:val="004F73C0"/>
    <w:rsid w:val="004F780E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4DCE"/>
    <w:rsid w:val="005055F7"/>
    <w:rsid w:val="00505682"/>
    <w:rsid w:val="0050793A"/>
    <w:rsid w:val="00507A42"/>
    <w:rsid w:val="00507F23"/>
    <w:rsid w:val="0051002B"/>
    <w:rsid w:val="00512260"/>
    <w:rsid w:val="005125A0"/>
    <w:rsid w:val="00512B7F"/>
    <w:rsid w:val="00512FC4"/>
    <w:rsid w:val="00515550"/>
    <w:rsid w:val="00517614"/>
    <w:rsid w:val="005223A5"/>
    <w:rsid w:val="005244F5"/>
    <w:rsid w:val="00524E16"/>
    <w:rsid w:val="005272D1"/>
    <w:rsid w:val="00527695"/>
    <w:rsid w:val="00527B4C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7752"/>
    <w:rsid w:val="00537F78"/>
    <w:rsid w:val="005408CD"/>
    <w:rsid w:val="0054202F"/>
    <w:rsid w:val="0054215B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495"/>
    <w:rsid w:val="00560560"/>
    <w:rsid w:val="00560C13"/>
    <w:rsid w:val="00562060"/>
    <w:rsid w:val="00563502"/>
    <w:rsid w:val="00564A14"/>
    <w:rsid w:val="00564AC9"/>
    <w:rsid w:val="00565B31"/>
    <w:rsid w:val="00565CDE"/>
    <w:rsid w:val="00566C2F"/>
    <w:rsid w:val="00570258"/>
    <w:rsid w:val="00570732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08A5"/>
    <w:rsid w:val="005910B8"/>
    <w:rsid w:val="0059295B"/>
    <w:rsid w:val="00592C33"/>
    <w:rsid w:val="00592DA5"/>
    <w:rsid w:val="005932B5"/>
    <w:rsid w:val="00594D51"/>
    <w:rsid w:val="005960CE"/>
    <w:rsid w:val="0059732E"/>
    <w:rsid w:val="005A04B9"/>
    <w:rsid w:val="005A1372"/>
    <w:rsid w:val="005A147F"/>
    <w:rsid w:val="005A2471"/>
    <w:rsid w:val="005A48B1"/>
    <w:rsid w:val="005A5165"/>
    <w:rsid w:val="005A73E0"/>
    <w:rsid w:val="005A7D07"/>
    <w:rsid w:val="005B0C38"/>
    <w:rsid w:val="005B2F5E"/>
    <w:rsid w:val="005B3461"/>
    <w:rsid w:val="005B5234"/>
    <w:rsid w:val="005C066C"/>
    <w:rsid w:val="005C0711"/>
    <w:rsid w:val="005C1265"/>
    <w:rsid w:val="005C2BAF"/>
    <w:rsid w:val="005C3D50"/>
    <w:rsid w:val="005C460E"/>
    <w:rsid w:val="005C731E"/>
    <w:rsid w:val="005C78F6"/>
    <w:rsid w:val="005D0520"/>
    <w:rsid w:val="005D1AF0"/>
    <w:rsid w:val="005D1B89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1D9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1D03"/>
    <w:rsid w:val="006022F9"/>
    <w:rsid w:val="00604E50"/>
    <w:rsid w:val="00605BD7"/>
    <w:rsid w:val="00607CF9"/>
    <w:rsid w:val="00610F43"/>
    <w:rsid w:val="00613B49"/>
    <w:rsid w:val="00614C52"/>
    <w:rsid w:val="00616399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5BEC"/>
    <w:rsid w:val="00626BA4"/>
    <w:rsid w:val="00627215"/>
    <w:rsid w:val="00627529"/>
    <w:rsid w:val="00630183"/>
    <w:rsid w:val="00631447"/>
    <w:rsid w:val="0063372F"/>
    <w:rsid w:val="006344B9"/>
    <w:rsid w:val="0063511D"/>
    <w:rsid w:val="006356F2"/>
    <w:rsid w:val="00635B33"/>
    <w:rsid w:val="00641DC6"/>
    <w:rsid w:val="00642779"/>
    <w:rsid w:val="0064381E"/>
    <w:rsid w:val="006438DE"/>
    <w:rsid w:val="00643ABA"/>
    <w:rsid w:val="00644012"/>
    <w:rsid w:val="00645C2A"/>
    <w:rsid w:val="00647000"/>
    <w:rsid w:val="0064720D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549A"/>
    <w:rsid w:val="00676CE2"/>
    <w:rsid w:val="00682C32"/>
    <w:rsid w:val="0068308B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92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A7F4F"/>
    <w:rsid w:val="006B0886"/>
    <w:rsid w:val="006B1175"/>
    <w:rsid w:val="006B16F2"/>
    <w:rsid w:val="006B1FFE"/>
    <w:rsid w:val="006B3052"/>
    <w:rsid w:val="006B36B7"/>
    <w:rsid w:val="006B3FE4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E6B59"/>
    <w:rsid w:val="006F021E"/>
    <w:rsid w:val="006F0363"/>
    <w:rsid w:val="006F3749"/>
    <w:rsid w:val="006F6051"/>
    <w:rsid w:val="006F6C1C"/>
    <w:rsid w:val="006F73BF"/>
    <w:rsid w:val="006F7548"/>
    <w:rsid w:val="006F7640"/>
    <w:rsid w:val="006F787D"/>
    <w:rsid w:val="006F7F20"/>
    <w:rsid w:val="007003B1"/>
    <w:rsid w:val="00701A96"/>
    <w:rsid w:val="0070276F"/>
    <w:rsid w:val="00702D04"/>
    <w:rsid w:val="00703070"/>
    <w:rsid w:val="00703A86"/>
    <w:rsid w:val="00703B7A"/>
    <w:rsid w:val="00704792"/>
    <w:rsid w:val="00704ED6"/>
    <w:rsid w:val="00705053"/>
    <w:rsid w:val="00707205"/>
    <w:rsid w:val="0070774C"/>
    <w:rsid w:val="00707A8B"/>
    <w:rsid w:val="00710BD3"/>
    <w:rsid w:val="00711120"/>
    <w:rsid w:val="00711C3E"/>
    <w:rsid w:val="00712F2B"/>
    <w:rsid w:val="0071337C"/>
    <w:rsid w:val="00714E03"/>
    <w:rsid w:val="00715594"/>
    <w:rsid w:val="00716C20"/>
    <w:rsid w:val="00720C04"/>
    <w:rsid w:val="00720C13"/>
    <w:rsid w:val="00720EC9"/>
    <w:rsid w:val="007216B8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40728"/>
    <w:rsid w:val="00741468"/>
    <w:rsid w:val="007420A3"/>
    <w:rsid w:val="00742E34"/>
    <w:rsid w:val="007431E7"/>
    <w:rsid w:val="007432B5"/>
    <w:rsid w:val="0074355C"/>
    <w:rsid w:val="00743804"/>
    <w:rsid w:val="00743BB1"/>
    <w:rsid w:val="00743E89"/>
    <w:rsid w:val="007447F3"/>
    <w:rsid w:val="00744F4B"/>
    <w:rsid w:val="007454F2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4730"/>
    <w:rsid w:val="00766E5A"/>
    <w:rsid w:val="00766EEA"/>
    <w:rsid w:val="00767CE1"/>
    <w:rsid w:val="007700AF"/>
    <w:rsid w:val="007708ED"/>
    <w:rsid w:val="00771C1F"/>
    <w:rsid w:val="00773C1D"/>
    <w:rsid w:val="0077567D"/>
    <w:rsid w:val="00776428"/>
    <w:rsid w:val="00776807"/>
    <w:rsid w:val="00777769"/>
    <w:rsid w:val="00777F99"/>
    <w:rsid w:val="007810FE"/>
    <w:rsid w:val="00781251"/>
    <w:rsid w:val="00781F72"/>
    <w:rsid w:val="007827D4"/>
    <w:rsid w:val="0078293A"/>
    <w:rsid w:val="00785C7A"/>
    <w:rsid w:val="007862DD"/>
    <w:rsid w:val="0078682C"/>
    <w:rsid w:val="007870E3"/>
    <w:rsid w:val="0078799C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7D0"/>
    <w:rsid w:val="007A0B0A"/>
    <w:rsid w:val="007A18BE"/>
    <w:rsid w:val="007A3078"/>
    <w:rsid w:val="007A429D"/>
    <w:rsid w:val="007A6E6F"/>
    <w:rsid w:val="007A6F5A"/>
    <w:rsid w:val="007A7D4D"/>
    <w:rsid w:val="007B1179"/>
    <w:rsid w:val="007B2172"/>
    <w:rsid w:val="007B25A5"/>
    <w:rsid w:val="007B3B85"/>
    <w:rsid w:val="007B3E0F"/>
    <w:rsid w:val="007B4580"/>
    <w:rsid w:val="007B4780"/>
    <w:rsid w:val="007B595D"/>
    <w:rsid w:val="007B729F"/>
    <w:rsid w:val="007B7C6E"/>
    <w:rsid w:val="007C00A9"/>
    <w:rsid w:val="007C1003"/>
    <w:rsid w:val="007C1D8D"/>
    <w:rsid w:val="007C24AF"/>
    <w:rsid w:val="007C610F"/>
    <w:rsid w:val="007C7657"/>
    <w:rsid w:val="007D0D49"/>
    <w:rsid w:val="007D1373"/>
    <w:rsid w:val="007D3549"/>
    <w:rsid w:val="007D3EFD"/>
    <w:rsid w:val="007D474B"/>
    <w:rsid w:val="007D56A3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0C0F"/>
    <w:rsid w:val="00801608"/>
    <w:rsid w:val="00801B01"/>
    <w:rsid w:val="00802064"/>
    <w:rsid w:val="00805BB4"/>
    <w:rsid w:val="008073C1"/>
    <w:rsid w:val="0081146E"/>
    <w:rsid w:val="00813855"/>
    <w:rsid w:val="00814520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AF0"/>
    <w:rsid w:val="00831F6F"/>
    <w:rsid w:val="00833A73"/>
    <w:rsid w:val="0083416B"/>
    <w:rsid w:val="00836A5A"/>
    <w:rsid w:val="00837A0C"/>
    <w:rsid w:val="00840FA1"/>
    <w:rsid w:val="00841058"/>
    <w:rsid w:val="008428FE"/>
    <w:rsid w:val="00842CFB"/>
    <w:rsid w:val="00842D78"/>
    <w:rsid w:val="00844A8D"/>
    <w:rsid w:val="00846AF5"/>
    <w:rsid w:val="008476B5"/>
    <w:rsid w:val="00851360"/>
    <w:rsid w:val="008513A3"/>
    <w:rsid w:val="00851611"/>
    <w:rsid w:val="008524CA"/>
    <w:rsid w:val="008545DC"/>
    <w:rsid w:val="0085786A"/>
    <w:rsid w:val="0086013F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67180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203C"/>
    <w:rsid w:val="008936D9"/>
    <w:rsid w:val="008942C6"/>
    <w:rsid w:val="008945D1"/>
    <w:rsid w:val="00896865"/>
    <w:rsid w:val="00897556"/>
    <w:rsid w:val="008A0D46"/>
    <w:rsid w:val="008A0DEC"/>
    <w:rsid w:val="008A3FB8"/>
    <w:rsid w:val="008A4033"/>
    <w:rsid w:val="008A7A19"/>
    <w:rsid w:val="008A7E12"/>
    <w:rsid w:val="008B0F43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5860"/>
    <w:rsid w:val="008C6BDB"/>
    <w:rsid w:val="008C765D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49"/>
    <w:rsid w:val="008E4CC0"/>
    <w:rsid w:val="008E67A7"/>
    <w:rsid w:val="008F0E7F"/>
    <w:rsid w:val="008F3BCF"/>
    <w:rsid w:val="008F4E6C"/>
    <w:rsid w:val="008F5AA9"/>
    <w:rsid w:val="008F60C1"/>
    <w:rsid w:val="008F6787"/>
    <w:rsid w:val="008F7571"/>
    <w:rsid w:val="008F7637"/>
    <w:rsid w:val="008F7856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5C68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464"/>
    <w:rsid w:val="009344B1"/>
    <w:rsid w:val="00935367"/>
    <w:rsid w:val="00935DF4"/>
    <w:rsid w:val="00937A3E"/>
    <w:rsid w:val="00940AB9"/>
    <w:rsid w:val="00940F0B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2714"/>
    <w:rsid w:val="00976F67"/>
    <w:rsid w:val="0097769E"/>
    <w:rsid w:val="00977B56"/>
    <w:rsid w:val="0098153B"/>
    <w:rsid w:val="009819E2"/>
    <w:rsid w:val="00981B95"/>
    <w:rsid w:val="00981E94"/>
    <w:rsid w:val="00984F6C"/>
    <w:rsid w:val="00985564"/>
    <w:rsid w:val="00985A90"/>
    <w:rsid w:val="00985BD9"/>
    <w:rsid w:val="00986028"/>
    <w:rsid w:val="00986B4E"/>
    <w:rsid w:val="009879D4"/>
    <w:rsid w:val="009912D5"/>
    <w:rsid w:val="009912E1"/>
    <w:rsid w:val="00991B4B"/>
    <w:rsid w:val="0099754D"/>
    <w:rsid w:val="00997C32"/>
    <w:rsid w:val="00997C47"/>
    <w:rsid w:val="009A353B"/>
    <w:rsid w:val="009A512D"/>
    <w:rsid w:val="009A5321"/>
    <w:rsid w:val="009A6851"/>
    <w:rsid w:val="009A6C5F"/>
    <w:rsid w:val="009A6E22"/>
    <w:rsid w:val="009B02AA"/>
    <w:rsid w:val="009B15C8"/>
    <w:rsid w:val="009B16D2"/>
    <w:rsid w:val="009B2CF7"/>
    <w:rsid w:val="009B2E7E"/>
    <w:rsid w:val="009B34D1"/>
    <w:rsid w:val="009B3A3D"/>
    <w:rsid w:val="009B41A2"/>
    <w:rsid w:val="009B5C88"/>
    <w:rsid w:val="009B624A"/>
    <w:rsid w:val="009B641C"/>
    <w:rsid w:val="009B64E6"/>
    <w:rsid w:val="009B6767"/>
    <w:rsid w:val="009C01DD"/>
    <w:rsid w:val="009C0AAE"/>
    <w:rsid w:val="009C4C95"/>
    <w:rsid w:val="009C7AEE"/>
    <w:rsid w:val="009D0FFC"/>
    <w:rsid w:val="009D1620"/>
    <w:rsid w:val="009D2B81"/>
    <w:rsid w:val="009D2C95"/>
    <w:rsid w:val="009D359A"/>
    <w:rsid w:val="009D37D4"/>
    <w:rsid w:val="009D3EE6"/>
    <w:rsid w:val="009D73E9"/>
    <w:rsid w:val="009D7E48"/>
    <w:rsid w:val="009E6770"/>
    <w:rsid w:val="009E68F0"/>
    <w:rsid w:val="009F0449"/>
    <w:rsid w:val="009F131B"/>
    <w:rsid w:val="009F2D7C"/>
    <w:rsid w:val="009F331B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0A1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59B5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0EBA"/>
    <w:rsid w:val="00A41034"/>
    <w:rsid w:val="00A41250"/>
    <w:rsid w:val="00A41DDE"/>
    <w:rsid w:val="00A422FD"/>
    <w:rsid w:val="00A4303D"/>
    <w:rsid w:val="00A43182"/>
    <w:rsid w:val="00A453A3"/>
    <w:rsid w:val="00A46114"/>
    <w:rsid w:val="00A46664"/>
    <w:rsid w:val="00A4699A"/>
    <w:rsid w:val="00A47963"/>
    <w:rsid w:val="00A50D2B"/>
    <w:rsid w:val="00A51238"/>
    <w:rsid w:val="00A52F9D"/>
    <w:rsid w:val="00A539B8"/>
    <w:rsid w:val="00A5432A"/>
    <w:rsid w:val="00A56C57"/>
    <w:rsid w:val="00A573DB"/>
    <w:rsid w:val="00A60951"/>
    <w:rsid w:val="00A613EA"/>
    <w:rsid w:val="00A624C6"/>
    <w:rsid w:val="00A625E4"/>
    <w:rsid w:val="00A629DF"/>
    <w:rsid w:val="00A6356C"/>
    <w:rsid w:val="00A6377D"/>
    <w:rsid w:val="00A67CFC"/>
    <w:rsid w:val="00A70849"/>
    <w:rsid w:val="00A70949"/>
    <w:rsid w:val="00A70C5C"/>
    <w:rsid w:val="00A71944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40BC"/>
    <w:rsid w:val="00A8514F"/>
    <w:rsid w:val="00A8553A"/>
    <w:rsid w:val="00A85C98"/>
    <w:rsid w:val="00A9106A"/>
    <w:rsid w:val="00A91966"/>
    <w:rsid w:val="00A91B1E"/>
    <w:rsid w:val="00A921E7"/>
    <w:rsid w:val="00A92242"/>
    <w:rsid w:val="00A923C0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09A"/>
    <w:rsid w:val="00AB6782"/>
    <w:rsid w:val="00AC0455"/>
    <w:rsid w:val="00AC212E"/>
    <w:rsid w:val="00AC2FFF"/>
    <w:rsid w:val="00AC30AB"/>
    <w:rsid w:val="00AC4C3D"/>
    <w:rsid w:val="00AC57D0"/>
    <w:rsid w:val="00AC5BE7"/>
    <w:rsid w:val="00AC7386"/>
    <w:rsid w:val="00AC7909"/>
    <w:rsid w:val="00AC7E04"/>
    <w:rsid w:val="00AC7F7D"/>
    <w:rsid w:val="00AD093A"/>
    <w:rsid w:val="00AD10A1"/>
    <w:rsid w:val="00AD10DA"/>
    <w:rsid w:val="00AD1B3F"/>
    <w:rsid w:val="00AD4E0B"/>
    <w:rsid w:val="00AD5872"/>
    <w:rsid w:val="00AD5D0C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539"/>
    <w:rsid w:val="00AF69AB"/>
    <w:rsid w:val="00AF7038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0A65"/>
    <w:rsid w:val="00B2194E"/>
    <w:rsid w:val="00B2367F"/>
    <w:rsid w:val="00B26BB3"/>
    <w:rsid w:val="00B3125B"/>
    <w:rsid w:val="00B3154E"/>
    <w:rsid w:val="00B329CD"/>
    <w:rsid w:val="00B335A4"/>
    <w:rsid w:val="00B336F7"/>
    <w:rsid w:val="00B34CAB"/>
    <w:rsid w:val="00B34D82"/>
    <w:rsid w:val="00B35797"/>
    <w:rsid w:val="00B36748"/>
    <w:rsid w:val="00B3683D"/>
    <w:rsid w:val="00B36F72"/>
    <w:rsid w:val="00B371A0"/>
    <w:rsid w:val="00B41173"/>
    <w:rsid w:val="00B42B09"/>
    <w:rsid w:val="00B42E27"/>
    <w:rsid w:val="00B44824"/>
    <w:rsid w:val="00B464B1"/>
    <w:rsid w:val="00B46598"/>
    <w:rsid w:val="00B478DC"/>
    <w:rsid w:val="00B5087E"/>
    <w:rsid w:val="00B51C8A"/>
    <w:rsid w:val="00B52517"/>
    <w:rsid w:val="00B5519D"/>
    <w:rsid w:val="00B555A1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91D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795"/>
    <w:rsid w:val="00B80A6D"/>
    <w:rsid w:val="00B80FC9"/>
    <w:rsid w:val="00B82287"/>
    <w:rsid w:val="00B8444E"/>
    <w:rsid w:val="00B8578D"/>
    <w:rsid w:val="00B85D71"/>
    <w:rsid w:val="00B86160"/>
    <w:rsid w:val="00B861A6"/>
    <w:rsid w:val="00B87D22"/>
    <w:rsid w:val="00B905BB"/>
    <w:rsid w:val="00B90890"/>
    <w:rsid w:val="00B9150E"/>
    <w:rsid w:val="00B916E0"/>
    <w:rsid w:val="00B92C64"/>
    <w:rsid w:val="00B94020"/>
    <w:rsid w:val="00B94D5A"/>
    <w:rsid w:val="00B953AC"/>
    <w:rsid w:val="00B95AE9"/>
    <w:rsid w:val="00B96F31"/>
    <w:rsid w:val="00B976B7"/>
    <w:rsid w:val="00BA0481"/>
    <w:rsid w:val="00BA072C"/>
    <w:rsid w:val="00BA147E"/>
    <w:rsid w:val="00BA1585"/>
    <w:rsid w:val="00BA1C76"/>
    <w:rsid w:val="00BA1EB0"/>
    <w:rsid w:val="00BA39B2"/>
    <w:rsid w:val="00BA3ADD"/>
    <w:rsid w:val="00BA4D5E"/>
    <w:rsid w:val="00BA5F3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148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259B"/>
    <w:rsid w:val="00C03A7E"/>
    <w:rsid w:val="00C040A7"/>
    <w:rsid w:val="00C052FA"/>
    <w:rsid w:val="00C0567B"/>
    <w:rsid w:val="00C05E8F"/>
    <w:rsid w:val="00C06A0A"/>
    <w:rsid w:val="00C06C4E"/>
    <w:rsid w:val="00C07476"/>
    <w:rsid w:val="00C11405"/>
    <w:rsid w:val="00C1230E"/>
    <w:rsid w:val="00C14547"/>
    <w:rsid w:val="00C17FBD"/>
    <w:rsid w:val="00C2005A"/>
    <w:rsid w:val="00C216DC"/>
    <w:rsid w:val="00C232E7"/>
    <w:rsid w:val="00C25231"/>
    <w:rsid w:val="00C30034"/>
    <w:rsid w:val="00C31553"/>
    <w:rsid w:val="00C31B39"/>
    <w:rsid w:val="00C31EFE"/>
    <w:rsid w:val="00C34B45"/>
    <w:rsid w:val="00C360BB"/>
    <w:rsid w:val="00C37384"/>
    <w:rsid w:val="00C401F2"/>
    <w:rsid w:val="00C40CEA"/>
    <w:rsid w:val="00C41A1A"/>
    <w:rsid w:val="00C440B6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45DC"/>
    <w:rsid w:val="00C571DC"/>
    <w:rsid w:val="00C57C70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440D"/>
    <w:rsid w:val="00C772CC"/>
    <w:rsid w:val="00C77A8A"/>
    <w:rsid w:val="00C77EA5"/>
    <w:rsid w:val="00C80F3C"/>
    <w:rsid w:val="00C8188B"/>
    <w:rsid w:val="00C8188F"/>
    <w:rsid w:val="00C81EA4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4EA4"/>
    <w:rsid w:val="00CA6446"/>
    <w:rsid w:val="00CA693A"/>
    <w:rsid w:val="00CA789D"/>
    <w:rsid w:val="00CA7FCC"/>
    <w:rsid w:val="00CB0331"/>
    <w:rsid w:val="00CB0391"/>
    <w:rsid w:val="00CB046D"/>
    <w:rsid w:val="00CB2B5F"/>
    <w:rsid w:val="00CB2D86"/>
    <w:rsid w:val="00CB2F13"/>
    <w:rsid w:val="00CB3205"/>
    <w:rsid w:val="00CB3327"/>
    <w:rsid w:val="00CB400A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08B3"/>
    <w:rsid w:val="00D025FB"/>
    <w:rsid w:val="00D043FB"/>
    <w:rsid w:val="00D04C32"/>
    <w:rsid w:val="00D051D7"/>
    <w:rsid w:val="00D06AE8"/>
    <w:rsid w:val="00D07616"/>
    <w:rsid w:val="00D07668"/>
    <w:rsid w:val="00D0798F"/>
    <w:rsid w:val="00D106BB"/>
    <w:rsid w:val="00D10835"/>
    <w:rsid w:val="00D11A7C"/>
    <w:rsid w:val="00D11BE0"/>
    <w:rsid w:val="00D12E6E"/>
    <w:rsid w:val="00D147D5"/>
    <w:rsid w:val="00D14CE6"/>
    <w:rsid w:val="00D15720"/>
    <w:rsid w:val="00D159B7"/>
    <w:rsid w:val="00D17034"/>
    <w:rsid w:val="00D20F32"/>
    <w:rsid w:val="00D21ECE"/>
    <w:rsid w:val="00D22017"/>
    <w:rsid w:val="00D224B2"/>
    <w:rsid w:val="00D2267D"/>
    <w:rsid w:val="00D22701"/>
    <w:rsid w:val="00D2398A"/>
    <w:rsid w:val="00D25214"/>
    <w:rsid w:val="00D25B3C"/>
    <w:rsid w:val="00D2650E"/>
    <w:rsid w:val="00D279FB"/>
    <w:rsid w:val="00D27BE6"/>
    <w:rsid w:val="00D27F3F"/>
    <w:rsid w:val="00D30A76"/>
    <w:rsid w:val="00D326E0"/>
    <w:rsid w:val="00D32EBB"/>
    <w:rsid w:val="00D32FC0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3D71"/>
    <w:rsid w:val="00D4471C"/>
    <w:rsid w:val="00D45434"/>
    <w:rsid w:val="00D45953"/>
    <w:rsid w:val="00D47327"/>
    <w:rsid w:val="00D47B23"/>
    <w:rsid w:val="00D519C4"/>
    <w:rsid w:val="00D51A0F"/>
    <w:rsid w:val="00D51FBD"/>
    <w:rsid w:val="00D52C75"/>
    <w:rsid w:val="00D52DAF"/>
    <w:rsid w:val="00D54698"/>
    <w:rsid w:val="00D55731"/>
    <w:rsid w:val="00D55BDF"/>
    <w:rsid w:val="00D55C87"/>
    <w:rsid w:val="00D57C6B"/>
    <w:rsid w:val="00D57F54"/>
    <w:rsid w:val="00D6059B"/>
    <w:rsid w:val="00D60ACF"/>
    <w:rsid w:val="00D62CF8"/>
    <w:rsid w:val="00D660F7"/>
    <w:rsid w:val="00D66217"/>
    <w:rsid w:val="00D6637A"/>
    <w:rsid w:val="00D66D60"/>
    <w:rsid w:val="00D7056C"/>
    <w:rsid w:val="00D70B1A"/>
    <w:rsid w:val="00D71115"/>
    <w:rsid w:val="00D7169D"/>
    <w:rsid w:val="00D716A1"/>
    <w:rsid w:val="00D72888"/>
    <w:rsid w:val="00D72D61"/>
    <w:rsid w:val="00D732E1"/>
    <w:rsid w:val="00D76ADB"/>
    <w:rsid w:val="00D801D0"/>
    <w:rsid w:val="00D815D1"/>
    <w:rsid w:val="00D81A1F"/>
    <w:rsid w:val="00D82A01"/>
    <w:rsid w:val="00D82DC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1A4F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43A2"/>
    <w:rsid w:val="00DA5492"/>
    <w:rsid w:val="00DA55D7"/>
    <w:rsid w:val="00DA56A4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4EA0"/>
    <w:rsid w:val="00DB539A"/>
    <w:rsid w:val="00DB71A5"/>
    <w:rsid w:val="00DB730B"/>
    <w:rsid w:val="00DC0365"/>
    <w:rsid w:val="00DC086B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A43"/>
    <w:rsid w:val="00DE7BDB"/>
    <w:rsid w:val="00DE7C0F"/>
    <w:rsid w:val="00DE7CFA"/>
    <w:rsid w:val="00DF21DE"/>
    <w:rsid w:val="00DF32B3"/>
    <w:rsid w:val="00DF4CBF"/>
    <w:rsid w:val="00E01CEB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5CD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6FB"/>
    <w:rsid w:val="00E337AA"/>
    <w:rsid w:val="00E34B7D"/>
    <w:rsid w:val="00E3535F"/>
    <w:rsid w:val="00E35F3D"/>
    <w:rsid w:val="00E36786"/>
    <w:rsid w:val="00E372C2"/>
    <w:rsid w:val="00E37CD3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070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909"/>
    <w:rsid w:val="00EA7A73"/>
    <w:rsid w:val="00EA7CE8"/>
    <w:rsid w:val="00EA7DEB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C77A1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1F8D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0404"/>
    <w:rsid w:val="00F00A64"/>
    <w:rsid w:val="00F00AA5"/>
    <w:rsid w:val="00F00FA5"/>
    <w:rsid w:val="00F01A2E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657B"/>
    <w:rsid w:val="00F1788C"/>
    <w:rsid w:val="00F17C77"/>
    <w:rsid w:val="00F2040B"/>
    <w:rsid w:val="00F20667"/>
    <w:rsid w:val="00F215F4"/>
    <w:rsid w:val="00F22C42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5703D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61E0"/>
    <w:rsid w:val="00F768A0"/>
    <w:rsid w:val="00F7751C"/>
    <w:rsid w:val="00F779D0"/>
    <w:rsid w:val="00F80A4E"/>
    <w:rsid w:val="00F82348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401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A7BE0"/>
    <w:rsid w:val="00FB1F86"/>
    <w:rsid w:val="00FB2038"/>
    <w:rsid w:val="00FB3649"/>
    <w:rsid w:val="00FB5434"/>
    <w:rsid w:val="00FB5FE8"/>
    <w:rsid w:val="00FB6578"/>
    <w:rsid w:val="00FB6F9F"/>
    <w:rsid w:val="00FC1A9B"/>
    <w:rsid w:val="00FC1CBF"/>
    <w:rsid w:val="00FC1CF1"/>
    <w:rsid w:val="00FC24AB"/>
    <w:rsid w:val="00FC2AAB"/>
    <w:rsid w:val="00FC2B79"/>
    <w:rsid w:val="00FC2EE7"/>
    <w:rsid w:val="00FC30D4"/>
    <w:rsid w:val="00FC37E8"/>
    <w:rsid w:val="00FC51D3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27D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513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20D909FC-1F5E-46BA-AFB0-B885C7B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1352-CE41-4B4F-8DE9-40C8D020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5269</Words>
  <Characters>30039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3</cp:revision>
  <cp:lastPrinted>2021-12-09T13:22:00Z</cp:lastPrinted>
  <dcterms:created xsi:type="dcterms:W3CDTF">2021-12-27T17:56:00Z</dcterms:created>
  <dcterms:modified xsi:type="dcterms:W3CDTF">2021-12-27T18:39:00Z</dcterms:modified>
</cp:coreProperties>
</file>