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2373"/>
        <w:gridCol w:w="4843"/>
        <w:gridCol w:w="2733"/>
        <w:gridCol w:w="629"/>
      </w:tblGrid>
      <w:tr w:rsidR="00AD68EF" w:rsidRPr="00AD68EF" w:rsidTr="00CD28FE">
        <w:trPr>
          <w:trHeight w:val="691"/>
        </w:trPr>
        <w:tc>
          <w:tcPr>
            <w:tcW w:w="299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8065E" w:rsidRPr="00AD68EF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تاریخ امتحان:</w:t>
            </w:r>
            <w:r w:rsidR="00066286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10/ 10/ 1397</w:t>
            </w:r>
          </w:p>
          <w:p w:rsidR="00E8065E" w:rsidRPr="00AD68EF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4843" w:type="dxa"/>
            <w:vMerge w:val="restart"/>
            <w:tcBorders>
              <w:top w:val="single" w:sz="18" w:space="0" w:color="auto"/>
            </w:tcBorders>
          </w:tcPr>
          <w:p w:rsidR="00E8065E" w:rsidRPr="00AD68EF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بسمه تعالی</w:t>
            </w:r>
          </w:p>
          <w:p w:rsidR="00E8065E" w:rsidRPr="00AD68EF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وزارت آموزش و پرورش</w:t>
            </w:r>
          </w:p>
          <w:p w:rsidR="00E8065E" w:rsidRPr="00AD68EF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اداره کل آموزش و پرورش استان سیستان و بلوچستان</w:t>
            </w:r>
          </w:p>
          <w:p w:rsidR="00E8065E" w:rsidRPr="00AD68EF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مدیریت آموزش و پرورش شهرستان سراوان</w:t>
            </w:r>
          </w:p>
          <w:p w:rsidR="00E8065E" w:rsidRPr="00AD68EF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E8065E" w:rsidRPr="00AD68EF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هنرستان: </w:t>
            </w:r>
            <w:r w:rsidRPr="00AD68EF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کاردانش ایران</w:t>
            </w:r>
          </w:p>
          <w:p w:rsidR="00E8065E" w:rsidRPr="00AD68EF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E8065E" w:rsidRPr="00AD68EF" w:rsidRDefault="00E8065E" w:rsidP="00BC0A7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سال </w:t>
            </w:r>
            <w:r w:rsidR="00740A3D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139</w:t>
            </w:r>
            <w:r w:rsidR="00BC0A70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7</w:t>
            </w:r>
            <w:r w:rsidR="00740A3D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BC0A70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حمایت از کالای ایرانی</w:t>
            </w:r>
          </w:p>
        </w:tc>
        <w:tc>
          <w:tcPr>
            <w:tcW w:w="336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065E" w:rsidRPr="00AD68EF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و نام خانوادگی:</w:t>
            </w:r>
          </w:p>
        </w:tc>
      </w:tr>
      <w:tr w:rsidR="00AD68EF" w:rsidRPr="00AD68EF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:rsidR="00E8065E" w:rsidRPr="00AD68EF" w:rsidRDefault="00E8065E" w:rsidP="00066286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مدت امتحان: </w:t>
            </w:r>
            <w:r w:rsidR="00FE5F84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</w:t>
            </w:r>
            <w:r w:rsidR="00066286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</w:t>
            </w:r>
            <w:r w:rsidR="00FE5F84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0 دقیقه</w:t>
            </w:r>
          </w:p>
        </w:tc>
        <w:tc>
          <w:tcPr>
            <w:tcW w:w="4843" w:type="dxa"/>
            <w:vMerge/>
          </w:tcPr>
          <w:p w:rsidR="00E8065E" w:rsidRPr="00AD68EF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right w:val="single" w:sz="18" w:space="0" w:color="auto"/>
            </w:tcBorders>
          </w:tcPr>
          <w:p w:rsidR="00E8065E" w:rsidRPr="00AD68EF" w:rsidRDefault="00E8065E" w:rsidP="00740A3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پایه:</w:t>
            </w:r>
            <w:r w:rsidR="00143673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</w:t>
            </w:r>
            <w:r w:rsidR="00740A3D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ه</w:t>
            </w:r>
            <w:r w:rsidR="00143673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م</w:t>
            </w:r>
          </w:p>
        </w:tc>
      </w:tr>
      <w:tr w:rsidR="00AD68EF" w:rsidRPr="00AD68EF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:rsidR="00E8065E" w:rsidRPr="00AD68EF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ساعت شروع:</w:t>
            </w:r>
          </w:p>
        </w:tc>
        <w:tc>
          <w:tcPr>
            <w:tcW w:w="4843" w:type="dxa"/>
            <w:vMerge/>
          </w:tcPr>
          <w:p w:rsidR="00E8065E" w:rsidRPr="00AD68EF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right w:val="single" w:sz="18" w:space="0" w:color="auto"/>
            </w:tcBorders>
          </w:tcPr>
          <w:p w:rsidR="00E8065E" w:rsidRPr="00AD68EF" w:rsidRDefault="00E8065E" w:rsidP="00FE5F84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رشته:</w:t>
            </w:r>
            <w:r w:rsidR="00143673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FE5F84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تصویرسازی رایانه</w:t>
            </w:r>
            <w:r w:rsidR="00FE5F84" w:rsidRPr="00AD68EF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="00FE5F84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ای</w:t>
            </w:r>
          </w:p>
        </w:tc>
      </w:tr>
      <w:tr w:rsidR="00AD68EF" w:rsidRPr="00AD68EF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:rsidR="00E8065E" w:rsidRPr="00AD68EF" w:rsidRDefault="00143673" w:rsidP="00D94A40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تعداد صفحه</w:t>
            </w:r>
            <w:r w:rsidR="009A79A3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: </w:t>
            </w:r>
            <w:r w:rsidR="00AD68EF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843" w:type="dxa"/>
            <w:vMerge/>
          </w:tcPr>
          <w:p w:rsidR="00E8065E" w:rsidRPr="00AD68EF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right w:val="single" w:sz="18" w:space="0" w:color="auto"/>
            </w:tcBorders>
          </w:tcPr>
          <w:p w:rsidR="00E8065E" w:rsidRPr="00AD68EF" w:rsidRDefault="00E8065E" w:rsidP="00740A3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کلاس:</w:t>
            </w:r>
            <w:r w:rsidR="00066286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143673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د</w:t>
            </w:r>
            <w:r w:rsidR="00740A3D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ه</w:t>
            </w:r>
            <w:r w:rsidR="00143673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م</w:t>
            </w:r>
            <w:r w:rsidR="00066286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کامپیوتر</w:t>
            </w:r>
          </w:p>
        </w:tc>
      </w:tr>
      <w:tr w:rsidR="00AD68EF" w:rsidRPr="00AD68EF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8065E" w:rsidRPr="00AD68EF" w:rsidRDefault="00E8065E" w:rsidP="00D94A40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تعداد سوال: </w:t>
            </w:r>
            <w:r w:rsidR="00AD68EF" w:rsidRPr="00AD68EF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32</w:t>
            </w:r>
          </w:p>
        </w:tc>
        <w:tc>
          <w:tcPr>
            <w:tcW w:w="4843" w:type="dxa"/>
            <w:vMerge/>
            <w:tcBorders>
              <w:bottom w:val="single" w:sz="18" w:space="0" w:color="auto"/>
            </w:tcBorders>
          </w:tcPr>
          <w:p w:rsidR="00E8065E" w:rsidRPr="00AD68EF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E5F84" w:rsidRPr="00AD68EF" w:rsidRDefault="00E8065E" w:rsidP="00066286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نام درس: </w:t>
            </w:r>
            <w:r w:rsidR="00066286"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طراحی امور گرافیکی با رایانه</w:t>
            </w:r>
          </w:p>
        </w:tc>
      </w:tr>
      <w:tr w:rsidR="00AD68EF" w:rsidRPr="00AD68EF" w:rsidTr="00CD28FE">
        <w:trPr>
          <w:trHeight w:val="532"/>
        </w:trPr>
        <w:tc>
          <w:tcPr>
            <w:tcW w:w="622" w:type="dxa"/>
          </w:tcPr>
          <w:p w:rsidR="00E8065E" w:rsidRPr="00AD68EF" w:rsidRDefault="00E8065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بارم</w:t>
            </w:r>
          </w:p>
        </w:tc>
        <w:tc>
          <w:tcPr>
            <w:tcW w:w="9949" w:type="dxa"/>
            <w:gridSpan w:val="3"/>
          </w:tcPr>
          <w:p w:rsidR="00E8065E" w:rsidRPr="00AD68EF" w:rsidRDefault="00066286" w:rsidP="00AD68EF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طراحی امور گرافیکی با رایانه </w:t>
            </w:r>
          </w:p>
        </w:tc>
        <w:tc>
          <w:tcPr>
            <w:tcW w:w="629" w:type="dxa"/>
          </w:tcPr>
          <w:p w:rsidR="00E8065E" w:rsidRPr="00AD68EF" w:rsidRDefault="00E8065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ردیف</w:t>
            </w:r>
          </w:p>
        </w:tc>
      </w:tr>
      <w:tr w:rsidR="00AD68EF" w:rsidRPr="00AD68EF" w:rsidTr="00CD28FE">
        <w:trPr>
          <w:trHeight w:val="160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789" w:rsidRPr="00AD68EF" w:rsidRDefault="00EF4D1A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789" w:rsidRPr="00AD68EF" w:rsidRDefault="008424BE" w:rsidP="00BB278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درستی یا نادرستی جملات زیر را تعیین کنید.</w:t>
            </w:r>
          </w:p>
          <w:p w:rsidR="008424BE" w:rsidRPr="00AD68EF" w:rsidRDefault="008424BE" w:rsidP="008424B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الف) در آثار نقاشان طبیعت گرا از بافت گیاهی استفاده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شود.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AD68EF" w:rsidRDefault="008424BE" w:rsidP="008424B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ب) هر کادر دارای 4 نقطه طلایی است.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AD68EF" w:rsidRDefault="008424BE" w:rsidP="008424B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اجرای دستور 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  <w:t>Flatten Image</w:t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در نرم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افزار فتوشاپ منجر به گروه کردن لایه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شود.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AD68EF" w:rsidRDefault="008424BE" w:rsidP="008424B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د) به کمک دستور 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  <w:t>Perspective</w:t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توان بخش انتخاب شده از تصویر را دارای عمق و زاویه دید مشخصی نمود. 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AD68EF" w:rsidRDefault="008424BE" w:rsidP="008424B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ه) رنگ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های اصلی شامل زرد، قرمز و بنفش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باشند.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AD68EF" w:rsidRDefault="008424BE" w:rsidP="008424B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و) به خاکستری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هایی که از ترکیب دو رنگ مکمل به دست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آیند، خاکستری بدون فام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گویند.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AD68EF" w:rsidRDefault="008424BE" w:rsidP="008424B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ز) اندازه، تیرگی، روشنی، رنگ و موقعیت عناصر بصری در یک کادر نفش مهمی در ایجاد تعادل دارند.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  <w:p w:rsidR="008424BE" w:rsidRPr="00AD68EF" w:rsidRDefault="008424BE" w:rsidP="008424B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ح) به بافتی که هم دارای کیفیت لامسه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ای باشد و هم با حس بینایی دریافت گردد، بافت حقیقی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گویند.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--------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B2789" w:rsidRPr="00AD68EF" w:rsidRDefault="00BB2789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</w:t>
            </w:r>
          </w:p>
        </w:tc>
      </w:tr>
      <w:tr w:rsidR="00AD68EF" w:rsidRPr="00AD68EF" w:rsidTr="00CD28FE">
        <w:trPr>
          <w:trHeight w:val="1259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AD68EF" w:rsidRDefault="00AD6D84" w:rsidP="00AD68EF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2 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AD68EF" w:rsidRDefault="00EF4D1A" w:rsidP="00BB278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جاهای خالی را با عبارات مناسب کامل کنید.</w:t>
            </w:r>
          </w:p>
          <w:p w:rsidR="00EF4D1A" w:rsidRPr="00AD68EF" w:rsidRDefault="00EF4D1A" w:rsidP="00EF4D1A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الف) بافت بصری به دو شکل --------------- و ------------------ وجود دارد.</w:t>
            </w:r>
          </w:p>
          <w:p w:rsidR="00EF4D1A" w:rsidRPr="00AD68EF" w:rsidRDefault="00EF4D1A" w:rsidP="00EF4D1A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ب) ------------ تنها عنصری است که فقط با دیدن، احساسی شبیه لمس کردن را در بیننده ایجاد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کند.</w:t>
            </w:r>
          </w:p>
          <w:p w:rsidR="00EF4D1A" w:rsidRPr="00AD68EF" w:rsidRDefault="00EF4D1A" w:rsidP="00EF4D1A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ج) --------- صفتی از رنگ است که جایگاه آن را در میان سایر رنگ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 مشخص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کند.</w:t>
            </w:r>
          </w:p>
          <w:p w:rsidR="00EF4D1A" w:rsidRPr="00AD68EF" w:rsidRDefault="00EF4D1A" w:rsidP="00EF4D1A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د) رنگ ----------- نماد عشق، جوانی، شور و هیجان و جوانی است.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AD68EF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</w:t>
            </w:r>
          </w:p>
        </w:tc>
      </w:tr>
      <w:tr w:rsidR="00AD68EF" w:rsidRPr="00AD68EF" w:rsidTr="00CD28FE">
        <w:trPr>
          <w:trHeight w:val="100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AD68EF" w:rsidRDefault="00AD68EF" w:rsidP="00AD68EF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AD68EF" w:rsidRDefault="00AD6D84" w:rsidP="00AD6D84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عدد مناسب را از ستون سمت راست انتخاب کنید و در کنار تعریف مربوط در ستون سمت چپ بنویسید ( یکی از کلمات ستون سمت راست اضافی است ).</w:t>
            </w:r>
          </w:p>
          <w:p w:rsidR="001E097F" w:rsidRPr="00AD68EF" w:rsidRDefault="00B614CB" w:rsidP="00B614CB">
            <w:pPr>
              <w:pStyle w:val="ListParagraph"/>
              <w:numPr>
                <w:ilvl w:val="0"/>
                <w:numId w:val="4"/>
              </w:numPr>
              <w:tabs>
                <w:tab w:val="left" w:pos="3375"/>
                <w:tab w:val="left" w:pos="3916"/>
                <w:tab w:val="left" w:pos="6777"/>
              </w:tabs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AD68EF">
              <w:rPr>
                <w:rFonts w:eastAsia="Times New Roman" w:hint="cs"/>
                <w:rtl/>
                <w:lang w:bidi="fa-IR"/>
              </w:rPr>
              <w:t>مربع</w:t>
            </w:r>
            <w:r w:rsidR="00561FE3" w:rsidRPr="00AD68EF">
              <w:rPr>
                <w:rFonts w:eastAsia="Times New Roman" w:hint="cs"/>
                <w:rtl/>
                <w:lang w:bidi="fa-IR"/>
              </w:rPr>
              <w:t xml:space="preserve">      </w:t>
            </w:r>
            <w:r w:rsidR="005B3AA8" w:rsidRPr="00AD68EF">
              <w:rPr>
                <w:rFonts w:eastAsia="Times New Roman" w:hint="cs"/>
                <w:rtl/>
                <w:lang w:bidi="fa-IR"/>
              </w:rPr>
              <w:t xml:space="preserve">           </w:t>
            </w:r>
            <w:r w:rsidR="001E097F" w:rsidRPr="00AD68EF">
              <w:rPr>
                <w:rFonts w:eastAsia="Times New Roman" w:hint="cs"/>
                <w:rtl/>
                <w:lang w:bidi="fa-IR"/>
              </w:rPr>
              <w:t>-----</w:t>
            </w:r>
            <w:r w:rsidRPr="00AD68EF">
              <w:rPr>
                <w:rFonts w:eastAsia="Times New Roman" w:hint="cs"/>
                <w:rtl/>
                <w:lang w:bidi="fa-IR"/>
              </w:rPr>
              <w:t xml:space="preserve"> </w:t>
            </w:r>
            <w:r w:rsidR="001E097F" w:rsidRPr="00AD68EF">
              <w:rPr>
                <w:rFonts w:eastAsia="Times New Roman" w:hint="cs"/>
                <w:rtl/>
                <w:lang w:bidi="fa-IR"/>
              </w:rPr>
              <w:t xml:space="preserve">در </w:t>
            </w:r>
            <w:r w:rsidR="00561FE3" w:rsidRPr="00AD68EF">
              <w:rPr>
                <w:rFonts w:eastAsia="Times New Roman" w:hint="cs"/>
                <w:rtl/>
                <w:lang w:bidi="fa-IR"/>
              </w:rPr>
              <w:t>طرح</w:t>
            </w:r>
            <w:r w:rsidR="001E097F" w:rsidRPr="00AD68EF">
              <w:rPr>
                <w:rFonts w:eastAsia="Times New Roman" w:hint="cs"/>
                <w:rtl/>
                <w:lang w:bidi="fa-IR"/>
              </w:rPr>
              <w:t xml:space="preserve"> نسبت به همه محورها تقارن وجود دارد.</w:t>
            </w:r>
          </w:p>
          <w:p w:rsidR="00AD6D84" w:rsidRPr="00AD68EF" w:rsidRDefault="005B3AA8" w:rsidP="005B3AA8">
            <w:pPr>
              <w:pStyle w:val="ListParagraph"/>
              <w:numPr>
                <w:ilvl w:val="0"/>
                <w:numId w:val="4"/>
              </w:num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AD68EF">
              <w:rPr>
                <w:rFonts w:eastAsia="Times New Roman" w:hint="cs"/>
                <w:rtl/>
                <w:lang w:bidi="fa-IR"/>
              </w:rPr>
              <w:t xml:space="preserve">کره                  </w:t>
            </w:r>
            <w:r w:rsidR="001E097F" w:rsidRPr="00AD68EF">
              <w:rPr>
                <w:rFonts w:eastAsia="Times New Roman" w:hint="cs"/>
                <w:rtl/>
                <w:lang w:bidi="fa-IR"/>
              </w:rPr>
              <w:t>-----</w:t>
            </w:r>
            <w:r w:rsidR="00561FE3" w:rsidRPr="00AD68EF">
              <w:rPr>
                <w:rFonts w:eastAsia="Times New Roman" w:hint="cs"/>
                <w:rtl/>
                <w:lang w:bidi="fa-IR"/>
              </w:rPr>
              <w:t xml:space="preserve"> </w:t>
            </w:r>
            <w:r w:rsidR="001E097F" w:rsidRPr="00AD68EF">
              <w:rPr>
                <w:rFonts w:eastAsia="Times New Roman" w:hint="cs"/>
                <w:rtl/>
                <w:lang w:bidi="fa-IR"/>
              </w:rPr>
              <w:t>طرحی که برخی از عناصر موجود در آن به طریقی نیاز به تغییر دارند.</w:t>
            </w:r>
          </w:p>
          <w:p w:rsidR="001E097F" w:rsidRPr="00AD68EF" w:rsidRDefault="001E097F" w:rsidP="00B614C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AD68EF">
              <w:rPr>
                <w:rFonts w:eastAsia="Times New Roman" w:hint="cs"/>
                <w:rtl/>
                <w:lang w:bidi="fa-IR"/>
              </w:rPr>
              <w:t xml:space="preserve"> </w:t>
            </w:r>
            <w:r w:rsidR="00B614CB" w:rsidRPr="00AD68EF">
              <w:rPr>
                <w:rFonts w:eastAsia="Times New Roman" w:hint="cs"/>
                <w:rtl/>
                <w:lang w:bidi="fa-IR"/>
              </w:rPr>
              <w:t xml:space="preserve">کادر </w:t>
            </w:r>
            <w:r w:rsidR="005B3AA8" w:rsidRPr="00AD68EF">
              <w:rPr>
                <w:rFonts w:eastAsia="Times New Roman" w:hint="cs"/>
                <w:rtl/>
                <w:lang w:bidi="fa-IR"/>
              </w:rPr>
              <w:t xml:space="preserve">               </w:t>
            </w:r>
            <w:r w:rsidRPr="00AD68EF">
              <w:rPr>
                <w:rFonts w:eastAsia="Times New Roman" w:hint="cs"/>
                <w:rtl/>
                <w:lang w:bidi="fa-IR"/>
              </w:rPr>
              <w:t>----- عنصر پر قدرتی که سایر عوامل</w:t>
            </w:r>
            <w:r w:rsidR="00561FE3" w:rsidRPr="00AD68EF">
              <w:rPr>
                <w:rFonts w:eastAsia="Times New Roman" w:hint="cs"/>
                <w:rtl/>
                <w:lang w:bidi="fa-IR"/>
              </w:rPr>
              <w:t xml:space="preserve"> موجود در کادر</w:t>
            </w:r>
            <w:r w:rsidRPr="00AD68EF">
              <w:rPr>
                <w:rFonts w:eastAsia="Times New Roman" w:hint="cs"/>
                <w:rtl/>
                <w:lang w:bidi="fa-IR"/>
              </w:rPr>
              <w:t xml:space="preserve"> را در اطراف خودش سازماندهی کند.</w:t>
            </w:r>
          </w:p>
          <w:p w:rsidR="001E097F" w:rsidRPr="00AD68EF" w:rsidRDefault="00B614CB" w:rsidP="00B614C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AD68EF">
              <w:rPr>
                <w:rFonts w:eastAsia="Times New Roman" w:hint="cs"/>
                <w:rtl/>
                <w:lang w:bidi="fa-IR"/>
              </w:rPr>
              <w:t xml:space="preserve">خطوط منحنی    </w:t>
            </w:r>
            <w:r w:rsidR="001E097F" w:rsidRPr="00AD68EF">
              <w:rPr>
                <w:rFonts w:eastAsia="Times New Roman" w:hint="cs"/>
                <w:rtl/>
                <w:lang w:bidi="fa-IR"/>
              </w:rPr>
              <w:t>----- عنصری بصری است که در خود انرژی ذخیره دارد و قادر است توجه هر چشمی را به خود جلب کند.</w:t>
            </w:r>
          </w:p>
          <w:p w:rsidR="001E097F" w:rsidRPr="00AD68EF" w:rsidRDefault="00B614CB" w:rsidP="00B614C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AD68EF">
              <w:rPr>
                <w:rFonts w:eastAsia="Times New Roman" w:hint="cs"/>
                <w:rtl/>
                <w:lang w:bidi="fa-IR"/>
              </w:rPr>
              <w:t xml:space="preserve">سطوح ارگانیک   </w:t>
            </w:r>
            <w:r w:rsidR="005B3AA8" w:rsidRPr="00AD68EF">
              <w:rPr>
                <w:rFonts w:eastAsia="Times New Roman" w:hint="cs"/>
                <w:rtl/>
                <w:lang w:bidi="fa-IR"/>
              </w:rPr>
              <w:t xml:space="preserve"> </w:t>
            </w:r>
            <w:r w:rsidR="001E097F" w:rsidRPr="00AD68EF">
              <w:rPr>
                <w:rFonts w:eastAsia="Times New Roman" w:hint="cs"/>
                <w:rtl/>
                <w:lang w:bidi="fa-IR"/>
              </w:rPr>
              <w:t>----- بیانگر نرمی و لطافت، معنویت، تقدس، آرامش و شادی است.</w:t>
            </w:r>
          </w:p>
          <w:p w:rsidR="001E097F" w:rsidRPr="00AD68EF" w:rsidRDefault="001E097F" w:rsidP="005B3AA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AD68EF">
              <w:rPr>
                <w:rFonts w:eastAsia="Times New Roman" w:hint="cs"/>
                <w:rtl/>
                <w:lang w:bidi="fa-IR"/>
              </w:rPr>
              <w:t xml:space="preserve"> </w:t>
            </w:r>
            <w:r w:rsidR="005B3AA8" w:rsidRPr="00AD68EF">
              <w:rPr>
                <w:rFonts w:eastAsia="Times New Roman" w:hint="cs"/>
                <w:rtl/>
                <w:lang w:bidi="fa-IR"/>
              </w:rPr>
              <w:t xml:space="preserve">تقارن شعاعی      </w:t>
            </w:r>
            <w:r w:rsidR="00561FE3" w:rsidRPr="00AD68EF">
              <w:rPr>
                <w:rFonts w:eastAsia="Times New Roman" w:hint="cs"/>
                <w:rtl/>
                <w:lang w:bidi="fa-IR"/>
              </w:rPr>
              <w:t>----- شکل</w:t>
            </w:r>
            <w:r w:rsidR="00561FE3" w:rsidRPr="00AD68EF">
              <w:rPr>
                <w:rFonts w:eastAsia="Times New Roman"/>
                <w:rtl/>
                <w:lang w:bidi="fa-IR"/>
              </w:rPr>
              <w:softHyphen/>
            </w:r>
            <w:r w:rsidR="00561FE3" w:rsidRPr="00AD68EF">
              <w:rPr>
                <w:rFonts w:eastAsia="Times New Roman" w:hint="cs"/>
                <w:rtl/>
                <w:lang w:bidi="fa-IR"/>
              </w:rPr>
              <w:t>هایی که از منحنی</w:t>
            </w:r>
            <w:r w:rsidR="00561FE3" w:rsidRPr="00AD68EF">
              <w:rPr>
                <w:rFonts w:eastAsia="Times New Roman"/>
                <w:rtl/>
                <w:lang w:bidi="fa-IR"/>
              </w:rPr>
              <w:softHyphen/>
            </w:r>
            <w:r w:rsidR="00561FE3" w:rsidRPr="00AD68EF">
              <w:rPr>
                <w:rFonts w:eastAsia="Times New Roman" w:hint="cs"/>
                <w:rtl/>
                <w:lang w:bidi="fa-IR"/>
              </w:rPr>
              <w:t>های بهم پیوسته</w:t>
            </w:r>
            <w:r w:rsidR="00561FE3" w:rsidRPr="00AD68EF">
              <w:rPr>
                <w:rFonts w:eastAsia="Times New Roman"/>
                <w:rtl/>
                <w:lang w:bidi="fa-IR"/>
              </w:rPr>
              <w:softHyphen/>
            </w:r>
            <w:r w:rsidR="00561FE3" w:rsidRPr="00AD68EF">
              <w:rPr>
                <w:rFonts w:eastAsia="Times New Roman" w:hint="cs"/>
                <w:rtl/>
                <w:lang w:bidi="fa-IR"/>
              </w:rPr>
              <w:t>ای تشکیل شده و خط راست به ندرت در آن</w:t>
            </w:r>
            <w:r w:rsidR="00561FE3" w:rsidRPr="00AD68EF">
              <w:rPr>
                <w:rFonts w:eastAsia="Times New Roman"/>
                <w:rtl/>
                <w:lang w:bidi="fa-IR"/>
              </w:rPr>
              <w:softHyphen/>
            </w:r>
            <w:r w:rsidR="00561FE3" w:rsidRPr="00AD68EF">
              <w:rPr>
                <w:rFonts w:eastAsia="Times New Roman" w:hint="cs"/>
                <w:rtl/>
                <w:lang w:bidi="fa-IR"/>
              </w:rPr>
              <w:t xml:space="preserve">ها وجود دارد. </w:t>
            </w:r>
          </w:p>
          <w:p w:rsidR="001E097F" w:rsidRPr="00AD68EF" w:rsidRDefault="005B3AA8" w:rsidP="005B3AA8">
            <w:pPr>
              <w:pStyle w:val="ListParagraph"/>
              <w:numPr>
                <w:ilvl w:val="0"/>
                <w:numId w:val="4"/>
              </w:num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AD68EF">
              <w:rPr>
                <w:rFonts w:eastAsia="Times New Roman" w:hint="cs"/>
                <w:rtl/>
                <w:lang w:bidi="fa-IR"/>
              </w:rPr>
              <w:t xml:space="preserve">طرح نامتعادل      </w:t>
            </w:r>
            <w:r w:rsidR="00B614CB" w:rsidRPr="00AD68EF">
              <w:rPr>
                <w:rFonts w:eastAsia="Times New Roman" w:hint="cs"/>
                <w:rtl/>
                <w:lang w:bidi="fa-IR"/>
              </w:rPr>
              <w:t>----- بر اثر گردش دورانی دایره حول قطر آن به وجود می</w:t>
            </w:r>
            <w:r w:rsidR="00B614CB" w:rsidRPr="00AD68EF">
              <w:rPr>
                <w:rFonts w:eastAsia="Times New Roman"/>
                <w:rtl/>
                <w:lang w:bidi="fa-IR"/>
              </w:rPr>
              <w:softHyphen/>
            </w:r>
            <w:r w:rsidR="00B614CB" w:rsidRPr="00AD68EF">
              <w:rPr>
                <w:rFonts w:eastAsia="Times New Roman" w:hint="cs"/>
                <w:rtl/>
                <w:lang w:bidi="fa-IR"/>
              </w:rPr>
              <w:t>آید.</w:t>
            </w:r>
          </w:p>
          <w:p w:rsidR="001E097F" w:rsidRPr="00AD68EF" w:rsidRDefault="00B614CB" w:rsidP="005B3AA8">
            <w:pPr>
              <w:pStyle w:val="ListParagraph"/>
              <w:numPr>
                <w:ilvl w:val="0"/>
                <w:numId w:val="4"/>
              </w:num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lang w:bidi="fa-IR"/>
              </w:rPr>
            </w:pPr>
            <w:r w:rsidRPr="00AD68EF">
              <w:rPr>
                <w:rFonts w:eastAsia="Times New Roman" w:hint="cs"/>
                <w:rtl/>
                <w:lang w:bidi="fa-IR"/>
              </w:rPr>
              <w:t>عامل مفروض       ----- محدوده</w:t>
            </w:r>
            <w:r w:rsidRPr="00AD68EF">
              <w:rPr>
                <w:rFonts w:eastAsia="Times New Roman"/>
                <w:rtl/>
                <w:lang w:bidi="fa-IR"/>
              </w:rPr>
              <w:softHyphen/>
            </w:r>
            <w:r w:rsidRPr="00AD68EF">
              <w:rPr>
                <w:rFonts w:eastAsia="Times New Roman" w:hint="cs"/>
                <w:rtl/>
                <w:lang w:bidi="fa-IR"/>
              </w:rPr>
              <w:t>ای از تصویر است که اثر تجسمی در داخل آن شکل می</w:t>
            </w:r>
            <w:r w:rsidRPr="00AD68EF">
              <w:rPr>
                <w:rFonts w:eastAsia="Times New Roman"/>
                <w:rtl/>
                <w:lang w:bidi="fa-IR"/>
              </w:rPr>
              <w:softHyphen/>
            </w:r>
            <w:r w:rsidRPr="00AD68EF">
              <w:rPr>
                <w:rFonts w:eastAsia="Times New Roman" w:hint="cs"/>
                <w:rtl/>
                <w:lang w:bidi="fa-IR"/>
              </w:rPr>
              <w:t>گیرد.</w:t>
            </w:r>
          </w:p>
          <w:p w:rsidR="001E097F" w:rsidRPr="00AD68EF" w:rsidRDefault="005B3AA8" w:rsidP="005B3AA8">
            <w:pPr>
              <w:pStyle w:val="ListParagraph"/>
              <w:numPr>
                <w:ilvl w:val="0"/>
                <w:numId w:val="4"/>
              </w:num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rtl/>
                <w:lang w:bidi="fa-IR"/>
              </w:rPr>
            </w:pPr>
            <w:r w:rsidRPr="00AD68EF">
              <w:rPr>
                <w:rFonts w:eastAsia="Times New Roman" w:hint="cs"/>
                <w:rtl/>
                <w:lang w:bidi="fa-IR"/>
              </w:rPr>
              <w:t>نقطه</w:t>
            </w:r>
            <w:r w:rsidR="001E097F" w:rsidRPr="00AD68EF">
              <w:rPr>
                <w:rFonts w:eastAsia="Times New Roman" w:hint="cs"/>
                <w:rtl/>
                <w:lang w:bidi="fa-IR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AD68EF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3</w:t>
            </w:r>
          </w:p>
        </w:tc>
      </w:tr>
      <w:tr w:rsidR="00AD68EF" w:rsidRPr="00AD68EF" w:rsidTr="00CD28FE">
        <w:trPr>
          <w:trHeight w:val="100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AD68EF" w:rsidRDefault="00AD68EF" w:rsidP="00AD68EF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AD68EF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تعریف مناسب بنویسید.</w:t>
            </w:r>
          </w:p>
          <w:p w:rsidR="00880F57" w:rsidRPr="00AD68EF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الف) پرسپکتیو چیست؟</w:t>
            </w:r>
          </w:p>
          <w:p w:rsidR="00880F57" w:rsidRPr="00AD68EF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880F57" w:rsidRPr="00AD68EF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ب) تناسب را تعریف کنید.</w:t>
            </w:r>
          </w:p>
          <w:p w:rsidR="00880F57" w:rsidRPr="00AD68EF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6432E5" w:rsidRPr="00AD68EF" w:rsidRDefault="00880F57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ج) منظور از ترکیب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بندی (کمپوزیسیون) چیست؟</w:t>
            </w:r>
            <w:r w:rsidR="006432E5"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  <w:p w:rsidR="006432E5" w:rsidRPr="00AD68EF" w:rsidRDefault="006432E5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6432E5" w:rsidRPr="00AD68EF" w:rsidRDefault="006432E5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د) سطوح هندسی را نام ببرید.</w:t>
            </w:r>
          </w:p>
          <w:p w:rsidR="006432E5" w:rsidRPr="00AD68EF" w:rsidRDefault="006432E5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6432E5" w:rsidRPr="00AD68EF" w:rsidRDefault="006432E5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ه) تفاوت قلم فلزی و راپیدوگراف در چیست؟</w:t>
            </w:r>
          </w:p>
          <w:p w:rsidR="006432E5" w:rsidRPr="00AD68EF" w:rsidRDefault="006432E5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6432E5" w:rsidRPr="00AD68EF" w:rsidRDefault="006432E5" w:rsidP="006432E5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و) رنگ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های درجه دوم به چه رنگ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هایی گفته می</w:t>
            </w:r>
            <w:r w:rsidRPr="00AD68EF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AD68EF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شود؟</w:t>
            </w:r>
          </w:p>
          <w:p w:rsidR="00880F57" w:rsidRPr="00AD68EF" w:rsidRDefault="00880F57" w:rsidP="00880F57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AD68EF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lastRenderedPageBreak/>
              <w:t>4</w:t>
            </w:r>
          </w:p>
        </w:tc>
      </w:tr>
      <w:tr w:rsidR="00AD68EF" w:rsidRPr="00AD68EF" w:rsidTr="00CD28FE">
        <w:trPr>
          <w:trHeight w:val="100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AD68EF" w:rsidRDefault="00FE7B3C" w:rsidP="006432E5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lastRenderedPageBreak/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32E5" w:rsidRPr="00667CAE" w:rsidRDefault="006432E5" w:rsidP="006432E5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اساسی ترین هدف ایمنی وحفاظ.....میباشد.</w:t>
            </w:r>
          </w:p>
          <w:p w:rsidR="00880F57" w:rsidRPr="00AD68EF" w:rsidRDefault="006432E5" w:rsidP="009677C9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الف)آموزش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   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ب)بازرسی ونظارت 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      </w:t>
            </w:r>
            <w:r w:rsidR="009677C9" w:rsidRPr="00AD68EF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ج)مدیرت ایمن ومطمئن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د)بررسی عوامل زیان آور وپیشگیری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AD68EF" w:rsidRDefault="006432E5" w:rsidP="006432E5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5</w:t>
            </w:r>
          </w:p>
        </w:tc>
      </w:tr>
      <w:tr w:rsidR="00FE7B3C" w:rsidRPr="00AD68EF" w:rsidTr="009F7234">
        <w:trPr>
          <w:trHeight w:val="143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Default="00FE7B3C" w:rsidP="00FE7B3C">
            <w:r w:rsidRPr="004D1137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بهداشت عبارت است از،حالت کامل سلامت.....ونه تنها مبتلا نشدن به بیماری یا ناتوانی.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الف)جسمی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ab/>
              <w:t>ب)روانی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ab/>
              <w:t>ج)اجتماعی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ab/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ab/>
              <w:t>د)هرسه مورد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6</w:t>
            </w:r>
          </w:p>
        </w:tc>
      </w:tr>
      <w:tr w:rsidR="00FE7B3C" w:rsidRPr="00AD68EF" w:rsidTr="009F7234">
        <w:trPr>
          <w:trHeight w:val="431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Default="00FE7B3C" w:rsidP="00FE7B3C">
            <w:r w:rsidRPr="004D1137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هر چه شماره مداد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>B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بالاتر باشد مغزمداد ........وتیرگی ایجاد  شده به وسیله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آن 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...... خوا هد بود.</w:t>
            </w:r>
          </w:p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الف)نرم تر </w:t>
            </w:r>
            <w:r w:rsidRPr="00667CAE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–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بیشتر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                              ب)نرم تر </w:t>
            </w:r>
            <w:r w:rsidRPr="00667CAE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–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کم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تر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ج)سختر و کم تر                                           د)سخت تر بیشتر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7</w:t>
            </w:r>
          </w:p>
        </w:tc>
      </w:tr>
      <w:tr w:rsidR="00FE7B3C" w:rsidRPr="00AD68EF" w:rsidTr="009F7234">
        <w:trPr>
          <w:trHeight w:val="6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Default="00FE7B3C" w:rsidP="00FE7B3C">
            <w:r w:rsidRPr="004D1137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ظریف ترین و  دقیق ترین خطوط پیوسته را به کدام گزینه می توان ترسیم کرد 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 )قلم مو                       ب)قلم فلزی       ج)راپید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و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گراف            د)روان نویس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8</w:t>
            </w:r>
          </w:p>
        </w:tc>
      </w:tr>
      <w:tr w:rsidR="00FE7B3C" w:rsidRPr="00AD68EF" w:rsidTr="009F7234">
        <w:trPr>
          <w:trHeight w:val="31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Default="00FE7B3C" w:rsidP="00FE7B3C">
            <w:r w:rsidRPr="004D1137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7B3C" w:rsidRPr="00AD68EF" w:rsidRDefault="00FE7B3C" w:rsidP="00FE7B3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کدام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یک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ازشکل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های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زیر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پرواز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را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نشان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م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یدهد؟</w:t>
            </w:r>
          </w:p>
          <w:p w:rsidR="00FE7B3C" w:rsidRPr="00AD68EF" w:rsidRDefault="00FE7B3C" w:rsidP="00FE7B3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noProof/>
                <w:sz w:val="20"/>
                <w:szCs w:val="24"/>
                <w:rtl/>
              </w:rPr>
              <w:drawing>
                <wp:inline distT="0" distB="0" distL="0" distR="0">
                  <wp:extent cx="5652837" cy="72791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204" cy="72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9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tabs>
                <w:tab w:val="left" w:pos="3285"/>
                <w:tab w:val="right" w:pos="9360"/>
              </w:tabs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کدام نوع خط برای نمایش تحرک و پویایی در اثر هنری به کار گرفته می شود؟</w:t>
            </w:r>
          </w:p>
          <w:p w:rsidR="00FE7B3C" w:rsidRPr="00AD68EF" w:rsidRDefault="00FE7B3C" w:rsidP="00FE7B3C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الف: عمودی                ب: مایل              ج: حلزونی               د: افقی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10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bidi/>
              <w:spacing w:after="0"/>
              <w:rPr>
                <w:rFonts w:cs="B Nazanin"/>
              </w:rPr>
            </w:pPr>
            <w:r w:rsidRPr="00AD68EF">
              <w:rPr>
                <w:rFonts w:cs="B Nazanin"/>
                <w:rtl/>
              </w:rPr>
              <w:t>پایدارترین شکل هندسی کدام است؟</w:t>
            </w:r>
          </w:p>
          <w:p w:rsidR="00FE7B3C" w:rsidRPr="00AD68EF" w:rsidRDefault="00FE7B3C" w:rsidP="00FE7B3C">
            <w:pPr>
              <w:pStyle w:val="ListParagraph"/>
              <w:bidi/>
              <w:spacing w:after="0"/>
              <w:ind w:left="248"/>
            </w:pPr>
            <w:r w:rsidRPr="00AD68EF">
              <w:rPr>
                <w:rtl/>
              </w:rPr>
              <w:t>الف)مثلث           ب)دایره                 ج)مربع             د)مکعب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11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حجم های پایه کدام اند؟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الف-کره-مکعب-منشور               ب-استوانه-حرم-مخروط             ج-کره-مکعب-حرم           د-مکعب-مخروط-منشور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12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حجم هایی را که فقط جنبه ی بسری دارد و با چشم دیده میشود..........می نامند؟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الف-حجم واقعی              ب-حجم مجازی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 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     ج-حجم بسته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 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د-حجم باز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13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این نوع بافت ها به وسیله ی تکرار نقاط یا خطوط یا لکه های تیره و روشن و ... بوجود می ایند؟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الف: تصویری             ب: ترسیمی          ج: لامسه ای                د: خشن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14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با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ایجاد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انسجام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در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کادر،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انتقال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پیام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را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به مخاطب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آسان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می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کند</w:t>
            </w:r>
            <w:r w:rsidRPr="00667CAE">
              <w:rPr>
                <w:rFonts w:ascii="Times New Roman" w:hAnsi="Times New Roman" w:cs="B Nazanin"/>
                <w:sz w:val="20"/>
                <w:szCs w:val="24"/>
              </w:rPr>
              <w:t>.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الف:   تعادل                  ب: تقارن                  ج: تناسب                   د: ترکیب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15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pStyle w:val="ListParagraph"/>
              <w:bidi/>
              <w:spacing w:after="0"/>
              <w:ind w:left="-24"/>
              <w:rPr>
                <w:rtl/>
              </w:rPr>
            </w:pPr>
            <w:r w:rsidRPr="00AD68EF">
              <w:rPr>
                <w:rtl/>
              </w:rPr>
              <w:t>کدام یک از انواع تعادل تحرک و جذابیت بصری بیش تری دارد؟</w:t>
            </w:r>
          </w:p>
          <w:p w:rsidR="00FE7B3C" w:rsidRPr="00AD68EF" w:rsidRDefault="00FE7B3C" w:rsidP="00FE7B3C">
            <w:pPr>
              <w:bidi/>
              <w:spacing w:after="0"/>
              <w:ind w:left="-24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الف: تعادل غیر متقارن                   ب: تعادل شعاعی      ج: تعادل متقارن           د: تعادل ایستا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16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lastRenderedPageBreak/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تغییر هلال ماه در طبیعت نشان دهنده ی کدام نوع از ریتم است؟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الف-ریتم تناوب               ب-ریتم تکاملی               ج-ریتم یکنواخت      د-ریتم موجی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17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کدام یک از انواع ترکیب بندی بیشتر در هنر های سنتی از جمله فرش تذهیب و..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...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.به چشم میخورد .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الف-مثلثی  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      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ب-افقی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     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ج-قرینه   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      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 د-قیر متمرکز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18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رنگ آبی با کدام شکل تناسب دارد؟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الف)دایره                            ب)مربع               ج)مثلث                      د)بیضی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19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پر حرارت ترین و سردترین رنگ به ترتیب کدامند؟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br/>
              <w:t>الف)قرمز نارنجی- آبی    ب)قرمز- آبی    ج)قرمز نارنجی-سبز آبی    د)نارنجی- آبی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20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این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نوار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که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در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قسمت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پا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یین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پنجره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فایل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در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حال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کار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قرار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گرفته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اطلاعاتی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چون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میزان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بزرگ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نمایی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تصویر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</w:rPr>
              <w:t>،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حجم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و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اندازه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فایل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و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...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در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اختیار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ما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قرار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میدهد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>.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الف)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Navigator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              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ب)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Painting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  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ج)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Essential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  <w:r w:rsidRPr="00667CA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                   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د)</w:t>
            </w:r>
            <w:r w:rsidRPr="00667CA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Status bar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21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13482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کلیدمیانبردستور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OPEN</w:t>
            </w: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کدام است؟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الف: </w:t>
            </w:r>
            <w:proofErr w:type="spellStart"/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Ctrl+O</w:t>
            </w:r>
            <w:proofErr w:type="spellEnd"/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         ب: </w:t>
            </w:r>
            <w:proofErr w:type="spellStart"/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Alt+P</w:t>
            </w:r>
            <w:proofErr w:type="spellEnd"/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       ج:   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Alt +O</w:t>
            </w: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           د: </w:t>
            </w:r>
            <w:proofErr w:type="spellStart"/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Ctrl+P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22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13482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کدامیک ازگزینه های زیریک شکل راازحالت انتخاب خارج میکند؟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الف-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Similar</w:t>
            </w: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         ب-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Inverse</w:t>
            </w: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        ج-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Deselect</w:t>
            </w: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          د-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Reselect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23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13482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با کدامیک از دستور های زیر می توان ابعاد تصویر مورد نظر را تغییر داد؟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الف)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New</w:t>
            </w: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ب) 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Canvas Size</w:t>
            </w: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              ج)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Image Size</w:t>
            </w:r>
            <w:r w:rsidRPr="00A13482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      د)</w:t>
            </w:r>
            <w:r w:rsidRPr="00A13482">
              <w:rPr>
                <w:rFonts w:ascii="Times New Roman" w:hAnsi="Times New Roman" w:cs="B Nazanin"/>
                <w:sz w:val="20"/>
                <w:szCs w:val="24"/>
                <w:lang w:bidi="fa-IR"/>
              </w:rPr>
              <w:t>Picture Size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24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توسط کدام گزینه میتوان لایه ها راگروه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کرد؟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الف)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>GROUP WAIT PREVIUS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                               ب)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NEW LAYER BASED SLICE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ج)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LOCK ALL LINK LAYER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                               د)</w:t>
            </w:r>
            <w:r w:rsidRPr="00AD68EF">
              <w:rPr>
                <w:rFonts w:ascii="Times New Roman" w:hAnsi="Times New Roman" w:cs="B Nazanin"/>
                <w:sz w:val="20"/>
                <w:szCs w:val="24"/>
              </w:rPr>
              <w:t xml:space="preserve"> ALL LAYER CLIPING PATH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25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tabs>
                <w:tab w:val="left" w:pos="3285"/>
                <w:tab w:val="right" w:pos="9360"/>
              </w:tabs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خطوط ...... بیانگر ایستایی ، توازن ، تعادل و مظهر مقاومت است.</w:t>
            </w:r>
          </w:p>
          <w:p w:rsidR="00FE7B3C" w:rsidRPr="00AD68EF" w:rsidRDefault="00FE7B3C" w:rsidP="00FE7B3C">
            <w:pPr>
              <w:tabs>
                <w:tab w:val="left" w:pos="3285"/>
                <w:tab w:val="right" w:pos="9360"/>
              </w:tabs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الف: افقی                    ب: عمودی</w:t>
            </w: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ab/>
              <w:t xml:space="preserve">               ج: منحنی             د: شکسته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26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کدام گزینه ی زیر نشان دهندی رنگهای درجه دوم هست؟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الف)سبز قرمز ابی          ب)زرد قرمز ابی             ج)سبزنارنجی بنفش               د)زرد نارنجی بنفش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27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کدام یک از انواع ترکیب بندی در نقاشی ایرانی بیشتر به چشم میخورد؟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الف-عمودی 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   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ب-افقی 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  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 ج-مثلثی   </w:t>
            </w: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       </w:t>
            </w: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 د-حلزونی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28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bookmarkStart w:id="0" w:name="_GoBack"/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اگر همه ی فرم های موجود در یک کادر با شکل و اندازه های متفاوت همرنگ باشند در آن ،ریتم در ......... وجود دارد؟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</w:rPr>
            </w:pPr>
            <w:r w:rsidRPr="00AD68EF">
              <w:rPr>
                <w:rFonts w:ascii="Times New Roman" w:hAnsi="Times New Roman" w:cs="B Nazanin"/>
                <w:sz w:val="20"/>
                <w:szCs w:val="24"/>
                <w:rtl/>
              </w:rPr>
              <w:t>الف-اندازه                         ب-رنگ                    ج-تناوب            د-تکرار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29</w:t>
            </w:r>
          </w:p>
        </w:tc>
      </w:tr>
      <w:bookmarkEnd w:id="0"/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در کدام یک از انواع پرسپکتیوفقط یک گروه از خطوط جسم از ناظر دور میشوند؟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الف-دو نقطه ای                           ب-کابینت                 ج-سه نقطه ای          د-یک نقطه ای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30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کدام یک از گزینه های زیر جزو پرسپکتیو های موازی نیست؟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الف-ابلیک                        ب-ایزومتریک                  ج-تری متریک              د-جوی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31</w:t>
            </w:r>
          </w:p>
        </w:tc>
      </w:tr>
      <w:tr w:rsidR="00FE7B3C" w:rsidRPr="00AD68EF" w:rsidTr="00573FCA">
        <w:trPr>
          <w:trHeight w:val="314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Default="00FE7B3C" w:rsidP="00FE7B3C">
            <w:pPr>
              <w:jc w:val="center"/>
            </w:pPr>
            <w:r w:rsidRPr="0065539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0.25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667CAE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کدامیک از بافت های زیر از نوع بصری می باشد؟</w:t>
            </w:r>
          </w:p>
          <w:p w:rsidR="00FE7B3C" w:rsidRPr="00AD68EF" w:rsidRDefault="00FE7B3C" w:rsidP="00FE7B3C">
            <w:pPr>
              <w:bidi/>
              <w:spacing w:after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667CAE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الف: لامسه ای      ب: ترسیمی            ج: تصویری                   د: موارد ب و ج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3C" w:rsidRPr="00AD68EF" w:rsidRDefault="00FE7B3C" w:rsidP="00FE7B3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AD68EF">
              <w:rPr>
                <w:rFonts w:ascii="Times New Roman" w:hAnsi="Times New Roman" w:cs="B Nazanin" w:hint="cs"/>
                <w:sz w:val="20"/>
                <w:szCs w:val="24"/>
                <w:rtl/>
              </w:rPr>
              <w:t>32</w:t>
            </w:r>
          </w:p>
        </w:tc>
      </w:tr>
    </w:tbl>
    <w:p w:rsidR="004A4C06" w:rsidRPr="00AD68EF" w:rsidRDefault="00955394" w:rsidP="00E34E4E">
      <w:pPr>
        <w:spacing w:after="0" w:line="240" w:lineRule="auto"/>
        <w:rPr>
          <w:rFonts w:ascii="Andalus" w:hAnsi="Andalus" w:cs="Andalus"/>
          <w:i/>
          <w:iCs/>
          <w:sz w:val="20"/>
          <w:szCs w:val="24"/>
        </w:rPr>
      </w:pPr>
      <w:r>
        <w:rPr>
          <w:rFonts w:ascii="Andalus" w:hAnsi="Andalus" w:cs="Andalus"/>
          <w:i/>
          <w:iCs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44.35pt;margin-top:3.85pt;width:95.05pt;height:45.5pt;z-index:-2516587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" fillcolor="white [3201]" stroked="f" strokeweight=".5pt">
            <v:textbox>
              <w:txbxContent>
                <w:p w:rsidR="006D01EE" w:rsidRPr="006D01EE" w:rsidRDefault="006D01EE" w:rsidP="006D01EE">
                  <w:pPr>
                    <w:spacing w:after="0" w:line="240" w:lineRule="auto"/>
                    <w:rPr>
                      <w:rFonts w:ascii="Andalus" w:hAnsi="Andalus" w:cs="Andalus"/>
                      <w:rtl/>
                      <w:lang w:bidi="fa-IR"/>
                    </w:rPr>
                  </w:pPr>
                  <w:r w:rsidRPr="006D01EE">
                    <w:rPr>
                      <w:rFonts w:ascii="Andalus" w:hAnsi="Andalus" w:cs="Andalus"/>
                      <w:rtl/>
                      <w:lang w:bidi="fa-IR"/>
                    </w:rPr>
                    <w:t>موفق باشید</w:t>
                  </w:r>
                </w:p>
                <w:p w:rsidR="006D01EE" w:rsidRPr="006D01EE" w:rsidRDefault="006D01EE" w:rsidP="006D01EE">
                  <w:pPr>
                    <w:spacing w:after="0" w:line="240" w:lineRule="auto"/>
                    <w:rPr>
                      <w:rFonts w:ascii="Andalus" w:hAnsi="Andalus" w:cs="Andalus"/>
                      <w:lang w:bidi="fa-IR"/>
                    </w:rPr>
                  </w:pPr>
                  <w:r w:rsidRPr="006D01EE">
                    <w:rPr>
                      <w:rFonts w:ascii="Andalus" w:hAnsi="Andalus" w:cs="Andalus"/>
                      <w:rtl/>
                      <w:lang w:bidi="fa-IR"/>
                    </w:rPr>
                    <w:t>میش مست نهی</w:t>
                  </w:r>
                </w:p>
              </w:txbxContent>
            </v:textbox>
          </v:shape>
        </w:pict>
      </w:r>
    </w:p>
    <w:sectPr w:rsidR="004A4C06" w:rsidRPr="00AD68EF" w:rsidSect="0014367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40" w:right="450" w:bottom="5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94" w:rsidRDefault="00420894" w:rsidP="00143673">
      <w:pPr>
        <w:spacing w:after="0" w:line="240" w:lineRule="auto"/>
      </w:pPr>
      <w:r>
        <w:separator/>
      </w:r>
    </w:p>
  </w:endnote>
  <w:endnote w:type="continuationSeparator" w:id="0">
    <w:p w:rsidR="00420894" w:rsidRDefault="00420894" w:rsidP="0014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171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2E5" w:rsidRDefault="00955394">
        <w:pPr>
          <w:pStyle w:val="Footer"/>
          <w:jc w:val="center"/>
        </w:pPr>
        <w:r>
          <w:fldChar w:fldCharType="begin"/>
        </w:r>
        <w:r w:rsidR="006432E5">
          <w:instrText xml:space="preserve"> PAGE   \* MERGEFORMAT </w:instrText>
        </w:r>
        <w:r>
          <w:fldChar w:fldCharType="separate"/>
        </w:r>
        <w:r w:rsidR="008A37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662" w:rsidRDefault="00834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94" w:rsidRDefault="00420894" w:rsidP="00143673">
      <w:pPr>
        <w:spacing w:after="0" w:line="240" w:lineRule="auto"/>
      </w:pPr>
      <w:r>
        <w:separator/>
      </w:r>
    </w:p>
  </w:footnote>
  <w:footnote w:type="continuationSeparator" w:id="0">
    <w:p w:rsidR="00420894" w:rsidRDefault="00420894" w:rsidP="0014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9553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3" o:spid="_x0000_s2050" type="#_x0000_t136" style="position:absolute;margin-left:0;margin-top:0;width:583.7pt;height:145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9553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4" o:spid="_x0000_s2051" type="#_x0000_t136" style="position:absolute;margin-left:0;margin-top:0;width:583.7pt;height:145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9553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2" o:spid="_x0000_s2049" type="#_x0000_t136" style="position:absolute;margin-left:0;margin-top:0;width:583.7pt;height:145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807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2471"/>
    <w:multiLevelType w:val="hybridMultilevel"/>
    <w:tmpl w:val="1B2EFC34"/>
    <w:lvl w:ilvl="0" w:tplc="0409000F">
      <w:start w:val="1"/>
      <w:numFmt w:val="decimal"/>
      <w:lvlText w:val="%1."/>
      <w:lvlJc w:val="left"/>
      <w:pPr>
        <w:ind w:left="248" w:hanging="360"/>
      </w:p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>
    <w:nsid w:val="56BE0E9F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938CF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5676"/>
    <w:multiLevelType w:val="hybridMultilevel"/>
    <w:tmpl w:val="F170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065E"/>
    <w:rsid w:val="00061999"/>
    <w:rsid w:val="00066286"/>
    <w:rsid w:val="00083B9E"/>
    <w:rsid w:val="000937A0"/>
    <w:rsid w:val="000952FD"/>
    <w:rsid w:val="00143673"/>
    <w:rsid w:val="00197F2A"/>
    <w:rsid w:val="001E097F"/>
    <w:rsid w:val="001F2DAE"/>
    <w:rsid w:val="00216A9B"/>
    <w:rsid w:val="002C37C9"/>
    <w:rsid w:val="002D0D0A"/>
    <w:rsid w:val="00303E8F"/>
    <w:rsid w:val="003844BB"/>
    <w:rsid w:val="003F18F7"/>
    <w:rsid w:val="00420894"/>
    <w:rsid w:val="004455CF"/>
    <w:rsid w:val="00471F81"/>
    <w:rsid w:val="00485D44"/>
    <w:rsid w:val="004A4C06"/>
    <w:rsid w:val="004B097E"/>
    <w:rsid w:val="004F6425"/>
    <w:rsid w:val="00510B2F"/>
    <w:rsid w:val="00561FE3"/>
    <w:rsid w:val="005B3AA8"/>
    <w:rsid w:val="00600E33"/>
    <w:rsid w:val="00614995"/>
    <w:rsid w:val="006432E5"/>
    <w:rsid w:val="00667CAE"/>
    <w:rsid w:val="006709F8"/>
    <w:rsid w:val="0068219F"/>
    <w:rsid w:val="006932B1"/>
    <w:rsid w:val="006D01EE"/>
    <w:rsid w:val="006E773D"/>
    <w:rsid w:val="00714D44"/>
    <w:rsid w:val="00722546"/>
    <w:rsid w:val="00731369"/>
    <w:rsid w:val="00740A3D"/>
    <w:rsid w:val="00750EAC"/>
    <w:rsid w:val="0078019D"/>
    <w:rsid w:val="00792C88"/>
    <w:rsid w:val="00834662"/>
    <w:rsid w:val="008424BE"/>
    <w:rsid w:val="00861C05"/>
    <w:rsid w:val="00877660"/>
    <w:rsid w:val="00880C2A"/>
    <w:rsid w:val="00880F57"/>
    <w:rsid w:val="00882101"/>
    <w:rsid w:val="00893FAE"/>
    <w:rsid w:val="008A37E3"/>
    <w:rsid w:val="008B02EB"/>
    <w:rsid w:val="008C4CDC"/>
    <w:rsid w:val="008D0976"/>
    <w:rsid w:val="008E3E9D"/>
    <w:rsid w:val="00955394"/>
    <w:rsid w:val="009677C9"/>
    <w:rsid w:val="009A79A3"/>
    <w:rsid w:val="009A7D26"/>
    <w:rsid w:val="009F1397"/>
    <w:rsid w:val="00A13482"/>
    <w:rsid w:val="00A15BED"/>
    <w:rsid w:val="00A50D5B"/>
    <w:rsid w:val="00AB4F21"/>
    <w:rsid w:val="00AD1744"/>
    <w:rsid w:val="00AD68EF"/>
    <w:rsid w:val="00AD6D84"/>
    <w:rsid w:val="00B20B6F"/>
    <w:rsid w:val="00B614CB"/>
    <w:rsid w:val="00BB2789"/>
    <w:rsid w:val="00BC0A70"/>
    <w:rsid w:val="00BD1D4B"/>
    <w:rsid w:val="00BE7B2D"/>
    <w:rsid w:val="00C11F6A"/>
    <w:rsid w:val="00C57D6B"/>
    <w:rsid w:val="00CD28FE"/>
    <w:rsid w:val="00D94A40"/>
    <w:rsid w:val="00DA3112"/>
    <w:rsid w:val="00DC30E3"/>
    <w:rsid w:val="00E13736"/>
    <w:rsid w:val="00E34E4E"/>
    <w:rsid w:val="00E8065E"/>
    <w:rsid w:val="00EF4D1A"/>
    <w:rsid w:val="00F0009B"/>
    <w:rsid w:val="00F34667"/>
    <w:rsid w:val="00F42805"/>
    <w:rsid w:val="00F45791"/>
    <w:rsid w:val="00F47F36"/>
    <w:rsid w:val="00F64062"/>
    <w:rsid w:val="00FE5F84"/>
    <w:rsid w:val="00FE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6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65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367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1436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367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43673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57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789"/>
    <w:pPr>
      <w:spacing w:after="160" w:line="259" w:lineRule="auto"/>
      <w:ind w:left="720"/>
      <w:contextualSpacing/>
    </w:pPr>
    <w:rPr>
      <w:rFonts w:ascii="Times New Roman" w:eastAsiaTheme="minorHAnsi" w:hAnsi="Times New Roman" w:cs="B Nazanin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2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32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0FF6-9B67-49F8-AA74-F22F72DF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rad</cp:lastModifiedBy>
  <cp:revision>2</cp:revision>
  <cp:lastPrinted>2018-12-24T22:01:00Z</cp:lastPrinted>
  <dcterms:created xsi:type="dcterms:W3CDTF">2018-12-31T11:59:00Z</dcterms:created>
  <dcterms:modified xsi:type="dcterms:W3CDTF">2018-12-31T11:59:00Z</dcterms:modified>
</cp:coreProperties>
</file>