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F2AB7" w:rsidRDefault="00BC2A6D">
      <w:pPr>
        <w:rPr>
          <w:rtl/>
        </w:rPr>
      </w:pPr>
      <w:r>
        <w:rPr>
          <w:noProof/>
          <w:rtl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44" type="#_x0000_t32" style="position:absolute;left:0;text-align:left;margin-left:339pt;margin-top:66.75pt;width:0;height:11.25pt;z-index:251675648" o:connectortype="straight">
            <w10:wrap anchorx="page"/>
          </v:shape>
        </w:pict>
      </w:r>
      <w:r>
        <w:rPr>
          <w:noProof/>
          <w:rtl/>
        </w:rPr>
        <w:pict>
          <v:shape id="_x0000_s1043" type="#_x0000_t32" style="position:absolute;left:0;text-align:left;margin-left:339pt;margin-top:27.75pt;width:0;height:9pt;z-index:251674624" o:connectortype="straight">
            <w10:wrap anchorx="page"/>
          </v:shape>
        </w:pict>
      </w:r>
      <w:r>
        <w:rPr>
          <w:noProof/>
          <w:rtl/>
        </w:rPr>
        <w:pict>
          <v:shape id="_x0000_s1042" type="#_x0000_t32" style="position:absolute;left:0;text-align:left;margin-left:339pt;margin-top:-18.75pt;width:0;height:12.75pt;z-index:251673600" o:connectortype="straight">
            <w10:wrap anchorx="page"/>
          </v:shape>
        </w:pict>
      </w:r>
      <w:r>
        <w:rPr>
          <w:noProof/>
          <w:rtl/>
        </w:rPr>
        <w:pict>
          <v:roundrect id="_x0000_s1026" style="position:absolute;left:0;text-align:left;margin-left:214.5pt;margin-top:-51.75pt;width:238.5pt;height:33pt;z-index:251658240" arcsize="10923f">
            <v:textbox>
              <w:txbxContent>
                <w:p w:rsidR="003A7F97" w:rsidRPr="003A7F97" w:rsidRDefault="003A7F97" w:rsidP="003A7F97">
                  <w:pPr>
                    <w:jc w:val="center"/>
                    <w:rPr>
                      <w:sz w:val="40"/>
                      <w:szCs w:val="40"/>
                    </w:rPr>
                  </w:pPr>
                  <w:r w:rsidRPr="003A7F97">
                    <w:rPr>
                      <w:rFonts w:hint="cs"/>
                      <w:sz w:val="40"/>
                      <w:szCs w:val="40"/>
                      <w:rtl/>
                    </w:rPr>
                    <w:t>مدیر مدرسه : شهناز واحد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8" style="position:absolute;left:0;text-align:left;margin-left:214.5pt;margin-top:36.75pt;width:238.5pt;height:30pt;z-index:251660288" arcsize="10923f">
            <v:textbox>
              <w:txbxContent>
                <w:p w:rsidR="003A7F97" w:rsidRPr="003A7F97" w:rsidRDefault="003A7F97" w:rsidP="0084566D">
                  <w:pPr>
                    <w:jc w:val="center"/>
                    <w:rPr>
                      <w:sz w:val="40"/>
                      <w:szCs w:val="40"/>
                    </w:rPr>
                  </w:pPr>
                  <w:r w:rsidRPr="003A7F97">
                    <w:rPr>
                      <w:rFonts w:hint="cs"/>
                      <w:sz w:val="40"/>
                      <w:szCs w:val="40"/>
                      <w:rtl/>
                    </w:rPr>
                    <w:t>شورای دانش آموزی</w:t>
                  </w:r>
                  <w:r w:rsidR="00D05B7F">
                    <w:rPr>
                      <w:rFonts w:hint="cs"/>
                      <w:sz w:val="40"/>
                      <w:szCs w:val="40"/>
                      <w:rtl/>
                    </w:rPr>
                    <w:t xml:space="preserve">   </w:t>
                  </w:r>
                  <w:r w:rsidR="00D10A67">
                    <w:rPr>
                      <w:rFonts w:hint="cs"/>
                      <w:sz w:val="40"/>
                      <w:szCs w:val="40"/>
                      <w:rtl/>
                    </w:rPr>
                    <w:t>9</w:t>
                  </w:r>
                  <w:r w:rsidR="0084566D">
                    <w:rPr>
                      <w:rFonts w:hint="cs"/>
                      <w:sz w:val="40"/>
                      <w:szCs w:val="40"/>
                      <w:rtl/>
                    </w:rPr>
                    <w:t>8</w:t>
                  </w:r>
                  <w:r w:rsidR="00D10A67">
                    <w:rPr>
                      <w:rFonts w:hint="cs"/>
                      <w:sz w:val="40"/>
                      <w:szCs w:val="40"/>
                      <w:rtl/>
                    </w:rPr>
                    <w:t>-9</w:t>
                  </w:r>
                  <w:r w:rsidR="0084566D">
                    <w:rPr>
                      <w:rFonts w:hint="cs"/>
                      <w:sz w:val="40"/>
                      <w:szCs w:val="40"/>
                      <w:rtl/>
                    </w:rPr>
                    <w:t>7</w:t>
                  </w:r>
                </w:p>
              </w:txbxContent>
            </v:textbox>
            <w10:wrap anchorx="page"/>
          </v:roundrect>
        </w:pict>
      </w:r>
      <w:r>
        <w:rPr>
          <w:noProof/>
          <w:rtl/>
        </w:rPr>
        <w:pict>
          <v:roundrect id="_x0000_s1027" style="position:absolute;left:0;text-align:left;margin-left:214.5pt;margin-top:-6pt;width:238.5pt;height:33.75pt;z-index:251659264" arcsize="10923f">
            <v:textbox>
              <w:txbxContent>
                <w:p w:rsidR="003A7F97" w:rsidRPr="003A7F97" w:rsidRDefault="003A7F97" w:rsidP="003A7F97">
                  <w:pPr>
                    <w:jc w:val="center"/>
                    <w:rPr>
                      <w:sz w:val="40"/>
                      <w:szCs w:val="40"/>
                    </w:rPr>
                  </w:pPr>
                  <w:r w:rsidRPr="003A7F97">
                    <w:rPr>
                      <w:rFonts w:hint="cs"/>
                      <w:sz w:val="40"/>
                      <w:szCs w:val="40"/>
                      <w:rtl/>
                    </w:rPr>
                    <w:t>معاون پرورشی : گیتی اشرفی</w:t>
                  </w:r>
                </w:p>
              </w:txbxContent>
            </v:textbox>
            <w10:wrap anchorx="page"/>
          </v:roundrect>
        </w:pict>
      </w:r>
    </w:p>
    <w:p w:rsidR="00BF2AB7" w:rsidRPr="00BF2AB7" w:rsidRDefault="00BF2AB7" w:rsidP="00BF2AB7"/>
    <w:p w:rsidR="00BF2AB7" w:rsidRPr="00BF2AB7" w:rsidRDefault="00BC2A6D" w:rsidP="00BF2AB7">
      <w:r>
        <w:rPr>
          <w:noProof/>
        </w:rPr>
        <w:pict>
          <v:shape id="_x0000_s1078" type="#_x0000_t32" style="position:absolute;left:0;text-align:left;margin-left:-36.85pt;margin-top:23.95pt;width:0;height:24.95pt;z-index:251709440" o:connectortype="straight">
            <w10:wrap anchorx="page"/>
          </v:shape>
        </w:pict>
      </w:r>
    </w:p>
    <w:p w:rsidR="00BF2AB7" w:rsidRPr="004939D9" w:rsidRDefault="00BC2A6D" w:rsidP="00BF2AB7">
      <w:pPr>
        <w:rPr>
          <w:b/>
          <w:bCs/>
        </w:rPr>
      </w:pPr>
      <w:r>
        <w:rPr>
          <w:b/>
          <w:bCs/>
          <w:noProof/>
        </w:rPr>
        <w:pict>
          <v:roundrect id="_x0000_s1059" style="position:absolute;left:0;text-align:left;margin-left:695.2pt;margin-top:23.45pt;width:48.05pt;height:58.25pt;z-index:251691008" arcsize="10923f">
            <v:textbox style="mso-next-textbox:#_x0000_s1059">
              <w:txbxContent>
                <w:p w:rsidR="003A7F97" w:rsidRPr="0061463C" w:rsidRDefault="003A7F97" w:rsidP="00014BF6">
                  <w:pPr>
                    <w:rPr>
                      <w:b/>
                      <w:bCs/>
                      <w:sz w:val="12"/>
                      <w:szCs w:val="12"/>
                      <w:rtl/>
                    </w:rPr>
                  </w:pPr>
                  <w:r w:rsidRPr="0061463C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</w:t>
                  </w:r>
                  <w:r w:rsidR="00014BF6" w:rsidRPr="0061463C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جم</w:t>
                  </w:r>
                  <w:r w:rsidRPr="0061463C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 xml:space="preserve">ن </w:t>
                  </w:r>
                </w:p>
                <w:p w:rsidR="003A7F97" w:rsidRPr="0061463C" w:rsidRDefault="003A7F97" w:rsidP="003A7F97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61463C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انتظامات وپشتیبانی </w:t>
                  </w:r>
                </w:p>
                <w:p w:rsidR="003A7F97" w:rsidRPr="0061463C" w:rsidRDefault="00FA5F27" w:rsidP="00C82073">
                  <w:pPr>
                    <w:rPr>
                      <w:b/>
                      <w:bCs/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سارا انصاری </w:t>
                  </w:r>
                </w:p>
                <w:p w:rsidR="003A7F97" w:rsidRDefault="003A7F97" w:rsidP="003A7F97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3A7F97" w:rsidRPr="003A7F97" w:rsidRDefault="003A7F97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/>
          </v:roundrect>
        </w:pict>
      </w:r>
      <w:r w:rsidRPr="00BC2A6D">
        <w:rPr>
          <w:noProof/>
        </w:rPr>
        <w:pict>
          <v:shape id="_x0000_s1074" type="#_x0000_t32" style="position:absolute;left:0;text-align:left;margin-left:556.75pt;margin-top:1.65pt;width:.85pt;height:21.8pt;flip:y;z-index:251705344" o:connectortype="straight">
            <w10:wrap anchorx="page"/>
          </v:shape>
        </w:pict>
      </w:r>
      <w:r w:rsidRPr="00BC2A6D">
        <w:rPr>
          <w:noProof/>
        </w:rPr>
        <w:pict>
          <v:shape id="_x0000_s1073" type="#_x0000_t32" style="position:absolute;left:0;text-align:left;margin-left:499.8pt;margin-top:1.65pt;width:.85pt;height:21.8pt;flip:x y;z-index:251704320" o:connectortype="straight">
            <w10:wrap anchorx="page"/>
          </v:shape>
        </w:pict>
      </w:r>
      <w:r w:rsidRPr="00BC2A6D">
        <w:rPr>
          <w:noProof/>
        </w:rPr>
        <w:pict>
          <v:shape id="_x0000_s1072" type="#_x0000_t32" style="position:absolute;left:0;text-align:left;margin-left:445.4pt;margin-top:1.65pt;width:.05pt;height:21.8pt;flip:y;z-index:251703296" o:connectortype="straight">
            <w10:wrap anchorx="page"/>
          </v:shape>
        </w:pict>
      </w:r>
      <w:r w:rsidRPr="00BC2A6D">
        <w:rPr>
          <w:noProof/>
        </w:rPr>
        <w:pict>
          <v:shape id="_x0000_s1071" type="#_x0000_t32" style="position:absolute;left:0;text-align:left;margin-left:391pt;margin-top:1.65pt;width:.05pt;height:21.8pt;flip:y;z-index:251702272" o:connectortype="straight">
            <w10:wrap anchorx="page"/>
          </v:shape>
        </w:pict>
      </w:r>
      <w:r w:rsidRPr="00BC2A6D">
        <w:rPr>
          <w:noProof/>
        </w:rPr>
        <w:pict>
          <v:shape id="_x0000_s1069" type="#_x0000_t32" style="position:absolute;left:0;text-align:left;margin-left:339pt;margin-top:1.65pt;width:0;height:21.8pt;z-index:251701248" o:connectortype="straight">
            <w10:wrap anchorx="page"/>
          </v:shape>
        </w:pict>
      </w:r>
      <w:r w:rsidRPr="00BC2A6D">
        <w:rPr>
          <w:noProof/>
        </w:rPr>
        <w:pict>
          <v:shape id="_x0000_s1068" type="#_x0000_t32" style="position:absolute;left:0;text-align:left;margin-left:283pt;margin-top:1.65pt;width:0;height:21.8pt;z-index:251700224" o:connectortype="straight">
            <w10:wrap anchorx="page"/>
          </v:shape>
        </w:pict>
      </w:r>
      <w:r w:rsidRPr="00BC2A6D">
        <w:rPr>
          <w:noProof/>
        </w:rPr>
        <w:pict>
          <v:shape id="_x0000_s1067" type="#_x0000_t32" style="position:absolute;left:0;text-align:left;margin-left:229.4pt;margin-top:1.65pt;width:.85pt;height:21.8pt;z-index:251699200" o:connectortype="straight">
            <w10:wrap anchorx="page"/>
          </v:shape>
        </w:pict>
      </w:r>
      <w:r w:rsidRPr="00BC2A6D">
        <w:rPr>
          <w:noProof/>
        </w:rPr>
        <w:pict>
          <v:shape id="_x0000_s1066" type="#_x0000_t32" style="position:absolute;left:0;text-align:left;margin-left:175.8pt;margin-top:1.65pt;width:0;height:21.8pt;z-index:251698176" o:connectortype="straight">
            <w10:wrap anchorx="page"/>
          </v:shape>
        </w:pict>
      </w:r>
      <w:r w:rsidRPr="00BC2A6D">
        <w:rPr>
          <w:noProof/>
        </w:rPr>
        <w:pict>
          <v:shape id="_x0000_s1065" type="#_x0000_t32" style="position:absolute;left:0;text-align:left;margin-left:118.9pt;margin-top:1.65pt;width:.8pt;height:21.8pt;z-index:251697152" o:connectortype="straight">
            <w10:wrap anchorx="page"/>
          </v:shape>
        </w:pict>
      </w:r>
      <w:r w:rsidRPr="00BC2A6D">
        <w:rPr>
          <w:noProof/>
        </w:rPr>
        <w:pict>
          <v:shape id="_x0000_s1064" type="#_x0000_t32" style="position:absolute;left:0;text-align:left;margin-left:70.35pt;margin-top:1.65pt;width:0;height:21.8pt;z-index:251696128" o:connectortype="straight">
            <w10:wrap anchorx="page"/>
          </v:shape>
        </w:pict>
      </w:r>
      <w:r w:rsidRPr="00BC2A6D">
        <w:rPr>
          <w:noProof/>
        </w:rPr>
        <w:pict>
          <v:shape id="_x0000_s1063" type="#_x0000_t32" style="position:absolute;left:0;text-align:left;margin-left:16.75pt;margin-top:1.65pt;width:0;height:21.8pt;z-index:251695104" o:connectortype="straight">
            <w10:wrap anchorx="page"/>
          </v:shape>
        </w:pict>
      </w:r>
      <w:r w:rsidRPr="00BC2A6D">
        <w:rPr>
          <w:noProof/>
        </w:rPr>
        <w:pict>
          <v:shape id="_x0000_s1075" type="#_x0000_t32" style="position:absolute;left:0;text-align:left;margin-left:610.35pt;margin-top:1.65pt;width:.05pt;height:21.8pt;flip:y;z-index:251706368" o:connectortype="straight">
            <w10:wrap anchorx="page"/>
          </v:shape>
        </w:pict>
      </w:r>
      <w:r w:rsidRPr="00BC2A6D">
        <w:rPr>
          <w:noProof/>
        </w:rPr>
        <w:pict>
          <v:roundrect id="_x0000_s1061" style="position:absolute;left:0;text-align:left;margin-left:587.35pt;margin-top:23.45pt;width:48.05pt;height:58.25pt;z-index:251693056" arcsize="10923f">
            <v:textbox style="mso-next-textbox:#_x0000_s1061">
              <w:txbxContent>
                <w:p w:rsidR="00890F3B" w:rsidRPr="00014BF6" w:rsidRDefault="00014BF6" w:rsidP="00890F3B">
                  <w:pPr>
                    <w:rPr>
                      <w:b/>
                      <w:bCs/>
                      <w:sz w:val="12"/>
                      <w:szCs w:val="12"/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</w:t>
                  </w:r>
                  <w:r w:rsidR="00890F3B"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 xml:space="preserve">نجمن </w:t>
                  </w:r>
                </w:p>
                <w:p w:rsidR="00890F3B" w:rsidRPr="00014BF6" w:rsidRDefault="00890F3B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تعاونی آموزشگاهی </w:t>
                  </w:r>
                </w:p>
                <w:p w:rsidR="00890F3B" w:rsidRPr="00014BF6" w:rsidRDefault="00FA5F27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سارا انصاری </w:t>
                  </w:r>
                  <w:r w:rsidR="009D131A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0654A4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890F3B" w:rsidRPr="00014BF6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 </w:t>
                  </w:r>
                </w:p>
              </w:txbxContent>
            </v:textbox>
            <w10:wrap anchorx="page"/>
          </v:roundrect>
        </w:pict>
      </w:r>
      <w:r w:rsidRPr="00BC2A6D">
        <w:rPr>
          <w:noProof/>
        </w:rPr>
        <w:pict>
          <v:shape id="_x0000_s1076" type="#_x0000_t32" style="position:absolute;left:0;text-align:left;margin-left:664.75pt;margin-top:1.65pt;width:.05pt;height:21.8pt;flip:y;z-index:251707392" o:connectortype="straight">
            <w10:wrap anchorx="page"/>
          </v:shape>
        </w:pict>
      </w:r>
      <w:r w:rsidRPr="00BC2A6D">
        <w:rPr>
          <w:noProof/>
        </w:rPr>
        <w:pict>
          <v:shape id="_x0000_s1077" type="#_x0000_t32" style="position:absolute;left:0;text-align:left;margin-left:721.65pt;margin-top:1.65pt;width:.85pt;height:21.8pt;flip:x y;z-index:251708416" o:connectortype="straight">
            <w10:wrap anchorx="page"/>
          </v:shape>
        </w:pict>
      </w:r>
      <w:r w:rsidRPr="00BC2A6D">
        <w:rPr>
          <w:noProof/>
        </w:rPr>
        <w:pict>
          <v:roundrect id="_x0000_s1060" style="position:absolute;left:0;text-align:left;margin-left:642.2pt;margin-top:23.45pt;width:48.05pt;height:58.25pt;z-index:251692032" arcsize="10923f">
            <v:textbox style="mso-next-textbox:#_x0000_s1060">
              <w:txbxContent>
                <w:p w:rsidR="00890F3B" w:rsidRPr="00890F3B" w:rsidRDefault="00890F3B" w:rsidP="00890F3B">
                  <w:pPr>
                    <w:rPr>
                      <w:b/>
                      <w:bCs/>
                      <w:sz w:val="12"/>
                      <w:szCs w:val="12"/>
                      <w:rtl/>
                    </w:rPr>
                  </w:pPr>
                  <w:r w:rsidRPr="00890F3B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 xml:space="preserve"> انجمن  </w:t>
                  </w:r>
                </w:p>
                <w:p w:rsidR="00890F3B" w:rsidRPr="00890F3B" w:rsidRDefault="00890F3B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890F3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قرآن ومعارف اسلامی </w:t>
                  </w:r>
                </w:p>
                <w:p w:rsidR="00890F3B" w:rsidRPr="00890F3B" w:rsidRDefault="00FA5F27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زهرا باقری </w:t>
                  </w:r>
                  <w:r w:rsidR="009D131A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0654A4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890F3B" w:rsidRPr="00890F3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 w:rsidRPr="00BC2A6D">
        <w:rPr>
          <w:noProof/>
        </w:rPr>
        <w:pict>
          <v:shape id="_x0000_s1045" type="#_x0000_t32" style="position:absolute;left:0;text-align:left;margin-left:-36.85pt;margin-top:1.65pt;width:375.85pt;height:0;flip:x;z-index:251676672" o:connectortype="straight">
            <w10:wrap anchorx="page"/>
          </v:shape>
        </w:pict>
      </w:r>
      <w:r w:rsidRPr="00BC2A6D">
        <w:rPr>
          <w:noProof/>
        </w:rPr>
        <w:pict>
          <v:shape id="_x0000_s1046" type="#_x0000_t32" style="position:absolute;left:0;text-align:left;margin-left:339pt;margin-top:1.65pt;width:382.65pt;height:0;z-index:251677696" o:connectortype="straight">
            <w10:wrap anchorx="page"/>
          </v:shape>
        </w:pict>
      </w:r>
    </w:p>
    <w:p w:rsidR="00BF2AB7" w:rsidRPr="004939D9" w:rsidRDefault="00BC2A6D" w:rsidP="00BF2AB7">
      <w:pPr>
        <w:rPr>
          <w:b/>
          <w:bCs/>
        </w:rPr>
      </w:pPr>
      <w:r>
        <w:rPr>
          <w:b/>
          <w:bCs/>
          <w:noProof/>
        </w:rPr>
        <w:pict>
          <v:roundrect id="_x0000_s1030" style="position:absolute;left:0;text-align:left;margin-left:-61.45pt;margin-top:5.55pt;width:48.05pt;height:56.8pt;z-index:251661312" arcsize="10923f">
            <v:textbox style="mso-next-textbox:#_x0000_s1030">
              <w:txbxContent>
                <w:p w:rsidR="00014BF6" w:rsidRDefault="00014BF6" w:rsidP="00014BF6">
                  <w:pPr>
                    <w:rPr>
                      <w:sz w:val="10"/>
                      <w:szCs w:val="10"/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4C456F" w:rsidRDefault="004C456F" w:rsidP="004C456F">
                  <w:pPr>
                    <w:rPr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روزنامه دیورای </w:t>
                  </w:r>
                </w:p>
                <w:p w:rsidR="004C456F" w:rsidRPr="004C456F" w:rsidRDefault="00FA5F27" w:rsidP="004C456F">
                  <w:pPr>
                    <w:rPr>
                      <w:sz w:val="10"/>
                      <w:szCs w:val="10"/>
                    </w:rPr>
                  </w:pP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فاطمه رییسی </w:t>
                  </w:r>
                  <w:r w:rsidR="009D131A"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  <w:r w:rsidR="009D04C2"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  <w:r w:rsidR="004C456F"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49" style="position:absolute;left:0;text-align:left;margin-left:-9.1pt;margin-top:5.55pt;width:48.05pt;height:56.8pt;z-index:251680768" arcsize="10923f">
            <v:textbox style="mso-next-textbox:#_x0000_s1049">
              <w:txbxContent>
                <w:p w:rsidR="00014BF6" w:rsidRDefault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4C456F" w:rsidRDefault="004C456F">
                  <w:pPr>
                    <w:rPr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تربیت بدنی </w:t>
                  </w:r>
                </w:p>
                <w:p w:rsidR="004C456F" w:rsidRPr="004C456F" w:rsidRDefault="00FA5F27">
                  <w:pPr>
                    <w:rPr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حدیثه حسینی </w:t>
                  </w:r>
                </w:p>
                <w:p w:rsidR="004C456F" w:rsidRPr="004C456F" w:rsidRDefault="004C456F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0" style="position:absolute;left:0;text-align:left;margin-left:44.35pt;margin-top:5.55pt;width:48.05pt;height:56.8pt;z-index:251681792" arcsize="10923f">
            <v:textbox style="mso-next-textbox:#_x0000_s1050">
              <w:txbxContent>
                <w:p w:rsidR="00014BF6" w:rsidRDefault="00014BF6" w:rsidP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98380B" w:rsidRDefault="0098380B" w:rsidP="00014BF6">
                  <w:pPr>
                    <w:rPr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اقامه نماز </w:t>
                  </w:r>
                </w:p>
                <w:p w:rsidR="004C456F" w:rsidRDefault="00FA5F27" w:rsidP="00014BF6">
                  <w:pPr>
                    <w:rPr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هدیه اسماعیلی </w:t>
                  </w:r>
                </w:p>
                <w:p w:rsidR="004C456F" w:rsidRDefault="004C456F" w:rsidP="00014BF6">
                  <w:pPr>
                    <w:rPr>
                      <w:sz w:val="10"/>
                      <w:szCs w:val="10"/>
                      <w:rtl/>
                    </w:rPr>
                  </w:pPr>
                </w:p>
                <w:p w:rsidR="0098380B" w:rsidRPr="0098380B" w:rsidRDefault="0098380B" w:rsidP="00014BF6">
                  <w:pPr>
                    <w:rPr>
                      <w:sz w:val="10"/>
                      <w:szCs w:val="10"/>
                    </w:rPr>
                  </w:pP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3" style="position:absolute;left:0;text-align:left;margin-left:97.5pt;margin-top:5.55pt;width:48.05pt;height:56.8pt;z-index:251684864" arcsize="10923f">
            <v:textbox style="mso-next-textbox:#_x0000_s1053">
              <w:txbxContent>
                <w:p w:rsidR="00014BF6" w:rsidRDefault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98380B" w:rsidRDefault="0098380B">
                  <w:pPr>
                    <w:rPr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کتاب وکتاب وخوانی </w:t>
                  </w:r>
                </w:p>
                <w:p w:rsidR="0098380B" w:rsidRPr="0098380B" w:rsidRDefault="00FA5F27">
                  <w:pPr>
                    <w:rPr>
                      <w:sz w:val="10"/>
                      <w:szCs w:val="10"/>
                    </w:rPr>
                  </w:pPr>
                  <w:r>
                    <w:rPr>
                      <w:rFonts w:hint="cs"/>
                      <w:sz w:val="10"/>
                      <w:szCs w:val="10"/>
                      <w:rtl/>
                    </w:rPr>
                    <w:t xml:space="preserve">زهرا باقری </w:t>
                  </w:r>
                  <w:r w:rsidR="009D131A"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  <w:r w:rsidR="009D04C2"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  <w:r w:rsidR="0098380B"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2" style="position:absolute;left:0;text-align:left;margin-left:149.85pt;margin-top:5.55pt;width:48.05pt;height:56.8pt;z-index:251683840" arcsize="10923f">
            <v:textbox style="mso-next-textbox:#_x0000_s1052">
              <w:txbxContent>
                <w:p w:rsidR="00014BF6" w:rsidRDefault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98380B" w:rsidRPr="0098380B" w:rsidRDefault="0098380B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98380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بهداشت وسلامت ومحیط </w:t>
                  </w:r>
                </w:p>
                <w:p w:rsidR="0098380B" w:rsidRPr="0098380B" w:rsidRDefault="00FA5F27">
                  <w:pPr>
                    <w:rPr>
                      <w:sz w:val="10"/>
                      <w:szCs w:val="10"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آزیتا محمودی </w:t>
                  </w:r>
                  <w:r w:rsidR="009D131A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9D04C2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98380B">
                    <w:rPr>
                      <w:rFonts w:hint="cs"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1" style="position:absolute;left:0;text-align:left;margin-left:204.25pt;margin-top:5.55pt;width:48.05pt;height:56.8pt;z-index:251682816" arcsize="10923f">
            <v:textbox style="mso-next-textbox:#_x0000_s1051">
              <w:txbxContent>
                <w:p w:rsidR="00014BF6" w:rsidRDefault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98380B" w:rsidRPr="0098380B" w:rsidRDefault="0098380B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98380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مهارت زندگی ومشاوره </w:t>
                  </w:r>
                </w:p>
                <w:p w:rsidR="0098380B" w:rsidRPr="0098380B" w:rsidRDefault="00FA5F27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عاطفه حیدری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8" style="position:absolute;left:0;text-align:left;margin-left:257pt;margin-top:5.55pt;width:48.05pt;height:56.8pt;z-index:251689984" arcsize="10923f">
            <v:textbox style="mso-next-textbox:#_x0000_s1058">
              <w:txbxContent>
                <w:p w:rsidR="00014BF6" w:rsidRDefault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98380B" w:rsidRPr="0098380B" w:rsidRDefault="0098380B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98380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علمی وآموزشی </w:t>
                  </w:r>
                </w:p>
                <w:p w:rsidR="0098380B" w:rsidRPr="0098380B" w:rsidRDefault="00FA5F27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فاطمه رییسی </w:t>
                  </w:r>
                </w:p>
                <w:p w:rsidR="0098380B" w:rsidRDefault="0098380B"/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7" style="position:absolute;left:0;text-align:left;margin-left:312.5pt;margin-top:5.55pt;width:48.05pt;height:56.8pt;z-index:251688960" arcsize="10923f">
            <v:textbox style="mso-next-textbox:#_x0000_s1057">
              <w:txbxContent>
                <w:p w:rsidR="00014BF6" w:rsidRDefault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98380B" w:rsidRPr="0098380B" w:rsidRDefault="0098380B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98380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عفاف وحجاب </w:t>
                  </w:r>
                </w:p>
                <w:p w:rsidR="0098380B" w:rsidRPr="0098380B" w:rsidRDefault="00FA5F27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هدیه اسماعیلی </w:t>
                  </w:r>
                  <w:r w:rsidR="009D131A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9D04C2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98380B" w:rsidRPr="0098380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6" style="position:absolute;left:0;text-align:left;margin-left:365.8pt;margin-top:5.55pt;width:48.05pt;height:56.8pt;z-index:251687936" arcsize="10923f">
            <v:textbox style="mso-next-textbox:#_x0000_s1056">
              <w:txbxContent>
                <w:p w:rsidR="00014BF6" w:rsidRDefault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98380B" w:rsidRPr="0098380B" w:rsidRDefault="0098380B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98380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انجمن انتظار ومهدویت </w:t>
                  </w:r>
                </w:p>
                <w:p w:rsidR="0098380B" w:rsidRPr="0098380B" w:rsidRDefault="00FA5F27" w:rsidP="006D4101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حدیثه حسینی </w:t>
                  </w:r>
                  <w:r w:rsidR="006D4101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5" style="position:absolute;left:0;text-align:left;margin-left:421.05pt;margin-top:5.55pt;width:48.05pt;height:56.8pt;z-index:251686912" arcsize="10923f">
            <v:textbox style="mso-next-textbox:#_x0000_s1055">
              <w:txbxContent>
                <w:p w:rsidR="00014BF6" w:rsidRDefault="00014BF6">
                  <w:pPr>
                    <w:rPr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F61A54" w:rsidRPr="0098380B" w:rsidRDefault="00F61A54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98380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مواجهه با بلایایی طبیعی </w:t>
                  </w:r>
                </w:p>
                <w:p w:rsidR="00F61A54" w:rsidRPr="0098380B" w:rsidRDefault="00FA5F27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حدیثه حسینی </w:t>
                  </w:r>
                  <w:r w:rsidR="000654A4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98380B" w:rsidRPr="0098380B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54" style="position:absolute;left:0;text-align:left;margin-left:476pt;margin-top:5.55pt;width:48.05pt;height:56.8pt;z-index:251685888" arcsize="10923f">
            <v:textbox style="mso-next-textbox:#_x0000_s1054">
              <w:txbxContent>
                <w:p w:rsidR="00014BF6" w:rsidRPr="00F61A54" w:rsidRDefault="00014BF6">
                  <w:pPr>
                    <w:rPr>
                      <w:b/>
                      <w:bCs/>
                      <w:rtl/>
                    </w:rPr>
                  </w:pPr>
                  <w:r w:rsidRPr="00F61A54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>انجمن</w:t>
                  </w:r>
                </w:p>
                <w:p w:rsidR="007A5693" w:rsidRDefault="00F61A54" w:rsidP="007A5693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F61A54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فرهنگی وهنری </w:t>
                  </w:r>
                </w:p>
                <w:p w:rsidR="00F61A54" w:rsidRPr="00F61A54" w:rsidRDefault="00FA5F27" w:rsidP="007A5693">
                  <w:pPr>
                    <w:rPr>
                      <w:b/>
                      <w:bCs/>
                      <w:sz w:val="10"/>
                      <w:szCs w:val="10"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عاطفه حیدری </w:t>
                  </w:r>
                  <w:r w:rsidR="000654A4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F61A54" w:rsidRPr="00F61A54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  <w:r>
        <w:rPr>
          <w:b/>
          <w:bCs/>
          <w:noProof/>
        </w:rPr>
        <w:pict>
          <v:roundrect id="_x0000_s1062" style="position:absolute;left:0;text-align:left;margin-left:532.4pt;margin-top:5.55pt;width:47pt;height:56.8pt;z-index:251694080" arcsize="10923f">
            <v:textbox style="mso-next-textbox:#_x0000_s1062">
              <w:txbxContent>
                <w:p w:rsidR="00890F3B" w:rsidRDefault="00014BF6">
                  <w:pPr>
                    <w:rPr>
                      <w:b/>
                      <w:bCs/>
                      <w:sz w:val="12"/>
                      <w:szCs w:val="12"/>
                      <w:rtl/>
                    </w:rPr>
                  </w:pPr>
                  <w:r w:rsidRPr="00014BF6"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 xml:space="preserve">انجمن </w:t>
                  </w:r>
                </w:p>
                <w:p w:rsidR="00014BF6" w:rsidRDefault="00014BF6" w:rsidP="00014BF6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 w:rsidRPr="004C456F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امور مناسبتها تبلیغات </w:t>
                  </w:r>
                </w:p>
                <w:p w:rsidR="000654A4" w:rsidRPr="004C456F" w:rsidRDefault="00FA5F27" w:rsidP="00014BF6">
                  <w:pPr>
                    <w:rPr>
                      <w:b/>
                      <w:bCs/>
                      <w:sz w:val="10"/>
                      <w:szCs w:val="10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آزیتا محمودی </w:t>
                  </w:r>
                  <w:r w:rsidR="009D131A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  <w:r w:rsidR="000654A4">
                    <w:rPr>
                      <w:rFonts w:hint="cs"/>
                      <w:b/>
                      <w:bCs/>
                      <w:sz w:val="10"/>
                      <w:szCs w:val="10"/>
                      <w:rtl/>
                    </w:rPr>
                    <w:t xml:space="preserve"> </w:t>
                  </w:r>
                </w:p>
              </w:txbxContent>
            </v:textbox>
            <w10:wrap anchorx="page"/>
          </v:roundrect>
        </w:pict>
      </w:r>
    </w:p>
    <w:p w:rsidR="00BF2AB7" w:rsidRPr="004939D9" w:rsidRDefault="00BF2AB7" w:rsidP="00BF2AB7">
      <w:pPr>
        <w:rPr>
          <w:b/>
          <w:bCs/>
        </w:rPr>
      </w:pPr>
    </w:p>
    <w:p w:rsidR="00BF2AB7" w:rsidRPr="00BF2AB7" w:rsidRDefault="00BC2A6D" w:rsidP="009F0DA5">
      <w:pPr>
        <w:tabs>
          <w:tab w:val="left" w:pos="3994"/>
          <w:tab w:val="left" w:pos="6182"/>
        </w:tabs>
        <w:rPr>
          <w:rtl/>
        </w:rPr>
      </w:pPr>
      <w:r>
        <w:rPr>
          <w:noProof/>
          <w:rtl/>
        </w:rPr>
        <w:pict>
          <v:rect id="_x0000_s1082" style="position:absolute;left:0;text-align:left;margin-left:587.35pt;margin-top:17.7pt;width:47pt;height:333.65pt;z-index:251713536">
            <v:textbox>
              <w:txbxContent>
                <w:p w:rsidR="005B4947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عباسی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مریم علوی ساره فتاحی نژاد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شقایق فدایی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راضیه قربانی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راضیه کرمی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فائزه کرمی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درسا کریم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کیانی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کیانی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مهشید محمدی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مراپور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نظری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ملیکا هزاریان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یزدانی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هدیه آرش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آقایی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فرشته اسمعیلی </w:t>
                  </w:r>
                </w:p>
                <w:p w:rsidR="0018696D" w:rsidRDefault="0018696D" w:rsidP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مهسا اکبریان </w:t>
                  </w:r>
                </w:p>
                <w:p w:rsidR="0018696D" w:rsidRPr="005B6958" w:rsidRDefault="0018696D">
                  <w:pPr>
                    <w:rPr>
                      <w:sz w:val="12"/>
                      <w:szCs w:val="12"/>
                      <w:rtl/>
                    </w:rPr>
                  </w:pPr>
                </w:p>
                <w:p w:rsidR="005B6958" w:rsidRPr="005B6958" w:rsidRDefault="005B6958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4" style="position:absolute;left:0;text-align:left;margin-left:696.25pt;margin-top:17.7pt;width:47pt;height:333.65pt;z-index:251715584">
            <v:textbox>
              <w:txbxContent>
                <w:p w:rsidR="00A15989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زینب آزرم سحر آقاببایی </w:t>
                  </w:r>
                </w:p>
                <w:p w:rsidR="008C5F60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افسانه احمدی </w:t>
                  </w:r>
                </w:p>
                <w:p w:rsidR="008C5F60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حدیث اسکندری </w:t>
                  </w:r>
                </w:p>
                <w:p w:rsidR="008C5F60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ملیکا اسماعیل زاده </w:t>
                  </w:r>
                </w:p>
                <w:p w:rsidR="008C5F60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هدیه اسماعیلی </w:t>
                  </w:r>
                </w:p>
                <w:p w:rsidR="008C5F60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عارفه امانی </w:t>
                  </w:r>
                </w:p>
                <w:p w:rsidR="008C5F60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حمیده امین وند </w:t>
                  </w:r>
                </w:p>
                <w:p w:rsidR="008C5F60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زهرا باقری </w:t>
                  </w:r>
                </w:p>
                <w:p w:rsidR="008C5F60" w:rsidRDefault="008C5F60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مریم باقری </w:t>
                  </w:r>
                </w:p>
                <w:p w:rsidR="008C5F60" w:rsidRDefault="006C2987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فاطمه بختیاری فر </w:t>
                  </w:r>
                </w:p>
                <w:p w:rsidR="006C2987" w:rsidRDefault="006C2987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کبرا بلوطی </w:t>
                  </w:r>
                </w:p>
                <w:p w:rsidR="006C2987" w:rsidRDefault="006C2987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عاطفه بیک زاده </w:t>
                  </w:r>
                </w:p>
                <w:p w:rsidR="006C2987" w:rsidRDefault="006C2987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مائده بیک زاده </w:t>
                  </w:r>
                </w:p>
                <w:p w:rsidR="0018696D" w:rsidRDefault="0018696D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آیدا جروند </w:t>
                  </w:r>
                </w:p>
                <w:p w:rsidR="0018696D" w:rsidRDefault="0018696D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نسترن جمشیدی </w:t>
                  </w:r>
                </w:p>
                <w:p w:rsidR="0018696D" w:rsidRDefault="0018696D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نیلوفر جمشیدی </w:t>
                  </w:r>
                </w:p>
                <w:p w:rsidR="0018696D" w:rsidRDefault="0018696D" w:rsidP="007A5693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نگین جمشیدی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3" style="position:absolute;left:0;text-align:left;margin-left:642.2pt;margin-top:17.7pt;width:47pt;height:333.65pt;z-index:251714560">
            <v:textbox>
              <w:txbxContent>
                <w:p w:rsidR="00A15989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حسین زاده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حسینیان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یاسمین خادمی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خدابخشی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درخشان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رییسی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رییسی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رییسی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رییسی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رییسی زهرا رضایی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سروستانی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نیلوفر شبانیان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مرضیه شیخ حلیمه خاتون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الهه شیرانی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غزل صالحی زاده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طاهری </w:t>
                  </w:r>
                </w:p>
                <w:p w:rsidR="0018696D" w:rsidRDefault="001869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مهسا طهماسبی </w:t>
                  </w:r>
                </w:p>
                <w:p w:rsidR="0018696D" w:rsidRPr="00A15989" w:rsidRDefault="0018696D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0" style="position:absolute;left:0;text-align:left;margin-left:97.5pt;margin-top:17.7pt;width:47pt;height:333.65pt;z-index:251721728">
            <v:textbox>
              <w:txbxContent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رییسی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رییسی زهرا رضایی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سروستانی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نیلوفر شبانیان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مرضیه شیخ حلیمه خاتون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الهه شیرانی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غزل صالحی زاده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طاهری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مهسا طهماسبی </w:t>
                  </w:r>
                </w:p>
                <w:p w:rsidR="00BE71CD" w:rsidRDefault="00BE71CD" w:rsidP="00BE71C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عاطفه بیک زاده </w:t>
                  </w:r>
                </w:p>
                <w:p w:rsidR="00BE71CD" w:rsidRDefault="00BE71CD" w:rsidP="00BE71C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مائده بیک زاده </w:t>
                  </w:r>
                </w:p>
                <w:p w:rsidR="00BE71CD" w:rsidRDefault="00BE71CD" w:rsidP="00BE71C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آیدا جروند </w:t>
                  </w:r>
                </w:p>
                <w:p w:rsidR="00BE71CD" w:rsidRDefault="00BE71CD" w:rsidP="00BE71C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نسترن جمشیدی </w:t>
                  </w:r>
                </w:p>
                <w:p w:rsidR="00BE71CD" w:rsidRDefault="00BE71CD" w:rsidP="00BE71C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نیلوفر جمشیدی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>نگی</w:t>
                  </w:r>
                  <w:r w:rsidRPr="00BE71CD">
                    <w:rPr>
                      <w:rFonts w:hint="cs"/>
                      <w:sz w:val="12"/>
                      <w:szCs w:val="12"/>
                      <w:rtl/>
                    </w:rPr>
                    <w:t xml:space="preserve"> </w:t>
                  </w: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شادی هاشمی </w:t>
                  </w:r>
                </w:p>
                <w:p w:rsidR="00BE71CD" w:rsidRDefault="00BE71CD" w:rsidP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لیلا هزاریان </w:t>
                  </w:r>
                </w:p>
                <w:p w:rsidR="00BE71CD" w:rsidRDefault="00BE71CD" w:rsidP="00BE71C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نگین  جمشیدی </w:t>
                  </w:r>
                </w:p>
                <w:p w:rsidR="00796A6E" w:rsidRPr="00796A6E" w:rsidRDefault="00796A6E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79" style="position:absolute;left:0;text-align:left;margin-left:-59.85pt;margin-top:17.7pt;width:47pt;height:333.65pt;z-index:251710464">
            <v:textbox>
              <w:txbxContent>
                <w:p w:rsidR="0004058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زهره رضایی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رفیعی نژاد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لیلا زمانی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سمیه سعیدی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کیمیا شاهدی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مرضیه شیروانی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صادقیان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محدثه طهماسبی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مهسا عابدی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عباسی </w:t>
                  </w:r>
                </w:p>
                <w:p w:rsidR="00897674" w:rsidRDefault="00897674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شکیلا </w:t>
                  </w:r>
                  <w:r w:rsidR="00513C92">
                    <w:rPr>
                      <w:rFonts w:hint="cs"/>
                      <w:sz w:val="12"/>
                      <w:szCs w:val="12"/>
                      <w:rtl/>
                    </w:rPr>
                    <w:t xml:space="preserve">عسگری </w:t>
                  </w:r>
                </w:p>
                <w:p w:rsidR="00513C92" w:rsidRDefault="00513C92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فرهادی </w:t>
                  </w:r>
                </w:p>
                <w:p w:rsidR="00513C92" w:rsidRDefault="00513C92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فعال </w:t>
                  </w:r>
                </w:p>
                <w:p w:rsidR="00513C92" w:rsidRDefault="00513C92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الهه کامیار </w:t>
                  </w:r>
                </w:p>
                <w:p w:rsidR="00513C92" w:rsidRDefault="00513C92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آرزو کریمی </w:t>
                  </w:r>
                </w:p>
                <w:p w:rsidR="00513C92" w:rsidRDefault="00513C92" w:rsidP="00040584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پروین کهیانی </w:t>
                  </w:r>
                </w:p>
                <w:p w:rsidR="00513C92" w:rsidRPr="00040584" w:rsidRDefault="00513C92" w:rsidP="00513C92">
                  <w:pPr>
                    <w:rPr>
                      <w:sz w:val="12"/>
                      <w:szCs w:val="12"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شیرین گودرزی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2" style="position:absolute;left:0;text-align:left;margin-left:-9.1pt;margin-top:17.7pt;width:47pt;height:333.65pt;z-index:251723776">
            <v:textbox>
              <w:txbxContent>
                <w:p w:rsidR="00897674" w:rsidRP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زهرا محمدی </w:t>
                  </w:r>
                </w:p>
                <w:p w:rsidR="00897674" w:rsidRP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نسترن مرادی </w:t>
                  </w:r>
                </w:p>
                <w:p w:rsidR="00897674" w:rsidRP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سمانه میراحمدیان </w:t>
                  </w:r>
                </w:p>
                <w:p w:rsidR="00897674" w:rsidRP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فاطمه نجفی </w:t>
                  </w:r>
                </w:p>
                <w:p w:rsidR="00897674" w:rsidRP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نسیم نعمتی </w:t>
                  </w:r>
                </w:p>
                <w:p w:rsidR="00897674" w:rsidRP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آتنا نوروزی </w:t>
                  </w:r>
                </w:p>
                <w:p w:rsidR="00897674" w:rsidRP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فاطمه نیک خواه </w:t>
                  </w:r>
                </w:p>
                <w:p w:rsidR="00897674" w:rsidRP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>ضفورا نیک</w:t>
                  </w:r>
                  <w:r>
                    <w:rPr>
                      <w:rFonts w:hint="cs"/>
                      <w:sz w:val="12"/>
                      <w:rtl/>
                    </w:rPr>
                    <w:t xml:space="preserve"> </w:t>
                  </w: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خواه </w:t>
                  </w:r>
                </w:p>
                <w:p w:rsidR="00C82A4A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آذر یزدانی </w:t>
                  </w:r>
                  <w:r w:rsidR="00C82A4A" w:rsidRPr="00897674">
                    <w:rPr>
                      <w:rFonts w:hint="cs"/>
                      <w:sz w:val="12"/>
                      <w:szCs w:val="12"/>
                      <w:rtl/>
                    </w:rPr>
                    <w:t xml:space="preserve"> </w:t>
                  </w:r>
                </w:p>
                <w:p w:rsid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یوسفی </w:t>
                  </w:r>
                </w:p>
                <w:p w:rsid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نسترن آقابابایی </w:t>
                  </w:r>
                </w:p>
                <w:p w:rsid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مرضیه جعفری </w:t>
                  </w:r>
                </w:p>
                <w:p w:rsid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نگین جمشیدی </w:t>
                  </w:r>
                </w:p>
                <w:p w:rsid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جهانبازی </w:t>
                  </w:r>
                </w:p>
                <w:p w:rsid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لیلا چراغی </w:t>
                  </w:r>
                </w:p>
                <w:p w:rsid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آیدا رییسی </w:t>
                  </w:r>
                </w:p>
                <w:p w:rsidR="00897674" w:rsidRDefault="00897674" w:rsidP="0084566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رحمانی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1" style="position:absolute;left:0;text-align:left;margin-left:45.4pt;margin-top:17.7pt;width:47pt;height:333.65pt;z-index:251722752">
            <v:textbox>
              <w:txbxContent>
                <w:p w:rsidR="00040584" w:rsidRDefault="00040584" w:rsidP="0084566D">
                  <w:pPr>
                    <w:rPr>
                      <w:szCs w:val="12"/>
                      <w:rtl/>
                    </w:rPr>
                  </w:pPr>
                  <w:r w:rsidRPr="0084566D">
                    <w:rPr>
                      <w:rFonts w:hint="cs"/>
                      <w:sz w:val="12"/>
                      <w:rtl/>
                    </w:rPr>
                    <w:t xml:space="preserve"> </w:t>
                  </w:r>
                  <w:r w:rsidR="00897674">
                    <w:rPr>
                      <w:rFonts w:hint="cs"/>
                      <w:szCs w:val="12"/>
                      <w:rtl/>
                    </w:rPr>
                    <w:t xml:space="preserve">رقیه صادقی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فاطمه عباسی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سمانه عباسی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مرضیه عیدی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هانیه غفاری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فریده غلامیان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ساجده قائدی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غزاله قاسمی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نسرین قراخانی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مهشید کاظمی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شهلا کاووسی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زهرا کریم زاده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>مرضیه کریم نژاد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نگین کریمی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فاطمه لله گانی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زیبا مبینی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فائزه محسنی فر </w:t>
                  </w:r>
                </w:p>
                <w:p w:rsidR="00897674" w:rsidRDefault="00897674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نگار محمدی </w:t>
                  </w:r>
                </w:p>
                <w:p w:rsidR="00897674" w:rsidRPr="0084566D" w:rsidRDefault="00897674" w:rsidP="0084566D">
                  <w:pPr>
                    <w:rPr>
                      <w:szCs w:val="1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93" style="position:absolute;left:0;text-align:left;margin-left:150.9pt;margin-top:17.7pt;width:47pt;height:333.65pt;z-index:251724800">
            <v:textbox>
              <w:txbxContent>
                <w:p w:rsidR="00636FFA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ساغر رییسی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مهشید رییسی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سارا رحمانی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سحر رضایی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مرضیه شفعی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دنیا شهبازی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شیخ شاهرخ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کوثر شیخ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رقیه شیرانی </w:t>
                  </w:r>
                </w:p>
                <w:p w:rsidR="00A54AD6" w:rsidRDefault="00A54AD6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</w:t>
                  </w:r>
                  <w:r w:rsidR="00C95B3A">
                    <w:rPr>
                      <w:rFonts w:hint="cs"/>
                      <w:sz w:val="12"/>
                      <w:szCs w:val="12"/>
                      <w:rtl/>
                    </w:rPr>
                    <w:t xml:space="preserve">صابری </w:t>
                  </w:r>
                </w:p>
                <w:p w:rsidR="00C95B3A" w:rsidRDefault="003002A1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زهرا</w:t>
                  </w:r>
                  <w:r w:rsidR="00C95B3A">
                    <w:rPr>
                      <w:rFonts w:hint="cs"/>
                      <w:sz w:val="12"/>
                      <w:szCs w:val="12"/>
                      <w:rtl/>
                    </w:rPr>
                    <w:t xml:space="preserve"> عباسی </w:t>
                  </w:r>
                </w:p>
                <w:p w:rsidR="00C95B3A" w:rsidRDefault="00C95B3A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عجمی </w:t>
                  </w:r>
                </w:p>
                <w:p w:rsidR="00C95B3A" w:rsidRDefault="00C95B3A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لیلا سادات عزیزی </w:t>
                  </w:r>
                </w:p>
                <w:p w:rsidR="00C95B3A" w:rsidRDefault="00C95B3A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صبا فتحی </w:t>
                  </w:r>
                </w:p>
                <w:p w:rsidR="00C95B3A" w:rsidRDefault="00C95B3A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سنا فتحی</w:t>
                  </w:r>
                </w:p>
                <w:p w:rsidR="00C95B3A" w:rsidRDefault="00C95B3A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 فاطمه قربانی پور</w:t>
                  </w:r>
                </w:p>
                <w:p w:rsidR="00C95B3A" w:rsidRDefault="00C95B3A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قیصری </w:t>
                  </w:r>
                </w:p>
                <w:p w:rsidR="00C95B3A" w:rsidRDefault="00C95B3A" w:rsidP="00636FFA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 </w:t>
                  </w:r>
                </w:p>
                <w:p w:rsidR="00C95B3A" w:rsidRPr="00636FFA" w:rsidRDefault="00C95B3A" w:rsidP="00636FFA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5" style="position:absolute;left:0;text-align:left;margin-left:204.25pt;margin-top:17.7pt;width:48.05pt;height:333.65pt;z-index:251716608">
            <v:textbox>
              <w:txbxContent>
                <w:p w:rsidR="00A62CF6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مهسا کیوانی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نگار مطلبی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معصومه مقدم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الهه میرزایی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میرزایی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شکوفه میر موسوی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نگین نجفی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تابنده نظری پور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مرضیه نوروزی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نوروزی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معصومه یزدانی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احمدی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نادیا افرازه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اکبریان </w:t>
                  </w:r>
                </w:p>
                <w:p w:rsidR="00BE71CD" w:rsidRDefault="00BE71CD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انصاری </w:t>
                  </w:r>
                </w:p>
                <w:p w:rsidR="00A54AD6" w:rsidRDefault="00A54AD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پولادی </w:t>
                  </w:r>
                </w:p>
                <w:p w:rsidR="00A54AD6" w:rsidRDefault="00A54AD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توکلی </w:t>
                  </w:r>
                </w:p>
                <w:p w:rsidR="00A54AD6" w:rsidRDefault="00A54AD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آرمیتا حسین وند </w:t>
                  </w:r>
                </w:p>
                <w:p w:rsidR="00A54AD6" w:rsidRPr="00A62CF6" w:rsidRDefault="00A54AD6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6" style="position:absolute;left:0;text-align:left;margin-left:258.05pt;margin-top:17.7pt;width:47pt;height:333.65pt;z-index:251717632">
            <v:textbox>
              <w:txbxContent>
                <w:p w:rsidR="00A62CF6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سپیده اسماعیلی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اشرف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آیدا پولادی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فریبا پیغان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فاطمه جوادیان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مائده جهانبخشی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معصومه حسیبن پور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کبرا رییسی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شاهینی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صبا صابری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نگین صفی خانی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معصومه صیادی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کوثر ظفریان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نازنین غفاری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رقیه فرج زاده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نگین کامیار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کرمی </w:t>
                  </w:r>
                </w:p>
                <w:p w:rsidR="00BE71CD" w:rsidRDefault="00BE71CD" w:rsidP="00A62CF6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مهسا کیوانی </w:t>
                  </w:r>
                </w:p>
                <w:p w:rsidR="00BE71CD" w:rsidRPr="004621DC" w:rsidRDefault="00BE71CD" w:rsidP="00A62CF6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7" style="position:absolute;left:0;text-align:left;margin-left:312.5pt;margin-top:17.7pt;width:47pt;height:333.65pt;z-index:251718656">
            <v:textbox>
              <w:txbxContent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 w:rsidRPr="005D7F38">
                    <w:rPr>
                      <w:rFonts w:hint="cs"/>
                      <w:sz w:val="12"/>
                      <w:szCs w:val="12"/>
                      <w:rtl/>
                    </w:rPr>
                    <w:t xml:space="preserve">فاطمه امینی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نسترن بلالی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یاسمیبهروزیان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آرزو بیابانی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مرضیه تاور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نیلوفر تقوی زاده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مهسا تقی زاده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آیدا چپانی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چراغی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پرنیان چراغی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مرضیه حیدر زاده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معصومه حیدری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یاسمن حیدری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رضایی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سحر شهریاری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حدیث صالحی زاده </w:t>
                  </w:r>
                </w:p>
                <w:p w:rsidR="005D7F38" w:rsidRP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مژده عسگرزاده </w:t>
                  </w:r>
                </w:p>
                <w:p w:rsidR="004621DC" w:rsidRDefault="004621DC"/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8" style="position:absolute;left:0;text-align:left;margin-left:365.8pt;margin-top:17.7pt;width:47pt;height:333.65pt;z-index:251719680">
            <v:textbox>
              <w:txbxContent>
                <w:p w:rsidR="005D7F38" w:rsidRDefault="00FE328F" w:rsidP="005D7F38">
                  <w:pPr>
                    <w:rPr>
                      <w:sz w:val="12"/>
                      <w:szCs w:val="12"/>
                      <w:rtl/>
                    </w:rPr>
                  </w:pPr>
                  <w:r w:rsidRPr="0084566D">
                    <w:rPr>
                      <w:rFonts w:hint="cs"/>
                      <w:sz w:val="12"/>
                      <w:rtl/>
                    </w:rPr>
                    <w:t xml:space="preserve"> </w:t>
                  </w:r>
                  <w:r w:rsidR="005D7F38">
                    <w:rPr>
                      <w:rFonts w:hint="cs"/>
                      <w:sz w:val="12"/>
                      <w:szCs w:val="12"/>
                      <w:rtl/>
                    </w:rPr>
                    <w:t xml:space="preserve">مریم عباسی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مریم علوی ساره فتاحی نژاد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شقایق فدایی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راضیه قربانی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راضیه کرمی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فائزه کرمی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درسا کریم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زینب آزرم سحر آقاببایی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افسانه احمدی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حدیث اسکندری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ملیکا اسماعیل زاده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هدیه اسماعیلی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عارفه امانی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حمیده امین وند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زهرا باقری </w:t>
                  </w:r>
                </w:p>
                <w:p w:rsidR="005D7F38" w:rsidRDefault="005D7F38" w:rsidP="005D7F38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مریم باقری </w:t>
                  </w:r>
                </w:p>
                <w:p w:rsidR="00FE328F" w:rsidRPr="0084566D" w:rsidRDefault="005D7F38" w:rsidP="005D7F38">
                  <w:pPr>
                    <w:rPr>
                      <w:szCs w:val="12"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>فاطمه بختیاری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9" style="position:absolute;left:0;text-align:left;margin-left:422.1pt;margin-top:17.7pt;width:47pt;height:333.65pt;z-index:251720704">
            <v:textbox>
              <w:txbxContent>
                <w:p w:rsidR="00605791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قربانی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مینا قلی پور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نازنین قلی پور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عسل کریم الله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صبا مرادی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مرادیان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>زینب مرتضی پور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زهرا مهدی پور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مریم میرزائیان فاطمه نامداری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کیمیا نظری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ساغر نیکوفر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مهسا ولی زاده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شادی هاشمی </w:t>
                  </w:r>
                </w:p>
                <w:p w:rsidR="005D7F38" w:rsidRDefault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لیلا هزاریان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غزل صالحی زاده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نیلوفر شبانیان </w:t>
                  </w:r>
                </w:p>
                <w:p w:rsidR="005D7F38" w:rsidRDefault="005D7F38" w:rsidP="005D7F38">
                  <w:pPr>
                    <w:rPr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sz w:val="12"/>
                      <w:szCs w:val="12"/>
                      <w:rtl/>
                    </w:rPr>
                    <w:t xml:space="preserve">مرضیه شیخ حلیمه خاتون </w:t>
                  </w:r>
                </w:p>
                <w:p w:rsidR="005D7F38" w:rsidRPr="00605791" w:rsidRDefault="005D7F38">
                  <w:pPr>
                    <w:rPr>
                      <w:sz w:val="12"/>
                      <w:szCs w:val="1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0" style="position:absolute;left:0;text-align:left;margin-left:476pt;margin-top:17.7pt;width:47pt;height:333.65pt;z-index:251711488">
            <v:textbox>
              <w:txbxContent>
                <w:p w:rsidR="00C95B3A" w:rsidRPr="00C95B3A" w:rsidRDefault="00C95B3A" w:rsidP="0084566D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ریحانه کریمی </w:t>
                  </w:r>
                </w:p>
                <w:p w:rsidR="00605791" w:rsidRDefault="00605791" w:rsidP="0084566D">
                  <w:pPr>
                    <w:rPr>
                      <w:szCs w:val="12"/>
                      <w:rtl/>
                    </w:rPr>
                  </w:pPr>
                  <w:r w:rsidRPr="0084566D">
                    <w:rPr>
                      <w:rFonts w:hint="cs"/>
                      <w:sz w:val="12"/>
                      <w:rtl/>
                    </w:rPr>
                    <w:t xml:space="preserve"> </w:t>
                  </w:r>
                  <w:r w:rsidR="00C95B3A">
                    <w:rPr>
                      <w:rFonts w:hint="cs"/>
                      <w:szCs w:val="12"/>
                      <w:rtl/>
                    </w:rPr>
                    <w:t xml:space="preserve">فاطمه کریمی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مائده مختاریان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زهرا موسوی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فاطمه مهدی پور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عارفه مهدی پور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نگار نجفی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فاطمه نوروز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مریم آزاد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زهره احمدی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فاطمه احمدی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مریم احمدی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زهرا باقرزاده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نجمه بیک زاده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نگین پور عبدالله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مهین پور عبدالله </w:t>
                  </w:r>
                </w:p>
                <w:p w:rsidR="00C95B3A" w:rsidRDefault="00C95B3A" w:rsidP="0084566D">
                  <w:pPr>
                    <w:rPr>
                      <w:szCs w:val="12"/>
                      <w:rtl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مرضیه ترابی </w:t>
                  </w:r>
                </w:p>
                <w:p w:rsidR="00C95B3A" w:rsidRPr="0084566D" w:rsidRDefault="00C95B3A" w:rsidP="0084566D">
                  <w:pPr>
                    <w:rPr>
                      <w:szCs w:val="12"/>
                    </w:rPr>
                  </w:pPr>
                  <w:r>
                    <w:rPr>
                      <w:rFonts w:hint="cs"/>
                      <w:szCs w:val="12"/>
                      <w:rtl/>
                    </w:rPr>
                    <w:t xml:space="preserve">فرشته جعفری </w:t>
                  </w: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rect id="_x0000_s1081" style="position:absolute;left:0;text-align:left;margin-left:532.4pt;margin-top:17.7pt;width:47pt;height:333.65pt;z-index:251712512">
            <v:textbox>
              <w:txbxContent>
                <w:p w:rsidR="0018696D" w:rsidRPr="00C95B3A" w:rsidRDefault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عاطفه جمشیدی </w:t>
                  </w:r>
                </w:p>
                <w:p w:rsidR="00C95B3A" w:rsidRPr="00C95B3A" w:rsidRDefault="00C95B3A">
                  <w:pPr>
                    <w:rPr>
                      <w:sz w:val="12"/>
                      <w:szCs w:val="12"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عاطفه حیری </w:t>
                  </w:r>
                </w:p>
                <w:p w:rsidR="00C95B3A" w:rsidRPr="00C95B3A" w:rsidRDefault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عاطفه حیدری </w:t>
                  </w:r>
                </w:p>
                <w:p w:rsidR="00C95B3A" w:rsidRPr="00C95B3A" w:rsidRDefault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مریم حیدری </w:t>
                  </w:r>
                </w:p>
                <w:p w:rsidR="00C95B3A" w:rsidRPr="00C95B3A" w:rsidRDefault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نگین حیدری </w:t>
                  </w:r>
                </w:p>
                <w:p w:rsidR="00C95B3A" w:rsidRPr="00C95B3A" w:rsidRDefault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زهرا خالدی </w:t>
                  </w:r>
                </w:p>
                <w:p w:rsidR="00C95B3A" w:rsidRPr="00C95B3A" w:rsidRDefault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سپیده خدابخشی 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>مهسا خواجه وندی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مهسا رییسی 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زهرا رحیمی 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>زهرا رضایی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>مرضیه رضایی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مریم سعیدی 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سارا سلطانی 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کیمیا سلیمانی 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شیرین سلیمی 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صبا شاهوردی </w:t>
                  </w:r>
                </w:p>
                <w:p w:rsidR="00C95B3A" w:rsidRPr="00C95B3A" w:rsidRDefault="00C95B3A" w:rsidP="00C95B3A">
                  <w:pPr>
                    <w:rPr>
                      <w:sz w:val="12"/>
                      <w:szCs w:val="12"/>
                      <w:rtl/>
                    </w:rPr>
                  </w:pPr>
                  <w:r w:rsidRPr="00C95B3A">
                    <w:rPr>
                      <w:rFonts w:hint="cs"/>
                      <w:sz w:val="12"/>
                      <w:szCs w:val="12"/>
                      <w:rtl/>
                    </w:rPr>
                    <w:t xml:space="preserve">مهسا شیروانی </w:t>
                  </w:r>
                </w:p>
                <w:p w:rsidR="00C95B3A" w:rsidRDefault="00C95B3A" w:rsidP="00C95B3A">
                  <w:pPr>
                    <w:rPr>
                      <w:b/>
                      <w:bCs/>
                      <w:sz w:val="12"/>
                      <w:szCs w:val="12"/>
                      <w:rtl/>
                    </w:rPr>
                  </w:pPr>
                  <w:r>
                    <w:rPr>
                      <w:rFonts w:hint="cs"/>
                      <w:b/>
                      <w:bCs/>
                      <w:sz w:val="12"/>
                      <w:szCs w:val="12"/>
                      <w:rtl/>
                    </w:rPr>
                    <w:t xml:space="preserve"> </w:t>
                  </w:r>
                </w:p>
                <w:p w:rsidR="00C95B3A" w:rsidRPr="00C95B3A" w:rsidRDefault="00C95B3A">
                  <w:pPr>
                    <w:rPr>
                      <w:b/>
                      <w:bCs/>
                      <w:sz w:val="12"/>
                      <w:szCs w:val="12"/>
                    </w:rPr>
                  </w:pPr>
                </w:p>
              </w:txbxContent>
            </v:textbox>
            <w10:wrap anchorx="page"/>
          </v:rect>
        </w:pict>
      </w:r>
      <w:r>
        <w:rPr>
          <w:noProof/>
          <w:rtl/>
        </w:rPr>
        <w:pict>
          <v:shape id="_x0000_s1114" type="#_x0000_t32" style="position:absolute;left:0;text-align:left;margin-left:668pt;margin-top:5.4pt;width:0;height:0;z-index:251743232" o:connectortype="straight">
            <w10:wrap anchorx="page"/>
          </v:shape>
        </w:pict>
      </w:r>
      <w:r>
        <w:rPr>
          <w:noProof/>
          <w:rtl/>
        </w:rPr>
        <w:pict>
          <v:shape id="_x0000_s1107" type="#_x0000_t32" style="position:absolute;left:0;text-align:left;margin-left:-12.85pt;margin-top:29.4pt;width:0;height:6.05pt;z-index:251738112" o:connectortype="straight">
            <w10:wrap anchorx="page"/>
          </v:shape>
        </w:pict>
      </w:r>
      <w:r>
        <w:rPr>
          <w:noProof/>
          <w:rtl/>
        </w:rPr>
        <w:pict>
          <v:shape id="_x0000_s1094" type="#_x0000_t32" style="position:absolute;left:0;text-align:left;margin-left:-36.85pt;margin-top:5.4pt;width:0;height:0;z-index:251725824" o:connectortype="straight">
            <w10:wrap anchorx="page"/>
          </v:shape>
        </w:pict>
      </w:r>
      <w:r w:rsidR="00B5013A">
        <w:tab/>
      </w:r>
    </w:p>
    <w:p w:rsidR="00BF2AB7" w:rsidRPr="00BF2AB7" w:rsidRDefault="00BC2A6D" w:rsidP="00BF2AB7">
      <w:r>
        <w:rPr>
          <w:noProof/>
        </w:rPr>
        <w:pict>
          <v:shape id="_x0000_s1102" type="#_x0000_t32" style="position:absolute;left:0;text-align:left;margin-left:47.15pt;margin-top:13.05pt;width:0;height:0;z-index:251734016" o:connectortype="straight">
            <w10:wrap anchorx="page"/>
          </v:shape>
        </w:pict>
      </w:r>
    </w:p>
    <w:p w:rsidR="00BF2AB7" w:rsidRDefault="00BF2AB7" w:rsidP="00BF2AB7"/>
    <w:p w:rsidR="00040DB8" w:rsidRPr="00BF2AB7" w:rsidRDefault="00BF2AB7" w:rsidP="00BF2AB7">
      <w:pPr>
        <w:tabs>
          <w:tab w:val="left" w:pos="12334"/>
        </w:tabs>
      </w:pPr>
      <w:r>
        <w:rPr>
          <w:rtl/>
        </w:rPr>
        <w:tab/>
      </w:r>
    </w:p>
    <w:sectPr w:rsidR="00040DB8" w:rsidRPr="00BF2AB7" w:rsidSect="00513C92">
      <w:pgSz w:w="16838" w:h="11906" w:orient="landscape" w:code="9"/>
      <w:pgMar w:top="1440" w:right="1440" w:bottom="0" w:left="144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drawingGridHorizontalSpacing w:val="110"/>
  <w:displayHorizontalDrawingGridEvery w:val="2"/>
  <w:characterSpacingControl w:val="doNotCompress"/>
  <w:compat/>
  <w:rsids>
    <w:rsidRoot w:val="00BF2AB7"/>
    <w:rsid w:val="00014BF6"/>
    <w:rsid w:val="000272F1"/>
    <w:rsid w:val="00040584"/>
    <w:rsid w:val="00040DB8"/>
    <w:rsid w:val="000654A4"/>
    <w:rsid w:val="001043D6"/>
    <w:rsid w:val="00120D8E"/>
    <w:rsid w:val="00167B7D"/>
    <w:rsid w:val="00180A76"/>
    <w:rsid w:val="00183B4C"/>
    <w:rsid w:val="0018696D"/>
    <w:rsid w:val="00261936"/>
    <w:rsid w:val="002941DF"/>
    <w:rsid w:val="002C6ED8"/>
    <w:rsid w:val="002F7FBB"/>
    <w:rsid w:val="003002A1"/>
    <w:rsid w:val="00312D3C"/>
    <w:rsid w:val="00346C2B"/>
    <w:rsid w:val="00391688"/>
    <w:rsid w:val="00396CEE"/>
    <w:rsid w:val="003A7F97"/>
    <w:rsid w:val="003E2C74"/>
    <w:rsid w:val="0044566E"/>
    <w:rsid w:val="004621DC"/>
    <w:rsid w:val="00472228"/>
    <w:rsid w:val="004928E7"/>
    <w:rsid w:val="004939D9"/>
    <w:rsid w:val="004C456F"/>
    <w:rsid w:val="00513C92"/>
    <w:rsid w:val="00572BB9"/>
    <w:rsid w:val="0057738C"/>
    <w:rsid w:val="005B4947"/>
    <w:rsid w:val="005B6958"/>
    <w:rsid w:val="005C068D"/>
    <w:rsid w:val="005D1E9A"/>
    <w:rsid w:val="005D7F38"/>
    <w:rsid w:val="00605791"/>
    <w:rsid w:val="0061463C"/>
    <w:rsid w:val="00636FFA"/>
    <w:rsid w:val="00637384"/>
    <w:rsid w:val="006754DC"/>
    <w:rsid w:val="00685AB7"/>
    <w:rsid w:val="00696ADC"/>
    <w:rsid w:val="006B0DB1"/>
    <w:rsid w:val="006C2987"/>
    <w:rsid w:val="006D4101"/>
    <w:rsid w:val="006E40CD"/>
    <w:rsid w:val="00714F6D"/>
    <w:rsid w:val="00787362"/>
    <w:rsid w:val="00796A6E"/>
    <w:rsid w:val="007A5693"/>
    <w:rsid w:val="007A6A96"/>
    <w:rsid w:val="007D7D8D"/>
    <w:rsid w:val="00800BF3"/>
    <w:rsid w:val="00803D55"/>
    <w:rsid w:val="0084566D"/>
    <w:rsid w:val="00867200"/>
    <w:rsid w:val="00882429"/>
    <w:rsid w:val="00890F3B"/>
    <w:rsid w:val="00897674"/>
    <w:rsid w:val="008C5F60"/>
    <w:rsid w:val="008F0754"/>
    <w:rsid w:val="008F314A"/>
    <w:rsid w:val="009054F0"/>
    <w:rsid w:val="009109EB"/>
    <w:rsid w:val="00967125"/>
    <w:rsid w:val="00982CC3"/>
    <w:rsid w:val="0098380B"/>
    <w:rsid w:val="00997E6A"/>
    <w:rsid w:val="009C7738"/>
    <w:rsid w:val="009D04C2"/>
    <w:rsid w:val="009D131A"/>
    <w:rsid w:val="009F0DA5"/>
    <w:rsid w:val="00A15989"/>
    <w:rsid w:val="00A368D3"/>
    <w:rsid w:val="00A54AD6"/>
    <w:rsid w:val="00A61D7C"/>
    <w:rsid w:val="00A62CF6"/>
    <w:rsid w:val="00AF6951"/>
    <w:rsid w:val="00B5013A"/>
    <w:rsid w:val="00B56F32"/>
    <w:rsid w:val="00B626FD"/>
    <w:rsid w:val="00B83EE1"/>
    <w:rsid w:val="00BC2A6D"/>
    <w:rsid w:val="00BD3EDC"/>
    <w:rsid w:val="00BE71CD"/>
    <w:rsid w:val="00BF2AB7"/>
    <w:rsid w:val="00C82073"/>
    <w:rsid w:val="00C82A4A"/>
    <w:rsid w:val="00C95B3A"/>
    <w:rsid w:val="00CA4C29"/>
    <w:rsid w:val="00CC5811"/>
    <w:rsid w:val="00CF306F"/>
    <w:rsid w:val="00CF31A0"/>
    <w:rsid w:val="00CF4A1E"/>
    <w:rsid w:val="00D05B7F"/>
    <w:rsid w:val="00D10A67"/>
    <w:rsid w:val="00D15BB0"/>
    <w:rsid w:val="00D47B4A"/>
    <w:rsid w:val="00D60C79"/>
    <w:rsid w:val="00DC0A01"/>
    <w:rsid w:val="00E276BA"/>
    <w:rsid w:val="00E52D4E"/>
    <w:rsid w:val="00E55856"/>
    <w:rsid w:val="00E67457"/>
    <w:rsid w:val="00F026DE"/>
    <w:rsid w:val="00F13936"/>
    <w:rsid w:val="00F61A54"/>
    <w:rsid w:val="00F93854"/>
    <w:rsid w:val="00FA5F27"/>
    <w:rsid w:val="00FC0C15"/>
    <w:rsid w:val="00FE328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bidi="fa-I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  <o:rules v:ext="edit">
        <o:r id="V:Rule25" type="connector" idref="#_x0000_s1114"/>
        <o:r id="V:Rule26" type="connector" idref="#_x0000_s1065"/>
        <o:r id="V:Rule27" type="connector" idref="#_x0000_s1074"/>
        <o:r id="V:Rule28" type="connector" idref="#_x0000_s1107"/>
        <o:r id="V:Rule29" type="connector" idref="#_x0000_s1066"/>
        <o:r id="V:Rule30" type="connector" idref="#_x0000_s1063"/>
        <o:r id="V:Rule31" type="connector" idref="#_x0000_s1045"/>
        <o:r id="V:Rule32" type="connector" idref="#_x0000_s1094"/>
        <o:r id="V:Rule33" type="connector" idref="#_x0000_s1043"/>
        <o:r id="V:Rule34" type="connector" idref="#_x0000_s1042"/>
        <o:r id="V:Rule35" type="connector" idref="#_x0000_s1069"/>
        <o:r id="V:Rule36" type="connector" idref="#_x0000_s1073"/>
        <o:r id="V:Rule37" type="connector" idref="#_x0000_s1068"/>
        <o:r id="V:Rule38" type="connector" idref="#_x0000_s1102"/>
        <o:r id="V:Rule39" type="connector" idref="#_x0000_s1046"/>
        <o:r id="V:Rule40" type="connector" idref="#_x0000_s1067"/>
        <o:r id="V:Rule41" type="connector" idref="#_x0000_s1077"/>
        <o:r id="V:Rule42" type="connector" idref="#_x0000_s1064"/>
        <o:r id="V:Rule43" type="connector" idref="#_x0000_s1075"/>
        <o:r id="V:Rule44" type="connector" idref="#_x0000_s1072"/>
        <o:r id="V:Rule45" type="connector" idref="#_x0000_s1076"/>
        <o:r id="V:Rule46" type="connector" idref="#_x0000_s1044"/>
        <o:r id="V:Rule47" type="connector" idref="#_x0000_s1078"/>
        <o:r id="V:Rule48" type="connector" idref="#_x0000_s1071"/>
      </o:rules>
    </o:shapelayout>
  </w:shapeDefaults>
  <w:decimalSymbol w:val=".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fa-IR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40DB8"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98FA003-A888-4B93-A367-226A91908B8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885</TotalTime>
  <Pages>1</Pages>
  <Words>10</Words>
  <Characters>59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MRT www.Win2Farsi.com</Company>
  <LinksUpToDate>false</LinksUpToDate>
  <CharactersWithSpaces>68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MRT</dc:creator>
  <cp:lastModifiedBy>a</cp:lastModifiedBy>
  <cp:revision>39</cp:revision>
  <cp:lastPrinted>2017-12-16T07:56:00Z</cp:lastPrinted>
  <dcterms:created xsi:type="dcterms:W3CDTF">2015-02-15T06:08:00Z</dcterms:created>
  <dcterms:modified xsi:type="dcterms:W3CDTF">2018-11-19T10:39:00Z</dcterms:modified>
</cp:coreProperties>
</file>