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73D89" w14:textId="5A2632A1" w:rsidR="00347BC7" w:rsidRDefault="00AD4625" w:rsidP="00BD3D91">
      <w:pPr>
        <w:pStyle w:val="Heading1"/>
        <w:rPr>
          <w:rtl/>
        </w:rPr>
      </w:pPr>
      <w:r>
        <w:rPr>
          <w:rFonts w:hint="cs"/>
          <w:rtl/>
        </w:rPr>
        <w:t>گفتگو</w:t>
      </w:r>
      <w:r w:rsidR="00BD3D91">
        <w:rPr>
          <w:rFonts w:hint="cs"/>
          <w:rtl/>
        </w:rPr>
        <w:t>ی</w:t>
      </w:r>
      <w:r>
        <w:rPr>
          <w:rFonts w:hint="cs"/>
          <w:rtl/>
        </w:rPr>
        <w:t xml:space="preserve"> مهم </w:t>
      </w:r>
      <w:r w:rsidR="00347BC7">
        <w:rPr>
          <w:rFonts w:hint="cs"/>
          <w:rtl/>
        </w:rPr>
        <w:t>پروفسور سجادی</w:t>
      </w:r>
      <w:r>
        <w:rPr>
          <w:rFonts w:hint="cs"/>
          <w:rtl/>
        </w:rPr>
        <w:t xml:space="preserve"> </w:t>
      </w:r>
      <w:r w:rsidR="00BD3D91">
        <w:rPr>
          <w:rtl/>
        </w:rPr>
        <w:br/>
      </w:r>
      <w:r>
        <w:rPr>
          <w:rFonts w:hint="cs"/>
          <w:rtl/>
        </w:rPr>
        <w:t>دربارۀ «پیش‌</w:t>
      </w:r>
      <w:r>
        <w:rPr>
          <w:rFonts w:cs="Arial"/>
          <w:szCs w:val="32"/>
          <w:cs/>
        </w:rPr>
        <w:t>‎</w:t>
      </w:r>
      <w:r>
        <w:rPr>
          <w:rFonts w:hint="cs"/>
          <w:rtl/>
        </w:rPr>
        <w:t>گیری و درمان آسان کرونا و خطرات برخی واکسن‌ها</w:t>
      </w:r>
    </w:p>
    <w:p w14:paraId="38F7D5DA" w14:textId="77E00910" w:rsidR="00D451F4" w:rsidRDefault="00D451F4" w:rsidP="00BD3D91">
      <w:pPr>
        <w:pStyle w:val="BodyText"/>
        <w:rPr>
          <w:rtl/>
        </w:rPr>
      </w:pPr>
      <w:r>
        <w:rPr>
          <w:rFonts w:hint="cs"/>
          <w:rtl/>
        </w:rPr>
        <w:t xml:space="preserve">پروفسور «سید حمید سجادی» متخصص </w:t>
      </w:r>
      <w:r w:rsidRPr="00457431">
        <w:rPr>
          <w:rtl/>
        </w:rPr>
        <w:t>افتالمولوژ</w:t>
      </w:r>
      <w:r w:rsidRPr="00457431">
        <w:rPr>
          <w:rFonts w:hint="cs"/>
          <w:rtl/>
        </w:rPr>
        <w:t>ی</w:t>
      </w:r>
      <w:r>
        <w:rPr>
          <w:rFonts w:hint="cs"/>
          <w:rtl/>
        </w:rPr>
        <w:t xml:space="preserve"> که تحقیقات و تجربیات مهمی دربارۀ کووید 19 داشته و مقاله‌ای در زمینۀ نقش مؤثر ویتامین دی در درمان کرونا نوشته است، در بخش اول یک گفتگوی تصویری، به سؤالات مهمی دربارۀ پیشگیری و درمان بیماری کرونا پاسخ می‌دهد و در بخش دوم گفتگو دربارۀ واکسن‌های پرخطر و علت و میزان عوارض آن  واکسن‌های کم‌خطرتر توضیح می‌دهند. این گفتگو را می‌خوانید:</w:t>
      </w:r>
    </w:p>
    <w:p w14:paraId="47A0AD62" w14:textId="1B547E4E" w:rsidR="001726E6" w:rsidRPr="007435A0" w:rsidRDefault="004E67D5" w:rsidP="007435A0">
      <w:pPr>
        <w:pStyle w:val="Heading2"/>
        <w:rPr>
          <w:rtl/>
        </w:rPr>
      </w:pPr>
      <w:r w:rsidRPr="007435A0">
        <w:rPr>
          <w:rFonts w:hint="cs"/>
          <w:rtl/>
        </w:rPr>
        <w:t xml:space="preserve">بخش اول: </w:t>
      </w:r>
      <w:r w:rsidR="00AD2CC5">
        <w:rPr>
          <w:rFonts w:hint="cs"/>
          <w:rtl/>
        </w:rPr>
        <w:t xml:space="preserve"> </w:t>
      </w:r>
      <w:r w:rsidR="00D451F4">
        <w:rPr>
          <w:rtl/>
        </w:rPr>
        <w:br/>
      </w:r>
      <w:r w:rsidR="00AD221B" w:rsidRPr="007435A0">
        <w:rPr>
          <w:rtl/>
        </w:rPr>
        <w:t xml:space="preserve">راه </w:t>
      </w:r>
      <w:r w:rsidR="00AD221B" w:rsidRPr="007435A0">
        <w:rPr>
          <w:rFonts w:hint="cs"/>
          <w:rtl/>
        </w:rPr>
        <w:t xml:space="preserve">پیشگیری و </w:t>
      </w:r>
      <w:r w:rsidR="00AD221B" w:rsidRPr="007435A0">
        <w:rPr>
          <w:rtl/>
        </w:rPr>
        <w:t xml:space="preserve">درمان </w:t>
      </w:r>
      <w:r w:rsidR="007435A0">
        <w:rPr>
          <w:rFonts w:hint="cs"/>
          <w:rtl/>
        </w:rPr>
        <w:t xml:space="preserve">«آسان، </w:t>
      </w:r>
      <w:r w:rsidR="00AD221B" w:rsidRPr="007435A0">
        <w:rPr>
          <w:rtl/>
        </w:rPr>
        <w:t>سر</w:t>
      </w:r>
      <w:r w:rsidR="00AD221B" w:rsidRPr="007435A0">
        <w:rPr>
          <w:rFonts w:hint="cs"/>
          <w:rtl/>
        </w:rPr>
        <w:t>ی</w:t>
      </w:r>
      <w:r w:rsidR="00AD221B" w:rsidRPr="007435A0">
        <w:rPr>
          <w:rFonts w:hint="eastAsia"/>
          <w:rtl/>
        </w:rPr>
        <w:t>ع</w:t>
      </w:r>
      <w:r w:rsidR="00AD221B" w:rsidRPr="007435A0">
        <w:rPr>
          <w:rtl/>
        </w:rPr>
        <w:t xml:space="preserve"> و ارزان</w:t>
      </w:r>
      <w:r w:rsidR="007435A0">
        <w:rPr>
          <w:rFonts w:hint="cs"/>
          <w:rtl/>
        </w:rPr>
        <w:t>»</w:t>
      </w:r>
      <w:r w:rsidR="00AD221B" w:rsidRPr="007435A0">
        <w:rPr>
          <w:rtl/>
        </w:rPr>
        <w:t xml:space="preserve"> کرونا</w:t>
      </w:r>
      <w:r w:rsidR="007435A0">
        <w:rPr>
          <w:rFonts w:hint="cs"/>
          <w:rtl/>
        </w:rPr>
        <w:t xml:space="preserve"> چیست؟ چرا در ایران به آن </w:t>
      </w:r>
      <w:r w:rsidR="006B1995" w:rsidRPr="007435A0">
        <w:rPr>
          <w:rFonts w:hint="cs"/>
          <w:rtl/>
        </w:rPr>
        <w:t xml:space="preserve">توجه </w:t>
      </w:r>
      <w:r w:rsidR="007435A0">
        <w:rPr>
          <w:rFonts w:hint="cs"/>
          <w:rtl/>
        </w:rPr>
        <w:t>نمی‌شود</w:t>
      </w:r>
      <w:r w:rsidR="006B1995" w:rsidRPr="007435A0">
        <w:rPr>
          <w:rFonts w:hint="cs"/>
          <w:rtl/>
        </w:rPr>
        <w:t>؟</w:t>
      </w:r>
    </w:p>
    <w:p w14:paraId="30788FBC" w14:textId="2E9C319B" w:rsidR="005A31FD" w:rsidRDefault="00712FA6" w:rsidP="00754C0E">
      <w:pPr>
        <w:pStyle w:val="Heading3"/>
        <w:rPr>
          <w:rtl/>
          <w:lang w:bidi="fa-IR"/>
        </w:rPr>
      </w:pPr>
      <w:r>
        <w:rPr>
          <w:rFonts w:hint="cs"/>
          <w:rtl/>
          <w:lang w:bidi="fa-IR"/>
        </w:rPr>
        <w:t>برخی سوابق دکتر سجادی</w:t>
      </w:r>
      <w:r w:rsidR="004E67D5">
        <w:rPr>
          <w:rFonts w:hint="cs"/>
          <w:rtl/>
          <w:lang w:bidi="fa-IR"/>
        </w:rPr>
        <w:t>/</w:t>
      </w:r>
      <w:r>
        <w:rPr>
          <w:rFonts w:hint="cs"/>
          <w:rtl/>
          <w:lang w:bidi="fa-IR"/>
        </w:rPr>
        <w:t xml:space="preserve"> وزیر بهداشت </w:t>
      </w:r>
      <w:r w:rsidR="000602B5">
        <w:rPr>
          <w:rFonts w:hint="cs"/>
          <w:rtl/>
          <w:lang w:bidi="fa-IR"/>
        </w:rPr>
        <w:t>سابق</w:t>
      </w:r>
      <w:r>
        <w:rPr>
          <w:rFonts w:hint="cs"/>
          <w:rtl/>
          <w:lang w:bidi="fa-IR"/>
        </w:rPr>
        <w:t xml:space="preserve"> و فعلی</w:t>
      </w:r>
      <w:r w:rsidR="00754C0E">
        <w:rPr>
          <w:rFonts w:hint="cs"/>
          <w:rtl/>
          <w:lang w:bidi="fa-IR"/>
        </w:rPr>
        <w:t xml:space="preserve">، </w:t>
      </w:r>
      <w:r w:rsidR="004E67D5">
        <w:rPr>
          <w:rFonts w:hint="cs"/>
          <w:rtl/>
          <w:lang w:bidi="fa-IR"/>
        </w:rPr>
        <w:t xml:space="preserve">از </w:t>
      </w:r>
      <w:r w:rsidR="00754C0E">
        <w:rPr>
          <w:rFonts w:hint="cs"/>
          <w:rtl/>
          <w:lang w:bidi="fa-IR"/>
        </w:rPr>
        <w:t xml:space="preserve">شاگردان </w:t>
      </w:r>
      <w:r w:rsidR="004E67D5">
        <w:rPr>
          <w:rFonts w:hint="cs"/>
          <w:rtl/>
          <w:lang w:bidi="fa-IR"/>
        </w:rPr>
        <w:t xml:space="preserve">دکتر سجادی </w:t>
      </w:r>
    </w:p>
    <w:p w14:paraId="1C2EF791" w14:textId="29F9928F" w:rsidR="0035262D" w:rsidRDefault="008740DE" w:rsidP="00C2617C">
      <w:pPr>
        <w:pStyle w:val="BodyText"/>
        <w:tabs>
          <w:tab w:val="left" w:pos="2835"/>
        </w:tabs>
        <w:jc w:val="both"/>
        <w:rPr>
          <w:rFonts w:ascii="Arial" w:hAnsi="Arial"/>
          <w:color w:val="FF0000"/>
          <w:rtl/>
        </w:rPr>
      </w:pPr>
      <w:r w:rsidRPr="004E67D5">
        <w:rPr>
          <w:rFonts w:ascii="Arial" w:hAnsi="Arial" w:hint="cs"/>
          <w:b/>
          <w:bCs/>
          <w:color w:val="FF0000"/>
          <w:rtl/>
        </w:rPr>
        <w:t>مجری:</w:t>
      </w:r>
      <w:r w:rsidRPr="0035262D">
        <w:rPr>
          <w:rFonts w:ascii="Arial" w:hAnsi="Arial" w:hint="cs"/>
          <w:color w:val="FF0000"/>
          <w:rtl/>
        </w:rPr>
        <w:t xml:space="preserve"> در خدمت دکتر حمید سجادی هستیم. ایشان چشم</w:t>
      </w:r>
      <w:r w:rsidRPr="0035262D">
        <w:rPr>
          <w:rFonts w:ascii="Arial" w:hAnsi="Arial" w:hint="eastAsia"/>
          <w:color w:val="FF0000"/>
          <w:rtl/>
        </w:rPr>
        <w:t>‌</w:t>
      </w:r>
      <w:r w:rsidR="000624AA">
        <w:rPr>
          <w:rFonts w:ascii="Arial" w:hAnsi="Arial" w:hint="cs"/>
          <w:color w:val="FF0000"/>
          <w:rtl/>
        </w:rPr>
        <w:t>پزشک هستند و سه تخصص در زمینۀ شبکۀ قرنیه و اعصاب</w:t>
      </w:r>
      <w:r w:rsidRPr="0035262D">
        <w:rPr>
          <w:rFonts w:ascii="Arial" w:hAnsi="Arial" w:hint="cs"/>
          <w:color w:val="FF0000"/>
          <w:rtl/>
        </w:rPr>
        <w:t xml:space="preserve"> دارند. تحصیلاتشان را در آمریکا انجام داد</w:t>
      </w:r>
      <w:r w:rsidR="002E3A8D">
        <w:rPr>
          <w:rFonts w:ascii="Arial" w:hAnsi="Arial" w:hint="cs"/>
          <w:color w:val="FF0000"/>
          <w:rtl/>
        </w:rPr>
        <w:t>ه‌ا</w:t>
      </w:r>
      <w:r w:rsidRPr="0035262D">
        <w:rPr>
          <w:rFonts w:ascii="Arial" w:hAnsi="Arial" w:hint="cs"/>
          <w:color w:val="FF0000"/>
          <w:rtl/>
        </w:rPr>
        <w:t>ند، در آمریکا کلینیک چشم</w:t>
      </w:r>
      <w:r w:rsidRPr="0035262D">
        <w:rPr>
          <w:rFonts w:ascii="Arial" w:hAnsi="Arial" w:hint="eastAsia"/>
          <w:color w:val="FF0000"/>
          <w:rtl/>
        </w:rPr>
        <w:t>‌</w:t>
      </w:r>
      <w:r w:rsidRPr="0035262D">
        <w:rPr>
          <w:rFonts w:ascii="Arial" w:hAnsi="Arial" w:hint="cs"/>
          <w:color w:val="FF0000"/>
          <w:rtl/>
        </w:rPr>
        <w:t>پزشکی داشتند و هم</w:t>
      </w:r>
      <w:r w:rsidRPr="0035262D">
        <w:rPr>
          <w:rFonts w:ascii="Arial" w:hAnsi="Arial" w:hint="eastAsia"/>
          <w:color w:val="FF0000"/>
          <w:rtl/>
        </w:rPr>
        <w:t>‌</w:t>
      </w:r>
      <w:r w:rsidRPr="0035262D">
        <w:rPr>
          <w:rFonts w:ascii="Arial" w:hAnsi="Arial" w:hint="cs"/>
          <w:color w:val="FF0000"/>
          <w:rtl/>
        </w:rPr>
        <w:t>اکنون در دبی هستند</w:t>
      </w:r>
      <w:r w:rsidR="00A328BB" w:rsidRPr="0035262D">
        <w:rPr>
          <w:rFonts w:ascii="Arial" w:hAnsi="Arial" w:hint="cs"/>
          <w:color w:val="FF0000"/>
          <w:rtl/>
        </w:rPr>
        <w:t xml:space="preserve"> و در</w:t>
      </w:r>
      <w:r w:rsidRPr="0035262D">
        <w:rPr>
          <w:rFonts w:ascii="Arial" w:hAnsi="Arial" w:hint="cs"/>
          <w:color w:val="FF0000"/>
          <w:rtl/>
        </w:rPr>
        <w:t xml:space="preserve"> مرکز هلال</w:t>
      </w:r>
      <w:r w:rsidRPr="0035262D">
        <w:rPr>
          <w:rFonts w:ascii="Arial" w:hAnsi="Arial" w:hint="eastAsia"/>
          <w:color w:val="FF0000"/>
          <w:rtl/>
        </w:rPr>
        <w:t>‌</w:t>
      </w:r>
      <w:r w:rsidRPr="0035262D">
        <w:rPr>
          <w:rFonts w:ascii="Arial" w:hAnsi="Arial" w:hint="cs"/>
          <w:color w:val="FF0000"/>
          <w:rtl/>
        </w:rPr>
        <w:t>احمر آنجا کار می‌</w:t>
      </w:r>
      <w:r w:rsidR="00A328BB" w:rsidRPr="0035262D">
        <w:rPr>
          <w:rFonts w:ascii="Arial" w:hAnsi="Arial" w:hint="cs"/>
          <w:color w:val="FF0000"/>
          <w:rtl/>
        </w:rPr>
        <w:t xml:space="preserve">کنند و </w:t>
      </w:r>
      <w:r w:rsidRPr="0035262D">
        <w:rPr>
          <w:rFonts w:ascii="Arial" w:hAnsi="Arial" w:hint="cs"/>
          <w:color w:val="FF0000"/>
          <w:rtl/>
        </w:rPr>
        <w:t>بخش مهمی از کاره</w:t>
      </w:r>
      <w:r w:rsidR="00A328BB" w:rsidRPr="0035262D">
        <w:rPr>
          <w:rFonts w:ascii="Arial" w:hAnsi="Arial" w:hint="cs"/>
          <w:color w:val="FF0000"/>
          <w:rtl/>
        </w:rPr>
        <w:t>ایشان</w:t>
      </w:r>
      <w:r w:rsidR="0035262D">
        <w:rPr>
          <w:rFonts w:ascii="Arial" w:hAnsi="Arial" w:hint="cs"/>
          <w:color w:val="FF0000"/>
          <w:rtl/>
        </w:rPr>
        <w:t>،</w:t>
      </w:r>
      <w:r w:rsidR="00A328BB" w:rsidRPr="0035262D">
        <w:rPr>
          <w:rFonts w:ascii="Arial" w:hAnsi="Arial" w:hint="cs"/>
          <w:color w:val="FF0000"/>
          <w:rtl/>
        </w:rPr>
        <w:t xml:space="preserve"> کمک به بیماران کرونایی است</w:t>
      </w:r>
      <w:r w:rsidRPr="0035262D">
        <w:rPr>
          <w:rFonts w:ascii="Arial" w:hAnsi="Arial" w:hint="cs"/>
          <w:color w:val="FF0000"/>
          <w:rtl/>
        </w:rPr>
        <w:t xml:space="preserve">. </w:t>
      </w:r>
      <w:r w:rsidR="00A328BB" w:rsidRPr="0035262D">
        <w:rPr>
          <w:rFonts w:ascii="Arial" w:hAnsi="Arial" w:hint="cs"/>
          <w:color w:val="FF0000"/>
          <w:rtl/>
        </w:rPr>
        <w:t>موضوع گفتگوی ما با دکتر سجادی، دربارۀ بیماری کروناست و اینکه</w:t>
      </w:r>
      <w:r w:rsidRPr="0035262D">
        <w:rPr>
          <w:rFonts w:ascii="Arial" w:hAnsi="Arial" w:hint="cs"/>
          <w:color w:val="FF0000"/>
          <w:rtl/>
        </w:rPr>
        <w:t xml:space="preserve"> چه</w:t>
      </w:r>
      <w:r w:rsidRPr="0035262D">
        <w:rPr>
          <w:rFonts w:ascii="Arial" w:hAnsi="Arial" w:hint="eastAsia"/>
          <w:color w:val="FF0000"/>
          <w:rtl/>
        </w:rPr>
        <w:t>‌</w:t>
      </w:r>
      <w:r w:rsidR="00A328BB" w:rsidRPr="0035262D">
        <w:rPr>
          <w:rFonts w:ascii="Arial" w:hAnsi="Arial" w:hint="cs"/>
          <w:color w:val="FF0000"/>
          <w:rtl/>
        </w:rPr>
        <w:t xml:space="preserve">کار </w:t>
      </w:r>
      <w:r w:rsidRPr="0035262D">
        <w:rPr>
          <w:rFonts w:ascii="Arial" w:hAnsi="Arial" w:hint="cs"/>
          <w:color w:val="FF0000"/>
          <w:rtl/>
        </w:rPr>
        <w:t xml:space="preserve">کنیم </w:t>
      </w:r>
      <w:r w:rsidR="00A328BB" w:rsidRPr="0035262D">
        <w:rPr>
          <w:rFonts w:ascii="Arial" w:hAnsi="Arial" w:hint="cs"/>
          <w:color w:val="FF0000"/>
          <w:rtl/>
        </w:rPr>
        <w:t xml:space="preserve">که </w:t>
      </w:r>
      <w:r w:rsidRPr="0035262D">
        <w:rPr>
          <w:rFonts w:ascii="Arial" w:hAnsi="Arial" w:hint="cs"/>
          <w:color w:val="FF0000"/>
          <w:rtl/>
        </w:rPr>
        <w:t xml:space="preserve">کرونا نگیریم؟ </w:t>
      </w:r>
      <w:r w:rsidR="006D4472" w:rsidRPr="0035262D">
        <w:rPr>
          <w:rFonts w:ascii="Arial" w:hAnsi="Arial" w:hint="cs"/>
          <w:color w:val="FF0000"/>
          <w:rtl/>
        </w:rPr>
        <w:t>می‌خواهیم ببینیم</w:t>
      </w:r>
      <w:r w:rsidRPr="0035262D">
        <w:rPr>
          <w:rFonts w:ascii="Arial" w:hAnsi="Arial" w:hint="cs"/>
          <w:color w:val="FF0000"/>
          <w:rtl/>
        </w:rPr>
        <w:t xml:space="preserve"> چه</w:t>
      </w:r>
      <w:r w:rsidRPr="0035262D">
        <w:rPr>
          <w:rFonts w:ascii="Arial" w:hAnsi="Arial" w:hint="eastAsia"/>
          <w:color w:val="FF0000"/>
          <w:rtl/>
        </w:rPr>
        <w:t>‌</w:t>
      </w:r>
      <w:r w:rsidRPr="0035262D">
        <w:rPr>
          <w:rFonts w:ascii="Arial" w:hAnsi="Arial" w:hint="cs"/>
          <w:color w:val="FF0000"/>
          <w:rtl/>
        </w:rPr>
        <w:t xml:space="preserve">کار کنیم که </w:t>
      </w:r>
      <w:r w:rsidR="006D4472" w:rsidRPr="0035262D">
        <w:rPr>
          <w:rFonts w:ascii="Arial" w:hAnsi="Arial" w:hint="cs"/>
          <w:color w:val="FF0000"/>
          <w:rtl/>
        </w:rPr>
        <w:t xml:space="preserve">از این بیماری </w:t>
      </w:r>
      <w:r w:rsidRPr="0035262D">
        <w:rPr>
          <w:rFonts w:ascii="Arial" w:hAnsi="Arial" w:hint="cs"/>
          <w:color w:val="FF0000"/>
          <w:rtl/>
        </w:rPr>
        <w:t xml:space="preserve">پیشگیری بشود. </w:t>
      </w:r>
      <w:r w:rsidR="006D4472" w:rsidRPr="0035262D">
        <w:rPr>
          <w:rFonts w:ascii="Arial" w:hAnsi="Arial" w:hint="cs"/>
          <w:color w:val="FF0000"/>
          <w:rtl/>
        </w:rPr>
        <w:t>دربارۀ سوابق</w:t>
      </w:r>
      <w:r w:rsidRPr="0035262D">
        <w:rPr>
          <w:rFonts w:ascii="Arial" w:hAnsi="Arial" w:hint="cs"/>
          <w:color w:val="FF0000"/>
          <w:rtl/>
        </w:rPr>
        <w:t xml:space="preserve"> دکتر حمید سجادی</w:t>
      </w:r>
      <w:r w:rsidR="006D4472" w:rsidRPr="0035262D">
        <w:rPr>
          <w:rFonts w:ascii="Arial" w:hAnsi="Arial" w:hint="cs"/>
          <w:color w:val="FF0000"/>
          <w:rtl/>
        </w:rPr>
        <w:t xml:space="preserve"> </w:t>
      </w:r>
      <w:r w:rsidR="00E0374C" w:rsidRPr="0035262D">
        <w:rPr>
          <w:rFonts w:ascii="Arial" w:hAnsi="Arial" w:hint="cs"/>
          <w:color w:val="FF0000"/>
          <w:rtl/>
        </w:rPr>
        <w:t>همین‌قدر</w:t>
      </w:r>
      <w:r w:rsidR="006D4472" w:rsidRPr="0035262D">
        <w:rPr>
          <w:rFonts w:ascii="Arial" w:hAnsi="Arial" w:hint="cs"/>
          <w:color w:val="FF0000"/>
          <w:rtl/>
        </w:rPr>
        <w:t xml:space="preserve"> بگویم که</w:t>
      </w:r>
      <w:r w:rsidR="00E0374C" w:rsidRPr="0035262D">
        <w:rPr>
          <w:rFonts w:ascii="Arial" w:hAnsi="Arial" w:hint="cs"/>
          <w:color w:val="FF0000"/>
          <w:rtl/>
        </w:rPr>
        <w:t xml:space="preserve"> وقتی</w:t>
      </w:r>
      <w:r w:rsidRPr="0035262D">
        <w:rPr>
          <w:rFonts w:ascii="Arial" w:hAnsi="Arial" w:hint="cs"/>
          <w:color w:val="FF0000"/>
          <w:rtl/>
        </w:rPr>
        <w:t xml:space="preserve"> </w:t>
      </w:r>
      <w:r w:rsidR="006D4472" w:rsidRPr="0035262D">
        <w:rPr>
          <w:rFonts w:ascii="Arial" w:hAnsi="Arial" w:hint="cs"/>
          <w:color w:val="FF0000"/>
          <w:rtl/>
        </w:rPr>
        <w:t xml:space="preserve">ایشان در ایران، </w:t>
      </w:r>
      <w:r w:rsidR="00E0374C" w:rsidRPr="0035262D">
        <w:rPr>
          <w:rFonts w:ascii="Arial" w:hAnsi="Arial" w:hint="cs"/>
          <w:color w:val="FF0000"/>
          <w:rtl/>
        </w:rPr>
        <w:t>استاد دانشگاه بودند،</w:t>
      </w:r>
      <w:r w:rsidRPr="0035262D">
        <w:rPr>
          <w:rFonts w:ascii="Arial" w:hAnsi="Arial" w:hint="cs"/>
          <w:color w:val="FF0000"/>
          <w:rtl/>
        </w:rPr>
        <w:t xml:space="preserve"> وزیر بهداشت سابق </w:t>
      </w:r>
      <w:r w:rsidR="006D4472" w:rsidRPr="0035262D">
        <w:rPr>
          <w:rFonts w:ascii="Arial" w:hAnsi="Arial" w:hint="cs"/>
          <w:color w:val="FF0000"/>
          <w:rtl/>
        </w:rPr>
        <w:t>«</w:t>
      </w:r>
      <w:r w:rsidRPr="0035262D">
        <w:rPr>
          <w:rFonts w:ascii="Arial" w:hAnsi="Arial" w:hint="cs"/>
          <w:color w:val="FF0000"/>
          <w:rtl/>
        </w:rPr>
        <w:t>دکتر قاضی</w:t>
      </w:r>
      <w:r w:rsidRPr="0035262D">
        <w:rPr>
          <w:rFonts w:ascii="Arial" w:hAnsi="Arial" w:hint="eastAsia"/>
          <w:color w:val="FF0000"/>
          <w:rtl/>
        </w:rPr>
        <w:t>‌</w:t>
      </w:r>
      <w:r w:rsidR="006D4472" w:rsidRPr="0035262D">
        <w:rPr>
          <w:rFonts w:ascii="Arial" w:hAnsi="Arial" w:hint="cs"/>
          <w:color w:val="FF0000"/>
          <w:rtl/>
        </w:rPr>
        <w:t>زادۀ هاشمی» و همچنین</w:t>
      </w:r>
      <w:r w:rsidRPr="0035262D">
        <w:rPr>
          <w:rFonts w:ascii="Arial" w:hAnsi="Arial" w:hint="cs"/>
          <w:color w:val="FF0000"/>
          <w:rtl/>
        </w:rPr>
        <w:t xml:space="preserve"> وزیر بهداشت جدید</w:t>
      </w:r>
      <w:r w:rsidR="006D4472" w:rsidRPr="0035262D">
        <w:rPr>
          <w:rFonts w:ascii="Arial" w:hAnsi="Arial" w:hint="cs"/>
          <w:color w:val="FF0000"/>
          <w:rtl/>
        </w:rPr>
        <w:t xml:space="preserve"> یعنی «دکتر</w:t>
      </w:r>
      <w:r w:rsidRPr="0035262D">
        <w:rPr>
          <w:rFonts w:ascii="Arial" w:hAnsi="Arial" w:hint="cs"/>
          <w:color w:val="FF0000"/>
          <w:rtl/>
        </w:rPr>
        <w:t xml:space="preserve"> بهرام عین</w:t>
      </w:r>
      <w:r w:rsidRPr="0035262D">
        <w:rPr>
          <w:rFonts w:ascii="Arial" w:hAnsi="Arial" w:hint="eastAsia"/>
          <w:color w:val="FF0000"/>
          <w:rtl/>
        </w:rPr>
        <w:t>‌</w:t>
      </w:r>
      <w:r w:rsidRPr="0035262D">
        <w:rPr>
          <w:rFonts w:ascii="Arial" w:hAnsi="Arial" w:hint="cs"/>
          <w:color w:val="FF0000"/>
          <w:rtl/>
        </w:rPr>
        <w:t>اللهی</w:t>
      </w:r>
      <w:r w:rsidR="006D4472" w:rsidRPr="0035262D">
        <w:rPr>
          <w:rFonts w:ascii="Arial" w:hAnsi="Arial" w:hint="cs"/>
          <w:color w:val="FF0000"/>
          <w:rtl/>
        </w:rPr>
        <w:t>»</w:t>
      </w:r>
      <w:r w:rsidR="0035262D" w:rsidRPr="0035262D">
        <w:rPr>
          <w:rFonts w:ascii="Arial" w:hAnsi="Arial" w:hint="cs"/>
          <w:color w:val="FF0000"/>
          <w:rtl/>
        </w:rPr>
        <w:t xml:space="preserve"> دانشجوی </w:t>
      </w:r>
      <w:r w:rsidR="00C2617C">
        <w:rPr>
          <w:rFonts w:ascii="Arial" w:hAnsi="Arial" w:hint="cs"/>
          <w:color w:val="FF0000"/>
          <w:rtl/>
        </w:rPr>
        <w:t>ایشان</w:t>
      </w:r>
      <w:r w:rsidR="0035262D" w:rsidRPr="0035262D">
        <w:rPr>
          <w:rFonts w:ascii="Arial" w:hAnsi="Arial" w:hint="cs"/>
          <w:color w:val="FF0000"/>
          <w:rtl/>
        </w:rPr>
        <w:t xml:space="preserve"> بودند. </w:t>
      </w:r>
    </w:p>
    <w:p w14:paraId="50DC281A" w14:textId="77777777" w:rsidR="008740DE" w:rsidRPr="0035262D" w:rsidRDefault="008740DE" w:rsidP="0035262D">
      <w:pPr>
        <w:pStyle w:val="BodyText"/>
        <w:tabs>
          <w:tab w:val="left" w:pos="2835"/>
        </w:tabs>
        <w:jc w:val="both"/>
        <w:rPr>
          <w:rFonts w:ascii="Arial" w:hAnsi="Arial"/>
          <w:color w:val="FF0000"/>
          <w:rtl/>
        </w:rPr>
      </w:pPr>
      <w:r w:rsidRPr="0035262D">
        <w:rPr>
          <w:rFonts w:ascii="Arial" w:hAnsi="Arial" w:hint="cs"/>
          <w:color w:val="FF0000"/>
          <w:rtl/>
        </w:rPr>
        <w:t>خوش</w:t>
      </w:r>
      <w:r w:rsidRPr="0035262D">
        <w:rPr>
          <w:rFonts w:ascii="Arial" w:hAnsi="Arial" w:hint="eastAsia"/>
          <w:color w:val="FF0000"/>
          <w:rtl/>
        </w:rPr>
        <w:t>‌</w:t>
      </w:r>
      <w:r w:rsidRPr="0035262D">
        <w:rPr>
          <w:rFonts w:ascii="Arial" w:hAnsi="Arial" w:hint="cs"/>
          <w:color w:val="FF0000"/>
          <w:rtl/>
        </w:rPr>
        <w:t xml:space="preserve">آمد می‌گویم </w:t>
      </w:r>
      <w:r w:rsidR="00E0374C" w:rsidRPr="0035262D">
        <w:rPr>
          <w:rFonts w:ascii="Arial" w:hAnsi="Arial" w:hint="cs"/>
          <w:color w:val="FF0000"/>
          <w:rtl/>
        </w:rPr>
        <w:t xml:space="preserve">به آقای </w:t>
      </w:r>
      <w:r w:rsidRPr="0035262D">
        <w:rPr>
          <w:rFonts w:ascii="Arial" w:hAnsi="Arial" w:hint="cs"/>
          <w:color w:val="FF0000"/>
          <w:rtl/>
        </w:rPr>
        <w:t>دکتر سجادی</w:t>
      </w:r>
      <w:r w:rsidR="00E0374C" w:rsidRPr="0035262D">
        <w:rPr>
          <w:rFonts w:ascii="Arial" w:hAnsi="Arial" w:hint="cs"/>
          <w:color w:val="FF0000"/>
          <w:rtl/>
        </w:rPr>
        <w:t xml:space="preserve"> و تشکر می‌کنم از اینکه افتخار دادید</w:t>
      </w:r>
      <w:r w:rsidRPr="0035262D">
        <w:rPr>
          <w:rFonts w:ascii="Arial" w:hAnsi="Arial" w:hint="cs"/>
          <w:color w:val="FF0000"/>
          <w:rtl/>
        </w:rPr>
        <w:t xml:space="preserve"> در </w:t>
      </w:r>
      <w:r w:rsidR="00E0374C" w:rsidRPr="0035262D">
        <w:rPr>
          <w:rFonts w:ascii="Arial" w:hAnsi="Arial" w:hint="cs"/>
          <w:color w:val="FF0000"/>
          <w:rtl/>
        </w:rPr>
        <w:t xml:space="preserve">این </w:t>
      </w:r>
      <w:r w:rsidRPr="0035262D">
        <w:rPr>
          <w:rFonts w:ascii="Arial" w:hAnsi="Arial" w:hint="cs"/>
          <w:color w:val="FF0000"/>
          <w:rtl/>
        </w:rPr>
        <w:t xml:space="preserve">برنامه شرکت کنید. </w:t>
      </w:r>
      <w:r w:rsidR="003A36D4" w:rsidRPr="0035262D">
        <w:rPr>
          <w:rFonts w:ascii="Arial" w:hAnsi="Arial" w:hint="cs"/>
          <w:color w:val="FF0000"/>
          <w:rtl/>
        </w:rPr>
        <w:t>در ابتدا</w:t>
      </w:r>
      <w:r w:rsidRPr="0035262D">
        <w:rPr>
          <w:rFonts w:ascii="Arial" w:hAnsi="Arial" w:hint="cs"/>
          <w:color w:val="FF0000"/>
          <w:rtl/>
        </w:rPr>
        <w:t xml:space="preserve"> </w:t>
      </w:r>
      <w:r w:rsidR="00E0374C" w:rsidRPr="0035262D">
        <w:rPr>
          <w:rFonts w:ascii="Arial" w:hAnsi="Arial" w:hint="cs"/>
          <w:color w:val="FF0000"/>
          <w:rtl/>
        </w:rPr>
        <w:t xml:space="preserve">اگر نکته‌ای </w:t>
      </w:r>
      <w:r w:rsidR="003A36D4" w:rsidRPr="0035262D">
        <w:rPr>
          <w:rFonts w:ascii="Arial" w:hAnsi="Arial" w:hint="cs"/>
          <w:color w:val="FF0000"/>
          <w:rtl/>
        </w:rPr>
        <w:t>دربارۀ تحصیلات</w:t>
      </w:r>
      <w:r w:rsidRPr="0035262D">
        <w:rPr>
          <w:rFonts w:ascii="Arial" w:hAnsi="Arial" w:hint="cs"/>
          <w:color w:val="FF0000"/>
          <w:rtl/>
        </w:rPr>
        <w:t xml:space="preserve"> و سوابق</w:t>
      </w:r>
      <w:r w:rsidRPr="0035262D">
        <w:rPr>
          <w:rFonts w:ascii="Arial" w:hAnsi="Arial" w:hint="eastAsia"/>
          <w:color w:val="FF0000"/>
          <w:rtl/>
        </w:rPr>
        <w:t>‌</w:t>
      </w:r>
      <w:r w:rsidR="003A36D4" w:rsidRPr="0035262D">
        <w:rPr>
          <w:rFonts w:ascii="Arial" w:hAnsi="Arial" w:hint="cs"/>
          <w:color w:val="FF0000"/>
          <w:rtl/>
        </w:rPr>
        <w:t xml:space="preserve">تان هست، </w:t>
      </w:r>
      <w:r w:rsidRPr="0035262D">
        <w:rPr>
          <w:rFonts w:ascii="Arial" w:hAnsi="Arial" w:hint="cs"/>
          <w:color w:val="FF0000"/>
          <w:rtl/>
        </w:rPr>
        <w:t>خواهش می‌کنم بینندگان</w:t>
      </w:r>
      <w:r w:rsidR="003A36D4" w:rsidRPr="0035262D">
        <w:rPr>
          <w:rFonts w:ascii="Arial" w:hAnsi="Arial" w:hint="cs"/>
          <w:color w:val="FF0000"/>
          <w:rtl/>
        </w:rPr>
        <w:t xml:space="preserve"> ما</w:t>
      </w:r>
      <w:r w:rsidRPr="0035262D">
        <w:rPr>
          <w:rFonts w:ascii="Arial" w:hAnsi="Arial" w:hint="cs"/>
          <w:color w:val="FF0000"/>
          <w:rtl/>
        </w:rPr>
        <w:t xml:space="preserve"> را روشن کنید </w:t>
      </w:r>
      <w:r w:rsidR="003A36D4" w:rsidRPr="0035262D">
        <w:rPr>
          <w:rFonts w:ascii="Arial" w:hAnsi="Arial" w:hint="cs"/>
          <w:color w:val="FF0000"/>
          <w:rtl/>
        </w:rPr>
        <w:t xml:space="preserve">و همچنین بگویید که چرا </w:t>
      </w:r>
      <w:r w:rsidRPr="0035262D">
        <w:rPr>
          <w:rFonts w:ascii="Arial" w:hAnsi="Arial" w:hint="cs"/>
          <w:color w:val="FF0000"/>
          <w:rtl/>
        </w:rPr>
        <w:t>شما خودتان را در این شرایط می‌</w:t>
      </w:r>
      <w:r w:rsidR="003A36D4" w:rsidRPr="0035262D">
        <w:rPr>
          <w:rFonts w:ascii="Arial" w:hAnsi="Arial" w:hint="cs"/>
          <w:color w:val="FF0000"/>
          <w:rtl/>
        </w:rPr>
        <w:t>بینید که می‌</w:t>
      </w:r>
      <w:r w:rsidRPr="0035262D">
        <w:rPr>
          <w:rFonts w:ascii="Arial" w:hAnsi="Arial" w:hint="cs"/>
          <w:color w:val="FF0000"/>
          <w:rtl/>
        </w:rPr>
        <w:t>خواهید دربارۀ کرونا</w:t>
      </w:r>
      <w:r w:rsidR="003A36D4" w:rsidRPr="0035262D">
        <w:rPr>
          <w:rFonts w:ascii="Arial" w:hAnsi="Arial" w:hint="cs"/>
          <w:color w:val="FF0000"/>
          <w:rtl/>
        </w:rPr>
        <w:t xml:space="preserve">، مردم کشورمان را راهنمایی </w:t>
      </w:r>
      <w:r w:rsidRPr="0035262D">
        <w:rPr>
          <w:rFonts w:ascii="Arial" w:hAnsi="Arial" w:hint="cs"/>
          <w:color w:val="FF0000"/>
          <w:rtl/>
        </w:rPr>
        <w:t>کنید و در واقع مشاوره بدهید؟</w:t>
      </w:r>
    </w:p>
    <w:p w14:paraId="4C51DD06" w14:textId="79933E8F" w:rsidR="008519BC" w:rsidRDefault="004E67D5" w:rsidP="004D438C">
      <w:pPr>
        <w:pStyle w:val="BodyText"/>
        <w:tabs>
          <w:tab w:val="left" w:pos="2835"/>
        </w:tabs>
        <w:jc w:val="both"/>
        <w:rPr>
          <w:rFonts w:ascii="Arial" w:hAnsi="Arial"/>
          <w:rtl/>
        </w:rPr>
      </w:pPr>
      <w:r w:rsidRPr="004E67D5">
        <w:rPr>
          <w:rFonts w:ascii="Arial" w:hAnsi="Arial" w:hint="cs"/>
          <w:b/>
          <w:bCs/>
          <w:rtl/>
        </w:rPr>
        <w:t>دکتر سجادی:</w:t>
      </w:r>
      <w:r>
        <w:rPr>
          <w:rFonts w:ascii="Arial" w:hAnsi="Arial" w:hint="cs"/>
          <w:rtl/>
        </w:rPr>
        <w:t xml:space="preserve"> </w:t>
      </w:r>
      <w:r w:rsidR="008740DE" w:rsidRPr="003A36D4">
        <w:rPr>
          <w:rFonts w:ascii="Arial" w:hAnsi="Arial" w:hint="cs"/>
          <w:rtl/>
        </w:rPr>
        <w:t xml:space="preserve">من </w:t>
      </w:r>
      <w:r w:rsidR="004D438C">
        <w:rPr>
          <w:rFonts w:ascii="Arial" w:hAnsi="Arial" w:hint="cs"/>
          <w:rtl/>
        </w:rPr>
        <w:t>سال‌های اولِ</w:t>
      </w:r>
      <w:r w:rsidR="00C12CF0">
        <w:rPr>
          <w:rFonts w:ascii="Arial" w:hAnsi="Arial" w:hint="cs"/>
          <w:rtl/>
        </w:rPr>
        <w:t xml:space="preserve"> دورۀ </w:t>
      </w:r>
      <w:r w:rsidR="008740DE" w:rsidRPr="003A36D4">
        <w:rPr>
          <w:rFonts w:ascii="Arial" w:hAnsi="Arial" w:hint="cs"/>
          <w:rtl/>
        </w:rPr>
        <w:t>دبیرستان</w:t>
      </w:r>
      <w:r w:rsidR="00C12CF0">
        <w:rPr>
          <w:rFonts w:ascii="Arial" w:hAnsi="Arial" w:hint="cs"/>
          <w:rtl/>
        </w:rPr>
        <w:t xml:space="preserve"> را در </w:t>
      </w:r>
      <w:r w:rsidR="004D438C">
        <w:rPr>
          <w:rFonts w:ascii="Arial" w:hAnsi="Arial" w:hint="cs"/>
          <w:rtl/>
        </w:rPr>
        <w:t>«</w:t>
      </w:r>
      <w:r w:rsidR="00C12CF0">
        <w:rPr>
          <w:rFonts w:ascii="Arial" w:hAnsi="Arial" w:hint="cs"/>
          <w:rtl/>
        </w:rPr>
        <w:t>دبیرستان</w:t>
      </w:r>
      <w:r w:rsidR="008740DE" w:rsidRPr="003A36D4">
        <w:rPr>
          <w:rFonts w:ascii="Arial" w:hAnsi="Arial" w:hint="cs"/>
          <w:rtl/>
        </w:rPr>
        <w:t xml:space="preserve"> البرز</w:t>
      </w:r>
      <w:r w:rsidR="004D438C">
        <w:rPr>
          <w:rFonts w:ascii="Arial" w:hAnsi="Arial" w:hint="cs"/>
          <w:rtl/>
        </w:rPr>
        <w:t>»</w:t>
      </w:r>
      <w:r w:rsidR="00C12CF0">
        <w:rPr>
          <w:rFonts w:ascii="Arial" w:hAnsi="Arial" w:hint="cs"/>
          <w:rtl/>
        </w:rPr>
        <w:t xml:space="preserve"> تهران درس خواندم، اما</w:t>
      </w:r>
      <w:r w:rsidR="00C12CF0" w:rsidRPr="00C12CF0">
        <w:rPr>
          <w:rFonts w:ascii="Arial" w:hAnsi="Arial" w:hint="cs"/>
          <w:rtl/>
        </w:rPr>
        <w:t xml:space="preserve"> </w:t>
      </w:r>
      <w:r w:rsidR="00C12CF0" w:rsidRPr="003A36D4">
        <w:rPr>
          <w:rFonts w:ascii="Arial" w:hAnsi="Arial" w:hint="cs"/>
          <w:rtl/>
        </w:rPr>
        <w:t>از وسط دبیرستان</w:t>
      </w:r>
      <w:r w:rsidR="008740DE" w:rsidRPr="003A36D4">
        <w:rPr>
          <w:rFonts w:ascii="Arial" w:hAnsi="Arial" w:hint="cs"/>
          <w:rtl/>
        </w:rPr>
        <w:t xml:space="preserve"> </w:t>
      </w:r>
      <w:r w:rsidR="00C12CF0">
        <w:rPr>
          <w:rFonts w:ascii="Arial" w:hAnsi="Arial" w:hint="cs"/>
          <w:rtl/>
        </w:rPr>
        <w:t>یعنی از سنّ</w:t>
      </w:r>
      <w:r w:rsidR="008740DE" w:rsidRPr="003A36D4">
        <w:rPr>
          <w:rFonts w:ascii="Arial" w:hAnsi="Arial" w:hint="cs"/>
          <w:rtl/>
        </w:rPr>
        <w:t xml:space="preserve"> پانزده شانزده سالگی</w:t>
      </w:r>
      <w:r w:rsidR="004D438C">
        <w:rPr>
          <w:rFonts w:ascii="Arial" w:hAnsi="Arial" w:hint="cs"/>
          <w:rtl/>
        </w:rPr>
        <w:t>،</w:t>
      </w:r>
      <w:r w:rsidR="008740DE" w:rsidRPr="003A36D4">
        <w:rPr>
          <w:rFonts w:ascii="Arial" w:hAnsi="Arial" w:hint="cs"/>
          <w:rtl/>
        </w:rPr>
        <w:t xml:space="preserve"> </w:t>
      </w:r>
      <w:r w:rsidR="00C12CF0">
        <w:rPr>
          <w:rFonts w:ascii="Arial" w:hAnsi="Arial" w:hint="cs"/>
          <w:rtl/>
        </w:rPr>
        <w:t xml:space="preserve">من را به آمریکا </w:t>
      </w:r>
      <w:r w:rsidR="008740DE" w:rsidRPr="003A36D4">
        <w:rPr>
          <w:rFonts w:ascii="Arial" w:hAnsi="Arial" w:hint="cs"/>
          <w:rtl/>
        </w:rPr>
        <w:t>فرستادند</w:t>
      </w:r>
      <w:r w:rsidR="00C12CF0">
        <w:rPr>
          <w:rFonts w:ascii="Arial" w:hAnsi="Arial" w:hint="cs"/>
          <w:rtl/>
        </w:rPr>
        <w:t>،</w:t>
      </w:r>
      <w:r w:rsidR="008740DE" w:rsidRPr="003A36D4">
        <w:rPr>
          <w:rFonts w:ascii="Arial" w:hAnsi="Arial" w:hint="cs"/>
          <w:rtl/>
        </w:rPr>
        <w:t xml:space="preserve"> یعنی</w:t>
      </w:r>
      <w:r w:rsidR="00C12CF0">
        <w:rPr>
          <w:rFonts w:ascii="Arial" w:hAnsi="Arial" w:hint="cs"/>
          <w:rtl/>
        </w:rPr>
        <w:t xml:space="preserve"> دورۀ دبیرستان را</w:t>
      </w:r>
      <w:r w:rsidR="008740DE" w:rsidRPr="003A36D4">
        <w:rPr>
          <w:rFonts w:ascii="Arial" w:hAnsi="Arial" w:hint="cs"/>
          <w:rtl/>
        </w:rPr>
        <w:t xml:space="preserve"> هم</w:t>
      </w:r>
      <w:r w:rsidR="00C12CF0">
        <w:rPr>
          <w:rFonts w:ascii="Arial" w:hAnsi="Arial" w:hint="cs"/>
          <w:rtl/>
        </w:rPr>
        <w:t xml:space="preserve"> در</w:t>
      </w:r>
      <w:r w:rsidR="008740DE" w:rsidRPr="003A36D4">
        <w:rPr>
          <w:rFonts w:ascii="Arial" w:hAnsi="Arial" w:hint="cs"/>
          <w:rtl/>
        </w:rPr>
        <w:t xml:space="preserve"> آمریکا تمام کردم</w:t>
      </w:r>
      <w:r w:rsidR="00C12CF0">
        <w:rPr>
          <w:rFonts w:ascii="Arial" w:hAnsi="Arial" w:hint="cs"/>
          <w:rtl/>
        </w:rPr>
        <w:t xml:space="preserve"> و دانشگاه را</w:t>
      </w:r>
      <w:r w:rsidR="008740DE" w:rsidRPr="003A36D4">
        <w:rPr>
          <w:rFonts w:ascii="Arial" w:hAnsi="Arial" w:hint="cs"/>
          <w:rtl/>
        </w:rPr>
        <w:t xml:space="preserve"> هم </w:t>
      </w:r>
      <w:r w:rsidR="004D438C">
        <w:rPr>
          <w:rFonts w:ascii="Arial" w:hAnsi="Arial" w:hint="cs"/>
          <w:rtl/>
        </w:rPr>
        <w:t xml:space="preserve">در </w:t>
      </w:r>
      <w:r w:rsidR="008740DE" w:rsidRPr="003A36D4">
        <w:rPr>
          <w:rFonts w:ascii="Arial" w:hAnsi="Arial" w:hint="cs"/>
          <w:rtl/>
        </w:rPr>
        <w:t xml:space="preserve">آمریکا تمام کردم، </w:t>
      </w:r>
      <w:r w:rsidR="00C12CF0">
        <w:rPr>
          <w:rFonts w:ascii="Arial" w:hAnsi="Arial" w:hint="cs"/>
          <w:rtl/>
        </w:rPr>
        <w:t>رشتۀ</w:t>
      </w:r>
      <w:r w:rsidR="008740DE" w:rsidRPr="003A36D4">
        <w:rPr>
          <w:rFonts w:ascii="Arial" w:hAnsi="Arial" w:hint="cs"/>
          <w:rtl/>
        </w:rPr>
        <w:t xml:space="preserve"> پزشکی</w:t>
      </w:r>
      <w:r w:rsidR="00C12CF0">
        <w:rPr>
          <w:rFonts w:ascii="Arial" w:hAnsi="Arial" w:hint="cs"/>
          <w:rtl/>
        </w:rPr>
        <w:t xml:space="preserve"> را در آمریکا خواندم و</w:t>
      </w:r>
      <w:r w:rsidR="008740DE" w:rsidRPr="003A36D4">
        <w:rPr>
          <w:rFonts w:ascii="Arial" w:hAnsi="Arial" w:hint="cs"/>
          <w:rtl/>
        </w:rPr>
        <w:t xml:space="preserve"> تخصص چشم</w:t>
      </w:r>
      <w:r w:rsidR="008740DE" w:rsidRPr="003A36D4">
        <w:rPr>
          <w:rFonts w:ascii="Arial" w:hAnsi="Arial" w:hint="eastAsia"/>
          <w:rtl/>
        </w:rPr>
        <w:t>‌</w:t>
      </w:r>
      <w:r w:rsidR="008740DE" w:rsidRPr="003A36D4">
        <w:rPr>
          <w:rFonts w:ascii="Arial" w:hAnsi="Arial" w:hint="cs"/>
          <w:rtl/>
        </w:rPr>
        <w:t>پزشکی</w:t>
      </w:r>
      <w:r w:rsidR="008740DE" w:rsidRPr="003A36D4">
        <w:rPr>
          <w:rFonts w:ascii="Arial" w:hAnsi="Arial" w:hint="eastAsia"/>
        </w:rPr>
        <w:t>‌</w:t>
      </w:r>
      <w:r w:rsidR="00C12CF0">
        <w:rPr>
          <w:rFonts w:ascii="Arial" w:hAnsi="Arial" w:hint="cs"/>
          <w:rtl/>
        </w:rPr>
        <w:t xml:space="preserve"> را </w:t>
      </w:r>
      <w:r w:rsidR="008740DE" w:rsidRPr="003A36D4">
        <w:rPr>
          <w:rFonts w:ascii="Arial" w:hAnsi="Arial" w:hint="cs"/>
          <w:rtl/>
        </w:rPr>
        <w:t>هم</w:t>
      </w:r>
      <w:r w:rsidR="00C12CF0">
        <w:rPr>
          <w:rFonts w:ascii="Arial" w:hAnsi="Arial" w:hint="cs"/>
          <w:rtl/>
        </w:rPr>
        <w:t xml:space="preserve"> در</w:t>
      </w:r>
      <w:r w:rsidR="008740DE" w:rsidRPr="003A36D4">
        <w:rPr>
          <w:rFonts w:ascii="Arial" w:hAnsi="Arial" w:hint="cs"/>
          <w:rtl/>
        </w:rPr>
        <w:t xml:space="preserve"> آمریکا خواندم، فوق تخصص</w:t>
      </w:r>
      <w:r w:rsidR="008740DE" w:rsidRPr="003A36D4">
        <w:rPr>
          <w:rFonts w:ascii="Arial" w:hAnsi="Arial" w:hint="eastAsia"/>
          <w:rtl/>
        </w:rPr>
        <w:t>‌</w:t>
      </w:r>
      <w:r w:rsidR="008740DE" w:rsidRPr="003A36D4">
        <w:rPr>
          <w:rFonts w:ascii="Arial" w:hAnsi="Arial" w:hint="cs"/>
          <w:rtl/>
        </w:rPr>
        <w:t>ها را هم</w:t>
      </w:r>
      <w:r w:rsidR="004D438C">
        <w:rPr>
          <w:rFonts w:ascii="Arial" w:hAnsi="Arial" w:hint="cs"/>
          <w:rtl/>
        </w:rPr>
        <w:t xml:space="preserve"> در</w:t>
      </w:r>
      <w:r w:rsidR="008740DE" w:rsidRPr="003A36D4">
        <w:rPr>
          <w:rFonts w:ascii="Arial" w:hAnsi="Arial" w:hint="cs"/>
          <w:rtl/>
        </w:rPr>
        <w:t xml:space="preserve"> آمریکا خواندم. </w:t>
      </w:r>
    </w:p>
    <w:p w14:paraId="7B991E85" w14:textId="77777777" w:rsidR="007E51C1" w:rsidRPr="008A21FD" w:rsidRDefault="001F3403" w:rsidP="004D438C">
      <w:pPr>
        <w:pStyle w:val="BodyText"/>
        <w:tabs>
          <w:tab w:val="left" w:pos="2835"/>
        </w:tabs>
        <w:jc w:val="both"/>
        <w:rPr>
          <w:rFonts w:ascii="Arial" w:hAnsi="Arial"/>
          <w:rtl/>
        </w:rPr>
      </w:pPr>
      <w:r w:rsidRPr="008A21FD">
        <w:rPr>
          <w:rFonts w:ascii="Arial" w:hAnsi="Arial" w:hint="cs"/>
          <w:rtl/>
        </w:rPr>
        <w:t>بعد از اینکه</w:t>
      </w:r>
      <w:r w:rsidR="008740DE" w:rsidRPr="008A21FD">
        <w:rPr>
          <w:rFonts w:ascii="Arial" w:hAnsi="Arial" w:hint="cs"/>
          <w:rtl/>
        </w:rPr>
        <w:t xml:space="preserve"> جنگ در ایران</w:t>
      </w:r>
      <w:r w:rsidR="008519BC" w:rsidRPr="008A21FD">
        <w:rPr>
          <w:rFonts w:ascii="Arial" w:hAnsi="Arial" w:hint="cs"/>
          <w:rtl/>
        </w:rPr>
        <w:t xml:space="preserve"> شروع شد</w:t>
      </w:r>
      <w:r w:rsidR="008740DE" w:rsidRPr="008A21FD">
        <w:rPr>
          <w:rFonts w:ascii="Arial" w:hAnsi="Arial" w:hint="cs"/>
          <w:rtl/>
        </w:rPr>
        <w:t>، من دیدم که در این شرایط باید برگردیم ایران.</w:t>
      </w:r>
      <w:r w:rsidR="00310D11" w:rsidRPr="008A21FD">
        <w:rPr>
          <w:rFonts w:ascii="Arial" w:hAnsi="Arial" w:hint="cs"/>
          <w:rtl/>
        </w:rPr>
        <w:t xml:space="preserve"> خصوصاً اینکه </w:t>
      </w:r>
      <w:r w:rsidR="00310D11" w:rsidRPr="008A21FD">
        <w:rPr>
          <w:rFonts w:ascii="Arial" w:hAnsi="Arial"/>
          <w:rtl/>
        </w:rPr>
        <w:t>نما</w:t>
      </w:r>
      <w:r w:rsidR="00310D11" w:rsidRPr="008A21FD">
        <w:rPr>
          <w:rFonts w:ascii="Arial" w:hAnsi="Arial" w:hint="cs"/>
          <w:rtl/>
        </w:rPr>
        <w:t>ی</w:t>
      </w:r>
      <w:r w:rsidR="00310D11" w:rsidRPr="008A21FD">
        <w:rPr>
          <w:rFonts w:ascii="Arial" w:hAnsi="Arial" w:hint="eastAsia"/>
          <w:rtl/>
        </w:rPr>
        <w:t>ند</w:t>
      </w:r>
      <w:r w:rsidR="00310D11" w:rsidRPr="008A21FD">
        <w:rPr>
          <w:rFonts w:ascii="Arial" w:hAnsi="Arial" w:hint="cs"/>
          <w:rtl/>
        </w:rPr>
        <w:t>ۀ</w:t>
      </w:r>
      <w:r w:rsidR="00310D11" w:rsidRPr="008A21FD">
        <w:rPr>
          <w:rFonts w:ascii="Arial" w:hAnsi="Arial"/>
          <w:rtl/>
        </w:rPr>
        <w:t xml:space="preserve"> ا</w:t>
      </w:r>
      <w:r w:rsidR="00310D11" w:rsidRPr="008A21FD">
        <w:rPr>
          <w:rFonts w:ascii="Arial" w:hAnsi="Arial" w:hint="cs"/>
          <w:rtl/>
        </w:rPr>
        <w:t>ی</w:t>
      </w:r>
      <w:r w:rsidR="00310D11" w:rsidRPr="008A21FD">
        <w:rPr>
          <w:rFonts w:ascii="Arial" w:hAnsi="Arial" w:hint="eastAsia"/>
          <w:rtl/>
        </w:rPr>
        <w:t>ران</w:t>
      </w:r>
      <w:r w:rsidR="00310D11" w:rsidRPr="008A21FD">
        <w:rPr>
          <w:rFonts w:ascii="Arial" w:hAnsi="Arial"/>
          <w:rtl/>
        </w:rPr>
        <w:t xml:space="preserve"> در سازمان ملل</w:t>
      </w:r>
      <w:r w:rsidR="00310D11" w:rsidRPr="008A21FD">
        <w:rPr>
          <w:rFonts w:ascii="Arial" w:hAnsi="Arial" w:hint="cs"/>
          <w:rtl/>
        </w:rPr>
        <w:t>،</w:t>
      </w:r>
      <w:r w:rsidR="00310D11" w:rsidRPr="008A21FD">
        <w:rPr>
          <w:rFonts w:ascii="Arial" w:hAnsi="Arial"/>
          <w:rtl/>
        </w:rPr>
        <w:t xml:space="preserve"> دکترها را جمع کرد و</w:t>
      </w:r>
      <w:r w:rsidR="00310D11" w:rsidRPr="008A21FD">
        <w:rPr>
          <w:rFonts w:ascii="Arial" w:hAnsi="Arial" w:hint="cs"/>
          <w:rtl/>
        </w:rPr>
        <w:t xml:space="preserve"> صحبت کرد،</w:t>
      </w:r>
      <w:r w:rsidR="004D438C">
        <w:rPr>
          <w:rFonts w:ascii="Arial" w:hAnsi="Arial"/>
          <w:rtl/>
        </w:rPr>
        <w:t xml:space="preserve"> و </w:t>
      </w:r>
      <w:r w:rsidR="00310D11" w:rsidRPr="008A21FD">
        <w:rPr>
          <w:rFonts w:ascii="Arial" w:hAnsi="Arial"/>
          <w:rtl/>
        </w:rPr>
        <w:t>من واجب دانستم</w:t>
      </w:r>
      <w:r w:rsidRPr="008A21FD">
        <w:rPr>
          <w:rFonts w:ascii="Arial" w:hAnsi="Arial" w:hint="cs"/>
          <w:rtl/>
        </w:rPr>
        <w:t xml:space="preserve"> که</w:t>
      </w:r>
      <w:r w:rsidR="00310D11" w:rsidRPr="008A21FD">
        <w:rPr>
          <w:rFonts w:ascii="Arial" w:hAnsi="Arial"/>
          <w:rtl/>
        </w:rPr>
        <w:t xml:space="preserve"> برگردم ا</w:t>
      </w:r>
      <w:r w:rsidR="00310D11" w:rsidRPr="008A21FD">
        <w:rPr>
          <w:rFonts w:ascii="Arial" w:hAnsi="Arial" w:hint="cs"/>
          <w:rtl/>
        </w:rPr>
        <w:t>ی</w:t>
      </w:r>
      <w:r w:rsidR="00310D11" w:rsidRPr="008A21FD">
        <w:rPr>
          <w:rFonts w:ascii="Arial" w:hAnsi="Arial" w:hint="eastAsia"/>
          <w:rtl/>
        </w:rPr>
        <w:t>ران</w:t>
      </w:r>
      <w:r w:rsidR="00310D11" w:rsidRPr="008A21FD">
        <w:rPr>
          <w:rFonts w:ascii="Arial" w:hAnsi="Arial"/>
          <w:rtl/>
        </w:rPr>
        <w:t>.</w:t>
      </w:r>
      <w:r w:rsidRPr="008A21FD">
        <w:rPr>
          <w:rFonts w:ascii="Arial" w:hAnsi="Arial" w:hint="cs"/>
          <w:rtl/>
        </w:rPr>
        <w:t xml:space="preserve"> </w:t>
      </w:r>
      <w:r w:rsidR="008740DE" w:rsidRPr="008A21FD">
        <w:rPr>
          <w:rFonts w:ascii="Arial" w:hAnsi="Arial" w:hint="cs"/>
          <w:rtl/>
        </w:rPr>
        <w:t>وقتی</w:t>
      </w:r>
      <w:r w:rsidR="008519BC" w:rsidRPr="008A21FD">
        <w:rPr>
          <w:rFonts w:ascii="Arial" w:hAnsi="Arial" w:hint="cs"/>
          <w:rtl/>
        </w:rPr>
        <w:t xml:space="preserve"> به ایران</w:t>
      </w:r>
      <w:r w:rsidRPr="008A21FD">
        <w:rPr>
          <w:rFonts w:ascii="Arial" w:hAnsi="Arial" w:hint="cs"/>
          <w:rtl/>
        </w:rPr>
        <w:t xml:space="preserve"> برگشتم 28 سالم بود و جنگ شروع شده بود.</w:t>
      </w:r>
      <w:r w:rsidRPr="008A21FD">
        <w:rPr>
          <w:rFonts w:ascii="Arial" w:hAnsi="Arial"/>
          <w:rtl/>
        </w:rPr>
        <w:t xml:space="preserve"> وقت</w:t>
      </w:r>
      <w:r w:rsidRPr="008A21FD">
        <w:rPr>
          <w:rFonts w:ascii="Arial" w:hAnsi="Arial" w:hint="cs"/>
          <w:rtl/>
        </w:rPr>
        <w:t>ی</w:t>
      </w:r>
      <w:r w:rsidRPr="008A21FD">
        <w:rPr>
          <w:rFonts w:ascii="Arial" w:hAnsi="Arial"/>
          <w:rtl/>
        </w:rPr>
        <w:t xml:space="preserve"> وارد فرودگاه مهرآباد شدم</w:t>
      </w:r>
      <w:r w:rsidRPr="008A21FD">
        <w:rPr>
          <w:rFonts w:ascii="Arial" w:hAnsi="Arial" w:hint="cs"/>
          <w:rtl/>
        </w:rPr>
        <w:t xml:space="preserve">، </w:t>
      </w:r>
      <w:r w:rsidRPr="008A21FD">
        <w:rPr>
          <w:rFonts w:ascii="Arial" w:hAnsi="Arial"/>
          <w:rtl/>
        </w:rPr>
        <w:t>پاسدار</w:t>
      </w:r>
      <w:r w:rsidRPr="008A21FD">
        <w:rPr>
          <w:rFonts w:ascii="Arial" w:hAnsi="Arial" w:hint="cs"/>
          <w:rtl/>
        </w:rPr>
        <w:t>ی</w:t>
      </w:r>
      <w:r w:rsidRPr="008A21FD">
        <w:rPr>
          <w:rFonts w:ascii="Arial" w:hAnsi="Arial"/>
          <w:rtl/>
        </w:rPr>
        <w:t xml:space="preserve"> که آنجا نشسته بود</w:t>
      </w:r>
      <w:r w:rsidRPr="008A21FD">
        <w:rPr>
          <w:rFonts w:ascii="Arial" w:hAnsi="Arial" w:hint="cs"/>
          <w:rtl/>
        </w:rPr>
        <w:t>، مدام</w:t>
      </w:r>
      <w:r w:rsidRPr="008A21FD">
        <w:rPr>
          <w:rFonts w:ascii="Arial" w:hAnsi="Arial"/>
          <w:rtl/>
        </w:rPr>
        <w:t xml:space="preserve"> به من نگاه م</w:t>
      </w:r>
      <w:r w:rsidRPr="008A21FD">
        <w:rPr>
          <w:rFonts w:ascii="Arial" w:hAnsi="Arial" w:hint="cs"/>
          <w:rtl/>
        </w:rPr>
        <w:t>ی‌</w:t>
      </w:r>
      <w:r w:rsidRPr="008A21FD">
        <w:rPr>
          <w:rFonts w:ascii="Arial" w:hAnsi="Arial" w:hint="eastAsia"/>
          <w:rtl/>
        </w:rPr>
        <w:t>کرد</w:t>
      </w:r>
      <w:r w:rsidRPr="008A21FD">
        <w:rPr>
          <w:rFonts w:ascii="Arial" w:hAnsi="Arial" w:hint="cs"/>
          <w:rtl/>
        </w:rPr>
        <w:t xml:space="preserve"> و</w:t>
      </w:r>
      <w:r w:rsidRPr="008A21FD">
        <w:rPr>
          <w:rFonts w:ascii="Arial" w:hAnsi="Arial"/>
          <w:rtl/>
        </w:rPr>
        <w:t xml:space="preserve"> پاسپورتم را نگاه م</w:t>
      </w:r>
      <w:r w:rsidRPr="008A21FD">
        <w:rPr>
          <w:rFonts w:ascii="Arial" w:hAnsi="Arial" w:hint="cs"/>
          <w:rtl/>
        </w:rPr>
        <w:t>ی‌</w:t>
      </w:r>
      <w:r w:rsidRPr="008A21FD">
        <w:rPr>
          <w:rFonts w:ascii="Arial" w:hAnsi="Arial" w:hint="eastAsia"/>
          <w:rtl/>
        </w:rPr>
        <w:t>کرد</w:t>
      </w:r>
      <w:r w:rsidRPr="008A21FD">
        <w:rPr>
          <w:rFonts w:ascii="Arial" w:hAnsi="Arial"/>
          <w:rtl/>
        </w:rPr>
        <w:t>. گفتم ببخش</w:t>
      </w:r>
      <w:r w:rsidRPr="008A21FD">
        <w:rPr>
          <w:rFonts w:ascii="Arial" w:hAnsi="Arial" w:hint="cs"/>
          <w:rtl/>
        </w:rPr>
        <w:t>ی</w:t>
      </w:r>
      <w:r w:rsidRPr="008A21FD">
        <w:rPr>
          <w:rFonts w:ascii="Arial" w:hAnsi="Arial" w:hint="eastAsia"/>
          <w:rtl/>
        </w:rPr>
        <w:t>د</w:t>
      </w:r>
      <w:r w:rsidRPr="008A21FD">
        <w:rPr>
          <w:rFonts w:ascii="Arial" w:hAnsi="Arial"/>
          <w:rtl/>
        </w:rPr>
        <w:t xml:space="preserve"> آقا مشکل</w:t>
      </w:r>
      <w:r w:rsidRPr="008A21FD">
        <w:rPr>
          <w:rFonts w:ascii="Arial" w:hAnsi="Arial" w:hint="cs"/>
          <w:rtl/>
        </w:rPr>
        <w:t>ی</w:t>
      </w:r>
      <w:r w:rsidRPr="008A21FD">
        <w:rPr>
          <w:rFonts w:ascii="Arial" w:hAnsi="Arial"/>
          <w:rtl/>
        </w:rPr>
        <w:t xml:space="preserve"> هست؟ گفت</w:t>
      </w:r>
      <w:r w:rsidRPr="008A21FD">
        <w:rPr>
          <w:rFonts w:ascii="Arial" w:hAnsi="Arial" w:hint="cs"/>
          <w:rtl/>
        </w:rPr>
        <w:t xml:space="preserve">: </w:t>
      </w:r>
      <w:r w:rsidRPr="008A21FD">
        <w:rPr>
          <w:rFonts w:ascii="Arial" w:hAnsi="Arial"/>
          <w:rtl/>
        </w:rPr>
        <w:t>رو</w:t>
      </w:r>
      <w:r w:rsidRPr="008A21FD">
        <w:rPr>
          <w:rFonts w:ascii="Arial" w:hAnsi="Arial" w:hint="cs"/>
          <w:rtl/>
        </w:rPr>
        <w:t>ی</w:t>
      </w:r>
      <w:r w:rsidRPr="008A21FD">
        <w:rPr>
          <w:rFonts w:ascii="Arial" w:hAnsi="Arial"/>
          <w:rtl/>
        </w:rPr>
        <w:t xml:space="preserve"> ا</w:t>
      </w:r>
      <w:r w:rsidRPr="008A21FD">
        <w:rPr>
          <w:rFonts w:ascii="Arial" w:hAnsi="Arial" w:hint="cs"/>
          <w:rtl/>
        </w:rPr>
        <w:t>ی</w:t>
      </w:r>
      <w:r w:rsidRPr="008A21FD">
        <w:rPr>
          <w:rFonts w:ascii="Arial" w:hAnsi="Arial" w:hint="eastAsia"/>
          <w:rtl/>
        </w:rPr>
        <w:t>ن</w:t>
      </w:r>
      <w:r w:rsidRPr="008A21FD">
        <w:rPr>
          <w:rFonts w:ascii="Arial" w:hAnsi="Arial"/>
          <w:rtl/>
        </w:rPr>
        <w:t xml:space="preserve"> پاسپورت نوشته</w:t>
      </w:r>
      <w:r w:rsidRPr="008A21FD">
        <w:rPr>
          <w:rFonts w:ascii="Arial" w:hAnsi="Arial" w:hint="cs"/>
          <w:rtl/>
        </w:rPr>
        <w:t xml:space="preserve"> است</w:t>
      </w:r>
      <w:r w:rsidRPr="008A21FD">
        <w:rPr>
          <w:rFonts w:ascii="Arial" w:hAnsi="Arial"/>
          <w:rtl/>
        </w:rPr>
        <w:t xml:space="preserve"> </w:t>
      </w:r>
      <w:r w:rsidR="004D438C">
        <w:rPr>
          <w:rFonts w:ascii="Arial" w:hAnsi="Arial" w:hint="cs"/>
          <w:rtl/>
        </w:rPr>
        <w:t>«</w:t>
      </w:r>
      <w:r w:rsidRPr="008A21FD">
        <w:rPr>
          <w:rFonts w:ascii="Arial" w:hAnsi="Arial"/>
          <w:rtl/>
        </w:rPr>
        <w:t>مق</w:t>
      </w:r>
      <w:r w:rsidRPr="008A21FD">
        <w:rPr>
          <w:rFonts w:ascii="Arial" w:hAnsi="Arial" w:hint="cs"/>
          <w:rtl/>
        </w:rPr>
        <w:t>ی</w:t>
      </w:r>
      <w:r w:rsidRPr="008A21FD">
        <w:rPr>
          <w:rFonts w:ascii="Arial" w:hAnsi="Arial" w:hint="eastAsia"/>
          <w:rtl/>
        </w:rPr>
        <w:t>م</w:t>
      </w:r>
      <w:r w:rsidRPr="008A21FD">
        <w:rPr>
          <w:rFonts w:ascii="Arial" w:hAnsi="Arial"/>
          <w:rtl/>
        </w:rPr>
        <w:t xml:space="preserve"> آمر</w:t>
      </w:r>
      <w:r w:rsidRPr="008A21FD">
        <w:rPr>
          <w:rFonts w:ascii="Arial" w:hAnsi="Arial" w:hint="cs"/>
          <w:rtl/>
        </w:rPr>
        <w:t>ی</w:t>
      </w:r>
      <w:r w:rsidRPr="008A21FD">
        <w:rPr>
          <w:rFonts w:ascii="Arial" w:hAnsi="Arial" w:hint="eastAsia"/>
          <w:rtl/>
        </w:rPr>
        <w:t>کا</w:t>
      </w:r>
      <w:r w:rsidR="004D438C">
        <w:rPr>
          <w:rFonts w:ascii="Arial" w:hAnsi="Arial" w:hint="cs"/>
          <w:rtl/>
        </w:rPr>
        <w:t>»</w:t>
      </w:r>
      <w:r w:rsidRPr="008A21FD">
        <w:rPr>
          <w:rFonts w:ascii="Arial" w:hAnsi="Arial"/>
          <w:rtl/>
        </w:rPr>
        <w:t xml:space="preserve"> گفتم</w:t>
      </w:r>
      <w:r w:rsidR="004D438C">
        <w:rPr>
          <w:rFonts w:ascii="Arial" w:hAnsi="Arial" w:hint="cs"/>
          <w:rtl/>
        </w:rPr>
        <w:t>:</w:t>
      </w:r>
      <w:r w:rsidRPr="008A21FD">
        <w:rPr>
          <w:rFonts w:ascii="Arial" w:hAnsi="Arial"/>
          <w:rtl/>
        </w:rPr>
        <w:t xml:space="preserve"> خب بله من سال‌ها آمر</w:t>
      </w:r>
      <w:r w:rsidRPr="008A21FD">
        <w:rPr>
          <w:rFonts w:ascii="Arial" w:hAnsi="Arial" w:hint="cs"/>
          <w:rtl/>
        </w:rPr>
        <w:t>ی</w:t>
      </w:r>
      <w:r w:rsidRPr="008A21FD">
        <w:rPr>
          <w:rFonts w:ascii="Arial" w:hAnsi="Arial" w:hint="eastAsia"/>
          <w:rtl/>
        </w:rPr>
        <w:t>کا</w:t>
      </w:r>
      <w:r w:rsidRPr="008A21FD">
        <w:rPr>
          <w:rFonts w:ascii="Arial" w:hAnsi="Arial"/>
          <w:rtl/>
        </w:rPr>
        <w:t xml:space="preserve"> </w:t>
      </w:r>
      <w:r w:rsidRPr="008A21FD">
        <w:rPr>
          <w:rFonts w:ascii="Arial" w:hAnsi="Arial" w:hint="eastAsia"/>
          <w:rtl/>
        </w:rPr>
        <w:t>بودم</w:t>
      </w:r>
      <w:r w:rsidRPr="008A21FD">
        <w:rPr>
          <w:rFonts w:ascii="Arial" w:hAnsi="Arial"/>
          <w:rtl/>
        </w:rPr>
        <w:t xml:space="preserve">. </w:t>
      </w:r>
      <w:r w:rsidR="0025640F" w:rsidRPr="008A21FD">
        <w:rPr>
          <w:rFonts w:ascii="Arial" w:hAnsi="Arial" w:hint="cs"/>
          <w:rtl/>
        </w:rPr>
        <w:t>(</w:t>
      </w:r>
      <w:r w:rsidRPr="008A21FD">
        <w:rPr>
          <w:rFonts w:ascii="Arial" w:hAnsi="Arial"/>
          <w:rtl/>
        </w:rPr>
        <w:t xml:space="preserve">در ضمن </w:t>
      </w:r>
      <w:r w:rsidRPr="008A21FD">
        <w:rPr>
          <w:rFonts w:ascii="Arial" w:hAnsi="Arial" w:hint="cs"/>
          <w:rtl/>
        </w:rPr>
        <w:t>ی</w:t>
      </w:r>
      <w:r w:rsidRPr="008A21FD">
        <w:rPr>
          <w:rFonts w:ascii="Arial" w:hAnsi="Arial" w:hint="eastAsia"/>
          <w:rtl/>
        </w:rPr>
        <w:t>ادتان</w:t>
      </w:r>
      <w:r w:rsidRPr="008A21FD">
        <w:rPr>
          <w:rFonts w:ascii="Arial" w:hAnsi="Arial"/>
          <w:rtl/>
        </w:rPr>
        <w:t xml:space="preserve"> نرود</w:t>
      </w:r>
      <w:r w:rsidR="0025640F" w:rsidRPr="008A21FD">
        <w:rPr>
          <w:rFonts w:ascii="Arial" w:hAnsi="Arial" w:hint="cs"/>
          <w:rtl/>
        </w:rPr>
        <w:t>،</w:t>
      </w:r>
      <w:r w:rsidR="0025640F" w:rsidRPr="008A21FD">
        <w:rPr>
          <w:rFonts w:ascii="Arial" w:hAnsi="Arial"/>
          <w:rtl/>
        </w:rPr>
        <w:t xml:space="preserve"> آن زمان که من آمدم</w:t>
      </w:r>
      <w:r w:rsidR="0025640F" w:rsidRPr="008A21FD">
        <w:rPr>
          <w:rFonts w:ascii="Arial" w:hAnsi="Arial" w:hint="cs"/>
          <w:rtl/>
        </w:rPr>
        <w:t xml:space="preserve">، </w:t>
      </w:r>
      <w:r w:rsidRPr="008A21FD">
        <w:rPr>
          <w:rFonts w:ascii="Arial" w:hAnsi="Arial"/>
          <w:rtl/>
        </w:rPr>
        <w:t xml:space="preserve">هنوز </w:t>
      </w:r>
      <w:r w:rsidR="0025640F" w:rsidRPr="008A21FD">
        <w:rPr>
          <w:rFonts w:ascii="Arial" w:hAnsi="Arial" w:hint="cs"/>
          <w:rtl/>
        </w:rPr>
        <w:t xml:space="preserve">روی </w:t>
      </w:r>
      <w:r w:rsidRPr="008A21FD">
        <w:rPr>
          <w:rFonts w:ascii="Arial" w:hAnsi="Arial"/>
          <w:rtl/>
        </w:rPr>
        <w:t>پاسپورت‌ها</w:t>
      </w:r>
      <w:r w:rsidRPr="008A21FD">
        <w:rPr>
          <w:rFonts w:ascii="Arial" w:hAnsi="Arial" w:hint="cs"/>
          <w:rtl/>
        </w:rPr>
        <w:t>ی</w:t>
      </w:r>
      <w:r w:rsidRPr="008A21FD">
        <w:rPr>
          <w:rFonts w:ascii="Arial" w:hAnsi="Arial"/>
          <w:rtl/>
        </w:rPr>
        <w:t xml:space="preserve"> ا</w:t>
      </w:r>
      <w:r w:rsidRPr="008A21FD">
        <w:rPr>
          <w:rFonts w:ascii="Arial" w:hAnsi="Arial" w:hint="cs"/>
          <w:rtl/>
        </w:rPr>
        <w:t>ی</w:t>
      </w:r>
      <w:r w:rsidRPr="008A21FD">
        <w:rPr>
          <w:rFonts w:ascii="Arial" w:hAnsi="Arial" w:hint="eastAsia"/>
          <w:rtl/>
        </w:rPr>
        <w:t>ران</w:t>
      </w:r>
      <w:r w:rsidRPr="008A21FD">
        <w:rPr>
          <w:rFonts w:ascii="Arial" w:hAnsi="Arial"/>
          <w:rtl/>
        </w:rPr>
        <w:t xml:space="preserve"> نوشته بود </w:t>
      </w:r>
      <w:r w:rsidR="0025640F" w:rsidRPr="008A21FD">
        <w:rPr>
          <w:rFonts w:ascii="Arial" w:hAnsi="Arial" w:hint="cs"/>
          <w:rtl/>
        </w:rPr>
        <w:t>«</w:t>
      </w:r>
      <w:r w:rsidRPr="008A21FD">
        <w:rPr>
          <w:rFonts w:ascii="Arial" w:hAnsi="Arial"/>
          <w:rtl/>
        </w:rPr>
        <w:t>پاسپورت شاهنشاه</w:t>
      </w:r>
      <w:r w:rsidRPr="008A21FD">
        <w:rPr>
          <w:rFonts w:ascii="Arial" w:hAnsi="Arial" w:hint="cs"/>
          <w:rtl/>
        </w:rPr>
        <w:t>ی</w:t>
      </w:r>
      <w:r w:rsidRPr="008A21FD">
        <w:rPr>
          <w:rFonts w:ascii="Arial" w:hAnsi="Arial"/>
          <w:rtl/>
        </w:rPr>
        <w:t xml:space="preserve"> ا</w:t>
      </w:r>
      <w:r w:rsidRPr="008A21FD">
        <w:rPr>
          <w:rFonts w:ascii="Arial" w:hAnsi="Arial" w:hint="cs"/>
          <w:rtl/>
        </w:rPr>
        <w:t>ی</w:t>
      </w:r>
      <w:r w:rsidR="0025640F" w:rsidRPr="008A21FD">
        <w:rPr>
          <w:rFonts w:ascii="Arial" w:hAnsi="Arial" w:hint="eastAsia"/>
          <w:rtl/>
        </w:rPr>
        <w:t>ران</w:t>
      </w:r>
      <w:r w:rsidR="0025640F" w:rsidRPr="008A21FD">
        <w:rPr>
          <w:rFonts w:ascii="Arial" w:hAnsi="Arial" w:hint="cs"/>
          <w:rtl/>
        </w:rPr>
        <w:t>» و</w:t>
      </w:r>
      <w:r w:rsidR="004D438C">
        <w:rPr>
          <w:rFonts w:ascii="Arial" w:hAnsi="Arial" w:hint="cs"/>
          <w:rtl/>
        </w:rPr>
        <w:t xml:space="preserve"> فقط</w:t>
      </w:r>
      <w:r w:rsidRPr="008A21FD">
        <w:rPr>
          <w:rFonts w:ascii="Arial" w:hAnsi="Arial"/>
          <w:rtl/>
        </w:rPr>
        <w:t xml:space="preserve"> </w:t>
      </w:r>
      <w:r w:rsidRPr="008A21FD">
        <w:rPr>
          <w:rFonts w:ascii="Arial" w:hAnsi="Arial" w:hint="cs"/>
          <w:rtl/>
        </w:rPr>
        <w:t>ی</w:t>
      </w:r>
      <w:r w:rsidRPr="008A21FD">
        <w:rPr>
          <w:rFonts w:ascii="Arial" w:hAnsi="Arial" w:hint="eastAsia"/>
          <w:rtl/>
        </w:rPr>
        <w:t>ک</w:t>
      </w:r>
      <w:r w:rsidRPr="008A21FD">
        <w:rPr>
          <w:rFonts w:ascii="Arial" w:hAnsi="Arial"/>
          <w:rtl/>
        </w:rPr>
        <w:t xml:space="preserve"> مهر جمهور</w:t>
      </w:r>
      <w:r w:rsidRPr="008A21FD">
        <w:rPr>
          <w:rFonts w:ascii="Arial" w:hAnsi="Arial" w:hint="cs"/>
          <w:rtl/>
        </w:rPr>
        <w:t>ی</w:t>
      </w:r>
      <w:r w:rsidRPr="008A21FD">
        <w:rPr>
          <w:rFonts w:ascii="Arial" w:hAnsi="Arial"/>
          <w:rtl/>
        </w:rPr>
        <w:t xml:space="preserve"> اسلام</w:t>
      </w:r>
      <w:r w:rsidRPr="008A21FD">
        <w:rPr>
          <w:rFonts w:ascii="Arial" w:hAnsi="Arial" w:hint="cs"/>
          <w:rtl/>
        </w:rPr>
        <w:t>ی</w:t>
      </w:r>
      <w:r w:rsidRPr="008A21FD">
        <w:rPr>
          <w:rFonts w:ascii="Arial" w:hAnsi="Arial"/>
          <w:rtl/>
        </w:rPr>
        <w:t xml:space="preserve"> داشت</w:t>
      </w:r>
      <w:r w:rsidR="0025640F" w:rsidRPr="008A21FD">
        <w:rPr>
          <w:rFonts w:ascii="Arial" w:hAnsi="Arial" w:hint="cs"/>
          <w:rtl/>
        </w:rPr>
        <w:t>)</w:t>
      </w:r>
      <w:r w:rsidRPr="008A21FD">
        <w:rPr>
          <w:rFonts w:ascii="Arial" w:hAnsi="Arial"/>
          <w:rtl/>
        </w:rPr>
        <w:t xml:space="preserve"> </w:t>
      </w:r>
      <w:r w:rsidR="0025640F" w:rsidRPr="008A21FD">
        <w:rPr>
          <w:rFonts w:ascii="Arial" w:hAnsi="Arial" w:hint="cs"/>
          <w:rtl/>
        </w:rPr>
        <w:t>آن پاسدار</w:t>
      </w:r>
      <w:r w:rsidR="0025640F" w:rsidRPr="008A21FD">
        <w:rPr>
          <w:rFonts w:ascii="Arial" w:hAnsi="Arial"/>
          <w:rtl/>
        </w:rPr>
        <w:t xml:space="preserve"> به من</w:t>
      </w:r>
      <w:r w:rsidRPr="008A21FD">
        <w:rPr>
          <w:rFonts w:ascii="Arial" w:hAnsi="Arial"/>
          <w:rtl/>
        </w:rPr>
        <w:t xml:space="preserve"> گفت</w:t>
      </w:r>
      <w:r w:rsidR="0025640F" w:rsidRPr="008A21FD">
        <w:rPr>
          <w:rFonts w:ascii="Arial" w:hAnsi="Arial" w:hint="cs"/>
          <w:rtl/>
        </w:rPr>
        <w:t>:</w:t>
      </w:r>
      <w:r w:rsidRPr="008A21FD">
        <w:rPr>
          <w:rFonts w:ascii="Arial" w:hAnsi="Arial"/>
          <w:rtl/>
        </w:rPr>
        <w:t xml:space="preserve"> آقا</w:t>
      </w:r>
      <w:r w:rsidRPr="008A21FD">
        <w:rPr>
          <w:rFonts w:ascii="Arial" w:hAnsi="Arial" w:hint="cs"/>
          <w:rtl/>
        </w:rPr>
        <w:t>ی</w:t>
      </w:r>
      <w:r w:rsidR="0025640F" w:rsidRPr="008A21FD">
        <w:rPr>
          <w:rFonts w:ascii="Arial" w:hAnsi="Arial"/>
          <w:rtl/>
        </w:rPr>
        <w:t xml:space="preserve"> محترم</w:t>
      </w:r>
      <w:r w:rsidR="0025640F" w:rsidRPr="008A21FD">
        <w:rPr>
          <w:rFonts w:ascii="Arial" w:hAnsi="Arial" w:hint="cs"/>
          <w:rtl/>
        </w:rPr>
        <w:t xml:space="preserve">، </w:t>
      </w:r>
      <w:r w:rsidRPr="008A21FD">
        <w:rPr>
          <w:rFonts w:ascii="Arial" w:hAnsi="Arial"/>
          <w:rtl/>
        </w:rPr>
        <w:t>شما 28سالتان است، به محض ا</w:t>
      </w:r>
      <w:r w:rsidRPr="008A21FD">
        <w:rPr>
          <w:rFonts w:ascii="Arial" w:hAnsi="Arial" w:hint="cs"/>
          <w:rtl/>
        </w:rPr>
        <w:t>ی</w:t>
      </w:r>
      <w:r w:rsidRPr="008A21FD">
        <w:rPr>
          <w:rFonts w:ascii="Arial" w:hAnsi="Arial" w:hint="eastAsia"/>
          <w:rtl/>
        </w:rPr>
        <w:t>نکه</w:t>
      </w:r>
      <w:r w:rsidRPr="008A21FD">
        <w:rPr>
          <w:rFonts w:ascii="Arial" w:hAnsi="Arial"/>
          <w:rtl/>
        </w:rPr>
        <w:t xml:space="preserve"> پاسپورت‌تان را مهر بزنم شما ممنوع‌الخروج م</w:t>
      </w:r>
      <w:r w:rsidRPr="008A21FD">
        <w:rPr>
          <w:rFonts w:ascii="Arial" w:hAnsi="Arial" w:hint="cs"/>
          <w:rtl/>
        </w:rPr>
        <w:t>ی</w:t>
      </w:r>
      <w:r w:rsidRPr="008A21FD">
        <w:rPr>
          <w:rFonts w:ascii="Arial" w:hAnsi="Arial"/>
          <w:rtl/>
        </w:rPr>
        <w:t>‌شو</w:t>
      </w:r>
      <w:r w:rsidRPr="008A21FD">
        <w:rPr>
          <w:rFonts w:ascii="Arial" w:hAnsi="Arial" w:hint="cs"/>
          <w:rtl/>
        </w:rPr>
        <w:t>ی</w:t>
      </w:r>
      <w:r w:rsidRPr="008A21FD">
        <w:rPr>
          <w:rFonts w:ascii="Arial" w:hAnsi="Arial" w:hint="eastAsia"/>
          <w:rtl/>
        </w:rPr>
        <w:t>د</w:t>
      </w:r>
      <w:r w:rsidR="0025640F" w:rsidRPr="008A21FD">
        <w:rPr>
          <w:rFonts w:ascii="Arial" w:hAnsi="Arial" w:hint="cs"/>
          <w:rtl/>
        </w:rPr>
        <w:t xml:space="preserve"> و</w:t>
      </w:r>
      <w:r w:rsidRPr="008A21FD">
        <w:rPr>
          <w:rFonts w:ascii="Arial" w:hAnsi="Arial"/>
          <w:rtl/>
        </w:rPr>
        <w:t xml:space="preserve"> با</w:t>
      </w:r>
      <w:r w:rsidRPr="008A21FD">
        <w:rPr>
          <w:rFonts w:ascii="Arial" w:hAnsi="Arial" w:hint="cs"/>
          <w:rtl/>
        </w:rPr>
        <w:t>ی</w:t>
      </w:r>
      <w:r w:rsidRPr="008A21FD">
        <w:rPr>
          <w:rFonts w:ascii="Arial" w:hAnsi="Arial" w:hint="eastAsia"/>
          <w:rtl/>
        </w:rPr>
        <w:t>د</w:t>
      </w:r>
      <w:r w:rsidRPr="008A21FD">
        <w:rPr>
          <w:rFonts w:ascii="Arial" w:hAnsi="Arial"/>
          <w:rtl/>
        </w:rPr>
        <w:t xml:space="preserve"> </w:t>
      </w:r>
      <w:r w:rsidRPr="008A21FD">
        <w:rPr>
          <w:rFonts w:ascii="Arial" w:hAnsi="Arial"/>
          <w:rtl/>
        </w:rPr>
        <w:lastRenderedPageBreak/>
        <w:t>برو</w:t>
      </w:r>
      <w:r w:rsidRPr="008A21FD">
        <w:rPr>
          <w:rFonts w:ascii="Arial" w:hAnsi="Arial" w:hint="cs"/>
          <w:rtl/>
        </w:rPr>
        <w:t>ی</w:t>
      </w:r>
      <w:r w:rsidRPr="008A21FD">
        <w:rPr>
          <w:rFonts w:ascii="Arial" w:hAnsi="Arial" w:hint="eastAsia"/>
          <w:rtl/>
        </w:rPr>
        <w:t>د</w:t>
      </w:r>
      <w:r w:rsidRPr="008A21FD">
        <w:rPr>
          <w:rFonts w:ascii="Arial" w:hAnsi="Arial"/>
          <w:rtl/>
        </w:rPr>
        <w:t xml:space="preserve"> سرباز</w:t>
      </w:r>
      <w:r w:rsidRPr="008A21FD">
        <w:rPr>
          <w:rFonts w:ascii="Arial" w:hAnsi="Arial" w:hint="cs"/>
          <w:rtl/>
        </w:rPr>
        <w:t>ی</w:t>
      </w:r>
      <w:r w:rsidR="004D438C">
        <w:rPr>
          <w:rFonts w:ascii="Arial" w:hAnsi="Arial" w:hint="cs"/>
          <w:rtl/>
        </w:rPr>
        <w:t>! خُب</w:t>
      </w:r>
      <w:r w:rsidRPr="008A21FD">
        <w:rPr>
          <w:rFonts w:ascii="Arial" w:hAnsi="Arial"/>
          <w:rtl/>
        </w:rPr>
        <w:t xml:space="preserve"> زمان جنگ هم بود</w:t>
      </w:r>
      <w:r w:rsidR="0025640F" w:rsidRPr="008A21FD">
        <w:rPr>
          <w:rFonts w:ascii="Arial" w:hAnsi="Arial" w:hint="cs"/>
          <w:rtl/>
        </w:rPr>
        <w:t>. قبل از من هم</w:t>
      </w:r>
      <w:r w:rsidRPr="008A21FD">
        <w:rPr>
          <w:rFonts w:ascii="Arial" w:hAnsi="Arial"/>
          <w:rtl/>
        </w:rPr>
        <w:t xml:space="preserve"> ه</w:t>
      </w:r>
      <w:r w:rsidRPr="008A21FD">
        <w:rPr>
          <w:rFonts w:ascii="Arial" w:hAnsi="Arial" w:hint="cs"/>
          <w:rtl/>
        </w:rPr>
        <w:t>ی</w:t>
      </w:r>
      <w:r w:rsidRPr="008A21FD">
        <w:rPr>
          <w:rFonts w:ascii="Arial" w:hAnsi="Arial" w:hint="eastAsia"/>
          <w:rtl/>
        </w:rPr>
        <w:t>چ‌کس</w:t>
      </w:r>
      <w:r w:rsidR="0025640F" w:rsidRPr="008A21FD">
        <w:rPr>
          <w:rFonts w:ascii="Arial" w:hAnsi="Arial" w:hint="cs"/>
          <w:rtl/>
        </w:rPr>
        <w:t>ی</w:t>
      </w:r>
      <w:r w:rsidRPr="008A21FD">
        <w:rPr>
          <w:rFonts w:ascii="Arial" w:hAnsi="Arial"/>
          <w:rtl/>
        </w:rPr>
        <w:t xml:space="preserve"> ن</w:t>
      </w:r>
      <w:r w:rsidRPr="008A21FD">
        <w:rPr>
          <w:rFonts w:ascii="Arial" w:hAnsi="Arial" w:hint="cs"/>
          <w:rtl/>
        </w:rPr>
        <w:t>ی</w:t>
      </w:r>
      <w:r w:rsidRPr="008A21FD">
        <w:rPr>
          <w:rFonts w:ascii="Arial" w:hAnsi="Arial" w:hint="eastAsia"/>
          <w:rtl/>
        </w:rPr>
        <w:t>امده</w:t>
      </w:r>
      <w:r w:rsidRPr="008A21FD">
        <w:rPr>
          <w:rFonts w:ascii="Arial" w:hAnsi="Arial"/>
          <w:rtl/>
        </w:rPr>
        <w:t xml:space="preserve"> بود ا</w:t>
      </w:r>
      <w:r w:rsidRPr="008A21FD">
        <w:rPr>
          <w:rFonts w:ascii="Arial" w:hAnsi="Arial" w:hint="cs"/>
          <w:rtl/>
        </w:rPr>
        <w:t>ی</w:t>
      </w:r>
      <w:r w:rsidRPr="008A21FD">
        <w:rPr>
          <w:rFonts w:ascii="Arial" w:hAnsi="Arial" w:hint="eastAsia"/>
          <w:rtl/>
        </w:rPr>
        <w:t>ران</w:t>
      </w:r>
      <w:r w:rsidR="0025640F" w:rsidRPr="008A21FD">
        <w:rPr>
          <w:rFonts w:ascii="Arial" w:hAnsi="Arial" w:hint="cs"/>
          <w:rtl/>
        </w:rPr>
        <w:t>،</w:t>
      </w:r>
      <w:r w:rsidRPr="008A21FD">
        <w:rPr>
          <w:rFonts w:ascii="Arial" w:hAnsi="Arial"/>
          <w:rtl/>
        </w:rPr>
        <w:t xml:space="preserve"> بعد از من هم ه</w:t>
      </w:r>
      <w:r w:rsidRPr="008A21FD">
        <w:rPr>
          <w:rFonts w:ascii="Arial" w:hAnsi="Arial" w:hint="cs"/>
          <w:rtl/>
        </w:rPr>
        <w:t>ی</w:t>
      </w:r>
      <w:r w:rsidRPr="008A21FD">
        <w:rPr>
          <w:rFonts w:ascii="Arial" w:hAnsi="Arial" w:hint="eastAsia"/>
          <w:rtl/>
        </w:rPr>
        <w:t>چ‌کس</w:t>
      </w:r>
      <w:r w:rsidR="0009553B">
        <w:rPr>
          <w:rFonts w:ascii="Arial" w:hAnsi="Arial" w:hint="cs"/>
          <w:rtl/>
        </w:rPr>
        <w:t>ی</w:t>
      </w:r>
      <w:r w:rsidRPr="008A21FD">
        <w:rPr>
          <w:rFonts w:ascii="Arial" w:hAnsi="Arial"/>
          <w:rtl/>
        </w:rPr>
        <w:t xml:space="preserve"> ن</w:t>
      </w:r>
      <w:r w:rsidRPr="008A21FD">
        <w:rPr>
          <w:rFonts w:ascii="Arial" w:hAnsi="Arial" w:hint="cs"/>
          <w:rtl/>
        </w:rPr>
        <w:t>ی</w:t>
      </w:r>
      <w:r w:rsidRPr="008A21FD">
        <w:rPr>
          <w:rFonts w:ascii="Arial" w:hAnsi="Arial" w:hint="eastAsia"/>
          <w:rtl/>
        </w:rPr>
        <w:t>امد</w:t>
      </w:r>
      <w:r w:rsidRPr="008A21FD">
        <w:rPr>
          <w:rFonts w:ascii="Arial" w:hAnsi="Arial"/>
          <w:rtl/>
        </w:rPr>
        <w:t xml:space="preserve"> که زمان جنگ برود سرباز</w:t>
      </w:r>
      <w:r w:rsidRPr="008A21FD">
        <w:rPr>
          <w:rFonts w:ascii="Arial" w:hAnsi="Arial" w:hint="cs"/>
          <w:rtl/>
        </w:rPr>
        <w:t>ی</w:t>
      </w:r>
      <w:r w:rsidR="0025640F" w:rsidRPr="008A21FD">
        <w:rPr>
          <w:rFonts w:ascii="Arial" w:hAnsi="Arial" w:hint="cs"/>
          <w:rtl/>
        </w:rPr>
        <w:t>!</w:t>
      </w:r>
      <w:r w:rsidRPr="008A21FD">
        <w:rPr>
          <w:rFonts w:ascii="Arial" w:hAnsi="Arial"/>
          <w:rtl/>
        </w:rPr>
        <w:t xml:space="preserve"> </w:t>
      </w:r>
      <w:r w:rsidR="0025640F" w:rsidRPr="008A21FD">
        <w:rPr>
          <w:rFonts w:ascii="Arial" w:hAnsi="Arial"/>
          <w:rtl/>
        </w:rPr>
        <w:t>من به</w:t>
      </w:r>
      <w:r w:rsidR="0025640F" w:rsidRPr="008A21FD">
        <w:rPr>
          <w:rFonts w:ascii="Arial" w:hAnsi="Arial" w:hint="cs"/>
          <w:rtl/>
        </w:rPr>
        <w:t xml:space="preserve"> او</w:t>
      </w:r>
      <w:r w:rsidRPr="008A21FD">
        <w:rPr>
          <w:rFonts w:ascii="Arial" w:hAnsi="Arial"/>
          <w:rtl/>
        </w:rPr>
        <w:t xml:space="preserve"> گفتم</w:t>
      </w:r>
      <w:r w:rsidR="0025640F" w:rsidRPr="008A21FD">
        <w:rPr>
          <w:rFonts w:ascii="Arial" w:hAnsi="Arial" w:hint="cs"/>
          <w:rtl/>
        </w:rPr>
        <w:t>:</w:t>
      </w:r>
      <w:r w:rsidRPr="008A21FD">
        <w:rPr>
          <w:rFonts w:ascii="Arial" w:hAnsi="Arial"/>
          <w:rtl/>
        </w:rPr>
        <w:t xml:space="preserve"> نه برادر</w:t>
      </w:r>
      <w:r w:rsidR="0025640F" w:rsidRPr="008A21FD">
        <w:rPr>
          <w:rFonts w:ascii="Arial" w:hAnsi="Arial" w:hint="cs"/>
          <w:rtl/>
        </w:rPr>
        <w:t>،</w:t>
      </w:r>
      <w:r w:rsidRPr="008A21FD">
        <w:rPr>
          <w:rFonts w:ascii="Arial" w:hAnsi="Arial"/>
          <w:rtl/>
        </w:rPr>
        <w:t xml:space="preserve"> بزن</w:t>
      </w:r>
      <w:r w:rsidRPr="008A21FD">
        <w:rPr>
          <w:rFonts w:ascii="Arial" w:hAnsi="Arial" w:hint="cs"/>
          <w:rtl/>
        </w:rPr>
        <w:t>ی</w:t>
      </w:r>
      <w:r w:rsidRPr="008A21FD">
        <w:rPr>
          <w:rFonts w:ascii="Arial" w:hAnsi="Arial" w:hint="eastAsia"/>
          <w:rtl/>
        </w:rPr>
        <w:t>د</w:t>
      </w:r>
      <w:r w:rsidR="007E51C1" w:rsidRPr="008A21FD">
        <w:rPr>
          <w:rFonts w:ascii="Arial" w:hAnsi="Arial" w:hint="cs"/>
          <w:rtl/>
        </w:rPr>
        <w:t>،</w:t>
      </w:r>
      <w:r w:rsidRPr="008A21FD">
        <w:rPr>
          <w:rFonts w:ascii="Arial" w:hAnsi="Arial"/>
          <w:rtl/>
        </w:rPr>
        <w:t xml:space="preserve"> من برا</w:t>
      </w:r>
      <w:r w:rsidRPr="008A21FD">
        <w:rPr>
          <w:rFonts w:ascii="Arial" w:hAnsi="Arial" w:hint="cs"/>
          <w:rtl/>
        </w:rPr>
        <w:t>ی</w:t>
      </w:r>
      <w:r w:rsidRPr="008A21FD">
        <w:rPr>
          <w:rFonts w:ascii="Arial" w:hAnsi="Arial"/>
          <w:rtl/>
        </w:rPr>
        <w:t xml:space="preserve"> هم</w:t>
      </w:r>
      <w:r w:rsidRPr="008A21FD">
        <w:rPr>
          <w:rFonts w:ascii="Arial" w:hAnsi="Arial" w:hint="cs"/>
          <w:rtl/>
        </w:rPr>
        <w:t>ی</w:t>
      </w:r>
      <w:r w:rsidRPr="008A21FD">
        <w:rPr>
          <w:rFonts w:ascii="Arial" w:hAnsi="Arial" w:hint="eastAsia"/>
          <w:rtl/>
        </w:rPr>
        <w:t>ن</w:t>
      </w:r>
      <w:r w:rsidRPr="008A21FD">
        <w:rPr>
          <w:rFonts w:ascii="Arial" w:hAnsi="Arial"/>
          <w:rtl/>
        </w:rPr>
        <w:t xml:space="preserve"> آمد</w:t>
      </w:r>
      <w:r w:rsidR="0025640F" w:rsidRPr="008A21FD">
        <w:rPr>
          <w:rFonts w:ascii="Arial" w:hAnsi="Arial" w:hint="cs"/>
          <w:rtl/>
        </w:rPr>
        <w:t>ه‌ا</w:t>
      </w:r>
      <w:r w:rsidRPr="008A21FD">
        <w:rPr>
          <w:rFonts w:ascii="Arial" w:hAnsi="Arial"/>
          <w:rtl/>
        </w:rPr>
        <w:t>م. خواستم بگو</w:t>
      </w:r>
      <w:r w:rsidRPr="008A21FD">
        <w:rPr>
          <w:rFonts w:ascii="Arial" w:hAnsi="Arial" w:hint="cs"/>
          <w:rtl/>
        </w:rPr>
        <w:t>ی</w:t>
      </w:r>
      <w:r w:rsidRPr="008A21FD">
        <w:rPr>
          <w:rFonts w:ascii="Arial" w:hAnsi="Arial" w:hint="eastAsia"/>
          <w:rtl/>
        </w:rPr>
        <w:t>م</w:t>
      </w:r>
      <w:r w:rsidRPr="008A21FD">
        <w:rPr>
          <w:rFonts w:ascii="Arial" w:hAnsi="Arial"/>
          <w:rtl/>
        </w:rPr>
        <w:t xml:space="preserve"> که او حت</w:t>
      </w:r>
      <w:r w:rsidRPr="008A21FD">
        <w:rPr>
          <w:rFonts w:ascii="Arial" w:hAnsi="Arial" w:hint="cs"/>
          <w:rtl/>
        </w:rPr>
        <w:t>ی</w:t>
      </w:r>
      <w:r w:rsidRPr="008A21FD">
        <w:rPr>
          <w:rFonts w:ascii="Arial" w:hAnsi="Arial"/>
          <w:rtl/>
        </w:rPr>
        <w:t xml:space="preserve"> ا</w:t>
      </w:r>
      <w:r w:rsidRPr="008A21FD">
        <w:rPr>
          <w:rFonts w:ascii="Arial" w:hAnsi="Arial" w:hint="cs"/>
          <w:rtl/>
        </w:rPr>
        <w:t>ی</w:t>
      </w:r>
      <w:r w:rsidRPr="008A21FD">
        <w:rPr>
          <w:rFonts w:ascii="Arial" w:hAnsi="Arial" w:hint="eastAsia"/>
          <w:rtl/>
        </w:rPr>
        <w:t>ن</w:t>
      </w:r>
      <w:r w:rsidR="007E51C1" w:rsidRPr="008A21FD">
        <w:rPr>
          <w:rFonts w:ascii="Arial" w:hAnsi="Arial"/>
          <w:rtl/>
        </w:rPr>
        <w:t xml:space="preserve"> واکنش را داشت</w:t>
      </w:r>
      <w:r w:rsidR="007E51C1" w:rsidRPr="008A21FD">
        <w:rPr>
          <w:rFonts w:ascii="Arial" w:hAnsi="Arial" w:hint="cs"/>
          <w:rtl/>
        </w:rPr>
        <w:t>.</w:t>
      </w:r>
    </w:p>
    <w:p w14:paraId="3C34D15F" w14:textId="77777777" w:rsidR="00712FA6" w:rsidRDefault="001F3403" w:rsidP="0009553B">
      <w:pPr>
        <w:pStyle w:val="BodyText"/>
        <w:tabs>
          <w:tab w:val="left" w:pos="2835"/>
        </w:tabs>
        <w:jc w:val="both"/>
        <w:rPr>
          <w:rFonts w:ascii="Arial" w:hAnsi="Arial"/>
          <w:rtl/>
        </w:rPr>
      </w:pPr>
      <w:r w:rsidRPr="008A21FD">
        <w:rPr>
          <w:rFonts w:ascii="Arial" w:hAnsi="Arial"/>
          <w:rtl/>
        </w:rPr>
        <w:t xml:space="preserve"> وقت</w:t>
      </w:r>
      <w:r w:rsidRPr="008A21FD">
        <w:rPr>
          <w:rFonts w:ascii="Arial" w:hAnsi="Arial" w:hint="cs"/>
          <w:rtl/>
        </w:rPr>
        <w:t>ی</w:t>
      </w:r>
      <w:r w:rsidRPr="008A21FD">
        <w:rPr>
          <w:rFonts w:ascii="Arial" w:hAnsi="Arial"/>
          <w:rtl/>
        </w:rPr>
        <w:t xml:space="preserve"> از آمر</w:t>
      </w:r>
      <w:r w:rsidRPr="008A21FD">
        <w:rPr>
          <w:rFonts w:ascii="Arial" w:hAnsi="Arial" w:hint="cs"/>
          <w:rtl/>
        </w:rPr>
        <w:t>ی</w:t>
      </w:r>
      <w:r w:rsidRPr="008A21FD">
        <w:rPr>
          <w:rFonts w:ascii="Arial" w:hAnsi="Arial" w:hint="eastAsia"/>
          <w:rtl/>
        </w:rPr>
        <w:t>کا</w:t>
      </w:r>
      <w:r w:rsidRPr="008A21FD">
        <w:rPr>
          <w:rFonts w:ascii="Arial" w:hAnsi="Arial"/>
          <w:rtl/>
        </w:rPr>
        <w:t xml:space="preserve"> م</w:t>
      </w:r>
      <w:r w:rsidRPr="008A21FD">
        <w:rPr>
          <w:rFonts w:ascii="Arial" w:hAnsi="Arial" w:hint="cs"/>
          <w:rtl/>
        </w:rPr>
        <w:t>ی‌</w:t>
      </w:r>
      <w:r w:rsidRPr="008A21FD">
        <w:rPr>
          <w:rFonts w:ascii="Arial" w:hAnsi="Arial" w:hint="eastAsia"/>
          <w:rtl/>
        </w:rPr>
        <w:t>خواستم</w:t>
      </w:r>
      <w:r w:rsidRPr="008A21FD">
        <w:rPr>
          <w:rFonts w:ascii="Arial" w:hAnsi="Arial"/>
          <w:rtl/>
        </w:rPr>
        <w:t xml:space="preserve"> </w:t>
      </w:r>
      <w:r w:rsidR="00712FA6">
        <w:rPr>
          <w:rFonts w:ascii="Arial" w:hAnsi="Arial" w:hint="cs"/>
          <w:rtl/>
        </w:rPr>
        <w:t>به ایران بیایم</w:t>
      </w:r>
      <w:r w:rsidR="0025640F" w:rsidRPr="008A21FD">
        <w:rPr>
          <w:rFonts w:ascii="Arial" w:hAnsi="Arial" w:hint="cs"/>
          <w:rtl/>
        </w:rPr>
        <w:t>،</w:t>
      </w:r>
      <w:r w:rsidRPr="008A21FD">
        <w:rPr>
          <w:rFonts w:ascii="Arial" w:hAnsi="Arial"/>
          <w:rtl/>
        </w:rPr>
        <w:t xml:space="preserve"> چندتا از فام</w:t>
      </w:r>
      <w:r w:rsidRPr="008A21FD">
        <w:rPr>
          <w:rFonts w:ascii="Arial" w:hAnsi="Arial" w:hint="cs"/>
          <w:rtl/>
        </w:rPr>
        <w:t>ی</w:t>
      </w:r>
      <w:r w:rsidRPr="008A21FD">
        <w:rPr>
          <w:rFonts w:ascii="Arial" w:hAnsi="Arial" w:hint="eastAsia"/>
          <w:rtl/>
        </w:rPr>
        <w:t>ل‌ها</w:t>
      </w:r>
      <w:r w:rsidRPr="008A21FD">
        <w:rPr>
          <w:rFonts w:ascii="Arial" w:hAnsi="Arial"/>
          <w:rtl/>
        </w:rPr>
        <w:t xml:space="preserve"> به من گفته بودند</w:t>
      </w:r>
      <w:r w:rsidR="000602B5">
        <w:rPr>
          <w:rFonts w:ascii="Arial" w:hAnsi="Arial" w:hint="cs"/>
          <w:rtl/>
        </w:rPr>
        <w:t xml:space="preserve"> که «الان در ایران </w:t>
      </w:r>
      <w:r w:rsidRPr="008A21FD">
        <w:rPr>
          <w:rFonts w:ascii="Arial" w:hAnsi="Arial"/>
          <w:rtl/>
        </w:rPr>
        <w:t xml:space="preserve">جنگ است </w:t>
      </w:r>
      <w:r w:rsidR="000602B5">
        <w:rPr>
          <w:rFonts w:ascii="Arial" w:hAnsi="Arial" w:hint="cs"/>
          <w:rtl/>
        </w:rPr>
        <w:t>و</w:t>
      </w:r>
      <w:r w:rsidRPr="008A21FD">
        <w:rPr>
          <w:rFonts w:ascii="Arial" w:hAnsi="Arial"/>
          <w:rtl/>
        </w:rPr>
        <w:t xml:space="preserve"> ا</w:t>
      </w:r>
      <w:r w:rsidRPr="008A21FD">
        <w:rPr>
          <w:rFonts w:ascii="Arial" w:hAnsi="Arial" w:hint="cs"/>
          <w:rtl/>
        </w:rPr>
        <w:t>ی</w:t>
      </w:r>
      <w:r w:rsidRPr="008A21FD">
        <w:rPr>
          <w:rFonts w:ascii="Arial" w:hAnsi="Arial" w:hint="eastAsia"/>
          <w:rtl/>
        </w:rPr>
        <w:t>ن</w:t>
      </w:r>
      <w:r w:rsidR="007E51C1" w:rsidRPr="008A21FD">
        <w:rPr>
          <w:rFonts w:ascii="Arial" w:hAnsi="Arial" w:hint="cs"/>
          <w:rtl/>
        </w:rPr>
        <w:t>‌</w:t>
      </w:r>
      <w:r w:rsidRPr="008A21FD">
        <w:rPr>
          <w:rFonts w:ascii="Arial" w:hAnsi="Arial"/>
          <w:rtl/>
        </w:rPr>
        <w:t>همه ترور دارد م</w:t>
      </w:r>
      <w:r w:rsidRPr="008A21FD">
        <w:rPr>
          <w:rFonts w:ascii="Arial" w:hAnsi="Arial" w:hint="cs"/>
          <w:rtl/>
        </w:rPr>
        <w:t>ی‌</w:t>
      </w:r>
      <w:r w:rsidRPr="008A21FD">
        <w:rPr>
          <w:rFonts w:ascii="Arial" w:hAnsi="Arial" w:hint="eastAsia"/>
          <w:rtl/>
        </w:rPr>
        <w:t>شود</w:t>
      </w:r>
      <w:r w:rsidR="008A21FD" w:rsidRPr="008A21FD">
        <w:rPr>
          <w:rFonts w:ascii="Arial" w:hAnsi="Arial" w:hint="cs"/>
          <w:rtl/>
        </w:rPr>
        <w:t xml:space="preserve"> و خطر دارد</w:t>
      </w:r>
      <w:r w:rsidRPr="008A21FD">
        <w:rPr>
          <w:rFonts w:ascii="Arial" w:hAnsi="Arial" w:hint="eastAsia"/>
          <w:rtl/>
        </w:rPr>
        <w:t>،</w:t>
      </w:r>
      <w:r w:rsidRPr="008A21FD">
        <w:rPr>
          <w:rFonts w:ascii="Arial" w:hAnsi="Arial"/>
          <w:rtl/>
        </w:rPr>
        <w:t xml:space="preserve"> شما</w:t>
      </w:r>
      <w:r w:rsidR="007E51C1" w:rsidRPr="008A21FD">
        <w:rPr>
          <w:rFonts w:ascii="Arial" w:hAnsi="Arial" w:hint="cs"/>
          <w:rtl/>
        </w:rPr>
        <w:t xml:space="preserve"> که می‌خواهی</w:t>
      </w:r>
      <w:r w:rsidRPr="008A21FD">
        <w:rPr>
          <w:rFonts w:ascii="Arial" w:hAnsi="Arial"/>
          <w:rtl/>
        </w:rPr>
        <w:t xml:space="preserve"> </w:t>
      </w:r>
      <w:r w:rsidR="007E51C1" w:rsidRPr="008A21FD">
        <w:rPr>
          <w:rFonts w:ascii="Arial" w:hAnsi="Arial"/>
          <w:rtl/>
        </w:rPr>
        <w:t>برو</w:t>
      </w:r>
      <w:r w:rsidR="007E51C1" w:rsidRPr="008A21FD">
        <w:rPr>
          <w:rFonts w:ascii="Arial" w:hAnsi="Arial" w:hint="cs"/>
          <w:rtl/>
        </w:rPr>
        <w:t>ی</w:t>
      </w:r>
      <w:r w:rsidR="007E51C1" w:rsidRPr="008A21FD">
        <w:rPr>
          <w:rFonts w:ascii="Arial" w:hAnsi="Arial"/>
          <w:rtl/>
        </w:rPr>
        <w:t xml:space="preserve"> ا</w:t>
      </w:r>
      <w:r w:rsidR="007E51C1" w:rsidRPr="008A21FD">
        <w:rPr>
          <w:rFonts w:ascii="Arial" w:hAnsi="Arial" w:hint="cs"/>
          <w:rtl/>
        </w:rPr>
        <w:t>ی</w:t>
      </w:r>
      <w:r w:rsidR="007E51C1" w:rsidRPr="008A21FD">
        <w:rPr>
          <w:rFonts w:ascii="Arial" w:hAnsi="Arial" w:hint="eastAsia"/>
          <w:rtl/>
        </w:rPr>
        <w:t>ران</w:t>
      </w:r>
      <w:r w:rsidR="007E51C1" w:rsidRPr="008A21FD">
        <w:rPr>
          <w:rFonts w:ascii="Arial" w:hAnsi="Arial" w:hint="cs"/>
          <w:rtl/>
        </w:rPr>
        <w:t xml:space="preserve">، </w:t>
      </w:r>
      <w:r w:rsidRPr="008A21FD">
        <w:rPr>
          <w:rFonts w:ascii="Arial" w:hAnsi="Arial"/>
          <w:rtl/>
        </w:rPr>
        <w:t>با</w:t>
      </w:r>
      <w:r w:rsidRPr="008A21FD">
        <w:rPr>
          <w:rFonts w:ascii="Arial" w:hAnsi="Arial" w:hint="cs"/>
          <w:rtl/>
        </w:rPr>
        <w:t>ی</w:t>
      </w:r>
      <w:r w:rsidRPr="008A21FD">
        <w:rPr>
          <w:rFonts w:ascii="Arial" w:hAnsi="Arial" w:hint="eastAsia"/>
          <w:rtl/>
        </w:rPr>
        <w:t>د</w:t>
      </w:r>
      <w:r w:rsidRPr="008A21FD">
        <w:rPr>
          <w:rFonts w:ascii="Arial" w:hAnsi="Arial"/>
          <w:rtl/>
        </w:rPr>
        <w:t xml:space="preserve"> مغزت را ب</w:t>
      </w:r>
      <w:r w:rsidRPr="008A21FD">
        <w:rPr>
          <w:rFonts w:ascii="Arial" w:hAnsi="Arial" w:hint="cs"/>
          <w:rtl/>
        </w:rPr>
        <w:t>ی</w:t>
      </w:r>
      <w:r w:rsidR="007E51C1" w:rsidRPr="008A21FD">
        <w:rPr>
          <w:rFonts w:ascii="Arial" w:hAnsi="Arial" w:hint="eastAsia"/>
          <w:rtl/>
        </w:rPr>
        <w:t>و</w:t>
      </w:r>
      <w:r w:rsidR="007E51C1" w:rsidRPr="008A21FD">
        <w:rPr>
          <w:rFonts w:ascii="Arial" w:hAnsi="Arial" w:hint="cs"/>
          <w:rtl/>
        </w:rPr>
        <w:t>پ</w:t>
      </w:r>
      <w:r w:rsidRPr="008A21FD">
        <w:rPr>
          <w:rFonts w:ascii="Arial" w:hAnsi="Arial" w:hint="eastAsia"/>
          <w:rtl/>
        </w:rPr>
        <w:t>س</w:t>
      </w:r>
      <w:r w:rsidRPr="008A21FD">
        <w:rPr>
          <w:rFonts w:ascii="Arial" w:hAnsi="Arial" w:hint="cs"/>
          <w:rtl/>
        </w:rPr>
        <w:t>ی</w:t>
      </w:r>
      <w:r w:rsidR="000602B5">
        <w:rPr>
          <w:rFonts w:ascii="Arial" w:hAnsi="Arial" w:hint="cs"/>
          <w:rtl/>
        </w:rPr>
        <w:t>(نمونه</w:t>
      </w:r>
      <w:r w:rsidR="000602B5">
        <w:rPr>
          <w:rFonts w:ascii="Arial" w:hAnsi="Arial" w:hint="eastAsia"/>
          <w:rtl/>
        </w:rPr>
        <w:t>‌</w:t>
      </w:r>
      <w:r w:rsidR="000602B5">
        <w:rPr>
          <w:rFonts w:ascii="Arial" w:hAnsi="Arial" w:hint="cs"/>
          <w:rtl/>
        </w:rPr>
        <w:t xml:space="preserve">برداری) </w:t>
      </w:r>
      <w:r w:rsidRPr="008A21FD">
        <w:rPr>
          <w:rFonts w:ascii="Arial" w:hAnsi="Arial"/>
          <w:rtl/>
        </w:rPr>
        <w:t>کنند</w:t>
      </w:r>
      <w:r w:rsidR="008A21FD" w:rsidRPr="008A21FD">
        <w:rPr>
          <w:rFonts w:ascii="Arial" w:hAnsi="Arial" w:hint="cs"/>
          <w:rtl/>
        </w:rPr>
        <w:t>!</w:t>
      </w:r>
      <w:r w:rsidR="000602B5">
        <w:rPr>
          <w:rFonts w:ascii="Arial" w:hAnsi="Arial" w:hint="cs"/>
          <w:rtl/>
        </w:rPr>
        <w:t xml:space="preserve">» </w:t>
      </w:r>
      <w:r w:rsidRPr="008A21FD">
        <w:rPr>
          <w:rFonts w:ascii="Arial" w:hAnsi="Arial"/>
          <w:rtl/>
        </w:rPr>
        <w:t>من هم گفتم به هرصورت م</w:t>
      </w:r>
      <w:r w:rsidRPr="008A21FD">
        <w:rPr>
          <w:rFonts w:ascii="Arial" w:hAnsi="Arial" w:hint="cs"/>
          <w:rtl/>
        </w:rPr>
        <w:t>ی‌</w:t>
      </w:r>
      <w:r w:rsidRPr="008A21FD">
        <w:rPr>
          <w:rFonts w:ascii="Arial" w:hAnsi="Arial" w:hint="eastAsia"/>
          <w:rtl/>
        </w:rPr>
        <w:t>گذار</w:t>
      </w:r>
      <w:r w:rsidRPr="008A21FD">
        <w:rPr>
          <w:rFonts w:ascii="Arial" w:hAnsi="Arial" w:hint="cs"/>
          <w:rtl/>
        </w:rPr>
        <w:t>ی</w:t>
      </w:r>
      <w:r w:rsidRPr="008A21FD">
        <w:rPr>
          <w:rFonts w:ascii="Arial" w:hAnsi="Arial" w:hint="eastAsia"/>
          <w:rtl/>
        </w:rPr>
        <w:t>م</w:t>
      </w:r>
      <w:r w:rsidRPr="008A21FD">
        <w:rPr>
          <w:rFonts w:ascii="Arial" w:hAnsi="Arial"/>
          <w:rtl/>
        </w:rPr>
        <w:t xml:space="preserve"> خدا بعداً ب</w:t>
      </w:r>
      <w:r w:rsidRPr="008A21FD">
        <w:rPr>
          <w:rFonts w:ascii="Arial" w:hAnsi="Arial" w:hint="cs"/>
          <w:rtl/>
        </w:rPr>
        <w:t>ی</w:t>
      </w:r>
      <w:r w:rsidR="008A21FD" w:rsidRPr="008A21FD">
        <w:rPr>
          <w:rFonts w:ascii="Arial" w:hAnsi="Arial" w:hint="eastAsia"/>
          <w:rtl/>
        </w:rPr>
        <w:t>و</w:t>
      </w:r>
      <w:r w:rsidR="008A21FD" w:rsidRPr="008A21FD">
        <w:rPr>
          <w:rFonts w:ascii="Arial" w:hAnsi="Arial" w:hint="cs"/>
          <w:rtl/>
        </w:rPr>
        <w:t>پ</w:t>
      </w:r>
      <w:r w:rsidRPr="008A21FD">
        <w:rPr>
          <w:rFonts w:ascii="Arial" w:hAnsi="Arial" w:hint="eastAsia"/>
          <w:rtl/>
        </w:rPr>
        <w:t>س</w:t>
      </w:r>
      <w:r w:rsidRPr="008A21FD">
        <w:rPr>
          <w:rFonts w:ascii="Arial" w:hAnsi="Arial" w:hint="cs"/>
          <w:rtl/>
        </w:rPr>
        <w:t>ی</w:t>
      </w:r>
      <w:r w:rsidRPr="008A21FD">
        <w:rPr>
          <w:rFonts w:ascii="Arial" w:hAnsi="Arial"/>
          <w:rtl/>
        </w:rPr>
        <w:t xml:space="preserve"> بکند</w:t>
      </w:r>
      <w:r w:rsidR="008A21FD" w:rsidRPr="008A21FD">
        <w:rPr>
          <w:rFonts w:ascii="Arial" w:hAnsi="Arial" w:hint="cs"/>
          <w:rtl/>
        </w:rPr>
        <w:t>،</w:t>
      </w:r>
      <w:r w:rsidRPr="008A21FD">
        <w:rPr>
          <w:rFonts w:ascii="Arial" w:hAnsi="Arial"/>
          <w:rtl/>
        </w:rPr>
        <w:t xml:space="preserve"> ما م</w:t>
      </w:r>
      <w:r w:rsidRPr="008A21FD">
        <w:rPr>
          <w:rFonts w:ascii="Arial" w:hAnsi="Arial" w:hint="cs"/>
          <w:rtl/>
        </w:rPr>
        <w:t>ی‌</w:t>
      </w:r>
      <w:r w:rsidRPr="008A21FD">
        <w:rPr>
          <w:rFonts w:ascii="Arial" w:hAnsi="Arial" w:hint="eastAsia"/>
          <w:rtl/>
        </w:rPr>
        <w:t>رو</w:t>
      </w:r>
      <w:r w:rsidRPr="008A21FD">
        <w:rPr>
          <w:rFonts w:ascii="Arial" w:hAnsi="Arial" w:hint="cs"/>
          <w:rtl/>
        </w:rPr>
        <w:t>ی</w:t>
      </w:r>
      <w:r w:rsidRPr="008A21FD">
        <w:rPr>
          <w:rFonts w:ascii="Arial" w:hAnsi="Arial" w:hint="eastAsia"/>
          <w:rtl/>
        </w:rPr>
        <w:t>م</w:t>
      </w:r>
      <w:r w:rsidR="008A21FD" w:rsidRPr="008A21FD">
        <w:rPr>
          <w:rFonts w:ascii="Arial" w:hAnsi="Arial"/>
          <w:rtl/>
        </w:rPr>
        <w:t xml:space="preserve"> که خدمت </w:t>
      </w:r>
      <w:r w:rsidRPr="008A21FD">
        <w:rPr>
          <w:rFonts w:ascii="Arial" w:hAnsi="Arial"/>
          <w:rtl/>
        </w:rPr>
        <w:t>کن</w:t>
      </w:r>
      <w:r w:rsidRPr="008A21FD">
        <w:rPr>
          <w:rFonts w:ascii="Arial" w:hAnsi="Arial" w:hint="cs"/>
          <w:rtl/>
        </w:rPr>
        <w:t>ی</w:t>
      </w:r>
      <w:r w:rsidRPr="008A21FD">
        <w:rPr>
          <w:rFonts w:ascii="Arial" w:hAnsi="Arial" w:hint="eastAsia"/>
          <w:rtl/>
        </w:rPr>
        <w:t>م</w:t>
      </w:r>
      <w:r w:rsidRPr="008A21FD">
        <w:rPr>
          <w:rFonts w:ascii="Arial" w:hAnsi="Arial"/>
          <w:rtl/>
        </w:rPr>
        <w:t>.</w:t>
      </w:r>
    </w:p>
    <w:p w14:paraId="5151097E" w14:textId="1962DE22" w:rsidR="000602B5" w:rsidRPr="00445AB5" w:rsidRDefault="004E67D5" w:rsidP="000602B5">
      <w:pPr>
        <w:pStyle w:val="Heading3"/>
        <w:rPr>
          <w:rtl/>
        </w:rPr>
      </w:pPr>
      <w:r>
        <w:rPr>
          <w:rFonts w:hint="cs"/>
          <w:rtl/>
        </w:rPr>
        <w:t xml:space="preserve">در مدت حضور در ایران </w:t>
      </w:r>
      <w:r w:rsidR="000602B5">
        <w:rPr>
          <w:rFonts w:hint="cs"/>
          <w:rtl/>
        </w:rPr>
        <w:t>بیش از صد متخصص آموزش دادم</w:t>
      </w:r>
      <w:r w:rsidR="0096375C">
        <w:rPr>
          <w:rFonts w:hint="cs"/>
          <w:rtl/>
        </w:rPr>
        <w:t>؛ از جمله دکتر «عین‌اللهی» و دکتر «قاضی‌زاده هاشمی»</w:t>
      </w:r>
    </w:p>
    <w:p w14:paraId="2CE61AC4" w14:textId="77777777" w:rsidR="00932693" w:rsidRDefault="008740DE" w:rsidP="00CE46CF">
      <w:pPr>
        <w:pStyle w:val="BodyText"/>
        <w:tabs>
          <w:tab w:val="left" w:pos="2835"/>
        </w:tabs>
        <w:jc w:val="both"/>
        <w:rPr>
          <w:rFonts w:ascii="Arial" w:hAnsi="Arial"/>
          <w:rtl/>
        </w:rPr>
      </w:pPr>
      <w:r w:rsidRPr="00416454">
        <w:rPr>
          <w:rFonts w:ascii="Arial" w:hAnsi="Arial" w:hint="cs"/>
          <w:rtl/>
        </w:rPr>
        <w:t>آن مدتی که ایران بودم</w:t>
      </w:r>
      <w:r w:rsidR="004150F3">
        <w:rPr>
          <w:rFonts w:ascii="Arial" w:hAnsi="Arial" w:hint="cs"/>
          <w:rtl/>
        </w:rPr>
        <w:t xml:space="preserve"> شاید</w:t>
      </w:r>
      <w:r w:rsidRPr="00416454">
        <w:rPr>
          <w:rFonts w:ascii="Arial" w:hAnsi="Arial" w:hint="cs"/>
          <w:rtl/>
        </w:rPr>
        <w:t xml:space="preserve"> بیش از صدتا چشم</w:t>
      </w:r>
      <w:r w:rsidRPr="00416454">
        <w:rPr>
          <w:rFonts w:ascii="Arial" w:hAnsi="Arial" w:hint="eastAsia"/>
          <w:rtl/>
        </w:rPr>
        <w:t>‌</w:t>
      </w:r>
      <w:r w:rsidRPr="00416454">
        <w:rPr>
          <w:rFonts w:ascii="Arial" w:hAnsi="Arial" w:hint="cs"/>
          <w:rtl/>
        </w:rPr>
        <w:t>پزشک و فلو متخصص پیوند قرنیه، متخصص شبکیه و اعمال جراحی شبکیه و همین</w:t>
      </w:r>
      <w:r w:rsidRPr="00416454">
        <w:rPr>
          <w:rFonts w:ascii="Arial" w:hAnsi="Arial" w:hint="eastAsia"/>
          <w:rtl/>
        </w:rPr>
        <w:t>‌</w:t>
      </w:r>
      <w:r w:rsidRPr="00416454">
        <w:rPr>
          <w:rFonts w:ascii="Arial" w:hAnsi="Arial" w:hint="cs"/>
          <w:rtl/>
        </w:rPr>
        <w:t xml:space="preserve">طور استرابیست یعنی </w:t>
      </w:r>
      <w:r w:rsidR="00416454" w:rsidRPr="00416454">
        <w:rPr>
          <w:rFonts w:ascii="Arial" w:hAnsi="Arial" w:hint="cs"/>
          <w:rtl/>
        </w:rPr>
        <w:t xml:space="preserve">تخصص </w:t>
      </w:r>
      <w:r w:rsidRPr="00416454">
        <w:rPr>
          <w:rFonts w:ascii="Arial" w:hAnsi="Arial" w:hint="cs"/>
          <w:rtl/>
        </w:rPr>
        <w:t>ماهیچۀ چشم</w:t>
      </w:r>
      <w:r w:rsidR="00416454" w:rsidRPr="00416454">
        <w:rPr>
          <w:rFonts w:ascii="Arial" w:hAnsi="Arial" w:hint="cs"/>
          <w:rtl/>
        </w:rPr>
        <w:t>،</w:t>
      </w:r>
      <w:r w:rsidRPr="00416454">
        <w:rPr>
          <w:rFonts w:ascii="Arial" w:hAnsi="Arial" w:hint="cs"/>
          <w:rtl/>
        </w:rPr>
        <w:t xml:space="preserve"> </w:t>
      </w:r>
      <w:r w:rsidR="0096375C" w:rsidRPr="00416454">
        <w:rPr>
          <w:rFonts w:ascii="Arial" w:hAnsi="Arial" w:hint="cs"/>
          <w:rtl/>
        </w:rPr>
        <w:t xml:space="preserve">در ایران </w:t>
      </w:r>
      <w:r w:rsidRPr="00416454">
        <w:rPr>
          <w:rFonts w:ascii="Arial" w:hAnsi="Arial" w:hint="cs"/>
          <w:rtl/>
        </w:rPr>
        <w:t>تر</w:t>
      </w:r>
      <w:r w:rsidR="004150F3">
        <w:rPr>
          <w:rFonts w:ascii="Arial" w:hAnsi="Arial" w:hint="cs"/>
          <w:rtl/>
        </w:rPr>
        <w:t>ِ</w:t>
      </w:r>
      <w:r w:rsidR="00CE46CF">
        <w:rPr>
          <w:rFonts w:ascii="Arial" w:hAnsi="Arial" w:hint="cs"/>
          <w:rtl/>
        </w:rPr>
        <w:t>ین کردم(آموزش دادم)</w:t>
      </w:r>
      <w:r w:rsidRPr="00416454">
        <w:rPr>
          <w:rFonts w:ascii="Arial" w:hAnsi="Arial" w:hint="cs"/>
          <w:rtl/>
        </w:rPr>
        <w:t xml:space="preserve"> یکی از اینها آقای دکتر حسن</w:t>
      </w:r>
      <w:r w:rsidR="00CE46CF">
        <w:rPr>
          <w:rFonts w:ascii="Arial" w:hAnsi="Arial" w:hint="cs"/>
          <w:rtl/>
        </w:rPr>
        <w:t xml:space="preserve"> قاضی‌زاده</w:t>
      </w:r>
      <w:r w:rsidRPr="00416454">
        <w:rPr>
          <w:rFonts w:ascii="Arial" w:hAnsi="Arial" w:hint="cs"/>
          <w:rtl/>
        </w:rPr>
        <w:t xml:space="preserve"> هاشمی بود که در قرنیه فلوی من بودند که وزیر </w:t>
      </w:r>
      <w:r w:rsidR="00CE46CF">
        <w:rPr>
          <w:rFonts w:ascii="Arial" w:hAnsi="Arial" w:hint="cs"/>
          <w:rtl/>
        </w:rPr>
        <w:t xml:space="preserve">بهداشت </w:t>
      </w:r>
      <w:r w:rsidRPr="00416454">
        <w:rPr>
          <w:rFonts w:ascii="Arial" w:hAnsi="Arial" w:hint="cs"/>
          <w:rtl/>
        </w:rPr>
        <w:t>زمان چ</w:t>
      </w:r>
      <w:r w:rsidR="00416454" w:rsidRPr="00416454">
        <w:rPr>
          <w:rFonts w:ascii="Arial" w:hAnsi="Arial" w:hint="cs"/>
          <w:rtl/>
        </w:rPr>
        <w:t xml:space="preserve">هار سال اول آقای روحانی بودند. </w:t>
      </w:r>
      <w:r w:rsidRPr="00416454">
        <w:rPr>
          <w:rFonts w:ascii="Arial" w:hAnsi="Arial" w:hint="cs"/>
          <w:rtl/>
        </w:rPr>
        <w:t>آقای دکتر بهرام عین</w:t>
      </w:r>
      <w:r w:rsidRPr="00416454">
        <w:rPr>
          <w:rFonts w:ascii="Arial" w:hAnsi="Arial" w:hint="eastAsia"/>
          <w:rtl/>
        </w:rPr>
        <w:t>‌</w:t>
      </w:r>
      <w:r w:rsidRPr="00416454">
        <w:rPr>
          <w:rFonts w:ascii="Arial" w:hAnsi="Arial" w:hint="cs"/>
          <w:rtl/>
        </w:rPr>
        <w:t>اللهی هم دستیار من بودند، هم فلو پیوند قرنیۀ من بودند.</w:t>
      </w:r>
    </w:p>
    <w:p w14:paraId="129D8B93" w14:textId="00F085D6" w:rsidR="0096375C" w:rsidRDefault="008740DE" w:rsidP="00E2518D">
      <w:pPr>
        <w:pStyle w:val="BodyText"/>
        <w:tabs>
          <w:tab w:val="left" w:pos="2835"/>
        </w:tabs>
        <w:jc w:val="both"/>
        <w:rPr>
          <w:rFonts w:ascii="Arial" w:hAnsi="Arial"/>
          <w:rtl/>
        </w:rPr>
      </w:pPr>
      <w:r w:rsidRPr="00416454">
        <w:rPr>
          <w:rFonts w:ascii="Arial" w:hAnsi="Arial" w:hint="cs"/>
          <w:rtl/>
        </w:rPr>
        <w:t>وقتی که آمدم ایران</w:t>
      </w:r>
      <w:r w:rsidR="00CE46CF">
        <w:rPr>
          <w:rFonts w:ascii="Arial" w:hAnsi="Arial" w:hint="cs"/>
          <w:rtl/>
        </w:rPr>
        <w:t>،</w:t>
      </w:r>
      <w:r w:rsidRPr="00416454">
        <w:rPr>
          <w:rFonts w:ascii="Arial" w:hAnsi="Arial" w:hint="cs"/>
          <w:rtl/>
        </w:rPr>
        <w:t xml:space="preserve"> آن</w:t>
      </w:r>
      <w:r w:rsidRPr="00416454">
        <w:rPr>
          <w:rFonts w:ascii="Arial" w:hAnsi="Arial" w:hint="eastAsia"/>
          <w:rtl/>
        </w:rPr>
        <w:t>‌</w:t>
      </w:r>
      <w:r w:rsidRPr="00416454">
        <w:rPr>
          <w:rFonts w:ascii="Arial" w:hAnsi="Arial" w:hint="cs"/>
          <w:rtl/>
        </w:rPr>
        <w:t xml:space="preserve">موقع </w:t>
      </w:r>
      <w:r w:rsidR="00932693">
        <w:rPr>
          <w:rFonts w:ascii="Arial" w:hAnsi="Arial" w:hint="cs"/>
          <w:rtl/>
        </w:rPr>
        <w:t>اوایل</w:t>
      </w:r>
      <w:r w:rsidRPr="00416454">
        <w:rPr>
          <w:rFonts w:ascii="Arial" w:hAnsi="Arial" w:hint="cs"/>
          <w:rtl/>
        </w:rPr>
        <w:t xml:space="preserve"> دهۀ شصت </w:t>
      </w:r>
      <w:r w:rsidR="00932693">
        <w:rPr>
          <w:rFonts w:ascii="Arial" w:hAnsi="Arial" w:hint="cs"/>
          <w:rtl/>
        </w:rPr>
        <w:t>بود</w:t>
      </w:r>
      <w:r w:rsidRPr="00416454">
        <w:rPr>
          <w:rFonts w:ascii="Arial" w:hAnsi="Arial" w:hint="cs"/>
          <w:rtl/>
        </w:rPr>
        <w:t>، من دو تا فوق تخصص داشتم، یکی قرنیه پیوند قرنیه، یکی هم شبکیه. ولی فوق تخصص اعصاب چشمم ر</w:t>
      </w:r>
      <w:r w:rsidR="00E2518D">
        <w:rPr>
          <w:rFonts w:ascii="Arial" w:hAnsi="Arial" w:hint="cs"/>
          <w:rtl/>
        </w:rPr>
        <w:t>ا بین سال</w:t>
      </w:r>
      <w:r w:rsidR="00E2518D">
        <w:rPr>
          <w:rFonts w:ascii="Arial" w:hAnsi="Arial" w:hint="eastAsia"/>
          <w:rtl/>
        </w:rPr>
        <w:t>‌های</w:t>
      </w:r>
      <w:r w:rsidR="00E2518D">
        <w:rPr>
          <w:rFonts w:ascii="Arial" w:hAnsi="Arial" w:hint="cs"/>
          <w:rtl/>
        </w:rPr>
        <w:t xml:space="preserve"> 2006 تا 2010، یعنی </w:t>
      </w:r>
      <w:r w:rsidRPr="00416454">
        <w:rPr>
          <w:rFonts w:ascii="Arial" w:hAnsi="Arial" w:hint="cs"/>
          <w:rtl/>
        </w:rPr>
        <w:t>بین</w:t>
      </w:r>
      <w:r w:rsidR="00E2518D">
        <w:rPr>
          <w:rFonts w:ascii="Arial" w:hAnsi="Arial" w:hint="cs"/>
          <w:rtl/>
        </w:rPr>
        <w:t xml:space="preserve"> سال‌های</w:t>
      </w:r>
      <w:r w:rsidRPr="00416454">
        <w:rPr>
          <w:rFonts w:ascii="Arial" w:hAnsi="Arial" w:hint="cs"/>
          <w:rtl/>
        </w:rPr>
        <w:t xml:space="preserve"> </w:t>
      </w:r>
      <w:r w:rsidR="00932693">
        <w:rPr>
          <w:rFonts w:ascii="Arial" w:hAnsi="Arial" w:hint="cs"/>
          <w:rtl/>
        </w:rPr>
        <w:t>1386</w:t>
      </w:r>
      <w:r w:rsidRPr="00416454">
        <w:rPr>
          <w:rFonts w:ascii="Arial" w:hAnsi="Arial" w:hint="cs"/>
          <w:rtl/>
        </w:rPr>
        <w:t xml:space="preserve"> تا </w:t>
      </w:r>
      <w:r w:rsidR="00932693">
        <w:rPr>
          <w:rFonts w:ascii="Arial" w:hAnsi="Arial" w:hint="cs"/>
          <w:rtl/>
        </w:rPr>
        <w:t>1390</w:t>
      </w:r>
      <w:r w:rsidRPr="00416454">
        <w:rPr>
          <w:rFonts w:ascii="Arial" w:hAnsi="Arial" w:hint="cs"/>
          <w:rtl/>
        </w:rPr>
        <w:t xml:space="preserve"> تمام کردم و از آن</w:t>
      </w:r>
      <w:r w:rsidRPr="00416454">
        <w:rPr>
          <w:rFonts w:ascii="Arial" w:hAnsi="Arial" w:hint="eastAsia"/>
        </w:rPr>
        <w:t>‌</w:t>
      </w:r>
      <w:r w:rsidRPr="00416454">
        <w:rPr>
          <w:rFonts w:ascii="Arial" w:hAnsi="Arial" w:hint="cs"/>
          <w:rtl/>
        </w:rPr>
        <w:t>موقع دارم سعی می‌کنم برگردم ایران و این را بتوانم به همکارها در ایران</w:t>
      </w:r>
      <w:r w:rsidR="00932693" w:rsidRPr="00932693">
        <w:rPr>
          <w:rFonts w:ascii="Arial" w:hAnsi="Arial" w:hint="cs"/>
          <w:rtl/>
        </w:rPr>
        <w:t xml:space="preserve"> </w:t>
      </w:r>
      <w:r w:rsidR="00932693" w:rsidRPr="00416454">
        <w:rPr>
          <w:rFonts w:ascii="Arial" w:hAnsi="Arial" w:hint="cs"/>
          <w:rtl/>
        </w:rPr>
        <w:t>یاد بدهم</w:t>
      </w:r>
      <w:r w:rsidRPr="00416454">
        <w:rPr>
          <w:rFonts w:ascii="Arial" w:hAnsi="Arial" w:hint="cs"/>
          <w:rtl/>
        </w:rPr>
        <w:t xml:space="preserve"> ولی به دلایلی موفق نشدم. </w:t>
      </w:r>
      <w:r w:rsidR="00E2518D">
        <w:rPr>
          <w:rFonts w:ascii="Arial" w:hAnsi="Arial" w:hint="cs"/>
          <w:rtl/>
        </w:rPr>
        <w:t>و اینکه نشد،</w:t>
      </w:r>
      <w:r w:rsidRPr="00416454">
        <w:rPr>
          <w:rFonts w:ascii="Arial" w:hAnsi="Arial" w:hint="cs"/>
          <w:rtl/>
        </w:rPr>
        <w:t xml:space="preserve"> از طرف خودم</w:t>
      </w:r>
      <w:r w:rsidR="00E2518D">
        <w:rPr>
          <w:rFonts w:ascii="Arial" w:hAnsi="Arial" w:hint="cs"/>
          <w:rtl/>
        </w:rPr>
        <w:t xml:space="preserve"> نبود؛</w:t>
      </w:r>
      <w:r w:rsidR="001B2159">
        <w:rPr>
          <w:rFonts w:ascii="Arial" w:hAnsi="Arial" w:hint="cs"/>
          <w:rtl/>
        </w:rPr>
        <w:t xml:space="preserve"> چون من بارها، </w:t>
      </w:r>
      <w:r w:rsidRPr="00416454">
        <w:rPr>
          <w:rFonts w:ascii="Arial" w:hAnsi="Arial" w:hint="cs"/>
          <w:rtl/>
        </w:rPr>
        <w:t xml:space="preserve">سالی سه چهار بار </w:t>
      </w:r>
      <w:r w:rsidR="001B2159">
        <w:rPr>
          <w:rFonts w:ascii="Arial" w:hAnsi="Arial" w:hint="cs"/>
          <w:rtl/>
        </w:rPr>
        <w:t xml:space="preserve">به ایران </w:t>
      </w:r>
      <w:r w:rsidRPr="00416454">
        <w:rPr>
          <w:rFonts w:ascii="Arial" w:hAnsi="Arial" w:hint="cs"/>
          <w:rtl/>
        </w:rPr>
        <w:t xml:space="preserve">می‌روم و می‌آیم. </w:t>
      </w:r>
    </w:p>
    <w:p w14:paraId="43963D6F" w14:textId="77777777" w:rsidR="004A0E0D" w:rsidRPr="00416454" w:rsidRDefault="004A0E0D" w:rsidP="004A0E0D">
      <w:pPr>
        <w:pStyle w:val="Heading3"/>
        <w:rPr>
          <w:rtl/>
        </w:rPr>
      </w:pPr>
      <w:r w:rsidRPr="006935AB">
        <w:rPr>
          <w:rFonts w:hint="cs"/>
          <w:rtl/>
        </w:rPr>
        <w:t>دوتا از بزرگ</w:t>
      </w:r>
      <w:r w:rsidRPr="006935AB">
        <w:rPr>
          <w:rFonts w:hint="eastAsia"/>
          <w:rtl/>
        </w:rPr>
        <w:t>‌</w:t>
      </w:r>
      <w:r w:rsidRPr="006935AB">
        <w:rPr>
          <w:rFonts w:hint="cs"/>
          <w:rtl/>
        </w:rPr>
        <w:t>ترین علت</w:t>
      </w:r>
      <w:r w:rsidRPr="006935AB">
        <w:rPr>
          <w:rFonts w:hint="eastAsia"/>
          <w:rtl/>
        </w:rPr>
        <w:t>‌</w:t>
      </w:r>
      <w:r w:rsidRPr="006935AB">
        <w:rPr>
          <w:rFonts w:hint="cs"/>
          <w:rtl/>
        </w:rPr>
        <w:t>های مرگ و میر در کووید</w:t>
      </w:r>
    </w:p>
    <w:p w14:paraId="2BA51AE6" w14:textId="77777777" w:rsidR="004E67D5" w:rsidRDefault="004E67D5" w:rsidP="004E67D5">
      <w:pPr>
        <w:pStyle w:val="BodyText"/>
        <w:tabs>
          <w:tab w:val="left" w:pos="2835"/>
        </w:tabs>
        <w:jc w:val="both"/>
        <w:rPr>
          <w:rFonts w:ascii="Arial" w:hAnsi="Arial"/>
          <w:rtl/>
        </w:rPr>
      </w:pPr>
      <w:r w:rsidRPr="00416454">
        <w:rPr>
          <w:rFonts w:ascii="Arial" w:hAnsi="Arial" w:hint="cs"/>
          <w:rtl/>
        </w:rPr>
        <w:t xml:space="preserve">ما در دورۀ </w:t>
      </w:r>
      <w:r w:rsidRPr="00416454">
        <w:rPr>
          <w:rFonts w:ascii="Arial" w:hAnsi="Arial"/>
          <w:rtl/>
        </w:rPr>
        <w:t>نوروافتالمولوژ</w:t>
      </w:r>
      <w:r w:rsidRPr="00416454">
        <w:rPr>
          <w:rFonts w:ascii="Arial" w:hAnsi="Arial" w:hint="cs"/>
          <w:rtl/>
        </w:rPr>
        <w:t>ی یاد گرفته بود</w:t>
      </w:r>
      <w:r>
        <w:rPr>
          <w:rFonts w:ascii="Arial" w:hAnsi="Arial" w:hint="cs"/>
          <w:rtl/>
        </w:rPr>
        <w:t>یم که عصب چشم وقتی صدمه می‌بیند</w:t>
      </w:r>
      <w:r w:rsidRPr="00416454">
        <w:rPr>
          <w:rFonts w:ascii="Arial" w:hAnsi="Arial" w:hint="cs"/>
          <w:rtl/>
        </w:rPr>
        <w:t xml:space="preserve">، چندتا ویتامین هست که در این عصب چشم خیلی حیاتی هست. یکی ویتامین </w:t>
      </w:r>
      <w:r w:rsidRPr="00416454">
        <w:rPr>
          <w:rFonts w:ascii="Arial" w:hAnsi="Arial"/>
        </w:rPr>
        <w:t>D</w:t>
      </w:r>
      <w:r w:rsidRPr="00416454">
        <w:rPr>
          <w:rFonts w:ascii="Arial" w:hAnsi="Arial" w:hint="cs"/>
          <w:rtl/>
        </w:rPr>
        <w:t xml:space="preserve"> است، یکی ویتامین</w:t>
      </w:r>
      <w:r w:rsidRPr="00416454">
        <w:rPr>
          <w:rFonts w:ascii="Arial" w:hAnsi="Arial"/>
        </w:rPr>
        <w:t>B12</w:t>
      </w:r>
      <w:r w:rsidRPr="00416454">
        <w:rPr>
          <w:rFonts w:ascii="Arial" w:hAnsi="Arial" w:hint="cs"/>
          <w:rtl/>
        </w:rPr>
        <w:t xml:space="preserve"> یکی ویتامین </w:t>
      </w:r>
      <w:r w:rsidRPr="00416454">
        <w:rPr>
          <w:rFonts w:ascii="Arial" w:hAnsi="Arial"/>
        </w:rPr>
        <w:t>A</w:t>
      </w:r>
      <w:r w:rsidRPr="00416454">
        <w:rPr>
          <w:rFonts w:ascii="Arial" w:hAnsi="Arial" w:hint="cs"/>
          <w:rtl/>
        </w:rPr>
        <w:t>. لذا تمام مریض</w:t>
      </w:r>
      <w:r w:rsidRPr="00416454">
        <w:rPr>
          <w:rFonts w:ascii="Arial" w:hAnsi="Arial" w:hint="eastAsia"/>
        </w:rPr>
        <w:t>‌</w:t>
      </w:r>
      <w:r>
        <w:rPr>
          <w:rFonts w:ascii="Arial" w:hAnsi="Arial" w:hint="cs"/>
          <w:rtl/>
        </w:rPr>
        <w:t xml:space="preserve">های ما از سال 2006 </w:t>
      </w:r>
      <w:r w:rsidRPr="00416454">
        <w:rPr>
          <w:rFonts w:ascii="Arial" w:hAnsi="Arial" w:hint="cs"/>
          <w:rtl/>
        </w:rPr>
        <w:t>که</w:t>
      </w:r>
      <w:r>
        <w:rPr>
          <w:rFonts w:ascii="Arial" w:hAnsi="Arial" w:hint="cs"/>
          <w:rtl/>
        </w:rPr>
        <w:t xml:space="preserve"> می‌شود</w:t>
      </w:r>
      <w:r w:rsidRPr="00416454">
        <w:rPr>
          <w:rFonts w:ascii="Arial" w:hAnsi="Arial" w:hint="cs"/>
          <w:rtl/>
        </w:rPr>
        <w:t xml:space="preserve"> پانزده سال پیش تا حالا این ویتامین</w:t>
      </w:r>
      <w:r w:rsidRPr="00416454">
        <w:rPr>
          <w:rFonts w:ascii="Arial" w:hAnsi="Arial" w:hint="eastAsia"/>
          <w:rtl/>
        </w:rPr>
        <w:t>‌</w:t>
      </w:r>
      <w:r>
        <w:rPr>
          <w:rFonts w:ascii="Arial" w:hAnsi="Arial" w:hint="cs"/>
          <w:rtl/>
        </w:rPr>
        <w:t xml:space="preserve">هایشان چک می‌شد. </w:t>
      </w:r>
      <w:r w:rsidRPr="00416454">
        <w:rPr>
          <w:rFonts w:ascii="Arial" w:hAnsi="Arial" w:hint="cs"/>
          <w:rtl/>
        </w:rPr>
        <w:t>تمام مریض</w:t>
      </w:r>
      <w:r w:rsidRPr="00416454">
        <w:rPr>
          <w:rFonts w:ascii="Arial" w:hAnsi="Arial" w:hint="eastAsia"/>
        </w:rPr>
        <w:t>‌</w:t>
      </w:r>
      <w:r w:rsidRPr="00416454">
        <w:rPr>
          <w:rFonts w:ascii="Arial" w:hAnsi="Arial" w:hint="cs"/>
          <w:rtl/>
        </w:rPr>
        <w:t>هایی را که کمبود و</w:t>
      </w:r>
      <w:r>
        <w:rPr>
          <w:rFonts w:ascii="Arial" w:hAnsi="Arial" w:hint="cs"/>
          <w:rtl/>
        </w:rPr>
        <w:t xml:space="preserve">یتامین دی داشتند، </w:t>
      </w:r>
      <w:r w:rsidRPr="00416454">
        <w:rPr>
          <w:rFonts w:ascii="Arial" w:hAnsi="Arial" w:hint="cs"/>
          <w:rtl/>
        </w:rPr>
        <w:t>ویتامین دی</w:t>
      </w:r>
      <w:r w:rsidRPr="00416454">
        <w:rPr>
          <w:rFonts w:ascii="Arial" w:hAnsi="Arial" w:hint="eastAsia"/>
          <w:rtl/>
        </w:rPr>
        <w:t>‌</w:t>
      </w:r>
      <w:r w:rsidRPr="00416454">
        <w:rPr>
          <w:rFonts w:ascii="Arial" w:hAnsi="Arial" w:hint="cs"/>
          <w:rtl/>
        </w:rPr>
        <w:t>هایشان را بالا</w:t>
      </w:r>
      <w:r w:rsidRPr="001D2699">
        <w:rPr>
          <w:rFonts w:ascii="Arial" w:hAnsi="Arial" w:hint="cs"/>
          <w:rtl/>
        </w:rPr>
        <w:t xml:space="preserve"> </w:t>
      </w:r>
      <w:r w:rsidRPr="00416454">
        <w:rPr>
          <w:rFonts w:ascii="Arial" w:hAnsi="Arial" w:hint="cs"/>
          <w:rtl/>
        </w:rPr>
        <w:t>می‌آوردیم و در بیماری</w:t>
      </w:r>
      <w:r w:rsidRPr="00416454">
        <w:rPr>
          <w:rFonts w:ascii="Arial" w:hAnsi="Arial" w:hint="eastAsia"/>
          <w:rtl/>
        </w:rPr>
        <w:t>‌</w:t>
      </w:r>
      <w:r w:rsidRPr="00416454">
        <w:rPr>
          <w:rFonts w:ascii="Arial" w:hAnsi="Arial" w:hint="cs"/>
          <w:rtl/>
        </w:rPr>
        <w:t xml:space="preserve">های اعصاب </w:t>
      </w:r>
      <w:r>
        <w:rPr>
          <w:rFonts w:ascii="Arial" w:hAnsi="Arial" w:hint="cs"/>
          <w:rtl/>
        </w:rPr>
        <w:t xml:space="preserve">مثل </w:t>
      </w:r>
      <w:r w:rsidRPr="00416454">
        <w:rPr>
          <w:rFonts w:ascii="Arial" w:hAnsi="Arial" w:hint="cs"/>
          <w:rtl/>
        </w:rPr>
        <w:t>آلزایمر، ام</w:t>
      </w:r>
      <w:r w:rsidRPr="00416454">
        <w:rPr>
          <w:rFonts w:ascii="Arial" w:hAnsi="Arial" w:hint="eastAsia"/>
          <w:rtl/>
        </w:rPr>
        <w:t>‌</w:t>
      </w:r>
      <w:r w:rsidRPr="00416454">
        <w:rPr>
          <w:rFonts w:ascii="Arial" w:hAnsi="Arial" w:hint="cs"/>
          <w:rtl/>
        </w:rPr>
        <w:t xml:space="preserve">اس، </w:t>
      </w:r>
      <w:r w:rsidRPr="001B2159">
        <w:rPr>
          <w:rFonts w:ascii="Arial" w:hAnsi="Arial"/>
          <w:rtl/>
        </w:rPr>
        <w:t>م</w:t>
      </w:r>
      <w:r w:rsidRPr="001B2159">
        <w:rPr>
          <w:rFonts w:ascii="Arial" w:hAnsi="Arial" w:hint="cs"/>
          <w:rtl/>
        </w:rPr>
        <w:t>ی</w:t>
      </w:r>
      <w:r w:rsidRPr="001B2159">
        <w:rPr>
          <w:rFonts w:ascii="Arial" w:hAnsi="Arial" w:hint="eastAsia"/>
          <w:rtl/>
        </w:rPr>
        <w:t>استن</w:t>
      </w:r>
      <w:r w:rsidRPr="001B2159">
        <w:rPr>
          <w:rFonts w:ascii="Arial" w:hAnsi="Arial" w:hint="cs"/>
          <w:rtl/>
        </w:rPr>
        <w:t>ی</w:t>
      </w:r>
      <w:r w:rsidRPr="001B2159">
        <w:rPr>
          <w:rFonts w:ascii="Arial" w:hAnsi="Arial"/>
          <w:rtl/>
        </w:rPr>
        <w:t xml:space="preserve"> گراو</w:t>
      </w:r>
      <w:r w:rsidRPr="001B2159">
        <w:rPr>
          <w:rFonts w:ascii="Arial" w:hAnsi="Arial" w:hint="cs"/>
          <w:rtl/>
        </w:rPr>
        <w:t>ی</w:t>
      </w:r>
      <w:r w:rsidRPr="001B2159">
        <w:rPr>
          <w:rFonts w:ascii="Arial" w:hAnsi="Arial" w:hint="eastAsia"/>
          <w:rtl/>
        </w:rPr>
        <w:t>س</w:t>
      </w:r>
      <w:r w:rsidRPr="001B2159">
        <w:rPr>
          <w:rFonts w:ascii="Arial" w:hAnsi="Arial" w:hint="cs"/>
          <w:rtl/>
        </w:rPr>
        <w:t xml:space="preserve"> </w:t>
      </w:r>
      <w:r>
        <w:rPr>
          <w:rFonts w:ascii="Arial" w:hAnsi="Arial" w:hint="cs"/>
          <w:rtl/>
        </w:rPr>
        <w:t>و...</w:t>
      </w:r>
      <w:r w:rsidRPr="00416454">
        <w:rPr>
          <w:rFonts w:ascii="Arial" w:hAnsi="Arial" w:hint="cs"/>
          <w:rtl/>
        </w:rPr>
        <w:t xml:space="preserve"> تمام اینها نشان داده شده</w:t>
      </w:r>
      <w:r>
        <w:rPr>
          <w:rFonts w:ascii="Arial" w:hAnsi="Arial" w:hint="cs"/>
          <w:rtl/>
        </w:rPr>
        <w:t xml:space="preserve"> است که</w:t>
      </w:r>
      <w:r w:rsidRPr="00416454">
        <w:rPr>
          <w:rFonts w:ascii="Arial" w:hAnsi="Arial" w:hint="cs"/>
          <w:rtl/>
        </w:rPr>
        <w:t xml:space="preserve"> </w:t>
      </w:r>
      <w:r>
        <w:rPr>
          <w:rFonts w:ascii="Arial" w:hAnsi="Arial" w:hint="cs"/>
          <w:rtl/>
        </w:rPr>
        <w:t>اگر ویتامین دیِ بیمار را بالا بیاورید وضعیت او بهبود پیدا می‌کند.</w:t>
      </w:r>
      <w:r w:rsidRPr="00416454">
        <w:rPr>
          <w:rFonts w:ascii="Arial" w:hAnsi="Arial" w:hint="cs"/>
          <w:rtl/>
        </w:rPr>
        <w:t xml:space="preserve"> ویتامین دی نرمال</w:t>
      </w:r>
      <w:r>
        <w:rPr>
          <w:rFonts w:ascii="Arial" w:hAnsi="Arial" w:hint="cs"/>
          <w:rtl/>
        </w:rPr>
        <w:t xml:space="preserve"> بین سی تا صد است؛ البته</w:t>
      </w:r>
      <w:r w:rsidRPr="00416454">
        <w:rPr>
          <w:rFonts w:ascii="Arial" w:hAnsi="Arial" w:hint="cs"/>
          <w:rtl/>
        </w:rPr>
        <w:t xml:space="preserve"> این یکی از </w:t>
      </w:r>
      <w:r>
        <w:rPr>
          <w:rFonts w:ascii="Arial" w:hAnsi="Arial" w:hint="cs"/>
          <w:rtl/>
        </w:rPr>
        <w:t>مِژِرمِنت‌هایش (اندازه هایش)</w:t>
      </w:r>
      <w:r w:rsidRPr="00416454">
        <w:rPr>
          <w:rFonts w:ascii="Arial" w:hAnsi="Arial" w:hint="cs"/>
          <w:rtl/>
        </w:rPr>
        <w:t xml:space="preserve"> است، یک </w:t>
      </w:r>
      <w:r>
        <w:rPr>
          <w:rFonts w:ascii="Arial" w:hAnsi="Arial" w:hint="cs"/>
          <w:rtl/>
        </w:rPr>
        <w:t>مژرمنت</w:t>
      </w:r>
      <w:r w:rsidRPr="00416454">
        <w:rPr>
          <w:rFonts w:ascii="Arial" w:hAnsi="Arial" w:hint="cs"/>
          <w:rtl/>
        </w:rPr>
        <w:t xml:space="preserve"> دیگر ه</w:t>
      </w:r>
      <w:r>
        <w:rPr>
          <w:rFonts w:ascii="Arial" w:hAnsi="Arial" w:hint="cs"/>
          <w:rtl/>
        </w:rPr>
        <w:t>م 50 تا 250 هست ولی</w:t>
      </w:r>
      <w:r w:rsidRPr="00416454">
        <w:rPr>
          <w:rFonts w:ascii="Arial" w:hAnsi="Arial" w:hint="cs"/>
          <w:rtl/>
        </w:rPr>
        <w:t xml:space="preserve"> ما روی</w:t>
      </w:r>
      <w:r>
        <w:rPr>
          <w:rFonts w:ascii="Arial" w:hAnsi="Arial" w:hint="cs"/>
          <w:rtl/>
        </w:rPr>
        <w:t xml:space="preserve"> محدودۀ</w:t>
      </w:r>
      <w:r w:rsidRPr="00416454">
        <w:rPr>
          <w:rFonts w:ascii="Arial" w:hAnsi="Arial" w:hint="cs"/>
          <w:rtl/>
        </w:rPr>
        <w:t xml:space="preserve"> </w:t>
      </w:r>
      <w:r>
        <w:rPr>
          <w:rFonts w:ascii="Arial" w:hAnsi="Arial" w:hint="cs"/>
          <w:rtl/>
        </w:rPr>
        <w:t>30 تا 100</w:t>
      </w:r>
      <w:r w:rsidRPr="00416454">
        <w:rPr>
          <w:rFonts w:ascii="Arial" w:hAnsi="Arial" w:hint="cs"/>
          <w:rtl/>
        </w:rPr>
        <w:t xml:space="preserve"> صحبت می‌کنیم. </w:t>
      </w:r>
      <w:r>
        <w:rPr>
          <w:rFonts w:ascii="Arial" w:hAnsi="Arial" w:hint="cs"/>
          <w:rtl/>
        </w:rPr>
        <w:t>وقتی</w:t>
      </w:r>
      <w:r w:rsidRPr="00416454">
        <w:rPr>
          <w:rFonts w:ascii="Arial" w:hAnsi="Arial" w:hint="cs"/>
          <w:rtl/>
        </w:rPr>
        <w:t xml:space="preserve"> </w:t>
      </w:r>
      <w:r>
        <w:rPr>
          <w:rFonts w:ascii="Arial" w:hAnsi="Arial" w:hint="cs"/>
          <w:rtl/>
        </w:rPr>
        <w:t xml:space="preserve">ویتامین دیِ </w:t>
      </w:r>
      <w:r w:rsidRPr="00416454">
        <w:rPr>
          <w:rFonts w:ascii="Arial" w:hAnsi="Arial" w:hint="cs"/>
          <w:rtl/>
        </w:rPr>
        <w:t>مریض</w:t>
      </w:r>
      <w:r w:rsidRPr="00416454">
        <w:rPr>
          <w:rFonts w:ascii="Arial" w:hAnsi="Arial" w:hint="eastAsia"/>
          <w:rtl/>
        </w:rPr>
        <w:t>‌</w:t>
      </w:r>
      <w:r w:rsidRPr="00416454">
        <w:rPr>
          <w:rFonts w:ascii="Arial" w:hAnsi="Arial" w:hint="cs"/>
          <w:rtl/>
        </w:rPr>
        <w:t>ها</w:t>
      </w:r>
      <w:r>
        <w:rPr>
          <w:rFonts w:ascii="Arial" w:hAnsi="Arial" w:hint="cs"/>
          <w:rtl/>
        </w:rPr>
        <w:t xml:space="preserve">یمان را می‌آوردیم بین 50 تا 80 </w:t>
      </w:r>
      <w:r w:rsidRPr="00416454">
        <w:rPr>
          <w:rFonts w:ascii="Arial" w:hAnsi="Arial" w:hint="cs"/>
          <w:rtl/>
        </w:rPr>
        <w:t>عصب چشم</w:t>
      </w:r>
      <w:r w:rsidRPr="00416454">
        <w:rPr>
          <w:rFonts w:ascii="Arial" w:hAnsi="Arial" w:hint="eastAsia"/>
          <w:rtl/>
        </w:rPr>
        <w:t>‌</w:t>
      </w:r>
      <w:r w:rsidRPr="00416454">
        <w:rPr>
          <w:rFonts w:ascii="Arial" w:hAnsi="Arial" w:hint="cs"/>
          <w:rtl/>
        </w:rPr>
        <w:t>شان شروع می‌کرد بهتر کارکردن. حالا عصب</w:t>
      </w:r>
      <w:r>
        <w:rPr>
          <w:rFonts w:ascii="Arial" w:hAnsi="Arial" w:hint="cs"/>
          <w:rtl/>
        </w:rPr>
        <w:t xml:space="preserve"> چشم به هر دلیلی صدمه خورده بود؛</w:t>
      </w:r>
      <w:r w:rsidRPr="00416454">
        <w:rPr>
          <w:rFonts w:ascii="Arial" w:hAnsi="Arial" w:hint="cs"/>
          <w:rtl/>
        </w:rPr>
        <w:t xml:space="preserve"> آب</w:t>
      </w:r>
      <w:r w:rsidRPr="00416454">
        <w:rPr>
          <w:rFonts w:ascii="Arial" w:hAnsi="Arial" w:hint="eastAsia"/>
          <w:rtl/>
        </w:rPr>
        <w:t>‌</w:t>
      </w:r>
      <w:r w:rsidRPr="00416454">
        <w:rPr>
          <w:rFonts w:ascii="Arial" w:hAnsi="Arial" w:hint="cs"/>
          <w:rtl/>
        </w:rPr>
        <w:t xml:space="preserve">سیاه بوده، ضربه بوده، یا فشار داخل مغز بوده، یا اینکه هر چیز دیگری بوده، ویتامین دی </w:t>
      </w:r>
      <w:r>
        <w:rPr>
          <w:rFonts w:ascii="Arial" w:hAnsi="Arial" w:hint="cs"/>
          <w:rtl/>
        </w:rPr>
        <w:t>برایش</w:t>
      </w:r>
      <w:r w:rsidRPr="006935AB">
        <w:rPr>
          <w:rFonts w:ascii="Arial" w:hAnsi="Arial" w:hint="cs"/>
          <w:rtl/>
        </w:rPr>
        <w:t xml:space="preserve"> </w:t>
      </w:r>
      <w:r w:rsidRPr="00416454">
        <w:rPr>
          <w:rFonts w:ascii="Arial" w:hAnsi="Arial" w:hint="cs"/>
          <w:rtl/>
        </w:rPr>
        <w:t>حیاتی است</w:t>
      </w:r>
      <w:r>
        <w:rPr>
          <w:rFonts w:ascii="Arial" w:hAnsi="Arial" w:hint="cs"/>
          <w:rtl/>
        </w:rPr>
        <w:t>.</w:t>
      </w:r>
      <w:r w:rsidRPr="00416454">
        <w:rPr>
          <w:rFonts w:ascii="Arial" w:hAnsi="Arial" w:hint="cs"/>
          <w:rtl/>
        </w:rPr>
        <w:t xml:space="preserve"> </w:t>
      </w:r>
    </w:p>
    <w:p w14:paraId="3B6246B0" w14:textId="77777777" w:rsidR="004E67D5" w:rsidRDefault="004A0E0D" w:rsidP="00366875">
      <w:pPr>
        <w:pStyle w:val="BodyText"/>
        <w:tabs>
          <w:tab w:val="left" w:pos="2835"/>
        </w:tabs>
        <w:jc w:val="both"/>
        <w:rPr>
          <w:rFonts w:ascii="Arial" w:hAnsi="Arial"/>
          <w:rtl/>
        </w:rPr>
      </w:pPr>
      <w:r>
        <w:rPr>
          <w:rFonts w:ascii="Arial" w:hAnsi="Arial" w:hint="cs"/>
          <w:rtl/>
        </w:rPr>
        <w:t>وقتی بیماری</w:t>
      </w:r>
      <w:r w:rsidR="008740DE" w:rsidRPr="006935AB">
        <w:rPr>
          <w:rFonts w:ascii="Arial" w:hAnsi="Arial" w:hint="cs"/>
          <w:rtl/>
        </w:rPr>
        <w:t xml:space="preserve"> کووید شروع شد</w:t>
      </w:r>
      <w:r w:rsidR="006935AB">
        <w:rPr>
          <w:rFonts w:ascii="Arial" w:hAnsi="Arial" w:hint="cs"/>
          <w:rtl/>
        </w:rPr>
        <w:t>(یعنی حدود هجده ماه پیش)</w:t>
      </w:r>
      <w:r w:rsidR="008740DE" w:rsidRPr="006935AB">
        <w:rPr>
          <w:rFonts w:ascii="Arial" w:hAnsi="Arial" w:hint="cs"/>
          <w:rtl/>
        </w:rPr>
        <w:t xml:space="preserve"> ما متوجه شدیم که مریض</w:t>
      </w:r>
      <w:r w:rsidR="008740DE" w:rsidRPr="006935AB">
        <w:rPr>
          <w:rFonts w:ascii="Arial" w:hAnsi="Arial" w:hint="eastAsia"/>
        </w:rPr>
        <w:t>‌</w:t>
      </w:r>
      <w:r w:rsidR="008740DE" w:rsidRPr="006935AB">
        <w:rPr>
          <w:rFonts w:ascii="Arial" w:hAnsi="Arial" w:hint="cs"/>
          <w:rtl/>
        </w:rPr>
        <w:t>های ما</w:t>
      </w:r>
      <w:r>
        <w:rPr>
          <w:rFonts w:ascii="Arial" w:hAnsi="Arial" w:hint="cs"/>
          <w:rtl/>
        </w:rPr>
        <w:t xml:space="preserve"> هم</w:t>
      </w:r>
      <w:r w:rsidR="006935AB">
        <w:rPr>
          <w:rFonts w:ascii="Arial" w:hAnsi="Arial" w:hint="cs"/>
          <w:rtl/>
        </w:rPr>
        <w:t xml:space="preserve"> کووید می‌گیرند ولی هیچ چیزی</w:t>
      </w:r>
      <w:r w:rsidR="008740DE" w:rsidRPr="006935AB">
        <w:rPr>
          <w:rFonts w:ascii="Arial" w:hAnsi="Arial" w:hint="eastAsia"/>
        </w:rPr>
        <w:t>‌</w:t>
      </w:r>
      <w:r w:rsidR="008740DE" w:rsidRPr="006935AB">
        <w:rPr>
          <w:rFonts w:ascii="Arial" w:hAnsi="Arial" w:hint="cs"/>
          <w:rtl/>
        </w:rPr>
        <w:t>شان نمی</w:t>
      </w:r>
      <w:r w:rsidR="008740DE" w:rsidRPr="006935AB">
        <w:rPr>
          <w:rFonts w:ascii="Arial" w:hAnsi="Arial" w:hint="eastAsia"/>
        </w:rPr>
        <w:t>‌</w:t>
      </w:r>
      <w:r w:rsidR="008740DE" w:rsidRPr="006935AB">
        <w:rPr>
          <w:rFonts w:ascii="Arial" w:hAnsi="Arial" w:hint="cs"/>
          <w:rtl/>
        </w:rPr>
        <w:t>ش</w:t>
      </w:r>
      <w:r>
        <w:rPr>
          <w:rFonts w:ascii="Arial" w:hAnsi="Arial" w:hint="cs"/>
          <w:rtl/>
        </w:rPr>
        <w:t xml:space="preserve">ود. اینها اکثراً می‌گویند </w:t>
      </w:r>
      <w:r w:rsidR="00366875">
        <w:rPr>
          <w:rFonts w:ascii="Arial" w:hAnsi="Arial" w:hint="cs"/>
          <w:rtl/>
        </w:rPr>
        <w:t>«</w:t>
      </w:r>
      <w:r>
        <w:rPr>
          <w:rFonts w:ascii="Arial" w:hAnsi="Arial" w:hint="cs"/>
          <w:rtl/>
        </w:rPr>
        <w:t>ما یک</w:t>
      </w:r>
      <w:r>
        <w:rPr>
          <w:rFonts w:ascii="Arial" w:hAnsi="Arial" w:hint="eastAsia"/>
          <w:rtl/>
        </w:rPr>
        <w:t>‌</w:t>
      </w:r>
      <w:r w:rsidR="00366875">
        <w:rPr>
          <w:rFonts w:ascii="Arial" w:hAnsi="Arial" w:hint="cs"/>
          <w:rtl/>
        </w:rPr>
        <w:t xml:space="preserve">ذره تب کردیم و...» </w:t>
      </w:r>
      <w:r w:rsidR="008740DE" w:rsidRPr="006935AB">
        <w:rPr>
          <w:rFonts w:ascii="Arial" w:hAnsi="Arial" w:hint="cs"/>
          <w:rtl/>
        </w:rPr>
        <w:t>بعضی</w:t>
      </w:r>
      <w:r w:rsidR="008740DE" w:rsidRPr="006935AB">
        <w:rPr>
          <w:rFonts w:ascii="Arial" w:hAnsi="Arial" w:hint="eastAsia"/>
          <w:rtl/>
        </w:rPr>
        <w:t>‌</w:t>
      </w:r>
      <w:r w:rsidR="008740DE" w:rsidRPr="006935AB">
        <w:rPr>
          <w:rFonts w:ascii="Arial" w:hAnsi="Arial" w:hint="cs"/>
          <w:rtl/>
        </w:rPr>
        <w:t>هایشان را</w:t>
      </w:r>
      <w:r w:rsidR="006935AB">
        <w:rPr>
          <w:rFonts w:ascii="Arial" w:hAnsi="Arial" w:hint="cs"/>
          <w:rtl/>
        </w:rPr>
        <w:t xml:space="preserve"> هم</w:t>
      </w:r>
      <w:r w:rsidR="008740DE" w:rsidRPr="006935AB">
        <w:rPr>
          <w:rFonts w:ascii="Arial" w:hAnsi="Arial" w:hint="cs"/>
          <w:rtl/>
        </w:rPr>
        <w:t xml:space="preserve"> بستری </w:t>
      </w:r>
      <w:r w:rsidR="006935AB">
        <w:rPr>
          <w:rFonts w:ascii="Arial" w:hAnsi="Arial" w:hint="cs"/>
          <w:rtl/>
        </w:rPr>
        <w:t>کردند</w:t>
      </w:r>
      <w:r w:rsidR="004E67D5">
        <w:rPr>
          <w:rFonts w:ascii="Arial" w:hAnsi="Arial" w:hint="cs"/>
          <w:rtl/>
        </w:rPr>
        <w:t>.</w:t>
      </w:r>
      <w:r w:rsidR="006935AB">
        <w:rPr>
          <w:rFonts w:ascii="Arial" w:hAnsi="Arial" w:hint="cs"/>
          <w:rtl/>
        </w:rPr>
        <w:t xml:space="preserve"> </w:t>
      </w:r>
    </w:p>
    <w:p w14:paraId="57ED5C7F" w14:textId="77777777" w:rsidR="004E67D5" w:rsidRDefault="006935AB" w:rsidP="004E67D5">
      <w:pPr>
        <w:pStyle w:val="BodyText"/>
        <w:tabs>
          <w:tab w:val="left" w:pos="2835"/>
        </w:tabs>
        <w:jc w:val="both"/>
        <w:rPr>
          <w:rFonts w:ascii="Arial" w:hAnsi="Arial"/>
          <w:rtl/>
        </w:rPr>
      </w:pPr>
      <w:r>
        <w:rPr>
          <w:rFonts w:ascii="Arial" w:hAnsi="Arial" w:hint="cs"/>
          <w:rtl/>
        </w:rPr>
        <w:t>بعد که من مطالعاتی کردم-</w:t>
      </w:r>
      <w:r w:rsidR="008740DE" w:rsidRPr="006935AB">
        <w:rPr>
          <w:rFonts w:ascii="Arial" w:hAnsi="Arial" w:hint="cs"/>
          <w:rtl/>
        </w:rPr>
        <w:t>که مقاله</w:t>
      </w:r>
      <w:r>
        <w:rPr>
          <w:rFonts w:ascii="Arial" w:hAnsi="Arial" w:hint="eastAsia"/>
          <w:rtl/>
        </w:rPr>
        <w:t>‌ای</w:t>
      </w:r>
      <w:r>
        <w:rPr>
          <w:rFonts w:ascii="Arial" w:hAnsi="Arial" w:hint="cs"/>
          <w:rtl/>
        </w:rPr>
        <w:t xml:space="preserve"> هم پارسال</w:t>
      </w:r>
      <w:r w:rsidR="008740DE" w:rsidRPr="006935AB">
        <w:rPr>
          <w:rFonts w:ascii="Arial" w:hAnsi="Arial" w:hint="cs"/>
          <w:rtl/>
        </w:rPr>
        <w:t xml:space="preserve"> نوشتیم</w:t>
      </w:r>
      <w:r>
        <w:rPr>
          <w:rFonts w:ascii="Arial" w:hAnsi="Arial" w:hint="cs"/>
          <w:rtl/>
        </w:rPr>
        <w:t>-</w:t>
      </w:r>
      <w:r w:rsidR="008740DE" w:rsidRPr="006935AB">
        <w:rPr>
          <w:rFonts w:ascii="Arial" w:hAnsi="Arial" w:hint="cs"/>
          <w:rtl/>
        </w:rPr>
        <w:t xml:space="preserve"> </w:t>
      </w:r>
      <w:r w:rsidR="00366875">
        <w:rPr>
          <w:rFonts w:ascii="Arial" w:hAnsi="Arial" w:hint="cs"/>
          <w:rtl/>
        </w:rPr>
        <w:t xml:space="preserve">به </w:t>
      </w:r>
      <w:r w:rsidR="008740DE" w:rsidRPr="006935AB">
        <w:rPr>
          <w:rFonts w:ascii="Arial" w:hAnsi="Arial" w:hint="cs"/>
          <w:rtl/>
        </w:rPr>
        <w:t>دوتا از بزرگ</w:t>
      </w:r>
      <w:r w:rsidR="008740DE" w:rsidRPr="006935AB">
        <w:rPr>
          <w:rFonts w:ascii="Arial" w:hAnsi="Arial" w:hint="eastAsia"/>
          <w:rtl/>
        </w:rPr>
        <w:t>‌</w:t>
      </w:r>
      <w:r w:rsidR="008740DE" w:rsidRPr="006935AB">
        <w:rPr>
          <w:rFonts w:ascii="Arial" w:hAnsi="Arial" w:hint="cs"/>
          <w:rtl/>
        </w:rPr>
        <w:t>ترین علت</w:t>
      </w:r>
      <w:r w:rsidR="008740DE" w:rsidRPr="006935AB">
        <w:rPr>
          <w:rFonts w:ascii="Arial" w:hAnsi="Arial" w:hint="eastAsia"/>
          <w:rtl/>
        </w:rPr>
        <w:t>‌</w:t>
      </w:r>
      <w:r w:rsidR="008740DE" w:rsidRPr="006935AB">
        <w:rPr>
          <w:rFonts w:ascii="Arial" w:hAnsi="Arial" w:hint="cs"/>
          <w:rtl/>
        </w:rPr>
        <w:t>های شدت کووید و مرگ و میر در کووید</w:t>
      </w:r>
      <w:r w:rsidR="00366875">
        <w:rPr>
          <w:rFonts w:ascii="Arial" w:hAnsi="Arial" w:hint="cs"/>
          <w:rtl/>
        </w:rPr>
        <w:t xml:space="preserve"> پی بردیم:</w:t>
      </w:r>
      <w:r w:rsidR="008740DE" w:rsidRPr="006935AB">
        <w:rPr>
          <w:rFonts w:ascii="Arial" w:hAnsi="Arial" w:hint="cs"/>
          <w:rtl/>
        </w:rPr>
        <w:t xml:space="preserve"> یکی</w:t>
      </w:r>
      <w:r w:rsidR="00366875">
        <w:rPr>
          <w:rFonts w:ascii="Arial" w:hAnsi="Arial" w:hint="cs"/>
          <w:rtl/>
        </w:rPr>
        <w:t xml:space="preserve"> از اینها</w:t>
      </w:r>
      <w:r w:rsidR="008740DE" w:rsidRPr="006935AB">
        <w:rPr>
          <w:rFonts w:ascii="Arial" w:hAnsi="Arial" w:hint="cs"/>
          <w:rtl/>
        </w:rPr>
        <w:t xml:space="preserve"> </w:t>
      </w:r>
      <w:r w:rsidR="00D0025A">
        <w:rPr>
          <w:rFonts w:ascii="Arial" w:hAnsi="Arial" w:hint="cs"/>
          <w:rtl/>
        </w:rPr>
        <w:t>«</w:t>
      </w:r>
      <w:r w:rsidR="008740DE" w:rsidRPr="006935AB">
        <w:rPr>
          <w:rFonts w:ascii="Arial" w:hAnsi="Arial" w:hint="cs"/>
          <w:rtl/>
        </w:rPr>
        <w:t>سایتوکا</w:t>
      </w:r>
      <w:r w:rsidR="00FD397A">
        <w:rPr>
          <w:rFonts w:ascii="Arial" w:hAnsi="Arial" w:hint="cs"/>
          <w:rtl/>
        </w:rPr>
        <w:t>ی</w:t>
      </w:r>
      <w:r w:rsidR="008740DE" w:rsidRPr="006935AB">
        <w:rPr>
          <w:rFonts w:ascii="Arial" w:hAnsi="Arial" w:hint="cs"/>
          <w:rtl/>
        </w:rPr>
        <w:t>ن</w:t>
      </w:r>
      <w:r w:rsidR="00D0025A">
        <w:rPr>
          <w:rFonts w:ascii="Arial" w:hAnsi="Arial" w:hint="cs"/>
          <w:rtl/>
        </w:rPr>
        <w:t xml:space="preserve"> استورم» </w:t>
      </w:r>
      <w:r w:rsidR="00D0025A" w:rsidRPr="00D0025A">
        <w:rPr>
          <w:rFonts w:ascii="Arial" w:hAnsi="Arial"/>
          <w:rtl/>
        </w:rPr>
        <w:t>(</w:t>
      </w:r>
      <w:r w:rsidR="00D0025A" w:rsidRPr="00D0025A">
        <w:rPr>
          <w:rFonts w:ascii="Arial" w:hAnsi="Arial"/>
        </w:rPr>
        <w:t>cytokine</w:t>
      </w:r>
      <w:r w:rsidR="00D0025A">
        <w:rPr>
          <w:rFonts w:ascii="Arial" w:hAnsi="Arial"/>
        </w:rPr>
        <w:t>-</w:t>
      </w:r>
      <w:r w:rsidR="00D0025A" w:rsidRPr="00D0025A">
        <w:rPr>
          <w:rFonts w:ascii="Arial" w:hAnsi="Arial"/>
        </w:rPr>
        <w:t>storm</w:t>
      </w:r>
      <w:r w:rsidR="000C3BA9">
        <w:rPr>
          <w:rFonts w:ascii="Arial" w:hAnsi="Arial" w:hint="cs"/>
          <w:rtl/>
        </w:rPr>
        <w:t xml:space="preserve"> یا طوفان سیتوکینی</w:t>
      </w:r>
      <w:r w:rsidR="00D0025A" w:rsidRPr="00D0025A">
        <w:rPr>
          <w:rFonts w:ascii="Arial" w:hAnsi="Arial"/>
          <w:rtl/>
        </w:rPr>
        <w:t>)</w:t>
      </w:r>
      <w:r w:rsidR="008740DE" w:rsidRPr="006935AB">
        <w:rPr>
          <w:rFonts w:ascii="Arial" w:hAnsi="Arial" w:hint="cs"/>
          <w:rtl/>
        </w:rPr>
        <w:t xml:space="preserve"> است</w:t>
      </w:r>
      <w:r w:rsidR="000C3BA9">
        <w:rPr>
          <w:rFonts w:ascii="Arial" w:hAnsi="Arial" w:hint="cs"/>
          <w:rtl/>
        </w:rPr>
        <w:t xml:space="preserve"> </w:t>
      </w:r>
      <w:r w:rsidR="008740DE" w:rsidRPr="006935AB">
        <w:rPr>
          <w:rFonts w:ascii="Arial" w:hAnsi="Arial" w:hint="cs"/>
          <w:rtl/>
        </w:rPr>
        <w:t>، یعنی گلبول</w:t>
      </w:r>
      <w:r w:rsidR="008740DE" w:rsidRPr="006935AB">
        <w:rPr>
          <w:rFonts w:ascii="Arial" w:hAnsi="Arial" w:hint="eastAsia"/>
          <w:rtl/>
        </w:rPr>
        <w:t>‌</w:t>
      </w:r>
      <w:r w:rsidR="008740DE" w:rsidRPr="006935AB">
        <w:rPr>
          <w:rFonts w:ascii="Arial" w:hAnsi="Arial" w:hint="cs"/>
          <w:rtl/>
        </w:rPr>
        <w:t>های سفید نمی</w:t>
      </w:r>
      <w:r w:rsidR="008740DE" w:rsidRPr="006935AB">
        <w:rPr>
          <w:rFonts w:ascii="Arial" w:hAnsi="Arial" w:hint="eastAsia"/>
          <w:rtl/>
        </w:rPr>
        <w:t>‌</w:t>
      </w:r>
      <w:r w:rsidR="008740DE" w:rsidRPr="006935AB">
        <w:rPr>
          <w:rFonts w:ascii="Arial" w:hAnsi="Arial" w:hint="cs"/>
          <w:rtl/>
        </w:rPr>
        <w:t xml:space="preserve">دانند که این </w:t>
      </w:r>
      <w:r w:rsidR="004E67D5">
        <w:rPr>
          <w:rFonts w:ascii="Arial" w:hAnsi="Arial" w:hint="cs"/>
          <w:rtl/>
        </w:rPr>
        <w:t xml:space="preserve">سمومی که از خود </w:t>
      </w:r>
      <w:r w:rsidR="008740DE" w:rsidRPr="006935AB">
        <w:rPr>
          <w:rFonts w:ascii="Arial" w:hAnsi="Arial" w:hint="cs"/>
          <w:rtl/>
        </w:rPr>
        <w:t xml:space="preserve">ترشح </w:t>
      </w:r>
      <w:r w:rsidR="004E67D5">
        <w:rPr>
          <w:rFonts w:ascii="Arial" w:hAnsi="Arial" w:hint="cs"/>
          <w:rtl/>
        </w:rPr>
        <w:t xml:space="preserve">می‌کنند و </w:t>
      </w:r>
      <w:r w:rsidR="008740DE" w:rsidRPr="006935AB">
        <w:rPr>
          <w:rFonts w:ascii="Arial" w:hAnsi="Arial" w:hint="cs"/>
          <w:rtl/>
        </w:rPr>
        <w:t xml:space="preserve">میکروب را </w:t>
      </w:r>
      <w:r w:rsidR="002B0E8B">
        <w:rPr>
          <w:rFonts w:ascii="Arial" w:hAnsi="Arial" w:hint="cs"/>
          <w:rtl/>
        </w:rPr>
        <w:t>می‌کشد، باید</w:t>
      </w:r>
      <w:r w:rsidR="008740DE" w:rsidRPr="006935AB">
        <w:rPr>
          <w:rFonts w:ascii="Arial" w:hAnsi="Arial" w:hint="cs"/>
          <w:rtl/>
        </w:rPr>
        <w:t xml:space="preserve"> یک جایی ایست کند. </w:t>
      </w:r>
      <w:r w:rsidR="002B0E8B">
        <w:rPr>
          <w:rFonts w:ascii="Arial" w:hAnsi="Arial" w:hint="cs"/>
          <w:rtl/>
        </w:rPr>
        <w:t xml:space="preserve">لذا </w:t>
      </w:r>
      <w:r w:rsidR="008740DE" w:rsidRPr="006935AB">
        <w:rPr>
          <w:rFonts w:ascii="Arial" w:hAnsi="Arial" w:hint="cs"/>
          <w:rtl/>
        </w:rPr>
        <w:t>همین</w:t>
      </w:r>
      <w:r w:rsidR="008740DE" w:rsidRPr="006935AB">
        <w:rPr>
          <w:rFonts w:ascii="Arial" w:hAnsi="Arial" w:hint="eastAsia"/>
          <w:rtl/>
        </w:rPr>
        <w:t>‌</w:t>
      </w:r>
      <w:r w:rsidR="008740DE" w:rsidRPr="006935AB">
        <w:rPr>
          <w:rFonts w:ascii="Arial" w:hAnsi="Arial" w:hint="cs"/>
          <w:rtl/>
        </w:rPr>
        <w:t xml:space="preserve">جوری زیادی ترشح می‌کنند و در حقیقت ریۀ بیماران </w:t>
      </w:r>
      <w:r w:rsidR="004A0E0D">
        <w:rPr>
          <w:rFonts w:ascii="Arial" w:hAnsi="Arial" w:hint="cs"/>
          <w:rtl/>
        </w:rPr>
        <w:t>در</w:t>
      </w:r>
      <w:r w:rsidR="0097205E">
        <w:rPr>
          <w:rFonts w:ascii="Arial" w:hAnsi="Arial" w:hint="cs"/>
          <w:rtl/>
        </w:rPr>
        <w:t xml:space="preserve"> مایعی</w:t>
      </w:r>
      <w:r w:rsidR="008740DE" w:rsidRPr="006935AB">
        <w:rPr>
          <w:rFonts w:ascii="Arial" w:hAnsi="Arial" w:hint="cs"/>
          <w:rtl/>
        </w:rPr>
        <w:t xml:space="preserve"> که خودِ گلبول</w:t>
      </w:r>
      <w:r w:rsidR="008740DE" w:rsidRPr="006935AB">
        <w:rPr>
          <w:rFonts w:ascii="Arial" w:hAnsi="Arial" w:hint="eastAsia"/>
          <w:rtl/>
        </w:rPr>
        <w:t>‌</w:t>
      </w:r>
      <w:r w:rsidR="008740DE" w:rsidRPr="006935AB">
        <w:rPr>
          <w:rFonts w:ascii="Arial" w:hAnsi="Arial" w:hint="cs"/>
          <w:rtl/>
        </w:rPr>
        <w:t>های سفید</w:t>
      </w:r>
      <w:r w:rsidR="004A0E0D">
        <w:rPr>
          <w:rFonts w:ascii="Arial" w:hAnsi="Arial" w:hint="cs"/>
          <w:rtl/>
        </w:rPr>
        <w:t>،</w:t>
      </w:r>
      <w:r w:rsidR="008740DE" w:rsidRPr="006935AB">
        <w:rPr>
          <w:rFonts w:ascii="Arial" w:hAnsi="Arial" w:hint="cs"/>
          <w:rtl/>
        </w:rPr>
        <w:t xml:space="preserve"> ترشح کردند</w:t>
      </w:r>
      <w:r w:rsidR="00D0025A">
        <w:rPr>
          <w:rFonts w:ascii="Arial" w:hAnsi="Arial" w:hint="cs"/>
          <w:rtl/>
        </w:rPr>
        <w:t xml:space="preserve">، غرق می‌شود </w:t>
      </w:r>
      <w:r w:rsidR="004A0E0D">
        <w:rPr>
          <w:rFonts w:ascii="Arial" w:hAnsi="Arial" w:hint="cs"/>
          <w:rtl/>
        </w:rPr>
        <w:t xml:space="preserve">و علت مرگ، </w:t>
      </w:r>
      <w:r w:rsidR="00182514">
        <w:rPr>
          <w:rFonts w:ascii="Arial" w:hAnsi="Arial" w:hint="cs"/>
          <w:rtl/>
        </w:rPr>
        <w:t>همین می‌شود که روی ر</w:t>
      </w:r>
      <w:r w:rsidR="008740DE" w:rsidRPr="006935AB">
        <w:rPr>
          <w:rFonts w:ascii="Arial" w:hAnsi="Arial" w:hint="cs"/>
          <w:rtl/>
        </w:rPr>
        <w:t>سپریتور هم می‌روند.</w:t>
      </w:r>
      <w:r w:rsidR="004E67D5">
        <w:rPr>
          <w:rFonts w:ascii="Arial" w:hAnsi="Arial" w:hint="cs"/>
          <w:rtl/>
        </w:rPr>
        <w:t xml:space="preserve"> </w:t>
      </w:r>
    </w:p>
    <w:p w14:paraId="51DD08B3" w14:textId="0462A8AB" w:rsidR="00541BC7" w:rsidRDefault="008740DE" w:rsidP="004E67D5">
      <w:pPr>
        <w:pStyle w:val="BodyText"/>
        <w:tabs>
          <w:tab w:val="left" w:pos="2835"/>
        </w:tabs>
        <w:jc w:val="both"/>
        <w:rPr>
          <w:rFonts w:ascii="Arial" w:hAnsi="Arial"/>
          <w:rtl/>
        </w:rPr>
      </w:pPr>
      <w:r w:rsidRPr="004A0E0D">
        <w:rPr>
          <w:rFonts w:ascii="Arial" w:hAnsi="Arial" w:hint="cs"/>
          <w:rtl/>
        </w:rPr>
        <w:lastRenderedPageBreak/>
        <w:t>دومین چیزی هم که در کووید</w:t>
      </w:r>
      <w:r w:rsidR="004A0E0D">
        <w:rPr>
          <w:rFonts w:ascii="Arial" w:hAnsi="Arial" w:hint="cs"/>
          <w:rtl/>
        </w:rPr>
        <w:t>،</w:t>
      </w:r>
      <w:r w:rsidR="00541BC7">
        <w:rPr>
          <w:rFonts w:ascii="Arial" w:hAnsi="Arial" w:hint="cs"/>
          <w:rtl/>
        </w:rPr>
        <w:t xml:space="preserve"> مهم هست، </w:t>
      </w:r>
      <w:r w:rsidRPr="004A0E0D">
        <w:rPr>
          <w:rFonts w:ascii="Arial" w:hAnsi="Arial" w:hint="cs"/>
          <w:rtl/>
        </w:rPr>
        <w:t>مسئ</w:t>
      </w:r>
      <w:r w:rsidR="00660226">
        <w:rPr>
          <w:rFonts w:ascii="Arial" w:hAnsi="Arial" w:hint="cs"/>
          <w:rtl/>
        </w:rPr>
        <w:t>لۀ هایپرکوآ</w:t>
      </w:r>
      <w:r w:rsidR="00366875">
        <w:rPr>
          <w:rFonts w:ascii="Arial" w:hAnsi="Arial" w:hint="cs"/>
          <w:rtl/>
        </w:rPr>
        <w:t>گو</w:t>
      </w:r>
      <w:r w:rsidRPr="004A0E0D">
        <w:rPr>
          <w:rFonts w:ascii="Arial" w:hAnsi="Arial" w:hint="cs"/>
          <w:rtl/>
        </w:rPr>
        <w:t>لیشن</w:t>
      </w:r>
      <w:r w:rsidR="00366875">
        <w:rPr>
          <w:rFonts w:ascii="Arial" w:hAnsi="Arial" w:hint="cs"/>
          <w:rtl/>
        </w:rPr>
        <w:t xml:space="preserve"> </w:t>
      </w:r>
      <w:r w:rsidR="00366875" w:rsidRPr="00366875">
        <w:rPr>
          <w:rFonts w:ascii="Arial" w:hAnsi="Arial"/>
          <w:rtl/>
        </w:rPr>
        <w:t>(</w:t>
      </w:r>
      <w:r w:rsidR="00366875" w:rsidRPr="00366875">
        <w:rPr>
          <w:rFonts w:ascii="Arial" w:hAnsi="Arial"/>
        </w:rPr>
        <w:t>hypercoagulation</w:t>
      </w:r>
      <w:r w:rsidR="00366875" w:rsidRPr="00366875">
        <w:rPr>
          <w:rFonts w:ascii="Arial" w:hAnsi="Arial"/>
          <w:rtl/>
        </w:rPr>
        <w:t>)</w:t>
      </w:r>
      <w:r w:rsidRPr="004A0E0D">
        <w:rPr>
          <w:rFonts w:ascii="Arial" w:hAnsi="Arial" w:hint="cs"/>
          <w:rtl/>
        </w:rPr>
        <w:t xml:space="preserve"> است. یعنی این بیمارها شروع می‌کنند</w:t>
      </w:r>
      <w:r w:rsidR="00541BC7">
        <w:rPr>
          <w:rFonts w:ascii="Arial" w:hAnsi="Arial" w:hint="cs"/>
          <w:rtl/>
        </w:rPr>
        <w:t xml:space="preserve"> به</w:t>
      </w:r>
      <w:r w:rsidRPr="004A0E0D">
        <w:rPr>
          <w:rFonts w:ascii="Arial" w:hAnsi="Arial" w:hint="cs"/>
          <w:rtl/>
        </w:rPr>
        <w:t xml:space="preserve"> انعقادخون</w:t>
      </w:r>
      <w:r w:rsidRPr="004A0E0D">
        <w:rPr>
          <w:rFonts w:ascii="Arial" w:hAnsi="Arial" w:hint="eastAsia"/>
          <w:rtl/>
        </w:rPr>
        <w:t>‌</w:t>
      </w:r>
      <w:r w:rsidRPr="004A0E0D">
        <w:rPr>
          <w:rFonts w:ascii="Arial" w:hAnsi="Arial" w:hint="cs"/>
          <w:rtl/>
        </w:rPr>
        <w:t>. و برای همین</w:t>
      </w:r>
      <w:r w:rsidR="00541BC7">
        <w:rPr>
          <w:rFonts w:ascii="Arial" w:hAnsi="Arial" w:hint="cs"/>
          <w:rtl/>
        </w:rPr>
        <w:t>،</w:t>
      </w:r>
      <w:r w:rsidRPr="004A0E0D">
        <w:rPr>
          <w:rFonts w:ascii="Arial" w:hAnsi="Arial" w:hint="cs"/>
          <w:rtl/>
        </w:rPr>
        <w:t xml:space="preserve"> بیماری</w:t>
      </w:r>
      <w:r w:rsidRPr="004A0E0D">
        <w:rPr>
          <w:rFonts w:ascii="Arial" w:hAnsi="Arial" w:hint="eastAsia"/>
          <w:rtl/>
        </w:rPr>
        <w:t>‌</w:t>
      </w:r>
      <w:r w:rsidRPr="004A0E0D">
        <w:rPr>
          <w:rFonts w:ascii="Arial" w:hAnsi="Arial" w:hint="cs"/>
          <w:rtl/>
        </w:rPr>
        <w:t xml:space="preserve">های </w:t>
      </w:r>
      <w:r w:rsidR="00541BC7">
        <w:rPr>
          <w:rFonts w:ascii="Arial" w:hAnsi="Arial" w:hint="cs"/>
          <w:rtl/>
        </w:rPr>
        <w:t xml:space="preserve">مغزی می‌گیرند </w:t>
      </w:r>
      <w:r w:rsidR="00DF0AA3">
        <w:rPr>
          <w:rFonts w:ascii="Arial" w:hAnsi="Arial" w:hint="cs"/>
          <w:rtl/>
        </w:rPr>
        <w:t>یا</w:t>
      </w:r>
      <w:r w:rsidRPr="004A0E0D">
        <w:rPr>
          <w:rFonts w:ascii="Arial" w:hAnsi="Arial" w:hint="cs"/>
          <w:rtl/>
        </w:rPr>
        <w:t xml:space="preserve"> بیماری</w:t>
      </w:r>
      <w:r w:rsidRPr="004A0E0D">
        <w:rPr>
          <w:rFonts w:ascii="Arial" w:hAnsi="Arial" w:hint="eastAsia"/>
          <w:rtl/>
        </w:rPr>
        <w:t>‌</w:t>
      </w:r>
      <w:r w:rsidRPr="004A0E0D">
        <w:rPr>
          <w:rFonts w:ascii="Arial" w:hAnsi="Arial" w:hint="cs"/>
          <w:rtl/>
        </w:rPr>
        <w:t>های قلبی می‌گی</w:t>
      </w:r>
      <w:r w:rsidR="00DF0AA3">
        <w:rPr>
          <w:rFonts w:ascii="Arial" w:hAnsi="Arial" w:hint="cs"/>
          <w:rtl/>
        </w:rPr>
        <w:t xml:space="preserve">رند، لذا می‌بینیم که برای تمام بیمارهای کووید، </w:t>
      </w:r>
      <w:r w:rsidRPr="004A0E0D">
        <w:rPr>
          <w:rFonts w:ascii="Arial" w:hAnsi="Arial" w:hint="cs"/>
          <w:rtl/>
        </w:rPr>
        <w:t>خون</w:t>
      </w:r>
      <w:r w:rsidRPr="004A0E0D">
        <w:rPr>
          <w:rFonts w:ascii="Arial" w:hAnsi="Arial" w:hint="eastAsia"/>
          <w:rtl/>
        </w:rPr>
        <w:t>‌</w:t>
      </w:r>
      <w:r w:rsidRPr="004A0E0D">
        <w:rPr>
          <w:rFonts w:ascii="Arial" w:hAnsi="Arial" w:hint="cs"/>
          <w:rtl/>
        </w:rPr>
        <w:t xml:space="preserve">شان را رقیق می‌کنند برای اینکه لخته </w:t>
      </w:r>
      <w:r w:rsidR="00DF0AA3">
        <w:rPr>
          <w:rFonts w:ascii="Arial" w:hAnsi="Arial" w:hint="cs"/>
          <w:rtl/>
        </w:rPr>
        <w:t>نشود</w:t>
      </w:r>
      <w:r w:rsidRPr="004A0E0D">
        <w:rPr>
          <w:rFonts w:ascii="Arial" w:hAnsi="Arial" w:hint="cs"/>
          <w:rtl/>
        </w:rPr>
        <w:t>. در حالی</w:t>
      </w:r>
      <w:r w:rsidRPr="004A0E0D">
        <w:rPr>
          <w:rFonts w:ascii="Arial" w:hAnsi="Arial" w:hint="eastAsia"/>
          <w:rtl/>
        </w:rPr>
        <w:t>‌</w:t>
      </w:r>
      <w:r w:rsidRPr="004A0E0D">
        <w:rPr>
          <w:rFonts w:ascii="Arial" w:hAnsi="Arial" w:hint="cs"/>
          <w:rtl/>
        </w:rPr>
        <w:t>که کلّ لخته</w:t>
      </w:r>
      <w:r w:rsidRPr="004A0E0D">
        <w:rPr>
          <w:rFonts w:ascii="Arial" w:hAnsi="Arial" w:hint="eastAsia"/>
          <w:rtl/>
        </w:rPr>
        <w:t>‌</w:t>
      </w:r>
      <w:r w:rsidRPr="004A0E0D">
        <w:rPr>
          <w:rFonts w:ascii="Arial" w:hAnsi="Arial" w:hint="cs"/>
          <w:rtl/>
        </w:rPr>
        <w:t xml:space="preserve">شدن خون هم تحت کنترل ویتامین دی است. </w:t>
      </w:r>
    </w:p>
    <w:p w14:paraId="27A39D8F" w14:textId="0DD84D64" w:rsidR="00541BC7" w:rsidRPr="00DA6721" w:rsidRDefault="00305A55" w:rsidP="00305A55">
      <w:pPr>
        <w:pStyle w:val="Heading3"/>
        <w:rPr>
          <w:rtl/>
        </w:rPr>
      </w:pPr>
      <w:r>
        <w:rPr>
          <w:rFonts w:hint="cs"/>
          <w:rtl/>
        </w:rPr>
        <w:t xml:space="preserve">اگر </w:t>
      </w:r>
      <w:r w:rsidR="00DA6721" w:rsidRPr="00DA6721">
        <w:rPr>
          <w:rtl/>
        </w:rPr>
        <w:t>و</w:t>
      </w:r>
      <w:r w:rsidR="00DA6721" w:rsidRPr="00DA6721">
        <w:rPr>
          <w:rFonts w:hint="cs"/>
          <w:rtl/>
        </w:rPr>
        <w:t>ی</w:t>
      </w:r>
      <w:r w:rsidR="00DA6721" w:rsidRPr="00DA6721">
        <w:rPr>
          <w:rFonts w:hint="eastAsia"/>
          <w:rtl/>
        </w:rPr>
        <w:t>تام</w:t>
      </w:r>
      <w:r w:rsidR="00DA6721" w:rsidRPr="00DA6721">
        <w:rPr>
          <w:rFonts w:hint="cs"/>
          <w:rtl/>
        </w:rPr>
        <w:t>ی</w:t>
      </w:r>
      <w:r w:rsidR="00DA6721" w:rsidRPr="00DA6721">
        <w:rPr>
          <w:rFonts w:hint="eastAsia"/>
          <w:rtl/>
        </w:rPr>
        <w:t>ن</w:t>
      </w:r>
      <w:r w:rsidR="00DA6721" w:rsidRPr="00DA6721">
        <w:rPr>
          <w:rtl/>
        </w:rPr>
        <w:t xml:space="preserve"> </w:t>
      </w:r>
      <w:r w:rsidR="006B1995">
        <w:t>D</w:t>
      </w:r>
      <w:r w:rsidR="00DA6721" w:rsidRPr="00DA6721">
        <w:rPr>
          <w:rtl/>
        </w:rPr>
        <w:t xml:space="preserve"> </w:t>
      </w:r>
      <w:r>
        <w:rPr>
          <w:rFonts w:hint="cs"/>
          <w:rtl/>
        </w:rPr>
        <w:t>شما</w:t>
      </w:r>
      <w:r w:rsidR="00DA6721" w:rsidRPr="00DA6721">
        <w:rPr>
          <w:rtl/>
        </w:rPr>
        <w:t xml:space="preserve"> پا</w:t>
      </w:r>
      <w:r w:rsidR="00DA6721" w:rsidRPr="00DA6721">
        <w:rPr>
          <w:rFonts w:hint="cs"/>
          <w:rtl/>
        </w:rPr>
        <w:t>یی</w:t>
      </w:r>
      <w:r w:rsidR="00DA6721" w:rsidRPr="00DA6721">
        <w:rPr>
          <w:rFonts w:hint="eastAsia"/>
          <w:rtl/>
        </w:rPr>
        <w:t>ن</w:t>
      </w:r>
      <w:r w:rsidR="00DA6721" w:rsidRPr="00DA6721">
        <w:rPr>
          <w:rtl/>
        </w:rPr>
        <w:t xml:space="preserve"> باشد، کوو</w:t>
      </w:r>
      <w:r w:rsidR="00DA6721" w:rsidRPr="00DA6721">
        <w:rPr>
          <w:rFonts w:hint="cs"/>
          <w:rtl/>
        </w:rPr>
        <w:t>ی</w:t>
      </w:r>
      <w:r w:rsidR="00DA6721" w:rsidRPr="00DA6721">
        <w:rPr>
          <w:rFonts w:hint="eastAsia"/>
          <w:rtl/>
        </w:rPr>
        <w:t>د</w:t>
      </w:r>
      <w:r>
        <w:rPr>
          <w:rFonts w:hint="cs"/>
          <w:rtl/>
        </w:rPr>
        <w:t>ِ</w:t>
      </w:r>
      <w:r w:rsidR="00DA6721" w:rsidRPr="00DA6721">
        <w:rPr>
          <w:rtl/>
        </w:rPr>
        <w:t xml:space="preserve"> شد</w:t>
      </w:r>
      <w:r w:rsidR="00DA6721" w:rsidRPr="00DA6721">
        <w:rPr>
          <w:rFonts w:hint="cs"/>
          <w:rtl/>
        </w:rPr>
        <w:t>ی</w:t>
      </w:r>
      <w:r w:rsidR="00DA6721" w:rsidRPr="00DA6721">
        <w:rPr>
          <w:rFonts w:hint="eastAsia"/>
          <w:rtl/>
        </w:rPr>
        <w:t>د</w:t>
      </w:r>
      <w:r w:rsidR="00DA6721" w:rsidRPr="00DA6721">
        <w:rPr>
          <w:rtl/>
        </w:rPr>
        <w:t xml:space="preserve"> خواه</w:t>
      </w:r>
      <w:r w:rsidR="00DA6721" w:rsidRPr="00DA6721">
        <w:rPr>
          <w:rFonts w:hint="cs"/>
          <w:rtl/>
        </w:rPr>
        <w:t>ی</w:t>
      </w:r>
      <w:r w:rsidR="00DA6721" w:rsidRPr="00DA6721">
        <w:rPr>
          <w:rFonts w:hint="eastAsia"/>
          <w:rtl/>
        </w:rPr>
        <w:t>د</w:t>
      </w:r>
      <w:r w:rsidR="00DA6721" w:rsidRPr="00DA6721">
        <w:rPr>
          <w:rtl/>
        </w:rPr>
        <w:t xml:space="preserve"> گرفت</w:t>
      </w:r>
    </w:p>
    <w:p w14:paraId="4AE04B51" w14:textId="77777777" w:rsidR="00DA6721" w:rsidRDefault="008740DE" w:rsidP="00DA6721">
      <w:pPr>
        <w:pStyle w:val="BodyText"/>
        <w:tabs>
          <w:tab w:val="left" w:pos="2835"/>
        </w:tabs>
        <w:jc w:val="both"/>
        <w:rPr>
          <w:rFonts w:ascii="Arial" w:hAnsi="Arial"/>
          <w:rtl/>
        </w:rPr>
      </w:pPr>
      <w:r w:rsidRPr="004A0E0D">
        <w:rPr>
          <w:rFonts w:ascii="Arial" w:hAnsi="Arial" w:hint="cs"/>
          <w:rtl/>
        </w:rPr>
        <w:t xml:space="preserve">ویتامین دی یک هورمون است، </w:t>
      </w:r>
      <w:r w:rsidR="00DF0AA3">
        <w:rPr>
          <w:rFonts w:ascii="Arial" w:hAnsi="Arial" w:hint="cs"/>
          <w:rtl/>
        </w:rPr>
        <w:t xml:space="preserve">درواقع </w:t>
      </w:r>
      <w:r w:rsidR="00BE2C4F">
        <w:rPr>
          <w:rFonts w:ascii="Arial" w:hAnsi="Arial" w:hint="cs"/>
          <w:rtl/>
        </w:rPr>
        <w:t xml:space="preserve">پره </w:t>
      </w:r>
      <w:r w:rsidRPr="004A0E0D">
        <w:rPr>
          <w:rFonts w:ascii="Arial" w:hAnsi="Arial" w:hint="eastAsia"/>
          <w:rtl/>
        </w:rPr>
        <w:t>‌</w:t>
      </w:r>
      <w:r w:rsidR="00541BC7">
        <w:rPr>
          <w:rFonts w:ascii="Arial" w:hAnsi="Arial" w:hint="cs"/>
          <w:rtl/>
        </w:rPr>
        <w:t>هورمون است؛</w:t>
      </w:r>
      <w:r w:rsidRPr="004A0E0D">
        <w:rPr>
          <w:rFonts w:ascii="Arial" w:hAnsi="Arial" w:hint="cs"/>
          <w:rtl/>
        </w:rPr>
        <w:t xml:space="preserve"> فقط ویتامین نیست. سه</w:t>
      </w:r>
      <w:r w:rsidRPr="004A0E0D">
        <w:rPr>
          <w:rFonts w:ascii="Arial" w:hAnsi="Arial" w:hint="eastAsia"/>
          <w:rtl/>
        </w:rPr>
        <w:t>‌</w:t>
      </w:r>
      <w:r w:rsidRPr="004A0E0D">
        <w:rPr>
          <w:rFonts w:ascii="Arial" w:hAnsi="Arial" w:hint="cs"/>
          <w:rtl/>
        </w:rPr>
        <w:t>درصد ژن</w:t>
      </w:r>
      <w:r w:rsidRPr="004A0E0D">
        <w:rPr>
          <w:rFonts w:ascii="Arial" w:hAnsi="Arial" w:hint="eastAsia"/>
          <w:rtl/>
        </w:rPr>
        <w:t>‌</w:t>
      </w:r>
      <w:r w:rsidRPr="004A0E0D">
        <w:rPr>
          <w:rFonts w:ascii="Arial" w:hAnsi="Arial" w:hint="cs"/>
          <w:rtl/>
        </w:rPr>
        <w:t xml:space="preserve">های بدن انسان </w:t>
      </w:r>
      <w:r w:rsidRPr="004A0E0D">
        <w:rPr>
          <w:rFonts w:ascii="Arial" w:hAnsi="Arial"/>
        </w:rPr>
        <w:t>VDR</w:t>
      </w:r>
      <w:r w:rsidRPr="004A0E0D">
        <w:rPr>
          <w:rFonts w:ascii="Arial" w:hAnsi="Arial" w:hint="cs"/>
          <w:rtl/>
        </w:rPr>
        <w:t xml:space="preserve"> دارند؛ یعنی </w:t>
      </w:r>
      <w:r w:rsidRPr="004A0E0D">
        <w:rPr>
          <w:rFonts w:ascii="Arial" w:hAnsi="Arial"/>
        </w:rPr>
        <w:t>Vitamin D Receptor</w:t>
      </w:r>
      <w:r w:rsidRPr="004A0E0D">
        <w:rPr>
          <w:rFonts w:ascii="Arial" w:hAnsi="Arial" w:hint="cs"/>
          <w:rtl/>
        </w:rPr>
        <w:t>. سه</w:t>
      </w:r>
      <w:r w:rsidRPr="004A0E0D">
        <w:rPr>
          <w:rFonts w:ascii="Arial" w:hAnsi="Arial" w:hint="eastAsia"/>
        </w:rPr>
        <w:t>‌</w:t>
      </w:r>
      <w:r w:rsidR="00DA6721">
        <w:rPr>
          <w:rFonts w:ascii="Arial" w:hAnsi="Arial" w:hint="cs"/>
          <w:rtl/>
        </w:rPr>
        <w:t>درصد، شوخی نیست!</w:t>
      </w:r>
      <w:r w:rsidRPr="004A0E0D">
        <w:rPr>
          <w:rFonts w:ascii="Arial" w:hAnsi="Arial" w:hint="cs"/>
          <w:rtl/>
        </w:rPr>
        <w:t xml:space="preserve"> هیچ </w:t>
      </w:r>
      <w:r w:rsidR="00DA6721">
        <w:rPr>
          <w:rFonts w:ascii="Arial" w:hAnsi="Arial" w:hint="cs"/>
          <w:rtl/>
        </w:rPr>
        <w:t xml:space="preserve">ویتامین دیگری به این صورت نیست. </w:t>
      </w:r>
      <w:r w:rsidRPr="004A0E0D">
        <w:rPr>
          <w:rFonts w:ascii="Arial" w:hAnsi="Arial" w:hint="cs"/>
          <w:rtl/>
        </w:rPr>
        <w:t xml:space="preserve">مثلاً فرض کنید </w:t>
      </w:r>
      <w:r w:rsidR="00DA6721" w:rsidRPr="004A0E0D">
        <w:rPr>
          <w:rFonts w:ascii="Arial" w:hAnsi="Arial" w:hint="cs"/>
          <w:rtl/>
        </w:rPr>
        <w:t xml:space="preserve">ویتامین </w:t>
      </w:r>
      <w:r w:rsidR="00DA6721" w:rsidRPr="004A0E0D">
        <w:rPr>
          <w:rFonts w:ascii="Arial" w:hAnsi="Arial"/>
        </w:rPr>
        <w:t>C</w:t>
      </w:r>
      <w:r w:rsidR="00DA6721" w:rsidRPr="004A0E0D">
        <w:rPr>
          <w:rFonts w:ascii="Arial" w:hAnsi="Arial" w:hint="cs"/>
          <w:rtl/>
        </w:rPr>
        <w:t xml:space="preserve"> </w:t>
      </w:r>
      <w:r w:rsidRPr="004A0E0D">
        <w:rPr>
          <w:rFonts w:ascii="Arial" w:hAnsi="Arial" w:hint="cs"/>
          <w:rtl/>
        </w:rPr>
        <w:t>در کووید کمک می‌کند ولی ویتامین دی اگر پایین باشد</w:t>
      </w:r>
      <w:r w:rsidR="00DA6721">
        <w:rPr>
          <w:rFonts w:ascii="Arial" w:hAnsi="Arial" w:hint="cs"/>
          <w:rtl/>
        </w:rPr>
        <w:t>،</w:t>
      </w:r>
      <w:r w:rsidRPr="004A0E0D">
        <w:rPr>
          <w:rFonts w:ascii="Arial" w:hAnsi="Arial" w:hint="cs"/>
          <w:rtl/>
        </w:rPr>
        <w:t xml:space="preserve"> شما کووید شدید خواه</w:t>
      </w:r>
      <w:r w:rsidR="00DA6721">
        <w:rPr>
          <w:rFonts w:ascii="Arial" w:hAnsi="Arial" w:hint="cs"/>
          <w:rtl/>
        </w:rPr>
        <w:t>ی</w:t>
      </w:r>
      <w:r w:rsidRPr="004A0E0D">
        <w:rPr>
          <w:rFonts w:ascii="Arial" w:hAnsi="Arial" w:hint="cs"/>
          <w:rtl/>
        </w:rPr>
        <w:t xml:space="preserve">د گرفت. </w:t>
      </w:r>
    </w:p>
    <w:p w14:paraId="19B65080" w14:textId="77777777" w:rsidR="00FF3F90" w:rsidRDefault="008740DE" w:rsidP="00DF0AA3">
      <w:pPr>
        <w:pStyle w:val="BodyText"/>
        <w:tabs>
          <w:tab w:val="left" w:pos="2835"/>
        </w:tabs>
        <w:jc w:val="both"/>
        <w:rPr>
          <w:rFonts w:ascii="Arial" w:hAnsi="Arial"/>
          <w:rtl/>
        </w:rPr>
      </w:pPr>
      <w:r w:rsidRPr="004A0E0D">
        <w:rPr>
          <w:rFonts w:ascii="Arial" w:hAnsi="Arial" w:hint="cs"/>
          <w:rtl/>
        </w:rPr>
        <w:t>ما با آقای دکتر غفاری</w:t>
      </w:r>
      <w:r w:rsidRPr="004A0E0D">
        <w:rPr>
          <w:rFonts w:ascii="Arial" w:hAnsi="Arial" w:hint="eastAsia"/>
          <w:rtl/>
        </w:rPr>
        <w:t>‌</w:t>
      </w:r>
      <w:r w:rsidR="00DA6721">
        <w:rPr>
          <w:rFonts w:ascii="Arial" w:hAnsi="Arial" w:hint="cs"/>
          <w:rtl/>
        </w:rPr>
        <w:t xml:space="preserve">پور </w:t>
      </w:r>
      <w:r w:rsidRPr="004A0E0D">
        <w:rPr>
          <w:rFonts w:ascii="Arial" w:hAnsi="Arial" w:hint="cs"/>
          <w:rtl/>
        </w:rPr>
        <w:t>که رئیس آی</w:t>
      </w:r>
      <w:r w:rsidRPr="004A0E0D">
        <w:rPr>
          <w:rFonts w:ascii="Arial" w:hAnsi="Arial" w:hint="eastAsia"/>
          <w:rtl/>
        </w:rPr>
        <w:t>‌</w:t>
      </w:r>
      <w:r w:rsidRPr="004A0E0D">
        <w:rPr>
          <w:rFonts w:ascii="Arial" w:hAnsi="Arial" w:hint="cs"/>
          <w:rtl/>
        </w:rPr>
        <w:t>سی</w:t>
      </w:r>
      <w:r w:rsidRPr="004A0E0D">
        <w:rPr>
          <w:rFonts w:ascii="Arial" w:hAnsi="Arial" w:hint="eastAsia"/>
          <w:rtl/>
        </w:rPr>
        <w:t>‌</w:t>
      </w:r>
      <w:r w:rsidRPr="004A0E0D">
        <w:rPr>
          <w:rFonts w:ascii="Arial" w:hAnsi="Arial" w:hint="cs"/>
          <w:rtl/>
        </w:rPr>
        <w:t>یو ما در بیمارستان هلال احمر</w:t>
      </w:r>
      <w:r w:rsidR="00DF0AA3" w:rsidRPr="00DF0AA3">
        <w:rPr>
          <w:rFonts w:ascii="Arial" w:hAnsi="Arial" w:hint="cs"/>
          <w:rtl/>
        </w:rPr>
        <w:t xml:space="preserve"> </w:t>
      </w:r>
      <w:r w:rsidR="00DF0AA3">
        <w:rPr>
          <w:rFonts w:ascii="Arial" w:hAnsi="Arial" w:hint="cs"/>
          <w:rtl/>
        </w:rPr>
        <w:t>بود</w:t>
      </w:r>
      <w:r w:rsidR="00DA6721">
        <w:rPr>
          <w:rFonts w:ascii="Arial" w:hAnsi="Arial" w:hint="cs"/>
          <w:rtl/>
        </w:rPr>
        <w:t xml:space="preserve">، و </w:t>
      </w:r>
      <w:r w:rsidR="00DF0AA3">
        <w:rPr>
          <w:rFonts w:ascii="Arial" w:hAnsi="Arial" w:hint="cs"/>
          <w:rtl/>
        </w:rPr>
        <w:t xml:space="preserve">آقای </w:t>
      </w:r>
      <w:r w:rsidR="00DA6721">
        <w:rPr>
          <w:rFonts w:ascii="Arial" w:hAnsi="Arial" w:hint="cs"/>
          <w:rtl/>
        </w:rPr>
        <w:t xml:space="preserve">دکتر افشار که </w:t>
      </w:r>
      <w:r w:rsidRPr="004A0E0D">
        <w:rPr>
          <w:rFonts w:ascii="Arial" w:hAnsi="Arial" w:hint="cs"/>
          <w:rtl/>
        </w:rPr>
        <w:t>رئیس بیمارستان بود</w:t>
      </w:r>
      <w:r w:rsidR="00DA6721">
        <w:rPr>
          <w:rFonts w:ascii="Arial" w:hAnsi="Arial" w:hint="cs"/>
          <w:rtl/>
        </w:rPr>
        <w:t>،</w:t>
      </w:r>
      <w:r w:rsidRPr="004A0E0D">
        <w:rPr>
          <w:rFonts w:ascii="Arial" w:hAnsi="Arial" w:hint="cs"/>
          <w:rtl/>
        </w:rPr>
        <w:t xml:space="preserve"> پارسال یک مطالعه</w:t>
      </w:r>
      <w:r w:rsidRPr="004A0E0D">
        <w:rPr>
          <w:rFonts w:ascii="Arial" w:hAnsi="Arial" w:hint="eastAsia"/>
          <w:rtl/>
        </w:rPr>
        <w:t>‌</w:t>
      </w:r>
      <w:r w:rsidRPr="004A0E0D">
        <w:rPr>
          <w:rFonts w:ascii="Arial" w:hAnsi="Arial" w:hint="cs"/>
          <w:rtl/>
        </w:rPr>
        <w:t>ای کردیم که در ماه هشت 202</w:t>
      </w:r>
      <w:r w:rsidR="00DA6721">
        <w:rPr>
          <w:rFonts w:ascii="Arial" w:hAnsi="Arial" w:hint="cs"/>
          <w:rtl/>
        </w:rPr>
        <w:t>0 چاپ شد. یعنی الآن یکسال بیشتر است.</w:t>
      </w:r>
      <w:r w:rsidRPr="004A0E0D">
        <w:rPr>
          <w:rFonts w:ascii="Arial" w:hAnsi="Arial" w:hint="cs"/>
          <w:rtl/>
        </w:rPr>
        <w:t xml:space="preserve"> </w:t>
      </w:r>
    </w:p>
    <w:p w14:paraId="023AEB76" w14:textId="748C45F7" w:rsidR="00FF3F90" w:rsidRPr="00FF3F90" w:rsidRDefault="00FF3F90" w:rsidP="00FF3F90">
      <w:pPr>
        <w:pStyle w:val="Heading3"/>
        <w:rPr>
          <w:rtl/>
          <w:lang w:bidi="fa-IR"/>
        </w:rPr>
      </w:pPr>
      <w:r>
        <w:rPr>
          <w:rFonts w:hint="cs"/>
          <w:rtl/>
        </w:rPr>
        <w:t xml:space="preserve">در یک مطالعه، </w:t>
      </w:r>
      <w:r w:rsidR="00B51AED" w:rsidRPr="00FF3F90">
        <w:rPr>
          <w:rtl/>
        </w:rPr>
        <w:t>و</w:t>
      </w:r>
      <w:r w:rsidR="00B51AED" w:rsidRPr="00FF3F90">
        <w:rPr>
          <w:rFonts w:hint="cs"/>
          <w:rtl/>
        </w:rPr>
        <w:t>ی</w:t>
      </w:r>
      <w:r w:rsidR="00B51AED" w:rsidRPr="00FF3F90">
        <w:rPr>
          <w:rFonts w:hint="eastAsia"/>
          <w:rtl/>
        </w:rPr>
        <w:t>تام</w:t>
      </w:r>
      <w:r w:rsidR="00B51AED" w:rsidRPr="00FF3F90">
        <w:rPr>
          <w:rFonts w:hint="cs"/>
          <w:rtl/>
        </w:rPr>
        <w:t>ی</w:t>
      </w:r>
      <w:r w:rsidR="00B51AED" w:rsidRPr="00FF3F90">
        <w:rPr>
          <w:rFonts w:hint="eastAsia"/>
          <w:rtl/>
        </w:rPr>
        <w:t>ن</w:t>
      </w:r>
      <w:r w:rsidR="00B51AED" w:rsidRPr="00FF3F90">
        <w:rPr>
          <w:rtl/>
        </w:rPr>
        <w:t xml:space="preserve"> </w:t>
      </w:r>
      <w:r w:rsidR="00B51AED">
        <w:t>D</w:t>
      </w:r>
      <w:r w:rsidR="00B51AED" w:rsidRPr="00FF3F90">
        <w:rPr>
          <w:rFonts w:hint="cs"/>
          <w:rtl/>
        </w:rPr>
        <w:t>‌</w:t>
      </w:r>
      <w:r w:rsidR="00B51AED">
        <w:rPr>
          <w:rFonts w:hint="cs"/>
          <w:rtl/>
        </w:rPr>
        <w:t xml:space="preserve"> </w:t>
      </w:r>
      <w:r w:rsidRPr="00FF3F90">
        <w:rPr>
          <w:rtl/>
        </w:rPr>
        <w:t>تمام ب</w:t>
      </w:r>
      <w:r w:rsidRPr="00FF3F90">
        <w:rPr>
          <w:rFonts w:hint="cs"/>
          <w:rtl/>
        </w:rPr>
        <w:t>ی</w:t>
      </w:r>
      <w:r w:rsidRPr="00FF3F90">
        <w:rPr>
          <w:rFonts w:hint="eastAsia"/>
          <w:rtl/>
        </w:rPr>
        <w:t>ماران</w:t>
      </w:r>
      <w:r>
        <w:rPr>
          <w:rFonts w:hint="cs"/>
          <w:rtl/>
        </w:rPr>
        <w:t xml:space="preserve"> </w:t>
      </w:r>
      <w:r w:rsidR="00B51AED">
        <w:rPr>
          <w:rFonts w:hint="cs"/>
          <w:rtl/>
        </w:rPr>
        <w:t xml:space="preserve">فوتی </w:t>
      </w:r>
      <w:r>
        <w:rPr>
          <w:rFonts w:hint="cs"/>
          <w:rtl/>
        </w:rPr>
        <w:t>کووید</w:t>
      </w:r>
      <w:r w:rsidR="00B51AED">
        <w:rPr>
          <w:rFonts w:hint="cs"/>
          <w:rtl/>
        </w:rPr>
        <w:t>،</w:t>
      </w:r>
      <w:r w:rsidRPr="00FF3F90">
        <w:rPr>
          <w:rtl/>
        </w:rPr>
        <w:t xml:space="preserve"> ز</w:t>
      </w:r>
      <w:r w:rsidRPr="00FF3F90">
        <w:rPr>
          <w:rFonts w:hint="cs"/>
          <w:rtl/>
        </w:rPr>
        <w:t>ی</w:t>
      </w:r>
      <w:r w:rsidRPr="00FF3F90">
        <w:rPr>
          <w:rFonts w:hint="eastAsia"/>
          <w:rtl/>
        </w:rPr>
        <w:t>ر</w:t>
      </w:r>
      <w:r w:rsidRPr="00FF3F90">
        <w:rPr>
          <w:rtl/>
        </w:rPr>
        <w:t xml:space="preserve"> </w:t>
      </w:r>
      <w:r>
        <w:rPr>
          <w:rFonts w:hint="cs"/>
          <w:rtl/>
        </w:rPr>
        <w:t>20</w:t>
      </w:r>
      <w:r w:rsidRPr="00FF3F90">
        <w:rPr>
          <w:rtl/>
        </w:rPr>
        <w:t xml:space="preserve"> بود</w:t>
      </w:r>
      <w:r w:rsidR="00B51AED">
        <w:rPr>
          <w:rFonts w:hint="cs"/>
          <w:rtl/>
        </w:rPr>
        <w:t xml:space="preserve">/ و هیچ‌کدام از بیمارانی که ویتامین </w:t>
      </w:r>
      <w:r w:rsidR="00B51AED">
        <w:rPr>
          <w:lang w:bidi="fa-IR"/>
        </w:rPr>
        <w:t>D</w:t>
      </w:r>
      <w:r w:rsidR="00B51AED">
        <w:rPr>
          <w:rFonts w:hint="cs"/>
          <w:rtl/>
          <w:lang w:bidi="fa-IR"/>
        </w:rPr>
        <w:t xml:space="preserve"> بالای 40 داشتند بستری نشدند</w:t>
      </w:r>
    </w:p>
    <w:p w14:paraId="2967C0BF" w14:textId="44651442" w:rsidR="008740DE" w:rsidRDefault="008740DE" w:rsidP="00874F04">
      <w:pPr>
        <w:pStyle w:val="BodyText"/>
        <w:tabs>
          <w:tab w:val="left" w:pos="2835"/>
        </w:tabs>
        <w:jc w:val="both"/>
        <w:rPr>
          <w:rFonts w:ascii="Arial" w:hAnsi="Arial"/>
          <w:rtl/>
        </w:rPr>
      </w:pPr>
      <w:r w:rsidRPr="004A0E0D">
        <w:rPr>
          <w:rFonts w:ascii="Arial" w:hAnsi="Arial" w:hint="cs"/>
          <w:rtl/>
        </w:rPr>
        <w:t>در آن</w:t>
      </w:r>
      <w:r w:rsidR="00DA6721">
        <w:rPr>
          <w:rFonts w:ascii="Arial" w:hAnsi="Arial" w:hint="cs"/>
          <w:rtl/>
        </w:rPr>
        <w:t xml:space="preserve"> مطالعه،</w:t>
      </w:r>
      <w:r w:rsidRPr="004A0E0D">
        <w:rPr>
          <w:rFonts w:ascii="Arial" w:hAnsi="Arial" w:hint="cs"/>
          <w:rtl/>
        </w:rPr>
        <w:t xml:space="preserve"> نشان دادیم که مریض</w:t>
      </w:r>
      <w:r w:rsidRPr="004A0E0D">
        <w:rPr>
          <w:rFonts w:ascii="Arial" w:hAnsi="Arial" w:hint="eastAsia"/>
          <w:rtl/>
        </w:rPr>
        <w:t>‌</w:t>
      </w:r>
      <w:r w:rsidRPr="004A0E0D">
        <w:rPr>
          <w:rFonts w:ascii="Arial" w:hAnsi="Arial" w:hint="cs"/>
          <w:rtl/>
        </w:rPr>
        <w:t>هایی که ویتامین دی</w:t>
      </w:r>
      <w:r w:rsidRPr="004A0E0D">
        <w:rPr>
          <w:rFonts w:ascii="Arial" w:hAnsi="Arial" w:hint="eastAsia"/>
          <w:rtl/>
        </w:rPr>
        <w:t>‌</w:t>
      </w:r>
      <w:r w:rsidR="008A7AD0">
        <w:rPr>
          <w:rFonts w:ascii="Arial" w:hAnsi="Arial" w:hint="cs"/>
          <w:rtl/>
        </w:rPr>
        <w:t>شان بالای چهل بوده</w:t>
      </w:r>
      <w:r w:rsidRPr="004A0E0D">
        <w:rPr>
          <w:rFonts w:ascii="Arial" w:hAnsi="Arial" w:hint="cs"/>
          <w:rtl/>
        </w:rPr>
        <w:t>و هرچه بالاتر بهتر،</w:t>
      </w:r>
      <w:r w:rsidR="00DA6721">
        <w:rPr>
          <w:rFonts w:ascii="Arial" w:hAnsi="Arial" w:hint="cs"/>
          <w:rtl/>
        </w:rPr>
        <w:t xml:space="preserve"> مثلاً 50 تا 80-</w:t>
      </w:r>
      <w:r w:rsidRPr="004A0E0D">
        <w:rPr>
          <w:rFonts w:ascii="Arial" w:hAnsi="Arial" w:hint="cs"/>
          <w:rtl/>
        </w:rPr>
        <w:t xml:space="preserve"> اینها هیچ</w:t>
      </w:r>
      <w:r w:rsidRPr="004A0E0D">
        <w:rPr>
          <w:rFonts w:ascii="Arial" w:hAnsi="Arial" w:hint="eastAsia"/>
          <w:rtl/>
        </w:rPr>
        <w:t>‌</w:t>
      </w:r>
      <w:r w:rsidRPr="004A0E0D">
        <w:rPr>
          <w:rFonts w:ascii="Arial" w:hAnsi="Arial" w:hint="cs"/>
          <w:rtl/>
        </w:rPr>
        <w:t>کدام حتی بستری</w:t>
      </w:r>
      <w:r w:rsidR="00882E93">
        <w:rPr>
          <w:rFonts w:ascii="Arial" w:hAnsi="Arial" w:hint="cs"/>
          <w:rtl/>
        </w:rPr>
        <w:t xml:space="preserve"> نشدند. ما صدها مریض داشتیم.در حالیکه </w:t>
      </w:r>
      <w:r w:rsidRPr="004A0E0D">
        <w:rPr>
          <w:rFonts w:ascii="Arial" w:hAnsi="Arial" w:hint="cs"/>
          <w:rtl/>
        </w:rPr>
        <w:t>کسانی که ویتامین</w:t>
      </w:r>
      <w:r w:rsidRPr="004A0E0D">
        <w:rPr>
          <w:rFonts w:ascii="Arial" w:hAnsi="Arial" w:hint="eastAsia"/>
          <w:rtl/>
        </w:rPr>
        <w:t>‌</w:t>
      </w:r>
      <w:r w:rsidRPr="004A0E0D">
        <w:rPr>
          <w:rFonts w:ascii="Arial" w:hAnsi="Arial" w:hint="cs"/>
          <w:rtl/>
        </w:rPr>
        <w:t xml:space="preserve"> دی</w:t>
      </w:r>
      <w:r w:rsidRPr="004A0E0D">
        <w:rPr>
          <w:rFonts w:ascii="Arial" w:hAnsi="Arial" w:hint="eastAsia"/>
          <w:rtl/>
        </w:rPr>
        <w:t>‌</w:t>
      </w:r>
      <w:r w:rsidRPr="004A0E0D">
        <w:rPr>
          <w:rFonts w:ascii="Arial" w:hAnsi="Arial" w:hint="cs"/>
          <w:rtl/>
        </w:rPr>
        <w:t>شان بین سی تا چهل بوده بستری شدند ولی بیماری</w:t>
      </w:r>
      <w:r w:rsidRPr="004A0E0D">
        <w:rPr>
          <w:rFonts w:ascii="Arial" w:hAnsi="Arial" w:hint="eastAsia"/>
          <w:rtl/>
        </w:rPr>
        <w:t>‌</w:t>
      </w:r>
      <w:r w:rsidR="00882E93">
        <w:rPr>
          <w:rFonts w:ascii="Arial" w:hAnsi="Arial" w:hint="cs"/>
          <w:rtl/>
        </w:rPr>
        <w:t>شان نسبتاً متوسط</w:t>
      </w:r>
      <w:r w:rsidRPr="004A0E0D">
        <w:rPr>
          <w:rFonts w:ascii="Arial" w:hAnsi="Arial" w:hint="cs"/>
          <w:rtl/>
        </w:rPr>
        <w:t xml:space="preserve"> بوده و کنترل شده</w:t>
      </w:r>
      <w:r w:rsidR="00942512">
        <w:rPr>
          <w:rFonts w:ascii="Arial" w:hAnsi="Arial" w:hint="cs"/>
          <w:rtl/>
        </w:rPr>
        <w:t>،</w:t>
      </w:r>
      <w:r w:rsidRPr="004A0E0D">
        <w:rPr>
          <w:rFonts w:ascii="Arial" w:hAnsi="Arial" w:hint="cs"/>
          <w:rtl/>
        </w:rPr>
        <w:t xml:space="preserve"> دارو دادند </w:t>
      </w:r>
      <w:r w:rsidR="00942512">
        <w:rPr>
          <w:rFonts w:ascii="Arial" w:hAnsi="Arial" w:hint="cs"/>
          <w:rtl/>
        </w:rPr>
        <w:t xml:space="preserve">و </w:t>
      </w:r>
      <w:r w:rsidRPr="004A0E0D">
        <w:rPr>
          <w:rFonts w:ascii="Arial" w:hAnsi="Arial" w:hint="cs"/>
          <w:rtl/>
        </w:rPr>
        <w:t>خوب شدند</w:t>
      </w:r>
      <w:r w:rsidR="00942512">
        <w:rPr>
          <w:rFonts w:ascii="Arial" w:hAnsi="Arial" w:hint="cs"/>
          <w:rtl/>
        </w:rPr>
        <w:t xml:space="preserve"> و</w:t>
      </w:r>
      <w:r w:rsidRPr="004A0E0D">
        <w:rPr>
          <w:rFonts w:ascii="Arial" w:hAnsi="Arial" w:hint="cs"/>
          <w:rtl/>
        </w:rPr>
        <w:t xml:space="preserve"> رفتند. کسانی که ویتامین دی</w:t>
      </w:r>
      <w:r w:rsidRPr="004A0E0D">
        <w:rPr>
          <w:rFonts w:ascii="Arial" w:hAnsi="Arial" w:hint="eastAsia"/>
          <w:rtl/>
        </w:rPr>
        <w:t>‌</w:t>
      </w:r>
      <w:r w:rsidRPr="004A0E0D">
        <w:rPr>
          <w:rFonts w:ascii="Arial" w:hAnsi="Arial" w:hint="cs"/>
          <w:rtl/>
        </w:rPr>
        <w:t>شان</w:t>
      </w:r>
      <w:r w:rsidR="00FF3F90">
        <w:rPr>
          <w:rFonts w:ascii="Arial" w:hAnsi="Arial" w:hint="cs"/>
          <w:rtl/>
        </w:rPr>
        <w:t>-در خون-</w:t>
      </w:r>
      <w:r w:rsidRPr="004A0E0D">
        <w:rPr>
          <w:rFonts w:ascii="Arial" w:hAnsi="Arial" w:hint="cs"/>
          <w:rtl/>
        </w:rPr>
        <w:t xml:space="preserve"> بین بیست تا سی بوده، اینها بیماری شدید داشتند و یک درصدی</w:t>
      </w:r>
      <w:r w:rsidRPr="004A0E0D">
        <w:rPr>
          <w:rFonts w:ascii="Arial" w:hAnsi="Arial" w:hint="eastAsia"/>
          <w:rtl/>
        </w:rPr>
        <w:t>‌</w:t>
      </w:r>
      <w:r w:rsidRPr="004A0E0D">
        <w:rPr>
          <w:rFonts w:ascii="Arial" w:hAnsi="Arial" w:hint="cs"/>
          <w:rtl/>
        </w:rPr>
        <w:t xml:space="preserve">شان متأسفانه از بین رفتند. </w:t>
      </w:r>
      <w:r w:rsidR="00874F04">
        <w:rPr>
          <w:rFonts w:ascii="Arial" w:hAnsi="Arial" w:hint="cs"/>
          <w:rtl/>
        </w:rPr>
        <w:t>و</w:t>
      </w:r>
      <w:r w:rsidR="00882E93">
        <w:rPr>
          <w:rFonts w:ascii="Arial" w:hAnsi="Arial" w:hint="cs"/>
          <w:rtl/>
        </w:rPr>
        <w:t>لی</w:t>
      </w:r>
      <w:r w:rsidRPr="004A0E0D">
        <w:rPr>
          <w:rFonts w:ascii="Arial" w:hAnsi="Arial" w:hint="cs"/>
          <w:rtl/>
        </w:rPr>
        <w:t xml:space="preserve"> تمام بیمارانی که در آی</w:t>
      </w:r>
      <w:r w:rsidRPr="004A0E0D">
        <w:rPr>
          <w:rFonts w:ascii="Arial" w:hAnsi="Arial" w:hint="eastAsia"/>
          <w:rtl/>
        </w:rPr>
        <w:t>‌</w:t>
      </w:r>
      <w:r w:rsidRPr="004A0E0D">
        <w:rPr>
          <w:rFonts w:ascii="Arial" w:hAnsi="Arial" w:hint="cs"/>
          <w:rtl/>
        </w:rPr>
        <w:t>سی</w:t>
      </w:r>
      <w:r w:rsidRPr="004A0E0D">
        <w:rPr>
          <w:rFonts w:ascii="Arial" w:hAnsi="Arial" w:hint="eastAsia"/>
          <w:rtl/>
        </w:rPr>
        <w:t>‌</w:t>
      </w:r>
      <w:r w:rsidRPr="004A0E0D">
        <w:rPr>
          <w:rFonts w:ascii="Arial" w:hAnsi="Arial" w:hint="cs"/>
          <w:rtl/>
        </w:rPr>
        <w:t>یو از بین رفتند</w:t>
      </w:r>
      <w:r w:rsidR="00FF3F90">
        <w:rPr>
          <w:rFonts w:ascii="Arial" w:hAnsi="Arial" w:hint="cs"/>
          <w:rtl/>
        </w:rPr>
        <w:t>،</w:t>
      </w:r>
      <w:r w:rsidRPr="004A0E0D">
        <w:rPr>
          <w:rFonts w:ascii="Arial" w:hAnsi="Arial" w:hint="cs"/>
          <w:rtl/>
        </w:rPr>
        <w:t xml:space="preserve"> ویتامین دی</w:t>
      </w:r>
      <w:r w:rsidRPr="004A0E0D">
        <w:rPr>
          <w:rFonts w:ascii="Arial" w:hAnsi="Arial" w:hint="eastAsia"/>
          <w:rtl/>
        </w:rPr>
        <w:t>‌</w:t>
      </w:r>
      <w:r w:rsidRPr="004A0E0D">
        <w:rPr>
          <w:rFonts w:ascii="Arial" w:hAnsi="Arial" w:hint="cs"/>
          <w:rtl/>
        </w:rPr>
        <w:t>هایشان زیر بیست بود.</w:t>
      </w:r>
    </w:p>
    <w:p w14:paraId="2D131FC6" w14:textId="3F6A2541" w:rsidR="00B51AED" w:rsidRDefault="00B51AED" w:rsidP="00B51AED">
      <w:pPr>
        <w:pStyle w:val="Heading3"/>
        <w:rPr>
          <w:rtl/>
          <w:lang w:bidi="fa-IR"/>
        </w:rPr>
      </w:pPr>
      <w:r>
        <w:rPr>
          <w:rFonts w:hint="cs"/>
          <w:rtl/>
        </w:rPr>
        <w:t xml:space="preserve">دوزِ ویتامین </w:t>
      </w:r>
      <w:r>
        <w:t>D</w:t>
      </w:r>
      <w:r>
        <w:rPr>
          <w:rFonts w:hint="cs"/>
          <w:rtl/>
        </w:rPr>
        <w:t xml:space="preserve"> در ایران و اکثر کشورها، طبق دستور </w:t>
      </w:r>
      <w:r w:rsidRPr="00BA171B">
        <w:t>WHO</w:t>
      </w:r>
      <w:r>
        <w:rPr>
          <w:rFonts w:hint="cs"/>
          <w:rtl/>
        </w:rPr>
        <w:t xml:space="preserve"> تجویز می‌شود که خیلی پایین است</w:t>
      </w:r>
    </w:p>
    <w:p w14:paraId="0C5A1FAE" w14:textId="6ADC94CF" w:rsidR="0038009A" w:rsidRDefault="008740DE" w:rsidP="00BA10A7">
      <w:pPr>
        <w:pStyle w:val="BodyText"/>
        <w:tabs>
          <w:tab w:val="left" w:pos="2835"/>
        </w:tabs>
        <w:jc w:val="both"/>
        <w:rPr>
          <w:rFonts w:ascii="Arial" w:hAnsi="Arial"/>
          <w:rtl/>
        </w:rPr>
      </w:pPr>
      <w:r w:rsidRPr="00F40B10">
        <w:rPr>
          <w:rFonts w:ascii="Arial" w:hAnsi="Arial" w:hint="cs"/>
          <w:rtl/>
        </w:rPr>
        <w:t xml:space="preserve">ویتامین دی چون در چربی حل می‌شود، </w:t>
      </w:r>
      <w:r w:rsidR="00B92511">
        <w:rPr>
          <w:rFonts w:ascii="Arial" w:hAnsi="Arial" w:hint="cs"/>
          <w:rtl/>
        </w:rPr>
        <w:t>لذا</w:t>
      </w:r>
      <w:r w:rsidRPr="00F40B10">
        <w:rPr>
          <w:rFonts w:ascii="Arial" w:hAnsi="Arial" w:hint="cs"/>
          <w:rtl/>
        </w:rPr>
        <w:t>در کسانی که وزن</w:t>
      </w:r>
      <w:r w:rsidRPr="00F40B10">
        <w:rPr>
          <w:rFonts w:ascii="Arial" w:hAnsi="Arial" w:hint="eastAsia"/>
          <w:rtl/>
        </w:rPr>
        <w:t>‌</w:t>
      </w:r>
      <w:r w:rsidRPr="00F40B10">
        <w:rPr>
          <w:rFonts w:ascii="Arial" w:hAnsi="Arial" w:hint="cs"/>
          <w:rtl/>
        </w:rPr>
        <w:t>شان زیاد هست و چاق هستند به مراتب پایین</w:t>
      </w:r>
      <w:r w:rsidRPr="00F40B10">
        <w:rPr>
          <w:rFonts w:ascii="Arial" w:hAnsi="Arial" w:hint="eastAsia"/>
          <w:rtl/>
        </w:rPr>
        <w:t>‌</w:t>
      </w:r>
      <w:r w:rsidRPr="00F40B10">
        <w:rPr>
          <w:rFonts w:ascii="Arial" w:hAnsi="Arial" w:hint="cs"/>
          <w:rtl/>
        </w:rPr>
        <w:t>تر است. بیماری</w:t>
      </w:r>
      <w:r w:rsidRPr="00F40B10">
        <w:rPr>
          <w:rFonts w:ascii="Arial" w:hAnsi="Arial" w:hint="eastAsia"/>
          <w:rtl/>
        </w:rPr>
        <w:t>‌</w:t>
      </w:r>
      <w:r w:rsidRPr="00F40B10">
        <w:rPr>
          <w:rFonts w:ascii="Arial" w:hAnsi="Arial" w:hint="cs"/>
          <w:rtl/>
        </w:rPr>
        <w:t>هایی</w:t>
      </w:r>
      <w:r w:rsidR="00F40B10">
        <w:rPr>
          <w:rFonts w:ascii="Arial" w:hAnsi="Arial" w:hint="cs"/>
          <w:rtl/>
        </w:rPr>
        <w:t xml:space="preserve"> مثل قند، فشار خون و</w:t>
      </w:r>
      <w:r w:rsidRPr="00F40B10">
        <w:rPr>
          <w:rFonts w:ascii="Arial" w:hAnsi="Arial" w:hint="cs"/>
          <w:rtl/>
        </w:rPr>
        <w:t xml:space="preserve"> کلاً اکثر </w:t>
      </w:r>
      <w:r w:rsidR="00F40B10">
        <w:rPr>
          <w:rFonts w:ascii="Arial" w:hAnsi="Arial" w:hint="cs"/>
          <w:rtl/>
        </w:rPr>
        <w:t xml:space="preserve">این </w:t>
      </w:r>
      <w:r w:rsidRPr="00F40B10">
        <w:rPr>
          <w:rFonts w:ascii="Arial" w:hAnsi="Arial" w:hint="cs"/>
          <w:rtl/>
        </w:rPr>
        <w:t>بیماری</w:t>
      </w:r>
      <w:r w:rsidRPr="00F40B10">
        <w:rPr>
          <w:rFonts w:ascii="Arial" w:hAnsi="Arial" w:hint="eastAsia"/>
          <w:rtl/>
        </w:rPr>
        <w:t>‌</w:t>
      </w:r>
      <w:r w:rsidR="00F40B10">
        <w:rPr>
          <w:rFonts w:ascii="Arial" w:hAnsi="Arial" w:hint="cs"/>
          <w:rtl/>
        </w:rPr>
        <w:t xml:space="preserve">ها، </w:t>
      </w:r>
      <w:r w:rsidRPr="00F40B10">
        <w:rPr>
          <w:rFonts w:ascii="Arial" w:hAnsi="Arial" w:hint="cs"/>
          <w:rtl/>
        </w:rPr>
        <w:t xml:space="preserve">مصرف ویتامین دی خون را بسیار </w:t>
      </w:r>
      <w:r w:rsidR="00F40B10">
        <w:rPr>
          <w:rFonts w:ascii="Arial" w:hAnsi="Arial" w:hint="cs"/>
          <w:rtl/>
        </w:rPr>
        <w:t xml:space="preserve">بالا </w:t>
      </w:r>
      <w:r w:rsidRPr="00F40B10">
        <w:rPr>
          <w:rFonts w:ascii="Arial" w:hAnsi="Arial" w:hint="cs"/>
          <w:rtl/>
        </w:rPr>
        <w:t>می‌برند</w:t>
      </w:r>
      <w:r w:rsidR="00F40B10">
        <w:rPr>
          <w:rFonts w:ascii="Arial" w:hAnsi="Arial" w:hint="cs"/>
          <w:rtl/>
        </w:rPr>
        <w:t>،</w:t>
      </w:r>
      <w:r w:rsidRPr="00F40B10">
        <w:rPr>
          <w:rFonts w:ascii="Arial" w:hAnsi="Arial" w:hint="cs"/>
          <w:rtl/>
        </w:rPr>
        <w:t xml:space="preserve"> لذا </w:t>
      </w:r>
      <w:r w:rsidR="00E527A0">
        <w:rPr>
          <w:rFonts w:ascii="Arial" w:hAnsi="Arial" w:hint="cs"/>
          <w:rtl/>
        </w:rPr>
        <w:t xml:space="preserve">این بیماران، </w:t>
      </w:r>
      <w:r w:rsidRPr="00F40B10">
        <w:rPr>
          <w:rFonts w:ascii="Arial" w:hAnsi="Arial" w:hint="cs"/>
          <w:rtl/>
        </w:rPr>
        <w:t>ویتامین دی</w:t>
      </w:r>
      <w:r w:rsidR="00F40B10">
        <w:rPr>
          <w:rFonts w:ascii="Arial" w:hAnsi="Arial" w:hint="cs"/>
          <w:rtl/>
        </w:rPr>
        <w:t>ِ</w:t>
      </w:r>
      <w:r w:rsidR="00E527A0">
        <w:rPr>
          <w:rFonts w:ascii="Arial" w:hAnsi="Arial" w:hint="cs"/>
          <w:rtl/>
        </w:rPr>
        <w:t xml:space="preserve"> بیشتری احتیاج دارند. </w:t>
      </w:r>
      <w:r w:rsidR="005644AF">
        <w:rPr>
          <w:rFonts w:ascii="Arial" w:hAnsi="Arial" w:hint="cs"/>
          <w:rtl/>
        </w:rPr>
        <w:t>من</w:t>
      </w:r>
      <w:r w:rsidRPr="00F40B10">
        <w:rPr>
          <w:rFonts w:ascii="Arial" w:hAnsi="Arial" w:hint="cs"/>
          <w:rtl/>
        </w:rPr>
        <w:t xml:space="preserve"> </w:t>
      </w:r>
      <w:r w:rsidR="00F40B10">
        <w:rPr>
          <w:rFonts w:ascii="Arial" w:hAnsi="Arial" w:hint="cs"/>
          <w:rtl/>
        </w:rPr>
        <w:t>در طی</w:t>
      </w:r>
      <w:r w:rsidRPr="00F40B10">
        <w:rPr>
          <w:rFonts w:ascii="Arial" w:hAnsi="Arial" w:hint="cs"/>
          <w:rtl/>
        </w:rPr>
        <w:t xml:space="preserve"> سیزده سال</w:t>
      </w:r>
      <w:r w:rsidR="005644AF">
        <w:rPr>
          <w:rFonts w:ascii="Arial" w:hAnsi="Arial" w:hint="cs"/>
          <w:rtl/>
        </w:rPr>
        <w:t>،</w:t>
      </w:r>
      <w:r w:rsidRPr="00F40B10">
        <w:rPr>
          <w:rFonts w:ascii="Arial" w:hAnsi="Arial" w:hint="cs"/>
          <w:rtl/>
        </w:rPr>
        <w:t xml:space="preserve"> به همۀ مریض</w:t>
      </w:r>
      <w:r w:rsidRPr="00F40B10">
        <w:rPr>
          <w:rFonts w:ascii="Arial" w:hAnsi="Arial" w:hint="eastAsia"/>
          <w:rtl/>
        </w:rPr>
        <w:t>‌</w:t>
      </w:r>
      <w:r w:rsidRPr="00F40B10">
        <w:rPr>
          <w:rFonts w:ascii="Arial" w:hAnsi="Arial" w:hint="cs"/>
          <w:rtl/>
        </w:rPr>
        <w:t xml:space="preserve">هایم ویتامین دی می‌دادم </w:t>
      </w:r>
      <w:r w:rsidR="005644AF">
        <w:rPr>
          <w:rFonts w:ascii="Arial" w:hAnsi="Arial" w:hint="cs"/>
          <w:rtl/>
        </w:rPr>
        <w:t xml:space="preserve">یعنی </w:t>
      </w:r>
      <w:r w:rsidRPr="00F40B10">
        <w:rPr>
          <w:rFonts w:ascii="Arial" w:hAnsi="Arial" w:hint="cs"/>
          <w:rtl/>
        </w:rPr>
        <w:t xml:space="preserve">از سال 2006 یا </w:t>
      </w:r>
      <w:r w:rsidR="00100CF2">
        <w:rPr>
          <w:rFonts w:ascii="Arial" w:hAnsi="Arial" w:hint="cs"/>
          <w:rtl/>
        </w:rPr>
        <w:t>2007</w:t>
      </w:r>
      <w:r w:rsidRPr="00F40B10">
        <w:rPr>
          <w:rFonts w:ascii="Arial" w:hAnsi="Arial" w:hint="cs"/>
          <w:rtl/>
        </w:rPr>
        <w:t xml:space="preserve"> تا زمانی که مقاله را چاپ کردیم، ما بیش از 4</w:t>
      </w:r>
      <w:r w:rsidR="00B92511">
        <w:rPr>
          <w:rFonts w:ascii="Arial" w:hAnsi="Arial" w:hint="cs"/>
          <w:rtl/>
        </w:rPr>
        <w:t xml:space="preserve"> </w:t>
      </w:r>
      <w:r w:rsidRPr="00F40B10">
        <w:rPr>
          <w:rFonts w:ascii="Arial" w:hAnsi="Arial" w:hint="cs"/>
          <w:rtl/>
        </w:rPr>
        <w:t xml:space="preserve">هزار تا مریض داشتیم که فرمولی که استفاده کردیم </w:t>
      </w:r>
      <w:r w:rsidR="00100CF2">
        <w:rPr>
          <w:rFonts w:ascii="Arial" w:hAnsi="Arial" w:hint="cs"/>
          <w:rtl/>
        </w:rPr>
        <w:t>«</w:t>
      </w:r>
      <w:r w:rsidRPr="00F40B10">
        <w:rPr>
          <w:rFonts w:ascii="Arial" w:hAnsi="Arial" w:hint="cs"/>
          <w:rtl/>
        </w:rPr>
        <w:t xml:space="preserve">صد واحد ویتامین </w:t>
      </w:r>
      <w:r w:rsidR="00100CF2">
        <w:rPr>
          <w:rFonts w:ascii="Arial" w:hAnsi="Arial" w:hint="cs"/>
          <w:rtl/>
        </w:rPr>
        <w:t>دی برای هر کیلو وزن» در هر روز بوده است</w:t>
      </w:r>
      <w:r w:rsidRPr="00F40B10">
        <w:rPr>
          <w:rFonts w:ascii="Arial" w:hAnsi="Arial" w:hint="cs"/>
          <w:rtl/>
        </w:rPr>
        <w:t xml:space="preserve"> و با این</w:t>
      </w:r>
      <w:r w:rsidR="004F7B9C">
        <w:rPr>
          <w:rFonts w:ascii="Arial" w:hAnsi="Arial" w:hint="cs"/>
          <w:rtl/>
        </w:rPr>
        <w:t xml:space="preserve"> [فرمول]</w:t>
      </w:r>
      <w:r w:rsidR="00B92511">
        <w:rPr>
          <w:rFonts w:ascii="Arial" w:hAnsi="Arial" w:hint="cs"/>
          <w:rtl/>
        </w:rPr>
        <w:t xml:space="preserve"> </w:t>
      </w:r>
      <w:r w:rsidR="0038009A">
        <w:rPr>
          <w:rFonts w:ascii="Arial" w:hAnsi="Arial" w:hint="cs"/>
          <w:rtl/>
        </w:rPr>
        <w:t>،</w:t>
      </w:r>
      <w:r w:rsidR="00B92511">
        <w:rPr>
          <w:rFonts w:ascii="Arial" w:hAnsi="Arial" w:hint="cs"/>
          <w:rtl/>
        </w:rPr>
        <w:t xml:space="preserve"> هیچ مریضی نداشتیم که </w:t>
      </w:r>
      <w:r w:rsidR="0038009A" w:rsidRPr="0038009A">
        <w:rPr>
          <w:rFonts w:ascii="Arial" w:hAnsi="Arial"/>
        </w:rPr>
        <w:t>toxic level</w:t>
      </w:r>
      <w:r w:rsidR="00285910">
        <w:rPr>
          <w:rFonts w:ascii="Arial" w:hAnsi="Arial" w:hint="cs"/>
          <w:rtl/>
        </w:rPr>
        <w:t xml:space="preserve"> (سطح </w:t>
      </w:r>
      <w:r w:rsidR="00B51AED">
        <w:rPr>
          <w:rFonts w:ascii="Arial" w:hAnsi="Arial" w:hint="cs"/>
          <w:rtl/>
        </w:rPr>
        <w:t>مسمومیت</w:t>
      </w:r>
      <w:r w:rsidR="00285910">
        <w:rPr>
          <w:rFonts w:ascii="Arial" w:hAnsi="Arial" w:hint="cs"/>
          <w:rtl/>
        </w:rPr>
        <w:t xml:space="preserve">) </w:t>
      </w:r>
      <w:r w:rsidR="0038009A">
        <w:rPr>
          <w:rFonts w:ascii="Arial" w:hAnsi="Arial" w:hint="cs"/>
          <w:rtl/>
        </w:rPr>
        <w:t>بال</w:t>
      </w:r>
      <w:r w:rsidR="00E527A0">
        <w:rPr>
          <w:rFonts w:ascii="Arial" w:hAnsi="Arial" w:hint="cs"/>
          <w:rtl/>
        </w:rPr>
        <w:t xml:space="preserve">ای </w:t>
      </w:r>
      <w:r w:rsidR="00BA10A7">
        <w:rPr>
          <w:rFonts w:ascii="Arial" w:hAnsi="Arial" w:hint="cs"/>
          <w:rtl/>
        </w:rPr>
        <w:t>100</w:t>
      </w:r>
      <w:r w:rsidR="00E527A0">
        <w:rPr>
          <w:rFonts w:ascii="Arial" w:hAnsi="Arial" w:hint="cs"/>
          <w:rtl/>
        </w:rPr>
        <w:t xml:space="preserve"> پیدا کنند </w:t>
      </w:r>
      <w:r w:rsidR="00BA10A7">
        <w:rPr>
          <w:rFonts w:ascii="Arial" w:hAnsi="Arial" w:hint="cs"/>
          <w:rtl/>
        </w:rPr>
        <w:t>[</w:t>
      </w:r>
      <w:r w:rsidR="00252F85">
        <w:rPr>
          <w:rFonts w:ascii="Arial" w:hAnsi="Arial" w:hint="cs"/>
          <w:rtl/>
        </w:rPr>
        <w:t>سطح</w:t>
      </w:r>
      <w:r w:rsidR="00E527A0">
        <w:rPr>
          <w:rFonts w:ascii="Arial" w:hAnsi="Arial" w:hint="cs"/>
          <w:rtl/>
        </w:rPr>
        <w:t xml:space="preserve"> </w:t>
      </w:r>
      <w:r w:rsidR="00BA10A7">
        <w:rPr>
          <w:rFonts w:ascii="Arial" w:hAnsi="Arial" w:hint="cs"/>
          <w:rtl/>
        </w:rPr>
        <w:t xml:space="preserve">ویتامین دی به مرز </w:t>
      </w:r>
      <w:r w:rsidR="00B51AED">
        <w:rPr>
          <w:rFonts w:ascii="Arial" w:hAnsi="Arial" w:hint="cs"/>
          <w:rtl/>
        </w:rPr>
        <w:t xml:space="preserve">مسمومیت </w:t>
      </w:r>
      <w:r w:rsidR="00BA10A7">
        <w:rPr>
          <w:rFonts w:ascii="Arial" w:hAnsi="Arial" w:hint="cs"/>
          <w:rtl/>
        </w:rPr>
        <w:t>نرسید]</w:t>
      </w:r>
    </w:p>
    <w:p w14:paraId="18D8B8FF" w14:textId="2D625B5A" w:rsidR="008740DE" w:rsidRPr="00F40B10" w:rsidRDefault="008740DE" w:rsidP="00A42013">
      <w:pPr>
        <w:pStyle w:val="BodyText"/>
        <w:tabs>
          <w:tab w:val="left" w:pos="2835"/>
        </w:tabs>
        <w:jc w:val="both"/>
        <w:rPr>
          <w:rFonts w:ascii="Arial" w:hAnsi="Arial"/>
          <w:rtl/>
        </w:rPr>
      </w:pPr>
      <w:r w:rsidRPr="00F40B10">
        <w:rPr>
          <w:rFonts w:ascii="Arial" w:hAnsi="Arial" w:hint="cs"/>
          <w:rtl/>
        </w:rPr>
        <w:t>این خیلی مسئلۀ مهمی است؛ چون دوز ویتامین دی را متأسفانه هنوز که هنوز است</w:t>
      </w:r>
      <w:r w:rsidR="00B51AED">
        <w:rPr>
          <w:rFonts w:ascii="Arial" w:hAnsi="Arial" w:hint="cs"/>
          <w:rtl/>
        </w:rPr>
        <w:t>،</w:t>
      </w:r>
      <w:r w:rsidRPr="00F40B10">
        <w:rPr>
          <w:rFonts w:ascii="Arial" w:hAnsi="Arial" w:hint="cs"/>
          <w:rtl/>
        </w:rPr>
        <w:t xml:space="preserve"> بهداری ایران </w:t>
      </w:r>
      <w:r w:rsidR="0038009A">
        <w:rPr>
          <w:rFonts w:ascii="Arial" w:hAnsi="Arial" w:hint="cs"/>
          <w:rtl/>
        </w:rPr>
        <w:t xml:space="preserve">و </w:t>
      </w:r>
      <w:r w:rsidRPr="00F40B10">
        <w:rPr>
          <w:rFonts w:ascii="Arial" w:hAnsi="Arial" w:hint="cs"/>
          <w:rtl/>
        </w:rPr>
        <w:t xml:space="preserve">بهداری تمام کشورها از روی </w:t>
      </w:r>
      <w:r w:rsidRPr="00F40B10">
        <w:rPr>
          <w:rFonts w:ascii="Arial" w:hAnsi="Arial"/>
        </w:rPr>
        <w:t>WHO</w:t>
      </w:r>
      <w:r w:rsidRPr="00F40B10">
        <w:rPr>
          <w:rFonts w:ascii="Arial" w:hAnsi="Arial" w:hint="cs"/>
          <w:rtl/>
        </w:rPr>
        <w:t xml:space="preserve"> </w:t>
      </w:r>
      <w:r w:rsidR="0038009A">
        <w:rPr>
          <w:rFonts w:ascii="Arial" w:hAnsi="Arial" w:hint="cs"/>
          <w:rtl/>
        </w:rPr>
        <w:t>تنظیم می‌کنند</w:t>
      </w:r>
      <w:r w:rsidRPr="00F40B10">
        <w:rPr>
          <w:rFonts w:ascii="Arial" w:hAnsi="Arial" w:hint="cs"/>
          <w:rtl/>
        </w:rPr>
        <w:t xml:space="preserve">. </w:t>
      </w:r>
      <w:r w:rsidRPr="00F40B10">
        <w:rPr>
          <w:rFonts w:ascii="Arial" w:hAnsi="Arial"/>
        </w:rPr>
        <w:t>WHO</w:t>
      </w:r>
      <w:r w:rsidRPr="00F40B10">
        <w:rPr>
          <w:rFonts w:ascii="Arial" w:hAnsi="Arial" w:hint="cs"/>
          <w:rtl/>
        </w:rPr>
        <w:t xml:space="preserve"> هم </w:t>
      </w:r>
      <w:r w:rsidR="0038009A">
        <w:rPr>
          <w:rFonts w:ascii="Arial" w:hAnsi="Arial" w:hint="cs"/>
          <w:rtl/>
        </w:rPr>
        <w:t>البته برای بچه‌های تا حدود هشت کیلویی را درست می‌گوید، مثلاً</w:t>
      </w:r>
      <w:r w:rsidRPr="00F40B10">
        <w:rPr>
          <w:rFonts w:ascii="Arial" w:hAnsi="Arial" w:hint="cs"/>
          <w:rtl/>
        </w:rPr>
        <w:t xml:space="preserve"> می‌گوید بچۀ سه کیلیویی را سیصد واحد </w:t>
      </w:r>
      <w:r w:rsidR="0038009A">
        <w:rPr>
          <w:rFonts w:ascii="Arial" w:hAnsi="Arial" w:hint="cs"/>
          <w:rtl/>
        </w:rPr>
        <w:t>بدهید، یعنی</w:t>
      </w:r>
      <w:r w:rsidR="00252F85">
        <w:rPr>
          <w:rFonts w:ascii="Arial" w:hAnsi="Arial" w:hint="cs"/>
          <w:rtl/>
        </w:rPr>
        <w:t xml:space="preserve"> سه ضربدر صد واحد می‌دهند</w:t>
      </w:r>
      <w:r w:rsidR="0038009A">
        <w:rPr>
          <w:rFonts w:ascii="Arial" w:hAnsi="Arial" w:hint="cs"/>
          <w:rtl/>
        </w:rPr>
        <w:t>، یعنی برای هر</w:t>
      </w:r>
      <w:r w:rsidRPr="00F40B10">
        <w:rPr>
          <w:rFonts w:ascii="Arial" w:hAnsi="Arial" w:hint="cs"/>
          <w:rtl/>
        </w:rPr>
        <w:t xml:space="preserve"> کیلو</w:t>
      </w:r>
      <w:r w:rsidR="0038009A">
        <w:rPr>
          <w:rFonts w:ascii="Arial" w:hAnsi="Arial" w:hint="cs"/>
          <w:rtl/>
        </w:rPr>
        <w:t xml:space="preserve"> از وزن کودک، صد واحد ویتامین دی می‌دهند، و مثلاً بچۀ</w:t>
      </w:r>
      <w:r w:rsidRPr="00F40B10">
        <w:rPr>
          <w:rFonts w:ascii="Arial" w:hAnsi="Arial" w:hint="cs"/>
          <w:rtl/>
        </w:rPr>
        <w:t xml:space="preserve"> هشت کیلیویی را هم هشتصد واحد</w:t>
      </w:r>
      <w:r w:rsidR="00B51AED">
        <w:rPr>
          <w:rFonts w:ascii="Arial" w:hAnsi="Arial" w:hint="cs"/>
          <w:rtl/>
        </w:rPr>
        <w:t xml:space="preserve"> می‌دهند.</w:t>
      </w:r>
      <w:r w:rsidRPr="00F40B10">
        <w:rPr>
          <w:rFonts w:ascii="Arial" w:hAnsi="Arial" w:hint="cs"/>
          <w:rtl/>
        </w:rPr>
        <w:t xml:space="preserve"> </w:t>
      </w:r>
      <w:r w:rsidR="0038009A">
        <w:rPr>
          <w:rFonts w:ascii="Arial" w:hAnsi="Arial" w:hint="cs"/>
          <w:rtl/>
        </w:rPr>
        <w:t>اما</w:t>
      </w:r>
      <w:r w:rsidRPr="00F40B10">
        <w:rPr>
          <w:rFonts w:ascii="Arial" w:hAnsi="Arial" w:hint="cs"/>
          <w:rtl/>
        </w:rPr>
        <w:t xml:space="preserve"> سرِ هشتصد واحد</w:t>
      </w:r>
      <w:r w:rsidR="00252F85">
        <w:rPr>
          <w:rFonts w:ascii="Arial" w:hAnsi="Arial" w:hint="cs"/>
          <w:rtl/>
        </w:rPr>
        <w:t>،</w:t>
      </w:r>
      <w:r w:rsidRPr="00F40B10">
        <w:rPr>
          <w:rFonts w:ascii="Arial" w:hAnsi="Arial" w:hint="cs"/>
          <w:rtl/>
        </w:rPr>
        <w:t xml:space="preserve"> تا هفتاد سالگی </w:t>
      </w:r>
      <w:r w:rsidR="00A42013">
        <w:rPr>
          <w:rFonts w:ascii="Arial" w:hAnsi="Arial" w:hint="cs"/>
          <w:rtl/>
        </w:rPr>
        <w:t>توقف می‌کنند</w:t>
      </w:r>
      <w:r w:rsidR="00252F85">
        <w:rPr>
          <w:rFonts w:ascii="Arial" w:hAnsi="Arial" w:hint="cs"/>
          <w:rtl/>
        </w:rPr>
        <w:t>!</w:t>
      </w:r>
    </w:p>
    <w:p w14:paraId="4D3DD119" w14:textId="5EC83877" w:rsidR="00D46EDE" w:rsidRDefault="008740DE" w:rsidP="00913F5E">
      <w:pPr>
        <w:pStyle w:val="BodyText"/>
        <w:tabs>
          <w:tab w:val="left" w:pos="2835"/>
        </w:tabs>
        <w:jc w:val="both"/>
        <w:rPr>
          <w:rFonts w:ascii="Arial" w:hAnsi="Arial"/>
          <w:rtl/>
        </w:rPr>
      </w:pPr>
      <w:r w:rsidRPr="00A42013">
        <w:rPr>
          <w:rFonts w:ascii="Arial" w:hAnsi="Arial" w:hint="cs"/>
          <w:rtl/>
        </w:rPr>
        <w:t>من این</w:t>
      </w:r>
      <w:r w:rsidR="00A42013">
        <w:rPr>
          <w:rFonts w:ascii="Arial" w:hAnsi="Arial" w:hint="cs"/>
          <w:rtl/>
        </w:rPr>
        <w:t xml:space="preserve"> مسئله</w:t>
      </w:r>
      <w:r w:rsidRPr="00A42013">
        <w:rPr>
          <w:rFonts w:ascii="Arial" w:hAnsi="Arial" w:hint="cs"/>
          <w:rtl/>
        </w:rPr>
        <w:t xml:space="preserve"> را به مسئولین در ایران </w:t>
      </w:r>
      <w:r w:rsidR="00A42013" w:rsidRPr="00A42013">
        <w:rPr>
          <w:rFonts w:ascii="Arial" w:hAnsi="Arial" w:hint="cs"/>
          <w:rtl/>
        </w:rPr>
        <w:t xml:space="preserve">و </w:t>
      </w:r>
      <w:r w:rsidR="00A42013">
        <w:rPr>
          <w:rFonts w:ascii="Arial" w:hAnsi="Arial" w:hint="cs"/>
          <w:rtl/>
        </w:rPr>
        <w:t>به مسئولین اینجا هم ارائه کردم و گفتم</w:t>
      </w:r>
      <w:r w:rsidRPr="00A42013">
        <w:rPr>
          <w:rFonts w:ascii="Arial" w:hAnsi="Arial" w:hint="cs"/>
          <w:rtl/>
        </w:rPr>
        <w:t xml:space="preserve"> که این از زمانی که </w:t>
      </w:r>
      <w:r w:rsidR="00A42013">
        <w:rPr>
          <w:rFonts w:ascii="Arial" w:hAnsi="Arial" w:hint="cs"/>
          <w:rtl/>
        </w:rPr>
        <w:t>«آ</w:t>
      </w:r>
      <w:r w:rsidRPr="00A42013">
        <w:rPr>
          <w:rFonts w:ascii="Arial" w:hAnsi="Arial" w:hint="cs"/>
          <w:rtl/>
        </w:rPr>
        <w:t>یزن</w:t>
      </w:r>
      <w:r w:rsidRPr="00A42013">
        <w:rPr>
          <w:rFonts w:ascii="Arial" w:hAnsi="Arial" w:hint="eastAsia"/>
          <w:rtl/>
        </w:rPr>
        <w:t>‌</w:t>
      </w:r>
      <w:r w:rsidRPr="00A42013">
        <w:rPr>
          <w:rFonts w:ascii="Arial" w:hAnsi="Arial" w:hint="cs"/>
          <w:rtl/>
        </w:rPr>
        <w:t>هاور</w:t>
      </w:r>
      <w:r w:rsidR="00A42013">
        <w:rPr>
          <w:rFonts w:ascii="Arial" w:hAnsi="Arial" w:hint="cs"/>
          <w:rtl/>
        </w:rPr>
        <w:t>»</w:t>
      </w:r>
      <w:r w:rsidR="003441E6">
        <w:rPr>
          <w:rFonts w:ascii="Arial" w:hAnsi="Arial" w:hint="cs"/>
          <w:rtl/>
        </w:rPr>
        <w:t xml:space="preserve"> در زمان</w:t>
      </w:r>
      <w:r w:rsidR="003441E6" w:rsidRPr="003441E6">
        <w:rPr>
          <w:rFonts w:ascii="Arial" w:hAnsi="Arial" w:hint="cs"/>
          <w:rtl/>
        </w:rPr>
        <w:t xml:space="preserve"> </w:t>
      </w:r>
      <w:r w:rsidR="003441E6" w:rsidRPr="00A42013">
        <w:rPr>
          <w:rFonts w:ascii="Arial" w:hAnsi="Arial" w:hint="cs"/>
          <w:rtl/>
        </w:rPr>
        <w:t>جنگ جهانی دوم</w:t>
      </w:r>
      <w:r w:rsidR="00A42013">
        <w:rPr>
          <w:rFonts w:ascii="Arial" w:hAnsi="Arial" w:hint="cs"/>
          <w:rtl/>
        </w:rPr>
        <w:t xml:space="preserve"> به وزیر بهداریِ </w:t>
      </w:r>
      <w:r w:rsidRPr="00A42013">
        <w:rPr>
          <w:rFonts w:ascii="Arial" w:hAnsi="Arial" w:hint="cs"/>
          <w:rtl/>
        </w:rPr>
        <w:t>آمریکا گفت که ما در</w:t>
      </w:r>
      <w:r w:rsidR="003441E6">
        <w:rPr>
          <w:rFonts w:ascii="Arial" w:hAnsi="Arial" w:hint="cs"/>
          <w:rtl/>
        </w:rPr>
        <w:t xml:space="preserve"> بین</w:t>
      </w:r>
      <w:r w:rsidRPr="00A42013">
        <w:rPr>
          <w:rFonts w:ascii="Arial" w:hAnsi="Arial" w:hint="cs"/>
          <w:rtl/>
        </w:rPr>
        <w:t xml:space="preserve"> سربازها</w:t>
      </w:r>
      <w:r w:rsidR="003441E6" w:rsidRPr="003441E6">
        <w:rPr>
          <w:rFonts w:ascii="Arial" w:hAnsi="Arial" w:hint="cs"/>
          <w:rtl/>
        </w:rPr>
        <w:t xml:space="preserve"> </w:t>
      </w:r>
      <w:r w:rsidR="003441E6">
        <w:rPr>
          <w:rFonts w:ascii="Arial" w:hAnsi="Arial" w:hint="cs"/>
          <w:rtl/>
        </w:rPr>
        <w:t>کمبود شدید ویتامین دی داریم</w:t>
      </w:r>
      <w:r w:rsidRPr="00A42013">
        <w:rPr>
          <w:rFonts w:ascii="Arial" w:hAnsi="Arial" w:hint="cs"/>
          <w:rtl/>
        </w:rPr>
        <w:t>، و مقدار</w:t>
      </w:r>
      <w:r w:rsidR="00E44C8A">
        <w:rPr>
          <w:rFonts w:ascii="Arial" w:hAnsi="Arial" w:hint="cs"/>
          <w:rtl/>
        </w:rPr>
        <w:t>ِ</w:t>
      </w:r>
      <w:r w:rsidRPr="00A42013">
        <w:rPr>
          <w:rFonts w:ascii="Arial" w:hAnsi="Arial" w:hint="cs"/>
          <w:rtl/>
        </w:rPr>
        <w:t xml:space="preserve"> </w:t>
      </w:r>
      <w:r w:rsidRPr="00A42013">
        <w:rPr>
          <w:rFonts w:ascii="Arial" w:hAnsi="Arial"/>
        </w:rPr>
        <w:t>RDA</w:t>
      </w:r>
      <w:r w:rsidRPr="00A42013">
        <w:rPr>
          <w:rFonts w:ascii="Arial" w:hAnsi="Arial" w:hint="cs"/>
          <w:rtl/>
        </w:rPr>
        <w:t xml:space="preserve"> </w:t>
      </w:r>
      <w:r w:rsidR="000C48A5">
        <w:rPr>
          <w:rFonts w:ascii="Arial" w:hAnsi="Arial" w:hint="cs"/>
          <w:rtl/>
        </w:rPr>
        <w:t>(مقدار نیاز روزانه)</w:t>
      </w:r>
      <w:r w:rsidRPr="00A42013">
        <w:rPr>
          <w:rFonts w:ascii="Arial" w:hAnsi="Arial" w:hint="cs"/>
          <w:rtl/>
        </w:rPr>
        <w:t>را هشتصد واحد بیشتر نکنید</w:t>
      </w:r>
      <w:r w:rsidR="00E44C8A">
        <w:rPr>
          <w:rFonts w:ascii="Arial" w:hAnsi="Arial" w:hint="cs"/>
          <w:rtl/>
        </w:rPr>
        <w:t>،</w:t>
      </w:r>
      <w:r w:rsidRPr="00A42013">
        <w:rPr>
          <w:rFonts w:ascii="Arial" w:hAnsi="Arial" w:hint="cs"/>
          <w:rtl/>
        </w:rPr>
        <w:t xml:space="preserve"> چون </w:t>
      </w:r>
      <w:r w:rsidR="00B51AED">
        <w:rPr>
          <w:rFonts w:ascii="Arial" w:hAnsi="Arial" w:hint="cs"/>
          <w:rtl/>
        </w:rPr>
        <w:t xml:space="preserve">قرص </w:t>
      </w:r>
      <w:r w:rsidRPr="00A42013">
        <w:rPr>
          <w:rFonts w:ascii="Arial" w:hAnsi="Arial" w:hint="cs"/>
          <w:rtl/>
        </w:rPr>
        <w:t>ویتامین</w:t>
      </w:r>
      <w:r w:rsidR="00E44C8A">
        <w:rPr>
          <w:rFonts w:ascii="Arial" w:hAnsi="Arial" w:hint="cs"/>
          <w:rtl/>
        </w:rPr>
        <w:t xml:space="preserve"> دی، کم ه</w:t>
      </w:r>
      <w:r w:rsidR="00D46EDE">
        <w:rPr>
          <w:rFonts w:ascii="Arial" w:hAnsi="Arial" w:hint="cs"/>
          <w:rtl/>
        </w:rPr>
        <w:t>ست! ولی</w:t>
      </w:r>
      <w:r w:rsidRPr="00A42013">
        <w:rPr>
          <w:rFonts w:ascii="Arial" w:hAnsi="Arial" w:hint="cs"/>
          <w:rtl/>
        </w:rPr>
        <w:t xml:space="preserve"> از آن</w:t>
      </w:r>
      <w:r w:rsidRPr="00A42013">
        <w:rPr>
          <w:rFonts w:ascii="Arial" w:hAnsi="Arial" w:hint="eastAsia"/>
        </w:rPr>
        <w:t>‌</w:t>
      </w:r>
      <w:r w:rsidR="00E44C8A">
        <w:rPr>
          <w:rFonts w:ascii="Arial" w:hAnsi="Arial" w:hint="cs"/>
          <w:rtl/>
        </w:rPr>
        <w:t>موقع تا حالا</w:t>
      </w:r>
      <w:r w:rsidR="00D46EDE">
        <w:rPr>
          <w:rFonts w:ascii="Arial" w:hAnsi="Arial" w:hint="cs"/>
          <w:rtl/>
        </w:rPr>
        <w:t xml:space="preserve">، این مقدار را </w:t>
      </w:r>
      <w:r w:rsidR="00E44C8A">
        <w:rPr>
          <w:rFonts w:ascii="Arial" w:hAnsi="Arial" w:hint="cs"/>
          <w:rtl/>
        </w:rPr>
        <w:t xml:space="preserve">تغییر </w:t>
      </w:r>
      <w:r w:rsidR="00D46EDE">
        <w:rPr>
          <w:rFonts w:ascii="Arial" w:hAnsi="Arial" w:hint="cs"/>
          <w:rtl/>
        </w:rPr>
        <w:t>ندادند</w:t>
      </w:r>
      <w:r w:rsidR="00E44C8A">
        <w:rPr>
          <w:rFonts w:ascii="Arial" w:hAnsi="Arial" w:hint="cs"/>
          <w:rtl/>
        </w:rPr>
        <w:t>، در</w:t>
      </w:r>
      <w:r w:rsidRPr="00A42013">
        <w:rPr>
          <w:rFonts w:ascii="Arial" w:hAnsi="Arial" w:hint="cs"/>
          <w:rtl/>
        </w:rPr>
        <w:t>حالی</w:t>
      </w:r>
      <w:r w:rsidR="00E44C8A">
        <w:rPr>
          <w:rFonts w:ascii="Arial" w:hAnsi="Arial" w:hint="eastAsia"/>
          <w:rtl/>
        </w:rPr>
        <w:t>‌</w:t>
      </w:r>
      <w:r w:rsidRPr="00A42013">
        <w:rPr>
          <w:rFonts w:ascii="Arial" w:hAnsi="Arial" w:hint="cs"/>
          <w:rtl/>
        </w:rPr>
        <w:t xml:space="preserve">که هزاران </w:t>
      </w:r>
      <w:r w:rsidRPr="00A42013">
        <w:rPr>
          <w:rFonts w:ascii="Arial" w:hAnsi="Arial" w:hint="cs"/>
          <w:rtl/>
        </w:rPr>
        <w:lastRenderedPageBreak/>
        <w:t>مقاله</w:t>
      </w:r>
      <w:r w:rsidR="00E44C8A">
        <w:rPr>
          <w:rFonts w:ascii="Arial" w:hAnsi="Arial" w:hint="cs"/>
          <w:rtl/>
        </w:rPr>
        <w:t xml:space="preserve"> در این‌</w:t>
      </w:r>
      <w:r w:rsidR="00D46EDE">
        <w:rPr>
          <w:rFonts w:ascii="Arial" w:hAnsi="Arial" w:hint="cs"/>
          <w:rtl/>
        </w:rPr>
        <w:t xml:space="preserve">باره نوشته شده است </w:t>
      </w:r>
      <w:r w:rsidRPr="00A42013">
        <w:rPr>
          <w:rFonts w:ascii="Arial" w:hAnsi="Arial" w:hint="cs"/>
          <w:rtl/>
        </w:rPr>
        <w:t>که کلّ</w:t>
      </w:r>
      <w:r w:rsidR="002409F3">
        <w:rPr>
          <w:rFonts w:ascii="Arial" w:hAnsi="Arial" w:hint="cs"/>
          <w:rtl/>
        </w:rPr>
        <w:t xml:space="preserve"> سیستم ایمنی بدن و کلّ سیستم کوآ</w:t>
      </w:r>
      <w:r w:rsidR="00E44C8A">
        <w:rPr>
          <w:rFonts w:ascii="Arial" w:hAnsi="Arial" w:hint="cs"/>
          <w:rtl/>
        </w:rPr>
        <w:t>گو</w:t>
      </w:r>
      <w:r w:rsidRPr="00A42013">
        <w:rPr>
          <w:rFonts w:ascii="Arial" w:hAnsi="Arial" w:hint="cs"/>
          <w:rtl/>
        </w:rPr>
        <w:t>لیشن</w:t>
      </w:r>
      <w:r w:rsidR="00797774">
        <w:rPr>
          <w:rFonts w:ascii="Arial" w:hAnsi="Arial" w:hint="cs"/>
          <w:rtl/>
        </w:rPr>
        <w:t xml:space="preserve"> یا</w:t>
      </w:r>
      <w:r w:rsidRPr="00A42013">
        <w:rPr>
          <w:rFonts w:ascii="Arial" w:hAnsi="Arial" w:hint="cs"/>
          <w:rtl/>
        </w:rPr>
        <w:t xml:space="preserve"> انعقاد خون</w:t>
      </w:r>
      <w:r w:rsidR="00D46EDE">
        <w:rPr>
          <w:rFonts w:ascii="Arial" w:hAnsi="Arial" w:hint="cs"/>
          <w:rtl/>
        </w:rPr>
        <w:t>ِ بدن، تحت کنترل ویتامین دی است</w:t>
      </w:r>
      <w:r w:rsidRPr="00A42013">
        <w:rPr>
          <w:rFonts w:ascii="Arial" w:hAnsi="Arial" w:hint="cs"/>
          <w:rtl/>
        </w:rPr>
        <w:t xml:space="preserve"> و اگر ویتامین دی زیر بیست باشد، </w:t>
      </w:r>
      <w:r w:rsidR="00913F5E">
        <w:rPr>
          <w:rFonts w:ascii="Arial" w:hAnsi="Arial" w:hint="cs"/>
          <w:rtl/>
        </w:rPr>
        <w:t xml:space="preserve">حتی </w:t>
      </w:r>
      <w:r w:rsidRPr="00A42013">
        <w:rPr>
          <w:rFonts w:ascii="Arial" w:hAnsi="Arial" w:hint="cs"/>
          <w:rtl/>
        </w:rPr>
        <w:t>قبل از کووید</w:t>
      </w:r>
      <w:r w:rsidR="00913F5E">
        <w:rPr>
          <w:rFonts w:ascii="Arial" w:hAnsi="Arial" w:hint="cs"/>
          <w:rtl/>
        </w:rPr>
        <w:t xml:space="preserve">، مریض‌ها </w:t>
      </w:r>
      <w:r w:rsidRPr="00A42013">
        <w:rPr>
          <w:rFonts w:ascii="Arial" w:hAnsi="Arial" w:hint="cs"/>
          <w:rtl/>
        </w:rPr>
        <w:t>با آنفولانزا</w:t>
      </w:r>
      <w:r w:rsidR="00D46EDE">
        <w:rPr>
          <w:rFonts w:ascii="Arial" w:hAnsi="Arial" w:hint="cs"/>
          <w:rtl/>
        </w:rPr>
        <w:t>،</w:t>
      </w:r>
      <w:r w:rsidRPr="00A42013">
        <w:rPr>
          <w:rFonts w:ascii="Arial" w:hAnsi="Arial" w:hint="cs"/>
          <w:rtl/>
        </w:rPr>
        <w:t xml:space="preserve"> ذات</w:t>
      </w:r>
      <w:r w:rsidRPr="00A42013">
        <w:rPr>
          <w:rFonts w:ascii="Arial" w:hAnsi="Arial" w:hint="eastAsia"/>
          <w:rtl/>
        </w:rPr>
        <w:t>‌</w:t>
      </w:r>
      <w:r w:rsidRPr="00A42013">
        <w:rPr>
          <w:rFonts w:ascii="Arial" w:hAnsi="Arial" w:hint="cs"/>
          <w:rtl/>
        </w:rPr>
        <w:t>الریه می‌کردند و می‌مردند</w:t>
      </w:r>
      <w:r w:rsidR="00D46EDE">
        <w:rPr>
          <w:rFonts w:ascii="Arial" w:hAnsi="Arial" w:hint="cs"/>
          <w:rtl/>
        </w:rPr>
        <w:t>.</w:t>
      </w:r>
    </w:p>
    <w:p w14:paraId="578B8A57" w14:textId="77777777" w:rsidR="00D46EDE" w:rsidRDefault="008740DE" w:rsidP="00D46EDE">
      <w:pPr>
        <w:pStyle w:val="BodyText"/>
        <w:tabs>
          <w:tab w:val="left" w:pos="2835"/>
        </w:tabs>
        <w:jc w:val="both"/>
        <w:rPr>
          <w:rFonts w:ascii="Arial" w:hAnsi="Arial"/>
          <w:rtl/>
        </w:rPr>
      </w:pPr>
      <w:r w:rsidRPr="00A42013">
        <w:rPr>
          <w:rFonts w:ascii="Arial" w:hAnsi="Arial" w:hint="cs"/>
          <w:rtl/>
        </w:rPr>
        <w:t>چندین مقاله هم هست که اگر ویتامین دی</w:t>
      </w:r>
      <w:r w:rsidR="002409F3">
        <w:rPr>
          <w:rFonts w:ascii="Arial" w:hAnsi="Arial" w:hint="cs"/>
          <w:rtl/>
        </w:rPr>
        <w:t xml:space="preserve">ِ </w:t>
      </w:r>
      <w:r w:rsidR="00D46EDE">
        <w:rPr>
          <w:rFonts w:ascii="Arial" w:hAnsi="Arial" w:hint="cs"/>
          <w:rtl/>
        </w:rPr>
        <w:t>، زیر 30 باشد و این بیمار،</w:t>
      </w:r>
      <w:r w:rsidRPr="00A42013">
        <w:rPr>
          <w:rFonts w:ascii="Arial" w:hAnsi="Arial" w:hint="cs"/>
          <w:rtl/>
        </w:rPr>
        <w:t xml:space="preserve"> عفونت </w:t>
      </w:r>
      <w:r w:rsidR="00404F26">
        <w:rPr>
          <w:rFonts w:ascii="Arial" w:hAnsi="Arial" w:hint="cs"/>
          <w:rtl/>
        </w:rPr>
        <w:t xml:space="preserve">خون </w:t>
      </w:r>
      <w:r w:rsidRPr="00A42013">
        <w:rPr>
          <w:rFonts w:ascii="Arial" w:hAnsi="Arial" w:hint="cs"/>
          <w:rtl/>
        </w:rPr>
        <w:t>بکند</w:t>
      </w:r>
      <w:r w:rsidR="00D46EDE">
        <w:rPr>
          <w:rFonts w:ascii="Arial" w:hAnsi="Arial" w:hint="cs"/>
          <w:rtl/>
        </w:rPr>
        <w:t xml:space="preserve"> و در بخش باشد، او تمام خونش منعقد می‌شود که</w:t>
      </w:r>
      <w:r w:rsidRPr="00A42013">
        <w:rPr>
          <w:rFonts w:ascii="Arial" w:hAnsi="Arial" w:hint="cs"/>
          <w:rtl/>
        </w:rPr>
        <w:t xml:space="preserve"> اسم آن هست </w:t>
      </w:r>
      <w:r w:rsidRPr="00A42013">
        <w:rPr>
          <w:rFonts w:ascii="Arial" w:hAnsi="Arial"/>
        </w:rPr>
        <w:t>DIC</w:t>
      </w:r>
      <w:r w:rsidR="00D46EDE">
        <w:rPr>
          <w:rFonts w:ascii="Arial" w:hAnsi="Arial" w:hint="cs"/>
          <w:rtl/>
        </w:rPr>
        <w:t xml:space="preserve"> (</w:t>
      </w:r>
      <w:r w:rsidR="00D46EDE" w:rsidRPr="00D46EDE">
        <w:rPr>
          <w:rFonts w:ascii="Arial" w:hAnsi="Arial"/>
        </w:rPr>
        <w:t>disseminated intravascular coagulation</w:t>
      </w:r>
      <w:r w:rsidR="00D46EDE">
        <w:rPr>
          <w:rFonts w:ascii="Arial" w:hAnsi="Arial" w:hint="cs"/>
          <w:rtl/>
        </w:rPr>
        <w:t>) و مریض می‌میرد. در</w:t>
      </w:r>
      <w:r w:rsidRPr="00A42013">
        <w:rPr>
          <w:rFonts w:ascii="Arial" w:hAnsi="Arial" w:hint="cs"/>
          <w:rtl/>
        </w:rPr>
        <w:t>حالی</w:t>
      </w:r>
      <w:r w:rsidR="00D46EDE">
        <w:rPr>
          <w:rFonts w:ascii="Arial" w:hAnsi="Arial" w:hint="eastAsia"/>
          <w:rtl/>
        </w:rPr>
        <w:t>‌</w:t>
      </w:r>
      <w:r w:rsidRPr="00A42013">
        <w:rPr>
          <w:rFonts w:ascii="Arial" w:hAnsi="Arial" w:hint="cs"/>
          <w:rtl/>
        </w:rPr>
        <w:t>که الآن در خیلی کشورهای دنیا اگر کس</w:t>
      </w:r>
      <w:r w:rsidR="00317824">
        <w:rPr>
          <w:rFonts w:ascii="Arial" w:hAnsi="Arial" w:hint="cs"/>
          <w:rtl/>
        </w:rPr>
        <w:t>ی</w:t>
      </w:r>
      <w:r w:rsidRPr="00A42013">
        <w:rPr>
          <w:rFonts w:ascii="Arial" w:hAnsi="Arial" w:hint="cs"/>
          <w:rtl/>
        </w:rPr>
        <w:t xml:space="preserve"> </w:t>
      </w:r>
      <w:r w:rsidR="00B138A1">
        <w:rPr>
          <w:rFonts w:ascii="Arial" w:hAnsi="Arial" w:hint="cs"/>
          <w:rtl/>
        </w:rPr>
        <w:t xml:space="preserve">سپتی سمی </w:t>
      </w:r>
      <w:r w:rsidR="00317824">
        <w:rPr>
          <w:rFonts w:ascii="Arial" w:hAnsi="Arial" w:hint="cs"/>
          <w:rtl/>
        </w:rPr>
        <w:t>(عفونت منتشر درخون) داشته باشه</w:t>
      </w:r>
      <w:r w:rsidR="00B138A1">
        <w:rPr>
          <w:rFonts w:ascii="Arial" w:hAnsi="Arial" w:hint="cs"/>
          <w:rtl/>
        </w:rPr>
        <w:t xml:space="preserve"> </w:t>
      </w:r>
      <w:r w:rsidRPr="00A42013">
        <w:rPr>
          <w:rFonts w:ascii="Arial" w:hAnsi="Arial" w:hint="cs"/>
          <w:rtl/>
        </w:rPr>
        <w:t>و دکترش ویتامین دی</w:t>
      </w:r>
      <w:r w:rsidR="00D46EDE">
        <w:rPr>
          <w:rFonts w:ascii="Arial" w:hAnsi="Arial" w:hint="cs"/>
          <w:rtl/>
        </w:rPr>
        <w:t xml:space="preserve">ِ بیمار </w:t>
      </w:r>
      <w:r w:rsidRPr="00A42013">
        <w:rPr>
          <w:rFonts w:ascii="Arial" w:hAnsi="Arial" w:hint="cs"/>
          <w:rtl/>
        </w:rPr>
        <w:t xml:space="preserve">را بالا نیاورد و مریض از </w:t>
      </w:r>
      <w:r w:rsidRPr="00A42013">
        <w:rPr>
          <w:rFonts w:ascii="Arial" w:hAnsi="Arial"/>
        </w:rPr>
        <w:t>DIC</w:t>
      </w:r>
      <w:r w:rsidRPr="00A42013">
        <w:rPr>
          <w:rFonts w:ascii="Arial" w:hAnsi="Arial" w:hint="cs"/>
          <w:rtl/>
        </w:rPr>
        <w:t xml:space="preserve"> بمیرد</w:t>
      </w:r>
      <w:r w:rsidR="00B138A1">
        <w:rPr>
          <w:rFonts w:ascii="Arial" w:hAnsi="Arial" w:hint="cs"/>
          <w:rtl/>
        </w:rPr>
        <w:t xml:space="preserve">، </w:t>
      </w:r>
      <w:r w:rsidRPr="00A42013">
        <w:rPr>
          <w:rFonts w:ascii="Arial" w:hAnsi="Arial" w:hint="cs"/>
          <w:rtl/>
        </w:rPr>
        <w:t xml:space="preserve">مسئول است. </w:t>
      </w:r>
    </w:p>
    <w:p w14:paraId="1F4718C7" w14:textId="7BFB2DC3" w:rsidR="008740DE" w:rsidRDefault="00CC5C85" w:rsidP="004C6334">
      <w:pPr>
        <w:pStyle w:val="BodyText"/>
        <w:tabs>
          <w:tab w:val="left" w:pos="2835"/>
        </w:tabs>
        <w:jc w:val="both"/>
        <w:rPr>
          <w:rFonts w:ascii="Arial" w:hAnsi="Arial"/>
          <w:rtl/>
        </w:rPr>
      </w:pPr>
      <w:r>
        <w:rPr>
          <w:rFonts w:ascii="Arial" w:hAnsi="Arial" w:hint="cs"/>
          <w:rtl/>
        </w:rPr>
        <w:t>وهمینطور</w:t>
      </w:r>
      <w:r w:rsidR="00BE6558">
        <w:rPr>
          <w:rFonts w:ascii="Arial" w:hAnsi="Arial" w:hint="cs"/>
          <w:rtl/>
        </w:rPr>
        <w:t xml:space="preserve"> </w:t>
      </w:r>
      <w:r w:rsidR="008726FB" w:rsidRPr="008726FB">
        <w:rPr>
          <w:rFonts w:ascii="Arial" w:hAnsi="Arial"/>
        </w:rPr>
        <w:t>deep vein thrombosis</w:t>
      </w:r>
      <w:r w:rsidR="004C6334">
        <w:rPr>
          <w:rFonts w:ascii="Arial" w:hAnsi="Arial" w:hint="cs"/>
          <w:rtl/>
        </w:rPr>
        <w:t xml:space="preserve"> </w:t>
      </w:r>
      <w:r w:rsidR="00EC6FE6">
        <w:rPr>
          <w:rFonts w:ascii="Arial" w:hAnsi="Arial" w:hint="cs"/>
          <w:rtl/>
        </w:rPr>
        <w:t>(</w:t>
      </w:r>
      <w:r w:rsidR="00EC6FE6">
        <w:rPr>
          <w:rFonts w:ascii="Arial" w:hAnsi="Arial"/>
        </w:rPr>
        <w:t>DVC</w:t>
      </w:r>
      <w:r w:rsidR="00EC6FE6">
        <w:rPr>
          <w:rFonts w:ascii="Arial" w:hAnsi="Arial" w:hint="cs"/>
          <w:rtl/>
        </w:rPr>
        <w:t xml:space="preserve">) </w:t>
      </w:r>
      <w:r w:rsidR="000A6A30">
        <w:rPr>
          <w:rFonts w:ascii="Arial" w:hAnsi="Arial" w:hint="cs"/>
          <w:rtl/>
        </w:rPr>
        <w:t xml:space="preserve">؛ </w:t>
      </w:r>
      <w:r w:rsidR="004C6334">
        <w:rPr>
          <w:rFonts w:ascii="Arial" w:hAnsi="Arial" w:hint="cs"/>
          <w:rtl/>
        </w:rPr>
        <w:t>مثلاً</w:t>
      </w:r>
      <w:r w:rsidR="008726FB">
        <w:rPr>
          <w:rFonts w:ascii="Arial" w:hAnsi="Arial" w:hint="cs"/>
          <w:rtl/>
        </w:rPr>
        <w:t xml:space="preserve"> </w:t>
      </w:r>
      <w:r w:rsidR="008740DE" w:rsidRPr="00A42013">
        <w:rPr>
          <w:rFonts w:ascii="Arial" w:hAnsi="Arial" w:hint="cs"/>
          <w:rtl/>
        </w:rPr>
        <w:t>ما که شانزده ساعت</w:t>
      </w:r>
      <w:r w:rsidR="00BE6558">
        <w:rPr>
          <w:rFonts w:ascii="Arial" w:hAnsi="Arial" w:hint="cs"/>
          <w:rtl/>
        </w:rPr>
        <w:t xml:space="preserve"> می‌نشینیم و</w:t>
      </w:r>
      <w:r w:rsidR="008740DE" w:rsidRPr="00A42013">
        <w:rPr>
          <w:rFonts w:ascii="Arial" w:hAnsi="Arial" w:hint="cs"/>
          <w:rtl/>
        </w:rPr>
        <w:t xml:space="preserve"> از اینجا تا آمریکا یا کانادا</w:t>
      </w:r>
      <w:r w:rsidR="00BE6558" w:rsidRPr="00BE6558">
        <w:rPr>
          <w:rFonts w:ascii="Arial" w:hAnsi="Arial" w:hint="cs"/>
          <w:rtl/>
        </w:rPr>
        <w:t xml:space="preserve"> </w:t>
      </w:r>
      <w:r w:rsidR="00BE6558">
        <w:rPr>
          <w:rFonts w:ascii="Arial" w:hAnsi="Arial" w:hint="cs"/>
          <w:rtl/>
        </w:rPr>
        <w:t>می‌رویم</w:t>
      </w:r>
      <w:r w:rsidR="008740DE" w:rsidRPr="00A42013">
        <w:rPr>
          <w:rFonts w:ascii="Arial" w:hAnsi="Arial" w:hint="cs"/>
          <w:rtl/>
        </w:rPr>
        <w:t>، م</w:t>
      </w:r>
      <w:r w:rsidR="00BE6558">
        <w:rPr>
          <w:rFonts w:ascii="Arial" w:hAnsi="Arial" w:hint="cs"/>
          <w:rtl/>
        </w:rPr>
        <w:t xml:space="preserve">مکن است که وریدهای عمیق در پاهای ما </w:t>
      </w:r>
      <w:r w:rsidR="008740DE" w:rsidRPr="00A42013">
        <w:rPr>
          <w:rFonts w:ascii="Arial" w:hAnsi="Arial" w:hint="cs"/>
          <w:rtl/>
        </w:rPr>
        <w:t>انعقاد خون پیدا کند و یک گرفتاری</w:t>
      </w:r>
      <w:r w:rsidR="00BE6558">
        <w:rPr>
          <w:rFonts w:ascii="Arial" w:hAnsi="Arial" w:hint="cs"/>
          <w:rtl/>
        </w:rPr>
        <w:t>ِ بزرگی می‌شود؛</w:t>
      </w:r>
      <w:r w:rsidR="008740DE" w:rsidRPr="00A42013">
        <w:rPr>
          <w:rFonts w:ascii="Arial" w:hAnsi="Arial" w:hint="cs"/>
          <w:rtl/>
        </w:rPr>
        <w:t xml:space="preserve"> که آن</w:t>
      </w:r>
      <w:r w:rsidR="00BE6558">
        <w:rPr>
          <w:rFonts w:ascii="Arial" w:hAnsi="Arial" w:hint="cs"/>
          <w:rtl/>
        </w:rPr>
        <w:t>ها</w:t>
      </w:r>
      <w:r w:rsidR="008740DE" w:rsidRPr="00A42013">
        <w:rPr>
          <w:rFonts w:ascii="Arial" w:hAnsi="Arial" w:hint="cs"/>
          <w:rtl/>
        </w:rPr>
        <w:t xml:space="preserve"> لخته به ریه می‌فرستند، </w:t>
      </w:r>
      <w:r w:rsidR="00BE6558">
        <w:rPr>
          <w:rFonts w:ascii="Arial" w:hAnsi="Arial" w:hint="cs"/>
          <w:rtl/>
        </w:rPr>
        <w:t xml:space="preserve">یا </w:t>
      </w:r>
      <w:r w:rsidR="008740DE" w:rsidRPr="00A42013">
        <w:rPr>
          <w:rFonts w:ascii="Arial" w:hAnsi="Arial" w:hint="cs"/>
          <w:rtl/>
        </w:rPr>
        <w:t>لخت</w:t>
      </w:r>
      <w:r w:rsidR="00BE6558">
        <w:rPr>
          <w:rFonts w:ascii="Arial" w:hAnsi="Arial" w:hint="cs"/>
          <w:rtl/>
        </w:rPr>
        <w:t xml:space="preserve">ه به جاهای مختلف بدن می‌فرستند و </w:t>
      </w:r>
      <w:r w:rsidR="008740DE" w:rsidRPr="00A42013">
        <w:rPr>
          <w:rFonts w:ascii="Arial" w:hAnsi="Arial" w:hint="cs"/>
          <w:rtl/>
        </w:rPr>
        <w:t>خیلی بیماری خطرناکی است</w:t>
      </w:r>
      <w:r w:rsidR="000A6A30">
        <w:rPr>
          <w:rFonts w:ascii="Arial" w:hAnsi="Arial" w:hint="cs"/>
          <w:rtl/>
        </w:rPr>
        <w:t xml:space="preserve"> و</w:t>
      </w:r>
      <w:r w:rsidR="008740DE" w:rsidRPr="00A42013">
        <w:rPr>
          <w:rFonts w:ascii="Arial" w:hAnsi="Arial" w:hint="cs"/>
          <w:rtl/>
        </w:rPr>
        <w:t xml:space="preserve"> تا آخر عمر باید خون رقیق شود. و نشان داده شده</w:t>
      </w:r>
      <w:r w:rsidR="00BE6558">
        <w:rPr>
          <w:rFonts w:ascii="Arial" w:hAnsi="Arial" w:hint="cs"/>
          <w:rtl/>
        </w:rPr>
        <w:t xml:space="preserve"> است</w:t>
      </w:r>
      <w:r w:rsidR="008740DE" w:rsidRPr="00A42013">
        <w:rPr>
          <w:rFonts w:ascii="Arial" w:hAnsi="Arial" w:hint="cs"/>
          <w:rtl/>
        </w:rPr>
        <w:t xml:space="preserve"> </w:t>
      </w:r>
      <w:r w:rsidR="00BE6558">
        <w:rPr>
          <w:rFonts w:ascii="Arial" w:hAnsi="Arial" w:hint="cs"/>
          <w:rtl/>
        </w:rPr>
        <w:t xml:space="preserve">که اگر ویتامین دیِ </w:t>
      </w:r>
      <w:r w:rsidR="008740DE" w:rsidRPr="00A42013">
        <w:rPr>
          <w:rFonts w:ascii="Arial" w:hAnsi="Arial" w:hint="cs"/>
          <w:rtl/>
        </w:rPr>
        <w:t xml:space="preserve">شما بین 50 تا 80 باشد، مقدار </w:t>
      </w:r>
      <w:r w:rsidR="008740DE" w:rsidRPr="00A42013">
        <w:rPr>
          <w:rFonts w:ascii="Arial" w:hAnsi="Arial"/>
        </w:rPr>
        <w:t>DVC</w:t>
      </w:r>
      <w:r w:rsidR="008740DE" w:rsidRPr="00A42013">
        <w:rPr>
          <w:rFonts w:ascii="Arial" w:hAnsi="Arial" w:hint="cs"/>
          <w:rtl/>
        </w:rPr>
        <w:t xml:space="preserve"> </w:t>
      </w:r>
      <w:r w:rsidR="00797774">
        <w:rPr>
          <w:rFonts w:ascii="Arial" w:hAnsi="Arial" w:hint="cs"/>
          <w:rtl/>
        </w:rPr>
        <w:t>تقریباً ناچیز می‌شود و</w:t>
      </w:r>
      <w:r w:rsidR="008740DE" w:rsidRPr="00A42013">
        <w:rPr>
          <w:rFonts w:ascii="Arial" w:hAnsi="Arial" w:hint="cs"/>
          <w:rtl/>
        </w:rPr>
        <w:t xml:space="preserve"> یک</w:t>
      </w:r>
      <w:r w:rsidR="008740DE" w:rsidRPr="00A42013">
        <w:rPr>
          <w:rFonts w:ascii="Arial" w:hAnsi="Arial" w:hint="eastAsia"/>
          <w:rtl/>
        </w:rPr>
        <w:t>‌</w:t>
      </w:r>
      <w:r w:rsidR="008740DE" w:rsidRPr="00A42013">
        <w:rPr>
          <w:rFonts w:ascii="Arial" w:hAnsi="Arial" w:hint="cs"/>
          <w:rtl/>
        </w:rPr>
        <w:t xml:space="preserve">دهم می‌شود. این مقالات هست، </w:t>
      </w:r>
      <w:r w:rsidR="00797774">
        <w:rPr>
          <w:rFonts w:ascii="Arial" w:hAnsi="Arial" w:hint="cs"/>
          <w:rtl/>
        </w:rPr>
        <w:t xml:space="preserve">ولی </w:t>
      </w:r>
      <w:r w:rsidR="004C6334">
        <w:rPr>
          <w:rFonts w:ascii="Arial" w:hAnsi="Arial" w:hint="cs"/>
          <w:rtl/>
        </w:rPr>
        <w:t xml:space="preserve">متأسفانه </w:t>
      </w:r>
      <w:r w:rsidR="00797774">
        <w:rPr>
          <w:rFonts w:ascii="Arial" w:hAnsi="Arial" w:hint="cs"/>
          <w:rtl/>
        </w:rPr>
        <w:t>به آن توجه نمی‌شود.</w:t>
      </w:r>
      <w:r w:rsidR="004C6334">
        <w:rPr>
          <w:rFonts w:ascii="Arial" w:hAnsi="Arial" w:hint="cs"/>
          <w:rtl/>
        </w:rPr>
        <w:t xml:space="preserve"> در مقالات ما هم هست،</w:t>
      </w:r>
      <w:r w:rsidR="00797774">
        <w:rPr>
          <w:rFonts w:ascii="Arial" w:hAnsi="Arial" w:hint="cs"/>
          <w:rtl/>
        </w:rPr>
        <w:t xml:space="preserve"> </w:t>
      </w:r>
      <w:r w:rsidR="008740DE" w:rsidRPr="00A42013">
        <w:rPr>
          <w:rFonts w:ascii="Arial" w:hAnsi="Arial" w:hint="cs"/>
          <w:rtl/>
        </w:rPr>
        <w:t>من آدرس مقاله</w:t>
      </w:r>
      <w:r w:rsidR="008740DE" w:rsidRPr="00A42013">
        <w:rPr>
          <w:rFonts w:ascii="Arial" w:hAnsi="Arial" w:hint="eastAsia"/>
        </w:rPr>
        <w:t>‌</w:t>
      </w:r>
      <w:r w:rsidR="008740DE" w:rsidRPr="00A42013">
        <w:rPr>
          <w:rFonts w:ascii="Arial" w:hAnsi="Arial" w:hint="cs"/>
          <w:rtl/>
        </w:rPr>
        <w:t xml:space="preserve">ام </w:t>
      </w:r>
      <w:r w:rsidR="00797774">
        <w:rPr>
          <w:rFonts w:ascii="Arial" w:hAnsi="Arial" w:hint="cs"/>
          <w:rtl/>
        </w:rPr>
        <w:t>را</w:t>
      </w:r>
      <w:r w:rsidR="008740DE" w:rsidRPr="00A42013">
        <w:rPr>
          <w:rFonts w:ascii="Arial" w:hAnsi="Arial" w:hint="cs"/>
          <w:rtl/>
        </w:rPr>
        <w:t xml:space="preserve"> می‌توانم بدهم که شما برای بینندگان بگذارید.</w:t>
      </w:r>
      <w:r w:rsidR="00097BE2">
        <w:rPr>
          <w:rFonts w:ascii="Arial" w:hAnsi="Arial" w:hint="cs"/>
          <w:rtl/>
        </w:rPr>
        <w:t xml:space="preserve"> ( نام مقاله: </w:t>
      </w:r>
      <w:r w:rsidR="00097BE2" w:rsidRPr="003F40A7">
        <w:rPr>
          <w:rFonts w:ascii="Arial" w:hAnsi="Arial"/>
        </w:rPr>
        <w:t>Suggested role of Vitamin D supplementation in COVID19</w:t>
      </w:r>
      <w:r w:rsidR="00097BE2">
        <w:rPr>
          <w:rFonts w:ascii="Arial" w:hAnsi="Arial"/>
        </w:rPr>
        <w:t xml:space="preserve"> severity </w:t>
      </w:r>
      <w:r w:rsidR="00097BE2" w:rsidRPr="003F40A7">
        <w:rPr>
          <w:rFonts w:ascii="Arial" w:hAnsi="Arial" w:hint="cs"/>
          <w:rtl/>
        </w:rPr>
        <w:t xml:space="preserve"> </w:t>
      </w:r>
      <w:r w:rsidR="00097BE2">
        <w:rPr>
          <w:rFonts w:ascii="Arial" w:hAnsi="Arial" w:hint="cs"/>
          <w:rtl/>
        </w:rPr>
        <w:t xml:space="preserve"> )</w:t>
      </w:r>
    </w:p>
    <w:p w14:paraId="058E56B9" w14:textId="77777777" w:rsidR="00BA171B" w:rsidRPr="00BA171B" w:rsidRDefault="00BA171B" w:rsidP="00E31CB4">
      <w:pPr>
        <w:pStyle w:val="Heading3"/>
        <w:rPr>
          <w:rtl/>
        </w:rPr>
      </w:pPr>
      <w:r>
        <w:rPr>
          <w:rFonts w:hint="cs"/>
          <w:rtl/>
        </w:rPr>
        <w:t>مقدار ویتامین دی مورد نیازِ روزانه</w:t>
      </w:r>
      <w:r w:rsidR="00E31CB4">
        <w:rPr>
          <w:rFonts w:hint="cs"/>
          <w:rtl/>
        </w:rPr>
        <w:t xml:space="preserve"> 100</w:t>
      </w:r>
      <w:r>
        <w:rPr>
          <w:rFonts w:hint="cs"/>
          <w:rtl/>
        </w:rPr>
        <w:t>واحد به ازای هر کلیو وزن بدن</w:t>
      </w:r>
    </w:p>
    <w:p w14:paraId="40A1B52C" w14:textId="77777777" w:rsidR="00BA171B" w:rsidRDefault="004C6334" w:rsidP="002631FA">
      <w:pPr>
        <w:pStyle w:val="BodyText"/>
        <w:tabs>
          <w:tab w:val="left" w:pos="2835"/>
        </w:tabs>
        <w:jc w:val="both"/>
        <w:rPr>
          <w:rFonts w:ascii="Arial" w:hAnsi="Arial"/>
          <w:rtl/>
        </w:rPr>
      </w:pPr>
      <w:r>
        <w:rPr>
          <w:rFonts w:ascii="Arial" w:hAnsi="Arial" w:hint="cs"/>
          <w:rtl/>
        </w:rPr>
        <w:t>یک مسئلۀ مهم،</w:t>
      </w:r>
      <w:r w:rsidR="008740DE" w:rsidRPr="00797774">
        <w:rPr>
          <w:rFonts w:ascii="Arial" w:hAnsi="Arial" w:hint="cs"/>
          <w:rtl/>
        </w:rPr>
        <w:t xml:space="preserve"> مقدار ویتامین دی</w:t>
      </w:r>
      <w:r>
        <w:rPr>
          <w:rFonts w:ascii="Arial" w:hAnsi="Arial" w:hint="cs"/>
          <w:rtl/>
        </w:rPr>
        <w:t>ِ مورد نیاز بدن است.</w:t>
      </w:r>
      <w:r w:rsidR="008740DE" w:rsidRPr="00797774">
        <w:rPr>
          <w:rFonts w:ascii="Arial" w:hAnsi="Arial" w:hint="cs"/>
          <w:rtl/>
        </w:rPr>
        <w:t xml:space="preserve"> مقدار ویتامین دی</w:t>
      </w:r>
      <w:r>
        <w:rPr>
          <w:rFonts w:ascii="Arial" w:hAnsi="Arial" w:hint="cs"/>
          <w:rtl/>
        </w:rPr>
        <w:t>،</w:t>
      </w:r>
      <w:r w:rsidR="008740DE" w:rsidRPr="00797774">
        <w:rPr>
          <w:rFonts w:ascii="Arial" w:hAnsi="Arial" w:hint="cs"/>
          <w:rtl/>
        </w:rPr>
        <w:t xml:space="preserve"> تقریباً در اکثر مقالات ذکر نمی</w:t>
      </w:r>
      <w:r w:rsidR="008740DE" w:rsidRPr="00797774">
        <w:rPr>
          <w:rFonts w:ascii="Arial" w:hAnsi="Arial" w:hint="eastAsia"/>
          <w:rtl/>
        </w:rPr>
        <w:t>‌</w:t>
      </w:r>
      <w:r w:rsidR="008740DE" w:rsidRPr="00797774">
        <w:rPr>
          <w:rFonts w:ascii="Arial" w:hAnsi="Arial" w:hint="cs"/>
          <w:rtl/>
        </w:rPr>
        <w:t xml:space="preserve">شود. الآن یک آقای دکتر ایرانی </w:t>
      </w:r>
      <w:r w:rsidR="002631FA" w:rsidRPr="00797774">
        <w:rPr>
          <w:rFonts w:ascii="Arial" w:hAnsi="Arial" w:hint="cs"/>
          <w:rtl/>
        </w:rPr>
        <w:t>در کانادا هستند</w:t>
      </w:r>
      <w:r w:rsidR="002631FA">
        <w:rPr>
          <w:rFonts w:ascii="Arial" w:hAnsi="Arial" w:hint="cs"/>
          <w:rtl/>
        </w:rPr>
        <w:t xml:space="preserve"> که خیلی قشنگ هم می‌گویند</w:t>
      </w:r>
      <w:r w:rsidR="008740DE" w:rsidRPr="00797774">
        <w:rPr>
          <w:rFonts w:ascii="Arial" w:hAnsi="Arial" w:hint="cs"/>
          <w:rtl/>
        </w:rPr>
        <w:t>، ایشان می‌گویند</w:t>
      </w:r>
      <w:r w:rsidR="002631FA">
        <w:rPr>
          <w:rFonts w:ascii="Arial" w:hAnsi="Arial" w:hint="cs"/>
          <w:rtl/>
        </w:rPr>
        <w:t xml:space="preserve"> که</w:t>
      </w:r>
      <w:r w:rsidR="008740DE" w:rsidRPr="00797774">
        <w:rPr>
          <w:rFonts w:ascii="Arial" w:hAnsi="Arial" w:hint="cs"/>
          <w:rtl/>
        </w:rPr>
        <w:t xml:space="preserve"> باید بین ده هزار تا بیست هزار واحد ویتامین دی در روز بخورید. حالا ببینید مقدار ما صد واحد ضربدر وزن در روز است. یعنی کسی که صد کیلو هست، باید ده هزار واحد در روز بخورد</w:t>
      </w:r>
      <w:r w:rsidR="00680FCF">
        <w:rPr>
          <w:rFonts w:ascii="Arial" w:hAnsi="Arial" w:hint="cs"/>
          <w:rtl/>
        </w:rPr>
        <w:t>وکسی که دویست کیلو هست باید بیست هزارواحد درروزبخورد</w:t>
      </w:r>
      <w:r w:rsidR="008740DE" w:rsidRPr="00797774">
        <w:rPr>
          <w:rFonts w:ascii="Arial" w:hAnsi="Arial" w:hint="cs"/>
          <w:rtl/>
        </w:rPr>
        <w:t xml:space="preserve">. این </w:t>
      </w:r>
      <w:r w:rsidR="00BA171B">
        <w:rPr>
          <w:rFonts w:ascii="Arial" w:hAnsi="Arial" w:hint="cs"/>
          <w:rtl/>
        </w:rPr>
        <w:t xml:space="preserve">برای بینندگان باید </w:t>
      </w:r>
      <w:r w:rsidR="00BA171B" w:rsidRPr="00797774">
        <w:rPr>
          <w:rFonts w:ascii="Arial" w:hAnsi="Arial" w:hint="cs"/>
          <w:rtl/>
        </w:rPr>
        <w:t>خوب جا بیفتد</w:t>
      </w:r>
      <w:r w:rsidR="00BA171B">
        <w:rPr>
          <w:rFonts w:ascii="Arial" w:hAnsi="Arial" w:hint="cs"/>
          <w:rtl/>
        </w:rPr>
        <w:t>.</w:t>
      </w:r>
    </w:p>
    <w:p w14:paraId="16B03B25" w14:textId="77777777" w:rsidR="00E31CB4" w:rsidRDefault="008740DE" w:rsidP="00E31CB4">
      <w:pPr>
        <w:pStyle w:val="BodyText"/>
        <w:tabs>
          <w:tab w:val="left" w:pos="2835"/>
        </w:tabs>
        <w:jc w:val="both"/>
        <w:rPr>
          <w:rFonts w:ascii="Arial" w:hAnsi="Arial"/>
          <w:rtl/>
        </w:rPr>
      </w:pPr>
      <w:r w:rsidRPr="00797774">
        <w:rPr>
          <w:rFonts w:ascii="Arial" w:hAnsi="Arial" w:hint="cs"/>
          <w:rtl/>
        </w:rPr>
        <w:t xml:space="preserve">دومین مسئله که نود و نه درصد دکترها با اینکه می‌دانند </w:t>
      </w:r>
      <w:r w:rsidR="00BA171B">
        <w:rPr>
          <w:rFonts w:ascii="Arial" w:hAnsi="Arial" w:hint="cs"/>
          <w:rtl/>
        </w:rPr>
        <w:t xml:space="preserve">معمولاً </w:t>
      </w:r>
      <w:r w:rsidR="00E31CB4">
        <w:rPr>
          <w:rFonts w:ascii="Arial" w:hAnsi="Arial" w:hint="cs"/>
          <w:rtl/>
        </w:rPr>
        <w:t xml:space="preserve">در روزمرگی </w:t>
      </w:r>
      <w:r w:rsidRPr="00797774">
        <w:rPr>
          <w:rFonts w:ascii="Arial" w:hAnsi="Arial" w:hint="cs"/>
          <w:rtl/>
        </w:rPr>
        <w:t xml:space="preserve">فراموش </w:t>
      </w:r>
      <w:r w:rsidR="00BA171B">
        <w:rPr>
          <w:rFonts w:ascii="Arial" w:hAnsi="Arial" w:hint="cs"/>
          <w:rtl/>
        </w:rPr>
        <w:t>می‌کنند؛ به‌دلیل</w:t>
      </w:r>
      <w:r w:rsidRPr="00797774">
        <w:rPr>
          <w:rFonts w:ascii="Arial" w:hAnsi="Arial" w:hint="cs"/>
          <w:rtl/>
        </w:rPr>
        <w:t xml:space="preserve"> کار</w:t>
      </w:r>
      <w:r w:rsidR="00BA171B">
        <w:rPr>
          <w:rFonts w:ascii="Arial" w:hAnsi="Arial" w:hint="cs"/>
          <w:rtl/>
        </w:rPr>
        <w:t xml:space="preserve">ِ زیاد </w:t>
      </w:r>
      <w:r w:rsidR="002631FA">
        <w:rPr>
          <w:rFonts w:ascii="Arial" w:hAnsi="Arial" w:hint="cs"/>
          <w:rtl/>
        </w:rPr>
        <w:t>(</w:t>
      </w:r>
      <w:r w:rsidR="00BA171B">
        <w:rPr>
          <w:rFonts w:ascii="Arial" w:hAnsi="Arial" w:hint="cs"/>
          <w:rtl/>
        </w:rPr>
        <w:t>و</w:t>
      </w:r>
      <w:r w:rsidR="002631FA">
        <w:rPr>
          <w:rFonts w:ascii="Arial" w:hAnsi="Arial" w:hint="cs"/>
          <w:rtl/>
        </w:rPr>
        <w:t xml:space="preserve"> البته</w:t>
      </w:r>
      <w:r w:rsidRPr="00797774">
        <w:rPr>
          <w:rFonts w:ascii="Arial" w:hAnsi="Arial" w:hint="cs"/>
          <w:rtl/>
        </w:rPr>
        <w:t xml:space="preserve"> این کووید</w:t>
      </w:r>
      <w:r w:rsidR="00BA171B">
        <w:rPr>
          <w:rFonts w:ascii="Arial" w:hAnsi="Arial" w:hint="cs"/>
          <w:rtl/>
        </w:rPr>
        <w:t xml:space="preserve"> هم</w:t>
      </w:r>
      <w:r w:rsidRPr="00797774">
        <w:rPr>
          <w:rFonts w:ascii="Arial" w:hAnsi="Arial" w:hint="cs"/>
          <w:rtl/>
        </w:rPr>
        <w:t xml:space="preserve"> دکترها را بیچاره کرده</w:t>
      </w:r>
      <w:r w:rsidR="00BA171B">
        <w:rPr>
          <w:rFonts w:ascii="Arial" w:hAnsi="Arial" w:hint="cs"/>
          <w:rtl/>
        </w:rPr>
        <w:t xml:space="preserve"> است از لحاظ کار و خستگی،</w:t>
      </w:r>
      <w:r w:rsidRPr="00797774">
        <w:rPr>
          <w:rFonts w:ascii="Arial" w:hAnsi="Arial" w:hint="cs"/>
          <w:rtl/>
        </w:rPr>
        <w:t xml:space="preserve"> واقعاً</w:t>
      </w:r>
      <w:r w:rsidR="00BA171B">
        <w:rPr>
          <w:rFonts w:ascii="Arial" w:hAnsi="Arial" w:hint="cs"/>
          <w:rtl/>
        </w:rPr>
        <w:t xml:space="preserve"> هم حق </w:t>
      </w:r>
      <w:r w:rsidR="002631FA">
        <w:rPr>
          <w:rFonts w:ascii="Arial" w:hAnsi="Arial" w:hint="cs"/>
          <w:rtl/>
        </w:rPr>
        <w:t>دارند)</w:t>
      </w:r>
      <w:r w:rsidRPr="00797774">
        <w:rPr>
          <w:rFonts w:ascii="Arial" w:hAnsi="Arial" w:hint="cs"/>
          <w:rtl/>
        </w:rPr>
        <w:t xml:space="preserve"> </w:t>
      </w:r>
      <w:r w:rsidR="00E31CB4">
        <w:rPr>
          <w:rFonts w:ascii="Arial" w:hAnsi="Arial" w:hint="cs"/>
          <w:rtl/>
        </w:rPr>
        <w:t xml:space="preserve">و آن مسئله این است که </w:t>
      </w:r>
      <w:r w:rsidRPr="00797774">
        <w:rPr>
          <w:rFonts w:ascii="Arial" w:hAnsi="Arial" w:hint="cs"/>
          <w:rtl/>
        </w:rPr>
        <w:t>ویتامین دی در چربی حل می‌شود. بنابراین</w:t>
      </w:r>
      <w:r w:rsidR="00E31CB4">
        <w:rPr>
          <w:rFonts w:ascii="Arial" w:hAnsi="Arial" w:hint="cs"/>
          <w:rtl/>
        </w:rPr>
        <w:t>،</w:t>
      </w:r>
      <w:r w:rsidRPr="00797774">
        <w:rPr>
          <w:rFonts w:ascii="Arial" w:hAnsi="Arial" w:hint="cs"/>
          <w:rtl/>
        </w:rPr>
        <w:t xml:space="preserve"> وقتی ویتامین دی به کسی می‌دهید اگر می‌خواهید ویتامین دی</w:t>
      </w:r>
      <w:r w:rsidR="00E31CB4">
        <w:rPr>
          <w:rFonts w:ascii="Arial" w:hAnsi="Arial" w:hint="cs"/>
          <w:rtl/>
        </w:rPr>
        <w:t>ِ او</w:t>
      </w:r>
      <w:r w:rsidRPr="00797774">
        <w:rPr>
          <w:rFonts w:ascii="Arial" w:hAnsi="Arial" w:hint="eastAsia"/>
          <w:rtl/>
        </w:rPr>
        <w:t>‌</w:t>
      </w:r>
      <w:r w:rsidRPr="00797774">
        <w:rPr>
          <w:rFonts w:ascii="Arial" w:hAnsi="Arial" w:hint="cs"/>
          <w:rtl/>
        </w:rPr>
        <w:t xml:space="preserve"> را چک کنید</w:t>
      </w:r>
      <w:r w:rsidR="00E31CB4">
        <w:rPr>
          <w:rFonts w:ascii="Arial" w:hAnsi="Arial" w:hint="cs"/>
          <w:rtl/>
        </w:rPr>
        <w:t>،</w:t>
      </w:r>
      <w:r w:rsidRPr="00797774">
        <w:rPr>
          <w:rFonts w:ascii="Arial" w:hAnsi="Arial" w:hint="cs"/>
          <w:rtl/>
        </w:rPr>
        <w:t xml:space="preserve"> باید شش روز ویتامین دی نخورده باشد.</w:t>
      </w:r>
    </w:p>
    <w:p w14:paraId="01D9ABF9" w14:textId="2EF75BD9" w:rsidR="002E3799" w:rsidRDefault="008740DE" w:rsidP="002631FA">
      <w:pPr>
        <w:pStyle w:val="BodyText"/>
        <w:tabs>
          <w:tab w:val="left" w:pos="2835"/>
        </w:tabs>
        <w:jc w:val="both"/>
        <w:rPr>
          <w:rFonts w:ascii="Arial" w:hAnsi="Arial"/>
          <w:rtl/>
        </w:rPr>
      </w:pPr>
      <w:r w:rsidRPr="00797774">
        <w:rPr>
          <w:rFonts w:ascii="Arial" w:hAnsi="Arial" w:hint="cs"/>
          <w:rtl/>
        </w:rPr>
        <w:t>ما در مطالعۀ خودمان مریض</w:t>
      </w:r>
      <w:r w:rsidRPr="00797774">
        <w:rPr>
          <w:rFonts w:ascii="Arial" w:hAnsi="Arial" w:hint="eastAsia"/>
          <w:rtl/>
        </w:rPr>
        <w:t>‌</w:t>
      </w:r>
      <w:r w:rsidRPr="00797774">
        <w:rPr>
          <w:rFonts w:ascii="Arial" w:hAnsi="Arial" w:hint="cs"/>
          <w:rtl/>
        </w:rPr>
        <w:t>هایی داشتیم که ویتامین دی</w:t>
      </w:r>
      <w:r w:rsidRPr="00797774">
        <w:rPr>
          <w:rFonts w:ascii="Arial" w:hAnsi="Arial" w:hint="eastAsia"/>
        </w:rPr>
        <w:t>‌</w:t>
      </w:r>
      <w:r w:rsidR="00E31CB4">
        <w:rPr>
          <w:rFonts w:ascii="Arial" w:hAnsi="Arial" w:hint="cs"/>
          <w:rtl/>
        </w:rPr>
        <w:t>شان 10</w:t>
      </w:r>
      <w:r w:rsidRPr="00797774">
        <w:rPr>
          <w:rFonts w:ascii="Arial" w:hAnsi="Arial" w:hint="cs"/>
          <w:rtl/>
        </w:rPr>
        <w:t xml:space="preserve"> بوده</w:t>
      </w:r>
      <w:r w:rsidR="00E31CB4">
        <w:rPr>
          <w:rFonts w:ascii="Arial" w:hAnsi="Arial" w:hint="cs"/>
          <w:rtl/>
        </w:rPr>
        <w:t xml:space="preserve"> است؛</w:t>
      </w:r>
      <w:r w:rsidRPr="00797774">
        <w:rPr>
          <w:rFonts w:ascii="Arial" w:hAnsi="Arial" w:hint="cs"/>
          <w:rtl/>
        </w:rPr>
        <w:t xml:space="preserve"> یعنی خیلی پایین.</w:t>
      </w:r>
      <w:r w:rsidR="00E31CB4">
        <w:rPr>
          <w:rFonts w:ascii="Arial" w:hAnsi="Arial" w:hint="cs"/>
          <w:rtl/>
        </w:rPr>
        <w:t xml:space="preserve"> لذا</w:t>
      </w:r>
      <w:r w:rsidRPr="00797774">
        <w:rPr>
          <w:rFonts w:ascii="Arial" w:hAnsi="Arial" w:hint="cs"/>
          <w:rtl/>
        </w:rPr>
        <w:t xml:space="preserve"> به اینها باید سیصد هزار واحد ویتامین دی تزریقی بزنید. ما در آمارمان نشان دادیم که اگر ویتامین دی</w:t>
      </w:r>
      <w:r w:rsidR="00E31CB4">
        <w:rPr>
          <w:rFonts w:ascii="Arial" w:hAnsi="Arial" w:hint="cs"/>
          <w:rtl/>
        </w:rPr>
        <w:t>ِ</w:t>
      </w:r>
      <w:r w:rsidRPr="00797774">
        <w:rPr>
          <w:rFonts w:ascii="Arial" w:hAnsi="Arial" w:hint="cs"/>
          <w:rtl/>
        </w:rPr>
        <w:t xml:space="preserve"> اینها را فردا چک کنید</w:t>
      </w:r>
      <w:r w:rsidR="00E31CB4">
        <w:rPr>
          <w:rFonts w:ascii="Arial" w:hAnsi="Arial" w:hint="cs"/>
          <w:rtl/>
        </w:rPr>
        <w:t>،</w:t>
      </w:r>
      <w:r w:rsidRPr="00797774">
        <w:rPr>
          <w:rFonts w:ascii="Arial" w:hAnsi="Arial" w:hint="cs"/>
          <w:rtl/>
        </w:rPr>
        <w:t xml:space="preserve"> صد و پنجاه</w:t>
      </w:r>
      <w:r w:rsidR="00221399">
        <w:rPr>
          <w:rFonts w:ascii="Arial" w:hAnsi="Arial" w:hint="cs"/>
          <w:rtl/>
        </w:rPr>
        <w:t xml:space="preserve"> است. خب صد و پنجاه در حد توکسیک (سمی)</w:t>
      </w:r>
      <w:r w:rsidRPr="00797774">
        <w:rPr>
          <w:rFonts w:ascii="Arial" w:hAnsi="Arial" w:hint="cs"/>
          <w:rtl/>
        </w:rPr>
        <w:t xml:space="preserve"> است</w:t>
      </w:r>
      <w:r w:rsidR="00E31CB4">
        <w:rPr>
          <w:rFonts w:ascii="Arial" w:hAnsi="Arial" w:hint="cs"/>
          <w:rtl/>
        </w:rPr>
        <w:t>،</w:t>
      </w:r>
      <w:r w:rsidRPr="00797774">
        <w:rPr>
          <w:rFonts w:ascii="Arial" w:hAnsi="Arial" w:hint="cs"/>
          <w:rtl/>
        </w:rPr>
        <w:t xml:space="preserve"> پس </w:t>
      </w:r>
      <w:r w:rsidR="00E31CB4">
        <w:rPr>
          <w:rFonts w:ascii="Arial" w:hAnsi="Arial" w:hint="cs"/>
          <w:rtl/>
        </w:rPr>
        <w:t xml:space="preserve">آیا </w:t>
      </w:r>
      <w:r w:rsidRPr="00797774">
        <w:rPr>
          <w:rFonts w:ascii="Arial" w:hAnsi="Arial" w:hint="cs"/>
          <w:rtl/>
        </w:rPr>
        <w:t>باید</w:t>
      </w:r>
      <w:r w:rsidR="00E31CB4">
        <w:rPr>
          <w:rFonts w:ascii="Arial" w:hAnsi="Arial" w:hint="cs"/>
          <w:rtl/>
        </w:rPr>
        <w:t xml:space="preserve"> به ایشان</w:t>
      </w:r>
      <w:r w:rsidRPr="00797774">
        <w:rPr>
          <w:rFonts w:ascii="Arial" w:hAnsi="Arial" w:hint="cs"/>
          <w:rtl/>
        </w:rPr>
        <w:t xml:space="preserve"> نزنید</w:t>
      </w:r>
      <w:r w:rsidR="00E31CB4">
        <w:rPr>
          <w:rFonts w:ascii="Arial" w:hAnsi="Arial" w:hint="cs"/>
          <w:rtl/>
        </w:rPr>
        <w:t>؟</w:t>
      </w:r>
      <w:r w:rsidRPr="00797774">
        <w:rPr>
          <w:rFonts w:ascii="Arial" w:hAnsi="Arial" w:hint="cs"/>
          <w:rtl/>
        </w:rPr>
        <w:t xml:space="preserve"> نه</w:t>
      </w:r>
      <w:r w:rsidR="00E31CB4">
        <w:rPr>
          <w:rFonts w:ascii="Arial" w:hAnsi="Arial" w:hint="cs"/>
          <w:rtl/>
        </w:rPr>
        <w:t>،</w:t>
      </w:r>
      <w:r w:rsidRPr="00797774">
        <w:rPr>
          <w:rFonts w:ascii="Arial" w:hAnsi="Arial" w:hint="cs"/>
          <w:rtl/>
        </w:rPr>
        <w:t xml:space="preserve"> </w:t>
      </w:r>
      <w:r w:rsidR="002631FA">
        <w:rPr>
          <w:rFonts w:ascii="Arial" w:hAnsi="Arial" w:hint="cs"/>
          <w:rtl/>
        </w:rPr>
        <w:t>باید بزنیم.</w:t>
      </w:r>
      <w:r w:rsidRPr="00797774">
        <w:rPr>
          <w:rFonts w:ascii="Arial" w:hAnsi="Arial" w:hint="cs"/>
          <w:rtl/>
        </w:rPr>
        <w:t xml:space="preserve"> چرا؟ چون این ویتامین دی</w:t>
      </w:r>
      <w:r w:rsidR="00E31CB4">
        <w:rPr>
          <w:rFonts w:ascii="Arial" w:hAnsi="Arial" w:hint="cs"/>
          <w:rtl/>
        </w:rPr>
        <w:t>ِ</w:t>
      </w:r>
      <w:r w:rsidRPr="00797774">
        <w:rPr>
          <w:rFonts w:ascii="Arial" w:hAnsi="Arial" w:hint="cs"/>
          <w:rtl/>
        </w:rPr>
        <w:t xml:space="preserve"> سیصدهزار واحد</w:t>
      </w:r>
      <w:r w:rsidR="002E3799">
        <w:rPr>
          <w:rFonts w:ascii="Arial" w:hAnsi="Arial" w:hint="cs"/>
          <w:rtl/>
        </w:rPr>
        <w:t>ی در خون است و</w:t>
      </w:r>
      <w:r w:rsidRPr="00797774">
        <w:rPr>
          <w:rFonts w:ascii="Arial" w:hAnsi="Arial" w:hint="cs"/>
          <w:rtl/>
        </w:rPr>
        <w:t xml:space="preserve"> کاری نمی</w:t>
      </w:r>
      <w:r w:rsidRPr="00797774">
        <w:rPr>
          <w:rFonts w:ascii="Arial" w:hAnsi="Arial" w:hint="eastAsia"/>
        </w:rPr>
        <w:t>‌</w:t>
      </w:r>
      <w:r w:rsidRPr="00797774">
        <w:rPr>
          <w:rFonts w:ascii="Arial" w:hAnsi="Arial" w:hint="cs"/>
          <w:rtl/>
        </w:rPr>
        <w:t>کند، این باید</w:t>
      </w:r>
      <w:r w:rsidR="002E3799">
        <w:rPr>
          <w:rFonts w:ascii="Arial" w:hAnsi="Arial" w:hint="cs"/>
          <w:rtl/>
        </w:rPr>
        <w:t xml:space="preserve"> اول</w:t>
      </w:r>
      <w:r w:rsidRPr="00797774">
        <w:rPr>
          <w:rFonts w:ascii="Arial" w:hAnsi="Arial" w:hint="cs"/>
          <w:rtl/>
        </w:rPr>
        <w:t xml:space="preserve"> در چربی</w:t>
      </w:r>
      <w:r w:rsidR="002E3799">
        <w:rPr>
          <w:rFonts w:ascii="Arial" w:hAnsi="Arial" w:hint="cs"/>
          <w:rtl/>
        </w:rPr>
        <w:t>ِ بدن</w:t>
      </w:r>
      <w:r w:rsidRPr="00797774">
        <w:rPr>
          <w:rFonts w:ascii="Arial" w:hAnsi="Arial" w:hint="cs"/>
          <w:rtl/>
        </w:rPr>
        <w:t xml:space="preserve"> حل </w:t>
      </w:r>
      <w:r w:rsidR="002E3799">
        <w:rPr>
          <w:rFonts w:ascii="Arial" w:hAnsi="Arial" w:hint="cs"/>
          <w:rtl/>
        </w:rPr>
        <w:t>ب</w:t>
      </w:r>
      <w:r w:rsidRPr="00797774">
        <w:rPr>
          <w:rFonts w:ascii="Arial" w:hAnsi="Arial" w:hint="cs"/>
          <w:rtl/>
        </w:rPr>
        <w:t>شود</w:t>
      </w:r>
      <w:r w:rsidR="002E3799">
        <w:rPr>
          <w:rFonts w:ascii="Arial" w:hAnsi="Arial" w:hint="cs"/>
          <w:rtl/>
        </w:rPr>
        <w:t>،</w:t>
      </w:r>
      <w:r w:rsidRPr="00797774">
        <w:rPr>
          <w:rFonts w:ascii="Arial" w:hAnsi="Arial" w:hint="cs"/>
          <w:rtl/>
        </w:rPr>
        <w:t xml:space="preserve"> تا شما شش روز بعد</w:t>
      </w:r>
      <w:r w:rsidR="002E3799">
        <w:rPr>
          <w:rFonts w:ascii="Arial" w:hAnsi="Arial" w:hint="cs"/>
          <w:rtl/>
        </w:rPr>
        <w:t>،</w:t>
      </w:r>
      <w:r w:rsidRPr="00797774">
        <w:rPr>
          <w:rFonts w:ascii="Arial" w:hAnsi="Arial" w:hint="cs"/>
          <w:rtl/>
        </w:rPr>
        <w:t xml:space="preserve"> مقدار واقعی</w:t>
      </w:r>
      <w:r w:rsidRPr="00797774">
        <w:rPr>
          <w:rFonts w:ascii="Arial" w:hAnsi="Arial" w:hint="eastAsia"/>
          <w:rtl/>
        </w:rPr>
        <w:t>‌</w:t>
      </w:r>
      <w:r w:rsidR="002E3799">
        <w:rPr>
          <w:rFonts w:ascii="Arial" w:hAnsi="Arial" w:hint="cs"/>
          <w:rtl/>
        </w:rPr>
        <w:t>اش را در</w:t>
      </w:r>
      <w:r w:rsidRPr="00797774">
        <w:rPr>
          <w:rFonts w:ascii="Arial" w:hAnsi="Arial" w:hint="cs"/>
          <w:rtl/>
        </w:rPr>
        <w:t xml:space="preserve"> خون ببینید. برای همین</w:t>
      </w:r>
      <w:r w:rsidR="002E3799">
        <w:rPr>
          <w:rFonts w:ascii="Arial" w:hAnsi="Arial" w:hint="cs"/>
          <w:rtl/>
        </w:rPr>
        <w:t>،</w:t>
      </w:r>
      <w:r w:rsidRPr="00797774">
        <w:rPr>
          <w:rFonts w:ascii="Arial" w:hAnsi="Arial" w:hint="cs"/>
          <w:rtl/>
        </w:rPr>
        <w:t xml:space="preserve"> ویتامین دی 50هزار واحدی هم که به مریض می‌دهند، اگر فردا چک کنند حتی اگر ویتامین دی</w:t>
      </w:r>
      <w:r w:rsidR="002E3799">
        <w:rPr>
          <w:rFonts w:ascii="Arial" w:hAnsi="Arial" w:hint="cs"/>
          <w:rtl/>
        </w:rPr>
        <w:t>ِ او</w:t>
      </w:r>
      <w:r w:rsidRPr="00797774">
        <w:rPr>
          <w:rFonts w:ascii="Arial" w:hAnsi="Arial" w:hint="cs"/>
          <w:rtl/>
        </w:rPr>
        <w:t xml:space="preserve"> پانزده هم بوده</w:t>
      </w:r>
      <w:r w:rsidR="002E3799">
        <w:rPr>
          <w:rFonts w:ascii="Arial" w:hAnsi="Arial" w:hint="cs"/>
          <w:rtl/>
        </w:rPr>
        <w:t xml:space="preserve"> باشد، فردا صد است،</w:t>
      </w:r>
      <w:r w:rsidRPr="00797774">
        <w:rPr>
          <w:rFonts w:ascii="Arial" w:hAnsi="Arial" w:hint="cs"/>
          <w:rtl/>
        </w:rPr>
        <w:t xml:space="preserve"> ولی</w:t>
      </w:r>
      <w:r w:rsidR="002E3799">
        <w:rPr>
          <w:rFonts w:ascii="Arial" w:hAnsi="Arial" w:hint="cs"/>
          <w:rtl/>
        </w:rPr>
        <w:t xml:space="preserve"> اگر شش روز بعد، دوباره چک کنند، </w:t>
      </w:r>
      <w:r w:rsidRPr="00797774">
        <w:rPr>
          <w:rFonts w:ascii="Arial" w:hAnsi="Arial" w:hint="cs"/>
          <w:rtl/>
        </w:rPr>
        <w:t>تازه از پانزده شده</w:t>
      </w:r>
      <w:r w:rsidR="002E3799">
        <w:rPr>
          <w:rFonts w:ascii="Arial" w:hAnsi="Arial" w:hint="cs"/>
          <w:rtl/>
        </w:rPr>
        <w:t xml:space="preserve"> است</w:t>
      </w:r>
      <w:r w:rsidRPr="00797774">
        <w:rPr>
          <w:rFonts w:ascii="Arial" w:hAnsi="Arial" w:hint="cs"/>
          <w:rtl/>
        </w:rPr>
        <w:t xml:space="preserve"> 18. و ما این </w:t>
      </w:r>
      <w:r w:rsidR="002E3799">
        <w:rPr>
          <w:rFonts w:ascii="Arial" w:hAnsi="Arial" w:hint="cs"/>
          <w:rtl/>
        </w:rPr>
        <w:t>را در آمارمان داریم.</w:t>
      </w:r>
    </w:p>
    <w:p w14:paraId="16A72569" w14:textId="1AD69A92" w:rsidR="00C60BD5" w:rsidRDefault="001527A7" w:rsidP="001527A7">
      <w:pPr>
        <w:pStyle w:val="Heading3"/>
        <w:rPr>
          <w:rtl/>
          <w:lang w:bidi="fa-IR"/>
        </w:rPr>
      </w:pPr>
      <w:r>
        <w:rPr>
          <w:rFonts w:hint="cs"/>
          <w:rtl/>
        </w:rPr>
        <w:lastRenderedPageBreak/>
        <w:t xml:space="preserve">از 600 نفری که روزانه می‌میرند، وزارت بهداشت مسئول مرگ 540 تاشون است!/ ده‌ها مریض دیدم که هیچ‌کدام ویتامین </w:t>
      </w:r>
      <w:r>
        <w:rPr>
          <w:lang w:bidi="fa-IR"/>
        </w:rPr>
        <w:t>D</w:t>
      </w:r>
      <w:r>
        <w:rPr>
          <w:rFonts w:hint="cs"/>
          <w:rtl/>
          <w:lang w:bidi="fa-IR"/>
        </w:rPr>
        <w:t xml:space="preserve"> شان چک نشده بود</w:t>
      </w:r>
      <w:r w:rsidR="00151164">
        <w:rPr>
          <w:rFonts w:hint="cs"/>
          <w:rtl/>
          <w:lang w:bidi="fa-IR"/>
        </w:rPr>
        <w:t xml:space="preserve">، </w:t>
      </w:r>
      <w:r>
        <w:rPr>
          <w:rFonts w:hint="cs"/>
          <w:rtl/>
          <w:lang w:bidi="fa-IR"/>
        </w:rPr>
        <w:t>چرا؟!!</w:t>
      </w:r>
    </w:p>
    <w:p w14:paraId="2552D83C" w14:textId="77777777" w:rsidR="008A19BB" w:rsidRDefault="007C403A" w:rsidP="00C60BD5">
      <w:pPr>
        <w:pStyle w:val="BodyText"/>
        <w:tabs>
          <w:tab w:val="left" w:pos="2835"/>
        </w:tabs>
        <w:jc w:val="both"/>
        <w:rPr>
          <w:rFonts w:ascii="Arial" w:hAnsi="Arial"/>
          <w:rtl/>
        </w:rPr>
      </w:pPr>
      <w:r>
        <w:rPr>
          <w:rFonts w:ascii="Arial" w:hAnsi="Arial" w:hint="cs"/>
          <w:rtl/>
        </w:rPr>
        <w:t xml:space="preserve">ولی </w:t>
      </w:r>
      <w:r w:rsidR="008740DE" w:rsidRPr="00797774">
        <w:rPr>
          <w:rFonts w:ascii="Arial" w:hAnsi="Arial" w:hint="cs"/>
          <w:rtl/>
        </w:rPr>
        <w:t>متأسفانه مسئولین در ایران هیچ توجهی به حرف</w:t>
      </w:r>
      <w:r w:rsidR="008740DE" w:rsidRPr="00797774">
        <w:rPr>
          <w:rFonts w:ascii="Arial" w:hAnsi="Arial" w:hint="eastAsia"/>
          <w:rtl/>
        </w:rPr>
        <w:t>‌</w:t>
      </w:r>
      <w:r w:rsidR="008740DE" w:rsidRPr="00797774">
        <w:rPr>
          <w:rFonts w:ascii="Arial" w:hAnsi="Arial" w:hint="cs"/>
          <w:rtl/>
        </w:rPr>
        <w:t>های ما نکردند و من واقعاً ازشان گله دارم و این دفعۀ آخر هم که ای</w:t>
      </w:r>
      <w:r w:rsidR="002E3799">
        <w:rPr>
          <w:rFonts w:ascii="Arial" w:hAnsi="Arial" w:hint="cs"/>
          <w:rtl/>
        </w:rPr>
        <w:t xml:space="preserve">ران بودم به یکی از مسئولین گفتم که </w:t>
      </w:r>
      <w:r w:rsidR="008740DE" w:rsidRPr="00797774">
        <w:rPr>
          <w:rFonts w:ascii="Arial" w:hAnsi="Arial" w:hint="cs"/>
          <w:rtl/>
        </w:rPr>
        <w:t xml:space="preserve">ششصد نفر در روز دارند </w:t>
      </w:r>
      <w:r w:rsidR="002E3799">
        <w:rPr>
          <w:rFonts w:ascii="Arial" w:hAnsi="Arial" w:hint="cs"/>
          <w:rtl/>
        </w:rPr>
        <w:t xml:space="preserve">در ایران </w:t>
      </w:r>
      <w:r w:rsidR="008740DE" w:rsidRPr="00797774">
        <w:rPr>
          <w:rFonts w:ascii="Arial" w:hAnsi="Arial" w:hint="cs"/>
          <w:rtl/>
        </w:rPr>
        <w:t>می‌میرند</w:t>
      </w:r>
      <w:r w:rsidR="002E3799">
        <w:rPr>
          <w:rFonts w:ascii="Arial" w:hAnsi="Arial" w:hint="cs"/>
          <w:rtl/>
        </w:rPr>
        <w:t xml:space="preserve"> و</w:t>
      </w:r>
      <w:r w:rsidR="008740DE" w:rsidRPr="00797774">
        <w:rPr>
          <w:rFonts w:ascii="Arial" w:hAnsi="Arial" w:hint="cs"/>
          <w:rtl/>
        </w:rPr>
        <w:t xml:space="preserve"> شما مسئول مر</w:t>
      </w:r>
      <w:r w:rsidR="002E3799">
        <w:rPr>
          <w:rFonts w:ascii="Arial" w:hAnsi="Arial" w:hint="cs"/>
          <w:rtl/>
        </w:rPr>
        <w:t>گ پانصد و چهل نفرشان هستید. چون</w:t>
      </w:r>
      <w:r w:rsidR="008740DE" w:rsidRPr="00797774">
        <w:rPr>
          <w:rFonts w:ascii="Arial" w:hAnsi="Arial" w:hint="cs"/>
          <w:rtl/>
        </w:rPr>
        <w:t xml:space="preserve"> آنهایی که هفتاد سالشان است</w:t>
      </w:r>
      <w:r w:rsidR="002E3799">
        <w:rPr>
          <w:rFonts w:ascii="Arial" w:hAnsi="Arial" w:hint="cs"/>
          <w:rtl/>
        </w:rPr>
        <w:t xml:space="preserve"> و مثلاً</w:t>
      </w:r>
      <w:r w:rsidR="008740DE" w:rsidRPr="00797774">
        <w:rPr>
          <w:rFonts w:ascii="Arial" w:hAnsi="Arial" w:hint="cs"/>
          <w:rtl/>
        </w:rPr>
        <w:t xml:space="preserve"> قند دارند</w:t>
      </w:r>
      <w:r w:rsidR="002E3799">
        <w:rPr>
          <w:rFonts w:ascii="Arial" w:hAnsi="Arial" w:hint="cs"/>
          <w:rtl/>
        </w:rPr>
        <w:t xml:space="preserve"> یا</w:t>
      </w:r>
      <w:r w:rsidR="008740DE" w:rsidRPr="00797774">
        <w:rPr>
          <w:rFonts w:ascii="Arial" w:hAnsi="Arial" w:hint="cs"/>
          <w:rtl/>
        </w:rPr>
        <w:t xml:space="preserve"> فشار خون دارند</w:t>
      </w:r>
      <w:r w:rsidR="002E3799">
        <w:rPr>
          <w:rFonts w:ascii="Arial" w:hAnsi="Arial" w:hint="cs"/>
          <w:rtl/>
        </w:rPr>
        <w:t xml:space="preserve">، سکتۀ </w:t>
      </w:r>
      <w:r w:rsidR="00C60BD5">
        <w:rPr>
          <w:rFonts w:ascii="Arial" w:hAnsi="Arial" w:hint="cs"/>
          <w:rtl/>
        </w:rPr>
        <w:t xml:space="preserve">قلبی می‌کنند، </w:t>
      </w:r>
      <w:r w:rsidR="008740DE" w:rsidRPr="00797774">
        <w:rPr>
          <w:rFonts w:ascii="Arial" w:hAnsi="Arial" w:hint="cs"/>
          <w:rtl/>
        </w:rPr>
        <w:t>خ</w:t>
      </w:r>
      <w:r w:rsidR="002E3799">
        <w:rPr>
          <w:rFonts w:ascii="Arial" w:hAnsi="Arial" w:hint="cs"/>
          <w:rtl/>
        </w:rPr>
        <w:t>ُ</w:t>
      </w:r>
      <w:r w:rsidR="008740DE" w:rsidRPr="00797774">
        <w:rPr>
          <w:rFonts w:ascii="Arial" w:hAnsi="Arial" w:hint="cs"/>
          <w:rtl/>
        </w:rPr>
        <w:t xml:space="preserve">ب </w:t>
      </w:r>
      <w:r w:rsidR="00C60BD5">
        <w:rPr>
          <w:rFonts w:ascii="Arial" w:hAnsi="Arial" w:hint="cs"/>
          <w:rtl/>
        </w:rPr>
        <w:t xml:space="preserve">آنها </w:t>
      </w:r>
      <w:r w:rsidR="002E3799">
        <w:rPr>
          <w:rFonts w:ascii="Arial" w:hAnsi="Arial" w:hint="cs"/>
          <w:rtl/>
        </w:rPr>
        <w:t xml:space="preserve">اگر </w:t>
      </w:r>
      <w:r w:rsidR="008740DE" w:rsidRPr="00797774">
        <w:rPr>
          <w:rFonts w:ascii="Arial" w:hAnsi="Arial" w:hint="cs"/>
          <w:rtl/>
        </w:rPr>
        <w:t>ویتامین</w:t>
      </w:r>
      <w:r w:rsidR="002E3799">
        <w:rPr>
          <w:rFonts w:ascii="Arial" w:hAnsi="Arial" w:hint="cs"/>
          <w:rtl/>
        </w:rPr>
        <w:t xml:space="preserve"> دیِ‌شان</w:t>
      </w:r>
      <w:r w:rsidR="008740DE" w:rsidRPr="00797774">
        <w:rPr>
          <w:rFonts w:ascii="Arial" w:hAnsi="Arial" w:hint="cs"/>
          <w:rtl/>
        </w:rPr>
        <w:t xml:space="preserve"> هم بالا باشد ممکن است بمیرند، ولی ما می‌گوییم کسی که لاغر هست</w:t>
      </w:r>
      <w:r w:rsidR="008A19BB">
        <w:rPr>
          <w:rFonts w:ascii="Arial" w:hAnsi="Arial" w:hint="cs"/>
          <w:rtl/>
        </w:rPr>
        <w:t xml:space="preserve"> و</w:t>
      </w:r>
      <w:r w:rsidR="008740DE" w:rsidRPr="00797774">
        <w:rPr>
          <w:rFonts w:ascii="Arial" w:hAnsi="Arial" w:hint="cs"/>
          <w:rtl/>
        </w:rPr>
        <w:t xml:space="preserve"> بیماری ندارد، این اصلاً نباید از کرونا بمیرد.ویتامین دی</w:t>
      </w:r>
      <w:r w:rsidR="008A19BB">
        <w:rPr>
          <w:rFonts w:ascii="Arial" w:hAnsi="Arial" w:hint="cs"/>
          <w:rtl/>
        </w:rPr>
        <w:t>ِ</w:t>
      </w:r>
      <w:r w:rsidR="00C60BD5">
        <w:rPr>
          <w:rFonts w:ascii="Arial" w:hAnsi="Arial" w:hint="cs"/>
          <w:rtl/>
        </w:rPr>
        <w:t xml:space="preserve"> خون </w:t>
      </w:r>
      <w:r w:rsidR="008A19BB">
        <w:rPr>
          <w:rFonts w:ascii="Arial" w:hAnsi="Arial" w:hint="cs"/>
          <w:rtl/>
        </w:rPr>
        <w:t>بین «</w:t>
      </w:r>
      <w:r w:rsidR="008740DE" w:rsidRPr="00797774">
        <w:rPr>
          <w:rFonts w:ascii="Arial" w:hAnsi="Arial" w:hint="cs"/>
          <w:rtl/>
        </w:rPr>
        <w:t>سی تا صد</w:t>
      </w:r>
      <w:r w:rsidR="008A19BB">
        <w:rPr>
          <w:rFonts w:ascii="Arial" w:hAnsi="Arial" w:hint="cs"/>
          <w:rtl/>
        </w:rPr>
        <w:t>»</w:t>
      </w:r>
      <w:r w:rsidR="008740DE" w:rsidRPr="00797774">
        <w:rPr>
          <w:rFonts w:ascii="Arial" w:hAnsi="Arial" w:hint="cs"/>
          <w:rtl/>
        </w:rPr>
        <w:t xml:space="preserve"> نرمال است</w:t>
      </w:r>
      <w:r w:rsidR="008A19BB">
        <w:rPr>
          <w:rFonts w:ascii="Arial" w:hAnsi="Arial" w:hint="cs"/>
          <w:rtl/>
        </w:rPr>
        <w:t xml:space="preserve"> و</w:t>
      </w:r>
      <w:r w:rsidR="008740DE" w:rsidRPr="00797774">
        <w:rPr>
          <w:rFonts w:ascii="Arial" w:hAnsi="Arial" w:hint="cs"/>
          <w:rtl/>
        </w:rPr>
        <w:t xml:space="preserve"> الآن همه دارند می‌گویند</w:t>
      </w:r>
      <w:r w:rsidR="000A3641">
        <w:rPr>
          <w:rFonts w:ascii="Arial" w:hAnsi="Arial" w:hint="cs"/>
          <w:rtl/>
        </w:rPr>
        <w:t xml:space="preserve"> که </w:t>
      </w:r>
      <w:r w:rsidR="008A19BB">
        <w:rPr>
          <w:rFonts w:ascii="Arial" w:hAnsi="Arial" w:hint="cs"/>
          <w:rtl/>
        </w:rPr>
        <w:t xml:space="preserve">باید به بالای چهل برسانیم (الان </w:t>
      </w:r>
      <w:r w:rsidR="008740DE" w:rsidRPr="00797774">
        <w:rPr>
          <w:rFonts w:ascii="Arial" w:hAnsi="Arial" w:hint="cs"/>
          <w:rtl/>
        </w:rPr>
        <w:t>یک دکتر دیگر آمریکایی گفته</w:t>
      </w:r>
      <w:r w:rsidR="008A19BB">
        <w:rPr>
          <w:rFonts w:ascii="Arial" w:hAnsi="Arial" w:hint="cs"/>
          <w:rtl/>
        </w:rPr>
        <w:t xml:space="preserve"> است که باید به </w:t>
      </w:r>
      <w:r w:rsidR="008740DE" w:rsidRPr="00797774">
        <w:rPr>
          <w:rFonts w:ascii="Arial" w:hAnsi="Arial" w:hint="cs"/>
          <w:rtl/>
        </w:rPr>
        <w:t>50 تا 80 ب</w:t>
      </w:r>
      <w:r w:rsidR="008A19BB">
        <w:rPr>
          <w:rFonts w:ascii="Arial" w:hAnsi="Arial" w:hint="cs"/>
          <w:rtl/>
        </w:rPr>
        <w:t>رسانید) و</w:t>
      </w:r>
      <w:r w:rsidR="008740DE" w:rsidRPr="00797774">
        <w:rPr>
          <w:rFonts w:ascii="Arial" w:hAnsi="Arial" w:hint="cs"/>
          <w:rtl/>
        </w:rPr>
        <w:t xml:space="preserve"> ما</w:t>
      </w:r>
      <w:r w:rsidR="008A19BB">
        <w:rPr>
          <w:rFonts w:ascii="Arial" w:hAnsi="Arial" w:hint="cs"/>
          <w:rtl/>
        </w:rPr>
        <w:t xml:space="preserve"> هم</w:t>
      </w:r>
      <w:r w:rsidR="008740DE" w:rsidRPr="00797774">
        <w:rPr>
          <w:rFonts w:ascii="Arial" w:hAnsi="Arial" w:hint="cs"/>
          <w:rtl/>
        </w:rPr>
        <w:t xml:space="preserve"> گفتیم </w:t>
      </w:r>
      <w:r w:rsidR="008A19BB">
        <w:rPr>
          <w:rFonts w:ascii="Arial" w:hAnsi="Arial" w:hint="cs"/>
          <w:rtl/>
        </w:rPr>
        <w:t xml:space="preserve">که باید </w:t>
      </w:r>
      <w:r w:rsidR="008740DE" w:rsidRPr="00797774">
        <w:rPr>
          <w:rFonts w:ascii="Arial" w:hAnsi="Arial" w:hint="cs"/>
          <w:rtl/>
        </w:rPr>
        <w:t>بالای چهل</w:t>
      </w:r>
      <w:r w:rsidR="008A19BB">
        <w:rPr>
          <w:rFonts w:ascii="Arial" w:hAnsi="Arial" w:hint="cs"/>
          <w:rtl/>
        </w:rPr>
        <w:t xml:space="preserve"> باشد</w:t>
      </w:r>
      <w:r w:rsidR="008740DE" w:rsidRPr="00797774">
        <w:rPr>
          <w:rFonts w:ascii="Arial" w:hAnsi="Arial" w:hint="cs"/>
          <w:rtl/>
        </w:rPr>
        <w:t xml:space="preserve">. </w:t>
      </w:r>
    </w:p>
    <w:p w14:paraId="763E2AEB" w14:textId="0DB9FBF4" w:rsidR="008740DE" w:rsidRDefault="008740DE" w:rsidP="002F4141">
      <w:pPr>
        <w:pStyle w:val="BodyText"/>
        <w:tabs>
          <w:tab w:val="left" w:pos="2835"/>
        </w:tabs>
        <w:jc w:val="both"/>
        <w:rPr>
          <w:rFonts w:ascii="Arial" w:hAnsi="Arial"/>
          <w:rtl/>
        </w:rPr>
      </w:pPr>
      <w:r w:rsidRPr="00797774">
        <w:rPr>
          <w:rFonts w:ascii="Arial" w:hAnsi="Arial" w:hint="cs"/>
          <w:rtl/>
        </w:rPr>
        <w:t xml:space="preserve">به یکی از مسئولین در ایران </w:t>
      </w:r>
      <w:r w:rsidR="008A19BB">
        <w:rPr>
          <w:rFonts w:ascii="Arial" w:hAnsi="Arial" w:hint="cs"/>
          <w:rtl/>
        </w:rPr>
        <w:t>(</w:t>
      </w:r>
      <w:r w:rsidRPr="00797774">
        <w:rPr>
          <w:rFonts w:ascii="Arial" w:hAnsi="Arial" w:hint="cs"/>
          <w:rtl/>
        </w:rPr>
        <w:t xml:space="preserve">مسئولین </w:t>
      </w:r>
      <w:r w:rsidR="008A19BB">
        <w:rPr>
          <w:rFonts w:ascii="Arial" w:hAnsi="Arial" w:hint="cs"/>
          <w:rtl/>
        </w:rPr>
        <w:t>وزارت بهداشت)</w:t>
      </w:r>
      <w:r w:rsidRPr="00797774">
        <w:rPr>
          <w:rFonts w:ascii="Arial" w:hAnsi="Arial" w:hint="cs"/>
          <w:rtl/>
        </w:rPr>
        <w:t xml:space="preserve"> گفتم </w:t>
      </w:r>
      <w:r w:rsidR="008A19BB">
        <w:rPr>
          <w:rFonts w:ascii="Arial" w:hAnsi="Arial" w:hint="cs"/>
          <w:rtl/>
        </w:rPr>
        <w:t xml:space="preserve">که </w:t>
      </w:r>
      <w:r w:rsidRPr="00797774">
        <w:rPr>
          <w:rFonts w:ascii="Arial" w:hAnsi="Arial" w:hint="cs"/>
          <w:rtl/>
        </w:rPr>
        <w:t>شما اگر چهار تا مریض به من نشان بدهید که ویتامین دی</w:t>
      </w:r>
      <w:r w:rsidRPr="00797774">
        <w:rPr>
          <w:rFonts w:ascii="Arial" w:hAnsi="Arial" w:hint="eastAsia"/>
          <w:rtl/>
        </w:rPr>
        <w:t>‌</w:t>
      </w:r>
      <w:r w:rsidRPr="00797774">
        <w:rPr>
          <w:rFonts w:ascii="Arial" w:hAnsi="Arial" w:hint="cs"/>
          <w:rtl/>
        </w:rPr>
        <w:t>شان موقع بستری</w:t>
      </w:r>
      <w:r w:rsidRPr="00797774">
        <w:rPr>
          <w:rFonts w:ascii="Arial" w:hAnsi="Arial" w:hint="eastAsia"/>
          <w:rtl/>
        </w:rPr>
        <w:t>‌</w:t>
      </w:r>
      <w:r w:rsidRPr="00797774">
        <w:rPr>
          <w:rFonts w:ascii="Arial" w:hAnsi="Arial" w:hint="cs"/>
          <w:rtl/>
        </w:rPr>
        <w:t>شدن</w:t>
      </w:r>
      <w:r w:rsidR="008A19BB">
        <w:rPr>
          <w:rFonts w:ascii="Arial" w:hAnsi="Arial" w:hint="cs"/>
          <w:rtl/>
        </w:rPr>
        <w:t>،</w:t>
      </w:r>
      <w:r w:rsidRPr="00797774">
        <w:rPr>
          <w:rFonts w:ascii="Arial" w:hAnsi="Arial" w:hint="cs"/>
          <w:rtl/>
        </w:rPr>
        <w:t xml:space="preserve"> چهل به بالا باشد</w:t>
      </w:r>
      <w:r w:rsidR="008A19BB">
        <w:rPr>
          <w:rFonts w:ascii="Arial" w:hAnsi="Arial" w:hint="cs"/>
          <w:rtl/>
        </w:rPr>
        <w:t>،</w:t>
      </w:r>
      <w:r w:rsidRPr="00797774">
        <w:rPr>
          <w:rFonts w:ascii="Arial" w:hAnsi="Arial" w:hint="cs"/>
          <w:rtl/>
        </w:rPr>
        <w:t xml:space="preserve"> به شرطی که ویتامین دی نمی</w:t>
      </w:r>
      <w:r w:rsidRPr="00797774">
        <w:rPr>
          <w:rFonts w:ascii="Arial" w:hAnsi="Arial" w:hint="eastAsia"/>
        </w:rPr>
        <w:t>‌</w:t>
      </w:r>
      <w:r w:rsidRPr="00797774">
        <w:rPr>
          <w:rFonts w:ascii="Arial" w:hAnsi="Arial" w:hint="cs"/>
          <w:rtl/>
        </w:rPr>
        <w:t xml:space="preserve">گرفته باشند و </w:t>
      </w:r>
      <w:r w:rsidR="008A19BB">
        <w:rPr>
          <w:rFonts w:ascii="Arial" w:hAnsi="Arial" w:hint="cs"/>
          <w:rtl/>
        </w:rPr>
        <w:t xml:space="preserve">تست‌شان هم </w:t>
      </w:r>
      <w:r w:rsidRPr="00797774">
        <w:rPr>
          <w:rFonts w:ascii="Arial" w:hAnsi="Arial" w:hint="cs"/>
          <w:rtl/>
        </w:rPr>
        <w:t>درست انجام شده باشد</w:t>
      </w:r>
      <w:r w:rsidR="008A19BB">
        <w:rPr>
          <w:rFonts w:ascii="Arial" w:hAnsi="Arial" w:hint="cs"/>
          <w:rtl/>
        </w:rPr>
        <w:t xml:space="preserve"> (نه اینکه به او</w:t>
      </w:r>
      <w:r w:rsidRPr="00797774">
        <w:rPr>
          <w:rFonts w:ascii="Arial" w:hAnsi="Arial" w:hint="cs"/>
          <w:rtl/>
        </w:rPr>
        <w:t xml:space="preserve"> ویتامین دی زدید </w:t>
      </w:r>
      <w:r w:rsidR="008A19BB">
        <w:rPr>
          <w:rFonts w:ascii="Arial" w:hAnsi="Arial" w:hint="cs"/>
          <w:rtl/>
        </w:rPr>
        <w:t xml:space="preserve">و </w:t>
      </w:r>
      <w:r w:rsidRPr="00797774">
        <w:rPr>
          <w:rFonts w:ascii="Arial" w:hAnsi="Arial" w:hint="cs"/>
          <w:rtl/>
        </w:rPr>
        <w:t>همان</w:t>
      </w:r>
      <w:r w:rsidRPr="00797774">
        <w:rPr>
          <w:rFonts w:ascii="Arial" w:hAnsi="Arial" w:hint="eastAsia"/>
          <w:rtl/>
        </w:rPr>
        <w:t>‌</w:t>
      </w:r>
      <w:r w:rsidRPr="00797774">
        <w:rPr>
          <w:rFonts w:ascii="Arial" w:hAnsi="Arial" w:hint="cs"/>
          <w:rtl/>
        </w:rPr>
        <w:t xml:space="preserve">روز </w:t>
      </w:r>
      <w:r w:rsidR="008A19BB">
        <w:rPr>
          <w:rFonts w:ascii="Arial" w:hAnsi="Arial" w:hint="cs"/>
          <w:rtl/>
        </w:rPr>
        <w:t>چک کنید!)</w:t>
      </w:r>
      <w:r w:rsidRPr="00797774">
        <w:rPr>
          <w:rFonts w:ascii="Arial" w:hAnsi="Arial" w:hint="cs"/>
          <w:rtl/>
        </w:rPr>
        <w:t xml:space="preserve"> </w:t>
      </w:r>
      <w:r w:rsidR="008A19BB">
        <w:rPr>
          <w:rFonts w:ascii="Arial" w:hAnsi="Arial" w:hint="cs"/>
          <w:rtl/>
        </w:rPr>
        <w:t xml:space="preserve">اگر ویتامین دیِ او </w:t>
      </w:r>
      <w:r w:rsidRPr="00797774">
        <w:rPr>
          <w:rFonts w:ascii="Arial" w:hAnsi="Arial" w:hint="cs"/>
          <w:rtl/>
        </w:rPr>
        <w:t xml:space="preserve">چهل </w:t>
      </w:r>
      <w:r w:rsidR="008A19BB">
        <w:rPr>
          <w:rFonts w:ascii="Arial" w:hAnsi="Arial" w:hint="cs"/>
          <w:rtl/>
        </w:rPr>
        <w:t>به بالا باشد و</w:t>
      </w:r>
      <w:r w:rsidRPr="00797774">
        <w:rPr>
          <w:rFonts w:ascii="Arial" w:hAnsi="Arial" w:hint="cs"/>
          <w:rtl/>
        </w:rPr>
        <w:t xml:space="preserve"> این مریض بمیرد</w:t>
      </w:r>
      <w:r w:rsidR="001527A7">
        <w:rPr>
          <w:rFonts w:ascii="Arial" w:hAnsi="Arial" w:hint="cs"/>
          <w:rtl/>
        </w:rPr>
        <w:t>،</w:t>
      </w:r>
      <w:r w:rsidRPr="00797774">
        <w:rPr>
          <w:rFonts w:ascii="Arial" w:hAnsi="Arial" w:hint="cs"/>
          <w:rtl/>
        </w:rPr>
        <w:t xml:space="preserve"> من اسمم را عوض می‌ک</w:t>
      </w:r>
      <w:r w:rsidR="008A19BB">
        <w:rPr>
          <w:rFonts w:ascii="Arial" w:hAnsi="Arial" w:hint="cs"/>
          <w:rtl/>
        </w:rPr>
        <w:t>نم!</w:t>
      </w:r>
      <w:r w:rsidR="003E1C03">
        <w:rPr>
          <w:rFonts w:ascii="Arial" w:hAnsi="Arial" w:hint="cs"/>
          <w:rtl/>
        </w:rPr>
        <w:t xml:space="preserve"> </w:t>
      </w:r>
      <w:r w:rsidR="008A19BB">
        <w:rPr>
          <w:rFonts w:ascii="Arial" w:hAnsi="Arial" w:hint="cs"/>
          <w:rtl/>
        </w:rPr>
        <w:t>گفتم</w:t>
      </w:r>
      <w:r w:rsidRPr="00797774">
        <w:rPr>
          <w:rFonts w:ascii="Arial" w:hAnsi="Arial" w:hint="cs"/>
          <w:rtl/>
        </w:rPr>
        <w:t xml:space="preserve"> چهار تا مریض</w:t>
      </w:r>
      <w:r w:rsidR="008A19BB">
        <w:rPr>
          <w:rFonts w:ascii="Arial" w:hAnsi="Arial" w:hint="cs"/>
          <w:rtl/>
        </w:rPr>
        <w:t>ِ این‌طوری</w:t>
      </w:r>
      <w:r w:rsidRPr="00797774">
        <w:rPr>
          <w:rFonts w:ascii="Arial" w:hAnsi="Arial" w:hint="cs"/>
          <w:rtl/>
        </w:rPr>
        <w:t xml:space="preserve"> به من ارائه بدهید. هجده ماه است</w:t>
      </w:r>
      <w:r w:rsidR="008A19BB">
        <w:rPr>
          <w:rFonts w:ascii="Arial" w:hAnsi="Arial" w:hint="cs"/>
          <w:rtl/>
        </w:rPr>
        <w:t xml:space="preserve"> که</w:t>
      </w:r>
      <w:r w:rsidRPr="00797774">
        <w:rPr>
          <w:rFonts w:ascii="Arial" w:hAnsi="Arial" w:hint="cs"/>
          <w:rtl/>
        </w:rPr>
        <w:t xml:space="preserve"> هیچ</w:t>
      </w:r>
      <w:r w:rsidR="008A19BB">
        <w:rPr>
          <w:rFonts w:ascii="Arial" w:hAnsi="Arial" w:hint="eastAsia"/>
          <w:rtl/>
        </w:rPr>
        <w:t>‌</w:t>
      </w:r>
      <w:r w:rsidRPr="00797774">
        <w:rPr>
          <w:rFonts w:ascii="Arial" w:hAnsi="Arial" w:hint="cs"/>
          <w:rtl/>
        </w:rPr>
        <w:t>کس</w:t>
      </w:r>
      <w:r w:rsidR="008A19BB">
        <w:rPr>
          <w:rFonts w:ascii="Arial" w:hAnsi="Arial" w:hint="cs"/>
          <w:rtl/>
        </w:rPr>
        <w:t>ی</w:t>
      </w:r>
      <w:r w:rsidRPr="00797774">
        <w:rPr>
          <w:rFonts w:ascii="Arial" w:hAnsi="Arial" w:hint="cs"/>
          <w:rtl/>
        </w:rPr>
        <w:t xml:space="preserve"> نتوانسته</w:t>
      </w:r>
      <w:r w:rsidR="008A19BB">
        <w:rPr>
          <w:rFonts w:ascii="Arial" w:hAnsi="Arial" w:hint="cs"/>
          <w:rtl/>
        </w:rPr>
        <w:t xml:space="preserve"> است</w:t>
      </w:r>
      <w:r w:rsidRPr="00797774">
        <w:rPr>
          <w:rFonts w:ascii="Arial" w:hAnsi="Arial" w:hint="cs"/>
          <w:rtl/>
        </w:rPr>
        <w:t xml:space="preserve"> ارائه بدهد. </w:t>
      </w:r>
      <w:r w:rsidR="002F4141">
        <w:rPr>
          <w:rFonts w:ascii="Arial" w:hAnsi="Arial" w:hint="cs"/>
          <w:rtl/>
        </w:rPr>
        <w:t xml:space="preserve">و </w:t>
      </w:r>
      <w:r w:rsidRPr="00797774">
        <w:rPr>
          <w:rFonts w:ascii="Arial" w:hAnsi="Arial" w:hint="cs"/>
          <w:rtl/>
        </w:rPr>
        <w:t>من پانزده روز پیش ایران بودم</w:t>
      </w:r>
      <w:r w:rsidR="002F4141">
        <w:rPr>
          <w:rFonts w:ascii="Arial" w:hAnsi="Arial" w:hint="cs"/>
          <w:rtl/>
        </w:rPr>
        <w:t xml:space="preserve"> و</w:t>
      </w:r>
      <w:r w:rsidRPr="00797774">
        <w:rPr>
          <w:rFonts w:ascii="Arial" w:hAnsi="Arial" w:hint="cs"/>
          <w:rtl/>
        </w:rPr>
        <w:t xml:space="preserve"> </w:t>
      </w:r>
      <w:r w:rsidR="002F4141">
        <w:rPr>
          <w:rFonts w:ascii="Arial" w:hAnsi="Arial" w:hint="cs"/>
          <w:rtl/>
        </w:rPr>
        <w:t>به</w:t>
      </w:r>
      <w:r w:rsidRPr="00797774">
        <w:rPr>
          <w:rFonts w:ascii="Arial" w:hAnsi="Arial" w:hint="cs"/>
          <w:rtl/>
        </w:rPr>
        <w:t xml:space="preserve"> چهار تا بیمارستان رفتم و ده</w:t>
      </w:r>
      <w:r w:rsidRPr="00797774">
        <w:rPr>
          <w:rFonts w:ascii="Arial" w:hAnsi="Arial" w:hint="eastAsia"/>
          <w:rtl/>
        </w:rPr>
        <w:t>‌</w:t>
      </w:r>
      <w:r w:rsidRPr="00797774">
        <w:rPr>
          <w:rFonts w:ascii="Arial" w:hAnsi="Arial" w:hint="cs"/>
          <w:rtl/>
        </w:rPr>
        <w:t>ها مریض کوویدی</w:t>
      </w:r>
      <w:r w:rsidR="002F4141">
        <w:rPr>
          <w:rFonts w:ascii="Arial" w:hAnsi="Arial" w:hint="cs"/>
          <w:rtl/>
        </w:rPr>
        <w:t xml:space="preserve"> را</w:t>
      </w:r>
      <w:r w:rsidRPr="00797774">
        <w:rPr>
          <w:rFonts w:ascii="Arial" w:hAnsi="Arial" w:hint="cs"/>
          <w:rtl/>
        </w:rPr>
        <w:t xml:space="preserve"> دیدم</w:t>
      </w:r>
      <w:r w:rsidR="002F4141">
        <w:rPr>
          <w:rFonts w:ascii="Arial" w:hAnsi="Arial" w:hint="cs"/>
          <w:rtl/>
        </w:rPr>
        <w:t xml:space="preserve"> که</w:t>
      </w:r>
      <w:r w:rsidRPr="00797774">
        <w:rPr>
          <w:rFonts w:ascii="Arial" w:hAnsi="Arial" w:hint="cs"/>
          <w:rtl/>
        </w:rPr>
        <w:t xml:space="preserve"> هیچ کدام ویتامین دی</w:t>
      </w:r>
      <w:r w:rsidRPr="00797774">
        <w:rPr>
          <w:rFonts w:ascii="Arial" w:hAnsi="Arial" w:hint="eastAsia"/>
          <w:rtl/>
        </w:rPr>
        <w:t>‌</w:t>
      </w:r>
      <w:r w:rsidR="002F4141">
        <w:rPr>
          <w:rFonts w:ascii="Arial" w:hAnsi="Arial" w:hint="cs"/>
          <w:rtl/>
        </w:rPr>
        <w:t>شان چک نشده بود! چرا</w:t>
      </w:r>
      <w:r w:rsidR="00631EFA">
        <w:rPr>
          <w:rFonts w:ascii="Arial" w:hAnsi="Arial" w:hint="cs"/>
          <w:rtl/>
        </w:rPr>
        <w:t>؟</w:t>
      </w:r>
      <w:r w:rsidR="001527A7">
        <w:rPr>
          <w:rFonts w:ascii="Arial" w:hAnsi="Arial" w:hint="cs"/>
          <w:rtl/>
        </w:rPr>
        <w:t xml:space="preserve">! </w:t>
      </w:r>
      <w:r w:rsidR="00631EFA">
        <w:rPr>
          <w:rFonts w:ascii="Arial" w:hAnsi="Arial" w:hint="cs"/>
          <w:rtl/>
        </w:rPr>
        <w:t>چرا</w:t>
      </w:r>
      <w:r w:rsidR="002F4141">
        <w:rPr>
          <w:rFonts w:ascii="Arial" w:hAnsi="Arial" w:hint="cs"/>
          <w:rtl/>
        </w:rPr>
        <w:t xml:space="preserve"> ویتامین دیِ آنها را چک نمی‌کنند؟</w:t>
      </w:r>
      <w:r w:rsidR="001527A7">
        <w:rPr>
          <w:rFonts w:ascii="Arial" w:hAnsi="Arial" w:hint="cs"/>
          <w:rtl/>
        </w:rPr>
        <w:t>!</w:t>
      </w:r>
      <w:r w:rsidR="002F4141">
        <w:rPr>
          <w:rFonts w:ascii="Arial" w:hAnsi="Arial" w:hint="cs"/>
          <w:rtl/>
        </w:rPr>
        <w:t xml:space="preserve"> چرا به این نکتۀ مهم، بی‌توجهی می‌شود؟</w:t>
      </w:r>
      <w:r w:rsidR="001527A7">
        <w:rPr>
          <w:rFonts w:ascii="Arial" w:hAnsi="Arial" w:hint="cs"/>
          <w:rtl/>
        </w:rPr>
        <w:t>!</w:t>
      </w:r>
    </w:p>
    <w:p w14:paraId="4A017142" w14:textId="77777777" w:rsidR="00CD171D" w:rsidRDefault="00CD171D" w:rsidP="00CD171D">
      <w:pPr>
        <w:pStyle w:val="Heading3"/>
        <w:rPr>
          <w:rtl/>
        </w:rPr>
      </w:pPr>
      <w:r>
        <w:rPr>
          <w:rFonts w:hint="cs"/>
          <w:rtl/>
        </w:rPr>
        <w:t>اگر مردم به</w:t>
      </w:r>
      <w:r>
        <w:rPr>
          <w:rFonts w:hint="eastAsia"/>
          <w:rtl/>
        </w:rPr>
        <w:t>‌</w:t>
      </w:r>
      <w:r>
        <w:rPr>
          <w:rFonts w:hint="cs"/>
          <w:rtl/>
        </w:rPr>
        <w:t>مقدار لازم ویتامین دی مصرف کنند، بعد از سه ماه، مرگ و میر</w:t>
      </w:r>
      <w:r w:rsidR="00A6691F">
        <w:rPr>
          <w:rFonts w:hint="cs"/>
          <w:rtl/>
        </w:rPr>
        <w:t xml:space="preserve"> کرونا</w:t>
      </w:r>
      <w:r>
        <w:rPr>
          <w:rFonts w:hint="cs"/>
          <w:rtl/>
        </w:rPr>
        <w:t xml:space="preserve"> 95درصد کاهش می‌یابد</w:t>
      </w:r>
    </w:p>
    <w:p w14:paraId="3462BC6E" w14:textId="77777777" w:rsidR="008740DE" w:rsidRDefault="002F4141" w:rsidP="00E33F73">
      <w:pPr>
        <w:pStyle w:val="BodyText"/>
        <w:jc w:val="both"/>
        <w:rPr>
          <w:rFonts w:ascii="Arial" w:hAnsi="Arial"/>
          <w:color w:val="FF0000"/>
          <w:rtl/>
        </w:rPr>
      </w:pPr>
      <w:r w:rsidRPr="00086F71">
        <w:rPr>
          <w:rFonts w:ascii="Arial" w:hAnsi="Arial" w:hint="cs"/>
          <w:color w:val="FF0000"/>
          <w:rtl/>
        </w:rPr>
        <w:t>مجری:</w:t>
      </w:r>
      <w:r w:rsidR="00086F71" w:rsidRPr="00086F71">
        <w:rPr>
          <w:rFonts w:ascii="Arial" w:hAnsi="Arial" w:hint="cs"/>
          <w:color w:val="FF0000"/>
          <w:rtl/>
        </w:rPr>
        <w:t xml:space="preserve"> </w:t>
      </w:r>
      <w:r w:rsidR="008740DE" w:rsidRPr="00086F71">
        <w:rPr>
          <w:rFonts w:ascii="Arial" w:hAnsi="Arial" w:hint="cs"/>
          <w:color w:val="FF0000"/>
          <w:rtl/>
        </w:rPr>
        <w:t xml:space="preserve">یک آقای پزشکی هست به نام </w:t>
      </w:r>
      <w:r w:rsidRPr="00086F71">
        <w:rPr>
          <w:rFonts w:ascii="Arial" w:hAnsi="Arial" w:hint="cs"/>
          <w:color w:val="FF0000"/>
          <w:rtl/>
        </w:rPr>
        <w:t>«دکتر ا</w:t>
      </w:r>
      <w:r w:rsidR="0049564B" w:rsidRPr="00086F71">
        <w:rPr>
          <w:rFonts w:ascii="Arial" w:hAnsi="Arial" w:hint="cs"/>
          <w:color w:val="FF0000"/>
          <w:rtl/>
        </w:rPr>
        <w:t>ِ</w:t>
      </w:r>
      <w:r w:rsidRPr="00086F71">
        <w:rPr>
          <w:rFonts w:ascii="Arial" w:hAnsi="Arial" w:hint="cs"/>
          <w:color w:val="FF0000"/>
          <w:rtl/>
        </w:rPr>
        <w:t>ریک بِرگ»</w:t>
      </w:r>
      <w:r w:rsidR="008740DE" w:rsidRPr="00086F71">
        <w:rPr>
          <w:rFonts w:ascii="Arial" w:hAnsi="Arial" w:hint="cs"/>
          <w:color w:val="FF0000"/>
          <w:rtl/>
        </w:rPr>
        <w:t xml:space="preserve"> نمی</w:t>
      </w:r>
      <w:r w:rsidR="008740DE" w:rsidRPr="00086F71">
        <w:rPr>
          <w:rFonts w:ascii="Arial" w:hAnsi="Arial" w:hint="eastAsia"/>
          <w:color w:val="FF0000"/>
          <w:rtl/>
        </w:rPr>
        <w:t>‌</w:t>
      </w:r>
      <w:r w:rsidR="008740DE" w:rsidRPr="00086F71">
        <w:rPr>
          <w:rFonts w:ascii="Arial" w:hAnsi="Arial" w:hint="cs"/>
          <w:color w:val="FF0000"/>
          <w:rtl/>
        </w:rPr>
        <w:t>دانم با ایشان آشنا هستید یا نه، کلیپ</w:t>
      </w:r>
      <w:r w:rsidR="008740DE" w:rsidRPr="00086F71">
        <w:rPr>
          <w:rFonts w:ascii="Arial" w:hAnsi="Arial" w:hint="eastAsia"/>
          <w:color w:val="FF0000"/>
          <w:rtl/>
        </w:rPr>
        <w:t>‌</w:t>
      </w:r>
      <w:r w:rsidR="008740DE" w:rsidRPr="00086F71">
        <w:rPr>
          <w:rFonts w:ascii="Arial" w:hAnsi="Arial" w:hint="cs"/>
          <w:color w:val="FF0000"/>
          <w:rtl/>
        </w:rPr>
        <w:t xml:space="preserve">های خیلی </w:t>
      </w:r>
      <w:r w:rsidR="0049564B" w:rsidRPr="00086F71">
        <w:rPr>
          <w:rFonts w:ascii="Arial" w:hAnsi="Arial" w:hint="cs"/>
          <w:color w:val="FF0000"/>
          <w:rtl/>
        </w:rPr>
        <w:t>جالبی</w:t>
      </w:r>
      <w:r w:rsidR="008740DE" w:rsidRPr="00086F71">
        <w:rPr>
          <w:rFonts w:ascii="Arial" w:hAnsi="Arial" w:hint="cs"/>
          <w:color w:val="FF0000"/>
          <w:rtl/>
        </w:rPr>
        <w:t xml:space="preserve"> روی فضای یوتیوب</w:t>
      </w:r>
      <w:r w:rsidR="0049564B" w:rsidRPr="00086F71">
        <w:rPr>
          <w:rFonts w:ascii="Arial" w:hAnsi="Arial" w:hint="cs"/>
          <w:color w:val="FF0000"/>
          <w:rtl/>
        </w:rPr>
        <w:t xml:space="preserve"> می‌گذارد</w:t>
      </w:r>
      <w:r w:rsidR="008740DE" w:rsidRPr="00086F71">
        <w:rPr>
          <w:rFonts w:ascii="Arial" w:hAnsi="Arial" w:hint="cs"/>
          <w:color w:val="FF0000"/>
          <w:rtl/>
        </w:rPr>
        <w:t>. من داشتم یکی از کلیپ</w:t>
      </w:r>
      <w:r w:rsidR="008740DE" w:rsidRPr="00086F71">
        <w:rPr>
          <w:rFonts w:ascii="Arial" w:hAnsi="Arial" w:hint="eastAsia"/>
          <w:color w:val="FF0000"/>
          <w:rtl/>
        </w:rPr>
        <w:t>‌</w:t>
      </w:r>
      <w:r w:rsidR="008740DE" w:rsidRPr="00086F71">
        <w:rPr>
          <w:rFonts w:ascii="Arial" w:hAnsi="Arial" w:hint="cs"/>
          <w:color w:val="FF0000"/>
          <w:rtl/>
        </w:rPr>
        <w:t>های ایشان را دو سه روز پیش نگاه می‌کردم</w:t>
      </w:r>
      <w:r w:rsidR="00E33F73">
        <w:rPr>
          <w:rFonts w:ascii="Arial" w:hAnsi="Arial" w:hint="cs"/>
          <w:color w:val="FF0000"/>
          <w:rtl/>
        </w:rPr>
        <w:t>.</w:t>
      </w:r>
      <w:r w:rsidR="008740DE" w:rsidRPr="00086F71">
        <w:rPr>
          <w:rFonts w:ascii="Arial" w:hAnsi="Arial" w:hint="cs"/>
          <w:color w:val="FF0000"/>
          <w:rtl/>
        </w:rPr>
        <w:t xml:space="preserve"> می‌گفت</w:t>
      </w:r>
      <w:r w:rsidR="0049564B" w:rsidRPr="00086F71">
        <w:rPr>
          <w:rFonts w:ascii="Arial" w:hAnsi="Arial" w:hint="cs"/>
          <w:color w:val="FF0000"/>
          <w:rtl/>
        </w:rPr>
        <w:t xml:space="preserve"> </w:t>
      </w:r>
      <w:r w:rsidR="008740DE" w:rsidRPr="00086F71">
        <w:rPr>
          <w:rFonts w:ascii="Arial" w:hAnsi="Arial" w:hint="cs"/>
          <w:color w:val="FF0000"/>
          <w:rtl/>
        </w:rPr>
        <w:t xml:space="preserve">که اصلاً </w:t>
      </w:r>
      <w:r w:rsidR="0049564B" w:rsidRPr="00086F71">
        <w:rPr>
          <w:rFonts w:ascii="Arial" w:hAnsi="Arial" w:hint="cs"/>
          <w:color w:val="FF0000"/>
          <w:rtl/>
        </w:rPr>
        <w:t>نمی‌شود بدن شما از ویتامین دی،</w:t>
      </w:r>
      <w:r w:rsidR="008740DE" w:rsidRPr="00086F71">
        <w:rPr>
          <w:rFonts w:ascii="Arial" w:hAnsi="Arial" w:hint="cs"/>
          <w:color w:val="FF0000"/>
          <w:rtl/>
        </w:rPr>
        <w:t xml:space="preserve"> سمّی بشود، حتی اگر دوزهای بالا بگیریم و در ضمن یک مدتی </w:t>
      </w:r>
      <w:r w:rsidR="00434AA4" w:rsidRPr="00086F71">
        <w:rPr>
          <w:rFonts w:ascii="Arial" w:hAnsi="Arial" w:hint="cs"/>
          <w:color w:val="FF0000"/>
          <w:rtl/>
        </w:rPr>
        <w:t>در حدود</w:t>
      </w:r>
      <w:r w:rsidR="008740DE" w:rsidRPr="00086F71">
        <w:rPr>
          <w:rFonts w:ascii="Arial" w:hAnsi="Arial" w:hint="cs"/>
          <w:color w:val="FF0000"/>
          <w:rtl/>
        </w:rPr>
        <w:t xml:space="preserve"> </w:t>
      </w:r>
      <w:r w:rsidR="0049564B" w:rsidRPr="00086F71">
        <w:rPr>
          <w:rFonts w:ascii="Arial" w:hAnsi="Arial" w:hint="cs"/>
          <w:color w:val="FF0000"/>
          <w:rtl/>
        </w:rPr>
        <w:t>چندماه</w:t>
      </w:r>
      <w:r w:rsidR="008740DE" w:rsidRPr="00086F71">
        <w:rPr>
          <w:rFonts w:ascii="Arial" w:hAnsi="Arial" w:hint="cs"/>
          <w:color w:val="FF0000"/>
          <w:rtl/>
        </w:rPr>
        <w:t xml:space="preserve"> طول می‌کشد تا ویتامین دی بدن برسد به آن سطحی که باید باشد. </w:t>
      </w:r>
    </w:p>
    <w:p w14:paraId="4AE39E6E" w14:textId="435625F5" w:rsidR="008740DE" w:rsidRDefault="008740DE" w:rsidP="00086F71">
      <w:pPr>
        <w:pStyle w:val="BodyText"/>
        <w:tabs>
          <w:tab w:val="left" w:pos="2835"/>
        </w:tabs>
        <w:jc w:val="both"/>
        <w:rPr>
          <w:rFonts w:ascii="Arial" w:hAnsi="Arial"/>
          <w:rtl/>
        </w:rPr>
      </w:pPr>
      <w:r w:rsidRPr="0049564B">
        <w:rPr>
          <w:rFonts w:ascii="Arial" w:hAnsi="Arial" w:hint="cs"/>
          <w:rtl/>
        </w:rPr>
        <w:t>احسنت. بله، یعن</w:t>
      </w:r>
      <w:r w:rsidR="00C528B3">
        <w:rPr>
          <w:rFonts w:ascii="Arial" w:hAnsi="Arial" w:hint="cs"/>
          <w:rtl/>
        </w:rPr>
        <w:t>ی ما الآن اگر در ایران یک تلاش بهداشتی عمومی</w:t>
      </w:r>
      <w:r w:rsidR="00B75D79">
        <w:rPr>
          <w:rFonts w:ascii="Arial" w:hAnsi="Arial" w:hint="cs"/>
          <w:rtl/>
        </w:rPr>
        <w:t>ِ</w:t>
      </w:r>
      <w:r w:rsidR="00434AA4">
        <w:rPr>
          <w:rFonts w:ascii="Arial" w:hAnsi="Arial" w:hint="cs"/>
          <w:rtl/>
        </w:rPr>
        <w:t xml:space="preserve"> بزرگ بکنیم و</w:t>
      </w:r>
      <w:r w:rsidRPr="0049564B">
        <w:rPr>
          <w:rFonts w:ascii="Arial" w:hAnsi="Arial" w:hint="cs"/>
          <w:rtl/>
        </w:rPr>
        <w:t xml:space="preserve"> به همۀ مردم </w:t>
      </w:r>
      <w:r w:rsidR="00434AA4">
        <w:rPr>
          <w:rFonts w:ascii="Arial" w:hAnsi="Arial" w:hint="cs"/>
          <w:rtl/>
        </w:rPr>
        <w:t>در</w:t>
      </w:r>
      <w:r w:rsidRPr="0049564B">
        <w:rPr>
          <w:rFonts w:ascii="Arial" w:hAnsi="Arial" w:hint="cs"/>
          <w:rtl/>
        </w:rPr>
        <w:t xml:space="preserve"> تلویزیون بگوییم</w:t>
      </w:r>
      <w:r w:rsidR="00434AA4">
        <w:rPr>
          <w:rFonts w:ascii="Arial" w:hAnsi="Arial" w:hint="cs"/>
          <w:rtl/>
        </w:rPr>
        <w:t xml:space="preserve"> که</w:t>
      </w:r>
      <w:r w:rsidRPr="0049564B">
        <w:rPr>
          <w:rFonts w:ascii="Arial" w:hAnsi="Arial" w:hint="cs"/>
          <w:rtl/>
        </w:rPr>
        <w:t xml:space="preserve"> چقدر ویتامین دی </w:t>
      </w:r>
      <w:r w:rsidR="00434AA4">
        <w:rPr>
          <w:rFonts w:ascii="Arial" w:hAnsi="Arial" w:hint="cs"/>
          <w:rtl/>
        </w:rPr>
        <w:t xml:space="preserve">باید </w:t>
      </w:r>
      <w:r w:rsidRPr="0049564B">
        <w:rPr>
          <w:rFonts w:ascii="Arial" w:hAnsi="Arial" w:hint="cs"/>
          <w:rtl/>
        </w:rPr>
        <w:t>بخورند، سه ماه طول می‌کشد که مرگ و میر کووید از مقداری که هست به پنج</w:t>
      </w:r>
      <w:r w:rsidRPr="0049564B">
        <w:rPr>
          <w:rFonts w:ascii="Arial" w:hAnsi="Arial" w:hint="eastAsia"/>
          <w:rtl/>
        </w:rPr>
        <w:t>‌</w:t>
      </w:r>
      <w:r w:rsidRPr="0049564B">
        <w:rPr>
          <w:rFonts w:ascii="Arial" w:hAnsi="Arial" w:hint="cs"/>
          <w:rtl/>
        </w:rPr>
        <w:t>درصد</w:t>
      </w:r>
      <w:r w:rsidR="00E33F73">
        <w:rPr>
          <w:rFonts w:ascii="Arial" w:hAnsi="Arial" w:hint="cs"/>
          <w:rtl/>
        </w:rPr>
        <w:t>ِ</w:t>
      </w:r>
      <w:r w:rsidRPr="0049564B">
        <w:rPr>
          <w:rFonts w:ascii="Arial" w:hAnsi="Arial" w:hint="cs"/>
          <w:rtl/>
        </w:rPr>
        <w:t xml:space="preserve"> مرگ </w:t>
      </w:r>
      <w:r w:rsidR="000A574F">
        <w:rPr>
          <w:rFonts w:ascii="Arial" w:hAnsi="Arial" w:hint="cs"/>
          <w:rtl/>
        </w:rPr>
        <w:t xml:space="preserve">و میر </w:t>
      </w:r>
      <w:r w:rsidR="001527A7">
        <w:rPr>
          <w:rFonts w:ascii="Arial" w:hAnsi="Arial" w:hint="cs"/>
          <w:rtl/>
        </w:rPr>
        <w:t xml:space="preserve">فعلی </w:t>
      </w:r>
      <w:r w:rsidR="000A574F">
        <w:rPr>
          <w:rFonts w:ascii="Arial" w:hAnsi="Arial" w:hint="cs"/>
          <w:rtl/>
        </w:rPr>
        <w:t xml:space="preserve">برسد. من حاضرم قسم بخورم و </w:t>
      </w:r>
      <w:r w:rsidRPr="0049564B">
        <w:rPr>
          <w:rFonts w:ascii="Arial" w:hAnsi="Arial" w:hint="cs"/>
          <w:rtl/>
        </w:rPr>
        <w:t>تحصیلاتم را</w:t>
      </w:r>
      <w:r w:rsidR="000A574F">
        <w:rPr>
          <w:rFonts w:ascii="Arial" w:hAnsi="Arial" w:hint="cs"/>
          <w:rtl/>
        </w:rPr>
        <w:t xml:space="preserve"> روی این مسئله</w:t>
      </w:r>
      <w:r w:rsidRPr="0049564B">
        <w:rPr>
          <w:rFonts w:ascii="Arial" w:hAnsi="Arial" w:hint="cs"/>
          <w:rtl/>
        </w:rPr>
        <w:t xml:space="preserve"> می‌گذارم </w:t>
      </w:r>
      <w:r w:rsidR="000A574F">
        <w:rPr>
          <w:rFonts w:ascii="Arial" w:hAnsi="Arial" w:hint="cs"/>
          <w:rtl/>
        </w:rPr>
        <w:t xml:space="preserve">که </w:t>
      </w:r>
      <w:r w:rsidRPr="0049564B">
        <w:rPr>
          <w:rFonts w:ascii="Arial" w:hAnsi="Arial" w:hint="cs"/>
          <w:rtl/>
        </w:rPr>
        <w:t>بیایند یک بخش ده هزار نفری را به من</w:t>
      </w:r>
      <w:r w:rsidR="000A574F" w:rsidRPr="000A574F">
        <w:rPr>
          <w:rFonts w:ascii="Arial" w:hAnsi="Arial" w:hint="cs"/>
          <w:rtl/>
        </w:rPr>
        <w:t xml:space="preserve"> </w:t>
      </w:r>
      <w:r w:rsidR="000A574F" w:rsidRPr="0049564B">
        <w:rPr>
          <w:rFonts w:ascii="Arial" w:hAnsi="Arial" w:hint="cs"/>
          <w:rtl/>
        </w:rPr>
        <w:t>بسپارند</w:t>
      </w:r>
      <w:r w:rsidRPr="0049564B">
        <w:rPr>
          <w:rFonts w:ascii="Arial" w:hAnsi="Arial" w:hint="cs"/>
          <w:rtl/>
        </w:rPr>
        <w:t xml:space="preserve"> که ما ویتامین دی </w:t>
      </w:r>
      <w:r w:rsidR="000A574F">
        <w:rPr>
          <w:rFonts w:ascii="Arial" w:hAnsi="Arial" w:hint="cs"/>
          <w:rtl/>
        </w:rPr>
        <w:t xml:space="preserve">به آنها بدهیم. در بدترین جای ایران </w:t>
      </w:r>
      <w:r w:rsidRPr="0049564B">
        <w:rPr>
          <w:rFonts w:ascii="Arial" w:hAnsi="Arial" w:hint="cs"/>
          <w:rtl/>
        </w:rPr>
        <w:t xml:space="preserve">که </w:t>
      </w:r>
      <w:r w:rsidR="000A574F">
        <w:rPr>
          <w:rFonts w:ascii="Arial" w:hAnsi="Arial" w:hint="cs"/>
          <w:rtl/>
        </w:rPr>
        <w:t xml:space="preserve">الان </w:t>
      </w:r>
      <w:r w:rsidRPr="0049564B">
        <w:rPr>
          <w:rFonts w:ascii="Arial" w:hAnsi="Arial" w:hint="cs"/>
          <w:rtl/>
        </w:rPr>
        <w:t xml:space="preserve">کووید </w:t>
      </w:r>
      <w:r w:rsidR="000A574F">
        <w:rPr>
          <w:rFonts w:ascii="Arial" w:hAnsi="Arial" w:hint="cs"/>
          <w:rtl/>
        </w:rPr>
        <w:t xml:space="preserve">دارد </w:t>
      </w:r>
      <w:r w:rsidRPr="0049564B">
        <w:rPr>
          <w:rFonts w:ascii="Arial" w:hAnsi="Arial" w:hint="cs"/>
          <w:rtl/>
        </w:rPr>
        <w:t>غوغا می‌کند</w:t>
      </w:r>
      <w:r w:rsidR="00C7070D">
        <w:rPr>
          <w:rFonts w:ascii="Arial" w:hAnsi="Arial" w:hint="cs"/>
          <w:rtl/>
        </w:rPr>
        <w:t>(مثل مشهد)</w:t>
      </w:r>
      <w:r w:rsidR="000A574F">
        <w:rPr>
          <w:rFonts w:ascii="Arial" w:hAnsi="Arial" w:hint="cs"/>
          <w:rtl/>
        </w:rPr>
        <w:t>،</w:t>
      </w:r>
      <w:r w:rsidRPr="0049564B">
        <w:rPr>
          <w:rFonts w:ascii="Arial" w:hAnsi="Arial" w:hint="cs"/>
          <w:rtl/>
        </w:rPr>
        <w:t xml:space="preserve"> ما در عرض سه ماه که ویتامین دی</w:t>
      </w:r>
      <w:r w:rsidRPr="0049564B">
        <w:rPr>
          <w:rFonts w:ascii="Arial" w:hAnsi="Arial" w:hint="eastAsia"/>
          <w:rtl/>
        </w:rPr>
        <w:t>‌</w:t>
      </w:r>
      <w:r w:rsidRPr="0049564B">
        <w:rPr>
          <w:rFonts w:ascii="Arial" w:hAnsi="Arial" w:hint="cs"/>
          <w:rtl/>
        </w:rPr>
        <w:t xml:space="preserve">ها </w:t>
      </w:r>
      <w:r w:rsidR="000A574F">
        <w:rPr>
          <w:rFonts w:ascii="Arial" w:hAnsi="Arial" w:hint="cs"/>
          <w:rtl/>
        </w:rPr>
        <w:t xml:space="preserve">بالا آمد، </w:t>
      </w:r>
      <w:r w:rsidRPr="0049564B">
        <w:rPr>
          <w:rFonts w:ascii="Arial" w:hAnsi="Arial" w:hint="cs"/>
          <w:rtl/>
        </w:rPr>
        <w:t>نشان می‌دهیم که آنجا نود و پنج درصد مرگ و میرها ایست می‌کند.</w:t>
      </w:r>
    </w:p>
    <w:p w14:paraId="1941ACF8" w14:textId="3ECF0BAF" w:rsidR="00A6691F" w:rsidRPr="00A6691F" w:rsidRDefault="001527A7" w:rsidP="00A571E6">
      <w:pPr>
        <w:pStyle w:val="Heading3"/>
        <w:rPr>
          <w:rtl/>
        </w:rPr>
      </w:pPr>
      <w:r>
        <w:rPr>
          <w:rFonts w:hint="cs"/>
          <w:rtl/>
        </w:rPr>
        <w:t xml:space="preserve">علت کم‌توجهی </w:t>
      </w:r>
      <w:r w:rsidR="00A6691F" w:rsidRPr="00A6691F">
        <w:rPr>
          <w:rtl/>
        </w:rPr>
        <w:t xml:space="preserve">به </w:t>
      </w:r>
      <w:r>
        <w:rPr>
          <w:rFonts w:hint="cs"/>
          <w:rtl/>
        </w:rPr>
        <w:t xml:space="preserve">این روش ارزان و سریع پیشگیری و درمان کووید!/ سازمان بهداشت جهانی نمی‌خواهد به این مسئله توجه شود! </w:t>
      </w:r>
    </w:p>
    <w:p w14:paraId="079552C1" w14:textId="77777777" w:rsidR="005203C7" w:rsidRDefault="005E7B42" w:rsidP="00A571E6">
      <w:pPr>
        <w:pStyle w:val="BodyText"/>
        <w:tabs>
          <w:tab w:val="left" w:pos="2835"/>
        </w:tabs>
        <w:jc w:val="both"/>
        <w:rPr>
          <w:rFonts w:ascii="Arial" w:hAnsi="Arial"/>
          <w:rtl/>
        </w:rPr>
      </w:pPr>
      <w:r>
        <w:rPr>
          <w:rFonts w:ascii="Arial" w:hAnsi="Arial" w:hint="cs"/>
          <w:rtl/>
        </w:rPr>
        <w:t>خُب حالا به این سؤال پاسخ بدهیم که چرا به کمبود ویتامین دی در بیماران کووید کم‌توجهی می‌شود؟</w:t>
      </w:r>
      <w:r w:rsidR="008740DE" w:rsidRPr="000A574F">
        <w:rPr>
          <w:rFonts w:ascii="Arial" w:hAnsi="Arial" w:hint="cs"/>
          <w:rtl/>
        </w:rPr>
        <w:t xml:space="preserve"> چون سازمان بهداشت جهانی</w:t>
      </w:r>
      <w:r w:rsidR="00A571E6">
        <w:rPr>
          <w:rFonts w:ascii="Arial" w:hAnsi="Arial" w:hint="cs"/>
          <w:rtl/>
        </w:rPr>
        <w:t xml:space="preserve"> و برخی دولت‌ها</w:t>
      </w:r>
      <w:r w:rsidR="008740DE" w:rsidRPr="000A574F">
        <w:rPr>
          <w:rFonts w:ascii="Arial" w:hAnsi="Arial" w:hint="cs"/>
          <w:rtl/>
        </w:rPr>
        <w:t>،</w:t>
      </w:r>
      <w:r w:rsidR="00F169A4">
        <w:rPr>
          <w:rFonts w:ascii="Arial" w:hAnsi="Arial" w:hint="cs"/>
          <w:rtl/>
        </w:rPr>
        <w:t xml:space="preserve"> </w:t>
      </w:r>
      <w:r w:rsidR="00A571E6">
        <w:rPr>
          <w:rFonts w:ascii="Arial" w:hAnsi="Arial" w:hint="cs"/>
          <w:rtl/>
        </w:rPr>
        <w:t>نمی‌خواهند به</w:t>
      </w:r>
      <w:r w:rsidR="00F169A4">
        <w:rPr>
          <w:rFonts w:ascii="Arial" w:hAnsi="Arial" w:hint="cs"/>
          <w:rtl/>
        </w:rPr>
        <w:t xml:space="preserve"> این مسئله توجه</w:t>
      </w:r>
      <w:r w:rsidR="00A571E6">
        <w:rPr>
          <w:rFonts w:ascii="Arial" w:hAnsi="Arial" w:hint="cs"/>
          <w:rtl/>
        </w:rPr>
        <w:t xml:space="preserve"> بشود</w:t>
      </w:r>
      <w:r w:rsidR="00F169A4">
        <w:rPr>
          <w:rFonts w:ascii="Arial" w:hAnsi="Arial" w:hint="cs"/>
          <w:rtl/>
        </w:rPr>
        <w:t>.</w:t>
      </w:r>
      <w:r w:rsidR="008740DE" w:rsidRPr="000A574F">
        <w:rPr>
          <w:rFonts w:ascii="Arial" w:hAnsi="Arial" w:hint="cs"/>
          <w:rtl/>
        </w:rPr>
        <w:t xml:space="preserve"> ما</w:t>
      </w:r>
      <w:r w:rsidR="00A571E6">
        <w:rPr>
          <w:rFonts w:ascii="Arial" w:hAnsi="Arial" w:hint="cs"/>
          <w:rtl/>
        </w:rPr>
        <w:t xml:space="preserve"> در آمریکا</w:t>
      </w:r>
      <w:r w:rsidR="008740DE" w:rsidRPr="000A574F">
        <w:rPr>
          <w:rFonts w:ascii="Arial" w:hAnsi="Arial" w:hint="cs"/>
          <w:rtl/>
        </w:rPr>
        <w:t xml:space="preserve"> یک چیزی داریم به نام </w:t>
      </w:r>
      <w:r w:rsidR="00F169A4">
        <w:rPr>
          <w:rFonts w:ascii="Arial" w:hAnsi="Arial" w:hint="cs"/>
          <w:rtl/>
        </w:rPr>
        <w:t>«</w:t>
      </w:r>
      <w:r w:rsidR="008740DE" w:rsidRPr="000A574F">
        <w:rPr>
          <w:rFonts w:ascii="Arial" w:hAnsi="Arial" w:hint="cs"/>
          <w:rtl/>
        </w:rPr>
        <w:t>پزشکی</w:t>
      </w:r>
      <w:r w:rsidR="00A571E6">
        <w:rPr>
          <w:rFonts w:ascii="Arial" w:hAnsi="Arial" w:hint="cs"/>
          <w:rtl/>
        </w:rPr>
        <w:t xml:space="preserve">» </w:t>
      </w:r>
      <w:r w:rsidR="00F169A4">
        <w:rPr>
          <w:rFonts w:ascii="Arial" w:hAnsi="Arial" w:hint="cs"/>
          <w:rtl/>
        </w:rPr>
        <w:t xml:space="preserve">که </w:t>
      </w:r>
      <w:r w:rsidR="008740DE" w:rsidRPr="000A574F">
        <w:rPr>
          <w:rFonts w:ascii="Arial" w:hAnsi="Arial" w:hint="cs"/>
          <w:rtl/>
        </w:rPr>
        <w:t>قابل احترام است، من خودم پزشکی</w:t>
      </w:r>
      <w:r w:rsidR="008740DE" w:rsidRPr="000A574F">
        <w:rPr>
          <w:rFonts w:ascii="Arial" w:hAnsi="Arial" w:hint="eastAsia"/>
          <w:rtl/>
        </w:rPr>
        <w:t>‌</w:t>
      </w:r>
      <w:r w:rsidR="008740DE" w:rsidRPr="000A574F">
        <w:rPr>
          <w:rFonts w:ascii="Arial" w:hAnsi="Arial" w:hint="cs"/>
          <w:rtl/>
        </w:rPr>
        <w:t xml:space="preserve">ام را در آمریکا خواندم. </w:t>
      </w:r>
      <w:r w:rsidR="00F169A4">
        <w:rPr>
          <w:rFonts w:ascii="Arial" w:hAnsi="Arial" w:hint="cs"/>
          <w:rtl/>
        </w:rPr>
        <w:t xml:space="preserve">اما </w:t>
      </w:r>
      <w:r w:rsidR="008740DE" w:rsidRPr="000A574F">
        <w:rPr>
          <w:rFonts w:ascii="Arial" w:hAnsi="Arial" w:hint="cs"/>
          <w:rtl/>
        </w:rPr>
        <w:t>یک چیزی داریم به نام مؤسسات سه رقمی یا سه حرفی</w:t>
      </w:r>
      <w:r w:rsidR="00F169A4">
        <w:rPr>
          <w:rFonts w:ascii="Arial" w:hAnsi="Arial" w:hint="cs"/>
          <w:rtl/>
        </w:rPr>
        <w:t>ِ</w:t>
      </w:r>
      <w:r w:rsidR="008740DE" w:rsidRPr="000A574F">
        <w:rPr>
          <w:rFonts w:ascii="Arial" w:hAnsi="Arial" w:hint="cs"/>
          <w:rtl/>
        </w:rPr>
        <w:t xml:space="preserve"> وابسته به دول</w:t>
      </w:r>
      <w:r w:rsidR="00A571E6">
        <w:rPr>
          <w:rFonts w:ascii="Arial" w:hAnsi="Arial" w:hint="cs"/>
          <w:rtl/>
        </w:rPr>
        <w:t>ت آمریکا؛</w:t>
      </w:r>
      <w:r w:rsidR="008740DE" w:rsidRPr="000A574F">
        <w:rPr>
          <w:rFonts w:ascii="Arial" w:hAnsi="Arial" w:hint="cs"/>
          <w:rtl/>
        </w:rPr>
        <w:t xml:space="preserve"> مثل </w:t>
      </w:r>
      <w:r w:rsidR="008740DE" w:rsidRPr="000A574F">
        <w:rPr>
          <w:rFonts w:ascii="Arial" w:hAnsi="Arial"/>
        </w:rPr>
        <w:t>FDA</w:t>
      </w:r>
      <w:r w:rsidR="008740DE" w:rsidRPr="000A574F">
        <w:rPr>
          <w:rFonts w:ascii="Arial" w:hAnsi="Arial" w:hint="cs"/>
          <w:rtl/>
        </w:rPr>
        <w:t xml:space="preserve"> مثل </w:t>
      </w:r>
      <w:r w:rsidR="008740DE" w:rsidRPr="000A574F">
        <w:rPr>
          <w:rFonts w:ascii="Arial" w:hAnsi="Arial"/>
        </w:rPr>
        <w:t>CDC</w:t>
      </w:r>
      <w:r w:rsidR="00F169A4">
        <w:rPr>
          <w:rFonts w:ascii="Arial" w:hAnsi="Arial" w:hint="cs"/>
          <w:rtl/>
        </w:rPr>
        <w:t xml:space="preserve"> و...</w:t>
      </w:r>
      <w:r w:rsidR="008740DE" w:rsidRPr="000A574F">
        <w:rPr>
          <w:rFonts w:ascii="Arial" w:hAnsi="Arial" w:hint="cs"/>
          <w:rtl/>
        </w:rPr>
        <w:t xml:space="preserve"> اینها همه وابسته به کمپانی</w:t>
      </w:r>
      <w:r w:rsidR="008740DE" w:rsidRPr="000A574F">
        <w:rPr>
          <w:rFonts w:ascii="Arial" w:hAnsi="Arial" w:hint="eastAsia"/>
          <w:rtl/>
        </w:rPr>
        <w:t>‌</w:t>
      </w:r>
      <w:r w:rsidR="008740DE" w:rsidRPr="000A574F">
        <w:rPr>
          <w:rFonts w:ascii="Arial" w:hAnsi="Arial" w:hint="cs"/>
          <w:rtl/>
        </w:rPr>
        <w:t xml:space="preserve">های دارویی هستند. اینها به </w:t>
      </w:r>
      <w:r w:rsidR="00F169A4">
        <w:rPr>
          <w:rFonts w:ascii="Arial" w:hAnsi="Arial" w:hint="cs"/>
          <w:rtl/>
        </w:rPr>
        <w:t>یک نوعی،</w:t>
      </w:r>
      <w:r w:rsidR="008740DE" w:rsidRPr="000A574F">
        <w:rPr>
          <w:rFonts w:ascii="Arial" w:hAnsi="Arial" w:hint="cs"/>
          <w:rtl/>
        </w:rPr>
        <w:t xml:space="preserve"> از کمپانی</w:t>
      </w:r>
      <w:r w:rsidR="008740DE" w:rsidRPr="000A574F">
        <w:rPr>
          <w:rFonts w:ascii="Arial" w:hAnsi="Arial" w:hint="eastAsia"/>
          <w:rtl/>
        </w:rPr>
        <w:t>‌</w:t>
      </w:r>
      <w:r w:rsidR="008740DE" w:rsidRPr="000A574F">
        <w:rPr>
          <w:rFonts w:ascii="Arial" w:hAnsi="Arial" w:hint="cs"/>
          <w:rtl/>
        </w:rPr>
        <w:t xml:space="preserve">های دارویی حقوق می‌گیرند، یا </w:t>
      </w:r>
      <w:r w:rsidR="00F169A4">
        <w:rPr>
          <w:rFonts w:ascii="Arial" w:hAnsi="Arial" w:hint="cs"/>
          <w:rtl/>
        </w:rPr>
        <w:t xml:space="preserve">اینکه </w:t>
      </w:r>
      <w:r w:rsidR="00A571E6">
        <w:rPr>
          <w:rFonts w:ascii="Arial" w:hAnsi="Arial" w:hint="cs"/>
          <w:rtl/>
        </w:rPr>
        <w:t>به‌نوع دیگری</w:t>
      </w:r>
      <w:r w:rsidR="008740DE" w:rsidRPr="000A574F">
        <w:rPr>
          <w:rFonts w:ascii="Arial" w:hAnsi="Arial" w:hint="cs"/>
          <w:rtl/>
        </w:rPr>
        <w:t xml:space="preserve"> تحت فشار هستند. </w:t>
      </w:r>
    </w:p>
    <w:p w14:paraId="0694737C" w14:textId="3C7C22D1" w:rsidR="005203C7" w:rsidRDefault="001527A7" w:rsidP="00B85A5D">
      <w:pPr>
        <w:pStyle w:val="Heading3"/>
        <w:rPr>
          <w:rtl/>
        </w:rPr>
      </w:pPr>
      <w:r>
        <w:rPr>
          <w:rFonts w:hint="cs"/>
          <w:rtl/>
        </w:rPr>
        <w:lastRenderedPageBreak/>
        <w:t xml:space="preserve">متأسفانه </w:t>
      </w:r>
      <w:r w:rsidR="005203C7">
        <w:rPr>
          <w:rFonts w:hint="cs"/>
          <w:rtl/>
        </w:rPr>
        <w:t xml:space="preserve">اکثر پزشکان ایران، </w:t>
      </w:r>
      <w:r>
        <w:rPr>
          <w:rFonts w:hint="cs"/>
          <w:rtl/>
        </w:rPr>
        <w:t xml:space="preserve">ذوب در </w:t>
      </w:r>
      <w:r w:rsidR="005203C7">
        <w:rPr>
          <w:rFonts w:hint="cs"/>
          <w:rtl/>
        </w:rPr>
        <w:t xml:space="preserve">مؤسسات </w:t>
      </w:r>
      <w:r>
        <w:rPr>
          <w:rFonts w:hint="cs"/>
          <w:rtl/>
        </w:rPr>
        <w:t xml:space="preserve">پزشکی وابسته به </w:t>
      </w:r>
      <w:r w:rsidR="005203C7">
        <w:rPr>
          <w:rFonts w:hint="cs"/>
          <w:rtl/>
        </w:rPr>
        <w:t>آمریکا</w:t>
      </w:r>
      <w:r w:rsidR="00086F71">
        <w:rPr>
          <w:rFonts w:hint="cs"/>
          <w:rtl/>
        </w:rPr>
        <w:t xml:space="preserve"> </w:t>
      </w:r>
      <w:r>
        <w:rPr>
          <w:rFonts w:hint="cs"/>
          <w:rtl/>
        </w:rPr>
        <w:t xml:space="preserve">هستند، در حالیکه </w:t>
      </w:r>
      <w:r w:rsidR="00B85A5D">
        <w:rPr>
          <w:rFonts w:hint="cs"/>
          <w:rtl/>
        </w:rPr>
        <w:t xml:space="preserve">خودِ </w:t>
      </w:r>
      <w:r w:rsidR="005203C7">
        <w:rPr>
          <w:rFonts w:hint="cs"/>
          <w:rtl/>
        </w:rPr>
        <w:t>پزشکان آمریکایی، این مؤسسات را قبول ندارند</w:t>
      </w:r>
      <w:r w:rsidR="00A24777">
        <w:rPr>
          <w:rFonts w:hint="cs"/>
          <w:rtl/>
        </w:rPr>
        <w:t>!</w:t>
      </w:r>
    </w:p>
    <w:p w14:paraId="081F0676" w14:textId="432233FF" w:rsidR="00A43B09" w:rsidRDefault="008740DE" w:rsidP="00A571E6">
      <w:pPr>
        <w:pStyle w:val="BodyText"/>
        <w:tabs>
          <w:tab w:val="left" w:pos="2835"/>
        </w:tabs>
        <w:jc w:val="both"/>
        <w:rPr>
          <w:rFonts w:ascii="Arial" w:hAnsi="Arial"/>
          <w:rtl/>
        </w:rPr>
      </w:pPr>
      <w:r w:rsidRPr="000A574F">
        <w:rPr>
          <w:rFonts w:ascii="Arial" w:hAnsi="Arial" w:hint="cs"/>
          <w:rtl/>
        </w:rPr>
        <w:t>متاس</w:t>
      </w:r>
      <w:r w:rsidR="0000751E">
        <w:rPr>
          <w:rFonts w:ascii="Arial" w:hAnsi="Arial" w:hint="cs"/>
          <w:rtl/>
        </w:rPr>
        <w:t>فانه اکثر اطبا</w:t>
      </w:r>
      <w:r w:rsidR="001527A7">
        <w:rPr>
          <w:rFonts w:ascii="Arial" w:hAnsi="Arial" w:hint="cs"/>
          <w:rtl/>
        </w:rPr>
        <w:t xml:space="preserve">ی ما </w:t>
      </w:r>
      <w:r w:rsidR="005203C7">
        <w:rPr>
          <w:rFonts w:ascii="Arial" w:hAnsi="Arial" w:hint="cs"/>
          <w:rtl/>
        </w:rPr>
        <w:t>در ایران</w:t>
      </w:r>
      <w:r w:rsidRPr="000A574F">
        <w:rPr>
          <w:rFonts w:ascii="Arial" w:hAnsi="Arial" w:hint="cs"/>
          <w:rtl/>
        </w:rPr>
        <w:t>، در اعتقاد علمی به این مؤسسات سه رقمی یا سه حرفی</w:t>
      </w:r>
      <w:r w:rsidR="005203C7">
        <w:rPr>
          <w:rFonts w:ascii="Arial" w:hAnsi="Arial" w:hint="cs"/>
          <w:rtl/>
        </w:rPr>
        <w:t>ِ آمریکا و غرب</w:t>
      </w:r>
      <w:r w:rsidR="00A24777">
        <w:rPr>
          <w:rFonts w:ascii="Arial" w:hAnsi="Arial" w:hint="cs"/>
          <w:rtl/>
        </w:rPr>
        <w:t xml:space="preserve"> ذوب هستند؛</w:t>
      </w:r>
      <w:r w:rsidR="005203C7">
        <w:rPr>
          <w:rFonts w:ascii="Arial" w:hAnsi="Arial" w:hint="cs"/>
          <w:rtl/>
        </w:rPr>
        <w:t xml:space="preserve"> در</w:t>
      </w:r>
      <w:r w:rsidRPr="000A574F">
        <w:rPr>
          <w:rFonts w:ascii="Arial" w:hAnsi="Arial" w:hint="cs"/>
          <w:rtl/>
        </w:rPr>
        <w:t>حالی</w:t>
      </w:r>
      <w:r w:rsidR="005203C7">
        <w:rPr>
          <w:rFonts w:ascii="Arial" w:hAnsi="Arial" w:hint="eastAsia"/>
          <w:rtl/>
        </w:rPr>
        <w:t>‌</w:t>
      </w:r>
      <w:r w:rsidRPr="000A574F">
        <w:rPr>
          <w:rFonts w:ascii="Arial" w:hAnsi="Arial" w:hint="cs"/>
          <w:rtl/>
        </w:rPr>
        <w:t>که خودِ دکتره</w:t>
      </w:r>
      <w:r w:rsidR="00677BE3">
        <w:rPr>
          <w:rFonts w:ascii="Arial" w:hAnsi="Arial" w:hint="cs"/>
          <w:rtl/>
        </w:rPr>
        <w:t>ای آمریکایی آنجا را قبول ندارند!</w:t>
      </w:r>
      <w:r w:rsidR="00236595">
        <w:rPr>
          <w:rFonts w:ascii="Arial" w:hAnsi="Arial" w:hint="cs"/>
          <w:rtl/>
        </w:rPr>
        <w:t xml:space="preserve"> الآن در چندین ایالات آمریکا</w:t>
      </w:r>
      <w:r w:rsidRPr="000A574F">
        <w:rPr>
          <w:rFonts w:ascii="Arial" w:hAnsi="Arial" w:hint="cs"/>
          <w:rtl/>
        </w:rPr>
        <w:t xml:space="preserve"> </w:t>
      </w:r>
      <w:r w:rsidR="00677BE3">
        <w:rPr>
          <w:rFonts w:ascii="Arial" w:hAnsi="Arial" w:hint="cs"/>
          <w:rtl/>
        </w:rPr>
        <w:t>مثل</w:t>
      </w:r>
      <w:r w:rsidR="001C2120">
        <w:rPr>
          <w:rFonts w:ascii="Arial" w:hAnsi="Arial" w:hint="cs"/>
          <w:rtl/>
        </w:rPr>
        <w:t xml:space="preserve"> </w:t>
      </w:r>
      <w:r w:rsidR="00236595">
        <w:rPr>
          <w:rFonts w:ascii="Arial" w:hAnsi="Arial" w:hint="cs"/>
          <w:rtl/>
        </w:rPr>
        <w:t xml:space="preserve">ایالت </w:t>
      </w:r>
      <w:r w:rsidR="001C2120">
        <w:rPr>
          <w:rFonts w:ascii="Arial" w:hAnsi="Arial" w:hint="cs"/>
          <w:rtl/>
        </w:rPr>
        <w:t>ویرجینیا</w:t>
      </w:r>
      <w:r w:rsidRPr="000A574F">
        <w:rPr>
          <w:rFonts w:ascii="Arial" w:hAnsi="Arial" w:hint="cs"/>
          <w:rtl/>
        </w:rPr>
        <w:t>، پروتکل</w:t>
      </w:r>
      <w:r w:rsidRPr="000A574F">
        <w:rPr>
          <w:rFonts w:ascii="Arial" w:hAnsi="Arial" w:hint="eastAsia"/>
        </w:rPr>
        <w:t>‌</w:t>
      </w:r>
      <w:r w:rsidRPr="000A574F">
        <w:rPr>
          <w:rFonts w:ascii="Arial" w:hAnsi="Arial" w:hint="cs"/>
          <w:rtl/>
        </w:rPr>
        <w:t>هایی که دارند با پروتکل</w:t>
      </w:r>
      <w:r w:rsidRPr="000A574F">
        <w:rPr>
          <w:rFonts w:ascii="Arial" w:hAnsi="Arial" w:hint="eastAsia"/>
          <w:rtl/>
        </w:rPr>
        <w:t>‌</w:t>
      </w:r>
      <w:r w:rsidRPr="000A574F">
        <w:rPr>
          <w:rFonts w:ascii="Arial" w:hAnsi="Arial" w:hint="cs"/>
          <w:rtl/>
        </w:rPr>
        <w:t>های وزارت بهداشت آمریکا فرق دارد، با پروتکل</w:t>
      </w:r>
      <w:r w:rsidRPr="000A574F">
        <w:rPr>
          <w:rFonts w:ascii="Arial" w:hAnsi="Arial" w:hint="eastAsia"/>
          <w:rtl/>
        </w:rPr>
        <w:t>‌</w:t>
      </w:r>
      <w:r w:rsidRPr="000A574F">
        <w:rPr>
          <w:rFonts w:ascii="Arial" w:hAnsi="Arial" w:hint="cs"/>
          <w:rtl/>
        </w:rPr>
        <w:t xml:space="preserve">های </w:t>
      </w:r>
      <w:r w:rsidRPr="000A574F">
        <w:rPr>
          <w:rFonts w:ascii="Arial" w:hAnsi="Arial"/>
        </w:rPr>
        <w:t>WHO</w:t>
      </w:r>
      <w:r w:rsidR="00236595">
        <w:rPr>
          <w:rFonts w:ascii="Arial" w:hAnsi="Arial" w:hint="cs"/>
          <w:rtl/>
        </w:rPr>
        <w:t xml:space="preserve"> فرق دارد.</w:t>
      </w:r>
      <w:r w:rsidRPr="000A574F">
        <w:rPr>
          <w:rFonts w:ascii="Arial" w:hAnsi="Arial" w:hint="cs"/>
          <w:rtl/>
        </w:rPr>
        <w:t xml:space="preserve"> برای مثال</w:t>
      </w:r>
      <w:r w:rsidR="00A24777">
        <w:rPr>
          <w:rFonts w:ascii="Arial" w:hAnsi="Arial" w:hint="cs"/>
          <w:rtl/>
        </w:rPr>
        <w:t>،</w:t>
      </w:r>
      <w:r w:rsidRPr="000A574F">
        <w:rPr>
          <w:rFonts w:ascii="Arial" w:hAnsi="Arial" w:hint="cs"/>
          <w:rtl/>
        </w:rPr>
        <w:t xml:space="preserve"> از دسامبر پارسال گفتند </w:t>
      </w:r>
      <w:r w:rsidR="00236595">
        <w:rPr>
          <w:rFonts w:ascii="Arial" w:hAnsi="Arial" w:hint="cs"/>
          <w:rtl/>
        </w:rPr>
        <w:t>داروی «</w:t>
      </w:r>
      <w:r w:rsidR="00236595" w:rsidRPr="00236595">
        <w:rPr>
          <w:rFonts w:ascii="Arial" w:hAnsi="Arial"/>
          <w:rtl/>
        </w:rPr>
        <w:t>رمد</w:t>
      </w:r>
      <w:r w:rsidR="00236595" w:rsidRPr="00236595">
        <w:rPr>
          <w:rFonts w:ascii="Arial" w:hAnsi="Arial" w:hint="eastAsia"/>
          <w:rtl/>
        </w:rPr>
        <w:t>س</w:t>
      </w:r>
      <w:r w:rsidR="00236595" w:rsidRPr="00236595">
        <w:rPr>
          <w:rFonts w:ascii="Arial" w:hAnsi="Arial" w:hint="cs"/>
          <w:rtl/>
        </w:rPr>
        <w:t>ی</w:t>
      </w:r>
      <w:r w:rsidR="00236595" w:rsidRPr="00236595">
        <w:rPr>
          <w:rFonts w:ascii="Arial" w:hAnsi="Arial" w:hint="eastAsia"/>
          <w:rtl/>
        </w:rPr>
        <w:t>و</w:t>
      </w:r>
      <w:r w:rsidR="00236595" w:rsidRPr="00236595">
        <w:rPr>
          <w:rFonts w:ascii="Arial" w:hAnsi="Arial" w:hint="cs"/>
          <w:rtl/>
        </w:rPr>
        <w:t>ی</w:t>
      </w:r>
      <w:r w:rsidR="00236595" w:rsidRPr="00236595">
        <w:rPr>
          <w:rFonts w:ascii="Arial" w:hAnsi="Arial" w:hint="eastAsia"/>
          <w:rtl/>
        </w:rPr>
        <w:t>ر</w:t>
      </w:r>
      <w:r w:rsidR="00236595">
        <w:rPr>
          <w:rFonts w:ascii="Arial" w:hAnsi="Arial" w:hint="cs"/>
          <w:rtl/>
        </w:rPr>
        <w:t>»</w:t>
      </w:r>
      <w:r w:rsidRPr="000A574F">
        <w:rPr>
          <w:rFonts w:ascii="Arial" w:hAnsi="Arial" w:hint="cs"/>
          <w:rtl/>
        </w:rPr>
        <w:t xml:space="preserve"> و </w:t>
      </w:r>
      <w:r w:rsidR="00236595">
        <w:rPr>
          <w:rFonts w:ascii="Arial" w:hAnsi="Arial" w:hint="cs"/>
          <w:rtl/>
        </w:rPr>
        <w:t>«</w:t>
      </w:r>
      <w:r w:rsidR="00236595" w:rsidRPr="00236595">
        <w:rPr>
          <w:rFonts w:ascii="Arial" w:hAnsi="Arial"/>
          <w:rtl/>
        </w:rPr>
        <w:t>فاو</w:t>
      </w:r>
      <w:r w:rsidR="00236595" w:rsidRPr="00236595">
        <w:rPr>
          <w:rFonts w:ascii="Arial" w:hAnsi="Arial" w:hint="cs"/>
          <w:rtl/>
        </w:rPr>
        <w:t>ی</w:t>
      </w:r>
      <w:r w:rsidR="00236595" w:rsidRPr="00236595">
        <w:rPr>
          <w:rFonts w:ascii="Arial" w:hAnsi="Arial" w:hint="eastAsia"/>
          <w:rtl/>
        </w:rPr>
        <w:t>پ</w:t>
      </w:r>
      <w:r w:rsidR="00715B53">
        <w:rPr>
          <w:rFonts w:ascii="Arial" w:hAnsi="Arial" w:hint="cs"/>
          <w:rtl/>
        </w:rPr>
        <w:t>ی</w:t>
      </w:r>
      <w:r w:rsidR="00236595" w:rsidRPr="00236595">
        <w:rPr>
          <w:rFonts w:ascii="Arial" w:hAnsi="Arial" w:hint="eastAsia"/>
          <w:rtl/>
        </w:rPr>
        <w:t>راو</w:t>
      </w:r>
      <w:r w:rsidR="00236595" w:rsidRPr="00236595">
        <w:rPr>
          <w:rFonts w:ascii="Arial" w:hAnsi="Arial" w:hint="cs"/>
          <w:rtl/>
        </w:rPr>
        <w:t>ی</w:t>
      </w:r>
      <w:r w:rsidR="00236595" w:rsidRPr="00236595">
        <w:rPr>
          <w:rFonts w:ascii="Arial" w:hAnsi="Arial" w:hint="eastAsia"/>
          <w:rtl/>
        </w:rPr>
        <w:t>ر</w:t>
      </w:r>
      <w:r w:rsidR="00236595">
        <w:rPr>
          <w:rFonts w:ascii="Arial" w:hAnsi="Arial" w:hint="cs"/>
          <w:rtl/>
        </w:rPr>
        <w:t>»</w:t>
      </w:r>
      <w:r w:rsidRPr="000A574F">
        <w:rPr>
          <w:rFonts w:ascii="Arial" w:hAnsi="Arial" w:hint="cs"/>
          <w:rtl/>
        </w:rPr>
        <w:t xml:space="preserve"> ندهید</w:t>
      </w:r>
      <w:r w:rsidR="00236595">
        <w:rPr>
          <w:rFonts w:ascii="Arial" w:hAnsi="Arial" w:hint="cs"/>
          <w:rtl/>
        </w:rPr>
        <w:t>،</w:t>
      </w:r>
      <w:r w:rsidRPr="000A574F">
        <w:rPr>
          <w:rFonts w:ascii="Arial" w:hAnsi="Arial" w:hint="cs"/>
          <w:rtl/>
        </w:rPr>
        <w:t xml:space="preserve"> اینها هیچ اثری ندارد</w:t>
      </w:r>
      <w:r w:rsidR="00D6195A">
        <w:rPr>
          <w:rFonts w:ascii="Arial" w:hAnsi="Arial" w:hint="cs"/>
          <w:rtl/>
        </w:rPr>
        <w:t>. ولی ما هرچه</w:t>
      </w:r>
      <w:r w:rsidRPr="000A574F">
        <w:rPr>
          <w:rFonts w:ascii="Arial" w:hAnsi="Arial" w:hint="cs"/>
          <w:rtl/>
        </w:rPr>
        <w:t xml:space="preserve"> به اطبا </w:t>
      </w:r>
      <w:r w:rsidR="00D6195A">
        <w:rPr>
          <w:rFonts w:ascii="Arial" w:hAnsi="Arial" w:hint="cs"/>
          <w:rtl/>
        </w:rPr>
        <w:t xml:space="preserve">و </w:t>
      </w:r>
      <w:r w:rsidRPr="000A574F">
        <w:rPr>
          <w:rFonts w:ascii="Arial" w:hAnsi="Arial" w:hint="cs"/>
          <w:rtl/>
        </w:rPr>
        <w:t>همکارها در ایران گفتیم</w:t>
      </w:r>
      <w:r w:rsidR="00D6195A">
        <w:rPr>
          <w:rFonts w:ascii="Arial" w:hAnsi="Arial" w:hint="cs"/>
          <w:rtl/>
        </w:rPr>
        <w:t>،</w:t>
      </w:r>
      <w:r w:rsidRPr="000A574F">
        <w:rPr>
          <w:rFonts w:ascii="Arial" w:hAnsi="Arial" w:hint="cs"/>
          <w:rtl/>
        </w:rPr>
        <w:t xml:space="preserve"> گوش نمی</w:t>
      </w:r>
      <w:r w:rsidRPr="000A574F">
        <w:rPr>
          <w:rFonts w:ascii="Arial" w:hAnsi="Arial" w:hint="eastAsia"/>
          <w:rtl/>
        </w:rPr>
        <w:t>‌</w:t>
      </w:r>
      <w:r w:rsidRPr="000A574F">
        <w:rPr>
          <w:rFonts w:ascii="Arial" w:hAnsi="Arial" w:hint="cs"/>
          <w:rtl/>
        </w:rPr>
        <w:t>کردند. اینها نشان دادند که</w:t>
      </w:r>
      <w:r w:rsidR="00D6195A">
        <w:rPr>
          <w:rFonts w:ascii="Arial" w:hAnsi="Arial" w:hint="cs"/>
          <w:rtl/>
        </w:rPr>
        <w:t xml:space="preserve"> داروی</w:t>
      </w:r>
      <w:r w:rsidRPr="000A574F">
        <w:rPr>
          <w:rFonts w:ascii="Arial" w:hAnsi="Arial" w:hint="cs"/>
          <w:rtl/>
        </w:rPr>
        <w:t xml:space="preserve"> </w:t>
      </w:r>
      <w:r w:rsidR="00D6195A">
        <w:rPr>
          <w:rFonts w:ascii="Arial" w:hAnsi="Arial" w:hint="cs"/>
          <w:rtl/>
        </w:rPr>
        <w:t>«</w:t>
      </w:r>
      <w:r w:rsidR="00715B53">
        <w:rPr>
          <w:rFonts w:ascii="Arial" w:hAnsi="Arial" w:hint="cs"/>
          <w:rtl/>
        </w:rPr>
        <w:t>ا</w:t>
      </w:r>
      <w:r w:rsidRPr="000A574F">
        <w:rPr>
          <w:rFonts w:ascii="Arial" w:hAnsi="Arial" w:hint="cs"/>
          <w:rtl/>
        </w:rPr>
        <w:t>یورمکتین</w:t>
      </w:r>
      <w:r w:rsidR="00D6195A">
        <w:rPr>
          <w:rFonts w:ascii="Arial" w:hAnsi="Arial" w:hint="cs"/>
          <w:rtl/>
        </w:rPr>
        <w:t>»</w:t>
      </w:r>
      <w:r w:rsidRPr="000A574F">
        <w:rPr>
          <w:rFonts w:ascii="Arial" w:hAnsi="Arial" w:hint="cs"/>
          <w:rtl/>
        </w:rPr>
        <w:t xml:space="preserve"> واقعاً معجزه می‌کند. من خودم شروع کردم مریض</w:t>
      </w:r>
      <w:r w:rsidRPr="000A574F">
        <w:rPr>
          <w:rFonts w:ascii="Arial" w:hAnsi="Arial" w:hint="eastAsia"/>
          <w:rtl/>
        </w:rPr>
        <w:t>‌</w:t>
      </w:r>
      <w:r w:rsidRPr="000A574F">
        <w:rPr>
          <w:rFonts w:ascii="Arial" w:hAnsi="Arial" w:hint="cs"/>
          <w:rtl/>
        </w:rPr>
        <w:t xml:space="preserve">هایی </w:t>
      </w:r>
      <w:r w:rsidR="00A43B09">
        <w:rPr>
          <w:rFonts w:ascii="Arial" w:hAnsi="Arial" w:hint="cs"/>
          <w:rtl/>
        </w:rPr>
        <w:t xml:space="preserve">را </w:t>
      </w:r>
      <w:r w:rsidRPr="000A574F">
        <w:rPr>
          <w:rFonts w:ascii="Arial" w:hAnsi="Arial" w:hint="cs"/>
          <w:rtl/>
        </w:rPr>
        <w:t xml:space="preserve">که درمان می‌کردم </w:t>
      </w:r>
      <w:r w:rsidR="00A24777">
        <w:rPr>
          <w:rFonts w:ascii="Arial" w:hAnsi="Arial" w:hint="cs"/>
          <w:rtl/>
        </w:rPr>
        <w:t xml:space="preserve">داروی‌شان را </w:t>
      </w:r>
      <w:r w:rsidR="00715B53">
        <w:rPr>
          <w:rFonts w:ascii="Arial" w:hAnsi="Arial" w:hint="cs"/>
          <w:rtl/>
        </w:rPr>
        <w:t>با ا</w:t>
      </w:r>
      <w:r w:rsidR="00A43B09">
        <w:rPr>
          <w:rFonts w:ascii="Arial" w:hAnsi="Arial" w:hint="cs"/>
          <w:rtl/>
        </w:rPr>
        <w:t>یورمکتین عوض کردم و</w:t>
      </w:r>
      <w:r w:rsidRPr="000A574F">
        <w:rPr>
          <w:rFonts w:ascii="Arial" w:hAnsi="Arial" w:hint="cs"/>
          <w:rtl/>
        </w:rPr>
        <w:t xml:space="preserve"> بعد</w:t>
      </w:r>
      <w:r w:rsidR="00A43B09">
        <w:rPr>
          <w:rFonts w:ascii="Arial" w:hAnsi="Arial" w:hint="cs"/>
          <w:rtl/>
        </w:rPr>
        <w:t xml:space="preserve"> دیدم که</w:t>
      </w:r>
      <w:r w:rsidRPr="000A574F">
        <w:rPr>
          <w:rFonts w:ascii="Arial" w:hAnsi="Arial" w:hint="cs"/>
          <w:rtl/>
        </w:rPr>
        <w:t xml:space="preserve"> اینها سریع خوب می‌شوند. </w:t>
      </w:r>
    </w:p>
    <w:p w14:paraId="29478900" w14:textId="77777777" w:rsidR="00822503" w:rsidRDefault="00A43B09" w:rsidP="00B85A5D">
      <w:pPr>
        <w:pStyle w:val="BodyText"/>
        <w:tabs>
          <w:tab w:val="left" w:pos="2835"/>
        </w:tabs>
        <w:jc w:val="both"/>
        <w:rPr>
          <w:rFonts w:ascii="Arial" w:hAnsi="Arial"/>
          <w:rtl/>
        </w:rPr>
      </w:pPr>
      <w:r>
        <w:rPr>
          <w:rFonts w:ascii="Arial" w:hAnsi="Arial" w:hint="cs"/>
          <w:rtl/>
        </w:rPr>
        <w:t>خُب</w:t>
      </w:r>
      <w:r w:rsidR="008740DE" w:rsidRPr="000A574F">
        <w:rPr>
          <w:rFonts w:ascii="Arial" w:hAnsi="Arial" w:hint="cs"/>
          <w:rtl/>
        </w:rPr>
        <w:t xml:space="preserve"> بیایند</w:t>
      </w:r>
      <w:r>
        <w:rPr>
          <w:rFonts w:ascii="Arial" w:hAnsi="Arial" w:hint="cs"/>
          <w:rtl/>
        </w:rPr>
        <w:t xml:space="preserve"> این را مطالعه کنند؛</w:t>
      </w:r>
      <w:r w:rsidR="008740DE" w:rsidRPr="000A574F">
        <w:rPr>
          <w:rFonts w:ascii="Arial" w:hAnsi="Arial" w:hint="cs"/>
          <w:rtl/>
        </w:rPr>
        <w:t xml:space="preserve"> اتفاقاً در ایران هم چند تا</w:t>
      </w:r>
      <w:r w:rsidR="00A24777">
        <w:rPr>
          <w:rFonts w:ascii="Arial" w:hAnsi="Arial" w:hint="cs"/>
          <w:rtl/>
        </w:rPr>
        <w:t xml:space="preserve"> از</w:t>
      </w:r>
      <w:r w:rsidR="008740DE" w:rsidRPr="000A574F">
        <w:rPr>
          <w:rFonts w:ascii="Arial" w:hAnsi="Arial" w:hint="cs"/>
          <w:rtl/>
        </w:rPr>
        <w:t xml:space="preserve"> همکارها مطالعه کردند</w:t>
      </w:r>
      <w:r>
        <w:rPr>
          <w:rFonts w:ascii="Arial" w:hAnsi="Arial" w:hint="cs"/>
          <w:rtl/>
        </w:rPr>
        <w:t>،</w:t>
      </w:r>
      <w:r w:rsidR="00715B53">
        <w:rPr>
          <w:rFonts w:ascii="Arial" w:hAnsi="Arial" w:hint="cs"/>
          <w:rtl/>
        </w:rPr>
        <w:t xml:space="preserve"> آنها هم گفتند که ا</w:t>
      </w:r>
      <w:r w:rsidR="008740DE" w:rsidRPr="000A574F">
        <w:rPr>
          <w:rFonts w:ascii="Arial" w:hAnsi="Arial" w:hint="cs"/>
          <w:rtl/>
        </w:rPr>
        <w:t>یورمکتین</w:t>
      </w:r>
      <w:r w:rsidR="005E41A7">
        <w:rPr>
          <w:rFonts w:ascii="Arial" w:hAnsi="Arial" w:hint="cs"/>
          <w:rtl/>
        </w:rPr>
        <w:t xml:space="preserve"> واقعاً خوب می‌کند، ا</w:t>
      </w:r>
      <w:r>
        <w:rPr>
          <w:rFonts w:ascii="Arial" w:hAnsi="Arial" w:hint="cs"/>
          <w:rtl/>
        </w:rPr>
        <w:t>یورمکتین یک داروی</w:t>
      </w:r>
      <w:r w:rsidR="008740DE" w:rsidRPr="000A574F">
        <w:rPr>
          <w:rFonts w:ascii="Arial" w:hAnsi="Arial" w:hint="cs"/>
          <w:rtl/>
        </w:rPr>
        <w:t xml:space="preserve"> ضدّ پارازیت</w:t>
      </w:r>
      <w:r w:rsidR="005E41A7">
        <w:rPr>
          <w:rFonts w:ascii="Arial" w:hAnsi="Arial" w:hint="cs"/>
          <w:rtl/>
        </w:rPr>
        <w:t xml:space="preserve"> (انگل)</w:t>
      </w:r>
      <w:r w:rsidR="008740DE" w:rsidRPr="000A574F">
        <w:rPr>
          <w:rFonts w:ascii="Arial" w:hAnsi="Arial" w:hint="cs"/>
          <w:rtl/>
        </w:rPr>
        <w:t xml:space="preserve"> هست </w:t>
      </w:r>
      <w:r>
        <w:rPr>
          <w:rFonts w:ascii="Arial" w:hAnsi="Arial" w:hint="cs"/>
          <w:rtl/>
        </w:rPr>
        <w:t>و ضدّ ویروس هم هست. ضدّ ویروس اِ</w:t>
      </w:r>
      <w:r w:rsidR="008740DE" w:rsidRPr="000A574F">
        <w:rPr>
          <w:rFonts w:ascii="Arial" w:hAnsi="Arial" w:hint="cs"/>
          <w:rtl/>
        </w:rPr>
        <w:t>ب</w:t>
      </w:r>
      <w:r>
        <w:rPr>
          <w:rFonts w:ascii="Arial" w:hAnsi="Arial" w:hint="cs"/>
          <w:rtl/>
        </w:rPr>
        <w:t>ولا</w:t>
      </w:r>
      <w:r w:rsidR="008740DE" w:rsidRPr="000A574F">
        <w:rPr>
          <w:rFonts w:ascii="Arial" w:hAnsi="Arial" w:hint="cs"/>
          <w:rtl/>
        </w:rPr>
        <w:t xml:space="preserve"> هم تا مقدا</w:t>
      </w:r>
      <w:r>
        <w:rPr>
          <w:rFonts w:ascii="Arial" w:hAnsi="Arial" w:hint="cs"/>
          <w:rtl/>
        </w:rPr>
        <w:t xml:space="preserve">ری هست، ضدّ ویروس تب زرد هم هست. </w:t>
      </w:r>
      <w:r w:rsidR="008740DE" w:rsidRPr="000A574F">
        <w:rPr>
          <w:rFonts w:ascii="Arial" w:hAnsi="Arial" w:hint="cs"/>
          <w:rtl/>
        </w:rPr>
        <w:t xml:space="preserve">ولیکن </w:t>
      </w:r>
      <w:r w:rsidR="008740DE" w:rsidRPr="000A574F">
        <w:rPr>
          <w:rFonts w:ascii="Arial" w:hAnsi="Arial"/>
        </w:rPr>
        <w:t>FDA</w:t>
      </w:r>
      <w:r w:rsidR="008740DE" w:rsidRPr="000A574F">
        <w:rPr>
          <w:rFonts w:ascii="Arial" w:hAnsi="Arial"/>
          <w:rtl/>
        </w:rPr>
        <w:t xml:space="preserve"> </w:t>
      </w:r>
      <w:r w:rsidR="008740DE" w:rsidRPr="000A574F">
        <w:rPr>
          <w:rFonts w:ascii="Arial" w:hAnsi="Arial" w:hint="cs"/>
          <w:rtl/>
        </w:rPr>
        <w:t>آمریکا هفتۀ پیش اعلامیه داد</w:t>
      </w:r>
      <w:r w:rsidR="005E41A7">
        <w:rPr>
          <w:rFonts w:ascii="Arial" w:hAnsi="Arial" w:hint="cs"/>
          <w:rtl/>
        </w:rPr>
        <w:t xml:space="preserve"> که نباید ا</w:t>
      </w:r>
      <w:r w:rsidR="008740DE" w:rsidRPr="000A574F">
        <w:rPr>
          <w:rFonts w:ascii="Arial" w:hAnsi="Arial" w:hint="cs"/>
          <w:rtl/>
        </w:rPr>
        <w:t xml:space="preserve">یورمکتین </w:t>
      </w:r>
      <w:r w:rsidR="00822503">
        <w:rPr>
          <w:rFonts w:ascii="Arial" w:hAnsi="Arial" w:hint="cs"/>
          <w:rtl/>
        </w:rPr>
        <w:t>استفاده</w:t>
      </w:r>
      <w:r w:rsidR="00B85A5D">
        <w:rPr>
          <w:rFonts w:ascii="Arial" w:hAnsi="Arial" w:hint="cs"/>
          <w:rtl/>
        </w:rPr>
        <w:t xml:space="preserve"> کنید!</w:t>
      </w:r>
      <w:r w:rsidR="008740DE" w:rsidRPr="000A574F">
        <w:rPr>
          <w:rFonts w:ascii="Arial" w:hAnsi="Arial" w:hint="cs"/>
          <w:rtl/>
        </w:rPr>
        <w:t xml:space="preserve"> تمام شاگردها</w:t>
      </w:r>
      <w:r w:rsidR="005E41A7">
        <w:rPr>
          <w:rFonts w:ascii="Arial" w:hAnsi="Arial" w:hint="cs"/>
          <w:rtl/>
        </w:rPr>
        <w:t>ی خود من که برایشان دستورالعمل ا</w:t>
      </w:r>
      <w:r w:rsidR="008740DE" w:rsidRPr="000A574F">
        <w:rPr>
          <w:rFonts w:ascii="Arial" w:hAnsi="Arial" w:hint="cs"/>
          <w:rtl/>
        </w:rPr>
        <w:t>یورمکتین را فرستاده بودم</w:t>
      </w:r>
      <w:r w:rsidR="00822503">
        <w:rPr>
          <w:rFonts w:ascii="Arial" w:hAnsi="Arial" w:hint="cs"/>
          <w:rtl/>
        </w:rPr>
        <w:t>،</w:t>
      </w:r>
      <w:r w:rsidR="008740DE" w:rsidRPr="000A574F">
        <w:rPr>
          <w:rFonts w:ascii="Arial" w:hAnsi="Arial" w:hint="cs"/>
          <w:rtl/>
        </w:rPr>
        <w:t xml:space="preserve"> </w:t>
      </w:r>
      <w:r w:rsidR="00B85A5D">
        <w:rPr>
          <w:rFonts w:ascii="Arial" w:hAnsi="Arial" w:hint="cs"/>
          <w:rtl/>
        </w:rPr>
        <w:t>اعلامیۀ</w:t>
      </w:r>
      <w:r w:rsidR="008740DE" w:rsidRPr="000A574F">
        <w:rPr>
          <w:rFonts w:ascii="Arial" w:hAnsi="Arial" w:hint="cs"/>
          <w:rtl/>
        </w:rPr>
        <w:t xml:space="preserve"> </w:t>
      </w:r>
      <w:r w:rsidR="008740DE" w:rsidRPr="000A574F">
        <w:rPr>
          <w:rFonts w:ascii="Arial" w:hAnsi="Arial"/>
        </w:rPr>
        <w:t>FDA</w:t>
      </w:r>
      <w:r w:rsidR="00822503">
        <w:rPr>
          <w:rFonts w:ascii="Arial" w:hAnsi="Arial" w:hint="cs"/>
          <w:rtl/>
        </w:rPr>
        <w:t xml:space="preserve"> را فرستادند و </w:t>
      </w:r>
      <w:r w:rsidR="00B85A5D">
        <w:rPr>
          <w:rFonts w:ascii="Arial" w:hAnsi="Arial" w:hint="cs"/>
          <w:rtl/>
        </w:rPr>
        <w:t>گفتند</w:t>
      </w:r>
      <w:r w:rsidR="00822503">
        <w:rPr>
          <w:rFonts w:ascii="Arial" w:hAnsi="Arial" w:hint="cs"/>
          <w:rtl/>
        </w:rPr>
        <w:t xml:space="preserve"> «</w:t>
      </w:r>
      <w:r w:rsidR="008740DE" w:rsidRPr="000A574F">
        <w:rPr>
          <w:rFonts w:ascii="Arial" w:hAnsi="Arial" w:hint="cs"/>
          <w:rtl/>
        </w:rPr>
        <w:t>استاد</w:t>
      </w:r>
      <w:r w:rsidR="00822503">
        <w:rPr>
          <w:rFonts w:ascii="Arial" w:hAnsi="Arial" w:hint="cs"/>
          <w:rtl/>
        </w:rPr>
        <w:t>،</w:t>
      </w:r>
      <w:r w:rsidR="008740DE" w:rsidRPr="000A574F">
        <w:rPr>
          <w:rFonts w:ascii="Arial" w:hAnsi="Arial" w:hint="cs"/>
          <w:rtl/>
        </w:rPr>
        <w:t xml:space="preserve"> ما شما را قبول داریم، ولی </w:t>
      </w:r>
      <w:r w:rsidR="008740DE" w:rsidRPr="000A574F">
        <w:rPr>
          <w:rFonts w:ascii="Arial" w:hAnsi="Arial"/>
        </w:rPr>
        <w:t>FDA</w:t>
      </w:r>
      <w:r w:rsidR="00822503">
        <w:rPr>
          <w:rFonts w:ascii="Arial" w:hAnsi="Arial" w:hint="cs"/>
          <w:rtl/>
        </w:rPr>
        <w:t xml:space="preserve"> مرجع ماست!» پس</w:t>
      </w:r>
      <w:r w:rsidR="008740DE" w:rsidRPr="00822503">
        <w:rPr>
          <w:rFonts w:ascii="Arial" w:hAnsi="Arial" w:hint="cs"/>
          <w:rtl/>
        </w:rPr>
        <w:t xml:space="preserve"> ببینید</w:t>
      </w:r>
      <w:r w:rsidR="00822503">
        <w:rPr>
          <w:rFonts w:ascii="Arial" w:hAnsi="Arial" w:hint="cs"/>
          <w:rtl/>
        </w:rPr>
        <w:t>،</w:t>
      </w:r>
      <w:r w:rsidR="005870EA">
        <w:rPr>
          <w:rFonts w:ascii="Arial" w:hAnsi="Arial" w:hint="cs"/>
          <w:rtl/>
        </w:rPr>
        <w:t xml:space="preserve"> مشکل ما</w:t>
      </w:r>
      <w:r w:rsidR="008740DE" w:rsidRPr="00822503">
        <w:rPr>
          <w:rFonts w:ascii="Arial" w:hAnsi="Arial" w:hint="cs"/>
          <w:rtl/>
        </w:rPr>
        <w:t xml:space="preserve"> این </w:t>
      </w:r>
      <w:r w:rsidR="00822503">
        <w:rPr>
          <w:rFonts w:ascii="Arial" w:hAnsi="Arial" w:hint="cs"/>
          <w:rtl/>
        </w:rPr>
        <w:t>«</w:t>
      </w:r>
      <w:r w:rsidR="008740DE" w:rsidRPr="00822503">
        <w:rPr>
          <w:rFonts w:ascii="Arial" w:hAnsi="Arial" w:hint="cs"/>
          <w:rtl/>
        </w:rPr>
        <w:t>تقلید کورکورانه</w:t>
      </w:r>
      <w:r w:rsidR="00822503">
        <w:rPr>
          <w:rFonts w:ascii="Arial" w:hAnsi="Arial" w:hint="cs"/>
          <w:rtl/>
        </w:rPr>
        <w:t xml:space="preserve">» است. </w:t>
      </w:r>
    </w:p>
    <w:p w14:paraId="385F9E51" w14:textId="239835BA" w:rsidR="007B7C2C" w:rsidRDefault="009C4760" w:rsidP="007B7C2C">
      <w:pPr>
        <w:pStyle w:val="Heading3"/>
        <w:rPr>
          <w:rtl/>
        </w:rPr>
      </w:pPr>
      <w:r>
        <w:rPr>
          <w:rFonts w:hint="cs"/>
          <w:rtl/>
        </w:rPr>
        <w:t>اعتقاد پزشک ایرانی به تقلید کورکورانه از موسسات پزشکی وابسته به آمریکا/ تا این مشکل حل نشود، مشکل کرونا حل نمی‌شود!</w:t>
      </w:r>
    </w:p>
    <w:p w14:paraId="474950AF" w14:textId="010A0CB5" w:rsidR="003A050C" w:rsidRDefault="00B85A5D" w:rsidP="003A050C">
      <w:pPr>
        <w:pStyle w:val="BodyText"/>
        <w:tabs>
          <w:tab w:val="left" w:pos="2835"/>
        </w:tabs>
        <w:jc w:val="both"/>
        <w:rPr>
          <w:rFonts w:ascii="Arial" w:hAnsi="Arial"/>
          <w:rtl/>
        </w:rPr>
      </w:pPr>
      <w:r>
        <w:rPr>
          <w:rFonts w:ascii="Arial" w:hAnsi="Arial" w:hint="cs"/>
          <w:rtl/>
        </w:rPr>
        <w:t>هما</w:t>
      </w:r>
      <w:r w:rsidR="008740DE" w:rsidRPr="00822503">
        <w:rPr>
          <w:rFonts w:ascii="Arial" w:hAnsi="Arial" w:hint="cs"/>
          <w:rtl/>
        </w:rPr>
        <w:t xml:space="preserve">ن اطبایی که تقلید کورکورانه از </w:t>
      </w:r>
      <w:r w:rsidR="008740DE" w:rsidRPr="00822503">
        <w:rPr>
          <w:rFonts w:ascii="Arial" w:hAnsi="Arial"/>
        </w:rPr>
        <w:t>WHO</w:t>
      </w:r>
      <w:r w:rsidR="008740DE" w:rsidRPr="00822503">
        <w:rPr>
          <w:rFonts w:ascii="Arial" w:hAnsi="Arial" w:hint="cs"/>
          <w:rtl/>
        </w:rPr>
        <w:t xml:space="preserve">، از سازمان بهداشت جهانی، از </w:t>
      </w:r>
      <w:r w:rsidR="008740DE" w:rsidRPr="00822503">
        <w:rPr>
          <w:rFonts w:ascii="Arial" w:hAnsi="Arial"/>
        </w:rPr>
        <w:t>CDC</w:t>
      </w:r>
      <w:r w:rsidR="008740DE" w:rsidRPr="00822503">
        <w:rPr>
          <w:rFonts w:ascii="Arial" w:hAnsi="Arial" w:hint="cs"/>
          <w:rtl/>
        </w:rPr>
        <w:t xml:space="preserve">، از </w:t>
      </w:r>
      <w:r w:rsidR="008740DE" w:rsidRPr="00822503">
        <w:rPr>
          <w:rFonts w:ascii="Arial" w:hAnsi="Arial"/>
        </w:rPr>
        <w:t>FDA</w:t>
      </w:r>
      <w:r w:rsidR="008740DE" w:rsidRPr="00822503">
        <w:rPr>
          <w:rFonts w:ascii="Arial" w:hAnsi="Arial" w:hint="cs"/>
          <w:rtl/>
        </w:rPr>
        <w:t xml:space="preserve"> می‌کنند، مخالف</w:t>
      </w:r>
      <w:r w:rsidR="00822503">
        <w:rPr>
          <w:rFonts w:ascii="Arial" w:hAnsi="Arial" w:hint="cs"/>
          <w:rtl/>
        </w:rPr>
        <w:t>ِ</w:t>
      </w:r>
      <w:r>
        <w:rPr>
          <w:rFonts w:ascii="Arial" w:hAnsi="Arial" w:hint="cs"/>
          <w:rtl/>
        </w:rPr>
        <w:t xml:space="preserve"> تقلید در مسائل مذهبی هستند!</w:t>
      </w:r>
      <w:r w:rsidR="008740DE" w:rsidRPr="00822503">
        <w:rPr>
          <w:rFonts w:ascii="Arial" w:hAnsi="Arial" w:hint="cs"/>
          <w:rtl/>
        </w:rPr>
        <w:t xml:space="preserve"> </w:t>
      </w:r>
      <w:r w:rsidR="007B7C2C">
        <w:rPr>
          <w:rFonts w:ascii="Arial" w:hAnsi="Arial" w:hint="cs"/>
          <w:rtl/>
        </w:rPr>
        <w:t xml:space="preserve">من </w:t>
      </w:r>
      <w:r w:rsidR="008740DE" w:rsidRPr="00822503">
        <w:rPr>
          <w:rFonts w:ascii="Arial" w:hAnsi="Arial" w:hint="cs"/>
          <w:rtl/>
        </w:rPr>
        <w:t xml:space="preserve">یک دفعه سه چهار سال پیش </w:t>
      </w:r>
      <w:r w:rsidR="007B7C2C">
        <w:rPr>
          <w:rFonts w:ascii="Arial" w:hAnsi="Arial" w:hint="cs"/>
          <w:rtl/>
        </w:rPr>
        <w:t xml:space="preserve">با اینها </w:t>
      </w:r>
      <w:r w:rsidR="008740DE" w:rsidRPr="00822503">
        <w:rPr>
          <w:rFonts w:ascii="Arial" w:hAnsi="Arial" w:hint="cs"/>
          <w:rtl/>
        </w:rPr>
        <w:t>بحث می‌کردم</w:t>
      </w:r>
      <w:r w:rsidR="007B7C2C">
        <w:rPr>
          <w:rFonts w:ascii="Arial" w:hAnsi="Arial" w:hint="cs"/>
          <w:rtl/>
        </w:rPr>
        <w:t xml:space="preserve"> که می‌گفتند ما تقلید در مسائل دینی را قبول نداریم. می‌گفتم: شما </w:t>
      </w:r>
      <w:r w:rsidR="008740DE" w:rsidRPr="00822503">
        <w:rPr>
          <w:rFonts w:ascii="Arial" w:hAnsi="Arial" w:hint="cs"/>
          <w:rtl/>
        </w:rPr>
        <w:t>به مرجع</w:t>
      </w:r>
      <w:r w:rsidR="008740DE" w:rsidRPr="00822503">
        <w:rPr>
          <w:rFonts w:ascii="Arial" w:hAnsi="Arial" w:hint="eastAsia"/>
          <w:rtl/>
        </w:rPr>
        <w:t>‌</w:t>
      </w:r>
      <w:r w:rsidR="008740DE" w:rsidRPr="00822503">
        <w:rPr>
          <w:rFonts w:ascii="Arial" w:hAnsi="Arial" w:hint="cs"/>
          <w:rtl/>
        </w:rPr>
        <w:t>تان رجوع می‌کنید</w:t>
      </w:r>
      <w:r w:rsidR="007B7C2C">
        <w:rPr>
          <w:rFonts w:ascii="Arial" w:hAnsi="Arial" w:hint="cs"/>
          <w:rtl/>
        </w:rPr>
        <w:t xml:space="preserve"> و</w:t>
      </w:r>
      <w:r w:rsidR="008740DE" w:rsidRPr="00822503">
        <w:rPr>
          <w:rFonts w:ascii="Arial" w:hAnsi="Arial" w:hint="cs"/>
          <w:rtl/>
        </w:rPr>
        <w:t xml:space="preserve"> نظرش را می‌گیرید با قرآن و عقل</w:t>
      </w:r>
      <w:r w:rsidR="008740DE" w:rsidRPr="00822503">
        <w:rPr>
          <w:rFonts w:ascii="Arial" w:hAnsi="Arial" w:hint="eastAsia"/>
          <w:rtl/>
        </w:rPr>
        <w:t>‌</w:t>
      </w:r>
      <w:r>
        <w:rPr>
          <w:rFonts w:ascii="Arial" w:hAnsi="Arial" w:hint="cs"/>
          <w:rtl/>
        </w:rPr>
        <w:t>تان می‌سنجید،</w:t>
      </w:r>
      <w:r w:rsidR="008740DE" w:rsidRPr="00822503">
        <w:rPr>
          <w:rFonts w:ascii="Arial" w:hAnsi="Arial" w:hint="cs"/>
          <w:rtl/>
        </w:rPr>
        <w:t xml:space="preserve"> اگر درست باشد اجر</w:t>
      </w:r>
      <w:r>
        <w:rPr>
          <w:rFonts w:ascii="Arial" w:hAnsi="Arial" w:hint="cs"/>
          <w:rtl/>
        </w:rPr>
        <w:t>ا</w:t>
      </w:r>
      <w:r w:rsidR="008740DE" w:rsidRPr="00822503">
        <w:rPr>
          <w:rFonts w:ascii="Arial" w:hAnsi="Arial" w:hint="cs"/>
          <w:rtl/>
        </w:rPr>
        <w:t xml:space="preserve"> می‌کنید. همین آقای دکتر</w:t>
      </w:r>
      <w:r w:rsidR="007B7C2C">
        <w:rPr>
          <w:rFonts w:ascii="Arial" w:hAnsi="Arial" w:hint="cs"/>
          <w:rtl/>
        </w:rPr>
        <w:t>،</w:t>
      </w:r>
      <w:r w:rsidR="008740DE" w:rsidRPr="00822503">
        <w:rPr>
          <w:rFonts w:ascii="Arial" w:hAnsi="Arial" w:hint="cs"/>
          <w:rtl/>
        </w:rPr>
        <w:t xml:space="preserve"> ده روز پیش که ایران بود</w:t>
      </w:r>
      <w:r w:rsidR="007B7C2C">
        <w:rPr>
          <w:rFonts w:ascii="Arial" w:hAnsi="Arial" w:hint="cs"/>
          <w:rtl/>
        </w:rPr>
        <w:t>م</w:t>
      </w:r>
      <w:r w:rsidR="008740DE" w:rsidRPr="00822503">
        <w:rPr>
          <w:rFonts w:ascii="Arial" w:hAnsi="Arial" w:hint="cs"/>
          <w:rtl/>
        </w:rPr>
        <w:t xml:space="preserve">، </w:t>
      </w:r>
      <w:r w:rsidR="007B7C2C">
        <w:rPr>
          <w:rFonts w:ascii="Arial" w:hAnsi="Arial" w:hint="cs"/>
          <w:rtl/>
        </w:rPr>
        <w:t xml:space="preserve">به من </w:t>
      </w:r>
      <w:r w:rsidR="008740DE" w:rsidRPr="00822503">
        <w:rPr>
          <w:rFonts w:ascii="Arial" w:hAnsi="Arial" w:hint="cs"/>
          <w:rtl/>
        </w:rPr>
        <w:t>گفتند</w:t>
      </w:r>
      <w:r w:rsidR="003A050C">
        <w:rPr>
          <w:rFonts w:ascii="Arial" w:hAnsi="Arial" w:hint="cs"/>
          <w:rtl/>
        </w:rPr>
        <w:t xml:space="preserve"> که </w:t>
      </w:r>
      <w:r w:rsidR="008740DE" w:rsidRPr="00822503">
        <w:rPr>
          <w:rFonts w:ascii="Arial" w:hAnsi="Arial" w:hint="cs"/>
          <w:rtl/>
        </w:rPr>
        <w:t>شما یک مرجع کوچک هستید،</w:t>
      </w:r>
      <w:r w:rsidR="003A050C">
        <w:rPr>
          <w:rFonts w:ascii="Arial" w:hAnsi="Arial" w:hint="cs"/>
          <w:rtl/>
        </w:rPr>
        <w:t xml:space="preserve"> اما</w:t>
      </w:r>
      <w:r w:rsidR="008740DE" w:rsidRPr="00822503">
        <w:rPr>
          <w:rFonts w:ascii="Arial" w:hAnsi="Arial" w:hint="cs"/>
          <w:rtl/>
        </w:rPr>
        <w:t xml:space="preserve"> مرجع بزرگ ما </w:t>
      </w:r>
      <w:r w:rsidR="008740DE" w:rsidRPr="00822503">
        <w:rPr>
          <w:rFonts w:ascii="Arial" w:hAnsi="Arial"/>
        </w:rPr>
        <w:t>WHO</w:t>
      </w:r>
      <w:r w:rsidR="008740DE" w:rsidRPr="00822503">
        <w:rPr>
          <w:rFonts w:ascii="Arial" w:hAnsi="Arial" w:hint="cs"/>
          <w:rtl/>
        </w:rPr>
        <w:t xml:space="preserve"> و </w:t>
      </w:r>
      <w:r w:rsidR="008740DE" w:rsidRPr="00822503">
        <w:rPr>
          <w:rFonts w:ascii="Arial" w:hAnsi="Arial"/>
        </w:rPr>
        <w:t>FDA</w:t>
      </w:r>
      <w:r>
        <w:rPr>
          <w:rFonts w:ascii="Arial" w:hAnsi="Arial" w:hint="cs"/>
          <w:rtl/>
        </w:rPr>
        <w:t xml:space="preserve"> آمریکاست!</w:t>
      </w:r>
      <w:r w:rsidR="008740DE" w:rsidRPr="00822503">
        <w:rPr>
          <w:rFonts w:ascii="Arial" w:hAnsi="Arial" w:hint="cs"/>
          <w:rtl/>
        </w:rPr>
        <w:t xml:space="preserve"> گف</w:t>
      </w:r>
      <w:r w:rsidR="003A050C">
        <w:rPr>
          <w:rFonts w:ascii="Arial" w:hAnsi="Arial" w:hint="cs"/>
          <w:rtl/>
        </w:rPr>
        <w:t xml:space="preserve">تم کورکورانه؟ گفت بله کورکورانه! ببینید مشکل این است، تا این مشکل رفع نشود، </w:t>
      </w:r>
      <w:r w:rsidR="00B1372C">
        <w:rPr>
          <w:rFonts w:ascii="Arial" w:hAnsi="Arial" w:hint="cs"/>
          <w:rtl/>
        </w:rPr>
        <w:t xml:space="preserve">مسئله </w:t>
      </w:r>
      <w:r w:rsidR="003A050C">
        <w:rPr>
          <w:rFonts w:ascii="Arial" w:hAnsi="Arial" w:hint="cs"/>
          <w:rtl/>
        </w:rPr>
        <w:t>درست نخواهد شد.</w:t>
      </w:r>
    </w:p>
    <w:p w14:paraId="62A91972" w14:textId="77777777" w:rsidR="008740DE" w:rsidRDefault="008740DE" w:rsidP="006057A3">
      <w:pPr>
        <w:pStyle w:val="BodyText"/>
        <w:tabs>
          <w:tab w:val="left" w:pos="2835"/>
        </w:tabs>
        <w:jc w:val="both"/>
        <w:rPr>
          <w:rFonts w:ascii="Arial" w:hAnsi="Arial"/>
          <w:rtl/>
        </w:rPr>
      </w:pPr>
      <w:r w:rsidRPr="00822503">
        <w:rPr>
          <w:rFonts w:ascii="Arial" w:hAnsi="Arial" w:hint="cs"/>
          <w:rtl/>
        </w:rPr>
        <w:t>آقای خامنه</w:t>
      </w:r>
      <w:r w:rsidRPr="00822503">
        <w:rPr>
          <w:rFonts w:ascii="Arial" w:hAnsi="Arial" w:hint="eastAsia"/>
          <w:rtl/>
        </w:rPr>
        <w:t>‌</w:t>
      </w:r>
      <w:r w:rsidR="003A050C">
        <w:rPr>
          <w:rFonts w:ascii="Arial" w:hAnsi="Arial" w:hint="cs"/>
          <w:rtl/>
        </w:rPr>
        <w:t>ای حرف خوبی زدند؛ گفتند</w:t>
      </w:r>
      <w:r w:rsidR="006057A3">
        <w:rPr>
          <w:rFonts w:ascii="Arial" w:hAnsi="Arial" w:hint="cs"/>
          <w:rtl/>
        </w:rPr>
        <w:t xml:space="preserve"> </w:t>
      </w:r>
      <w:r w:rsidR="003A050C">
        <w:rPr>
          <w:rFonts w:ascii="Arial" w:hAnsi="Arial" w:hint="cs"/>
          <w:rtl/>
        </w:rPr>
        <w:t>«ما باید نگاهمان به درون باشد»</w:t>
      </w:r>
      <w:r w:rsidRPr="00822503">
        <w:rPr>
          <w:rFonts w:ascii="Arial" w:hAnsi="Arial" w:hint="cs"/>
          <w:rtl/>
        </w:rPr>
        <w:t xml:space="preserve"> من هم به همۀ این پزشکانی که </w:t>
      </w:r>
      <w:r w:rsidR="003A050C">
        <w:rPr>
          <w:rFonts w:ascii="Arial" w:hAnsi="Arial" w:hint="cs"/>
          <w:rtl/>
        </w:rPr>
        <w:t>ترِین کردم (به آنها آموزش دادم)</w:t>
      </w:r>
      <w:r w:rsidR="00BA5311">
        <w:rPr>
          <w:rFonts w:ascii="Arial" w:hAnsi="Arial" w:hint="cs"/>
          <w:rtl/>
        </w:rPr>
        <w:t xml:space="preserve"> این را گفتم و</w:t>
      </w:r>
      <w:r w:rsidRPr="00822503">
        <w:rPr>
          <w:rFonts w:ascii="Arial" w:hAnsi="Arial" w:hint="cs"/>
          <w:rtl/>
        </w:rPr>
        <w:t xml:space="preserve"> </w:t>
      </w:r>
      <w:r w:rsidR="00B1372C">
        <w:rPr>
          <w:rFonts w:ascii="Arial" w:hAnsi="Arial" w:hint="cs"/>
          <w:rtl/>
        </w:rPr>
        <w:t xml:space="preserve">این </w:t>
      </w:r>
      <w:r w:rsidRPr="00822503">
        <w:rPr>
          <w:rFonts w:ascii="Arial" w:hAnsi="Arial" w:hint="cs"/>
          <w:rtl/>
        </w:rPr>
        <w:t>چشم</w:t>
      </w:r>
      <w:r w:rsidRPr="00822503">
        <w:rPr>
          <w:rFonts w:ascii="Arial" w:hAnsi="Arial" w:hint="eastAsia"/>
          <w:rtl/>
        </w:rPr>
        <w:t>‌</w:t>
      </w:r>
      <w:r w:rsidRPr="00822503">
        <w:rPr>
          <w:rFonts w:ascii="Arial" w:hAnsi="Arial" w:hint="cs"/>
          <w:rtl/>
        </w:rPr>
        <w:t>پزشک</w:t>
      </w:r>
      <w:r w:rsidRPr="00822503">
        <w:rPr>
          <w:rFonts w:ascii="Arial" w:hAnsi="Arial" w:hint="eastAsia"/>
        </w:rPr>
        <w:t>‌</w:t>
      </w:r>
      <w:r w:rsidRPr="00822503">
        <w:rPr>
          <w:rFonts w:ascii="Arial" w:hAnsi="Arial" w:hint="cs"/>
          <w:rtl/>
        </w:rPr>
        <w:t>ها همه</w:t>
      </w:r>
      <w:r w:rsidRPr="00822503">
        <w:rPr>
          <w:rFonts w:ascii="Arial" w:hAnsi="Arial" w:hint="eastAsia"/>
          <w:rtl/>
        </w:rPr>
        <w:t>‌</w:t>
      </w:r>
      <w:r w:rsidRPr="00822503">
        <w:rPr>
          <w:rFonts w:ascii="Arial" w:hAnsi="Arial" w:hint="cs"/>
          <w:rtl/>
        </w:rPr>
        <w:t>شان می‌دانند</w:t>
      </w:r>
      <w:r w:rsidR="006057A3">
        <w:rPr>
          <w:rFonts w:ascii="Arial" w:hAnsi="Arial" w:hint="cs"/>
          <w:rtl/>
        </w:rPr>
        <w:t xml:space="preserve"> </w:t>
      </w:r>
      <w:r w:rsidRPr="00822503">
        <w:rPr>
          <w:rFonts w:ascii="Arial" w:hAnsi="Arial" w:hint="cs"/>
          <w:rtl/>
        </w:rPr>
        <w:t xml:space="preserve">من </w:t>
      </w:r>
      <w:r w:rsidR="00B1372C">
        <w:rPr>
          <w:rFonts w:ascii="Arial" w:hAnsi="Arial" w:hint="cs"/>
          <w:rtl/>
        </w:rPr>
        <w:t>موقع فارغ‌التحصیلی به آنها</w:t>
      </w:r>
      <w:r w:rsidRPr="00822503">
        <w:rPr>
          <w:rFonts w:ascii="Arial" w:hAnsi="Arial" w:hint="cs"/>
          <w:rtl/>
        </w:rPr>
        <w:t xml:space="preserve"> گفتم</w:t>
      </w:r>
      <w:r w:rsidR="00BA5311">
        <w:rPr>
          <w:rFonts w:ascii="Arial" w:hAnsi="Arial" w:hint="cs"/>
          <w:rtl/>
        </w:rPr>
        <w:t xml:space="preserve"> که</w:t>
      </w:r>
      <w:r w:rsidRPr="00822503">
        <w:rPr>
          <w:rFonts w:ascii="Arial" w:hAnsi="Arial" w:hint="cs"/>
          <w:rtl/>
        </w:rPr>
        <w:t xml:space="preserve"> شما روی پای خودتان بایستید! ایرانی</w:t>
      </w:r>
      <w:r w:rsidRPr="00822503">
        <w:rPr>
          <w:rFonts w:ascii="Arial" w:hAnsi="Arial" w:hint="eastAsia"/>
          <w:rtl/>
        </w:rPr>
        <w:t>‌</w:t>
      </w:r>
      <w:r w:rsidRPr="00822503">
        <w:rPr>
          <w:rFonts w:ascii="Arial" w:hAnsi="Arial" w:hint="cs"/>
          <w:rtl/>
        </w:rPr>
        <w:t xml:space="preserve">ها </w:t>
      </w:r>
      <w:r w:rsidR="00BA5311">
        <w:rPr>
          <w:rFonts w:ascii="Arial" w:hAnsi="Arial" w:hint="cs"/>
          <w:rtl/>
        </w:rPr>
        <w:t>آی‌کیوی</w:t>
      </w:r>
      <w:r w:rsidR="00C9511B">
        <w:rPr>
          <w:rFonts w:ascii="Arial" w:hAnsi="Arial" w:hint="cs"/>
          <w:rtl/>
        </w:rPr>
        <w:t xml:space="preserve"> (ضریب هوشی )</w:t>
      </w:r>
      <w:r w:rsidR="00BA5311">
        <w:rPr>
          <w:rFonts w:ascii="Arial" w:hAnsi="Arial" w:hint="cs"/>
          <w:rtl/>
        </w:rPr>
        <w:t xml:space="preserve"> بالایی دارند</w:t>
      </w:r>
      <w:r w:rsidRPr="00822503">
        <w:rPr>
          <w:rFonts w:ascii="Arial" w:hAnsi="Arial" w:hint="cs"/>
          <w:rtl/>
        </w:rPr>
        <w:t>. شما از پزشک</w:t>
      </w:r>
      <w:r w:rsidRPr="00822503">
        <w:rPr>
          <w:rFonts w:ascii="Arial" w:hAnsi="Arial" w:hint="eastAsia"/>
          <w:rtl/>
        </w:rPr>
        <w:t>‌</w:t>
      </w:r>
      <w:r w:rsidRPr="00822503">
        <w:rPr>
          <w:rFonts w:ascii="Arial" w:hAnsi="Arial" w:hint="cs"/>
          <w:rtl/>
        </w:rPr>
        <w:t xml:space="preserve">ها </w:t>
      </w:r>
      <w:r w:rsidR="00B1372C">
        <w:rPr>
          <w:rFonts w:ascii="Arial" w:hAnsi="Arial" w:hint="cs"/>
          <w:rtl/>
        </w:rPr>
        <w:t xml:space="preserve">و </w:t>
      </w:r>
      <w:r w:rsidRPr="00822503">
        <w:rPr>
          <w:rFonts w:ascii="Arial" w:hAnsi="Arial" w:hint="cs"/>
          <w:rtl/>
        </w:rPr>
        <w:t>چشم</w:t>
      </w:r>
      <w:r w:rsidRPr="00822503">
        <w:rPr>
          <w:rFonts w:ascii="Arial" w:hAnsi="Arial" w:hint="eastAsia"/>
          <w:rtl/>
        </w:rPr>
        <w:t>‌</w:t>
      </w:r>
      <w:r w:rsidR="006057A3">
        <w:rPr>
          <w:rFonts w:ascii="Arial" w:hAnsi="Arial" w:hint="cs"/>
          <w:rtl/>
        </w:rPr>
        <w:t>پزشکان آمریکا بهتر هستید</w:t>
      </w:r>
      <w:r w:rsidR="00B1372C">
        <w:rPr>
          <w:rFonts w:ascii="Arial" w:hAnsi="Arial" w:hint="cs"/>
          <w:rtl/>
        </w:rPr>
        <w:t>؛</w:t>
      </w:r>
      <w:r w:rsidRPr="00822503">
        <w:rPr>
          <w:rFonts w:ascii="Arial" w:hAnsi="Arial" w:hint="cs"/>
          <w:rtl/>
        </w:rPr>
        <w:t xml:space="preserve"> مقلد</w:t>
      </w:r>
      <w:r w:rsidR="00B1372C">
        <w:rPr>
          <w:rFonts w:ascii="Arial" w:hAnsi="Arial" w:hint="cs"/>
          <w:rtl/>
        </w:rPr>
        <w:t>ِ آنها نشوید. ولی متأ</w:t>
      </w:r>
      <w:r w:rsidRPr="00822503">
        <w:rPr>
          <w:rFonts w:ascii="Arial" w:hAnsi="Arial" w:hint="cs"/>
          <w:rtl/>
        </w:rPr>
        <w:t>سفانه</w:t>
      </w:r>
      <w:r w:rsidR="00B1372C">
        <w:rPr>
          <w:rFonts w:ascii="Arial" w:hAnsi="Arial" w:hint="cs"/>
          <w:rtl/>
        </w:rPr>
        <w:t>،</w:t>
      </w:r>
      <w:r w:rsidRPr="00822503">
        <w:rPr>
          <w:rFonts w:ascii="Arial" w:hAnsi="Arial" w:hint="cs"/>
          <w:rtl/>
        </w:rPr>
        <w:t xml:space="preserve"> اکثریت</w:t>
      </w:r>
      <w:r w:rsidR="005B0F85">
        <w:rPr>
          <w:rFonts w:ascii="Arial" w:hAnsi="Arial" w:hint="eastAsia"/>
          <w:rtl/>
        </w:rPr>
        <w:t>‌</w:t>
      </w:r>
      <w:r w:rsidR="006057A3">
        <w:rPr>
          <w:rFonts w:ascii="Arial" w:hAnsi="Arial" w:hint="cs"/>
          <w:rtl/>
        </w:rPr>
        <w:t xml:space="preserve"> مقلد آنها هستند</w:t>
      </w:r>
      <w:r w:rsidRPr="00822503">
        <w:rPr>
          <w:rFonts w:ascii="Arial" w:hAnsi="Arial" w:hint="cs"/>
          <w:rtl/>
        </w:rPr>
        <w:t xml:space="preserve"> و مشکلی که ما داریم در اینکه این کووید دارد ادامه پیدا می‌کند و این</w:t>
      </w:r>
      <w:r w:rsidR="00B1372C">
        <w:rPr>
          <w:rFonts w:ascii="Arial" w:hAnsi="Arial" w:hint="eastAsia"/>
          <w:rtl/>
        </w:rPr>
        <w:t>‌</w:t>
      </w:r>
      <w:r w:rsidRPr="00822503">
        <w:rPr>
          <w:rFonts w:ascii="Arial" w:hAnsi="Arial" w:hint="cs"/>
          <w:rtl/>
        </w:rPr>
        <w:t xml:space="preserve">قدر مرگ و میر </w:t>
      </w:r>
      <w:r w:rsidR="000B041E">
        <w:rPr>
          <w:rFonts w:ascii="Arial" w:hAnsi="Arial" w:hint="cs"/>
          <w:rtl/>
        </w:rPr>
        <w:t>بالایی دارد</w:t>
      </w:r>
      <w:r w:rsidR="00BA5311">
        <w:rPr>
          <w:rFonts w:ascii="Arial" w:hAnsi="Arial" w:hint="cs"/>
          <w:rtl/>
        </w:rPr>
        <w:t>،</w:t>
      </w:r>
      <w:r w:rsidRPr="00822503">
        <w:rPr>
          <w:rFonts w:ascii="Arial" w:hAnsi="Arial" w:hint="cs"/>
          <w:rtl/>
        </w:rPr>
        <w:t xml:space="preserve"> همین است.</w:t>
      </w:r>
    </w:p>
    <w:p w14:paraId="0C421C62" w14:textId="786C137D" w:rsidR="006725F3" w:rsidRPr="006725F3" w:rsidRDefault="006725F3" w:rsidP="00445AB5">
      <w:pPr>
        <w:pStyle w:val="Heading3"/>
        <w:rPr>
          <w:rtl/>
        </w:rPr>
      </w:pPr>
      <w:r>
        <w:rPr>
          <w:rFonts w:hint="cs"/>
          <w:rtl/>
        </w:rPr>
        <w:t xml:space="preserve">برخی پزشکان ایرانی، </w:t>
      </w:r>
      <w:r w:rsidRPr="006725F3">
        <w:rPr>
          <w:rtl/>
        </w:rPr>
        <w:t>پزشکانِ آمر</w:t>
      </w:r>
      <w:r w:rsidRPr="006725F3">
        <w:rPr>
          <w:rFonts w:hint="cs"/>
          <w:rtl/>
        </w:rPr>
        <w:t>ی</w:t>
      </w:r>
      <w:r w:rsidRPr="006725F3">
        <w:rPr>
          <w:rFonts w:hint="eastAsia"/>
          <w:rtl/>
        </w:rPr>
        <w:t>کا</w:t>
      </w:r>
      <w:r w:rsidRPr="006725F3">
        <w:rPr>
          <w:rtl/>
        </w:rPr>
        <w:t xml:space="preserve"> را م</w:t>
      </w:r>
      <w:r w:rsidRPr="006725F3">
        <w:rPr>
          <w:rFonts w:hint="cs"/>
          <w:rtl/>
        </w:rPr>
        <w:t>ی‌</w:t>
      </w:r>
      <w:r w:rsidRPr="006725F3">
        <w:rPr>
          <w:rFonts w:hint="eastAsia"/>
          <w:rtl/>
        </w:rPr>
        <w:t>پرستند</w:t>
      </w:r>
      <w:r w:rsidRPr="006725F3">
        <w:rPr>
          <w:rtl/>
        </w:rPr>
        <w:t xml:space="preserve"> </w:t>
      </w:r>
      <w:r w:rsidR="009C4760">
        <w:rPr>
          <w:rFonts w:hint="cs"/>
          <w:rtl/>
        </w:rPr>
        <w:t>و در حد معصوم قبول دارند!</w:t>
      </w:r>
    </w:p>
    <w:p w14:paraId="5F4799A4" w14:textId="77777777" w:rsidR="008740DE" w:rsidRPr="000B041E" w:rsidRDefault="008740DE" w:rsidP="006057A3">
      <w:pPr>
        <w:pStyle w:val="BodyText"/>
        <w:jc w:val="both"/>
        <w:rPr>
          <w:rFonts w:ascii="Arial" w:hAnsi="Arial"/>
          <w:color w:val="FF0000"/>
          <w:rtl/>
        </w:rPr>
      </w:pPr>
      <w:r w:rsidRPr="00086F71">
        <w:rPr>
          <w:rFonts w:ascii="Arial" w:hAnsi="Arial" w:hint="cs"/>
          <w:color w:val="FF0000"/>
          <w:rtl/>
        </w:rPr>
        <w:t>مجری: یک مقاله</w:t>
      </w:r>
      <w:r w:rsidRPr="00086F71">
        <w:rPr>
          <w:rFonts w:ascii="Arial" w:hAnsi="Arial" w:hint="eastAsia"/>
          <w:color w:val="FF0000"/>
          <w:rtl/>
        </w:rPr>
        <w:t>‌</w:t>
      </w:r>
      <w:r w:rsidR="000B041E">
        <w:rPr>
          <w:rFonts w:ascii="Arial" w:hAnsi="Arial" w:hint="cs"/>
          <w:color w:val="FF0000"/>
          <w:rtl/>
        </w:rPr>
        <w:t xml:space="preserve">ای </w:t>
      </w:r>
      <w:r w:rsidRPr="00086F71">
        <w:rPr>
          <w:rFonts w:ascii="Arial" w:hAnsi="Arial" w:hint="cs"/>
          <w:color w:val="FF0000"/>
          <w:rtl/>
        </w:rPr>
        <w:t>خواند</w:t>
      </w:r>
      <w:r w:rsidR="00F43AC7">
        <w:rPr>
          <w:rFonts w:ascii="Arial" w:hAnsi="Arial" w:hint="cs"/>
          <w:color w:val="FF0000"/>
          <w:rtl/>
        </w:rPr>
        <w:t>م دربارۀ همین ا</w:t>
      </w:r>
      <w:r w:rsidR="006057A3">
        <w:rPr>
          <w:rFonts w:ascii="Arial" w:hAnsi="Arial" w:hint="cs"/>
          <w:color w:val="FF0000"/>
          <w:rtl/>
        </w:rPr>
        <w:t>یورمکتین که</w:t>
      </w:r>
      <w:r w:rsidRPr="00086F71">
        <w:rPr>
          <w:rFonts w:ascii="Arial" w:hAnsi="Arial" w:hint="cs"/>
          <w:color w:val="FF0000"/>
          <w:rtl/>
        </w:rPr>
        <w:t xml:space="preserve"> </w:t>
      </w:r>
      <w:r w:rsidR="00F43AC7">
        <w:rPr>
          <w:rFonts w:ascii="Arial" w:hAnsi="Arial" w:hint="cs"/>
          <w:color w:val="FF0000"/>
          <w:rtl/>
        </w:rPr>
        <w:t xml:space="preserve">صحبت می کنید ، </w:t>
      </w:r>
      <w:r w:rsidRPr="00086F71">
        <w:rPr>
          <w:rFonts w:ascii="Arial" w:hAnsi="Arial" w:hint="cs"/>
          <w:color w:val="FF0000"/>
          <w:rtl/>
        </w:rPr>
        <w:t>در هندوستان این را تقریباً به صورت رایگان به مردم</w:t>
      </w:r>
      <w:r w:rsidRPr="00086F71">
        <w:rPr>
          <w:rFonts w:ascii="Arial" w:hAnsi="Arial" w:hint="eastAsia"/>
          <w:color w:val="FF0000"/>
          <w:rtl/>
        </w:rPr>
        <w:t>‌</w:t>
      </w:r>
      <w:r w:rsidRPr="00086F71">
        <w:rPr>
          <w:rFonts w:ascii="Arial" w:hAnsi="Arial" w:hint="cs"/>
          <w:color w:val="FF0000"/>
          <w:rtl/>
        </w:rPr>
        <w:t>شان دارند می‌دهند</w:t>
      </w:r>
      <w:r w:rsidR="000B041E">
        <w:rPr>
          <w:rFonts w:ascii="Arial" w:hAnsi="Arial" w:hint="cs"/>
          <w:color w:val="FF0000"/>
          <w:rtl/>
        </w:rPr>
        <w:t xml:space="preserve"> (با قیمت</w:t>
      </w:r>
      <w:r w:rsidRPr="00086F71">
        <w:rPr>
          <w:rFonts w:ascii="Arial" w:hAnsi="Arial" w:hint="cs"/>
          <w:color w:val="FF0000"/>
          <w:rtl/>
        </w:rPr>
        <w:t xml:space="preserve"> دو سه سنت</w:t>
      </w:r>
      <w:r w:rsidR="000B041E">
        <w:rPr>
          <w:rFonts w:ascii="Arial" w:hAnsi="Arial" w:hint="cs"/>
          <w:color w:val="FF0000"/>
          <w:rtl/>
        </w:rPr>
        <w:t>)</w:t>
      </w:r>
      <w:r w:rsidR="00F43AC7">
        <w:rPr>
          <w:rFonts w:ascii="Arial" w:hAnsi="Arial" w:hint="cs"/>
          <w:color w:val="FF0000"/>
          <w:rtl/>
        </w:rPr>
        <w:t xml:space="preserve"> در صورتی که رمد</w:t>
      </w:r>
      <w:r w:rsidRPr="00086F71">
        <w:rPr>
          <w:rFonts w:ascii="Arial" w:hAnsi="Arial" w:hint="cs"/>
          <w:color w:val="FF0000"/>
          <w:rtl/>
        </w:rPr>
        <w:t>سیو</w:t>
      </w:r>
      <w:r w:rsidR="00F43AC7">
        <w:rPr>
          <w:rFonts w:ascii="Arial" w:hAnsi="Arial" w:hint="cs"/>
          <w:color w:val="FF0000"/>
          <w:rtl/>
        </w:rPr>
        <w:t>ی</w:t>
      </w:r>
      <w:r w:rsidRPr="00086F71">
        <w:rPr>
          <w:rFonts w:ascii="Arial" w:hAnsi="Arial" w:hint="cs"/>
          <w:color w:val="FF0000"/>
          <w:rtl/>
        </w:rPr>
        <w:t xml:space="preserve">ر خیلی گران است و به قول شما </w:t>
      </w:r>
      <w:r w:rsidR="000B041E">
        <w:rPr>
          <w:rFonts w:ascii="Arial" w:hAnsi="Arial" w:hint="cs"/>
          <w:color w:val="FF0000"/>
          <w:rtl/>
        </w:rPr>
        <w:t>کارآیی</w:t>
      </w:r>
      <w:r w:rsidRPr="00086F71">
        <w:rPr>
          <w:rFonts w:ascii="Arial" w:hAnsi="Arial" w:hint="cs"/>
          <w:color w:val="FF0000"/>
          <w:rtl/>
        </w:rPr>
        <w:t xml:space="preserve"> هم ندارد. </w:t>
      </w:r>
      <w:r w:rsidR="000B041E">
        <w:rPr>
          <w:rFonts w:ascii="Arial" w:hAnsi="Arial" w:hint="cs"/>
          <w:color w:val="FF0000"/>
          <w:rtl/>
        </w:rPr>
        <w:t>اما</w:t>
      </w:r>
      <w:r w:rsidR="000B041E" w:rsidRPr="000B041E">
        <w:rPr>
          <w:rFonts w:ascii="Arial" w:hAnsi="Arial"/>
          <w:color w:val="FF0000"/>
          <w:rtl/>
        </w:rPr>
        <w:t xml:space="preserve"> </w:t>
      </w:r>
      <w:r w:rsidR="00D64270">
        <w:rPr>
          <w:rFonts w:ascii="Arial" w:hAnsi="Arial" w:hint="cs"/>
          <w:color w:val="FF0000"/>
          <w:rtl/>
        </w:rPr>
        <w:t>سهامداران</w:t>
      </w:r>
      <w:r w:rsidR="000B041E" w:rsidRPr="000B041E">
        <w:rPr>
          <w:rFonts w:ascii="Arial" w:hAnsi="Arial"/>
          <w:color w:val="FF0000"/>
          <w:rtl/>
        </w:rPr>
        <w:t xml:space="preserve"> رمدس</w:t>
      </w:r>
      <w:r w:rsidR="000B041E" w:rsidRPr="000B041E">
        <w:rPr>
          <w:rFonts w:ascii="Arial" w:hAnsi="Arial" w:hint="cs"/>
          <w:color w:val="FF0000"/>
          <w:rtl/>
        </w:rPr>
        <w:t>ی</w:t>
      </w:r>
      <w:r w:rsidR="000B041E" w:rsidRPr="000B041E">
        <w:rPr>
          <w:rFonts w:ascii="Arial" w:hAnsi="Arial" w:hint="eastAsia"/>
          <w:color w:val="FF0000"/>
          <w:rtl/>
        </w:rPr>
        <w:t>و</w:t>
      </w:r>
      <w:r w:rsidR="000B041E" w:rsidRPr="000B041E">
        <w:rPr>
          <w:rFonts w:ascii="Arial" w:hAnsi="Arial" w:hint="cs"/>
          <w:color w:val="FF0000"/>
          <w:rtl/>
        </w:rPr>
        <w:t>ی</w:t>
      </w:r>
      <w:r w:rsidR="000B041E" w:rsidRPr="000B041E">
        <w:rPr>
          <w:rFonts w:ascii="Arial" w:hAnsi="Arial" w:hint="eastAsia"/>
          <w:color w:val="FF0000"/>
          <w:rtl/>
        </w:rPr>
        <w:t>ر</w:t>
      </w:r>
      <w:r w:rsidR="000B041E" w:rsidRPr="000B041E">
        <w:rPr>
          <w:rFonts w:ascii="Arial" w:hAnsi="Arial"/>
          <w:color w:val="FF0000"/>
          <w:rtl/>
        </w:rPr>
        <w:t xml:space="preserve"> کسان</w:t>
      </w:r>
      <w:r w:rsidR="000B041E" w:rsidRPr="000B041E">
        <w:rPr>
          <w:rFonts w:ascii="Arial" w:hAnsi="Arial" w:hint="cs"/>
          <w:color w:val="FF0000"/>
          <w:rtl/>
        </w:rPr>
        <w:t>ی</w:t>
      </w:r>
      <w:r w:rsidR="000B041E" w:rsidRPr="000B041E">
        <w:rPr>
          <w:rFonts w:ascii="Arial" w:hAnsi="Arial"/>
          <w:color w:val="FF0000"/>
          <w:rtl/>
        </w:rPr>
        <w:t xml:space="preserve"> هستند </w:t>
      </w:r>
      <w:r w:rsidR="006057A3">
        <w:rPr>
          <w:rFonts w:ascii="Arial" w:hAnsi="Arial" w:hint="cs"/>
          <w:color w:val="FF0000"/>
          <w:rtl/>
        </w:rPr>
        <w:t xml:space="preserve">که </w:t>
      </w:r>
      <w:r w:rsidR="00D64270">
        <w:rPr>
          <w:rFonts w:ascii="Arial" w:hAnsi="Arial" w:hint="cs"/>
          <w:color w:val="FF0000"/>
          <w:rtl/>
        </w:rPr>
        <w:t>خیلی قدرت دارند...</w:t>
      </w:r>
    </w:p>
    <w:p w14:paraId="58DE11B4" w14:textId="77777777" w:rsidR="008740DE" w:rsidRPr="00BA5311" w:rsidRDefault="00F43AC7" w:rsidP="000B041E">
      <w:pPr>
        <w:pStyle w:val="BodyText"/>
        <w:tabs>
          <w:tab w:val="left" w:pos="2835"/>
        </w:tabs>
        <w:jc w:val="both"/>
        <w:rPr>
          <w:rFonts w:ascii="Arial" w:hAnsi="Arial"/>
          <w:rtl/>
        </w:rPr>
      </w:pPr>
      <w:r>
        <w:rPr>
          <w:rFonts w:ascii="Arial" w:hAnsi="Arial" w:hint="cs"/>
          <w:rtl/>
        </w:rPr>
        <w:lastRenderedPageBreak/>
        <w:t>ا</w:t>
      </w:r>
      <w:r w:rsidR="0046598C">
        <w:rPr>
          <w:rFonts w:ascii="Arial" w:hAnsi="Arial" w:hint="cs"/>
          <w:rtl/>
        </w:rPr>
        <w:t xml:space="preserve">یورمکتین تولید داخل ایران است </w:t>
      </w:r>
      <w:r w:rsidR="000B041E">
        <w:rPr>
          <w:rFonts w:ascii="Arial" w:hAnsi="Arial" w:hint="cs"/>
          <w:rtl/>
        </w:rPr>
        <w:t>،</w:t>
      </w:r>
      <w:r w:rsidR="008740DE" w:rsidRPr="00BA5311">
        <w:rPr>
          <w:rFonts w:ascii="Arial" w:hAnsi="Arial" w:hint="cs"/>
          <w:rtl/>
        </w:rPr>
        <w:t xml:space="preserve"> ویتامین دی</w:t>
      </w:r>
      <w:r w:rsidR="000B041E">
        <w:rPr>
          <w:rFonts w:ascii="Arial" w:hAnsi="Arial" w:hint="cs"/>
          <w:rtl/>
        </w:rPr>
        <w:t xml:space="preserve"> هم</w:t>
      </w:r>
      <w:r w:rsidR="008740DE" w:rsidRPr="00BA5311">
        <w:rPr>
          <w:rFonts w:ascii="Arial" w:hAnsi="Arial" w:hint="cs"/>
          <w:rtl/>
        </w:rPr>
        <w:t xml:space="preserve"> تولید داخل است. اینها هیچ کمپانی بزرگی پشت</w:t>
      </w:r>
      <w:r w:rsidR="008740DE" w:rsidRPr="00BA5311">
        <w:rPr>
          <w:rFonts w:ascii="Arial" w:hAnsi="Arial" w:hint="eastAsia"/>
          <w:rtl/>
        </w:rPr>
        <w:t>‌</w:t>
      </w:r>
      <w:r w:rsidR="008740DE" w:rsidRPr="00BA5311">
        <w:rPr>
          <w:rFonts w:ascii="Arial" w:hAnsi="Arial" w:hint="cs"/>
          <w:rtl/>
        </w:rPr>
        <w:t xml:space="preserve">شان نیست که به دکترها فشار بیاورد </w:t>
      </w:r>
      <w:r w:rsidR="006057A3">
        <w:rPr>
          <w:rFonts w:ascii="Arial" w:hAnsi="Arial" w:hint="cs"/>
          <w:rtl/>
        </w:rPr>
        <w:t xml:space="preserve">تا </w:t>
      </w:r>
      <w:r w:rsidR="008740DE" w:rsidRPr="00BA5311">
        <w:rPr>
          <w:rFonts w:ascii="Arial" w:hAnsi="Arial" w:hint="cs"/>
          <w:rtl/>
        </w:rPr>
        <w:t>این</w:t>
      </w:r>
      <w:r w:rsidR="000B041E">
        <w:rPr>
          <w:rFonts w:ascii="Arial" w:hAnsi="Arial" w:hint="cs"/>
          <w:rtl/>
        </w:rPr>
        <w:t>ها را تجویز کنند. مشکل این است!</w:t>
      </w:r>
    </w:p>
    <w:p w14:paraId="5A59FA29" w14:textId="77777777" w:rsidR="008740DE" w:rsidRPr="00D64270" w:rsidRDefault="008740DE" w:rsidP="006057A3">
      <w:pPr>
        <w:pStyle w:val="BodyText"/>
        <w:tabs>
          <w:tab w:val="left" w:pos="2835"/>
        </w:tabs>
        <w:jc w:val="both"/>
        <w:rPr>
          <w:rFonts w:ascii="Arial" w:hAnsi="Arial"/>
          <w:rtl/>
        </w:rPr>
      </w:pPr>
      <w:r w:rsidRPr="00D64270">
        <w:rPr>
          <w:rFonts w:ascii="Arial" w:hAnsi="Arial" w:hint="cs"/>
          <w:rtl/>
        </w:rPr>
        <w:t xml:space="preserve">من </w:t>
      </w:r>
      <w:r w:rsidR="00D64270">
        <w:rPr>
          <w:rFonts w:ascii="Arial" w:hAnsi="Arial" w:hint="cs"/>
          <w:rtl/>
        </w:rPr>
        <w:t>حدود سه هفته پیش،</w:t>
      </w:r>
      <w:r w:rsidR="00D64270" w:rsidRPr="00D64270">
        <w:rPr>
          <w:rFonts w:ascii="Arial" w:hAnsi="Arial" w:hint="cs"/>
          <w:rtl/>
        </w:rPr>
        <w:t xml:space="preserve"> </w:t>
      </w:r>
      <w:r w:rsidRPr="00D64270">
        <w:rPr>
          <w:rFonts w:ascii="Arial" w:hAnsi="Arial" w:hint="cs"/>
          <w:rtl/>
        </w:rPr>
        <w:t>در جلسه</w:t>
      </w:r>
      <w:r w:rsidRPr="00D64270">
        <w:rPr>
          <w:rFonts w:ascii="Arial" w:hAnsi="Arial" w:hint="eastAsia"/>
        </w:rPr>
        <w:t>‌</w:t>
      </w:r>
      <w:r w:rsidRPr="00D64270">
        <w:rPr>
          <w:rFonts w:ascii="Arial" w:hAnsi="Arial" w:hint="cs"/>
          <w:rtl/>
        </w:rPr>
        <w:t>ای بودم در ایران</w:t>
      </w:r>
      <w:r w:rsidR="00D64270">
        <w:rPr>
          <w:rFonts w:ascii="Arial" w:hAnsi="Arial" w:hint="cs"/>
          <w:rtl/>
        </w:rPr>
        <w:t xml:space="preserve"> که</w:t>
      </w:r>
      <w:r w:rsidRPr="00D64270">
        <w:rPr>
          <w:rFonts w:ascii="Arial" w:hAnsi="Arial" w:hint="cs"/>
          <w:rtl/>
        </w:rPr>
        <w:t xml:space="preserve"> چهار تا دکتر بودند. فقط اسم این </w:t>
      </w:r>
      <w:r w:rsidR="00D64270">
        <w:rPr>
          <w:rFonts w:ascii="Arial" w:hAnsi="Arial" w:hint="cs"/>
          <w:rtl/>
        </w:rPr>
        <w:t xml:space="preserve">دارو </w:t>
      </w:r>
      <w:r w:rsidRPr="00D64270">
        <w:rPr>
          <w:rFonts w:ascii="Arial" w:hAnsi="Arial" w:hint="cs"/>
          <w:rtl/>
        </w:rPr>
        <w:t xml:space="preserve">را بردم، انگار اینکه یک نفر </w:t>
      </w:r>
      <w:r w:rsidR="006725F3">
        <w:rPr>
          <w:rFonts w:ascii="Arial" w:hAnsi="Arial" w:hint="cs"/>
          <w:rtl/>
        </w:rPr>
        <w:t>جلوی کسی که</w:t>
      </w:r>
      <w:r w:rsidRPr="00D64270">
        <w:rPr>
          <w:rFonts w:ascii="Arial" w:hAnsi="Arial" w:hint="cs"/>
          <w:rtl/>
        </w:rPr>
        <w:t xml:space="preserve"> ائمه را قبول دارد </w:t>
      </w:r>
      <w:r w:rsidR="00D64270">
        <w:rPr>
          <w:rFonts w:ascii="Arial" w:hAnsi="Arial" w:hint="cs"/>
          <w:rtl/>
        </w:rPr>
        <w:t xml:space="preserve">و </w:t>
      </w:r>
      <w:r w:rsidRPr="00D64270">
        <w:rPr>
          <w:rFonts w:ascii="Arial" w:hAnsi="Arial" w:hint="cs"/>
          <w:rtl/>
        </w:rPr>
        <w:t>از محبان</w:t>
      </w:r>
      <w:r w:rsidR="00D64270">
        <w:rPr>
          <w:rFonts w:ascii="Arial" w:hAnsi="Arial" w:hint="cs"/>
          <w:rtl/>
        </w:rPr>
        <w:t xml:space="preserve"> ائمه </w:t>
      </w:r>
      <w:r w:rsidR="006057A3">
        <w:rPr>
          <w:rFonts w:ascii="Arial" w:hAnsi="Arial" w:hint="cs"/>
          <w:rtl/>
        </w:rPr>
        <w:t>است</w:t>
      </w:r>
      <w:r w:rsidR="006725F3">
        <w:rPr>
          <w:rFonts w:ascii="Arial" w:hAnsi="Arial" w:hint="cs"/>
          <w:rtl/>
        </w:rPr>
        <w:t xml:space="preserve">، به امام حسین(ع) </w:t>
      </w:r>
      <w:r w:rsidR="00D64270">
        <w:rPr>
          <w:rFonts w:ascii="Arial" w:hAnsi="Arial" w:hint="cs"/>
          <w:rtl/>
        </w:rPr>
        <w:t>فحش بدهد!</w:t>
      </w:r>
      <w:r w:rsidRPr="00D64270">
        <w:rPr>
          <w:rFonts w:ascii="Arial" w:hAnsi="Arial" w:hint="cs"/>
          <w:rtl/>
        </w:rPr>
        <w:t xml:space="preserve"> انگار همان</w:t>
      </w:r>
      <w:r w:rsidRPr="00D64270">
        <w:rPr>
          <w:rFonts w:ascii="Arial" w:hAnsi="Arial" w:hint="eastAsia"/>
        </w:rPr>
        <w:t>‌</w:t>
      </w:r>
      <w:r w:rsidR="006725F3">
        <w:rPr>
          <w:rFonts w:ascii="Arial" w:hAnsi="Arial" w:hint="cs"/>
          <w:rtl/>
        </w:rPr>
        <w:t>طور شد! هرچه</w:t>
      </w:r>
      <w:r w:rsidRPr="00D64270">
        <w:rPr>
          <w:rFonts w:ascii="Arial" w:hAnsi="Arial" w:hint="cs"/>
          <w:rtl/>
        </w:rPr>
        <w:t xml:space="preserve"> بد و بیراه</w:t>
      </w:r>
      <w:r w:rsidR="006725F3">
        <w:rPr>
          <w:rFonts w:ascii="Arial" w:hAnsi="Arial" w:hint="cs"/>
          <w:rtl/>
        </w:rPr>
        <w:t xml:space="preserve"> بود به من گفت و رفت! بنابراین اینها</w:t>
      </w:r>
      <w:r w:rsidR="006725F3" w:rsidRPr="006725F3">
        <w:rPr>
          <w:rFonts w:ascii="Arial" w:hAnsi="Arial" w:hint="cs"/>
          <w:rtl/>
        </w:rPr>
        <w:t xml:space="preserve"> </w:t>
      </w:r>
      <w:r w:rsidR="006725F3" w:rsidRPr="00D64270">
        <w:rPr>
          <w:rFonts w:ascii="Arial" w:hAnsi="Arial" w:hint="cs"/>
          <w:rtl/>
        </w:rPr>
        <w:t>متاسفانه</w:t>
      </w:r>
      <w:r w:rsidR="006725F3">
        <w:rPr>
          <w:rFonts w:ascii="Arial" w:hAnsi="Arial" w:hint="cs"/>
          <w:rtl/>
        </w:rPr>
        <w:t>، آن پزشکانِ در</w:t>
      </w:r>
      <w:r w:rsidR="006725F3" w:rsidRPr="00D64270">
        <w:rPr>
          <w:rFonts w:ascii="Arial" w:hAnsi="Arial" w:hint="cs"/>
          <w:rtl/>
        </w:rPr>
        <w:t xml:space="preserve"> آمریکا</w:t>
      </w:r>
      <w:r w:rsidR="006725F3">
        <w:rPr>
          <w:rFonts w:ascii="Arial" w:hAnsi="Arial" w:hint="cs"/>
          <w:rtl/>
        </w:rPr>
        <w:t xml:space="preserve"> را</w:t>
      </w:r>
      <w:r w:rsidR="006725F3" w:rsidRPr="00D64270">
        <w:rPr>
          <w:rFonts w:ascii="Arial" w:hAnsi="Arial" w:hint="cs"/>
          <w:rtl/>
        </w:rPr>
        <w:t xml:space="preserve"> </w:t>
      </w:r>
      <w:r w:rsidRPr="00D64270">
        <w:rPr>
          <w:rFonts w:ascii="Arial" w:hAnsi="Arial" w:hint="cs"/>
          <w:rtl/>
        </w:rPr>
        <w:t xml:space="preserve">می‌پرستند </w:t>
      </w:r>
      <w:r w:rsidR="006725F3">
        <w:rPr>
          <w:rFonts w:ascii="Arial" w:hAnsi="Arial" w:hint="cs"/>
          <w:rtl/>
        </w:rPr>
        <w:t>و آنها را</w:t>
      </w:r>
      <w:r w:rsidRPr="00D64270">
        <w:rPr>
          <w:rFonts w:ascii="Arial" w:hAnsi="Arial" w:hint="cs"/>
          <w:rtl/>
        </w:rPr>
        <w:t xml:space="preserve"> </w:t>
      </w:r>
      <w:r w:rsidR="00CF0D8A">
        <w:rPr>
          <w:rFonts w:ascii="Arial" w:hAnsi="Arial" w:hint="cs"/>
          <w:rtl/>
        </w:rPr>
        <w:t xml:space="preserve">در </w:t>
      </w:r>
      <w:r w:rsidRPr="00D64270">
        <w:rPr>
          <w:rFonts w:ascii="Arial" w:hAnsi="Arial" w:hint="cs"/>
          <w:rtl/>
        </w:rPr>
        <w:t>حدّ معصوم می‌دانند.</w:t>
      </w:r>
    </w:p>
    <w:p w14:paraId="5398F454" w14:textId="2EF0CE11" w:rsidR="006B4944" w:rsidRPr="00BD3294" w:rsidRDefault="006B4944" w:rsidP="00EA0CBD">
      <w:pPr>
        <w:pStyle w:val="Heading3"/>
        <w:rPr>
          <w:rtl/>
        </w:rPr>
      </w:pPr>
      <w:r>
        <w:rPr>
          <w:rFonts w:hint="cs"/>
          <w:rtl/>
        </w:rPr>
        <w:t xml:space="preserve">کسی که </w:t>
      </w:r>
      <w:r w:rsidR="00EA0CBD">
        <w:rPr>
          <w:rFonts w:hint="cs"/>
          <w:rtl/>
        </w:rPr>
        <w:t>ویتامین دی</w:t>
      </w:r>
      <w:r w:rsidR="00EA0CBD">
        <w:rPr>
          <w:rFonts w:hint="eastAsia"/>
          <w:rtl/>
        </w:rPr>
        <w:t>‌اش زیر 20باشد به‌شدت در معرض مرگ در اثر کرونا هست</w:t>
      </w:r>
      <w:r w:rsidR="009C4760">
        <w:rPr>
          <w:rFonts w:hint="cs"/>
          <w:rtl/>
        </w:rPr>
        <w:t>/ این د</w:t>
      </w:r>
      <w:r w:rsidR="00F50058">
        <w:rPr>
          <w:rFonts w:hint="cs"/>
          <w:rtl/>
        </w:rPr>
        <w:t>ُ</w:t>
      </w:r>
      <w:r w:rsidR="009C4760">
        <w:rPr>
          <w:rFonts w:hint="cs"/>
          <w:rtl/>
        </w:rPr>
        <w:t>ز تجویزی باعث مسمومیت نمی‌شود</w:t>
      </w:r>
    </w:p>
    <w:p w14:paraId="15C70C10" w14:textId="77777777" w:rsidR="009C4760" w:rsidRPr="00445AB5" w:rsidRDefault="009C4760" w:rsidP="009C4760">
      <w:pPr>
        <w:pStyle w:val="BodyText"/>
        <w:jc w:val="both"/>
        <w:rPr>
          <w:rFonts w:ascii="Arial" w:hAnsi="Arial"/>
          <w:color w:val="FF0000"/>
          <w:rtl/>
        </w:rPr>
      </w:pPr>
      <w:r w:rsidRPr="00445AB5">
        <w:rPr>
          <w:rFonts w:ascii="Arial" w:hAnsi="Arial" w:hint="cs"/>
          <w:color w:val="FF0000"/>
          <w:rtl/>
        </w:rPr>
        <w:t>مجری: من از بینندگان خواهش می‌کنم که به این راهنمایی</w:t>
      </w:r>
      <w:r w:rsidRPr="00445AB5">
        <w:rPr>
          <w:rFonts w:ascii="Arial" w:hAnsi="Arial" w:hint="eastAsia"/>
          <w:color w:val="FF0000"/>
          <w:rtl/>
        </w:rPr>
        <w:t>‌</w:t>
      </w:r>
      <w:r w:rsidRPr="00445AB5">
        <w:rPr>
          <w:rFonts w:ascii="Arial" w:hAnsi="Arial" w:hint="cs"/>
          <w:color w:val="FF0000"/>
          <w:rtl/>
        </w:rPr>
        <w:t>های دکتر سجادی عزیز توجه بکن</w:t>
      </w:r>
      <w:r>
        <w:rPr>
          <w:rFonts w:ascii="Arial" w:hAnsi="Arial" w:hint="cs"/>
          <w:color w:val="FF0000"/>
          <w:rtl/>
        </w:rPr>
        <w:t>ید و وظیفۀ شماست که این ویدیو و این مطالب را به اشتراک حداکثری بگذارید</w:t>
      </w:r>
      <w:r w:rsidRPr="00445AB5">
        <w:rPr>
          <w:rFonts w:ascii="Arial" w:hAnsi="Arial" w:hint="cs"/>
          <w:color w:val="FF0000"/>
          <w:rtl/>
        </w:rPr>
        <w:t>، بگذاریم</w:t>
      </w:r>
      <w:r>
        <w:rPr>
          <w:rFonts w:ascii="Arial" w:hAnsi="Arial" w:hint="cs"/>
          <w:color w:val="FF0000"/>
          <w:rtl/>
        </w:rPr>
        <w:t xml:space="preserve"> این حرف‌ها</w:t>
      </w:r>
      <w:r w:rsidRPr="00445AB5">
        <w:rPr>
          <w:rFonts w:ascii="Arial" w:hAnsi="Arial" w:hint="cs"/>
          <w:color w:val="FF0000"/>
          <w:rtl/>
        </w:rPr>
        <w:t xml:space="preserve"> به گوش مردم برسد که خودشان با خوردن ویتامین دی، با دوز </w:t>
      </w:r>
      <w:r>
        <w:rPr>
          <w:rFonts w:ascii="Arial" w:hAnsi="Arial" w:hint="cs"/>
          <w:color w:val="FF0000"/>
          <w:rtl/>
        </w:rPr>
        <w:t xml:space="preserve">بالا همانطور که </w:t>
      </w:r>
      <w:r w:rsidRPr="00445AB5">
        <w:rPr>
          <w:rFonts w:ascii="Arial" w:hAnsi="Arial" w:hint="cs"/>
          <w:color w:val="FF0000"/>
          <w:rtl/>
        </w:rPr>
        <w:t>دکتر تجویز کردند، می‌توانند اصلاً پیشگیری</w:t>
      </w:r>
      <w:r>
        <w:rPr>
          <w:rFonts w:ascii="Arial" w:hAnsi="Arial" w:hint="cs"/>
          <w:color w:val="FF0000"/>
          <w:rtl/>
        </w:rPr>
        <w:t xml:space="preserve"> کنند</w:t>
      </w:r>
      <w:r w:rsidRPr="00445AB5">
        <w:rPr>
          <w:rFonts w:ascii="Arial" w:hAnsi="Arial" w:hint="cs"/>
          <w:color w:val="FF0000"/>
          <w:rtl/>
        </w:rPr>
        <w:t>.</w:t>
      </w:r>
    </w:p>
    <w:p w14:paraId="2DE216FB" w14:textId="223D520C" w:rsidR="008740DE" w:rsidRPr="00445AB5" w:rsidRDefault="009C4760" w:rsidP="009C4760">
      <w:pPr>
        <w:pStyle w:val="BodyText"/>
        <w:tabs>
          <w:tab w:val="left" w:pos="2835"/>
        </w:tabs>
        <w:jc w:val="both"/>
        <w:rPr>
          <w:rFonts w:ascii="Arial" w:hAnsi="Arial"/>
          <w:rtl/>
        </w:rPr>
      </w:pPr>
      <w:r>
        <w:rPr>
          <w:rFonts w:ascii="Arial" w:hAnsi="Arial" w:hint="cs"/>
          <w:rtl/>
        </w:rPr>
        <w:t>دوز نرمال،</w:t>
      </w:r>
      <w:r w:rsidRPr="00445AB5">
        <w:rPr>
          <w:rFonts w:ascii="Arial" w:hAnsi="Arial" w:hint="cs"/>
          <w:rtl/>
        </w:rPr>
        <w:t xml:space="preserve"> که من گفتم، صد واحد ضربدر وزن در هر روز است، مثلاً اگر کسی هفتاد کیلو وزن دارد، برای هر روز، هفت‌هزار واحد ویتامین دی استفاده کند. </w:t>
      </w:r>
      <w:r w:rsidR="00727DEF">
        <w:rPr>
          <w:rFonts w:ascii="Arial" w:hAnsi="Arial" w:hint="cs"/>
          <w:rtl/>
        </w:rPr>
        <w:t xml:space="preserve"> بگذارید یک نمونه به شما</w:t>
      </w:r>
      <w:r w:rsidR="008740DE" w:rsidRPr="00445AB5">
        <w:rPr>
          <w:rFonts w:ascii="Arial" w:hAnsi="Arial" w:hint="cs"/>
          <w:rtl/>
        </w:rPr>
        <w:t xml:space="preserve"> بگویم. پسردایی من در شهر ساری هست. ایشان 140 کیلو است. پارسال وقتی کووید شروع شد</w:t>
      </w:r>
      <w:r w:rsidR="00727DEF">
        <w:rPr>
          <w:rFonts w:ascii="Arial" w:hAnsi="Arial" w:hint="cs"/>
          <w:rtl/>
        </w:rPr>
        <w:t xml:space="preserve">، من به او </w:t>
      </w:r>
      <w:r w:rsidR="008740DE" w:rsidRPr="00445AB5">
        <w:rPr>
          <w:rFonts w:ascii="Arial" w:hAnsi="Arial" w:hint="cs"/>
          <w:rtl/>
        </w:rPr>
        <w:t>زنگ زدم. گفتم عزیز من</w:t>
      </w:r>
      <w:r w:rsidR="00727DEF">
        <w:rPr>
          <w:rFonts w:ascii="Arial" w:hAnsi="Arial" w:hint="cs"/>
          <w:rtl/>
        </w:rPr>
        <w:t>،</w:t>
      </w:r>
      <w:r w:rsidR="008740DE" w:rsidRPr="00445AB5">
        <w:rPr>
          <w:rFonts w:ascii="Arial" w:hAnsi="Arial" w:hint="cs"/>
          <w:rtl/>
        </w:rPr>
        <w:t xml:space="preserve"> ویتامین دی</w:t>
      </w:r>
      <w:r w:rsidR="008740DE" w:rsidRPr="00445AB5">
        <w:rPr>
          <w:rFonts w:ascii="Arial" w:hAnsi="Arial" w:hint="eastAsia"/>
        </w:rPr>
        <w:t>‌</w:t>
      </w:r>
      <w:r w:rsidR="008740DE" w:rsidRPr="00445AB5">
        <w:rPr>
          <w:rFonts w:ascii="Arial" w:hAnsi="Arial" w:hint="cs"/>
          <w:rtl/>
        </w:rPr>
        <w:t>ات را چک کن</w:t>
      </w:r>
      <w:r w:rsidR="00727DEF">
        <w:rPr>
          <w:rFonts w:ascii="Arial" w:hAnsi="Arial" w:hint="cs"/>
          <w:rtl/>
        </w:rPr>
        <w:t>.</w:t>
      </w:r>
      <w:r w:rsidR="008740DE" w:rsidRPr="00445AB5">
        <w:rPr>
          <w:rFonts w:ascii="Arial" w:hAnsi="Arial" w:hint="cs"/>
          <w:rtl/>
        </w:rPr>
        <w:t xml:space="preserve"> ویتامین دی</w:t>
      </w:r>
      <w:r w:rsidR="008740DE" w:rsidRPr="00445AB5">
        <w:rPr>
          <w:rFonts w:ascii="Arial" w:hAnsi="Arial" w:hint="eastAsia"/>
          <w:rtl/>
        </w:rPr>
        <w:t>‌</w:t>
      </w:r>
      <w:r w:rsidR="008740DE" w:rsidRPr="00445AB5">
        <w:rPr>
          <w:rFonts w:ascii="Arial" w:hAnsi="Arial" w:hint="cs"/>
          <w:rtl/>
        </w:rPr>
        <w:t xml:space="preserve">اش شاید 5 یا 10 بود. </w:t>
      </w:r>
      <w:r w:rsidR="00727DEF">
        <w:rPr>
          <w:rFonts w:ascii="Arial" w:hAnsi="Arial" w:hint="cs"/>
          <w:rtl/>
        </w:rPr>
        <w:t>به او</w:t>
      </w:r>
      <w:r w:rsidR="008740DE" w:rsidRPr="00445AB5">
        <w:rPr>
          <w:rFonts w:ascii="Arial" w:hAnsi="Arial" w:hint="cs"/>
          <w:rtl/>
        </w:rPr>
        <w:t xml:space="preserve"> گفت</w:t>
      </w:r>
      <w:r w:rsidR="00727DEF">
        <w:rPr>
          <w:rFonts w:ascii="Arial" w:hAnsi="Arial" w:hint="cs"/>
          <w:rtl/>
        </w:rPr>
        <w:t xml:space="preserve">م تو کووید بگیری صددرصد می‌میری! برایش </w:t>
      </w:r>
      <w:r w:rsidR="008740DE" w:rsidRPr="00445AB5">
        <w:rPr>
          <w:rFonts w:ascii="Arial" w:hAnsi="Arial" w:hint="cs"/>
          <w:rtl/>
        </w:rPr>
        <w:t xml:space="preserve">حساب کردم </w:t>
      </w:r>
      <w:r w:rsidR="00727DEF">
        <w:rPr>
          <w:rFonts w:ascii="Arial" w:hAnsi="Arial" w:hint="cs"/>
          <w:rtl/>
        </w:rPr>
        <w:t xml:space="preserve">که </w:t>
      </w:r>
      <w:r w:rsidR="008740DE" w:rsidRPr="00445AB5">
        <w:rPr>
          <w:rFonts w:ascii="Arial" w:hAnsi="Arial" w:hint="cs"/>
          <w:rtl/>
        </w:rPr>
        <w:t>روزی 15000 واح</w:t>
      </w:r>
      <w:r w:rsidR="00727DEF">
        <w:rPr>
          <w:rFonts w:ascii="Arial" w:hAnsi="Arial" w:hint="cs"/>
          <w:rtl/>
        </w:rPr>
        <w:t>د ویتامین دی باید بخورد</w:t>
      </w:r>
      <w:r w:rsidR="008740DE" w:rsidRPr="00445AB5">
        <w:rPr>
          <w:rFonts w:ascii="Arial" w:hAnsi="Arial" w:hint="cs"/>
          <w:rtl/>
        </w:rPr>
        <w:t>. ایشان گفت</w:t>
      </w:r>
      <w:r w:rsidR="00727DEF">
        <w:rPr>
          <w:rFonts w:ascii="Arial" w:hAnsi="Arial" w:hint="cs"/>
          <w:rtl/>
        </w:rPr>
        <w:t>:</w:t>
      </w:r>
      <w:r w:rsidR="008740DE" w:rsidRPr="00445AB5">
        <w:rPr>
          <w:rFonts w:ascii="Arial" w:hAnsi="Arial" w:hint="cs"/>
          <w:rtl/>
        </w:rPr>
        <w:t xml:space="preserve"> 15000 واحد و 10000 واحدی</w:t>
      </w:r>
      <w:r w:rsidR="008740DE" w:rsidRPr="00445AB5">
        <w:rPr>
          <w:rFonts w:ascii="Arial" w:hAnsi="Arial" w:hint="eastAsia"/>
          <w:rtl/>
        </w:rPr>
        <w:t>‌</w:t>
      </w:r>
      <w:r w:rsidR="008740DE" w:rsidRPr="00445AB5">
        <w:rPr>
          <w:rFonts w:ascii="Arial" w:hAnsi="Arial" w:hint="cs"/>
          <w:rtl/>
        </w:rPr>
        <w:t>اش در ایران خیلی گران است چون خارجی است،</w:t>
      </w:r>
      <w:r w:rsidR="00727DEF">
        <w:rPr>
          <w:rFonts w:ascii="Arial" w:hAnsi="Arial" w:hint="cs"/>
          <w:rtl/>
        </w:rPr>
        <w:t xml:space="preserve"> اما</w:t>
      </w:r>
      <w:r w:rsidR="008740DE" w:rsidRPr="00445AB5">
        <w:rPr>
          <w:rFonts w:ascii="Arial" w:hAnsi="Arial" w:hint="cs"/>
          <w:rtl/>
        </w:rPr>
        <w:t xml:space="preserve"> 50هزار واحدی</w:t>
      </w:r>
      <w:r w:rsidR="008740DE" w:rsidRPr="00445AB5">
        <w:rPr>
          <w:rFonts w:ascii="Arial" w:hAnsi="Arial" w:hint="eastAsia"/>
          <w:rtl/>
        </w:rPr>
        <w:t>‌</w:t>
      </w:r>
      <w:r w:rsidR="00727DEF">
        <w:rPr>
          <w:rFonts w:ascii="Arial" w:hAnsi="Arial" w:hint="cs"/>
          <w:rtl/>
        </w:rPr>
        <w:t xml:space="preserve">اش هست. حساب کردم و به او </w:t>
      </w:r>
      <w:r w:rsidR="008740DE" w:rsidRPr="00445AB5">
        <w:rPr>
          <w:rFonts w:ascii="Arial" w:hAnsi="Arial" w:hint="cs"/>
          <w:rtl/>
        </w:rPr>
        <w:t>گفتم</w:t>
      </w:r>
      <w:r w:rsidR="00727DEF">
        <w:rPr>
          <w:rFonts w:ascii="Arial" w:hAnsi="Arial" w:hint="cs"/>
          <w:rtl/>
        </w:rPr>
        <w:t xml:space="preserve"> که</w:t>
      </w:r>
      <w:r w:rsidR="008740DE" w:rsidRPr="00445AB5">
        <w:rPr>
          <w:rFonts w:ascii="Arial" w:hAnsi="Arial" w:hint="cs"/>
          <w:rtl/>
        </w:rPr>
        <w:t xml:space="preserve"> شما هر سه روز باید یک ویتامین دی 50هز</w:t>
      </w:r>
      <w:r w:rsidR="006B4944">
        <w:rPr>
          <w:rFonts w:ascii="Arial" w:hAnsi="Arial" w:hint="cs"/>
          <w:rtl/>
        </w:rPr>
        <w:t>ار واحدی بخوری.</w:t>
      </w:r>
      <w:r w:rsidR="006B4944" w:rsidRPr="006B4944">
        <w:rPr>
          <w:rFonts w:ascii="Arial" w:hAnsi="Arial" w:hint="cs"/>
          <w:rtl/>
        </w:rPr>
        <w:t xml:space="preserve"> </w:t>
      </w:r>
      <w:r w:rsidR="006B4944" w:rsidRPr="00445AB5">
        <w:rPr>
          <w:rFonts w:ascii="Arial" w:hAnsi="Arial" w:hint="cs"/>
          <w:rtl/>
        </w:rPr>
        <w:t>ایشان قند هم دارد</w:t>
      </w:r>
      <w:r w:rsidR="006B4944">
        <w:rPr>
          <w:rFonts w:ascii="Arial" w:hAnsi="Arial" w:hint="cs"/>
          <w:rtl/>
        </w:rPr>
        <w:t>، در یک سال گذشته</w:t>
      </w:r>
      <w:r w:rsidR="008740DE" w:rsidRPr="00445AB5">
        <w:rPr>
          <w:rFonts w:ascii="Arial" w:hAnsi="Arial" w:hint="cs"/>
          <w:rtl/>
        </w:rPr>
        <w:t xml:space="preserve">، هر بار </w:t>
      </w:r>
      <w:r w:rsidR="006B4944">
        <w:rPr>
          <w:rFonts w:ascii="Arial" w:hAnsi="Arial" w:hint="cs"/>
          <w:rtl/>
        </w:rPr>
        <w:t xml:space="preserve">پیش </w:t>
      </w:r>
      <w:r w:rsidR="008740DE" w:rsidRPr="00445AB5">
        <w:rPr>
          <w:rFonts w:ascii="Arial" w:hAnsi="Arial" w:hint="cs"/>
          <w:rtl/>
        </w:rPr>
        <w:t>دکتر</w:t>
      </w:r>
      <w:r w:rsidR="006B4944">
        <w:rPr>
          <w:rFonts w:ascii="Arial" w:hAnsi="Arial" w:hint="cs"/>
          <w:rtl/>
        </w:rPr>
        <w:t xml:space="preserve"> رفته بود، به او</w:t>
      </w:r>
      <w:r w:rsidR="008740DE" w:rsidRPr="00445AB5">
        <w:rPr>
          <w:rFonts w:ascii="Arial" w:hAnsi="Arial" w:hint="cs"/>
          <w:rtl/>
        </w:rPr>
        <w:t xml:space="preserve"> گفتند</w:t>
      </w:r>
      <w:r w:rsidR="006B4944">
        <w:rPr>
          <w:rFonts w:ascii="Arial" w:hAnsi="Arial" w:hint="cs"/>
          <w:rtl/>
        </w:rPr>
        <w:t xml:space="preserve"> که</w:t>
      </w:r>
      <w:r w:rsidR="008740DE" w:rsidRPr="00445AB5">
        <w:rPr>
          <w:rFonts w:ascii="Arial" w:hAnsi="Arial" w:hint="cs"/>
          <w:rtl/>
        </w:rPr>
        <w:t xml:space="preserve"> این ویتامین دی</w:t>
      </w:r>
      <w:r w:rsidR="006B4944">
        <w:rPr>
          <w:rFonts w:ascii="Arial" w:hAnsi="Arial" w:hint="cs"/>
          <w:rtl/>
        </w:rPr>
        <w:t xml:space="preserve"> تو را می‌کشد!</w:t>
      </w:r>
      <w:r w:rsidR="008740DE" w:rsidRPr="00445AB5">
        <w:rPr>
          <w:rFonts w:ascii="Arial" w:hAnsi="Arial" w:hint="cs"/>
          <w:rtl/>
        </w:rPr>
        <w:t xml:space="preserve"> در</w:t>
      </w:r>
      <w:r w:rsidR="006B4944">
        <w:rPr>
          <w:rFonts w:ascii="Arial" w:hAnsi="Arial" w:hint="cs"/>
          <w:rtl/>
        </w:rPr>
        <w:t>حالی که ما چندبار چک کردیم،</w:t>
      </w:r>
      <w:r w:rsidR="008740DE" w:rsidRPr="00445AB5">
        <w:rPr>
          <w:rFonts w:ascii="Arial" w:hAnsi="Arial" w:hint="cs"/>
          <w:rtl/>
        </w:rPr>
        <w:t xml:space="preserve"> حداکثر ویتامین دی</w:t>
      </w:r>
      <w:r w:rsidR="006B4944">
        <w:rPr>
          <w:rFonts w:ascii="Arial" w:hAnsi="Arial" w:hint="cs"/>
          <w:rtl/>
        </w:rPr>
        <w:t xml:space="preserve"> در خونش، یک</w:t>
      </w:r>
      <w:r w:rsidR="006B4944">
        <w:rPr>
          <w:rFonts w:ascii="Arial" w:hAnsi="Arial" w:hint="eastAsia"/>
          <w:rtl/>
        </w:rPr>
        <w:t xml:space="preserve">‌بار به </w:t>
      </w:r>
      <w:r w:rsidR="006B4944">
        <w:rPr>
          <w:rFonts w:ascii="Arial" w:hAnsi="Arial" w:hint="cs"/>
          <w:rtl/>
        </w:rPr>
        <w:t>صد رسیده بود</w:t>
      </w:r>
      <w:r w:rsidR="008740DE" w:rsidRPr="00445AB5">
        <w:rPr>
          <w:rFonts w:ascii="Arial" w:hAnsi="Arial" w:hint="cs"/>
          <w:rtl/>
        </w:rPr>
        <w:t xml:space="preserve"> که اشکالی هم ندارد. </w:t>
      </w:r>
      <w:r w:rsidR="006B4944">
        <w:rPr>
          <w:rFonts w:ascii="Arial" w:hAnsi="Arial" w:hint="cs"/>
          <w:rtl/>
        </w:rPr>
        <w:t xml:space="preserve">یعنی </w:t>
      </w:r>
      <w:r w:rsidR="008740DE" w:rsidRPr="00445AB5">
        <w:rPr>
          <w:rFonts w:ascii="Arial" w:hAnsi="Arial" w:hint="cs"/>
          <w:rtl/>
        </w:rPr>
        <w:t>تا صد نرمال است، البته تا 120 نرمال است</w:t>
      </w:r>
      <w:r w:rsidR="006B4944">
        <w:rPr>
          <w:rFonts w:ascii="Arial" w:hAnsi="Arial" w:hint="cs"/>
          <w:rtl/>
        </w:rPr>
        <w:t xml:space="preserve"> که حالا ما می‌گوییم تا </w:t>
      </w:r>
      <w:r w:rsidR="008740DE" w:rsidRPr="00445AB5">
        <w:rPr>
          <w:rFonts w:ascii="Arial" w:hAnsi="Arial" w:hint="cs"/>
          <w:rtl/>
        </w:rPr>
        <w:t>صد.</w:t>
      </w:r>
    </w:p>
    <w:p w14:paraId="480107B2" w14:textId="19FD8DA9" w:rsidR="009C4760" w:rsidRDefault="009C4760" w:rsidP="009C4760">
      <w:pPr>
        <w:pStyle w:val="Heading3"/>
        <w:rPr>
          <w:rtl/>
        </w:rPr>
      </w:pPr>
      <w:r w:rsidRPr="006B4944">
        <w:rPr>
          <w:rFonts w:hint="cs"/>
          <w:rtl/>
        </w:rPr>
        <w:t xml:space="preserve">برای پزشکان و </w:t>
      </w:r>
      <w:r>
        <w:rPr>
          <w:rFonts w:hint="cs"/>
          <w:rtl/>
        </w:rPr>
        <w:t xml:space="preserve">بیمارانی </w:t>
      </w:r>
      <w:r w:rsidRPr="006B4944">
        <w:rPr>
          <w:rFonts w:hint="cs"/>
          <w:rtl/>
        </w:rPr>
        <w:t>که از مسمومیت ویتامین دی</w:t>
      </w:r>
      <w:r w:rsidRPr="00EA0CBD">
        <w:rPr>
          <w:rFonts w:hint="cs"/>
          <w:rtl/>
        </w:rPr>
        <w:t xml:space="preserve"> </w:t>
      </w:r>
      <w:r>
        <w:rPr>
          <w:rFonts w:hint="cs"/>
          <w:rtl/>
        </w:rPr>
        <w:t>می‌ترسند</w:t>
      </w:r>
    </w:p>
    <w:p w14:paraId="55985434" w14:textId="38CA67E8" w:rsidR="008740DE" w:rsidRPr="006B4944" w:rsidRDefault="008740DE" w:rsidP="00203C19">
      <w:pPr>
        <w:pStyle w:val="BodyText"/>
        <w:tabs>
          <w:tab w:val="left" w:pos="2835"/>
        </w:tabs>
        <w:jc w:val="both"/>
        <w:rPr>
          <w:rFonts w:ascii="Arial" w:hAnsi="Arial"/>
          <w:rtl/>
        </w:rPr>
      </w:pPr>
      <w:r w:rsidRPr="006B4944">
        <w:rPr>
          <w:rFonts w:ascii="Arial" w:hAnsi="Arial" w:hint="cs"/>
          <w:rtl/>
        </w:rPr>
        <w:t>برای این پزشکان و مریض</w:t>
      </w:r>
      <w:r w:rsidRPr="006B4944">
        <w:rPr>
          <w:rFonts w:ascii="Arial" w:hAnsi="Arial" w:hint="eastAsia"/>
          <w:rtl/>
        </w:rPr>
        <w:t>‌</w:t>
      </w:r>
      <w:r w:rsidRPr="006B4944">
        <w:rPr>
          <w:rFonts w:ascii="Arial" w:hAnsi="Arial" w:hint="cs"/>
          <w:rtl/>
        </w:rPr>
        <w:t>هایی که از مسمومیت ویتامین دی</w:t>
      </w:r>
      <w:r w:rsidR="00EA0CBD" w:rsidRPr="00EA0CBD">
        <w:rPr>
          <w:rFonts w:ascii="Arial" w:hAnsi="Arial" w:hint="cs"/>
          <w:rtl/>
        </w:rPr>
        <w:t xml:space="preserve"> </w:t>
      </w:r>
      <w:r w:rsidR="00EA0CBD">
        <w:rPr>
          <w:rFonts w:ascii="Arial" w:hAnsi="Arial" w:hint="cs"/>
          <w:rtl/>
        </w:rPr>
        <w:t>می‌ترسند</w:t>
      </w:r>
      <w:r w:rsidRPr="006B4944">
        <w:rPr>
          <w:rFonts w:ascii="Arial" w:hAnsi="Arial" w:hint="cs"/>
          <w:rtl/>
        </w:rPr>
        <w:t xml:space="preserve">، </w:t>
      </w:r>
      <w:r w:rsidR="00EA0CBD">
        <w:rPr>
          <w:rFonts w:ascii="Arial" w:hAnsi="Arial" w:hint="cs"/>
          <w:rtl/>
        </w:rPr>
        <w:t>باید بگوییم که</w:t>
      </w:r>
      <w:r w:rsidRPr="006B4944">
        <w:rPr>
          <w:rFonts w:ascii="Arial" w:hAnsi="Arial" w:hint="cs"/>
          <w:rtl/>
        </w:rPr>
        <w:t xml:space="preserve"> مسمومیت ویتامین دی چیست؟ اگر از 120 تا 150 برود</w:t>
      </w:r>
      <w:r w:rsidR="00EA0CBD">
        <w:rPr>
          <w:rFonts w:ascii="Arial" w:hAnsi="Arial" w:hint="cs"/>
          <w:rtl/>
        </w:rPr>
        <w:t>،</w:t>
      </w:r>
      <w:r w:rsidRPr="006B4944">
        <w:rPr>
          <w:rFonts w:ascii="Arial" w:hAnsi="Arial" w:hint="cs"/>
          <w:rtl/>
        </w:rPr>
        <w:t xml:space="preserve"> ممکن است</w:t>
      </w:r>
      <w:r w:rsidR="00203C19" w:rsidRPr="00203C19">
        <w:rPr>
          <w:rFonts w:ascii="Arial" w:hAnsi="Arial" w:hint="cs"/>
          <w:rtl/>
        </w:rPr>
        <w:t xml:space="preserve"> </w:t>
      </w:r>
      <w:r w:rsidR="00203C19" w:rsidRPr="006B4944">
        <w:rPr>
          <w:rFonts w:ascii="Arial" w:hAnsi="Arial" w:hint="cs"/>
          <w:rtl/>
        </w:rPr>
        <w:t>کلسیم</w:t>
      </w:r>
      <w:r w:rsidRPr="006B4944">
        <w:rPr>
          <w:rFonts w:ascii="Arial" w:hAnsi="Arial" w:hint="cs"/>
          <w:rtl/>
        </w:rPr>
        <w:t xml:space="preserve"> برود بالا و سنگ کلیه می‌دهد. سنگ کلیه با سنگ</w:t>
      </w:r>
      <w:r w:rsidRPr="006B4944">
        <w:rPr>
          <w:rFonts w:ascii="Arial" w:hAnsi="Arial" w:hint="eastAsia"/>
          <w:rtl/>
        </w:rPr>
        <w:t>‌</w:t>
      </w:r>
      <w:r w:rsidRPr="006B4944">
        <w:rPr>
          <w:rFonts w:ascii="Arial" w:hAnsi="Arial" w:hint="cs"/>
          <w:rtl/>
        </w:rPr>
        <w:t>شکن</w:t>
      </w:r>
      <w:r w:rsidR="00CF0D8A">
        <w:rPr>
          <w:rFonts w:ascii="Arial" w:hAnsi="Arial" w:hint="cs"/>
          <w:rtl/>
        </w:rPr>
        <w:t>،</w:t>
      </w:r>
      <w:r w:rsidRPr="006B4944">
        <w:rPr>
          <w:rFonts w:ascii="Arial" w:hAnsi="Arial" w:hint="cs"/>
          <w:rtl/>
        </w:rPr>
        <w:t xml:space="preserve"> شکسته می‌شود، درحالی</w:t>
      </w:r>
      <w:r w:rsidR="00203C19">
        <w:rPr>
          <w:rFonts w:ascii="Arial" w:hAnsi="Arial" w:hint="eastAsia"/>
          <w:rtl/>
        </w:rPr>
        <w:t>‌</w:t>
      </w:r>
      <w:r w:rsidRPr="006B4944">
        <w:rPr>
          <w:rFonts w:ascii="Arial" w:hAnsi="Arial" w:hint="cs"/>
          <w:rtl/>
        </w:rPr>
        <w:t xml:space="preserve">که شما </w:t>
      </w:r>
      <w:r w:rsidR="00203C19">
        <w:rPr>
          <w:rFonts w:ascii="Arial" w:hAnsi="Arial" w:hint="cs"/>
          <w:rtl/>
        </w:rPr>
        <w:t xml:space="preserve">اگر </w:t>
      </w:r>
      <w:r w:rsidRPr="006B4944">
        <w:rPr>
          <w:rFonts w:ascii="Arial" w:hAnsi="Arial" w:hint="cs"/>
          <w:rtl/>
        </w:rPr>
        <w:t>ویتامین</w:t>
      </w:r>
      <w:r w:rsidRPr="006B4944">
        <w:rPr>
          <w:rFonts w:ascii="Arial" w:hAnsi="Arial" w:hint="eastAsia"/>
          <w:rtl/>
        </w:rPr>
        <w:t>‌</w:t>
      </w:r>
      <w:r w:rsidRPr="006B4944">
        <w:rPr>
          <w:rFonts w:ascii="Arial" w:hAnsi="Arial" w:hint="cs"/>
          <w:rtl/>
        </w:rPr>
        <w:t xml:space="preserve"> دی</w:t>
      </w:r>
      <w:r w:rsidRPr="006B4944">
        <w:rPr>
          <w:rFonts w:ascii="Arial" w:hAnsi="Arial" w:hint="eastAsia"/>
          <w:rtl/>
        </w:rPr>
        <w:t>‌</w:t>
      </w:r>
      <w:r w:rsidR="00203C19">
        <w:rPr>
          <w:rFonts w:ascii="Arial" w:hAnsi="Arial" w:hint="cs"/>
          <w:rtl/>
        </w:rPr>
        <w:t xml:space="preserve">تان زیر بیست باشد، برای شما </w:t>
      </w:r>
      <w:r w:rsidRPr="006B4944">
        <w:rPr>
          <w:rFonts w:ascii="Arial" w:hAnsi="Arial" w:hint="cs"/>
          <w:rtl/>
        </w:rPr>
        <w:t>لوله می‌گذارند</w:t>
      </w:r>
      <w:r w:rsidR="00203C19">
        <w:rPr>
          <w:rFonts w:ascii="Arial" w:hAnsi="Arial" w:hint="cs"/>
          <w:rtl/>
        </w:rPr>
        <w:t xml:space="preserve"> و</w:t>
      </w:r>
      <w:r w:rsidRPr="006B4944">
        <w:rPr>
          <w:rFonts w:ascii="Arial" w:hAnsi="Arial" w:hint="cs"/>
          <w:rtl/>
        </w:rPr>
        <w:t xml:space="preserve"> می‌روید بخش آی</w:t>
      </w:r>
      <w:r w:rsidRPr="006B4944">
        <w:rPr>
          <w:rFonts w:ascii="Arial" w:hAnsi="Arial" w:hint="eastAsia"/>
          <w:rtl/>
        </w:rPr>
        <w:t>‌</w:t>
      </w:r>
      <w:r w:rsidRPr="006B4944">
        <w:rPr>
          <w:rFonts w:ascii="Arial" w:hAnsi="Arial" w:hint="cs"/>
          <w:rtl/>
        </w:rPr>
        <w:t>سی</w:t>
      </w:r>
      <w:r w:rsidRPr="006B4944">
        <w:rPr>
          <w:rFonts w:ascii="Arial" w:hAnsi="Arial" w:hint="eastAsia"/>
          <w:rtl/>
        </w:rPr>
        <w:t>‌</w:t>
      </w:r>
      <w:r w:rsidRPr="006B4944">
        <w:rPr>
          <w:rFonts w:ascii="Arial" w:hAnsi="Arial" w:hint="cs"/>
          <w:rtl/>
        </w:rPr>
        <w:t>یو و از کووید می‌میر</w:t>
      </w:r>
      <w:r w:rsidR="00203C19">
        <w:rPr>
          <w:rFonts w:ascii="Arial" w:hAnsi="Arial" w:hint="cs"/>
          <w:rtl/>
        </w:rPr>
        <w:t>ید! حالا ترجیح می‌دهید</w:t>
      </w:r>
      <w:r w:rsidRPr="006B4944">
        <w:rPr>
          <w:rFonts w:ascii="Arial" w:hAnsi="Arial" w:hint="cs"/>
          <w:rtl/>
        </w:rPr>
        <w:t xml:space="preserve"> سنگ کلیه</w:t>
      </w:r>
      <w:r w:rsidR="00203C19">
        <w:rPr>
          <w:rFonts w:ascii="Arial" w:hAnsi="Arial" w:hint="cs"/>
          <w:rtl/>
        </w:rPr>
        <w:t xml:space="preserve"> بگیرید یا در اثر کرونا بمیرید؟</w:t>
      </w:r>
      <w:r w:rsidRPr="006B4944">
        <w:rPr>
          <w:rFonts w:ascii="Arial" w:hAnsi="Arial" w:hint="cs"/>
          <w:rtl/>
        </w:rPr>
        <w:t xml:space="preserve"> </w:t>
      </w:r>
    </w:p>
    <w:p w14:paraId="4FE3317F" w14:textId="77777777" w:rsidR="008740DE" w:rsidRPr="006B4944" w:rsidRDefault="00203C19" w:rsidP="00FD2F68">
      <w:pPr>
        <w:pStyle w:val="BodyText"/>
        <w:tabs>
          <w:tab w:val="left" w:pos="2835"/>
        </w:tabs>
        <w:jc w:val="both"/>
        <w:rPr>
          <w:rFonts w:ascii="Arial" w:hAnsi="Arial"/>
          <w:rtl/>
        </w:rPr>
      </w:pPr>
      <w:r w:rsidRPr="006B4944">
        <w:rPr>
          <w:rFonts w:ascii="Arial" w:hAnsi="Arial" w:hint="cs"/>
          <w:rtl/>
        </w:rPr>
        <w:t>این</w:t>
      </w:r>
      <w:r>
        <w:rPr>
          <w:rFonts w:ascii="Arial" w:hAnsi="Arial" w:hint="cs"/>
          <w:rtl/>
        </w:rPr>
        <w:t xml:space="preserve"> مطلب را</w:t>
      </w:r>
      <w:r w:rsidRPr="006B4944">
        <w:rPr>
          <w:rFonts w:ascii="Arial" w:hAnsi="Arial" w:hint="cs"/>
          <w:rtl/>
        </w:rPr>
        <w:t xml:space="preserve"> هم </w:t>
      </w:r>
      <w:r>
        <w:rPr>
          <w:rFonts w:ascii="Arial" w:hAnsi="Arial" w:hint="cs"/>
          <w:rtl/>
        </w:rPr>
        <w:t>اضافه کنم؛</w:t>
      </w:r>
      <w:r w:rsidRPr="006B4944">
        <w:rPr>
          <w:rFonts w:ascii="Arial" w:hAnsi="Arial" w:hint="cs"/>
          <w:rtl/>
        </w:rPr>
        <w:t xml:space="preserve"> </w:t>
      </w:r>
      <w:r>
        <w:rPr>
          <w:rFonts w:ascii="Arial" w:hAnsi="Arial" w:hint="cs"/>
          <w:rtl/>
        </w:rPr>
        <w:t xml:space="preserve">در اینجا یک گروه خاصی هستند، </w:t>
      </w:r>
      <w:r w:rsidR="008740DE" w:rsidRPr="006B4944">
        <w:rPr>
          <w:rFonts w:ascii="Arial" w:hAnsi="Arial" w:hint="cs"/>
          <w:rtl/>
        </w:rPr>
        <w:t>آنهایی که عمل قلب شد</w:t>
      </w:r>
      <w:r w:rsidR="00FD2F68">
        <w:rPr>
          <w:rFonts w:ascii="Arial" w:hAnsi="Arial" w:hint="cs"/>
          <w:rtl/>
        </w:rPr>
        <w:t>ه‌ا</w:t>
      </w:r>
      <w:r w:rsidR="008740DE" w:rsidRPr="006B4944">
        <w:rPr>
          <w:rFonts w:ascii="Arial" w:hAnsi="Arial" w:hint="cs"/>
          <w:rtl/>
        </w:rPr>
        <w:t>ند یا رگ</w:t>
      </w:r>
      <w:r w:rsidR="008740DE" w:rsidRPr="006B4944">
        <w:rPr>
          <w:rFonts w:ascii="Arial" w:hAnsi="Arial" w:hint="eastAsia"/>
          <w:rtl/>
        </w:rPr>
        <w:t>‌</w:t>
      </w:r>
      <w:r w:rsidR="008740DE" w:rsidRPr="006B4944">
        <w:rPr>
          <w:rFonts w:ascii="Arial" w:hAnsi="Arial" w:hint="cs"/>
          <w:rtl/>
        </w:rPr>
        <w:t>های قلب</w:t>
      </w:r>
      <w:r w:rsidR="008740DE" w:rsidRPr="006B4944">
        <w:rPr>
          <w:rFonts w:ascii="Arial" w:hAnsi="Arial" w:hint="eastAsia"/>
          <w:rtl/>
        </w:rPr>
        <w:t>‌</w:t>
      </w:r>
      <w:r w:rsidR="00FD2F68">
        <w:rPr>
          <w:rFonts w:ascii="Arial" w:hAnsi="Arial" w:hint="cs"/>
          <w:rtl/>
        </w:rPr>
        <w:t>شان مشکل دارد. این افراد،</w:t>
      </w:r>
      <w:r w:rsidR="008740DE" w:rsidRPr="006B4944">
        <w:rPr>
          <w:rFonts w:ascii="Arial" w:hAnsi="Arial" w:hint="cs"/>
          <w:rtl/>
        </w:rPr>
        <w:t xml:space="preserve"> که متخصص قلب</w:t>
      </w:r>
      <w:r w:rsidR="008740DE" w:rsidRPr="006B4944">
        <w:rPr>
          <w:rFonts w:ascii="Arial" w:hAnsi="Arial" w:hint="eastAsia"/>
          <w:rtl/>
        </w:rPr>
        <w:t>‌</w:t>
      </w:r>
      <w:r w:rsidR="008740DE" w:rsidRPr="006B4944">
        <w:rPr>
          <w:rFonts w:ascii="Arial" w:hAnsi="Arial" w:hint="cs"/>
          <w:rtl/>
        </w:rPr>
        <w:t>شان می‌داند</w:t>
      </w:r>
      <w:r w:rsidR="00FD2F68">
        <w:rPr>
          <w:rFonts w:ascii="Arial" w:hAnsi="Arial" w:hint="cs"/>
          <w:rtl/>
        </w:rPr>
        <w:t xml:space="preserve"> که</w:t>
      </w:r>
      <w:r w:rsidR="008740DE" w:rsidRPr="006B4944">
        <w:rPr>
          <w:rFonts w:ascii="Arial" w:hAnsi="Arial" w:hint="cs"/>
          <w:rtl/>
        </w:rPr>
        <w:t xml:space="preserve"> باید </w:t>
      </w:r>
      <w:r w:rsidR="00FD2F68">
        <w:rPr>
          <w:rFonts w:ascii="Arial" w:hAnsi="Arial" w:hint="cs"/>
          <w:rtl/>
        </w:rPr>
        <w:t>به آنها</w:t>
      </w:r>
      <w:r w:rsidR="008740DE" w:rsidRPr="006B4944">
        <w:rPr>
          <w:rFonts w:ascii="Arial" w:hAnsi="Arial" w:hint="cs"/>
          <w:rtl/>
        </w:rPr>
        <w:t xml:space="preserve"> ویتامین </w:t>
      </w:r>
      <w:r w:rsidR="008740DE" w:rsidRPr="006B4944">
        <w:rPr>
          <w:rFonts w:ascii="Arial" w:hAnsi="Arial"/>
        </w:rPr>
        <w:t>K2</w:t>
      </w:r>
      <w:r w:rsidR="00FD2F68">
        <w:rPr>
          <w:rFonts w:ascii="Arial" w:hAnsi="Arial" w:hint="cs"/>
          <w:rtl/>
        </w:rPr>
        <w:t xml:space="preserve"> بدهد</w:t>
      </w:r>
      <w:r w:rsidR="008740DE" w:rsidRPr="006B4944">
        <w:rPr>
          <w:rFonts w:ascii="Arial" w:hAnsi="Arial" w:hint="cs"/>
          <w:rtl/>
        </w:rPr>
        <w:t xml:space="preserve">. اگر </w:t>
      </w:r>
      <w:r w:rsidR="00FD2F68">
        <w:rPr>
          <w:rFonts w:ascii="Arial" w:hAnsi="Arial" w:hint="cs"/>
          <w:rtl/>
        </w:rPr>
        <w:t xml:space="preserve">اینها </w:t>
      </w:r>
      <w:r w:rsidR="008740DE" w:rsidRPr="006B4944">
        <w:rPr>
          <w:rFonts w:ascii="Arial" w:hAnsi="Arial" w:hint="cs"/>
          <w:rtl/>
        </w:rPr>
        <w:t xml:space="preserve">ویتامین </w:t>
      </w:r>
      <w:r w:rsidR="008740DE" w:rsidRPr="006B4944">
        <w:rPr>
          <w:rFonts w:ascii="Arial" w:hAnsi="Arial"/>
        </w:rPr>
        <w:t>K2</w:t>
      </w:r>
      <w:r w:rsidR="00FD2F68">
        <w:rPr>
          <w:rFonts w:ascii="Arial" w:hAnsi="Arial" w:hint="cs"/>
          <w:rtl/>
        </w:rPr>
        <w:t xml:space="preserve"> می</w:t>
      </w:r>
      <w:r w:rsidR="00FD2F68">
        <w:rPr>
          <w:rFonts w:ascii="Arial" w:hAnsi="Arial" w:hint="eastAsia"/>
          <w:rtl/>
        </w:rPr>
        <w:t>‌</w:t>
      </w:r>
      <w:r w:rsidR="00FD2F68">
        <w:rPr>
          <w:rFonts w:ascii="Arial" w:hAnsi="Arial" w:hint="cs"/>
          <w:rtl/>
        </w:rPr>
        <w:t>خورند</w:t>
      </w:r>
      <w:r w:rsidR="008740DE" w:rsidRPr="006B4944">
        <w:rPr>
          <w:rFonts w:ascii="Arial" w:hAnsi="Arial" w:hint="cs"/>
          <w:rtl/>
        </w:rPr>
        <w:t>، هر چقدر هم ویتام</w:t>
      </w:r>
      <w:r w:rsidR="00FD2F68">
        <w:rPr>
          <w:rFonts w:ascii="Arial" w:hAnsi="Arial" w:hint="cs"/>
          <w:rtl/>
        </w:rPr>
        <w:t>ین دی</w:t>
      </w:r>
      <w:r w:rsidR="008740DE" w:rsidRPr="006B4944">
        <w:rPr>
          <w:rFonts w:ascii="Arial" w:hAnsi="Arial" w:hint="cs"/>
          <w:rtl/>
        </w:rPr>
        <w:t xml:space="preserve"> بخورند رسوب کلسیم در رگ</w:t>
      </w:r>
      <w:r w:rsidR="008740DE" w:rsidRPr="006B4944">
        <w:rPr>
          <w:rFonts w:ascii="Arial" w:hAnsi="Arial" w:hint="eastAsia"/>
          <w:rtl/>
        </w:rPr>
        <w:t>‌</w:t>
      </w:r>
      <w:r w:rsidR="008740DE" w:rsidRPr="006B4944">
        <w:rPr>
          <w:rFonts w:ascii="Arial" w:hAnsi="Arial" w:hint="cs"/>
          <w:rtl/>
        </w:rPr>
        <w:t>های قلب</w:t>
      </w:r>
      <w:r w:rsidR="008740DE" w:rsidRPr="006B4944">
        <w:rPr>
          <w:rFonts w:ascii="Arial" w:hAnsi="Arial" w:hint="eastAsia"/>
          <w:rtl/>
        </w:rPr>
        <w:t>‌</w:t>
      </w:r>
      <w:r w:rsidR="00CF0D8A">
        <w:rPr>
          <w:rFonts w:ascii="Arial" w:hAnsi="Arial" w:hint="cs"/>
          <w:rtl/>
        </w:rPr>
        <w:t>شان نه</w:t>
      </w:r>
      <w:r w:rsidR="00CF0D8A">
        <w:rPr>
          <w:rFonts w:ascii="Arial" w:hAnsi="Arial" w:hint="eastAsia"/>
          <w:rtl/>
        </w:rPr>
        <w:t>‌</w:t>
      </w:r>
      <w:r w:rsidR="008740DE" w:rsidRPr="006B4944">
        <w:rPr>
          <w:rFonts w:ascii="Arial" w:hAnsi="Arial" w:hint="cs"/>
          <w:rtl/>
        </w:rPr>
        <w:t xml:space="preserve">تنها نخواهند داشت، بلکه مصرف ویتامین دی با </w:t>
      </w:r>
      <w:r w:rsidR="008740DE" w:rsidRPr="006B4944">
        <w:rPr>
          <w:rFonts w:ascii="Arial" w:hAnsi="Arial"/>
        </w:rPr>
        <w:t>K2</w:t>
      </w:r>
      <w:r w:rsidR="0044592D">
        <w:rPr>
          <w:rFonts w:ascii="Arial" w:hAnsi="Arial" w:hint="cs"/>
          <w:rtl/>
        </w:rPr>
        <w:t xml:space="preserve"> تعادلی در وجود کلسی</w:t>
      </w:r>
      <w:r w:rsidR="008740DE" w:rsidRPr="006B4944">
        <w:rPr>
          <w:rFonts w:ascii="Arial" w:hAnsi="Arial" w:hint="cs"/>
          <w:rtl/>
        </w:rPr>
        <w:t>م در رگ</w:t>
      </w:r>
      <w:r w:rsidR="008740DE" w:rsidRPr="006B4944">
        <w:rPr>
          <w:rFonts w:ascii="Arial" w:hAnsi="Arial" w:hint="eastAsia"/>
          <w:rtl/>
        </w:rPr>
        <w:t>‌</w:t>
      </w:r>
      <w:r w:rsidR="00FD2F68">
        <w:rPr>
          <w:rFonts w:ascii="Arial" w:hAnsi="Arial" w:hint="cs"/>
          <w:rtl/>
        </w:rPr>
        <w:t>های قلب به</w:t>
      </w:r>
      <w:r w:rsidR="00FD2F68">
        <w:rPr>
          <w:rFonts w:ascii="Arial" w:hAnsi="Arial" w:hint="eastAsia"/>
          <w:rtl/>
        </w:rPr>
        <w:t>‌</w:t>
      </w:r>
      <w:r w:rsidR="008740DE" w:rsidRPr="006B4944">
        <w:rPr>
          <w:rFonts w:ascii="Arial" w:hAnsi="Arial" w:hint="cs"/>
          <w:rtl/>
        </w:rPr>
        <w:t>وجود می‌آورد که حتی مقدار زیادی</w:t>
      </w:r>
      <w:r w:rsidR="008740DE" w:rsidRPr="006B4944">
        <w:rPr>
          <w:rFonts w:ascii="Arial" w:hAnsi="Arial" w:hint="eastAsia"/>
        </w:rPr>
        <w:t>‌</w:t>
      </w:r>
      <w:r w:rsidR="008740DE" w:rsidRPr="006B4944">
        <w:rPr>
          <w:rFonts w:ascii="Arial" w:hAnsi="Arial" w:hint="cs"/>
          <w:rtl/>
        </w:rPr>
        <w:t>اش</w:t>
      </w:r>
      <w:r w:rsidR="00FD2F68">
        <w:rPr>
          <w:rFonts w:ascii="Arial" w:hAnsi="Arial" w:hint="cs"/>
          <w:rtl/>
        </w:rPr>
        <w:t xml:space="preserve"> را</w:t>
      </w:r>
      <w:r w:rsidR="008740DE" w:rsidRPr="006B4944">
        <w:rPr>
          <w:rFonts w:ascii="Arial" w:hAnsi="Arial" w:hint="cs"/>
          <w:rtl/>
        </w:rPr>
        <w:t xml:space="preserve"> هم در رگ</w:t>
      </w:r>
      <w:r w:rsidR="008740DE" w:rsidRPr="006B4944">
        <w:rPr>
          <w:rFonts w:ascii="Arial" w:hAnsi="Arial" w:hint="eastAsia"/>
          <w:rtl/>
        </w:rPr>
        <w:t>‌</w:t>
      </w:r>
      <w:r w:rsidR="008740DE" w:rsidRPr="006B4944">
        <w:rPr>
          <w:rFonts w:ascii="Arial" w:hAnsi="Arial" w:hint="cs"/>
          <w:rtl/>
        </w:rPr>
        <w:t>های قلب</w:t>
      </w:r>
      <w:r w:rsidR="00FD2F68">
        <w:rPr>
          <w:rFonts w:ascii="Arial" w:hAnsi="Arial" w:hint="cs"/>
          <w:rtl/>
        </w:rPr>
        <w:t>،</w:t>
      </w:r>
      <w:r w:rsidR="00FD2F68" w:rsidRPr="00FD2F68">
        <w:rPr>
          <w:rFonts w:ascii="Arial" w:hAnsi="Arial" w:hint="cs"/>
          <w:rtl/>
        </w:rPr>
        <w:t xml:space="preserve"> </w:t>
      </w:r>
      <w:r w:rsidR="00FD2F68" w:rsidRPr="006B4944">
        <w:rPr>
          <w:rFonts w:ascii="Arial" w:hAnsi="Arial" w:hint="cs"/>
          <w:rtl/>
        </w:rPr>
        <w:t>کم می‌کند</w:t>
      </w:r>
      <w:r w:rsidR="00FD2F68">
        <w:rPr>
          <w:rFonts w:ascii="Arial" w:hAnsi="Arial" w:hint="cs"/>
          <w:rtl/>
        </w:rPr>
        <w:t>.</w:t>
      </w:r>
      <w:r w:rsidR="008740DE" w:rsidRPr="006B4944">
        <w:rPr>
          <w:rFonts w:ascii="Arial" w:hAnsi="Arial" w:hint="cs"/>
          <w:rtl/>
        </w:rPr>
        <w:t xml:space="preserve"> این خیلی مسئلۀ مهمی است.</w:t>
      </w:r>
    </w:p>
    <w:p w14:paraId="3570C6FA" w14:textId="0401870C" w:rsidR="00BD3294" w:rsidRDefault="00BD3294" w:rsidP="009B3905">
      <w:pPr>
        <w:pStyle w:val="Heading3"/>
        <w:rPr>
          <w:rtl/>
        </w:rPr>
      </w:pPr>
      <w:r>
        <w:rPr>
          <w:rFonts w:hint="cs"/>
          <w:rtl/>
        </w:rPr>
        <w:t>در عراق و اسپانیا این کار انجام شده و مرگ و میر شدیداً کاهش پیدا کرده</w:t>
      </w:r>
      <w:r w:rsidR="009C4760">
        <w:rPr>
          <w:rFonts w:hint="cs"/>
          <w:rtl/>
        </w:rPr>
        <w:t>،</w:t>
      </w:r>
      <w:r w:rsidR="009B3905">
        <w:rPr>
          <w:rFonts w:hint="cs"/>
          <w:rtl/>
        </w:rPr>
        <w:t xml:space="preserve"> اما وزارت بهداشت ایران، توجه نمی‌کند</w:t>
      </w:r>
      <w:r w:rsidR="00292D43">
        <w:rPr>
          <w:rFonts w:hint="cs"/>
          <w:rtl/>
        </w:rPr>
        <w:t>!</w:t>
      </w:r>
      <w:r w:rsidR="009C4760">
        <w:rPr>
          <w:rFonts w:hint="cs"/>
          <w:rtl/>
        </w:rPr>
        <w:t>/ روز قیامت باید جواب بده</w:t>
      </w:r>
    </w:p>
    <w:p w14:paraId="29B51449" w14:textId="77777777" w:rsidR="009C4760" w:rsidRPr="00FD2F68" w:rsidRDefault="009C4760" w:rsidP="009C4760">
      <w:pPr>
        <w:pStyle w:val="BodyText"/>
        <w:jc w:val="both"/>
        <w:rPr>
          <w:rFonts w:ascii="Arial" w:hAnsi="Arial"/>
          <w:color w:val="FF0000"/>
          <w:rtl/>
        </w:rPr>
      </w:pPr>
      <w:r>
        <w:rPr>
          <w:rFonts w:ascii="Arial" w:hAnsi="Arial" w:hint="cs"/>
          <w:color w:val="FF0000"/>
          <w:rtl/>
        </w:rPr>
        <w:t xml:space="preserve">مجری: </w:t>
      </w:r>
      <w:r w:rsidRPr="00FD2F68">
        <w:rPr>
          <w:rFonts w:ascii="Arial" w:hAnsi="Arial" w:hint="cs"/>
          <w:color w:val="FF0000"/>
          <w:rtl/>
        </w:rPr>
        <w:t xml:space="preserve">شما برای افراد عادی هم </w:t>
      </w:r>
      <w:r>
        <w:rPr>
          <w:rFonts w:ascii="Arial" w:hAnsi="Arial" w:hint="cs"/>
          <w:color w:val="FF0000"/>
          <w:rtl/>
        </w:rPr>
        <w:t xml:space="preserve">ویتامین </w:t>
      </w:r>
      <w:r w:rsidRPr="00FD2F68">
        <w:rPr>
          <w:rFonts w:ascii="Arial" w:hAnsi="Arial"/>
          <w:color w:val="FF0000"/>
        </w:rPr>
        <w:t>K2</w:t>
      </w:r>
      <w:r w:rsidRPr="00FD2F68">
        <w:rPr>
          <w:rFonts w:ascii="Arial" w:hAnsi="Arial" w:hint="cs"/>
          <w:color w:val="FF0000"/>
          <w:rtl/>
        </w:rPr>
        <w:t xml:space="preserve"> با </w:t>
      </w:r>
      <w:r>
        <w:rPr>
          <w:rFonts w:ascii="Arial" w:hAnsi="Arial" w:hint="cs"/>
          <w:color w:val="FF0000"/>
          <w:rtl/>
        </w:rPr>
        <w:t xml:space="preserve">ویتامین </w:t>
      </w:r>
      <w:r w:rsidRPr="00FD2F68">
        <w:rPr>
          <w:rFonts w:ascii="Arial" w:hAnsi="Arial"/>
          <w:color w:val="FF0000"/>
        </w:rPr>
        <w:t>D</w:t>
      </w:r>
      <w:r>
        <w:rPr>
          <w:rFonts w:ascii="Arial" w:hAnsi="Arial" w:hint="cs"/>
          <w:color w:val="FF0000"/>
          <w:rtl/>
        </w:rPr>
        <w:t xml:space="preserve"> </w:t>
      </w:r>
      <w:r w:rsidRPr="00FD2F68">
        <w:rPr>
          <w:rFonts w:ascii="Arial" w:hAnsi="Arial" w:hint="cs"/>
          <w:color w:val="FF0000"/>
          <w:rtl/>
        </w:rPr>
        <w:t>توصیه می‌کنید؟</w:t>
      </w:r>
    </w:p>
    <w:p w14:paraId="22D80525" w14:textId="77777777" w:rsidR="009C4760" w:rsidRDefault="009C4760" w:rsidP="009C4760">
      <w:pPr>
        <w:pStyle w:val="BodyText"/>
        <w:tabs>
          <w:tab w:val="left" w:pos="2835"/>
        </w:tabs>
        <w:jc w:val="both"/>
        <w:rPr>
          <w:rFonts w:ascii="Arial" w:hAnsi="Arial"/>
          <w:rtl/>
        </w:rPr>
      </w:pPr>
      <w:r w:rsidRPr="00FD2F68">
        <w:rPr>
          <w:rFonts w:ascii="Arial" w:hAnsi="Arial"/>
        </w:rPr>
        <w:lastRenderedPageBreak/>
        <w:t>K2</w:t>
      </w:r>
      <w:r w:rsidRPr="00FD2F68">
        <w:rPr>
          <w:rFonts w:ascii="Arial" w:hAnsi="Arial" w:hint="cs"/>
          <w:rtl/>
        </w:rPr>
        <w:t xml:space="preserve"> را من برای افراد عادی هم توصیه می‌کنم</w:t>
      </w:r>
      <w:r>
        <w:rPr>
          <w:rFonts w:ascii="Arial" w:hAnsi="Arial" w:hint="cs"/>
          <w:rtl/>
        </w:rPr>
        <w:t>،</w:t>
      </w:r>
      <w:r w:rsidRPr="00FD2F68">
        <w:rPr>
          <w:rFonts w:ascii="Arial" w:hAnsi="Arial" w:hint="cs"/>
          <w:rtl/>
        </w:rPr>
        <w:t xml:space="preserve"> ولی کمکی به کووید نمی</w:t>
      </w:r>
      <w:r w:rsidRPr="00FD2F68">
        <w:rPr>
          <w:rFonts w:ascii="Arial" w:hAnsi="Arial" w:hint="eastAsia"/>
          <w:rtl/>
        </w:rPr>
        <w:t>‌</w:t>
      </w:r>
      <w:r w:rsidRPr="00FD2F68">
        <w:rPr>
          <w:rFonts w:ascii="Arial" w:hAnsi="Arial" w:hint="cs"/>
          <w:rtl/>
        </w:rPr>
        <w:t>کند. فعلاً ما</w:t>
      </w:r>
      <w:r>
        <w:rPr>
          <w:rFonts w:ascii="Arial" w:hAnsi="Arial" w:hint="cs"/>
          <w:rtl/>
        </w:rPr>
        <w:t xml:space="preserve"> باید</w:t>
      </w:r>
      <w:r w:rsidRPr="00FD2F68">
        <w:rPr>
          <w:rFonts w:ascii="Arial" w:hAnsi="Arial" w:hint="cs"/>
          <w:rtl/>
        </w:rPr>
        <w:t xml:space="preserve"> این ویتامین دی ر</w:t>
      </w:r>
      <w:r>
        <w:rPr>
          <w:rFonts w:ascii="Arial" w:hAnsi="Arial" w:hint="cs"/>
          <w:rtl/>
        </w:rPr>
        <w:t>ا جا بیندازیم.</w:t>
      </w:r>
      <w:r w:rsidRPr="00FD2F68">
        <w:rPr>
          <w:rFonts w:ascii="Arial" w:hAnsi="Arial" w:hint="cs"/>
          <w:rtl/>
        </w:rPr>
        <w:t xml:space="preserve"> </w:t>
      </w:r>
    </w:p>
    <w:p w14:paraId="6568922D" w14:textId="1F52AAB0" w:rsidR="00BD3294" w:rsidRDefault="008740DE" w:rsidP="009C4760">
      <w:pPr>
        <w:pStyle w:val="BodyText"/>
        <w:tabs>
          <w:tab w:val="left" w:pos="2835"/>
        </w:tabs>
        <w:jc w:val="both"/>
        <w:rPr>
          <w:rFonts w:ascii="Arial" w:hAnsi="Arial"/>
          <w:rtl/>
        </w:rPr>
      </w:pPr>
      <w:r w:rsidRPr="00FD2F68">
        <w:rPr>
          <w:rFonts w:ascii="Arial" w:hAnsi="Arial" w:hint="cs"/>
          <w:rtl/>
        </w:rPr>
        <w:t>همه شروع کنند این دوزی</w:t>
      </w:r>
      <w:r w:rsidR="00292D43">
        <w:rPr>
          <w:rFonts w:ascii="Arial" w:hAnsi="Arial" w:hint="cs"/>
          <w:rtl/>
        </w:rPr>
        <w:t xml:space="preserve"> که من گفتم را بخورند و</w:t>
      </w:r>
      <w:r w:rsidRPr="00FD2F68">
        <w:rPr>
          <w:rFonts w:ascii="Arial" w:hAnsi="Arial" w:hint="cs"/>
          <w:rtl/>
        </w:rPr>
        <w:t xml:space="preserve"> هر دکتری</w:t>
      </w:r>
      <w:r w:rsidR="00292D43">
        <w:rPr>
          <w:rFonts w:ascii="Arial" w:hAnsi="Arial" w:hint="cs"/>
          <w:rtl/>
        </w:rPr>
        <w:t xml:space="preserve"> هم به آنها گفت که</w:t>
      </w:r>
      <w:r w:rsidRPr="00FD2F68">
        <w:rPr>
          <w:rFonts w:ascii="Arial" w:hAnsi="Arial" w:hint="cs"/>
          <w:rtl/>
        </w:rPr>
        <w:t xml:space="preserve"> این زیاد است، ایمیل من</w:t>
      </w:r>
      <w:r w:rsidR="00D51598">
        <w:rPr>
          <w:rFonts w:ascii="Arial" w:hAnsi="Arial" w:hint="cs"/>
          <w:rtl/>
        </w:rPr>
        <w:t xml:space="preserve"> روی مقاله‌ام</w:t>
      </w:r>
      <w:r w:rsidRPr="00FD2F68">
        <w:rPr>
          <w:rFonts w:ascii="Arial" w:hAnsi="Arial" w:hint="cs"/>
          <w:rtl/>
        </w:rPr>
        <w:t xml:space="preserve"> هست</w:t>
      </w:r>
      <w:r w:rsidR="00D51598">
        <w:rPr>
          <w:rFonts w:ascii="Arial" w:hAnsi="Arial" w:hint="cs"/>
          <w:rtl/>
        </w:rPr>
        <w:t>،</w:t>
      </w:r>
      <w:r w:rsidRPr="00FD2F68">
        <w:rPr>
          <w:rFonts w:ascii="Arial" w:hAnsi="Arial" w:hint="cs"/>
          <w:rtl/>
        </w:rPr>
        <w:t xml:space="preserve"> خواهش می‌کنم به آن دکتر بگویند که به این </w:t>
      </w:r>
      <w:r w:rsidR="00D51598">
        <w:rPr>
          <w:rFonts w:ascii="Arial" w:hAnsi="Arial" w:hint="cs"/>
          <w:rtl/>
        </w:rPr>
        <w:t>ایمیل من، پیام بدهند.</w:t>
      </w:r>
      <w:r w:rsidRPr="00FD2F68">
        <w:rPr>
          <w:rFonts w:ascii="Arial" w:hAnsi="Arial" w:hint="cs"/>
          <w:rtl/>
        </w:rPr>
        <w:t xml:space="preserve"> </w:t>
      </w:r>
      <w:r w:rsidR="00D51598">
        <w:rPr>
          <w:rFonts w:ascii="Arial" w:hAnsi="Arial" w:hint="cs"/>
          <w:rtl/>
        </w:rPr>
        <w:t xml:space="preserve"> </w:t>
      </w:r>
      <w:r w:rsidR="00FE1605" w:rsidRPr="003F40A7">
        <w:rPr>
          <w:rFonts w:ascii="Arial" w:hAnsi="Arial" w:hint="cs"/>
          <w:rtl/>
        </w:rPr>
        <w:t xml:space="preserve">این اسم مقالۀ ما است: </w:t>
      </w:r>
      <w:r w:rsidR="00FE1605" w:rsidRPr="003F40A7">
        <w:rPr>
          <w:rFonts w:ascii="Arial" w:hAnsi="Arial"/>
        </w:rPr>
        <w:t>Suggested role of Vitamin D supplementation in COVID19</w:t>
      </w:r>
      <w:r w:rsidR="000357B5">
        <w:rPr>
          <w:rFonts w:ascii="Arial" w:hAnsi="Arial"/>
        </w:rPr>
        <w:t xml:space="preserve"> severity </w:t>
      </w:r>
      <w:r w:rsidRPr="003F40A7">
        <w:rPr>
          <w:rFonts w:ascii="Arial" w:hAnsi="Arial" w:hint="cs"/>
          <w:rtl/>
        </w:rPr>
        <w:t xml:space="preserve"> </w:t>
      </w:r>
      <w:r w:rsidR="00FE1605" w:rsidRPr="003F40A7">
        <w:rPr>
          <w:rFonts w:ascii="Arial" w:hAnsi="Arial" w:hint="cs"/>
          <w:rtl/>
        </w:rPr>
        <w:t xml:space="preserve">در ابتدای این مقاله نام آقای دکتر پرویز افشار، </w:t>
      </w:r>
      <w:r w:rsidRPr="003F40A7">
        <w:rPr>
          <w:rFonts w:ascii="Arial" w:hAnsi="Arial" w:hint="cs"/>
          <w:rtl/>
        </w:rPr>
        <w:t>رئیس بیمارستان</w:t>
      </w:r>
      <w:r w:rsidR="00292D43">
        <w:rPr>
          <w:rFonts w:ascii="Arial" w:hAnsi="Arial" w:hint="cs"/>
          <w:rtl/>
        </w:rPr>
        <w:t xml:space="preserve">ی </w:t>
      </w:r>
      <w:r w:rsidR="003F40A7" w:rsidRPr="003F40A7">
        <w:rPr>
          <w:rFonts w:ascii="Arial" w:hAnsi="Arial" w:hint="cs"/>
          <w:rtl/>
        </w:rPr>
        <w:t>در</w:t>
      </w:r>
      <w:r w:rsidRPr="003F40A7">
        <w:rPr>
          <w:rFonts w:ascii="Arial" w:hAnsi="Arial" w:hint="cs"/>
          <w:rtl/>
        </w:rPr>
        <w:t xml:space="preserve"> امارات</w:t>
      </w:r>
      <w:r w:rsidR="00FE1605" w:rsidRPr="003F40A7">
        <w:rPr>
          <w:rFonts w:ascii="Arial" w:hAnsi="Arial" w:hint="cs"/>
          <w:rtl/>
        </w:rPr>
        <w:t xml:space="preserve"> هست، همچنین</w:t>
      </w:r>
      <w:r w:rsidRPr="003F40A7">
        <w:rPr>
          <w:rFonts w:ascii="Arial" w:hAnsi="Arial" w:hint="cs"/>
          <w:rtl/>
        </w:rPr>
        <w:t xml:space="preserve"> دکتر غفاری</w:t>
      </w:r>
      <w:r w:rsidRPr="003F40A7">
        <w:rPr>
          <w:rFonts w:ascii="Arial" w:hAnsi="Arial" w:hint="eastAsia"/>
        </w:rPr>
        <w:t>‌</w:t>
      </w:r>
      <w:r w:rsidRPr="003F40A7">
        <w:rPr>
          <w:rFonts w:ascii="Arial" w:hAnsi="Arial" w:hint="cs"/>
          <w:rtl/>
        </w:rPr>
        <w:t>پور رئیس بخش آی</w:t>
      </w:r>
      <w:r w:rsidRPr="003F40A7">
        <w:rPr>
          <w:rFonts w:ascii="Arial" w:hAnsi="Arial" w:hint="eastAsia"/>
        </w:rPr>
        <w:t>‌</w:t>
      </w:r>
      <w:r w:rsidRPr="003F40A7">
        <w:rPr>
          <w:rFonts w:ascii="Arial" w:hAnsi="Arial" w:hint="cs"/>
          <w:rtl/>
        </w:rPr>
        <w:t>سی</w:t>
      </w:r>
      <w:r w:rsidRPr="003F40A7">
        <w:rPr>
          <w:rFonts w:ascii="Arial" w:hAnsi="Arial" w:hint="eastAsia"/>
          <w:rtl/>
        </w:rPr>
        <w:t>‌</w:t>
      </w:r>
      <w:r w:rsidRPr="003F40A7">
        <w:rPr>
          <w:rFonts w:ascii="Arial" w:hAnsi="Arial" w:hint="cs"/>
          <w:rtl/>
        </w:rPr>
        <w:t xml:space="preserve">یو و </w:t>
      </w:r>
      <w:r w:rsidR="003F40A7" w:rsidRPr="003F40A7">
        <w:rPr>
          <w:rFonts w:ascii="Arial" w:hAnsi="Arial" w:hint="cs"/>
          <w:rtl/>
        </w:rPr>
        <w:t>همچنین نام</w:t>
      </w:r>
      <w:r w:rsidRPr="003F40A7">
        <w:rPr>
          <w:rFonts w:ascii="Arial" w:hAnsi="Arial" w:hint="cs"/>
          <w:rtl/>
        </w:rPr>
        <w:t xml:space="preserve"> </w:t>
      </w:r>
      <w:r w:rsidR="003F40A7" w:rsidRPr="003F40A7">
        <w:rPr>
          <w:rFonts w:ascii="Arial" w:hAnsi="Arial" w:hint="cs"/>
          <w:rtl/>
        </w:rPr>
        <w:t>من</w:t>
      </w:r>
      <w:r w:rsidRPr="003F40A7">
        <w:rPr>
          <w:rFonts w:ascii="Arial" w:hAnsi="Arial" w:hint="cs"/>
          <w:rtl/>
        </w:rPr>
        <w:t xml:space="preserve"> </w:t>
      </w:r>
      <w:r w:rsidR="003F40A7" w:rsidRPr="003F40A7">
        <w:rPr>
          <w:rFonts w:ascii="Arial" w:hAnsi="Arial" w:hint="cs"/>
          <w:rtl/>
        </w:rPr>
        <w:t>که</w:t>
      </w:r>
      <w:r w:rsidRPr="003F40A7">
        <w:rPr>
          <w:rFonts w:ascii="Arial" w:hAnsi="Arial" w:hint="cs"/>
          <w:rtl/>
        </w:rPr>
        <w:t xml:space="preserve"> رئیس بخش اعصاب چشم هستم. و ایمیل من در این</w:t>
      </w:r>
      <w:r w:rsidR="003F40A7">
        <w:rPr>
          <w:rFonts w:ascii="Arial" w:hAnsi="Arial" w:hint="cs"/>
          <w:rtl/>
        </w:rPr>
        <w:t xml:space="preserve"> مقاله هست. حالا خدمت شما بگویم که</w:t>
      </w:r>
      <w:r w:rsidRPr="003F40A7">
        <w:rPr>
          <w:rFonts w:ascii="Arial" w:hAnsi="Arial" w:hint="cs"/>
          <w:rtl/>
        </w:rPr>
        <w:t xml:space="preserve"> پنج مورد داشتیم که </w:t>
      </w:r>
      <w:r w:rsidR="003F40A7">
        <w:rPr>
          <w:rFonts w:ascii="Arial" w:hAnsi="Arial" w:hint="cs"/>
          <w:rtl/>
        </w:rPr>
        <w:t xml:space="preserve">دربارۀ این مقاله </w:t>
      </w:r>
      <w:r w:rsidRPr="003F40A7">
        <w:rPr>
          <w:rFonts w:ascii="Arial" w:hAnsi="Arial" w:hint="cs"/>
          <w:rtl/>
        </w:rPr>
        <w:t>به من زنگ زدند</w:t>
      </w:r>
      <w:r w:rsidR="003F40A7">
        <w:rPr>
          <w:rFonts w:ascii="Arial" w:hAnsi="Arial" w:hint="cs"/>
          <w:rtl/>
        </w:rPr>
        <w:t>.</w:t>
      </w:r>
      <w:r w:rsidRPr="003F40A7">
        <w:rPr>
          <w:rFonts w:ascii="Arial" w:hAnsi="Arial" w:hint="cs"/>
          <w:rtl/>
        </w:rPr>
        <w:t xml:space="preserve"> </w:t>
      </w:r>
      <w:r w:rsidR="003F40A7">
        <w:rPr>
          <w:rFonts w:ascii="Arial" w:hAnsi="Arial" w:hint="cs"/>
          <w:rtl/>
        </w:rPr>
        <w:t>یک موردش</w:t>
      </w:r>
      <w:r w:rsidRPr="003F40A7">
        <w:rPr>
          <w:rFonts w:ascii="Arial" w:hAnsi="Arial" w:hint="cs"/>
          <w:rtl/>
        </w:rPr>
        <w:t xml:space="preserve"> در عراق است که اجرا کر</w:t>
      </w:r>
      <w:r w:rsidR="00A760CC">
        <w:rPr>
          <w:rFonts w:ascii="Arial" w:hAnsi="Arial" w:hint="cs"/>
          <w:rtl/>
        </w:rPr>
        <w:t>دند، یکی از معاونان وزارت بهداری</w:t>
      </w:r>
      <w:r w:rsidR="003F40A7">
        <w:rPr>
          <w:rFonts w:ascii="Arial" w:hAnsi="Arial" w:hint="cs"/>
          <w:rtl/>
        </w:rPr>
        <w:t xml:space="preserve"> عراق بود که</w:t>
      </w:r>
      <w:r w:rsidRPr="003F40A7">
        <w:rPr>
          <w:rFonts w:ascii="Arial" w:hAnsi="Arial" w:hint="cs"/>
          <w:rtl/>
        </w:rPr>
        <w:t xml:space="preserve"> زنگ زد</w:t>
      </w:r>
      <w:r w:rsidR="003F40A7">
        <w:rPr>
          <w:rFonts w:ascii="Arial" w:hAnsi="Arial" w:hint="cs"/>
          <w:rtl/>
        </w:rPr>
        <w:t xml:space="preserve"> و گفت که این را</w:t>
      </w:r>
      <w:r w:rsidRPr="003F40A7">
        <w:rPr>
          <w:rFonts w:ascii="Arial" w:hAnsi="Arial" w:hint="cs"/>
          <w:rtl/>
        </w:rPr>
        <w:t xml:space="preserve"> اجرا کردند و گفتند که ما کاهش شدیدی در مرگ و میر کووید داشتیم. یکی هم در اسپانیا بود که در یک بخش کوچک</w:t>
      </w:r>
      <w:r w:rsidR="00BD3294">
        <w:rPr>
          <w:rFonts w:ascii="Arial" w:hAnsi="Arial" w:hint="cs"/>
          <w:rtl/>
        </w:rPr>
        <w:t xml:space="preserve">ی این را انجام دادند و </w:t>
      </w:r>
      <w:r w:rsidRPr="003F40A7">
        <w:rPr>
          <w:rFonts w:ascii="Arial" w:hAnsi="Arial" w:hint="cs"/>
          <w:rtl/>
        </w:rPr>
        <w:t xml:space="preserve">گفتند </w:t>
      </w:r>
      <w:r w:rsidR="00BD3294">
        <w:rPr>
          <w:rFonts w:ascii="Arial" w:hAnsi="Arial" w:hint="cs"/>
          <w:rtl/>
        </w:rPr>
        <w:t xml:space="preserve">که ما </w:t>
      </w:r>
      <w:r w:rsidRPr="003F40A7">
        <w:rPr>
          <w:rFonts w:ascii="Arial" w:hAnsi="Arial" w:hint="cs"/>
          <w:rtl/>
        </w:rPr>
        <w:t xml:space="preserve">کاهش شدید </w:t>
      </w:r>
      <w:r w:rsidR="00BD3294">
        <w:rPr>
          <w:rFonts w:ascii="Arial" w:hAnsi="Arial" w:hint="cs"/>
          <w:rtl/>
        </w:rPr>
        <w:t>یعنی کاهش</w:t>
      </w:r>
      <w:r w:rsidRPr="003F40A7">
        <w:rPr>
          <w:rFonts w:ascii="Arial" w:hAnsi="Arial" w:hint="cs"/>
          <w:rtl/>
        </w:rPr>
        <w:t xml:space="preserve"> نود درصدی در مرگ و میر داشتیم. </w:t>
      </w:r>
    </w:p>
    <w:p w14:paraId="77BCC493" w14:textId="77777777" w:rsidR="008740DE" w:rsidRDefault="008740DE" w:rsidP="00FC4428">
      <w:pPr>
        <w:pStyle w:val="BodyText"/>
        <w:tabs>
          <w:tab w:val="left" w:pos="2835"/>
        </w:tabs>
        <w:jc w:val="both"/>
        <w:rPr>
          <w:rFonts w:ascii="Arial" w:hAnsi="Arial"/>
          <w:rtl/>
        </w:rPr>
      </w:pPr>
      <w:r w:rsidRPr="003F40A7">
        <w:rPr>
          <w:rFonts w:ascii="Arial" w:hAnsi="Arial" w:hint="cs"/>
          <w:rtl/>
        </w:rPr>
        <w:t>ولی متاسفانه کشور خودمان</w:t>
      </w:r>
      <w:r w:rsidR="00BD3294">
        <w:rPr>
          <w:rFonts w:ascii="Arial" w:hAnsi="Arial" w:hint="cs"/>
          <w:rtl/>
        </w:rPr>
        <w:t xml:space="preserve"> و</w:t>
      </w:r>
      <w:r w:rsidRPr="003F40A7">
        <w:rPr>
          <w:rFonts w:ascii="Arial" w:hAnsi="Arial" w:hint="cs"/>
          <w:rtl/>
        </w:rPr>
        <w:t xml:space="preserve"> وزارت بهداری خودمان به هیچ وجه زیر بار نمی</w:t>
      </w:r>
      <w:r w:rsidRPr="003F40A7">
        <w:rPr>
          <w:rFonts w:ascii="Arial" w:hAnsi="Arial" w:hint="eastAsia"/>
          <w:rtl/>
        </w:rPr>
        <w:t>‌</w:t>
      </w:r>
      <w:r w:rsidR="00BD3294">
        <w:rPr>
          <w:rFonts w:ascii="Arial" w:hAnsi="Arial" w:hint="cs"/>
          <w:rtl/>
        </w:rPr>
        <w:t xml:space="preserve">رود. به هیچ وجه! </w:t>
      </w:r>
      <w:r w:rsidR="00A760CC">
        <w:rPr>
          <w:rFonts w:ascii="Arial" w:hAnsi="Arial" w:hint="cs"/>
          <w:rtl/>
        </w:rPr>
        <w:t>حالا</w:t>
      </w:r>
      <w:r w:rsidRPr="003F40A7">
        <w:rPr>
          <w:rFonts w:ascii="Arial" w:hAnsi="Arial" w:hint="cs"/>
          <w:rtl/>
        </w:rPr>
        <w:t>من فقط وظیفه</w:t>
      </w:r>
      <w:r w:rsidRPr="003F40A7">
        <w:rPr>
          <w:rFonts w:ascii="Arial" w:hAnsi="Arial" w:hint="eastAsia"/>
        </w:rPr>
        <w:t>‌</w:t>
      </w:r>
      <w:r w:rsidRPr="003F40A7">
        <w:rPr>
          <w:rFonts w:ascii="Arial" w:hAnsi="Arial" w:hint="cs"/>
          <w:rtl/>
        </w:rPr>
        <w:t>ام گفتن</w:t>
      </w:r>
      <w:r w:rsidR="00FC4428">
        <w:rPr>
          <w:rFonts w:ascii="Arial" w:hAnsi="Arial" w:hint="cs"/>
          <w:rtl/>
        </w:rPr>
        <w:t xml:space="preserve"> است، روز قیامت وظیفۀ آنها این است که جواب خداوند را بدهند. </w:t>
      </w:r>
    </w:p>
    <w:p w14:paraId="1FCE41C0" w14:textId="76A1EA89" w:rsidR="003E175B" w:rsidRPr="003F40A7" w:rsidRDefault="007B3FD6" w:rsidP="007B3FD6">
      <w:pPr>
        <w:pStyle w:val="Heading3"/>
        <w:rPr>
          <w:rtl/>
        </w:rPr>
      </w:pPr>
      <w:r>
        <w:rPr>
          <w:rFonts w:hint="cs"/>
          <w:rtl/>
        </w:rPr>
        <w:t xml:space="preserve">قرص ویتامین دی، </w:t>
      </w:r>
      <w:r w:rsidR="003E175B">
        <w:rPr>
          <w:rFonts w:hint="cs"/>
          <w:rtl/>
        </w:rPr>
        <w:t xml:space="preserve">بعد از صبحانه، </w:t>
      </w:r>
      <w:r>
        <w:rPr>
          <w:rFonts w:hint="cs"/>
          <w:rtl/>
        </w:rPr>
        <w:t>بهتر جذب می‌شود و معده را هم ناراحت نمی‌کند</w:t>
      </w:r>
      <w:r w:rsidR="009C4760">
        <w:rPr>
          <w:rFonts w:hint="cs"/>
          <w:rtl/>
        </w:rPr>
        <w:t>/ هزاران مقاله‌ای که پزشکان آمریکا نوشتند</w:t>
      </w:r>
    </w:p>
    <w:p w14:paraId="46BD3073" w14:textId="77777777" w:rsidR="008740DE" w:rsidRPr="00BD3294" w:rsidRDefault="008740DE" w:rsidP="009B3905">
      <w:pPr>
        <w:pStyle w:val="BodyText"/>
        <w:jc w:val="both"/>
        <w:rPr>
          <w:rFonts w:ascii="Arial" w:hAnsi="Arial"/>
          <w:color w:val="FF0000"/>
          <w:rtl/>
        </w:rPr>
      </w:pPr>
      <w:r w:rsidRPr="00BD3294">
        <w:rPr>
          <w:rFonts w:ascii="Arial" w:hAnsi="Arial" w:hint="cs"/>
          <w:color w:val="FF0000"/>
          <w:rtl/>
        </w:rPr>
        <w:t>مجری: این ویتامین را در</w:t>
      </w:r>
      <w:r w:rsidR="009B3905">
        <w:rPr>
          <w:rFonts w:ascii="Arial" w:hAnsi="Arial" w:hint="cs"/>
          <w:color w:val="FF0000"/>
          <w:rtl/>
        </w:rPr>
        <w:t xml:space="preserve"> کودکان به صورت قطره می‌دهند. </w:t>
      </w:r>
      <w:r w:rsidRPr="00BD3294">
        <w:rPr>
          <w:rFonts w:ascii="Arial" w:hAnsi="Arial" w:hint="cs"/>
          <w:color w:val="FF0000"/>
          <w:rtl/>
        </w:rPr>
        <w:t>در واقع جذبش در بدن به صورت مایع بهتر است یا به صورت قرص؟ یا به صورت ژله</w:t>
      </w:r>
      <w:r w:rsidRPr="00BD3294">
        <w:rPr>
          <w:rFonts w:ascii="Arial" w:hAnsi="Arial" w:hint="eastAsia"/>
          <w:color w:val="FF0000"/>
          <w:rtl/>
        </w:rPr>
        <w:t>‌</w:t>
      </w:r>
      <w:r w:rsidRPr="00BD3294">
        <w:rPr>
          <w:rFonts w:ascii="Arial" w:hAnsi="Arial" w:hint="cs"/>
          <w:color w:val="FF0000"/>
          <w:rtl/>
        </w:rPr>
        <w:t xml:space="preserve">؟ </w:t>
      </w:r>
    </w:p>
    <w:p w14:paraId="62F8937A" w14:textId="77777777" w:rsidR="003E175B" w:rsidRDefault="008740DE" w:rsidP="00FC4428">
      <w:pPr>
        <w:pStyle w:val="BodyText"/>
        <w:tabs>
          <w:tab w:val="left" w:pos="2835"/>
        </w:tabs>
        <w:jc w:val="both"/>
        <w:rPr>
          <w:rFonts w:ascii="Arial" w:hAnsi="Arial"/>
          <w:rtl/>
        </w:rPr>
      </w:pPr>
      <w:r w:rsidRPr="009B3905">
        <w:rPr>
          <w:rFonts w:ascii="Arial" w:hAnsi="Arial" w:hint="cs"/>
          <w:rtl/>
        </w:rPr>
        <w:t>ویتامین دی</w:t>
      </w:r>
      <w:r w:rsidR="009B3905" w:rsidRPr="009B3905">
        <w:rPr>
          <w:rFonts w:ascii="Arial" w:hAnsi="Arial" w:hint="cs"/>
          <w:rtl/>
        </w:rPr>
        <w:t>،</w:t>
      </w:r>
      <w:r w:rsidRPr="009B3905">
        <w:rPr>
          <w:rFonts w:ascii="Arial" w:hAnsi="Arial" w:hint="cs"/>
          <w:rtl/>
        </w:rPr>
        <w:t xml:space="preserve"> در چربی حل می‌شود و توی چربی هم هست. آن قطره هم که به بچه</w:t>
      </w:r>
      <w:r w:rsidRPr="009B3905">
        <w:rPr>
          <w:rFonts w:ascii="Arial" w:hAnsi="Arial" w:hint="eastAsia"/>
          <w:rtl/>
        </w:rPr>
        <w:t>‌</w:t>
      </w:r>
      <w:r w:rsidRPr="009B3905">
        <w:rPr>
          <w:rFonts w:ascii="Arial" w:hAnsi="Arial" w:hint="cs"/>
          <w:rtl/>
        </w:rPr>
        <w:t>ها می‌دهند چرب است و قرص</w:t>
      </w:r>
      <w:r w:rsidRPr="009B3905">
        <w:rPr>
          <w:rFonts w:ascii="Arial" w:hAnsi="Arial" w:hint="eastAsia"/>
          <w:rtl/>
        </w:rPr>
        <w:t>‌</w:t>
      </w:r>
      <w:r w:rsidRPr="009B3905">
        <w:rPr>
          <w:rFonts w:ascii="Arial" w:hAnsi="Arial" w:hint="cs"/>
          <w:rtl/>
        </w:rPr>
        <w:t>های ویتامین دی</w:t>
      </w:r>
      <w:r w:rsidR="009B3905">
        <w:rPr>
          <w:rFonts w:ascii="Arial" w:hAnsi="Arial" w:hint="cs"/>
          <w:rtl/>
        </w:rPr>
        <w:t xml:space="preserve"> و</w:t>
      </w:r>
      <w:r w:rsidRPr="009B3905">
        <w:rPr>
          <w:rFonts w:ascii="Arial" w:hAnsi="Arial" w:hint="cs"/>
          <w:rtl/>
        </w:rPr>
        <w:t xml:space="preserve"> کپسول</w:t>
      </w:r>
      <w:r w:rsidRPr="009B3905">
        <w:rPr>
          <w:rFonts w:ascii="Arial" w:hAnsi="Arial" w:hint="eastAsia"/>
          <w:rtl/>
        </w:rPr>
        <w:t>‌</w:t>
      </w:r>
      <w:r w:rsidRPr="009B3905">
        <w:rPr>
          <w:rFonts w:ascii="Arial" w:hAnsi="Arial" w:hint="cs"/>
          <w:rtl/>
        </w:rPr>
        <w:t>هایش هم معم</w:t>
      </w:r>
      <w:r w:rsidR="009B3905">
        <w:rPr>
          <w:rFonts w:ascii="Arial" w:hAnsi="Arial" w:hint="cs"/>
          <w:rtl/>
        </w:rPr>
        <w:t>ولاً زرد رنگ است و تویش چرب است</w:t>
      </w:r>
      <w:r w:rsidRPr="009B3905">
        <w:rPr>
          <w:rFonts w:ascii="Arial" w:hAnsi="Arial" w:hint="cs"/>
          <w:rtl/>
        </w:rPr>
        <w:t>. اینها راحت جذب می‌شود، با غذا هم جذب می‌شود. مثلاً بعد از صبحانه بخورید بهتر جذب می‌شود. و چون معدۀ بعضی</w:t>
      </w:r>
      <w:r w:rsidRPr="009B3905">
        <w:rPr>
          <w:rFonts w:ascii="Arial" w:hAnsi="Arial" w:hint="eastAsia"/>
        </w:rPr>
        <w:t>‌</w:t>
      </w:r>
      <w:r w:rsidRPr="009B3905">
        <w:rPr>
          <w:rFonts w:ascii="Arial" w:hAnsi="Arial" w:hint="cs"/>
          <w:rtl/>
        </w:rPr>
        <w:t>ها را ناراحت می‌کرد قرصش</w:t>
      </w:r>
      <w:r w:rsidR="009B3905">
        <w:rPr>
          <w:rFonts w:ascii="Arial" w:hAnsi="Arial" w:hint="cs"/>
          <w:rtl/>
        </w:rPr>
        <w:t xml:space="preserve"> را</w:t>
      </w:r>
      <w:r w:rsidRPr="009B3905">
        <w:rPr>
          <w:rFonts w:ascii="Arial" w:hAnsi="Arial" w:hint="cs"/>
          <w:rtl/>
        </w:rPr>
        <w:t xml:space="preserve"> هم درست کردند. آن قرصش چون یک مقدار چیزهای دیگر</w:t>
      </w:r>
      <w:r w:rsidR="009B3905">
        <w:rPr>
          <w:rFonts w:ascii="Arial" w:hAnsi="Arial" w:hint="cs"/>
          <w:rtl/>
        </w:rPr>
        <w:t>ی</w:t>
      </w:r>
      <w:r w:rsidR="00FC4428">
        <w:rPr>
          <w:rFonts w:ascii="Arial" w:hAnsi="Arial" w:hint="cs"/>
          <w:rtl/>
        </w:rPr>
        <w:t xml:space="preserve"> به آن</w:t>
      </w:r>
      <w:r w:rsidRPr="009B3905">
        <w:rPr>
          <w:rFonts w:ascii="Arial" w:hAnsi="Arial" w:hint="cs"/>
          <w:rtl/>
        </w:rPr>
        <w:t xml:space="preserve"> اضافه می‌کنند که معده را ناراحت </w:t>
      </w:r>
      <w:r w:rsidR="003E175B">
        <w:rPr>
          <w:rFonts w:ascii="Arial" w:hAnsi="Arial" w:hint="cs"/>
          <w:rtl/>
        </w:rPr>
        <w:t>ن</w:t>
      </w:r>
      <w:r w:rsidRPr="009B3905">
        <w:rPr>
          <w:rFonts w:ascii="Arial" w:hAnsi="Arial" w:hint="cs"/>
          <w:rtl/>
        </w:rPr>
        <w:t>کند، جذبش به خوبیِ آن نوع چربش که توی ژل</w:t>
      </w:r>
      <w:r w:rsidR="003E175B">
        <w:rPr>
          <w:rFonts w:ascii="Arial" w:hAnsi="Arial" w:hint="cs"/>
          <w:rtl/>
        </w:rPr>
        <w:t>ِ چربی هست نیست.</w:t>
      </w:r>
      <w:r w:rsidRPr="009B3905">
        <w:rPr>
          <w:rFonts w:ascii="Arial" w:hAnsi="Arial" w:hint="cs"/>
          <w:rtl/>
        </w:rPr>
        <w:t xml:space="preserve"> ما به همۀ مریض</w:t>
      </w:r>
      <w:r w:rsidRPr="009B3905">
        <w:rPr>
          <w:rFonts w:ascii="Arial" w:hAnsi="Arial" w:hint="eastAsia"/>
          <w:rtl/>
        </w:rPr>
        <w:t>‌</w:t>
      </w:r>
      <w:r w:rsidRPr="009B3905">
        <w:rPr>
          <w:rFonts w:ascii="Arial" w:hAnsi="Arial" w:hint="cs"/>
          <w:rtl/>
        </w:rPr>
        <w:t>هایی که معده</w:t>
      </w:r>
      <w:r w:rsidRPr="009B3905">
        <w:rPr>
          <w:rFonts w:ascii="Arial" w:hAnsi="Arial" w:hint="eastAsia"/>
          <w:rtl/>
        </w:rPr>
        <w:t>‌</w:t>
      </w:r>
      <w:r w:rsidRPr="009B3905">
        <w:rPr>
          <w:rFonts w:ascii="Arial" w:hAnsi="Arial" w:hint="cs"/>
          <w:rtl/>
        </w:rPr>
        <w:t>شان هم اگر ناراحت باشد می‌گوییم</w:t>
      </w:r>
      <w:r w:rsidR="003E175B">
        <w:rPr>
          <w:rFonts w:ascii="Arial" w:hAnsi="Arial" w:hint="cs"/>
          <w:rtl/>
        </w:rPr>
        <w:t>، وقتی</w:t>
      </w:r>
      <w:r w:rsidRPr="009B3905">
        <w:rPr>
          <w:rFonts w:ascii="Arial" w:hAnsi="Arial" w:hint="cs"/>
          <w:rtl/>
        </w:rPr>
        <w:t xml:space="preserve"> صبحانه</w:t>
      </w:r>
      <w:r w:rsidRPr="009B3905">
        <w:rPr>
          <w:rFonts w:ascii="Arial" w:hAnsi="Arial" w:hint="eastAsia"/>
        </w:rPr>
        <w:t>‌</w:t>
      </w:r>
      <w:r w:rsidRPr="009B3905">
        <w:rPr>
          <w:rFonts w:ascii="Arial" w:hAnsi="Arial" w:hint="cs"/>
          <w:rtl/>
        </w:rPr>
        <w:t>تان را کامل خوردید ویتامین دی</w:t>
      </w:r>
      <w:r w:rsidRPr="009B3905">
        <w:rPr>
          <w:rFonts w:ascii="Arial" w:hAnsi="Arial" w:hint="eastAsia"/>
          <w:rtl/>
        </w:rPr>
        <w:t>‌</w:t>
      </w:r>
      <w:r w:rsidR="00FC4428">
        <w:rPr>
          <w:rFonts w:ascii="Arial" w:hAnsi="Arial" w:hint="cs"/>
          <w:rtl/>
        </w:rPr>
        <w:t>تان را ب</w:t>
      </w:r>
      <w:r w:rsidRPr="009B3905">
        <w:rPr>
          <w:rFonts w:ascii="Arial" w:hAnsi="Arial" w:hint="cs"/>
          <w:rtl/>
        </w:rPr>
        <w:t>خورید و همه</w:t>
      </w:r>
      <w:r w:rsidRPr="009B3905">
        <w:rPr>
          <w:rFonts w:ascii="Arial" w:hAnsi="Arial" w:hint="eastAsia"/>
          <w:rtl/>
        </w:rPr>
        <w:t>‌</w:t>
      </w:r>
      <w:r w:rsidRPr="009B3905">
        <w:rPr>
          <w:rFonts w:ascii="Arial" w:hAnsi="Arial" w:hint="cs"/>
          <w:rtl/>
        </w:rPr>
        <w:t>اش هم جذب می‌شود</w:t>
      </w:r>
      <w:r w:rsidR="003E175B">
        <w:rPr>
          <w:rFonts w:ascii="Arial" w:hAnsi="Arial" w:hint="cs"/>
          <w:rtl/>
        </w:rPr>
        <w:t xml:space="preserve"> و</w:t>
      </w:r>
      <w:r w:rsidRPr="009B3905">
        <w:rPr>
          <w:rFonts w:ascii="Arial" w:hAnsi="Arial" w:hint="cs"/>
          <w:rtl/>
        </w:rPr>
        <w:t xml:space="preserve"> معده</w:t>
      </w:r>
      <w:r w:rsidRPr="009B3905">
        <w:rPr>
          <w:rFonts w:ascii="Arial" w:hAnsi="Arial" w:hint="eastAsia"/>
          <w:rtl/>
        </w:rPr>
        <w:t>‌</w:t>
      </w:r>
      <w:r w:rsidRPr="009B3905">
        <w:rPr>
          <w:rFonts w:ascii="Arial" w:hAnsi="Arial" w:hint="cs"/>
          <w:rtl/>
        </w:rPr>
        <w:t xml:space="preserve">تان </w:t>
      </w:r>
      <w:r w:rsidR="003E175B">
        <w:rPr>
          <w:rFonts w:ascii="Arial" w:hAnsi="Arial" w:hint="cs"/>
          <w:rtl/>
        </w:rPr>
        <w:t xml:space="preserve">را </w:t>
      </w:r>
      <w:r w:rsidRPr="009B3905">
        <w:rPr>
          <w:rFonts w:ascii="Arial" w:hAnsi="Arial" w:hint="cs"/>
          <w:rtl/>
        </w:rPr>
        <w:t>هم ناراحت نمی</w:t>
      </w:r>
      <w:r w:rsidRPr="009B3905">
        <w:rPr>
          <w:rFonts w:ascii="Arial" w:hAnsi="Arial" w:hint="eastAsia"/>
          <w:rtl/>
        </w:rPr>
        <w:t>‌</w:t>
      </w:r>
      <w:r w:rsidRPr="009B3905">
        <w:rPr>
          <w:rFonts w:ascii="Arial" w:hAnsi="Arial" w:hint="cs"/>
          <w:rtl/>
        </w:rPr>
        <w:t xml:space="preserve">کند. </w:t>
      </w:r>
    </w:p>
    <w:p w14:paraId="753E9824" w14:textId="77777777" w:rsidR="00D92479" w:rsidRDefault="003E175B" w:rsidP="00D92479">
      <w:pPr>
        <w:pStyle w:val="BodyText"/>
        <w:tabs>
          <w:tab w:val="left" w:pos="2835"/>
        </w:tabs>
        <w:jc w:val="both"/>
        <w:rPr>
          <w:rFonts w:ascii="Arial" w:hAnsi="Arial"/>
          <w:rtl/>
        </w:rPr>
      </w:pPr>
      <w:r>
        <w:rPr>
          <w:rFonts w:ascii="Arial" w:hAnsi="Arial" w:hint="cs"/>
          <w:rtl/>
        </w:rPr>
        <w:t xml:space="preserve">برای </w:t>
      </w:r>
      <w:r w:rsidR="008740DE" w:rsidRPr="009B3905">
        <w:rPr>
          <w:rFonts w:ascii="Arial" w:hAnsi="Arial" w:hint="cs"/>
          <w:rtl/>
        </w:rPr>
        <w:t>بچه</w:t>
      </w:r>
      <w:r w:rsidR="008740DE" w:rsidRPr="009B3905">
        <w:rPr>
          <w:rFonts w:ascii="Arial" w:hAnsi="Arial" w:hint="eastAsia"/>
          <w:rtl/>
        </w:rPr>
        <w:t>‌</w:t>
      </w:r>
      <w:r w:rsidR="008740DE" w:rsidRPr="009B3905">
        <w:rPr>
          <w:rFonts w:ascii="Arial" w:hAnsi="Arial" w:hint="cs"/>
          <w:rtl/>
        </w:rPr>
        <w:t>ها هم قطره</w:t>
      </w:r>
      <w:r w:rsidR="008740DE" w:rsidRPr="009B3905">
        <w:rPr>
          <w:rFonts w:ascii="Arial" w:hAnsi="Arial" w:hint="eastAsia"/>
          <w:rtl/>
        </w:rPr>
        <w:t>‌</w:t>
      </w:r>
      <w:r w:rsidR="008740DE" w:rsidRPr="009B3905">
        <w:rPr>
          <w:rFonts w:ascii="Arial" w:hAnsi="Arial" w:hint="cs"/>
          <w:rtl/>
        </w:rPr>
        <w:t>هایش چرب است و قطرۀ صد واحدی هست. لذا متخصص</w:t>
      </w:r>
      <w:r w:rsidR="008740DE" w:rsidRPr="009B3905">
        <w:rPr>
          <w:rFonts w:ascii="Arial" w:hAnsi="Arial" w:hint="eastAsia"/>
        </w:rPr>
        <w:t>‌</w:t>
      </w:r>
      <w:r w:rsidR="008740DE" w:rsidRPr="009B3905">
        <w:rPr>
          <w:rFonts w:ascii="Arial" w:hAnsi="Arial" w:hint="cs"/>
          <w:rtl/>
        </w:rPr>
        <w:t>های نوزادان</w:t>
      </w:r>
      <w:r>
        <w:rPr>
          <w:rFonts w:ascii="Arial" w:hAnsi="Arial" w:hint="cs"/>
          <w:rtl/>
        </w:rPr>
        <w:t>،</w:t>
      </w:r>
      <w:r w:rsidR="008740DE" w:rsidRPr="009B3905">
        <w:rPr>
          <w:rFonts w:ascii="Arial" w:hAnsi="Arial" w:hint="cs"/>
          <w:rtl/>
        </w:rPr>
        <w:t xml:space="preserve"> مقدار ویتامین دی را کاملاً درست می‌دهند. </w:t>
      </w:r>
      <w:r>
        <w:rPr>
          <w:rFonts w:ascii="Arial" w:hAnsi="Arial" w:hint="cs"/>
          <w:rtl/>
        </w:rPr>
        <w:t>مثلاً</w:t>
      </w:r>
      <w:r w:rsidR="008740DE" w:rsidRPr="009B3905">
        <w:rPr>
          <w:rFonts w:ascii="Arial" w:hAnsi="Arial" w:hint="cs"/>
          <w:rtl/>
        </w:rPr>
        <w:t xml:space="preserve"> بچه</w:t>
      </w:r>
      <w:r w:rsidR="008740DE" w:rsidRPr="009B3905">
        <w:rPr>
          <w:rFonts w:ascii="Arial" w:hAnsi="Arial" w:hint="eastAsia"/>
          <w:rtl/>
        </w:rPr>
        <w:t>‌</w:t>
      </w:r>
      <w:r w:rsidR="008740DE" w:rsidRPr="009B3905">
        <w:rPr>
          <w:rFonts w:ascii="Arial" w:hAnsi="Arial" w:hint="cs"/>
          <w:rtl/>
        </w:rPr>
        <w:t>ای که سه کیلو است</w:t>
      </w:r>
      <w:r>
        <w:rPr>
          <w:rFonts w:ascii="Arial" w:hAnsi="Arial" w:hint="cs"/>
          <w:rtl/>
        </w:rPr>
        <w:t xml:space="preserve"> و تازه به</w:t>
      </w:r>
      <w:r w:rsidR="008740DE" w:rsidRPr="009B3905">
        <w:rPr>
          <w:rFonts w:ascii="Arial" w:hAnsi="Arial" w:hint="cs"/>
          <w:rtl/>
        </w:rPr>
        <w:t xml:space="preserve"> دنیا </w:t>
      </w:r>
      <w:r>
        <w:rPr>
          <w:rFonts w:ascii="Arial" w:hAnsi="Arial" w:hint="cs"/>
          <w:rtl/>
        </w:rPr>
        <w:t>آمده، به او</w:t>
      </w:r>
      <w:r w:rsidR="008740DE" w:rsidRPr="009B3905">
        <w:rPr>
          <w:rFonts w:ascii="Arial" w:hAnsi="Arial" w:hint="cs"/>
          <w:rtl/>
        </w:rPr>
        <w:t xml:space="preserve"> سیصد واحد ویتامین دی</w:t>
      </w:r>
      <w:r>
        <w:rPr>
          <w:rFonts w:ascii="Arial" w:hAnsi="Arial" w:hint="cs"/>
          <w:rtl/>
        </w:rPr>
        <w:t xml:space="preserve"> می‌دهند. سه قطرۀ صدواحدی. </w:t>
      </w:r>
      <w:r w:rsidR="008740DE" w:rsidRPr="009B3905">
        <w:rPr>
          <w:rFonts w:ascii="Arial" w:hAnsi="Arial" w:hint="cs"/>
          <w:rtl/>
        </w:rPr>
        <w:t>ای</w:t>
      </w:r>
      <w:r w:rsidR="007B3FD6">
        <w:rPr>
          <w:rFonts w:ascii="Arial" w:hAnsi="Arial" w:hint="cs"/>
          <w:rtl/>
        </w:rPr>
        <w:t xml:space="preserve">ن می‌شود همان دوزی که ما گفتیم؛ یعنی </w:t>
      </w:r>
      <w:r w:rsidR="008740DE" w:rsidRPr="009B3905">
        <w:rPr>
          <w:rFonts w:ascii="Arial" w:hAnsi="Arial" w:hint="cs"/>
          <w:rtl/>
        </w:rPr>
        <w:t xml:space="preserve">صدواحد ضربدر </w:t>
      </w:r>
      <w:r w:rsidR="007B3FD6">
        <w:rPr>
          <w:rFonts w:ascii="Arial" w:hAnsi="Arial" w:hint="cs"/>
          <w:rtl/>
        </w:rPr>
        <w:t xml:space="preserve">هر </w:t>
      </w:r>
      <w:r w:rsidR="008740DE" w:rsidRPr="009B3905">
        <w:rPr>
          <w:rFonts w:ascii="Arial" w:hAnsi="Arial" w:hint="cs"/>
          <w:rtl/>
        </w:rPr>
        <w:t xml:space="preserve">کیلو در روز. </w:t>
      </w:r>
      <w:r w:rsidR="007B3FD6">
        <w:rPr>
          <w:rFonts w:ascii="Arial" w:hAnsi="Arial" w:hint="cs"/>
          <w:rtl/>
        </w:rPr>
        <w:t xml:space="preserve">یعنی </w:t>
      </w:r>
      <w:r w:rsidR="008740DE" w:rsidRPr="009B3905">
        <w:rPr>
          <w:rFonts w:ascii="Arial" w:hAnsi="Arial" w:hint="cs"/>
          <w:rtl/>
        </w:rPr>
        <w:t>به بچه</w:t>
      </w:r>
      <w:r w:rsidR="008740DE" w:rsidRPr="009B3905">
        <w:rPr>
          <w:rFonts w:ascii="Arial" w:hAnsi="Arial" w:hint="eastAsia"/>
          <w:rtl/>
        </w:rPr>
        <w:t>‌</w:t>
      </w:r>
      <w:r w:rsidR="008740DE" w:rsidRPr="009B3905">
        <w:rPr>
          <w:rFonts w:ascii="Arial" w:hAnsi="Arial" w:hint="cs"/>
          <w:rtl/>
        </w:rPr>
        <w:t>ای که پنج کیلو شده پانصد واحد می‌دهند، به بچه</w:t>
      </w:r>
      <w:r w:rsidR="008740DE" w:rsidRPr="009B3905">
        <w:rPr>
          <w:rFonts w:ascii="Arial" w:hAnsi="Arial" w:hint="eastAsia"/>
          <w:rtl/>
        </w:rPr>
        <w:t>‌</w:t>
      </w:r>
      <w:r w:rsidR="008740DE" w:rsidRPr="009B3905">
        <w:rPr>
          <w:rFonts w:ascii="Arial" w:hAnsi="Arial" w:hint="cs"/>
          <w:rtl/>
        </w:rPr>
        <w:t>ای که هشت کیلو شده هشتصد واحد می‌دهند. ولی متاسفانه از هشت سالگی تا هفتاد سالگی</w:t>
      </w:r>
      <w:r w:rsidR="007B3FD6">
        <w:rPr>
          <w:rFonts w:ascii="Arial" w:hAnsi="Arial" w:hint="cs"/>
          <w:rtl/>
        </w:rPr>
        <w:t>، این مقدار را زیاد نمی‌کنند بلکه</w:t>
      </w:r>
      <w:r w:rsidR="008740DE" w:rsidRPr="009B3905">
        <w:rPr>
          <w:rFonts w:ascii="Arial" w:hAnsi="Arial" w:hint="cs"/>
          <w:rtl/>
        </w:rPr>
        <w:t xml:space="preserve"> بین هشتصد تا هزار</w:t>
      </w:r>
      <w:r w:rsidR="007B3FD6">
        <w:rPr>
          <w:rFonts w:ascii="Arial" w:hAnsi="Arial" w:hint="cs"/>
          <w:rtl/>
        </w:rPr>
        <w:t xml:space="preserve"> واحد نگه می‌دارند؛ آن‌هم</w:t>
      </w:r>
      <w:r w:rsidR="008740DE" w:rsidRPr="009B3905">
        <w:rPr>
          <w:rFonts w:ascii="Arial" w:hAnsi="Arial" w:hint="cs"/>
          <w:rtl/>
        </w:rPr>
        <w:t xml:space="preserve"> طبق دستور کاملاً غلط</w:t>
      </w:r>
      <w:r w:rsidR="00D92479">
        <w:rPr>
          <w:rFonts w:ascii="Arial" w:hAnsi="Arial" w:hint="cs"/>
          <w:rtl/>
        </w:rPr>
        <w:t>ِ</w:t>
      </w:r>
      <w:r w:rsidR="008740DE" w:rsidRPr="009B3905">
        <w:rPr>
          <w:rFonts w:ascii="Arial" w:hAnsi="Arial" w:hint="cs"/>
          <w:rtl/>
        </w:rPr>
        <w:t xml:space="preserve"> </w:t>
      </w:r>
      <w:r w:rsidR="008740DE" w:rsidRPr="009B3905">
        <w:rPr>
          <w:rFonts w:ascii="Arial" w:hAnsi="Arial"/>
        </w:rPr>
        <w:t>WHO</w:t>
      </w:r>
      <w:r w:rsidR="008740DE" w:rsidRPr="009B3905">
        <w:rPr>
          <w:rFonts w:ascii="Arial" w:hAnsi="Arial" w:hint="cs"/>
          <w:rtl/>
        </w:rPr>
        <w:t xml:space="preserve">، کاملاً غلط </w:t>
      </w:r>
      <w:r w:rsidR="008740DE" w:rsidRPr="009B3905">
        <w:rPr>
          <w:rFonts w:ascii="Arial" w:hAnsi="Arial"/>
        </w:rPr>
        <w:t>CDC</w:t>
      </w:r>
      <w:r w:rsidR="008740DE" w:rsidRPr="009B3905">
        <w:rPr>
          <w:rFonts w:ascii="Arial" w:hAnsi="Arial" w:hint="cs"/>
          <w:rtl/>
        </w:rPr>
        <w:t xml:space="preserve"> آمریکا، کاملاً غلط</w:t>
      </w:r>
      <w:r w:rsidR="007B3FD6">
        <w:rPr>
          <w:rFonts w:ascii="Arial" w:hAnsi="Arial" w:hint="cs"/>
          <w:rtl/>
        </w:rPr>
        <w:t>ِ</w:t>
      </w:r>
      <w:r w:rsidR="008740DE" w:rsidRPr="009B3905">
        <w:rPr>
          <w:rFonts w:ascii="Arial" w:hAnsi="Arial" w:hint="cs"/>
          <w:rtl/>
        </w:rPr>
        <w:t xml:space="preserve"> </w:t>
      </w:r>
      <w:r w:rsidR="008740DE" w:rsidRPr="009B3905">
        <w:rPr>
          <w:rFonts w:ascii="Arial" w:hAnsi="Arial"/>
        </w:rPr>
        <w:t>F</w:t>
      </w:r>
      <w:r w:rsidR="00153191">
        <w:rPr>
          <w:rFonts w:ascii="Arial" w:hAnsi="Arial"/>
        </w:rPr>
        <w:t>D</w:t>
      </w:r>
      <w:r w:rsidR="008740DE" w:rsidRPr="009B3905">
        <w:rPr>
          <w:rFonts w:ascii="Arial" w:hAnsi="Arial"/>
        </w:rPr>
        <w:t>A</w:t>
      </w:r>
      <w:r w:rsidR="008740DE" w:rsidRPr="009B3905">
        <w:rPr>
          <w:rFonts w:ascii="Arial" w:hAnsi="Arial" w:hint="cs"/>
          <w:rtl/>
        </w:rPr>
        <w:t xml:space="preserve">، </w:t>
      </w:r>
    </w:p>
    <w:p w14:paraId="7D5FA1B3" w14:textId="77777777" w:rsidR="008740DE" w:rsidRPr="009B3905" w:rsidRDefault="00D92479" w:rsidP="00F019E8">
      <w:pPr>
        <w:pStyle w:val="BodyText"/>
        <w:tabs>
          <w:tab w:val="left" w:pos="2835"/>
        </w:tabs>
        <w:jc w:val="both"/>
        <w:rPr>
          <w:rFonts w:ascii="Arial" w:hAnsi="Arial"/>
          <w:rtl/>
        </w:rPr>
      </w:pPr>
      <w:r>
        <w:rPr>
          <w:rFonts w:ascii="Arial" w:hAnsi="Arial" w:hint="cs"/>
          <w:rtl/>
        </w:rPr>
        <w:t xml:space="preserve">پزشکان آمریکا </w:t>
      </w:r>
      <w:r w:rsidR="008740DE" w:rsidRPr="009B3905">
        <w:rPr>
          <w:rFonts w:ascii="Arial" w:hAnsi="Arial" w:hint="cs"/>
          <w:rtl/>
        </w:rPr>
        <w:t>هزاران مقاله</w:t>
      </w:r>
      <w:r>
        <w:rPr>
          <w:rFonts w:ascii="Arial" w:hAnsi="Arial" w:hint="cs"/>
          <w:rtl/>
        </w:rPr>
        <w:t xml:space="preserve"> </w:t>
      </w:r>
      <w:r w:rsidR="007B3FD6">
        <w:rPr>
          <w:rFonts w:ascii="Arial" w:hAnsi="Arial" w:hint="cs"/>
          <w:rtl/>
        </w:rPr>
        <w:t>نوشتند و پزشکان</w:t>
      </w:r>
      <w:r w:rsidR="008740DE" w:rsidRPr="009B3905">
        <w:rPr>
          <w:rFonts w:ascii="Arial" w:hAnsi="Arial" w:hint="cs"/>
          <w:rtl/>
        </w:rPr>
        <w:t xml:space="preserve"> اروپا نوشتند </w:t>
      </w:r>
      <w:r w:rsidR="007B3FD6">
        <w:rPr>
          <w:rFonts w:ascii="Arial" w:hAnsi="Arial" w:hint="cs"/>
          <w:rtl/>
        </w:rPr>
        <w:t>که این دوز غلط است، ولی</w:t>
      </w:r>
      <w:r w:rsidR="008740DE" w:rsidRPr="009B3905">
        <w:rPr>
          <w:rFonts w:ascii="Arial" w:hAnsi="Arial" w:hint="cs"/>
          <w:rtl/>
        </w:rPr>
        <w:t xml:space="preserve"> متا</w:t>
      </w:r>
      <w:r w:rsidR="007B3FD6">
        <w:rPr>
          <w:rFonts w:ascii="Arial" w:hAnsi="Arial" w:hint="cs"/>
          <w:rtl/>
        </w:rPr>
        <w:t>سفانه چون مراجع تقلید دکترها یک</w:t>
      </w:r>
      <w:r w:rsidR="007B3FD6">
        <w:rPr>
          <w:rFonts w:ascii="Arial" w:hAnsi="Arial" w:hint="eastAsia"/>
          <w:rtl/>
        </w:rPr>
        <w:t>‌</w:t>
      </w:r>
      <w:r w:rsidR="008740DE" w:rsidRPr="009B3905">
        <w:rPr>
          <w:rFonts w:ascii="Arial" w:hAnsi="Arial" w:hint="cs"/>
          <w:rtl/>
        </w:rPr>
        <w:t xml:space="preserve">سری دکترهای خاص هستند در آمریکا که بیشتر در </w:t>
      </w:r>
      <w:r w:rsidR="00153191" w:rsidRPr="009B3905">
        <w:rPr>
          <w:rFonts w:ascii="Arial" w:hAnsi="Arial"/>
        </w:rPr>
        <w:t>F</w:t>
      </w:r>
      <w:r w:rsidR="00153191">
        <w:rPr>
          <w:rFonts w:ascii="Arial" w:hAnsi="Arial"/>
        </w:rPr>
        <w:t>D</w:t>
      </w:r>
      <w:r w:rsidR="00153191" w:rsidRPr="009B3905">
        <w:rPr>
          <w:rFonts w:ascii="Arial" w:hAnsi="Arial"/>
        </w:rPr>
        <w:t>A</w:t>
      </w:r>
      <w:r w:rsidR="00153191" w:rsidRPr="009B3905">
        <w:rPr>
          <w:rFonts w:ascii="Arial" w:hAnsi="Arial" w:hint="cs"/>
          <w:rtl/>
        </w:rPr>
        <w:t xml:space="preserve"> </w:t>
      </w:r>
      <w:r w:rsidR="008740DE" w:rsidRPr="009B3905">
        <w:rPr>
          <w:rFonts w:ascii="Arial" w:hAnsi="Arial" w:hint="cs"/>
          <w:rtl/>
        </w:rPr>
        <w:t xml:space="preserve">و </w:t>
      </w:r>
      <w:r w:rsidR="008740DE" w:rsidRPr="009B3905">
        <w:rPr>
          <w:rFonts w:ascii="Arial" w:hAnsi="Arial"/>
        </w:rPr>
        <w:t>CDC</w:t>
      </w:r>
      <w:r w:rsidR="008740DE" w:rsidRPr="009B3905">
        <w:rPr>
          <w:rFonts w:ascii="Arial" w:hAnsi="Arial" w:hint="cs"/>
          <w:rtl/>
        </w:rPr>
        <w:t xml:space="preserve"> و </w:t>
      </w:r>
      <w:r w:rsidR="008740DE" w:rsidRPr="009B3905">
        <w:rPr>
          <w:rFonts w:ascii="Arial" w:hAnsi="Arial"/>
        </w:rPr>
        <w:t>NI</w:t>
      </w:r>
      <w:r w:rsidR="00F019E8">
        <w:rPr>
          <w:rFonts w:ascii="Arial" w:hAnsi="Arial"/>
        </w:rPr>
        <w:t>H</w:t>
      </w:r>
      <w:r w:rsidR="008740DE" w:rsidRPr="009B3905">
        <w:rPr>
          <w:rFonts w:ascii="Arial" w:hAnsi="Arial" w:hint="cs"/>
          <w:rtl/>
        </w:rPr>
        <w:t xml:space="preserve"> </w:t>
      </w:r>
      <w:r w:rsidR="00153191">
        <w:rPr>
          <w:rFonts w:ascii="Arial" w:hAnsi="Arial" w:hint="cs"/>
          <w:rtl/>
        </w:rPr>
        <w:t>هستند و دکترهای ما هم</w:t>
      </w:r>
      <w:r w:rsidR="008740DE" w:rsidRPr="009B3905">
        <w:rPr>
          <w:rFonts w:ascii="Arial" w:hAnsi="Arial" w:hint="cs"/>
          <w:rtl/>
        </w:rPr>
        <w:t xml:space="preserve"> دست از تقلید </w:t>
      </w:r>
      <w:r w:rsidR="00153191">
        <w:rPr>
          <w:rFonts w:ascii="Arial" w:hAnsi="Arial" w:hint="cs"/>
          <w:rtl/>
        </w:rPr>
        <w:t xml:space="preserve">از </w:t>
      </w:r>
      <w:r w:rsidR="008740DE" w:rsidRPr="009B3905">
        <w:rPr>
          <w:rFonts w:ascii="Arial" w:hAnsi="Arial" w:hint="cs"/>
          <w:rtl/>
        </w:rPr>
        <w:t>آنها برنمی</w:t>
      </w:r>
      <w:r w:rsidR="008740DE" w:rsidRPr="009B3905">
        <w:rPr>
          <w:rFonts w:ascii="Arial" w:hAnsi="Arial" w:hint="eastAsia"/>
          <w:rtl/>
        </w:rPr>
        <w:t>‌</w:t>
      </w:r>
      <w:r>
        <w:rPr>
          <w:rFonts w:ascii="Arial" w:hAnsi="Arial" w:hint="cs"/>
          <w:rtl/>
        </w:rPr>
        <w:t>دارند. هر</w:t>
      </w:r>
      <w:r w:rsidR="00153191">
        <w:rPr>
          <w:rFonts w:ascii="Arial" w:hAnsi="Arial" w:hint="cs"/>
          <w:rtl/>
        </w:rPr>
        <w:t>چه</w:t>
      </w:r>
      <w:r w:rsidR="008740DE" w:rsidRPr="009B3905">
        <w:rPr>
          <w:rFonts w:ascii="Arial" w:hAnsi="Arial" w:hint="cs"/>
          <w:rtl/>
        </w:rPr>
        <w:t xml:space="preserve"> </w:t>
      </w:r>
      <w:r w:rsidR="00153191">
        <w:rPr>
          <w:rFonts w:ascii="Arial" w:hAnsi="Arial" w:hint="cs"/>
          <w:rtl/>
        </w:rPr>
        <w:t>ما بگوییم و دکترهای دیگر آمریکا بگویند، گوش نمی‌کنند.</w:t>
      </w:r>
    </w:p>
    <w:p w14:paraId="58CB3D59" w14:textId="28C25A86" w:rsidR="00105232" w:rsidRPr="00105232" w:rsidRDefault="00C61959" w:rsidP="00244F63">
      <w:pPr>
        <w:pStyle w:val="Heading3"/>
        <w:rPr>
          <w:rtl/>
          <w:lang w:bidi="fa-IR"/>
        </w:rPr>
      </w:pPr>
      <w:r>
        <w:rPr>
          <w:rFonts w:hint="cs"/>
          <w:rtl/>
        </w:rPr>
        <w:lastRenderedPageBreak/>
        <w:t>پزشک معروف آمریکایی</w:t>
      </w:r>
      <w:r w:rsidR="00105232">
        <w:rPr>
          <w:rFonts w:hint="cs"/>
          <w:rtl/>
        </w:rPr>
        <w:t xml:space="preserve">: </w:t>
      </w:r>
      <w:r w:rsidR="00105232" w:rsidRPr="00105232">
        <w:rPr>
          <w:rtl/>
        </w:rPr>
        <w:t>پاندم</w:t>
      </w:r>
      <w:r w:rsidR="00105232" w:rsidRPr="00105232">
        <w:rPr>
          <w:rFonts w:hint="cs"/>
          <w:rtl/>
        </w:rPr>
        <w:t>ی</w:t>
      </w:r>
      <w:r w:rsidR="00105232" w:rsidRPr="00105232">
        <w:rPr>
          <w:rtl/>
        </w:rPr>
        <w:t xml:space="preserve"> کمبود و</w:t>
      </w:r>
      <w:r w:rsidR="00105232" w:rsidRPr="00105232">
        <w:rPr>
          <w:rFonts w:hint="cs"/>
          <w:rtl/>
        </w:rPr>
        <w:t>ی</w:t>
      </w:r>
      <w:r w:rsidR="00105232" w:rsidRPr="00105232">
        <w:rPr>
          <w:rFonts w:hint="eastAsia"/>
          <w:rtl/>
        </w:rPr>
        <w:t>تام</w:t>
      </w:r>
      <w:r w:rsidR="00105232" w:rsidRPr="00105232">
        <w:rPr>
          <w:rFonts w:hint="cs"/>
          <w:rtl/>
        </w:rPr>
        <w:t>ی</w:t>
      </w:r>
      <w:r w:rsidR="00105232" w:rsidRPr="00105232">
        <w:rPr>
          <w:rFonts w:hint="eastAsia"/>
          <w:rtl/>
        </w:rPr>
        <w:t>ن</w:t>
      </w:r>
      <w:r w:rsidR="00105232" w:rsidRPr="00105232">
        <w:rPr>
          <w:rtl/>
        </w:rPr>
        <w:t xml:space="preserve"> </w:t>
      </w:r>
      <w:r>
        <w:t>D</w:t>
      </w:r>
      <w:r>
        <w:rPr>
          <w:rFonts w:hint="cs"/>
          <w:rtl/>
        </w:rPr>
        <w:t>،</w:t>
      </w:r>
      <w:r w:rsidR="00105232" w:rsidRPr="00105232">
        <w:rPr>
          <w:rtl/>
        </w:rPr>
        <w:t xml:space="preserve"> </w:t>
      </w:r>
      <w:r>
        <w:rPr>
          <w:rFonts w:hint="cs"/>
          <w:rtl/>
        </w:rPr>
        <w:t>عامل</w:t>
      </w:r>
      <w:r w:rsidR="00105232" w:rsidRPr="00105232">
        <w:rPr>
          <w:rtl/>
        </w:rPr>
        <w:t xml:space="preserve"> پاندم</w:t>
      </w:r>
      <w:r w:rsidR="00105232" w:rsidRPr="00105232">
        <w:rPr>
          <w:rFonts w:hint="cs"/>
          <w:rtl/>
        </w:rPr>
        <w:t>ی</w:t>
      </w:r>
      <w:r w:rsidR="00105232" w:rsidRPr="00105232">
        <w:rPr>
          <w:rtl/>
        </w:rPr>
        <w:t xml:space="preserve"> کرونا</w:t>
      </w:r>
      <w:r>
        <w:rPr>
          <w:rFonts w:hint="cs"/>
          <w:rtl/>
        </w:rPr>
        <w:t xml:space="preserve">/ کاهش ویتامین </w:t>
      </w:r>
      <w:r>
        <w:t>D</w:t>
      </w:r>
      <w:r>
        <w:rPr>
          <w:rFonts w:hint="cs"/>
          <w:rtl/>
          <w:lang w:bidi="fa-IR"/>
        </w:rPr>
        <w:t xml:space="preserve"> از 1960 از طریق افزودن رنگ و طعم مصنوعی طراحی شده</w:t>
      </w:r>
    </w:p>
    <w:p w14:paraId="07FD59C6" w14:textId="77777777" w:rsidR="00244F63" w:rsidRDefault="00244F63" w:rsidP="00244F63">
      <w:pPr>
        <w:pStyle w:val="BodyText"/>
        <w:jc w:val="both"/>
        <w:rPr>
          <w:rFonts w:ascii="Arial" w:hAnsi="Arial"/>
          <w:color w:val="FF0000"/>
          <w:rtl/>
        </w:rPr>
      </w:pPr>
      <w:r>
        <w:rPr>
          <w:rFonts w:ascii="Arial" w:hAnsi="Arial" w:hint="cs"/>
          <w:color w:val="FF0000"/>
          <w:rtl/>
        </w:rPr>
        <w:t xml:space="preserve">مجری: خُب </w:t>
      </w:r>
      <w:r w:rsidRPr="00153191">
        <w:rPr>
          <w:rFonts w:ascii="Arial" w:hAnsi="Arial" w:hint="cs"/>
          <w:color w:val="FF0000"/>
          <w:rtl/>
        </w:rPr>
        <w:t>منافع این کمپانی</w:t>
      </w:r>
      <w:r w:rsidRPr="00153191">
        <w:rPr>
          <w:rFonts w:ascii="Arial" w:hAnsi="Arial" w:hint="eastAsia"/>
          <w:color w:val="FF0000"/>
          <w:rtl/>
        </w:rPr>
        <w:t>‌</w:t>
      </w:r>
      <w:r w:rsidRPr="00153191">
        <w:rPr>
          <w:rFonts w:ascii="Arial" w:hAnsi="Arial" w:hint="cs"/>
          <w:color w:val="FF0000"/>
          <w:rtl/>
        </w:rPr>
        <w:t>های داروسازی به</w:t>
      </w:r>
      <w:r w:rsidRPr="00153191">
        <w:rPr>
          <w:rFonts w:ascii="Arial" w:hAnsi="Arial" w:hint="eastAsia"/>
          <w:color w:val="FF0000"/>
        </w:rPr>
        <w:t>‌</w:t>
      </w:r>
      <w:r>
        <w:rPr>
          <w:rFonts w:ascii="Arial" w:hAnsi="Arial" w:hint="cs"/>
          <w:color w:val="FF0000"/>
          <w:rtl/>
        </w:rPr>
        <w:t>خطر</w:t>
      </w:r>
      <w:r w:rsidRPr="00153191">
        <w:rPr>
          <w:rFonts w:ascii="Arial" w:hAnsi="Arial" w:hint="cs"/>
          <w:color w:val="FF0000"/>
          <w:rtl/>
        </w:rPr>
        <w:t xml:space="preserve"> می‌افتد اگر که پیشگیری بشود. آنها می‌خواهند دارو بفروشند، می‌خواهند بیماری تولید کنند، مریض تولید کنند، چرا بیایند ویتامین دی که خرجی هم ندارد</w:t>
      </w:r>
      <w:r>
        <w:rPr>
          <w:rFonts w:ascii="Arial" w:hAnsi="Arial" w:hint="cs"/>
          <w:color w:val="FF0000"/>
          <w:rtl/>
        </w:rPr>
        <w:t xml:space="preserve"> را توصیه کنند</w:t>
      </w:r>
      <w:r w:rsidRPr="00153191">
        <w:rPr>
          <w:rFonts w:ascii="Arial" w:hAnsi="Arial" w:hint="cs"/>
          <w:color w:val="FF0000"/>
          <w:rtl/>
        </w:rPr>
        <w:t>؟</w:t>
      </w:r>
    </w:p>
    <w:p w14:paraId="1D69BDA0" w14:textId="5779FE59" w:rsidR="008740DE" w:rsidRPr="00CD171D" w:rsidRDefault="008740DE" w:rsidP="00450514">
      <w:pPr>
        <w:pStyle w:val="BodyText"/>
        <w:tabs>
          <w:tab w:val="left" w:pos="2835"/>
        </w:tabs>
        <w:jc w:val="both"/>
        <w:rPr>
          <w:rFonts w:ascii="Arial" w:hAnsi="Arial"/>
          <w:rtl/>
        </w:rPr>
      </w:pPr>
      <w:r w:rsidRPr="00CD171D">
        <w:rPr>
          <w:rFonts w:ascii="Arial" w:hAnsi="Arial" w:hint="cs"/>
          <w:rtl/>
        </w:rPr>
        <w:t xml:space="preserve">بله. حالا که این را گفتید من یاد </w:t>
      </w:r>
      <w:r w:rsidR="006F3902">
        <w:rPr>
          <w:rFonts w:ascii="Arial" w:hAnsi="Arial" w:hint="cs"/>
          <w:rtl/>
        </w:rPr>
        <w:t>مطلب</w:t>
      </w:r>
      <w:r w:rsidRPr="00CD171D">
        <w:rPr>
          <w:rFonts w:ascii="Arial" w:hAnsi="Arial" w:hint="cs"/>
          <w:rtl/>
        </w:rPr>
        <w:t xml:space="preserve"> دیگر</w:t>
      </w:r>
      <w:r w:rsidR="006F3902">
        <w:rPr>
          <w:rFonts w:ascii="Arial" w:hAnsi="Arial" w:hint="cs"/>
          <w:rtl/>
        </w:rPr>
        <w:t>ی</w:t>
      </w:r>
      <w:r w:rsidRPr="00CD171D">
        <w:rPr>
          <w:rFonts w:ascii="Arial" w:hAnsi="Arial" w:hint="cs"/>
          <w:rtl/>
        </w:rPr>
        <w:t xml:space="preserve"> افتادم. می‌دانید که یک دکتری هست در آمریکا </w:t>
      </w:r>
      <w:r w:rsidR="006F3902">
        <w:rPr>
          <w:rFonts w:ascii="Arial" w:hAnsi="Arial" w:hint="cs"/>
          <w:rtl/>
        </w:rPr>
        <w:t>که اسمش «</w:t>
      </w:r>
      <w:r w:rsidRPr="00CD171D">
        <w:rPr>
          <w:rFonts w:ascii="Arial" w:hAnsi="Arial" w:hint="cs"/>
          <w:rtl/>
        </w:rPr>
        <w:t>دکتر باتر</w:t>
      </w:r>
      <w:r w:rsidR="006F3902">
        <w:rPr>
          <w:rFonts w:ascii="Arial" w:hAnsi="Arial" w:hint="cs"/>
          <w:rtl/>
        </w:rPr>
        <w:t>»</w:t>
      </w:r>
      <w:r w:rsidRPr="00CD171D">
        <w:rPr>
          <w:rFonts w:ascii="Arial" w:hAnsi="Arial" w:hint="cs"/>
          <w:rtl/>
        </w:rPr>
        <w:t xml:space="preserve"> هست، ایشان معتق</w:t>
      </w:r>
      <w:r w:rsidR="004B6F3E">
        <w:rPr>
          <w:rFonts w:ascii="Arial" w:hAnsi="Arial" w:hint="cs"/>
          <w:rtl/>
        </w:rPr>
        <w:t xml:space="preserve">د است که این </w:t>
      </w:r>
      <w:r w:rsidR="009C4760">
        <w:rPr>
          <w:rFonts w:ascii="Arial" w:hAnsi="Arial" w:hint="cs"/>
          <w:rtl/>
        </w:rPr>
        <w:t>پاندمی کرونا</w:t>
      </w:r>
      <w:r w:rsidR="001120FE">
        <w:rPr>
          <w:rFonts w:ascii="Arial" w:hAnsi="Arial" w:hint="cs"/>
          <w:rtl/>
        </w:rPr>
        <w:t>(همه‌گیری کرونا)</w:t>
      </w:r>
      <w:r w:rsidR="009C4760">
        <w:rPr>
          <w:rFonts w:ascii="Arial" w:hAnsi="Arial" w:hint="cs"/>
          <w:rtl/>
        </w:rPr>
        <w:t>، درواقع</w:t>
      </w:r>
      <w:r w:rsidR="004B6F3E">
        <w:rPr>
          <w:rFonts w:ascii="Arial" w:hAnsi="Arial" w:hint="cs"/>
          <w:rtl/>
        </w:rPr>
        <w:t xml:space="preserve"> پاندمی</w:t>
      </w:r>
      <w:r w:rsidR="004B6F3E">
        <w:rPr>
          <w:rFonts w:ascii="Arial" w:hAnsi="Arial"/>
        </w:rPr>
        <w:t xml:space="preserve"> </w:t>
      </w:r>
      <w:r w:rsidR="004B6F3E">
        <w:rPr>
          <w:rFonts w:ascii="Arial" w:hAnsi="Arial" w:hint="cs"/>
          <w:rtl/>
        </w:rPr>
        <w:t xml:space="preserve">کمبود </w:t>
      </w:r>
      <w:r w:rsidR="00105232">
        <w:rPr>
          <w:rFonts w:ascii="Arial" w:hAnsi="Arial" w:hint="cs"/>
          <w:rtl/>
        </w:rPr>
        <w:t xml:space="preserve">ویتامین دی است. </w:t>
      </w:r>
      <w:r w:rsidR="00244F63">
        <w:rPr>
          <w:rFonts w:ascii="Arial" w:hAnsi="Arial" w:hint="cs"/>
          <w:rtl/>
        </w:rPr>
        <w:t xml:space="preserve">برخی دکترها </w:t>
      </w:r>
      <w:r w:rsidRPr="00CD171D">
        <w:rPr>
          <w:rFonts w:ascii="Arial" w:hAnsi="Arial" w:hint="cs"/>
          <w:rtl/>
        </w:rPr>
        <w:t>می‌گوی</w:t>
      </w:r>
      <w:r w:rsidR="00244F63">
        <w:rPr>
          <w:rFonts w:ascii="Arial" w:hAnsi="Arial" w:hint="cs"/>
          <w:rtl/>
        </w:rPr>
        <w:t>ن</w:t>
      </w:r>
      <w:r w:rsidRPr="00CD171D">
        <w:rPr>
          <w:rFonts w:ascii="Arial" w:hAnsi="Arial" w:hint="cs"/>
          <w:rtl/>
        </w:rPr>
        <w:t>د</w:t>
      </w:r>
      <w:r w:rsidR="00244F63">
        <w:rPr>
          <w:rFonts w:ascii="Arial" w:hAnsi="Arial" w:hint="cs"/>
          <w:rtl/>
        </w:rPr>
        <w:t xml:space="preserve"> که</w:t>
      </w:r>
      <w:r w:rsidRPr="00CD171D">
        <w:rPr>
          <w:rFonts w:ascii="Arial" w:hAnsi="Arial" w:hint="cs"/>
          <w:rtl/>
        </w:rPr>
        <w:t xml:space="preserve"> ما </w:t>
      </w:r>
      <w:r w:rsidR="00105232" w:rsidRPr="00CD171D">
        <w:rPr>
          <w:rFonts w:ascii="Arial" w:hAnsi="Arial" w:hint="cs"/>
          <w:rtl/>
        </w:rPr>
        <w:t xml:space="preserve">اصلاً </w:t>
      </w:r>
      <w:r w:rsidRPr="00CD171D">
        <w:rPr>
          <w:rFonts w:ascii="Arial" w:hAnsi="Arial" w:hint="cs"/>
          <w:rtl/>
        </w:rPr>
        <w:t>پاندمی کرونا نداریم</w:t>
      </w:r>
      <w:r w:rsidR="00105232">
        <w:rPr>
          <w:rFonts w:ascii="Arial" w:hAnsi="Arial" w:hint="cs"/>
          <w:rtl/>
        </w:rPr>
        <w:t>؛</w:t>
      </w:r>
      <w:r w:rsidRPr="00CD171D">
        <w:rPr>
          <w:rFonts w:ascii="Arial" w:hAnsi="Arial" w:hint="cs"/>
          <w:rtl/>
        </w:rPr>
        <w:t xml:space="preserve"> ما پاندمی کمبود ویتامین </w:t>
      </w:r>
      <w:r w:rsidR="00105232">
        <w:rPr>
          <w:rFonts w:ascii="Arial" w:hAnsi="Arial" w:hint="cs"/>
          <w:rtl/>
        </w:rPr>
        <w:t xml:space="preserve">دی </w:t>
      </w:r>
      <w:r w:rsidRPr="00CD171D">
        <w:rPr>
          <w:rFonts w:ascii="Arial" w:hAnsi="Arial" w:hint="cs"/>
          <w:rtl/>
        </w:rPr>
        <w:t>داریم که باعث پاندمی کرونا شده</w:t>
      </w:r>
      <w:r w:rsidR="00105232">
        <w:rPr>
          <w:rFonts w:ascii="Arial" w:hAnsi="Arial" w:hint="cs"/>
          <w:rtl/>
        </w:rPr>
        <w:t xml:space="preserve"> است</w:t>
      </w:r>
      <w:r w:rsidRPr="00CD171D">
        <w:rPr>
          <w:rFonts w:ascii="Arial" w:hAnsi="Arial" w:hint="cs"/>
          <w:rtl/>
        </w:rPr>
        <w:t>. ایشان می‌گوید که این برنامۀ کاهش ویتامین دی را</w:t>
      </w:r>
      <w:r w:rsidR="00450514" w:rsidRPr="00450514">
        <w:rPr>
          <w:rFonts w:ascii="Arial" w:hAnsi="Arial" w:hint="cs"/>
          <w:rtl/>
        </w:rPr>
        <w:t xml:space="preserve"> </w:t>
      </w:r>
      <w:r w:rsidR="00450514" w:rsidRPr="00CD171D">
        <w:rPr>
          <w:rFonts w:ascii="Arial" w:hAnsi="Arial" w:hint="cs"/>
          <w:rtl/>
        </w:rPr>
        <w:t>در دهۀ شصت میلادی</w:t>
      </w:r>
      <w:r w:rsidR="00450514">
        <w:rPr>
          <w:rFonts w:ascii="Arial" w:hAnsi="Arial" w:hint="cs"/>
          <w:rtl/>
        </w:rPr>
        <w:t>،</w:t>
      </w:r>
      <w:r w:rsidRPr="00CD171D">
        <w:rPr>
          <w:rFonts w:ascii="Arial" w:hAnsi="Arial" w:hint="cs"/>
          <w:rtl/>
        </w:rPr>
        <w:t xml:space="preserve"> </w:t>
      </w:r>
      <w:r w:rsidR="00450514">
        <w:rPr>
          <w:rFonts w:ascii="Arial" w:hAnsi="Arial" w:hint="cs"/>
          <w:rtl/>
        </w:rPr>
        <w:t xml:space="preserve">درواقع </w:t>
      </w:r>
      <w:r w:rsidR="00BA7FD6">
        <w:rPr>
          <w:rFonts w:ascii="Arial" w:hAnsi="Arial" w:hint="cs"/>
          <w:rtl/>
        </w:rPr>
        <w:t>طراحی</w:t>
      </w:r>
      <w:r w:rsidRPr="00CD171D">
        <w:rPr>
          <w:rFonts w:ascii="Arial" w:hAnsi="Arial" w:hint="cs"/>
          <w:rtl/>
        </w:rPr>
        <w:t xml:space="preserve"> کرد</w:t>
      </w:r>
      <w:r w:rsidR="00244F63">
        <w:rPr>
          <w:rFonts w:ascii="Arial" w:hAnsi="Arial" w:hint="cs"/>
          <w:rtl/>
        </w:rPr>
        <w:t>ه‌ا</w:t>
      </w:r>
      <w:r w:rsidRPr="00CD171D">
        <w:rPr>
          <w:rFonts w:ascii="Arial" w:hAnsi="Arial" w:hint="cs"/>
          <w:rtl/>
        </w:rPr>
        <w:t>ند</w:t>
      </w:r>
      <w:r w:rsidR="00450514">
        <w:rPr>
          <w:rFonts w:ascii="Arial" w:hAnsi="Arial" w:hint="cs"/>
          <w:rtl/>
        </w:rPr>
        <w:t>، به</w:t>
      </w:r>
      <w:r w:rsidR="00450514">
        <w:rPr>
          <w:rFonts w:ascii="Arial" w:hAnsi="Arial" w:hint="eastAsia"/>
          <w:rtl/>
        </w:rPr>
        <w:t>‌</w:t>
      </w:r>
      <w:r w:rsidRPr="00CD171D">
        <w:rPr>
          <w:rFonts w:ascii="Arial" w:hAnsi="Arial" w:hint="cs"/>
          <w:rtl/>
        </w:rPr>
        <w:t>خاطر اینکه رنگ مصنوعی و طعم مصنوعی در تمام غذاها گذاشتند. یعنی شما اگر خانه هم غذا درست می‌کنید باید بروید رب گوجه فرنگی</w:t>
      </w:r>
      <w:r w:rsidRPr="00CD171D">
        <w:rPr>
          <w:rFonts w:ascii="Arial" w:hAnsi="Arial" w:hint="eastAsia"/>
          <w:rtl/>
        </w:rPr>
        <w:t>‌</w:t>
      </w:r>
      <w:r w:rsidRPr="00CD171D">
        <w:rPr>
          <w:rFonts w:ascii="Arial" w:hAnsi="Arial" w:hint="cs"/>
          <w:rtl/>
        </w:rPr>
        <w:t>تان را از سوپرمارکت بخرید. آن رب گوجه فرنگی</w:t>
      </w:r>
      <w:r w:rsidR="00450514">
        <w:rPr>
          <w:rFonts w:ascii="Arial" w:hAnsi="Arial" w:hint="cs"/>
          <w:rtl/>
        </w:rPr>
        <w:t>،</w:t>
      </w:r>
      <w:r w:rsidRPr="00CD171D">
        <w:rPr>
          <w:rFonts w:ascii="Arial" w:hAnsi="Arial" w:hint="cs"/>
          <w:rtl/>
        </w:rPr>
        <w:t xml:space="preserve"> رنگ مصنوعی و طعم مصنوعی دارد. رنگ مصنوعی و طعم مصنوعی</w:t>
      </w:r>
      <w:r w:rsidR="00450514">
        <w:rPr>
          <w:rFonts w:ascii="Arial" w:hAnsi="Arial" w:hint="cs"/>
          <w:rtl/>
        </w:rPr>
        <w:t>،</w:t>
      </w:r>
      <w:r w:rsidRPr="00CD171D">
        <w:rPr>
          <w:rFonts w:ascii="Arial" w:hAnsi="Arial" w:hint="cs"/>
          <w:rtl/>
        </w:rPr>
        <w:t xml:space="preserve"> پدر ویتامین دی را درمی</w:t>
      </w:r>
      <w:r w:rsidRPr="00CD171D">
        <w:rPr>
          <w:rFonts w:ascii="Arial" w:hAnsi="Arial" w:hint="eastAsia"/>
          <w:rtl/>
        </w:rPr>
        <w:t>‌</w:t>
      </w:r>
      <w:r w:rsidRPr="00CD171D">
        <w:rPr>
          <w:rFonts w:ascii="Arial" w:hAnsi="Arial" w:hint="cs"/>
          <w:rtl/>
        </w:rPr>
        <w:t xml:space="preserve">آورد. </w:t>
      </w:r>
    </w:p>
    <w:p w14:paraId="7C9C5B8B" w14:textId="77777777" w:rsidR="008740DE" w:rsidRPr="00450514" w:rsidRDefault="008740DE" w:rsidP="00D50E58">
      <w:pPr>
        <w:pStyle w:val="BodyText"/>
        <w:tabs>
          <w:tab w:val="left" w:pos="2835"/>
        </w:tabs>
        <w:jc w:val="both"/>
        <w:rPr>
          <w:rFonts w:ascii="Arial" w:hAnsi="Arial"/>
          <w:rtl/>
        </w:rPr>
      </w:pPr>
      <w:r w:rsidRPr="00450514">
        <w:rPr>
          <w:rFonts w:ascii="Arial" w:hAnsi="Arial" w:hint="cs"/>
          <w:rtl/>
        </w:rPr>
        <w:t xml:space="preserve">لذا ما تنها بیمارانی که </w:t>
      </w:r>
      <w:r w:rsidR="00450514" w:rsidRPr="00450514">
        <w:rPr>
          <w:rFonts w:ascii="Arial" w:hAnsi="Arial" w:hint="cs"/>
          <w:rtl/>
        </w:rPr>
        <w:t>می‌بینیم</w:t>
      </w:r>
      <w:r w:rsidRPr="00450514">
        <w:rPr>
          <w:rFonts w:ascii="Arial" w:hAnsi="Arial" w:hint="cs"/>
          <w:rtl/>
        </w:rPr>
        <w:t xml:space="preserve"> ویتامین دی</w:t>
      </w:r>
      <w:r w:rsidRPr="00450514">
        <w:rPr>
          <w:rFonts w:ascii="Arial" w:hAnsi="Arial" w:hint="eastAsia"/>
          <w:rtl/>
        </w:rPr>
        <w:t>‌</w:t>
      </w:r>
      <w:r w:rsidRPr="00450514">
        <w:rPr>
          <w:rFonts w:ascii="Arial" w:hAnsi="Arial" w:hint="cs"/>
          <w:rtl/>
        </w:rPr>
        <w:t>شان نرمال است و ویتامین دی مصرف نمی</w:t>
      </w:r>
      <w:r w:rsidRPr="00450514">
        <w:rPr>
          <w:rFonts w:ascii="Arial" w:hAnsi="Arial" w:hint="eastAsia"/>
          <w:rtl/>
        </w:rPr>
        <w:t>‌</w:t>
      </w:r>
      <w:r w:rsidRPr="00450514">
        <w:rPr>
          <w:rFonts w:ascii="Arial" w:hAnsi="Arial" w:hint="cs"/>
          <w:rtl/>
        </w:rPr>
        <w:t>کنند</w:t>
      </w:r>
      <w:r w:rsidR="00450514" w:rsidRPr="00450514">
        <w:rPr>
          <w:rFonts w:ascii="Arial" w:hAnsi="Arial" w:hint="cs"/>
          <w:rtl/>
        </w:rPr>
        <w:t>،</w:t>
      </w:r>
      <w:r w:rsidRPr="00450514">
        <w:rPr>
          <w:rFonts w:ascii="Arial" w:hAnsi="Arial" w:hint="cs"/>
          <w:rtl/>
        </w:rPr>
        <w:t xml:space="preserve"> افرادی هستند که در دهات زندگی می‌کنند. من</w:t>
      </w:r>
      <w:r w:rsidR="00450514" w:rsidRPr="00450514">
        <w:rPr>
          <w:rFonts w:ascii="Arial" w:hAnsi="Arial" w:hint="cs"/>
          <w:rtl/>
        </w:rPr>
        <w:t xml:space="preserve"> یک بیمار داشتم که</w:t>
      </w:r>
      <w:r w:rsidRPr="00450514">
        <w:rPr>
          <w:rFonts w:ascii="Arial" w:hAnsi="Arial" w:hint="cs"/>
          <w:rtl/>
        </w:rPr>
        <w:t xml:space="preserve"> از</w:t>
      </w:r>
      <w:r w:rsidR="0049532B">
        <w:rPr>
          <w:rFonts w:ascii="Arial" w:hAnsi="Arial" w:hint="cs"/>
          <w:rtl/>
        </w:rPr>
        <w:t xml:space="preserve"> دهات</w:t>
      </w:r>
      <w:r w:rsidR="00450514" w:rsidRPr="00450514">
        <w:rPr>
          <w:rFonts w:ascii="Arial" w:hAnsi="Arial" w:hint="cs"/>
          <w:rtl/>
        </w:rPr>
        <w:t xml:space="preserve"> </w:t>
      </w:r>
      <w:r w:rsidRPr="00450514">
        <w:rPr>
          <w:rFonts w:ascii="Arial" w:hAnsi="Arial" w:hint="cs"/>
          <w:rtl/>
        </w:rPr>
        <w:t>دماوند</w:t>
      </w:r>
      <w:r w:rsidR="00450514" w:rsidRPr="00450514">
        <w:rPr>
          <w:rFonts w:ascii="Arial" w:hAnsi="Arial" w:hint="cs"/>
          <w:rtl/>
        </w:rPr>
        <w:t xml:space="preserve"> آمده بود</w:t>
      </w:r>
      <w:r w:rsidRPr="00450514">
        <w:rPr>
          <w:rFonts w:ascii="Arial" w:hAnsi="Arial" w:hint="cs"/>
          <w:rtl/>
        </w:rPr>
        <w:t xml:space="preserve"> و ایشان آب سیاه داشت، عصبش صدمه خورده بود</w:t>
      </w:r>
      <w:r w:rsidR="00450514" w:rsidRPr="00450514">
        <w:rPr>
          <w:rFonts w:ascii="Arial" w:hAnsi="Arial" w:hint="cs"/>
          <w:rtl/>
        </w:rPr>
        <w:t>،</w:t>
      </w:r>
      <w:r w:rsidRPr="00450514">
        <w:rPr>
          <w:rFonts w:ascii="Arial" w:hAnsi="Arial" w:hint="cs"/>
          <w:rtl/>
        </w:rPr>
        <w:t xml:space="preserve"> لذا ما ویتامین دی</w:t>
      </w:r>
      <w:r w:rsidRPr="00450514">
        <w:rPr>
          <w:rFonts w:ascii="Arial" w:hAnsi="Arial" w:hint="eastAsia"/>
        </w:rPr>
        <w:t>‌</w:t>
      </w:r>
      <w:r w:rsidRPr="00450514">
        <w:rPr>
          <w:rFonts w:ascii="Arial" w:hAnsi="Arial" w:hint="cs"/>
          <w:rtl/>
        </w:rPr>
        <w:t>اش را چک کردیم. ویتامین دی</w:t>
      </w:r>
      <w:r w:rsidRPr="00450514">
        <w:rPr>
          <w:rFonts w:ascii="Arial" w:hAnsi="Arial" w:hint="eastAsia"/>
        </w:rPr>
        <w:t>‌</w:t>
      </w:r>
      <w:r w:rsidRPr="00450514">
        <w:rPr>
          <w:rFonts w:ascii="Arial" w:hAnsi="Arial" w:hint="cs"/>
          <w:rtl/>
        </w:rPr>
        <w:t xml:space="preserve">اش هفتاد بود. من پرسیدم شما ویتامین دی مصرف می‌کنید؟ گفت نه. گفتم غذایتان </w:t>
      </w:r>
      <w:r w:rsidR="00450514" w:rsidRPr="00450514">
        <w:rPr>
          <w:rFonts w:ascii="Arial" w:hAnsi="Arial" w:hint="cs"/>
          <w:rtl/>
        </w:rPr>
        <w:t xml:space="preserve">را از کجا می‌خرید؟ گفت: </w:t>
      </w:r>
      <w:r w:rsidRPr="00450514">
        <w:rPr>
          <w:rFonts w:ascii="Arial" w:hAnsi="Arial" w:hint="cs"/>
          <w:rtl/>
        </w:rPr>
        <w:t>ما هیچ غذایی نمی</w:t>
      </w:r>
      <w:r w:rsidRPr="00450514">
        <w:rPr>
          <w:rFonts w:ascii="Arial" w:hAnsi="Arial" w:hint="eastAsia"/>
          <w:rtl/>
        </w:rPr>
        <w:t>‌</w:t>
      </w:r>
      <w:r w:rsidRPr="00450514">
        <w:rPr>
          <w:rFonts w:ascii="Arial" w:hAnsi="Arial" w:hint="cs"/>
          <w:rtl/>
        </w:rPr>
        <w:t>خریم، ما همۀ غذاهایمان تبادل در ده</w:t>
      </w:r>
      <w:r w:rsidRPr="00450514">
        <w:rPr>
          <w:rFonts w:ascii="Arial" w:hAnsi="Arial" w:hint="eastAsia"/>
          <w:rtl/>
        </w:rPr>
        <w:t>‌</w:t>
      </w:r>
      <w:r w:rsidRPr="00450514">
        <w:rPr>
          <w:rFonts w:ascii="Arial" w:hAnsi="Arial" w:hint="cs"/>
          <w:rtl/>
        </w:rPr>
        <w:t>مان است. چغندر خودمان، ذرت خودمان</w:t>
      </w:r>
      <w:r w:rsidR="00F41165">
        <w:rPr>
          <w:rFonts w:ascii="Arial" w:hAnsi="Arial" w:hint="cs"/>
          <w:rtl/>
        </w:rPr>
        <w:t>، شیر بز خودمان. بعد دیدم که بر</w:t>
      </w:r>
      <w:r w:rsidRPr="00450514">
        <w:rPr>
          <w:rFonts w:ascii="Arial" w:hAnsi="Arial" w:hint="cs"/>
          <w:rtl/>
        </w:rPr>
        <w:t xml:space="preserve">نزه هم هست. گفتم چقدر روی تراکتور هستی؟ گفت حداقل روزی شش ساعت. گفتم </w:t>
      </w:r>
      <w:r w:rsidR="00D50E58">
        <w:rPr>
          <w:rFonts w:ascii="Arial" w:hAnsi="Arial" w:hint="cs"/>
          <w:rtl/>
        </w:rPr>
        <w:t>با</w:t>
      </w:r>
      <w:r w:rsidRPr="00450514">
        <w:rPr>
          <w:rFonts w:ascii="Arial" w:hAnsi="Arial" w:hint="cs"/>
          <w:rtl/>
        </w:rPr>
        <w:t xml:space="preserve"> چه لباسی؟ گفت با پیراهن زیر رکابی. خب شما می‌خواهید ویتامین دی اینها پایین باشد؟ نه</w:t>
      </w:r>
      <w:r w:rsidR="00D50E58">
        <w:rPr>
          <w:rFonts w:ascii="Arial" w:hAnsi="Arial" w:hint="cs"/>
          <w:rtl/>
        </w:rPr>
        <w:t>،</w:t>
      </w:r>
      <w:r w:rsidRPr="00450514">
        <w:rPr>
          <w:rFonts w:ascii="Arial" w:hAnsi="Arial" w:hint="cs"/>
          <w:rtl/>
        </w:rPr>
        <w:t xml:space="preserve"> اینها بالاست. </w:t>
      </w:r>
    </w:p>
    <w:p w14:paraId="1570DB16" w14:textId="6A735665" w:rsidR="00A838AC" w:rsidRDefault="00E03CC1" w:rsidP="00762EB3">
      <w:pPr>
        <w:pStyle w:val="BodyText"/>
        <w:tabs>
          <w:tab w:val="left" w:pos="2835"/>
        </w:tabs>
        <w:jc w:val="both"/>
        <w:rPr>
          <w:rFonts w:ascii="Arial" w:hAnsi="Arial"/>
          <w:rtl/>
        </w:rPr>
      </w:pPr>
      <w:r>
        <w:rPr>
          <w:rFonts w:ascii="Arial" w:hAnsi="Arial" w:hint="cs"/>
          <w:rtl/>
        </w:rPr>
        <w:t xml:space="preserve">ولی ویتامین </w:t>
      </w:r>
      <w:r w:rsidR="00AC4C09">
        <w:rPr>
          <w:rFonts w:ascii="Arial" w:hAnsi="Arial" w:hint="cs"/>
          <w:rtl/>
        </w:rPr>
        <w:t xml:space="preserve">بنده </w:t>
      </w:r>
      <w:r w:rsidR="00D50E58">
        <w:rPr>
          <w:rFonts w:ascii="Arial" w:hAnsi="Arial" w:hint="cs"/>
          <w:rtl/>
        </w:rPr>
        <w:t>که</w:t>
      </w:r>
      <w:r w:rsidR="008740DE" w:rsidRPr="00450514">
        <w:rPr>
          <w:rFonts w:ascii="Arial" w:hAnsi="Arial" w:hint="cs"/>
          <w:rtl/>
        </w:rPr>
        <w:t xml:space="preserve"> ده سال است دارم روزی ده هزار </w:t>
      </w:r>
      <w:r w:rsidR="00D50E58">
        <w:rPr>
          <w:rFonts w:ascii="Arial" w:hAnsi="Arial" w:hint="cs"/>
          <w:rtl/>
        </w:rPr>
        <w:t xml:space="preserve">واحد </w:t>
      </w:r>
      <w:r w:rsidR="008740DE" w:rsidRPr="00450514">
        <w:rPr>
          <w:rFonts w:ascii="Arial" w:hAnsi="Arial" w:hint="cs"/>
          <w:rtl/>
        </w:rPr>
        <w:t>ویتامین دی می‌خورم که تازه بیشتر از صد واحد در هر کیلو است</w:t>
      </w:r>
      <w:r w:rsidR="00D50E58">
        <w:rPr>
          <w:rFonts w:ascii="Arial" w:hAnsi="Arial" w:hint="cs"/>
          <w:rtl/>
        </w:rPr>
        <w:t xml:space="preserve"> (چون من هفتاد کیلو هستم)</w:t>
      </w:r>
      <w:r w:rsidR="008740DE" w:rsidRPr="00450514">
        <w:rPr>
          <w:rFonts w:ascii="Arial" w:hAnsi="Arial" w:hint="cs"/>
          <w:rtl/>
        </w:rPr>
        <w:t xml:space="preserve"> که </w:t>
      </w:r>
      <w:r w:rsidR="00D50E58">
        <w:rPr>
          <w:rFonts w:ascii="Arial" w:hAnsi="Arial" w:hint="cs"/>
          <w:rtl/>
        </w:rPr>
        <w:t xml:space="preserve">البته </w:t>
      </w:r>
      <w:r>
        <w:rPr>
          <w:rFonts w:ascii="Arial" w:hAnsi="Arial" w:hint="cs"/>
          <w:rtl/>
        </w:rPr>
        <w:t>باز هم تو</w:t>
      </w:r>
      <w:r w:rsidR="008740DE" w:rsidRPr="00450514">
        <w:rPr>
          <w:rFonts w:ascii="Arial" w:hAnsi="Arial" w:hint="cs"/>
          <w:rtl/>
        </w:rPr>
        <w:t>کسیک</w:t>
      </w:r>
      <w:r w:rsidR="00C61959">
        <w:rPr>
          <w:rFonts w:ascii="Arial" w:hAnsi="Arial" w:hint="cs"/>
          <w:rtl/>
        </w:rPr>
        <w:t>(سمی)</w:t>
      </w:r>
      <w:r w:rsidR="008740DE" w:rsidRPr="00450514">
        <w:rPr>
          <w:rFonts w:ascii="Arial" w:hAnsi="Arial" w:hint="cs"/>
          <w:rtl/>
        </w:rPr>
        <w:t xml:space="preserve"> نیست، همان</w:t>
      </w:r>
      <w:r w:rsidR="00D50E58">
        <w:rPr>
          <w:rFonts w:ascii="Arial" w:hAnsi="Arial" w:hint="eastAsia"/>
          <w:rtl/>
        </w:rPr>
        <w:t>‌</w:t>
      </w:r>
      <w:r w:rsidR="008740DE" w:rsidRPr="00450514">
        <w:rPr>
          <w:rFonts w:ascii="Arial" w:hAnsi="Arial" w:hint="cs"/>
          <w:rtl/>
        </w:rPr>
        <w:t xml:space="preserve">طورکه آن آقای دکتر گفت. </w:t>
      </w:r>
      <w:r w:rsidR="00D50E58">
        <w:rPr>
          <w:rFonts w:ascii="Arial" w:hAnsi="Arial" w:hint="cs"/>
          <w:rtl/>
        </w:rPr>
        <w:t>اما</w:t>
      </w:r>
      <w:r w:rsidR="008740DE" w:rsidRPr="00450514">
        <w:rPr>
          <w:rFonts w:ascii="Arial" w:hAnsi="Arial" w:hint="cs"/>
          <w:rtl/>
        </w:rPr>
        <w:t xml:space="preserve"> صد واحد ضربدر وزن در روز</w:t>
      </w:r>
      <w:r w:rsidR="00D50E58">
        <w:rPr>
          <w:rFonts w:ascii="Arial" w:hAnsi="Arial" w:hint="cs"/>
          <w:rtl/>
        </w:rPr>
        <w:t>،</w:t>
      </w:r>
      <w:r w:rsidR="00AC4C09">
        <w:rPr>
          <w:rFonts w:ascii="Arial" w:hAnsi="Arial" w:hint="cs"/>
          <w:rtl/>
        </w:rPr>
        <w:t xml:space="preserve"> قطعاً تو</w:t>
      </w:r>
      <w:r w:rsidR="008740DE" w:rsidRPr="00450514">
        <w:rPr>
          <w:rFonts w:ascii="Arial" w:hAnsi="Arial" w:hint="cs"/>
          <w:rtl/>
        </w:rPr>
        <w:t>کسیک نیست. ولی خانم من پنج هزار واحد می‌خورد</w:t>
      </w:r>
      <w:r w:rsidR="00762EB3">
        <w:rPr>
          <w:rFonts w:ascii="Arial" w:hAnsi="Arial" w:hint="cs"/>
          <w:rtl/>
        </w:rPr>
        <w:t xml:space="preserve"> و</w:t>
      </w:r>
      <w:r w:rsidR="008740DE" w:rsidRPr="00450514">
        <w:rPr>
          <w:rFonts w:ascii="Arial" w:hAnsi="Arial" w:hint="cs"/>
          <w:rtl/>
        </w:rPr>
        <w:t xml:space="preserve"> پنجاه کیلو است، شاید پانزده سال است </w:t>
      </w:r>
      <w:r w:rsidR="00D50E58">
        <w:rPr>
          <w:rFonts w:ascii="Arial" w:hAnsi="Arial" w:hint="cs"/>
          <w:rtl/>
        </w:rPr>
        <w:t xml:space="preserve">که </w:t>
      </w:r>
      <w:r w:rsidR="008740DE" w:rsidRPr="00450514">
        <w:rPr>
          <w:rFonts w:ascii="Arial" w:hAnsi="Arial" w:hint="cs"/>
          <w:rtl/>
        </w:rPr>
        <w:t>دارد می‌خورد و ما هر سال ویتامین دی می‌خوریم هیچ</w:t>
      </w:r>
      <w:r w:rsidR="008740DE" w:rsidRPr="00450514">
        <w:rPr>
          <w:rFonts w:ascii="Arial" w:hAnsi="Arial" w:hint="eastAsia"/>
        </w:rPr>
        <w:t>‌</w:t>
      </w:r>
      <w:r w:rsidR="008740DE" w:rsidRPr="00450514">
        <w:rPr>
          <w:rFonts w:ascii="Arial" w:hAnsi="Arial" w:hint="cs"/>
          <w:rtl/>
        </w:rPr>
        <w:t>وقت هم بالای صد نرفته</w:t>
      </w:r>
      <w:r w:rsidR="00D50E58">
        <w:rPr>
          <w:rFonts w:ascii="Arial" w:hAnsi="Arial" w:hint="cs"/>
          <w:rtl/>
        </w:rPr>
        <w:t xml:space="preserve"> است</w:t>
      </w:r>
      <w:r w:rsidR="008740DE" w:rsidRPr="00450514">
        <w:rPr>
          <w:rFonts w:ascii="Arial" w:hAnsi="Arial" w:hint="cs"/>
          <w:rtl/>
        </w:rPr>
        <w:t xml:space="preserve">. </w:t>
      </w:r>
    </w:p>
    <w:p w14:paraId="25918A93" w14:textId="77777777" w:rsidR="00257C9F" w:rsidRDefault="00257C9F" w:rsidP="00B71C96">
      <w:pPr>
        <w:pStyle w:val="Heading3"/>
        <w:rPr>
          <w:rtl/>
        </w:rPr>
      </w:pPr>
      <w:r>
        <w:rPr>
          <w:rFonts w:hint="cs"/>
          <w:rtl/>
        </w:rPr>
        <w:t xml:space="preserve">قبل از </w:t>
      </w:r>
      <w:r w:rsidR="00B71C96">
        <w:rPr>
          <w:rFonts w:hint="cs"/>
          <w:rtl/>
        </w:rPr>
        <w:t>چک‌کردنِ</w:t>
      </w:r>
      <w:r>
        <w:rPr>
          <w:rFonts w:hint="cs"/>
          <w:rtl/>
        </w:rPr>
        <w:t xml:space="preserve"> ویتامین دی، تا شش روز نباید ویتامین دی خورده باشید</w:t>
      </w:r>
    </w:p>
    <w:p w14:paraId="5B7DE9FD" w14:textId="77777777" w:rsidR="008740DE" w:rsidRPr="00A838AC" w:rsidRDefault="00733951" w:rsidP="00B71C96">
      <w:pPr>
        <w:pStyle w:val="BodyText"/>
        <w:tabs>
          <w:tab w:val="left" w:pos="2835"/>
        </w:tabs>
        <w:jc w:val="both"/>
        <w:rPr>
          <w:rFonts w:ascii="Arial" w:hAnsi="Arial"/>
          <w:rtl/>
        </w:rPr>
      </w:pPr>
      <w:r>
        <w:rPr>
          <w:rFonts w:ascii="Arial" w:hAnsi="Arial" w:hint="cs"/>
          <w:rtl/>
        </w:rPr>
        <w:t xml:space="preserve">ولی </w:t>
      </w:r>
      <w:r w:rsidR="008740DE" w:rsidRPr="00450514">
        <w:rPr>
          <w:rFonts w:ascii="Arial" w:hAnsi="Arial" w:hint="cs"/>
          <w:rtl/>
        </w:rPr>
        <w:t>یادتان نرود</w:t>
      </w:r>
      <w:r w:rsidR="00D50E58">
        <w:rPr>
          <w:rFonts w:ascii="Arial" w:hAnsi="Arial" w:hint="cs"/>
          <w:rtl/>
        </w:rPr>
        <w:t xml:space="preserve"> </w:t>
      </w:r>
      <w:r w:rsidR="00A838AC">
        <w:rPr>
          <w:rFonts w:ascii="Arial" w:hAnsi="Arial" w:hint="cs"/>
          <w:rtl/>
        </w:rPr>
        <w:t xml:space="preserve">که </w:t>
      </w:r>
      <w:r w:rsidR="00D50E58">
        <w:rPr>
          <w:rFonts w:ascii="Arial" w:hAnsi="Arial" w:hint="cs"/>
          <w:rtl/>
        </w:rPr>
        <w:t>برای تست</w:t>
      </w:r>
      <w:r w:rsidR="00A838AC">
        <w:rPr>
          <w:rFonts w:ascii="Arial" w:hAnsi="Arial" w:hint="cs"/>
          <w:rtl/>
        </w:rPr>
        <w:t xml:space="preserve"> میزان ویتامین دی در خون</w:t>
      </w:r>
      <w:r w:rsidR="00D50E58">
        <w:rPr>
          <w:rFonts w:ascii="Arial" w:hAnsi="Arial" w:hint="cs"/>
          <w:rtl/>
        </w:rPr>
        <w:t>، تا شش روز</w:t>
      </w:r>
      <w:r w:rsidR="00A838AC">
        <w:rPr>
          <w:rFonts w:ascii="Arial" w:hAnsi="Arial" w:hint="cs"/>
          <w:rtl/>
        </w:rPr>
        <w:t xml:space="preserve"> قبل از تست،</w:t>
      </w:r>
      <w:r w:rsidR="00D50E58">
        <w:rPr>
          <w:rFonts w:ascii="Arial" w:hAnsi="Arial" w:hint="cs"/>
          <w:rtl/>
        </w:rPr>
        <w:t xml:space="preserve"> نباید ویتامین </w:t>
      </w:r>
      <w:r w:rsidR="00A838AC">
        <w:rPr>
          <w:rFonts w:ascii="Arial" w:hAnsi="Arial" w:hint="cs"/>
          <w:rtl/>
        </w:rPr>
        <w:t>خورده باش</w:t>
      </w:r>
      <w:r w:rsidR="00B71C96">
        <w:rPr>
          <w:rFonts w:ascii="Arial" w:hAnsi="Arial" w:hint="cs"/>
          <w:rtl/>
        </w:rPr>
        <w:t>ی</w:t>
      </w:r>
      <w:r w:rsidR="00A838AC">
        <w:rPr>
          <w:rFonts w:ascii="Arial" w:hAnsi="Arial" w:hint="cs"/>
          <w:rtl/>
        </w:rPr>
        <w:t>د</w:t>
      </w:r>
      <w:r w:rsidR="00D50E58">
        <w:rPr>
          <w:rFonts w:ascii="Arial" w:hAnsi="Arial" w:hint="cs"/>
          <w:rtl/>
        </w:rPr>
        <w:t>، تا نتیجه‌ را درست نشان بدهد.</w:t>
      </w:r>
      <w:r w:rsidR="00E73254">
        <w:rPr>
          <w:rFonts w:ascii="Arial" w:hAnsi="Arial" w:hint="cs"/>
          <w:rtl/>
        </w:rPr>
        <w:t>درجایی بحث کردم و</w:t>
      </w:r>
      <w:r w:rsidR="00A838AC">
        <w:rPr>
          <w:rFonts w:ascii="Arial" w:hAnsi="Arial" w:hint="cs"/>
          <w:rtl/>
        </w:rPr>
        <w:t xml:space="preserve"> </w:t>
      </w:r>
      <w:r w:rsidR="004050A4">
        <w:rPr>
          <w:rFonts w:ascii="Arial" w:hAnsi="Arial" w:hint="cs"/>
          <w:rtl/>
        </w:rPr>
        <w:t xml:space="preserve">برخی </w:t>
      </w:r>
      <w:r w:rsidR="00E73254">
        <w:rPr>
          <w:rFonts w:ascii="Arial" w:hAnsi="Arial" w:hint="cs"/>
          <w:rtl/>
        </w:rPr>
        <w:t>پزشکان گفتند</w:t>
      </w:r>
      <w:r w:rsidR="004050A4">
        <w:rPr>
          <w:rFonts w:ascii="Arial" w:hAnsi="Arial" w:hint="cs"/>
          <w:rtl/>
        </w:rPr>
        <w:t xml:space="preserve"> </w:t>
      </w:r>
      <w:r w:rsidR="008740DE" w:rsidRPr="00A838AC">
        <w:rPr>
          <w:rFonts w:ascii="Arial" w:hAnsi="Arial" w:hint="cs"/>
          <w:rtl/>
        </w:rPr>
        <w:t xml:space="preserve">ما </w:t>
      </w:r>
      <w:r w:rsidR="00B71C96">
        <w:rPr>
          <w:rFonts w:ascii="Arial" w:hAnsi="Arial" w:hint="cs"/>
          <w:rtl/>
        </w:rPr>
        <w:t xml:space="preserve">یک </w:t>
      </w:r>
      <w:r w:rsidR="008740DE" w:rsidRPr="00A838AC">
        <w:rPr>
          <w:rFonts w:ascii="Arial" w:hAnsi="Arial" w:hint="cs"/>
          <w:rtl/>
        </w:rPr>
        <w:t>مریض داشتیم</w:t>
      </w:r>
      <w:r w:rsidR="00A838AC">
        <w:rPr>
          <w:rFonts w:ascii="Arial" w:hAnsi="Arial" w:hint="cs"/>
          <w:rtl/>
        </w:rPr>
        <w:t xml:space="preserve"> که </w:t>
      </w:r>
      <w:r w:rsidR="00E73254">
        <w:rPr>
          <w:rFonts w:ascii="Arial" w:hAnsi="Arial" w:hint="cs"/>
          <w:rtl/>
        </w:rPr>
        <w:t xml:space="preserve">هفتگی به او 50 هزارواحد داده ایم </w:t>
      </w:r>
      <w:r w:rsidR="00A838AC">
        <w:rPr>
          <w:rFonts w:ascii="Arial" w:hAnsi="Arial" w:hint="cs"/>
          <w:rtl/>
        </w:rPr>
        <w:t xml:space="preserve">نتیجۀ تست او شده بود </w:t>
      </w:r>
      <w:r w:rsidR="008740DE" w:rsidRPr="00A838AC">
        <w:rPr>
          <w:rFonts w:ascii="Arial" w:hAnsi="Arial" w:hint="cs"/>
          <w:rtl/>
        </w:rPr>
        <w:t xml:space="preserve">120، </w:t>
      </w:r>
      <w:r w:rsidR="00A838AC">
        <w:rPr>
          <w:rFonts w:ascii="Arial" w:hAnsi="Arial" w:hint="cs"/>
          <w:rtl/>
        </w:rPr>
        <w:t xml:space="preserve">من از این آقایان دکتر پرسیدم: </w:t>
      </w:r>
      <w:r>
        <w:rPr>
          <w:rFonts w:ascii="Arial" w:hAnsi="Arial" w:hint="cs"/>
          <w:rtl/>
        </w:rPr>
        <w:t>شما</w:t>
      </w:r>
      <w:r w:rsidR="00B71C96">
        <w:rPr>
          <w:rFonts w:ascii="Arial" w:hAnsi="Arial" w:hint="cs"/>
          <w:rtl/>
        </w:rPr>
        <w:t xml:space="preserve"> </w:t>
      </w:r>
      <w:r w:rsidR="008740DE" w:rsidRPr="00A838AC">
        <w:rPr>
          <w:rFonts w:ascii="Arial" w:hAnsi="Arial" w:hint="cs"/>
          <w:rtl/>
        </w:rPr>
        <w:t>ویتامین دی</w:t>
      </w:r>
      <w:r w:rsidR="00A838AC">
        <w:rPr>
          <w:rFonts w:ascii="Arial" w:hAnsi="Arial" w:hint="cs"/>
          <w:rtl/>
        </w:rPr>
        <w:t>ِ</w:t>
      </w:r>
      <w:r w:rsidR="00B71C96">
        <w:rPr>
          <w:rFonts w:ascii="Arial" w:hAnsi="Arial" w:hint="cs"/>
          <w:rtl/>
        </w:rPr>
        <w:t xml:space="preserve"> او را کی چک کردید</w:t>
      </w:r>
      <w:r w:rsidR="00A838AC">
        <w:rPr>
          <w:rFonts w:ascii="Arial" w:hAnsi="Arial" w:hint="cs"/>
          <w:rtl/>
        </w:rPr>
        <w:t xml:space="preserve">؟ </w:t>
      </w:r>
      <w:r w:rsidR="00E73254">
        <w:rPr>
          <w:rFonts w:ascii="Arial" w:hAnsi="Arial" w:hint="cs"/>
          <w:rtl/>
        </w:rPr>
        <w:t xml:space="preserve">همین بیماری که </w:t>
      </w:r>
      <w:r>
        <w:rPr>
          <w:rFonts w:ascii="Arial" w:hAnsi="Arial" w:hint="cs"/>
          <w:rtl/>
        </w:rPr>
        <w:t xml:space="preserve">هفته ای 50 هزارواحد </w:t>
      </w:r>
      <w:r w:rsidR="00E73254">
        <w:rPr>
          <w:rFonts w:ascii="Arial" w:hAnsi="Arial" w:hint="cs"/>
          <w:rtl/>
        </w:rPr>
        <w:t xml:space="preserve">به او </w:t>
      </w:r>
      <w:r>
        <w:rPr>
          <w:rFonts w:ascii="Arial" w:hAnsi="Arial" w:hint="cs"/>
          <w:rtl/>
        </w:rPr>
        <w:t>می دهید</w:t>
      </w:r>
      <w:r w:rsidR="00E73254">
        <w:rPr>
          <w:rFonts w:ascii="Arial" w:hAnsi="Arial" w:hint="cs"/>
          <w:rtl/>
        </w:rPr>
        <w:t xml:space="preserve"> ؛ </w:t>
      </w:r>
      <w:r w:rsidR="00A838AC">
        <w:rPr>
          <w:rFonts w:ascii="Arial" w:hAnsi="Arial" w:hint="cs"/>
          <w:rtl/>
        </w:rPr>
        <w:t>به من گفتند:</w:t>
      </w:r>
      <w:r w:rsidR="008740DE" w:rsidRPr="00A838AC">
        <w:rPr>
          <w:rFonts w:ascii="Arial" w:hAnsi="Arial" w:hint="cs"/>
          <w:rtl/>
        </w:rPr>
        <w:t xml:space="preserve"> کِی یعنی چه؟ خب عزیز من</w:t>
      </w:r>
      <w:r w:rsidR="00A838AC">
        <w:rPr>
          <w:rFonts w:ascii="Arial" w:hAnsi="Arial" w:hint="cs"/>
          <w:rtl/>
        </w:rPr>
        <w:t>،</w:t>
      </w:r>
      <w:r w:rsidR="008740DE" w:rsidRPr="00A838AC">
        <w:rPr>
          <w:rFonts w:ascii="Arial" w:hAnsi="Arial" w:hint="cs"/>
          <w:rtl/>
        </w:rPr>
        <w:t xml:space="preserve"> ویتامین دی را اگر روز بعد از اینکه 50هزار واحد خورده</w:t>
      </w:r>
      <w:r w:rsidR="00A838AC">
        <w:rPr>
          <w:rFonts w:ascii="Arial" w:hAnsi="Arial" w:hint="cs"/>
          <w:rtl/>
        </w:rPr>
        <w:t xml:space="preserve"> است،</w:t>
      </w:r>
      <w:r w:rsidR="008740DE" w:rsidRPr="00A838AC">
        <w:rPr>
          <w:rFonts w:ascii="Arial" w:hAnsi="Arial" w:hint="cs"/>
          <w:rtl/>
        </w:rPr>
        <w:t xml:space="preserve"> چک کنید ویتامین دی</w:t>
      </w:r>
      <w:r w:rsidR="008740DE" w:rsidRPr="00A838AC">
        <w:rPr>
          <w:rFonts w:ascii="Arial" w:hAnsi="Arial" w:hint="eastAsia"/>
          <w:rtl/>
        </w:rPr>
        <w:t>‌</w:t>
      </w:r>
      <w:r w:rsidR="008740DE" w:rsidRPr="00A838AC">
        <w:rPr>
          <w:rFonts w:ascii="Arial" w:hAnsi="Arial" w:hint="cs"/>
          <w:rtl/>
        </w:rPr>
        <w:t xml:space="preserve">اش صد است. ویتامین دی را اگر تا سه چهار روز بعد از اینکه سیصدهزار واحد ویتامین دی تزریقی می‌زنید، </w:t>
      </w:r>
      <w:r w:rsidR="00A838AC">
        <w:rPr>
          <w:rFonts w:ascii="Arial" w:hAnsi="Arial" w:hint="cs"/>
          <w:rtl/>
        </w:rPr>
        <w:t xml:space="preserve">چک کنید، </w:t>
      </w:r>
      <w:r w:rsidR="008740DE" w:rsidRPr="00A838AC">
        <w:rPr>
          <w:rFonts w:ascii="Arial" w:hAnsi="Arial" w:hint="cs"/>
          <w:rtl/>
        </w:rPr>
        <w:t>ویتامین دی</w:t>
      </w:r>
      <w:r w:rsidR="00B71C96">
        <w:rPr>
          <w:rFonts w:ascii="Arial" w:hAnsi="Arial" w:hint="cs"/>
          <w:rtl/>
        </w:rPr>
        <w:t xml:space="preserve"> او</w:t>
      </w:r>
      <w:r w:rsidR="003253E6">
        <w:rPr>
          <w:rFonts w:ascii="Arial" w:hAnsi="Arial" w:hint="cs"/>
          <w:rtl/>
        </w:rPr>
        <w:t xml:space="preserve"> نزدیک 150 است، ولی تو</w:t>
      </w:r>
      <w:r w:rsidR="008740DE" w:rsidRPr="00A838AC">
        <w:rPr>
          <w:rFonts w:ascii="Arial" w:hAnsi="Arial" w:hint="cs"/>
          <w:rtl/>
        </w:rPr>
        <w:t xml:space="preserve">کسیک نیست، چون توی خون است. این ویتامین دی باید توی چربی حل </w:t>
      </w:r>
      <w:r w:rsidR="00A838AC">
        <w:rPr>
          <w:rFonts w:ascii="Arial" w:hAnsi="Arial" w:hint="cs"/>
          <w:rtl/>
        </w:rPr>
        <w:t>ب</w:t>
      </w:r>
      <w:r w:rsidR="008740DE" w:rsidRPr="00A838AC">
        <w:rPr>
          <w:rFonts w:ascii="Arial" w:hAnsi="Arial" w:hint="cs"/>
          <w:rtl/>
        </w:rPr>
        <w:t xml:space="preserve">شود که بعد به کلیه ارائه بشود، کلیه تبدیلش کند به ویتامین </w:t>
      </w:r>
      <w:r w:rsidR="008740DE" w:rsidRPr="00A838AC">
        <w:rPr>
          <w:rFonts w:ascii="Arial" w:hAnsi="Arial"/>
        </w:rPr>
        <w:t>D1</w:t>
      </w:r>
      <w:r w:rsidR="00A838AC">
        <w:rPr>
          <w:rFonts w:ascii="Arial" w:hAnsi="Arial" w:hint="cs"/>
          <w:rtl/>
        </w:rPr>
        <w:t xml:space="preserve"> که آن را</w:t>
      </w:r>
      <w:r w:rsidR="008740DE" w:rsidRPr="00A838AC">
        <w:rPr>
          <w:rFonts w:ascii="Arial" w:hAnsi="Arial" w:hint="cs"/>
          <w:rtl/>
        </w:rPr>
        <w:t xml:space="preserve"> بدنمان احتیاج دارد.</w:t>
      </w:r>
    </w:p>
    <w:p w14:paraId="08867EC8" w14:textId="77777777" w:rsidR="008740DE" w:rsidRPr="00A838AC" w:rsidRDefault="008740DE" w:rsidP="00B71C96">
      <w:pPr>
        <w:pStyle w:val="BodyText"/>
        <w:tabs>
          <w:tab w:val="left" w:pos="2835"/>
        </w:tabs>
        <w:jc w:val="both"/>
        <w:rPr>
          <w:rFonts w:ascii="Arial" w:hAnsi="Arial"/>
          <w:rtl/>
        </w:rPr>
      </w:pPr>
      <w:r w:rsidRPr="00A838AC">
        <w:rPr>
          <w:rFonts w:ascii="Arial" w:hAnsi="Arial" w:hint="cs"/>
          <w:rtl/>
        </w:rPr>
        <w:t>لذا مقداری</w:t>
      </w:r>
      <w:r w:rsidR="00257C9F">
        <w:rPr>
          <w:rFonts w:ascii="Arial" w:hAnsi="Arial" w:hint="cs"/>
          <w:rtl/>
        </w:rPr>
        <w:t xml:space="preserve"> که لازم است</w:t>
      </w:r>
      <w:r w:rsidRPr="00A838AC">
        <w:rPr>
          <w:rFonts w:ascii="Arial" w:hAnsi="Arial" w:hint="cs"/>
          <w:rtl/>
        </w:rPr>
        <w:t xml:space="preserve"> ویتامین دی </w:t>
      </w:r>
      <w:r w:rsidR="00257C9F">
        <w:rPr>
          <w:rFonts w:ascii="Arial" w:hAnsi="Arial" w:hint="cs"/>
          <w:rtl/>
        </w:rPr>
        <w:t xml:space="preserve">بدهند، </w:t>
      </w:r>
      <w:r w:rsidRPr="00A838AC">
        <w:rPr>
          <w:rFonts w:ascii="Arial" w:hAnsi="Arial" w:hint="cs"/>
          <w:rtl/>
        </w:rPr>
        <w:t xml:space="preserve">در مقالۀ ما قشنگ به </w:t>
      </w:r>
      <w:r w:rsidR="00B71C96">
        <w:rPr>
          <w:rFonts w:ascii="Arial" w:hAnsi="Arial" w:hint="cs"/>
          <w:rtl/>
        </w:rPr>
        <w:t>روشنی</w:t>
      </w:r>
      <w:r w:rsidRPr="00A838AC">
        <w:rPr>
          <w:rFonts w:ascii="Arial" w:hAnsi="Arial" w:hint="cs"/>
          <w:rtl/>
        </w:rPr>
        <w:t xml:space="preserve"> شرح داده شده</w:t>
      </w:r>
      <w:r w:rsidR="00257C9F">
        <w:rPr>
          <w:rFonts w:ascii="Arial" w:hAnsi="Arial" w:hint="cs"/>
          <w:rtl/>
        </w:rPr>
        <w:t xml:space="preserve"> است</w:t>
      </w:r>
      <w:r w:rsidRPr="00A838AC">
        <w:rPr>
          <w:rFonts w:ascii="Arial" w:hAnsi="Arial" w:hint="cs"/>
          <w:rtl/>
        </w:rPr>
        <w:t>، همۀ مقالات دیگر</w:t>
      </w:r>
      <w:r w:rsidR="00B2096A">
        <w:rPr>
          <w:rFonts w:ascii="Arial" w:hAnsi="Arial" w:hint="cs"/>
          <w:rtl/>
        </w:rPr>
        <w:t>،</w:t>
      </w:r>
      <w:r w:rsidRPr="00A838AC">
        <w:rPr>
          <w:rFonts w:ascii="Arial" w:hAnsi="Arial" w:hint="cs"/>
          <w:rtl/>
        </w:rPr>
        <w:t xml:space="preserve"> از ترس </w:t>
      </w:r>
      <w:r w:rsidR="00991860">
        <w:rPr>
          <w:rFonts w:ascii="Arial" w:hAnsi="Arial" w:hint="cs"/>
          <w:rtl/>
        </w:rPr>
        <w:t xml:space="preserve">مسمومیت با ویتامین دی </w:t>
      </w:r>
      <w:r w:rsidRPr="00A838AC">
        <w:rPr>
          <w:rFonts w:ascii="Arial" w:hAnsi="Arial" w:hint="cs"/>
          <w:rtl/>
        </w:rPr>
        <w:t>، با اینکه می‌گویند</w:t>
      </w:r>
      <w:r w:rsidR="00257C9F">
        <w:rPr>
          <w:rFonts w:ascii="Arial" w:hAnsi="Arial" w:hint="cs"/>
          <w:rtl/>
        </w:rPr>
        <w:t xml:space="preserve">، </w:t>
      </w:r>
      <w:r w:rsidR="00B2096A">
        <w:rPr>
          <w:rFonts w:ascii="Arial" w:hAnsi="Arial" w:hint="cs"/>
          <w:rtl/>
        </w:rPr>
        <w:t xml:space="preserve">اما </w:t>
      </w:r>
      <w:r w:rsidR="00257C9F">
        <w:rPr>
          <w:rFonts w:ascii="Arial" w:hAnsi="Arial" w:hint="cs"/>
          <w:rtl/>
        </w:rPr>
        <w:t xml:space="preserve">می‌ترسند رویش تأکید کنند، درحالی‌که واقعاً </w:t>
      </w:r>
      <w:r w:rsidRPr="00A838AC">
        <w:rPr>
          <w:rFonts w:ascii="Arial" w:hAnsi="Arial" w:hint="cs"/>
          <w:rtl/>
        </w:rPr>
        <w:t xml:space="preserve">ترسی </w:t>
      </w:r>
      <w:r w:rsidR="00257C9F">
        <w:rPr>
          <w:rFonts w:ascii="Arial" w:hAnsi="Arial" w:hint="cs"/>
          <w:rtl/>
        </w:rPr>
        <w:t xml:space="preserve">هم </w:t>
      </w:r>
      <w:r w:rsidRPr="00A838AC">
        <w:rPr>
          <w:rFonts w:ascii="Arial" w:hAnsi="Arial" w:hint="cs"/>
          <w:rtl/>
        </w:rPr>
        <w:t>ندارد</w:t>
      </w:r>
      <w:r w:rsidR="00257C9F">
        <w:rPr>
          <w:rFonts w:ascii="Arial" w:hAnsi="Arial" w:hint="cs"/>
          <w:rtl/>
        </w:rPr>
        <w:t>.</w:t>
      </w:r>
      <w:r w:rsidRPr="00A838AC">
        <w:rPr>
          <w:rFonts w:ascii="Arial" w:hAnsi="Arial" w:hint="cs"/>
          <w:rtl/>
        </w:rPr>
        <w:t xml:space="preserve"> یکی دیگر هم موقع </w:t>
      </w:r>
      <w:r w:rsidRPr="00A838AC">
        <w:rPr>
          <w:rFonts w:ascii="Arial" w:hAnsi="Arial" w:hint="cs"/>
          <w:rtl/>
        </w:rPr>
        <w:lastRenderedPageBreak/>
        <w:t>چک</w:t>
      </w:r>
      <w:r w:rsidRPr="00A838AC">
        <w:rPr>
          <w:rFonts w:ascii="Arial" w:hAnsi="Arial" w:hint="eastAsia"/>
          <w:rtl/>
        </w:rPr>
        <w:t>‌</w:t>
      </w:r>
      <w:r w:rsidRPr="00A838AC">
        <w:rPr>
          <w:rFonts w:ascii="Arial" w:hAnsi="Arial" w:hint="cs"/>
          <w:rtl/>
        </w:rPr>
        <w:t>کردن ویتامین دی است. من این دوتا را نمی</w:t>
      </w:r>
      <w:r w:rsidRPr="00A838AC">
        <w:rPr>
          <w:rFonts w:ascii="Arial" w:hAnsi="Arial" w:hint="eastAsia"/>
          <w:rtl/>
        </w:rPr>
        <w:t>‌</w:t>
      </w:r>
      <w:r w:rsidRPr="00A838AC">
        <w:rPr>
          <w:rFonts w:ascii="Arial" w:hAnsi="Arial" w:hint="cs"/>
          <w:rtl/>
        </w:rPr>
        <w:t>توانم به اندازۀ کافی بگویم</w:t>
      </w:r>
      <w:r w:rsidR="00257C9F">
        <w:rPr>
          <w:rFonts w:ascii="Arial" w:hAnsi="Arial" w:hint="cs"/>
          <w:rtl/>
        </w:rPr>
        <w:t>،</w:t>
      </w:r>
      <w:r w:rsidR="00535696">
        <w:rPr>
          <w:rFonts w:ascii="Arial" w:hAnsi="Arial" w:hint="cs"/>
          <w:rtl/>
        </w:rPr>
        <w:t xml:space="preserve"> هر</w:t>
      </w:r>
      <w:r w:rsidRPr="00A838AC">
        <w:rPr>
          <w:rFonts w:ascii="Arial" w:hAnsi="Arial" w:hint="cs"/>
          <w:rtl/>
        </w:rPr>
        <w:t>چقدر بگویم</w:t>
      </w:r>
      <w:r w:rsidR="00257C9F">
        <w:rPr>
          <w:rFonts w:ascii="Arial" w:hAnsi="Arial" w:hint="cs"/>
          <w:rtl/>
        </w:rPr>
        <w:t xml:space="preserve"> احساس می‌کنم،</w:t>
      </w:r>
      <w:r w:rsidRPr="00A838AC">
        <w:rPr>
          <w:rFonts w:ascii="Arial" w:hAnsi="Arial" w:hint="cs"/>
          <w:rtl/>
        </w:rPr>
        <w:t xml:space="preserve"> کم </w:t>
      </w:r>
      <w:r w:rsidR="00257C9F">
        <w:rPr>
          <w:rFonts w:ascii="Arial" w:hAnsi="Arial" w:hint="cs"/>
          <w:rtl/>
        </w:rPr>
        <w:t xml:space="preserve">گفته‌ام، چون خیلی مهم است و کم‌توجهی می‌شود. </w:t>
      </w:r>
      <w:r w:rsidR="00011317">
        <w:rPr>
          <w:rFonts w:ascii="Arial" w:hAnsi="Arial" w:hint="cs"/>
          <w:rtl/>
        </w:rPr>
        <w:t>از شما تشکر می‌کنم که این را منتشر می‌کنید.</w:t>
      </w:r>
      <w:r w:rsidRPr="00A838AC">
        <w:rPr>
          <w:rFonts w:ascii="Arial" w:hAnsi="Arial" w:hint="cs"/>
          <w:rtl/>
        </w:rPr>
        <w:t xml:space="preserve"> </w:t>
      </w:r>
      <w:r w:rsidR="00257C9F">
        <w:rPr>
          <w:rFonts w:ascii="Arial" w:hAnsi="Arial" w:hint="cs"/>
          <w:rtl/>
        </w:rPr>
        <w:t xml:space="preserve"> </w:t>
      </w:r>
    </w:p>
    <w:p w14:paraId="2ABA7967" w14:textId="77777777" w:rsidR="008740DE" w:rsidRPr="00011317" w:rsidRDefault="00011317" w:rsidP="00011317">
      <w:pPr>
        <w:pStyle w:val="BodyText"/>
        <w:jc w:val="both"/>
        <w:rPr>
          <w:rFonts w:ascii="Arial" w:hAnsi="Arial"/>
          <w:color w:val="FF0000"/>
          <w:rtl/>
        </w:rPr>
      </w:pPr>
      <w:r>
        <w:rPr>
          <w:rFonts w:ascii="Arial" w:hAnsi="Arial" w:hint="cs"/>
          <w:color w:val="FF0000"/>
          <w:rtl/>
        </w:rPr>
        <w:t xml:space="preserve">مجری: من باید از شما تشکر کنم؛ </w:t>
      </w:r>
      <w:r w:rsidR="008740DE" w:rsidRPr="00011317">
        <w:rPr>
          <w:rFonts w:ascii="Arial" w:hAnsi="Arial" w:hint="cs"/>
          <w:color w:val="FF0000"/>
          <w:rtl/>
        </w:rPr>
        <w:t>ش</w:t>
      </w:r>
      <w:r>
        <w:rPr>
          <w:rFonts w:ascii="Arial" w:hAnsi="Arial" w:hint="cs"/>
          <w:color w:val="FF0000"/>
          <w:rtl/>
        </w:rPr>
        <w:t>ما در واقع چشم من را نجات دادید. زمانی که من دچار مشکل چشم شده بودم،</w:t>
      </w:r>
      <w:r w:rsidR="008740DE" w:rsidRPr="00011317">
        <w:rPr>
          <w:rFonts w:ascii="Arial" w:hAnsi="Arial" w:hint="cs"/>
          <w:color w:val="FF0000"/>
          <w:rtl/>
        </w:rPr>
        <w:t xml:space="preserve"> به پنج تا چشم</w:t>
      </w:r>
      <w:r w:rsidR="008740DE" w:rsidRPr="00011317">
        <w:rPr>
          <w:rFonts w:ascii="Arial" w:hAnsi="Arial" w:hint="eastAsia"/>
          <w:color w:val="FF0000"/>
          <w:rtl/>
        </w:rPr>
        <w:t>‌</w:t>
      </w:r>
      <w:r w:rsidR="008740DE" w:rsidRPr="00011317">
        <w:rPr>
          <w:rFonts w:ascii="Arial" w:hAnsi="Arial" w:hint="cs"/>
          <w:color w:val="FF0000"/>
          <w:rtl/>
        </w:rPr>
        <w:t>پزشک مراجعه کردم</w:t>
      </w:r>
      <w:r>
        <w:rPr>
          <w:rFonts w:ascii="Arial" w:hAnsi="Arial" w:hint="cs"/>
          <w:color w:val="FF0000"/>
          <w:rtl/>
        </w:rPr>
        <w:t xml:space="preserve"> و</w:t>
      </w:r>
      <w:r w:rsidR="008740DE" w:rsidRPr="00011317">
        <w:rPr>
          <w:rFonts w:ascii="Arial" w:hAnsi="Arial" w:hint="cs"/>
          <w:color w:val="FF0000"/>
          <w:rtl/>
        </w:rPr>
        <w:t xml:space="preserve"> پنج تا نظر مختلف به من دادند. خب دیگر واقعاً ترسیدم، گفتم</w:t>
      </w:r>
      <w:r>
        <w:rPr>
          <w:rFonts w:ascii="Arial" w:hAnsi="Arial" w:hint="cs"/>
          <w:color w:val="FF0000"/>
          <w:rtl/>
        </w:rPr>
        <w:t xml:space="preserve"> اینها چشم من را کور می‌کنند! اما وقتی به شما مراجعه کردم، مشکل حل شد.</w:t>
      </w:r>
    </w:p>
    <w:p w14:paraId="4ED0277A" w14:textId="7D85BCFA" w:rsidR="008740DE" w:rsidRDefault="008740DE" w:rsidP="006A0631">
      <w:pPr>
        <w:pStyle w:val="BodyText"/>
        <w:tabs>
          <w:tab w:val="left" w:pos="2835"/>
        </w:tabs>
        <w:jc w:val="both"/>
        <w:rPr>
          <w:rFonts w:ascii="Arial" w:hAnsi="Arial"/>
          <w:rtl/>
        </w:rPr>
      </w:pPr>
      <w:r w:rsidRPr="00011317">
        <w:rPr>
          <w:rFonts w:ascii="Arial" w:hAnsi="Arial" w:hint="cs"/>
          <w:rtl/>
        </w:rPr>
        <w:t xml:space="preserve">نظری که من برای </w:t>
      </w:r>
      <w:r w:rsidR="00A33DA2">
        <w:rPr>
          <w:rFonts w:ascii="Arial" w:hAnsi="Arial" w:hint="cs"/>
          <w:rtl/>
        </w:rPr>
        <w:t xml:space="preserve">درمان </w:t>
      </w:r>
      <w:r w:rsidRPr="00011317">
        <w:rPr>
          <w:rFonts w:ascii="Arial" w:hAnsi="Arial" w:hint="cs"/>
          <w:rtl/>
        </w:rPr>
        <w:t>شما دارم</w:t>
      </w:r>
      <w:r w:rsidR="00A33DA2">
        <w:rPr>
          <w:rFonts w:ascii="Arial" w:hAnsi="Arial" w:hint="cs"/>
          <w:rtl/>
        </w:rPr>
        <w:t>،</w:t>
      </w:r>
      <w:r w:rsidRPr="00011317">
        <w:rPr>
          <w:rFonts w:ascii="Arial" w:hAnsi="Arial" w:hint="cs"/>
          <w:rtl/>
        </w:rPr>
        <w:t xml:space="preserve"> جدید است و شما را </w:t>
      </w:r>
      <w:r w:rsidR="00A33DA2">
        <w:rPr>
          <w:rFonts w:ascii="Arial" w:hAnsi="Arial" w:hint="cs"/>
          <w:rtl/>
        </w:rPr>
        <w:t xml:space="preserve">هم </w:t>
      </w:r>
      <w:r w:rsidRPr="00011317">
        <w:rPr>
          <w:rFonts w:ascii="Arial" w:hAnsi="Arial" w:hint="cs"/>
          <w:rtl/>
        </w:rPr>
        <w:t>درمان کردیم. همین نظر جدید ما را هم متاسفانه شاگردان</w:t>
      </w:r>
      <w:r w:rsidR="00535696">
        <w:rPr>
          <w:rFonts w:ascii="Arial" w:hAnsi="Arial" w:hint="cs"/>
          <w:rtl/>
        </w:rPr>
        <w:t>ِ</w:t>
      </w:r>
      <w:r w:rsidRPr="00011317">
        <w:rPr>
          <w:rFonts w:ascii="Arial" w:hAnsi="Arial" w:hint="cs"/>
          <w:rtl/>
        </w:rPr>
        <w:t xml:space="preserve"> </w:t>
      </w:r>
      <w:r w:rsidR="00535696">
        <w:rPr>
          <w:rFonts w:ascii="Arial" w:hAnsi="Arial" w:hint="cs"/>
          <w:rtl/>
        </w:rPr>
        <w:t>من در ایران که مقلّد آمریکا شدند،</w:t>
      </w:r>
      <w:r w:rsidRPr="00011317">
        <w:rPr>
          <w:rFonts w:ascii="Arial" w:hAnsi="Arial" w:hint="cs"/>
          <w:rtl/>
        </w:rPr>
        <w:t xml:space="preserve"> </w:t>
      </w:r>
      <w:r w:rsidR="00A33DA2" w:rsidRPr="00011317">
        <w:rPr>
          <w:rFonts w:ascii="Arial" w:hAnsi="Arial" w:hint="cs"/>
          <w:rtl/>
        </w:rPr>
        <w:t>قبول ندارند</w:t>
      </w:r>
      <w:r w:rsidR="00A33DA2">
        <w:rPr>
          <w:rFonts w:ascii="Arial" w:hAnsi="Arial" w:hint="cs"/>
          <w:rtl/>
        </w:rPr>
        <w:t>؛</w:t>
      </w:r>
      <w:r w:rsidR="00535696">
        <w:rPr>
          <w:rFonts w:ascii="Arial" w:hAnsi="Arial" w:hint="cs"/>
          <w:rtl/>
        </w:rPr>
        <w:t xml:space="preserve"> که اینها بعد از اینکه من رفتم، </w:t>
      </w:r>
      <w:r w:rsidR="00A33DA2">
        <w:rPr>
          <w:rFonts w:ascii="Arial" w:hAnsi="Arial" w:hint="cs"/>
          <w:rtl/>
        </w:rPr>
        <w:t>مقلّدِ پزشکان خاصی در آمریکا شده‌</w:t>
      </w:r>
      <w:r w:rsidR="006A0631">
        <w:rPr>
          <w:rFonts w:ascii="Arial" w:hAnsi="Arial" w:hint="cs"/>
          <w:rtl/>
        </w:rPr>
        <w:t>اند؛ یعنی مقلدِ</w:t>
      </w:r>
      <w:r w:rsidR="00A33DA2">
        <w:rPr>
          <w:rFonts w:ascii="Arial" w:hAnsi="Arial" w:hint="cs"/>
          <w:rtl/>
        </w:rPr>
        <w:t xml:space="preserve"> همان مراکز دولتیِ آمریکا که عرض کردم.</w:t>
      </w:r>
      <w:r w:rsidRPr="00011317">
        <w:rPr>
          <w:rFonts w:ascii="Arial" w:hAnsi="Arial" w:hint="cs"/>
          <w:rtl/>
        </w:rPr>
        <w:t xml:space="preserve"> چشم شما را هم همان</w:t>
      </w:r>
      <w:r w:rsidRPr="00011317">
        <w:rPr>
          <w:rFonts w:ascii="Arial" w:hAnsi="Arial" w:hint="eastAsia"/>
          <w:rtl/>
        </w:rPr>
        <w:t>‌</w:t>
      </w:r>
      <w:r w:rsidRPr="00011317">
        <w:rPr>
          <w:rFonts w:ascii="Arial" w:hAnsi="Arial" w:hint="cs"/>
          <w:rtl/>
        </w:rPr>
        <w:t>جا که تزریق کردند</w:t>
      </w:r>
      <w:r w:rsidR="00A33DA2">
        <w:rPr>
          <w:rFonts w:ascii="Arial" w:hAnsi="Arial" w:hint="cs"/>
          <w:rtl/>
        </w:rPr>
        <w:t>،</w:t>
      </w:r>
      <w:r w:rsidRPr="00011317">
        <w:rPr>
          <w:rFonts w:ascii="Arial" w:hAnsi="Arial" w:hint="cs"/>
          <w:rtl/>
        </w:rPr>
        <w:t xml:space="preserve"> </w:t>
      </w:r>
      <w:r w:rsidR="00A33DA2">
        <w:rPr>
          <w:rFonts w:ascii="Arial" w:hAnsi="Arial" w:hint="cs"/>
          <w:rtl/>
        </w:rPr>
        <w:t>کار اشتباهی بود که گفتند ماهی یکبار باید تزریق بشو</w:t>
      </w:r>
      <w:r w:rsidR="006A0631">
        <w:rPr>
          <w:rFonts w:ascii="Arial" w:hAnsi="Arial" w:hint="cs"/>
          <w:rtl/>
        </w:rPr>
        <w:t xml:space="preserve">د، </w:t>
      </w:r>
      <w:r w:rsidR="00C61959">
        <w:rPr>
          <w:rFonts w:ascii="Arial" w:hAnsi="Arial" w:hint="cs"/>
          <w:rtl/>
        </w:rPr>
        <w:t xml:space="preserve">تا </w:t>
      </w:r>
      <w:r w:rsidR="006A0631">
        <w:rPr>
          <w:rFonts w:ascii="Arial" w:hAnsi="Arial" w:hint="cs"/>
          <w:rtl/>
        </w:rPr>
        <w:t>پنج بار</w:t>
      </w:r>
      <w:r w:rsidR="00C61959">
        <w:rPr>
          <w:rFonts w:ascii="Arial" w:hAnsi="Arial" w:hint="cs"/>
          <w:rtl/>
        </w:rPr>
        <w:t>.</w:t>
      </w:r>
      <w:r w:rsidR="006A0631">
        <w:rPr>
          <w:rFonts w:ascii="Arial" w:hAnsi="Arial" w:hint="cs"/>
          <w:rtl/>
        </w:rPr>
        <w:t xml:space="preserve"> در</w:t>
      </w:r>
      <w:r w:rsidRPr="00011317">
        <w:rPr>
          <w:rFonts w:ascii="Arial" w:hAnsi="Arial" w:hint="cs"/>
          <w:rtl/>
        </w:rPr>
        <w:t>حالی</w:t>
      </w:r>
      <w:r w:rsidR="006A0631">
        <w:rPr>
          <w:rFonts w:ascii="Arial" w:hAnsi="Arial" w:hint="eastAsia"/>
          <w:rtl/>
        </w:rPr>
        <w:t>‌</w:t>
      </w:r>
      <w:r w:rsidR="008E1C6E">
        <w:rPr>
          <w:rFonts w:ascii="Arial" w:hAnsi="Arial" w:hint="cs"/>
          <w:rtl/>
        </w:rPr>
        <w:t>که مایعی</w:t>
      </w:r>
      <w:r w:rsidRPr="00011317">
        <w:rPr>
          <w:rFonts w:ascii="Arial" w:hAnsi="Arial" w:hint="cs"/>
          <w:rtl/>
        </w:rPr>
        <w:t xml:space="preserve"> که توی چشم</w:t>
      </w:r>
      <w:r w:rsidRPr="00011317">
        <w:rPr>
          <w:rFonts w:ascii="Arial" w:hAnsi="Arial" w:hint="eastAsia"/>
          <w:rtl/>
        </w:rPr>
        <w:t>‌</w:t>
      </w:r>
      <w:r w:rsidRPr="00011317">
        <w:rPr>
          <w:rFonts w:ascii="Arial" w:hAnsi="Arial" w:hint="cs"/>
          <w:rtl/>
        </w:rPr>
        <w:t>تان بود</w:t>
      </w:r>
      <w:r w:rsidR="00C61959">
        <w:rPr>
          <w:rFonts w:ascii="Arial" w:hAnsi="Arial" w:hint="cs"/>
          <w:rtl/>
        </w:rPr>
        <w:t>،</w:t>
      </w:r>
      <w:r w:rsidRPr="00011317">
        <w:rPr>
          <w:rFonts w:ascii="Arial" w:hAnsi="Arial" w:hint="cs"/>
          <w:rtl/>
        </w:rPr>
        <w:t xml:space="preserve"> مایع نخاع بود که ما چک کردیم</w:t>
      </w:r>
      <w:r w:rsidR="00535696">
        <w:rPr>
          <w:rFonts w:ascii="Arial" w:hAnsi="Arial" w:hint="cs"/>
          <w:rtl/>
        </w:rPr>
        <w:t>، دیدیم که</w:t>
      </w:r>
      <w:r w:rsidRPr="00011317">
        <w:rPr>
          <w:rFonts w:ascii="Arial" w:hAnsi="Arial" w:hint="cs"/>
          <w:rtl/>
        </w:rPr>
        <w:t xml:space="preserve"> فشار مغزتان بالا بود</w:t>
      </w:r>
      <w:r w:rsidR="00535696">
        <w:rPr>
          <w:rFonts w:ascii="Arial" w:hAnsi="Arial" w:hint="cs"/>
          <w:rtl/>
        </w:rPr>
        <w:t xml:space="preserve"> و</w:t>
      </w:r>
      <w:r w:rsidR="00B2096A">
        <w:rPr>
          <w:rFonts w:ascii="Arial" w:hAnsi="Arial" w:hint="cs"/>
          <w:rtl/>
        </w:rPr>
        <w:t xml:space="preserve"> به شما</w:t>
      </w:r>
      <w:r w:rsidRPr="00011317">
        <w:rPr>
          <w:rFonts w:ascii="Arial" w:hAnsi="Arial" w:hint="cs"/>
          <w:rtl/>
        </w:rPr>
        <w:t xml:space="preserve"> قرص دادیم که مایع را از بدن</w:t>
      </w:r>
      <w:r w:rsidR="00535696">
        <w:rPr>
          <w:rFonts w:ascii="Arial" w:hAnsi="Arial" w:hint="cs"/>
          <w:rtl/>
        </w:rPr>
        <w:t>، بیرون</w:t>
      </w:r>
      <w:r w:rsidRPr="00011317">
        <w:rPr>
          <w:rFonts w:ascii="Arial" w:hAnsi="Arial" w:hint="cs"/>
          <w:rtl/>
        </w:rPr>
        <w:t xml:space="preserve"> بکشد</w:t>
      </w:r>
      <w:r w:rsidR="00535696">
        <w:rPr>
          <w:rFonts w:ascii="Arial" w:hAnsi="Arial" w:hint="cs"/>
          <w:rtl/>
        </w:rPr>
        <w:t>، و دیدتان</w:t>
      </w:r>
      <w:r w:rsidR="006A0631" w:rsidRPr="006A0631">
        <w:rPr>
          <w:rFonts w:ascii="Arial" w:hAnsi="Arial" w:hint="cs"/>
          <w:rtl/>
        </w:rPr>
        <w:t xml:space="preserve"> </w:t>
      </w:r>
      <w:r w:rsidR="006A0631" w:rsidRPr="00011317">
        <w:rPr>
          <w:rFonts w:ascii="Arial" w:hAnsi="Arial" w:hint="cs"/>
          <w:rtl/>
        </w:rPr>
        <w:t>الحمدلله</w:t>
      </w:r>
      <w:r w:rsidR="00535696">
        <w:rPr>
          <w:rFonts w:ascii="Arial" w:hAnsi="Arial" w:hint="cs"/>
          <w:rtl/>
        </w:rPr>
        <w:t xml:space="preserve"> درست شد؛ </w:t>
      </w:r>
      <w:r w:rsidRPr="00011317">
        <w:rPr>
          <w:rFonts w:ascii="Arial" w:hAnsi="Arial" w:hint="cs"/>
          <w:rtl/>
        </w:rPr>
        <w:t>به لطف خدا.</w:t>
      </w:r>
    </w:p>
    <w:p w14:paraId="0ABFD840" w14:textId="42165BB3" w:rsidR="00C61959" w:rsidRDefault="00C61959" w:rsidP="000065A1">
      <w:pPr>
        <w:pStyle w:val="Heading3"/>
        <w:rPr>
          <w:rtl/>
        </w:rPr>
      </w:pPr>
      <w:r>
        <w:rPr>
          <w:rFonts w:hint="cs"/>
          <w:rtl/>
        </w:rPr>
        <w:t xml:space="preserve">کسانی که </w:t>
      </w:r>
      <w:r w:rsidR="000065A1" w:rsidRPr="004046A4">
        <w:rPr>
          <w:rFonts w:hint="cs"/>
          <w:rtl/>
        </w:rPr>
        <w:t xml:space="preserve">ویتامین </w:t>
      </w:r>
      <w:r>
        <w:t>D</w:t>
      </w:r>
      <w:r w:rsidR="000065A1">
        <w:rPr>
          <w:rFonts w:hint="cs"/>
          <w:rtl/>
        </w:rPr>
        <w:t xml:space="preserve"> </w:t>
      </w:r>
      <w:r>
        <w:rPr>
          <w:rFonts w:hint="cs"/>
          <w:rtl/>
        </w:rPr>
        <w:t>پایینی داشته باشند، با واکسن هم ایمنی پیدا نمی‌کنند! / مریض داریم بعد از واکسن، سه بار کویید گرفته</w:t>
      </w:r>
    </w:p>
    <w:p w14:paraId="0EA8C540" w14:textId="4A8635E3" w:rsidR="008740DE" w:rsidRDefault="008740DE" w:rsidP="002C0DE2">
      <w:pPr>
        <w:pStyle w:val="BodyText"/>
        <w:tabs>
          <w:tab w:val="left" w:pos="2835"/>
        </w:tabs>
        <w:jc w:val="both"/>
        <w:rPr>
          <w:rFonts w:ascii="Arial" w:hAnsi="Arial"/>
          <w:rtl/>
        </w:rPr>
      </w:pPr>
      <w:r w:rsidRPr="004046A4">
        <w:rPr>
          <w:rFonts w:ascii="Arial" w:hAnsi="Arial" w:hint="cs"/>
          <w:rtl/>
        </w:rPr>
        <w:t xml:space="preserve">یک چیز دیگر </w:t>
      </w:r>
      <w:r w:rsidR="000065A1">
        <w:rPr>
          <w:rFonts w:ascii="Arial" w:hAnsi="Arial" w:hint="cs"/>
          <w:rtl/>
        </w:rPr>
        <w:t xml:space="preserve">را </w:t>
      </w:r>
      <w:r w:rsidRPr="004046A4">
        <w:rPr>
          <w:rFonts w:ascii="Arial" w:hAnsi="Arial" w:hint="cs"/>
          <w:rtl/>
        </w:rPr>
        <w:t>هم خدمتتان بگویم</w:t>
      </w:r>
      <w:r w:rsidR="000065A1">
        <w:rPr>
          <w:rFonts w:ascii="Arial" w:hAnsi="Arial" w:hint="cs"/>
          <w:rtl/>
        </w:rPr>
        <w:t>:</w:t>
      </w:r>
      <w:r w:rsidRPr="004046A4">
        <w:rPr>
          <w:rFonts w:ascii="Arial" w:hAnsi="Arial" w:hint="cs"/>
          <w:rtl/>
        </w:rPr>
        <w:t xml:space="preserve"> ویتامین دی</w:t>
      </w:r>
      <w:r w:rsidR="000065A1">
        <w:rPr>
          <w:rFonts w:ascii="Arial" w:hAnsi="Arial" w:hint="cs"/>
          <w:rtl/>
        </w:rPr>
        <w:t>، کاملاً</w:t>
      </w:r>
      <w:r w:rsidRPr="004046A4">
        <w:rPr>
          <w:rFonts w:ascii="Arial" w:hAnsi="Arial" w:hint="cs"/>
          <w:rtl/>
        </w:rPr>
        <w:t xml:space="preserve"> سیستم ایمنی بدن را کنترل می‌کند. شما وقتی واکسن می‌زنید</w:t>
      </w:r>
      <w:r w:rsidR="000065A1">
        <w:rPr>
          <w:rFonts w:ascii="Arial" w:hAnsi="Arial" w:hint="cs"/>
          <w:rtl/>
        </w:rPr>
        <w:t>،</w:t>
      </w:r>
      <w:r w:rsidRPr="004046A4">
        <w:rPr>
          <w:rFonts w:ascii="Arial" w:hAnsi="Arial" w:hint="cs"/>
          <w:rtl/>
        </w:rPr>
        <w:t xml:space="preserve"> آنتی</w:t>
      </w:r>
      <w:r w:rsidRPr="004046A4">
        <w:rPr>
          <w:rFonts w:ascii="Arial" w:hAnsi="Arial" w:hint="eastAsia"/>
          <w:rtl/>
        </w:rPr>
        <w:t>‌</w:t>
      </w:r>
      <w:r w:rsidRPr="004046A4">
        <w:rPr>
          <w:rFonts w:ascii="Arial" w:hAnsi="Arial" w:hint="cs"/>
          <w:rtl/>
        </w:rPr>
        <w:t xml:space="preserve">بادی باید ایجاد </w:t>
      </w:r>
      <w:r w:rsidR="001B5568">
        <w:rPr>
          <w:rFonts w:ascii="Arial" w:hAnsi="Arial" w:hint="cs"/>
          <w:rtl/>
        </w:rPr>
        <w:t>ب</w:t>
      </w:r>
      <w:r w:rsidRPr="004046A4">
        <w:rPr>
          <w:rFonts w:ascii="Arial" w:hAnsi="Arial" w:hint="cs"/>
          <w:rtl/>
        </w:rPr>
        <w:t xml:space="preserve">شود، </w:t>
      </w:r>
      <w:r w:rsidR="00386F25">
        <w:rPr>
          <w:rFonts w:ascii="Arial" w:hAnsi="Arial"/>
        </w:rPr>
        <w:t>IgG</w:t>
      </w:r>
      <w:r w:rsidRPr="004046A4">
        <w:rPr>
          <w:rFonts w:ascii="Arial" w:hAnsi="Arial" w:hint="cs"/>
          <w:rtl/>
        </w:rPr>
        <w:t xml:space="preserve">، </w:t>
      </w:r>
      <w:r w:rsidR="00386F25">
        <w:rPr>
          <w:rFonts w:ascii="Arial" w:hAnsi="Arial"/>
        </w:rPr>
        <w:t xml:space="preserve"> IgA</w:t>
      </w:r>
      <w:r w:rsidR="00386F25">
        <w:rPr>
          <w:rFonts w:ascii="Arial" w:hAnsi="Arial" w:hint="cs"/>
          <w:rtl/>
        </w:rPr>
        <w:t>، و</w:t>
      </w:r>
      <w:r w:rsidR="00386F25">
        <w:rPr>
          <w:rFonts w:ascii="Arial" w:hAnsi="Arial"/>
        </w:rPr>
        <w:t>IgM</w:t>
      </w:r>
      <w:r w:rsidRPr="004046A4">
        <w:rPr>
          <w:rFonts w:ascii="Arial" w:hAnsi="Arial" w:hint="cs"/>
          <w:rtl/>
        </w:rPr>
        <w:t>. و وقتی ویتامین دی</w:t>
      </w:r>
      <w:r w:rsidRPr="004046A4">
        <w:rPr>
          <w:rFonts w:ascii="Arial" w:hAnsi="Arial" w:hint="eastAsia"/>
          <w:rtl/>
        </w:rPr>
        <w:t>‌</w:t>
      </w:r>
      <w:r w:rsidRPr="004046A4">
        <w:rPr>
          <w:rFonts w:ascii="Arial" w:hAnsi="Arial" w:hint="cs"/>
          <w:rtl/>
        </w:rPr>
        <w:t>تان پایین باشد</w:t>
      </w:r>
      <w:r w:rsidR="00C61959">
        <w:rPr>
          <w:rFonts w:ascii="Arial" w:hAnsi="Arial" w:hint="cs"/>
          <w:rtl/>
        </w:rPr>
        <w:t>،</w:t>
      </w:r>
      <w:r w:rsidRPr="004046A4">
        <w:rPr>
          <w:rFonts w:ascii="Arial" w:hAnsi="Arial" w:hint="cs"/>
          <w:rtl/>
        </w:rPr>
        <w:t xml:space="preserve"> ایمنی پیدا نمی</w:t>
      </w:r>
      <w:r w:rsidRPr="004046A4">
        <w:rPr>
          <w:rFonts w:ascii="Arial" w:hAnsi="Arial" w:hint="eastAsia"/>
          <w:rtl/>
        </w:rPr>
        <w:t>‌</w:t>
      </w:r>
      <w:r w:rsidRPr="004046A4">
        <w:rPr>
          <w:rFonts w:ascii="Arial" w:hAnsi="Arial" w:hint="cs"/>
          <w:rtl/>
        </w:rPr>
        <w:t xml:space="preserve">کنید. لذا مریض داریم که واکسن زده </w:t>
      </w:r>
      <w:r w:rsidR="000065A1">
        <w:rPr>
          <w:rFonts w:ascii="Arial" w:hAnsi="Arial" w:hint="cs"/>
          <w:rtl/>
        </w:rPr>
        <w:t>است و سه بار کووید گرفته است</w:t>
      </w:r>
      <w:r w:rsidR="001B5568">
        <w:rPr>
          <w:rFonts w:ascii="Arial" w:hAnsi="Arial" w:hint="cs"/>
          <w:rtl/>
        </w:rPr>
        <w:t>!</w:t>
      </w:r>
      <w:r w:rsidR="002A5283">
        <w:rPr>
          <w:rFonts w:ascii="Arial" w:hAnsi="Arial"/>
        </w:rPr>
        <w:t xml:space="preserve"> </w:t>
      </w:r>
      <w:r w:rsidR="002A5283">
        <w:rPr>
          <w:rFonts w:ascii="Arial" w:hAnsi="Arial" w:hint="cs"/>
          <w:rtl/>
        </w:rPr>
        <w:t xml:space="preserve">چرا؟ </w:t>
      </w:r>
      <w:r w:rsidR="000065A1">
        <w:rPr>
          <w:rFonts w:ascii="Arial" w:hAnsi="Arial" w:hint="cs"/>
          <w:rtl/>
        </w:rPr>
        <w:t>در</w:t>
      </w:r>
      <w:r w:rsidRPr="004046A4">
        <w:rPr>
          <w:rFonts w:ascii="Arial" w:hAnsi="Arial" w:hint="cs"/>
          <w:rtl/>
        </w:rPr>
        <w:t>حالی</w:t>
      </w:r>
      <w:r w:rsidR="000065A1">
        <w:rPr>
          <w:rFonts w:ascii="Arial" w:hAnsi="Arial" w:hint="eastAsia"/>
          <w:rtl/>
        </w:rPr>
        <w:t>‌</w:t>
      </w:r>
      <w:r w:rsidRPr="004046A4">
        <w:rPr>
          <w:rFonts w:ascii="Arial" w:hAnsi="Arial" w:hint="cs"/>
          <w:rtl/>
        </w:rPr>
        <w:t>که</w:t>
      </w:r>
      <w:r w:rsidR="000065A1">
        <w:rPr>
          <w:rFonts w:ascii="Arial" w:hAnsi="Arial" w:hint="cs"/>
          <w:rtl/>
        </w:rPr>
        <w:t xml:space="preserve"> که اگر</w:t>
      </w:r>
      <w:r w:rsidRPr="004046A4">
        <w:rPr>
          <w:rFonts w:ascii="Arial" w:hAnsi="Arial" w:hint="cs"/>
          <w:rtl/>
        </w:rPr>
        <w:t xml:space="preserve"> ویتامین دی</w:t>
      </w:r>
      <w:r w:rsidRPr="004046A4">
        <w:rPr>
          <w:rFonts w:ascii="Arial" w:hAnsi="Arial" w:hint="eastAsia"/>
          <w:rtl/>
        </w:rPr>
        <w:t>‌</w:t>
      </w:r>
      <w:r w:rsidRPr="004046A4">
        <w:rPr>
          <w:rFonts w:ascii="Arial" w:hAnsi="Arial" w:hint="cs"/>
          <w:rtl/>
        </w:rPr>
        <w:t>تان نرمال باشد</w:t>
      </w:r>
      <w:r w:rsidR="000065A1">
        <w:rPr>
          <w:rFonts w:ascii="Arial" w:hAnsi="Arial" w:hint="cs"/>
          <w:rtl/>
        </w:rPr>
        <w:t>،</w:t>
      </w:r>
      <w:r w:rsidRPr="004046A4">
        <w:rPr>
          <w:rFonts w:ascii="Arial" w:hAnsi="Arial" w:hint="cs"/>
          <w:rtl/>
        </w:rPr>
        <w:t xml:space="preserve"> کووید می‌گیرید،</w:t>
      </w:r>
      <w:r w:rsidR="000065A1">
        <w:rPr>
          <w:rFonts w:ascii="Arial" w:hAnsi="Arial" w:hint="cs"/>
          <w:rtl/>
        </w:rPr>
        <w:t xml:space="preserve"> اما</w:t>
      </w:r>
      <w:r w:rsidRPr="004046A4">
        <w:rPr>
          <w:rFonts w:ascii="Arial" w:hAnsi="Arial" w:hint="cs"/>
          <w:rtl/>
        </w:rPr>
        <w:t xml:space="preserve"> کوویدتان یک هفته سرماخوردگی</w:t>
      </w:r>
      <w:r w:rsidR="000065A1">
        <w:rPr>
          <w:rFonts w:ascii="Arial" w:hAnsi="Arial" w:hint="cs"/>
          <w:rtl/>
        </w:rPr>
        <w:t>ِ</w:t>
      </w:r>
      <w:r w:rsidRPr="004046A4">
        <w:rPr>
          <w:rFonts w:ascii="Arial" w:hAnsi="Arial" w:hint="cs"/>
          <w:rtl/>
        </w:rPr>
        <w:t xml:space="preserve"> عادی است</w:t>
      </w:r>
      <w:r w:rsidR="000065A1">
        <w:rPr>
          <w:rFonts w:ascii="Arial" w:hAnsi="Arial" w:hint="cs"/>
          <w:rtl/>
        </w:rPr>
        <w:t xml:space="preserve"> و</w:t>
      </w:r>
      <w:r w:rsidRPr="004046A4">
        <w:rPr>
          <w:rFonts w:ascii="Arial" w:hAnsi="Arial" w:hint="cs"/>
          <w:rtl/>
        </w:rPr>
        <w:t xml:space="preserve"> در خانه هستید و </w:t>
      </w:r>
      <w:r w:rsidR="002C0DE2">
        <w:rPr>
          <w:rFonts w:ascii="Arial" w:hAnsi="Arial"/>
        </w:rPr>
        <w:t>IgG</w:t>
      </w:r>
      <w:r w:rsidR="002C0DE2">
        <w:rPr>
          <w:rFonts w:ascii="Arial" w:hAnsi="Arial" w:hint="cs"/>
          <w:rtl/>
        </w:rPr>
        <w:t xml:space="preserve"> </w:t>
      </w:r>
      <w:r w:rsidRPr="004046A4">
        <w:rPr>
          <w:rFonts w:ascii="Arial" w:hAnsi="Arial" w:hint="eastAsia"/>
        </w:rPr>
        <w:t>‌</w:t>
      </w:r>
      <w:r w:rsidRPr="004046A4">
        <w:rPr>
          <w:rFonts w:ascii="Arial" w:hAnsi="Arial" w:hint="cs"/>
          <w:rtl/>
        </w:rPr>
        <w:t>تان این</w:t>
      </w:r>
      <w:r w:rsidR="000065A1">
        <w:rPr>
          <w:rFonts w:ascii="Arial" w:hAnsi="Arial" w:hint="eastAsia"/>
          <w:rtl/>
        </w:rPr>
        <w:t>‌</w:t>
      </w:r>
      <w:r w:rsidRPr="004046A4">
        <w:rPr>
          <w:rFonts w:ascii="Arial" w:hAnsi="Arial" w:hint="cs"/>
          <w:rtl/>
        </w:rPr>
        <w:t>قدر</w:t>
      </w:r>
      <w:r w:rsidR="000065A1">
        <w:rPr>
          <w:rFonts w:ascii="Arial" w:hAnsi="Arial" w:hint="cs"/>
          <w:rtl/>
        </w:rPr>
        <w:t xml:space="preserve"> بالا</w:t>
      </w:r>
      <w:r w:rsidRPr="004046A4">
        <w:rPr>
          <w:rFonts w:ascii="Arial" w:hAnsi="Arial" w:hint="cs"/>
          <w:rtl/>
        </w:rPr>
        <w:t xml:space="preserve"> می‌رود که تا چند سال دیگر هم بالا هست و کووید هم دیگر نمی</w:t>
      </w:r>
      <w:r w:rsidRPr="004046A4">
        <w:rPr>
          <w:rFonts w:ascii="Arial" w:hAnsi="Arial" w:hint="eastAsia"/>
          <w:rtl/>
        </w:rPr>
        <w:t>‌</w:t>
      </w:r>
      <w:r w:rsidRPr="004046A4">
        <w:rPr>
          <w:rFonts w:ascii="Arial" w:hAnsi="Arial" w:hint="cs"/>
          <w:rtl/>
        </w:rPr>
        <w:t>گیرید.</w:t>
      </w:r>
    </w:p>
    <w:p w14:paraId="7BA3F067" w14:textId="6358C9CA" w:rsidR="00FD41C9" w:rsidRPr="004046A4" w:rsidRDefault="00FD41C9" w:rsidP="001B5568">
      <w:pPr>
        <w:pStyle w:val="Heading3"/>
        <w:rPr>
          <w:rtl/>
        </w:rPr>
      </w:pPr>
      <w:r w:rsidRPr="004046A4">
        <w:rPr>
          <w:rFonts w:hint="cs"/>
          <w:rtl/>
        </w:rPr>
        <w:t>کووید را همه</w:t>
      </w:r>
      <w:r w:rsidRPr="004046A4">
        <w:rPr>
          <w:rFonts w:hint="eastAsia"/>
          <w:rtl/>
        </w:rPr>
        <w:t>‌</w:t>
      </w:r>
      <w:r w:rsidR="001B5568">
        <w:rPr>
          <w:rFonts w:hint="cs"/>
          <w:rtl/>
        </w:rPr>
        <w:t>مان می‌گیریم</w:t>
      </w:r>
      <w:r>
        <w:rPr>
          <w:rFonts w:hint="cs"/>
          <w:rtl/>
        </w:rPr>
        <w:t>!</w:t>
      </w:r>
      <w:r w:rsidR="00C61959">
        <w:rPr>
          <w:rFonts w:hint="cs"/>
          <w:rtl/>
        </w:rPr>
        <w:t xml:space="preserve"> حتی کسانی که واکسن زدند</w:t>
      </w:r>
    </w:p>
    <w:p w14:paraId="5B4A9C8C" w14:textId="77777777" w:rsidR="003C7BC1" w:rsidRDefault="000065A1" w:rsidP="00F65D1D">
      <w:pPr>
        <w:pStyle w:val="BodyText"/>
        <w:tabs>
          <w:tab w:val="left" w:pos="2835"/>
        </w:tabs>
        <w:jc w:val="both"/>
        <w:rPr>
          <w:rFonts w:ascii="Arial" w:hAnsi="Arial"/>
          <w:rtl/>
        </w:rPr>
      </w:pPr>
      <w:r>
        <w:rPr>
          <w:rFonts w:ascii="Arial" w:hAnsi="Arial" w:hint="cs"/>
          <w:rtl/>
        </w:rPr>
        <w:t>حالا یک چیز دیگر خدمت شما بگویم:</w:t>
      </w:r>
      <w:r w:rsidR="008740DE" w:rsidRPr="004046A4">
        <w:rPr>
          <w:rFonts w:ascii="Arial" w:hAnsi="Arial" w:hint="cs"/>
          <w:rtl/>
        </w:rPr>
        <w:t xml:space="preserve"> کووید را همه</w:t>
      </w:r>
      <w:r w:rsidR="008740DE" w:rsidRPr="004046A4">
        <w:rPr>
          <w:rFonts w:ascii="Arial" w:hAnsi="Arial" w:hint="eastAsia"/>
          <w:rtl/>
        </w:rPr>
        <w:t>‌</w:t>
      </w:r>
      <w:r w:rsidR="00FD41C9">
        <w:rPr>
          <w:rFonts w:ascii="Arial" w:hAnsi="Arial" w:hint="cs"/>
          <w:rtl/>
        </w:rPr>
        <w:t>مان می‌گیریم، همه!</w:t>
      </w:r>
      <w:r w:rsidR="008740DE" w:rsidRPr="004046A4">
        <w:rPr>
          <w:rFonts w:ascii="Arial" w:hAnsi="Arial" w:hint="cs"/>
          <w:rtl/>
        </w:rPr>
        <w:t xml:space="preserve"> حتی کسانی که واکسن زدند. چ</w:t>
      </w:r>
      <w:r w:rsidR="00B62174">
        <w:rPr>
          <w:rFonts w:ascii="Arial" w:hAnsi="Arial" w:hint="cs"/>
          <w:rtl/>
        </w:rPr>
        <w:t xml:space="preserve">ون کووید یک بیماری تنفسی است که </w:t>
      </w:r>
      <w:r w:rsidR="00FD41C9" w:rsidRPr="00FD41C9">
        <w:rPr>
          <w:rFonts w:ascii="Arial" w:hAnsi="Arial"/>
        </w:rPr>
        <w:t>reservoir</w:t>
      </w:r>
      <w:r w:rsidR="00B62174">
        <w:rPr>
          <w:rFonts w:ascii="Arial" w:hAnsi="Arial" w:hint="cs"/>
          <w:rtl/>
        </w:rPr>
        <w:t xml:space="preserve"> (مخزن)</w:t>
      </w:r>
      <w:r w:rsidR="00492FFF">
        <w:rPr>
          <w:rFonts w:ascii="Arial" w:hAnsi="Arial" w:hint="cs"/>
          <w:rtl/>
        </w:rPr>
        <w:t xml:space="preserve"> </w:t>
      </w:r>
      <w:r w:rsidR="008740DE" w:rsidRPr="004046A4">
        <w:rPr>
          <w:rFonts w:ascii="Arial" w:hAnsi="Arial" w:hint="cs"/>
          <w:rtl/>
        </w:rPr>
        <w:t>حیوانی دارد.</w:t>
      </w:r>
      <w:r w:rsidR="00492FFF" w:rsidRPr="00492FFF">
        <w:rPr>
          <w:rFonts w:ascii="Arial" w:hAnsi="Arial" w:hint="cs"/>
          <w:rtl/>
        </w:rPr>
        <w:t xml:space="preserve"> </w:t>
      </w:r>
      <w:r w:rsidR="00492FFF" w:rsidRPr="004046A4">
        <w:rPr>
          <w:rFonts w:ascii="Arial" w:hAnsi="Arial" w:hint="cs"/>
          <w:rtl/>
        </w:rPr>
        <w:t>ویروس</w:t>
      </w:r>
      <w:r w:rsidR="00492FFF" w:rsidRPr="004046A4">
        <w:rPr>
          <w:rFonts w:ascii="Arial" w:hAnsi="Arial" w:hint="eastAsia"/>
          <w:rtl/>
        </w:rPr>
        <w:t>‌</w:t>
      </w:r>
      <w:r w:rsidR="00492FFF" w:rsidRPr="004046A4">
        <w:rPr>
          <w:rFonts w:ascii="Arial" w:hAnsi="Arial" w:hint="cs"/>
          <w:rtl/>
        </w:rPr>
        <w:t>شناس</w:t>
      </w:r>
      <w:r w:rsidR="00492FFF" w:rsidRPr="004046A4">
        <w:rPr>
          <w:rFonts w:ascii="Arial" w:hAnsi="Arial" w:hint="eastAsia"/>
          <w:rtl/>
        </w:rPr>
        <w:t>‌</w:t>
      </w:r>
      <w:r w:rsidR="00492FFF" w:rsidRPr="004046A4">
        <w:rPr>
          <w:rFonts w:ascii="Arial" w:hAnsi="Arial" w:hint="cs"/>
          <w:rtl/>
        </w:rPr>
        <w:t>ها می‌دانند</w:t>
      </w:r>
      <w:r w:rsidR="00492FFF">
        <w:rPr>
          <w:rFonts w:ascii="Arial" w:hAnsi="Arial" w:hint="cs"/>
          <w:rtl/>
        </w:rPr>
        <w:t xml:space="preserve"> که</w:t>
      </w:r>
      <w:r w:rsidR="008740DE" w:rsidRPr="004046A4">
        <w:rPr>
          <w:rFonts w:ascii="Arial" w:hAnsi="Arial" w:hint="cs"/>
          <w:rtl/>
        </w:rPr>
        <w:t xml:space="preserve"> بیماری</w:t>
      </w:r>
      <w:r w:rsidR="008740DE" w:rsidRPr="004046A4">
        <w:rPr>
          <w:rFonts w:ascii="Arial" w:hAnsi="Arial" w:hint="eastAsia"/>
          <w:rtl/>
        </w:rPr>
        <w:t>‌</w:t>
      </w:r>
      <w:r w:rsidR="008740DE" w:rsidRPr="004046A4">
        <w:rPr>
          <w:rFonts w:ascii="Arial" w:hAnsi="Arial" w:hint="cs"/>
          <w:rtl/>
        </w:rPr>
        <w:t xml:space="preserve">های تنفسی با </w:t>
      </w:r>
      <w:r w:rsidR="00B62174">
        <w:rPr>
          <w:rFonts w:ascii="Arial" w:hAnsi="Arial" w:hint="cs"/>
          <w:rtl/>
        </w:rPr>
        <w:t>مخزن</w:t>
      </w:r>
      <w:r w:rsidR="00492FFF" w:rsidRPr="004046A4">
        <w:rPr>
          <w:rFonts w:ascii="Arial" w:hAnsi="Arial" w:hint="cs"/>
          <w:rtl/>
        </w:rPr>
        <w:t xml:space="preserve"> </w:t>
      </w:r>
      <w:r w:rsidR="008740DE" w:rsidRPr="004046A4">
        <w:rPr>
          <w:rFonts w:ascii="Arial" w:hAnsi="Arial" w:hint="cs"/>
          <w:rtl/>
        </w:rPr>
        <w:t>حیوانی را نمی</w:t>
      </w:r>
      <w:r w:rsidR="008740DE" w:rsidRPr="004046A4">
        <w:rPr>
          <w:rFonts w:ascii="Arial" w:hAnsi="Arial" w:hint="eastAsia"/>
          <w:rtl/>
        </w:rPr>
        <w:t>‌</w:t>
      </w:r>
      <w:r w:rsidR="008740DE" w:rsidRPr="004046A4">
        <w:rPr>
          <w:rFonts w:ascii="Arial" w:hAnsi="Arial" w:hint="cs"/>
          <w:rtl/>
        </w:rPr>
        <w:t>توانید ریشه</w:t>
      </w:r>
      <w:r w:rsidR="008740DE" w:rsidRPr="004046A4">
        <w:rPr>
          <w:rFonts w:ascii="Arial" w:hAnsi="Arial" w:hint="eastAsia"/>
          <w:rtl/>
        </w:rPr>
        <w:t>‌</w:t>
      </w:r>
      <w:r w:rsidR="008740DE" w:rsidRPr="004046A4">
        <w:rPr>
          <w:rFonts w:ascii="Arial" w:hAnsi="Arial" w:hint="cs"/>
          <w:rtl/>
        </w:rPr>
        <w:t>کن کنید. هرچقدر هم بیشتر واکسن بزنید</w:t>
      </w:r>
      <w:r w:rsidR="00492FFF">
        <w:rPr>
          <w:rFonts w:ascii="Arial" w:hAnsi="Arial" w:hint="cs"/>
          <w:rtl/>
        </w:rPr>
        <w:t>، نوع جدیدش می‌آید</w:t>
      </w:r>
      <w:r w:rsidR="008740DE" w:rsidRPr="004046A4">
        <w:rPr>
          <w:rFonts w:ascii="Arial" w:hAnsi="Arial" w:hint="cs"/>
          <w:rtl/>
        </w:rPr>
        <w:t>. خیلی زرنگ است، خدادادی زرنگ است. خدا</w:t>
      </w:r>
      <w:r w:rsidR="00492FFF">
        <w:rPr>
          <w:rFonts w:ascii="Arial" w:hAnsi="Arial" w:hint="cs"/>
          <w:rtl/>
        </w:rPr>
        <w:t>وند توی آن،</w:t>
      </w:r>
      <w:r w:rsidR="008740DE" w:rsidRPr="004046A4">
        <w:rPr>
          <w:rFonts w:ascii="Arial" w:hAnsi="Arial" w:hint="cs"/>
          <w:rtl/>
        </w:rPr>
        <w:t xml:space="preserve"> ژن</w:t>
      </w:r>
      <w:r w:rsidR="008740DE" w:rsidRPr="004046A4">
        <w:rPr>
          <w:rFonts w:ascii="Arial" w:hAnsi="Arial" w:hint="eastAsia"/>
          <w:rtl/>
        </w:rPr>
        <w:t>‌</w:t>
      </w:r>
      <w:r w:rsidR="008740DE" w:rsidRPr="004046A4">
        <w:rPr>
          <w:rFonts w:ascii="Arial" w:hAnsi="Arial" w:hint="cs"/>
          <w:rtl/>
        </w:rPr>
        <w:t>هایی گذاشته</w:t>
      </w:r>
      <w:r w:rsidR="00492FFF">
        <w:rPr>
          <w:rFonts w:ascii="Arial" w:hAnsi="Arial" w:hint="cs"/>
          <w:rtl/>
        </w:rPr>
        <w:t xml:space="preserve"> است برای بقایش!</w:t>
      </w:r>
      <w:r w:rsidR="008740DE" w:rsidRPr="004046A4">
        <w:rPr>
          <w:rFonts w:ascii="Arial" w:hAnsi="Arial" w:hint="cs"/>
          <w:rtl/>
        </w:rPr>
        <w:t xml:space="preserve"> </w:t>
      </w:r>
      <w:r w:rsidR="00492FFF">
        <w:rPr>
          <w:rFonts w:ascii="Arial" w:hAnsi="Arial" w:hint="cs"/>
          <w:rtl/>
        </w:rPr>
        <w:t>مثلاً</w:t>
      </w:r>
      <w:r w:rsidR="008740DE" w:rsidRPr="004046A4">
        <w:rPr>
          <w:rFonts w:ascii="Arial" w:hAnsi="Arial" w:hint="cs"/>
          <w:rtl/>
        </w:rPr>
        <w:t xml:space="preserve"> الآن واکسن</w:t>
      </w:r>
      <w:r w:rsidR="008740DE" w:rsidRPr="004046A4">
        <w:rPr>
          <w:rFonts w:ascii="Arial" w:hAnsi="Arial" w:hint="eastAsia"/>
          <w:rtl/>
        </w:rPr>
        <w:t>‌</w:t>
      </w:r>
      <w:r w:rsidR="008740DE" w:rsidRPr="004046A4">
        <w:rPr>
          <w:rFonts w:ascii="Arial" w:hAnsi="Arial" w:hint="cs"/>
          <w:rtl/>
        </w:rPr>
        <w:t>ه</w:t>
      </w:r>
      <w:r w:rsidR="00492FFF">
        <w:rPr>
          <w:rFonts w:ascii="Arial" w:hAnsi="Arial" w:hint="cs"/>
          <w:rtl/>
        </w:rPr>
        <w:t>ای ف</w:t>
      </w:r>
      <w:r w:rsidR="00F65D1D">
        <w:rPr>
          <w:rFonts w:ascii="Arial" w:hAnsi="Arial" w:hint="cs"/>
          <w:rtl/>
        </w:rPr>
        <w:t>ایزر این دو تا موردی که زده‌اند</w:t>
      </w:r>
      <w:r w:rsidR="00492FFF">
        <w:rPr>
          <w:rFonts w:ascii="Arial" w:hAnsi="Arial" w:hint="cs"/>
          <w:rtl/>
        </w:rPr>
        <w:t>(البته</w:t>
      </w:r>
      <w:r w:rsidR="008740DE" w:rsidRPr="004046A4">
        <w:rPr>
          <w:rFonts w:ascii="Arial" w:hAnsi="Arial" w:hint="cs"/>
          <w:rtl/>
        </w:rPr>
        <w:t xml:space="preserve"> ما </w:t>
      </w:r>
      <w:r w:rsidR="00492FFF">
        <w:rPr>
          <w:rFonts w:ascii="Arial" w:hAnsi="Arial" w:hint="cs"/>
          <w:rtl/>
        </w:rPr>
        <w:t xml:space="preserve">به آن صورت، </w:t>
      </w:r>
      <w:r w:rsidR="008740DE" w:rsidRPr="004046A4">
        <w:rPr>
          <w:rFonts w:ascii="Arial" w:hAnsi="Arial" w:hint="cs"/>
          <w:rtl/>
        </w:rPr>
        <w:t>واکسن نمی</w:t>
      </w:r>
      <w:r w:rsidR="008740DE" w:rsidRPr="004046A4">
        <w:rPr>
          <w:rFonts w:ascii="Arial" w:hAnsi="Arial" w:hint="eastAsia"/>
          <w:rtl/>
        </w:rPr>
        <w:t>‌</w:t>
      </w:r>
      <w:r w:rsidR="008740DE" w:rsidRPr="004046A4">
        <w:rPr>
          <w:rFonts w:ascii="Arial" w:hAnsi="Arial" w:hint="cs"/>
          <w:rtl/>
        </w:rPr>
        <w:t>دانیم</w:t>
      </w:r>
      <w:r w:rsidR="008740DE" w:rsidRPr="004046A4">
        <w:rPr>
          <w:rFonts w:ascii="Arial" w:hAnsi="Arial" w:hint="eastAsia"/>
          <w:rtl/>
        </w:rPr>
        <w:t>‌</w:t>
      </w:r>
      <w:r w:rsidR="00492FFF">
        <w:rPr>
          <w:rFonts w:ascii="Arial" w:hAnsi="Arial" w:hint="cs"/>
          <w:rtl/>
        </w:rPr>
        <w:t>شان)</w:t>
      </w:r>
      <w:r w:rsidR="008740DE" w:rsidRPr="004046A4">
        <w:rPr>
          <w:rFonts w:ascii="Arial" w:hAnsi="Arial" w:hint="cs"/>
          <w:rtl/>
        </w:rPr>
        <w:t xml:space="preserve"> الان روی نوع دلتا فعال نیستند. الآن دکترها شکایت کردند که ما تمام مرگ و میرهایمان از مریض</w:t>
      </w:r>
      <w:r w:rsidR="008740DE" w:rsidRPr="004046A4">
        <w:rPr>
          <w:rFonts w:ascii="Arial" w:hAnsi="Arial" w:hint="eastAsia"/>
          <w:rtl/>
        </w:rPr>
        <w:t>‌</w:t>
      </w:r>
      <w:r w:rsidR="008740DE" w:rsidRPr="004046A4">
        <w:rPr>
          <w:rFonts w:ascii="Arial" w:hAnsi="Arial" w:hint="cs"/>
          <w:rtl/>
        </w:rPr>
        <w:t>هایی هست که دو مورد</w:t>
      </w:r>
      <w:r w:rsidR="00B62174">
        <w:rPr>
          <w:rFonts w:ascii="Arial" w:hAnsi="Arial" w:hint="cs"/>
          <w:rtl/>
        </w:rPr>
        <w:t xml:space="preserve"> </w:t>
      </w:r>
      <w:r w:rsidR="00F65D1D">
        <w:rPr>
          <w:rFonts w:ascii="Arial" w:hAnsi="Arial" w:hint="cs"/>
          <w:rtl/>
        </w:rPr>
        <w:t>[نوبت] واکسن</w:t>
      </w:r>
      <w:r w:rsidR="001E0405">
        <w:rPr>
          <w:rFonts w:ascii="Arial" w:hAnsi="Arial"/>
        </w:rPr>
        <w:t xml:space="preserve"> </w:t>
      </w:r>
      <w:r w:rsidR="008740DE" w:rsidRPr="004046A4">
        <w:rPr>
          <w:rFonts w:ascii="Arial" w:hAnsi="Arial" w:hint="cs"/>
          <w:rtl/>
        </w:rPr>
        <w:t xml:space="preserve">فایزر را زدند. و </w:t>
      </w:r>
      <w:r w:rsidR="001B5568">
        <w:rPr>
          <w:rFonts w:ascii="Arial" w:hAnsi="Arial" w:hint="cs"/>
          <w:rtl/>
        </w:rPr>
        <w:t>حالا</w:t>
      </w:r>
      <w:r w:rsidR="008740DE" w:rsidRPr="004046A4">
        <w:rPr>
          <w:rFonts w:ascii="Arial" w:hAnsi="Arial" w:hint="cs"/>
          <w:rtl/>
        </w:rPr>
        <w:t xml:space="preserve"> چهار تا پنج میلیون</w:t>
      </w:r>
      <w:r w:rsidR="003C7BC1">
        <w:rPr>
          <w:rFonts w:ascii="Arial" w:hAnsi="Arial" w:hint="cs"/>
          <w:rtl/>
        </w:rPr>
        <w:t>،</w:t>
      </w:r>
      <w:r w:rsidR="008740DE" w:rsidRPr="004046A4">
        <w:rPr>
          <w:rFonts w:ascii="Arial" w:hAnsi="Arial" w:hint="cs"/>
          <w:rtl/>
        </w:rPr>
        <w:t xml:space="preserve"> دوز</w:t>
      </w:r>
      <w:r w:rsidR="001B5568">
        <w:rPr>
          <w:rFonts w:ascii="Arial" w:hAnsi="Arial" w:hint="cs"/>
          <w:rtl/>
        </w:rPr>
        <w:t>ِ</w:t>
      </w:r>
      <w:r w:rsidR="008740DE" w:rsidRPr="004046A4">
        <w:rPr>
          <w:rFonts w:ascii="Arial" w:hAnsi="Arial" w:hint="cs"/>
          <w:rtl/>
        </w:rPr>
        <w:t xml:space="preserve"> سوم فایزر را برای دلتا به اسرائیل</w:t>
      </w:r>
      <w:r w:rsidR="003C7BC1" w:rsidRPr="003C7BC1">
        <w:rPr>
          <w:rFonts w:ascii="Arial" w:hAnsi="Arial" w:hint="cs"/>
          <w:rtl/>
        </w:rPr>
        <w:t xml:space="preserve"> </w:t>
      </w:r>
      <w:r w:rsidR="003C7BC1" w:rsidRPr="004046A4">
        <w:rPr>
          <w:rFonts w:ascii="Arial" w:hAnsi="Arial" w:hint="cs"/>
          <w:rtl/>
        </w:rPr>
        <w:t>صادر کرد</w:t>
      </w:r>
      <w:r w:rsidR="001B5568">
        <w:rPr>
          <w:rFonts w:ascii="Arial" w:hAnsi="Arial" w:hint="cs"/>
          <w:rtl/>
        </w:rPr>
        <w:t>ند</w:t>
      </w:r>
      <w:r w:rsidR="003C7BC1">
        <w:rPr>
          <w:rFonts w:ascii="Arial" w:hAnsi="Arial" w:hint="cs"/>
          <w:rtl/>
        </w:rPr>
        <w:t xml:space="preserve"> و</w:t>
      </w:r>
      <w:r w:rsidR="008740DE" w:rsidRPr="004046A4">
        <w:rPr>
          <w:rFonts w:ascii="Arial" w:hAnsi="Arial" w:hint="cs"/>
          <w:rtl/>
        </w:rPr>
        <w:t xml:space="preserve"> دارند می‌زنند. </w:t>
      </w:r>
    </w:p>
    <w:p w14:paraId="58648DE2" w14:textId="01EA5CD9" w:rsidR="008740DE" w:rsidRDefault="003C7BC1" w:rsidP="003C7BC1">
      <w:pPr>
        <w:pStyle w:val="BodyText"/>
        <w:tabs>
          <w:tab w:val="left" w:pos="2835"/>
        </w:tabs>
        <w:jc w:val="both"/>
        <w:rPr>
          <w:rFonts w:ascii="Arial" w:hAnsi="Arial"/>
          <w:rtl/>
        </w:rPr>
      </w:pPr>
      <w:r>
        <w:rPr>
          <w:rFonts w:ascii="Arial" w:hAnsi="Arial" w:hint="cs"/>
          <w:rtl/>
        </w:rPr>
        <w:t>یک چیز دیگر خدمت شما بگویم:</w:t>
      </w:r>
      <w:r w:rsidR="008740DE" w:rsidRPr="004046A4">
        <w:rPr>
          <w:rFonts w:ascii="Arial" w:hAnsi="Arial" w:hint="cs"/>
          <w:rtl/>
        </w:rPr>
        <w:t xml:space="preserve"> این را ویروس</w:t>
      </w:r>
      <w:r w:rsidR="008740DE" w:rsidRPr="004046A4">
        <w:rPr>
          <w:rFonts w:ascii="Arial" w:hAnsi="Arial" w:hint="eastAsia"/>
          <w:rtl/>
        </w:rPr>
        <w:t>‌</w:t>
      </w:r>
      <w:r w:rsidR="008740DE" w:rsidRPr="004046A4">
        <w:rPr>
          <w:rFonts w:ascii="Arial" w:hAnsi="Arial" w:hint="cs"/>
          <w:rtl/>
        </w:rPr>
        <w:t>شنا</w:t>
      </w:r>
      <w:r w:rsidR="008740DE" w:rsidRPr="004046A4">
        <w:rPr>
          <w:rFonts w:ascii="Arial" w:hAnsi="Arial" w:hint="eastAsia"/>
          <w:rtl/>
        </w:rPr>
        <w:t>‌</w:t>
      </w:r>
      <w:r w:rsidR="008740DE" w:rsidRPr="004046A4">
        <w:rPr>
          <w:rFonts w:ascii="Arial" w:hAnsi="Arial" w:hint="cs"/>
          <w:rtl/>
        </w:rPr>
        <w:t>س</w:t>
      </w:r>
      <w:r w:rsidR="008740DE" w:rsidRPr="004046A4">
        <w:rPr>
          <w:rFonts w:ascii="Arial" w:hAnsi="Arial" w:hint="eastAsia"/>
          <w:rtl/>
        </w:rPr>
        <w:t>‌</w:t>
      </w:r>
      <w:r w:rsidR="008740DE" w:rsidRPr="004046A4">
        <w:rPr>
          <w:rFonts w:ascii="Arial" w:hAnsi="Arial" w:hint="cs"/>
          <w:rtl/>
        </w:rPr>
        <w:t>ها می‌دانند</w:t>
      </w:r>
      <w:r>
        <w:rPr>
          <w:rFonts w:ascii="Arial" w:hAnsi="Arial" w:hint="cs"/>
          <w:rtl/>
        </w:rPr>
        <w:t>،</w:t>
      </w:r>
      <w:r w:rsidR="008740DE" w:rsidRPr="004046A4">
        <w:rPr>
          <w:rFonts w:ascii="Arial" w:hAnsi="Arial" w:hint="cs"/>
          <w:rtl/>
        </w:rPr>
        <w:t xml:space="preserve"> سیصد سال است که علم جدید واکسن</w:t>
      </w:r>
      <w:r w:rsidR="008740DE" w:rsidRPr="004046A4">
        <w:rPr>
          <w:rFonts w:ascii="Arial" w:hAnsi="Arial" w:hint="eastAsia"/>
          <w:rtl/>
        </w:rPr>
        <w:t>‌</w:t>
      </w:r>
      <w:r w:rsidR="008740DE" w:rsidRPr="004046A4">
        <w:rPr>
          <w:rFonts w:ascii="Arial" w:hAnsi="Arial" w:hint="cs"/>
          <w:rtl/>
        </w:rPr>
        <w:t>سازی</w:t>
      </w:r>
      <w:r>
        <w:rPr>
          <w:rFonts w:ascii="Arial" w:hAnsi="Arial" w:hint="cs"/>
          <w:rtl/>
        </w:rPr>
        <w:t xml:space="preserve"> آمده (</w:t>
      </w:r>
      <w:r w:rsidR="008740DE" w:rsidRPr="004046A4">
        <w:rPr>
          <w:rFonts w:ascii="Arial" w:hAnsi="Arial" w:hint="cs"/>
          <w:rtl/>
        </w:rPr>
        <w:t>البته از قدیم</w:t>
      </w:r>
      <w:r>
        <w:rPr>
          <w:rFonts w:ascii="Arial" w:hAnsi="Arial" w:hint="cs"/>
          <w:rtl/>
        </w:rPr>
        <w:t>،</w:t>
      </w:r>
      <w:r w:rsidR="008740DE" w:rsidRPr="004046A4">
        <w:rPr>
          <w:rFonts w:ascii="Arial" w:hAnsi="Arial" w:hint="cs"/>
          <w:rtl/>
        </w:rPr>
        <w:t xml:space="preserve"> </w:t>
      </w:r>
      <w:r>
        <w:rPr>
          <w:rFonts w:ascii="Arial" w:hAnsi="Arial" w:hint="cs"/>
          <w:rtl/>
        </w:rPr>
        <w:t>و حدود هزار سال پیش، اطبای</w:t>
      </w:r>
      <w:r w:rsidRPr="004046A4">
        <w:rPr>
          <w:rFonts w:ascii="Arial" w:hAnsi="Arial" w:hint="cs"/>
          <w:rtl/>
        </w:rPr>
        <w:t xml:space="preserve"> ایرانی</w:t>
      </w:r>
      <w:r>
        <w:rPr>
          <w:rFonts w:ascii="Arial" w:hAnsi="Arial" w:hint="cs"/>
          <w:rtl/>
        </w:rPr>
        <w:t xml:space="preserve"> این کار را انجام می‌دادند،</w:t>
      </w:r>
      <w:r w:rsidR="008740DE" w:rsidRPr="004046A4">
        <w:rPr>
          <w:rFonts w:ascii="Arial" w:hAnsi="Arial" w:hint="cs"/>
          <w:rtl/>
        </w:rPr>
        <w:t xml:space="preserve"> ولی حالا</w:t>
      </w:r>
      <w:r>
        <w:rPr>
          <w:rFonts w:ascii="Arial" w:hAnsi="Arial" w:hint="cs"/>
          <w:rtl/>
        </w:rPr>
        <w:t xml:space="preserve"> به این موضوع کاری نداریم)</w:t>
      </w:r>
      <w:r w:rsidR="008740DE" w:rsidRPr="004046A4">
        <w:rPr>
          <w:rFonts w:ascii="Arial" w:hAnsi="Arial" w:hint="cs"/>
          <w:rtl/>
        </w:rPr>
        <w:t xml:space="preserve"> از سیصد سالی که علم مدرن واکسن آمده، هیچ واکسنی را زودتر از یکسال برایش </w:t>
      </w:r>
      <w:r>
        <w:rPr>
          <w:rFonts w:ascii="Arial" w:hAnsi="Arial" w:hint="cs"/>
          <w:rtl/>
        </w:rPr>
        <w:t>بوستر</w:t>
      </w:r>
      <w:r w:rsidR="00EC58B8">
        <w:rPr>
          <w:rFonts w:ascii="Arial" w:hAnsi="Arial" w:hint="cs"/>
          <w:rtl/>
        </w:rPr>
        <w:t>[یادآور]</w:t>
      </w:r>
      <w:r w:rsidR="00D54791">
        <w:rPr>
          <w:rFonts w:ascii="Arial" w:hAnsi="Arial" w:hint="cs"/>
          <w:rtl/>
        </w:rPr>
        <w:t xml:space="preserve"> نیاوردند، بلکه</w:t>
      </w:r>
      <w:r w:rsidR="008740DE" w:rsidRPr="004046A4">
        <w:rPr>
          <w:rFonts w:ascii="Arial" w:hAnsi="Arial" w:hint="cs"/>
          <w:rtl/>
        </w:rPr>
        <w:t xml:space="preserve"> پانزده سال یکبار است.</w:t>
      </w:r>
      <w:r>
        <w:rPr>
          <w:rFonts w:ascii="Arial" w:hAnsi="Arial" w:hint="cs"/>
          <w:rtl/>
        </w:rPr>
        <w:t>..</w:t>
      </w:r>
    </w:p>
    <w:p w14:paraId="16F89985" w14:textId="38533831" w:rsidR="00157110" w:rsidRPr="004046A4" w:rsidRDefault="00157110" w:rsidP="00157110">
      <w:pPr>
        <w:pStyle w:val="Heading3"/>
        <w:rPr>
          <w:rtl/>
        </w:rPr>
      </w:pPr>
      <w:r>
        <w:rPr>
          <w:rFonts w:hint="cs"/>
          <w:rtl/>
        </w:rPr>
        <w:t>کمک واکسن کرونا 6 ماه بیشتر نیست/ واکسن</w:t>
      </w:r>
      <w:r w:rsidR="00834115">
        <w:rPr>
          <w:rFonts w:hint="cs"/>
          <w:rtl/>
        </w:rPr>
        <w:t xml:space="preserve"> با توجه به ضررهایشان،</w:t>
      </w:r>
      <w:r>
        <w:rPr>
          <w:rFonts w:hint="cs"/>
          <w:rtl/>
        </w:rPr>
        <w:t xml:space="preserve"> برای غیر از گروه‌های خاص اشتباه است</w:t>
      </w:r>
      <w:r w:rsidR="00143C13">
        <w:rPr>
          <w:rFonts w:hint="cs"/>
          <w:rtl/>
        </w:rPr>
        <w:t xml:space="preserve"> یا ارزش ندارد</w:t>
      </w:r>
      <w:r>
        <w:rPr>
          <w:rFonts w:hint="cs"/>
          <w:rtl/>
        </w:rPr>
        <w:t xml:space="preserve"> </w:t>
      </w:r>
    </w:p>
    <w:p w14:paraId="24A40DF1" w14:textId="77777777" w:rsidR="008740DE" w:rsidRPr="003C7BC1" w:rsidRDefault="008740DE" w:rsidP="00D54791">
      <w:pPr>
        <w:pStyle w:val="BodyText"/>
        <w:jc w:val="both"/>
        <w:rPr>
          <w:rFonts w:ascii="Arial" w:hAnsi="Arial"/>
          <w:color w:val="FF0000"/>
          <w:rtl/>
        </w:rPr>
      </w:pPr>
      <w:r w:rsidRPr="003C7BC1">
        <w:rPr>
          <w:rFonts w:ascii="Arial" w:hAnsi="Arial" w:hint="cs"/>
          <w:color w:val="FF0000"/>
          <w:rtl/>
        </w:rPr>
        <w:t xml:space="preserve">مجری: ببخشید. </w:t>
      </w:r>
      <w:r w:rsidR="00F50247">
        <w:rPr>
          <w:rFonts w:ascii="Arial" w:hAnsi="Arial" w:hint="cs"/>
          <w:color w:val="FF0000"/>
          <w:rtl/>
        </w:rPr>
        <w:t>اجازه بدهید که</w:t>
      </w:r>
      <w:r w:rsidRPr="003C7BC1">
        <w:rPr>
          <w:rFonts w:ascii="Arial" w:hAnsi="Arial" w:hint="cs"/>
          <w:color w:val="FF0000"/>
          <w:rtl/>
        </w:rPr>
        <w:t xml:space="preserve"> مبحث ویتامین دی را ببندیم. </w:t>
      </w:r>
      <w:r w:rsidR="00D54791">
        <w:rPr>
          <w:rFonts w:ascii="Arial" w:hAnsi="Arial" w:hint="cs"/>
          <w:color w:val="FF0000"/>
          <w:rtl/>
        </w:rPr>
        <w:t xml:space="preserve">من این برنامه را دو بخش می‌کنم: </w:t>
      </w:r>
      <w:r w:rsidRPr="003C7BC1">
        <w:rPr>
          <w:rFonts w:ascii="Arial" w:hAnsi="Arial" w:hint="cs"/>
          <w:color w:val="FF0000"/>
          <w:rtl/>
        </w:rPr>
        <w:t>بخش ویتامین دی، و این بخشی ک</w:t>
      </w:r>
      <w:r w:rsidR="00F50247">
        <w:rPr>
          <w:rFonts w:ascii="Arial" w:hAnsi="Arial" w:hint="cs"/>
          <w:color w:val="FF0000"/>
          <w:rtl/>
        </w:rPr>
        <w:t>ه الآن واردش می‌شویم. حالا هرچیزی</w:t>
      </w:r>
      <w:r w:rsidRPr="003C7BC1">
        <w:rPr>
          <w:rFonts w:ascii="Arial" w:hAnsi="Arial" w:hint="cs"/>
          <w:color w:val="FF0000"/>
          <w:rtl/>
        </w:rPr>
        <w:t xml:space="preserve"> که دوست دارید الآن بگویید. من خودم پرسش</w:t>
      </w:r>
      <w:r w:rsidRPr="003C7BC1">
        <w:rPr>
          <w:rFonts w:ascii="Arial" w:hAnsi="Arial" w:hint="eastAsia"/>
          <w:color w:val="FF0000"/>
          <w:rtl/>
        </w:rPr>
        <w:t>‌</w:t>
      </w:r>
      <w:r w:rsidRPr="003C7BC1">
        <w:rPr>
          <w:rFonts w:ascii="Arial" w:hAnsi="Arial" w:hint="cs"/>
          <w:color w:val="FF0000"/>
          <w:rtl/>
        </w:rPr>
        <w:t>های زیادی از شما دارم،</w:t>
      </w:r>
      <w:r w:rsidR="00F50247">
        <w:rPr>
          <w:rFonts w:ascii="Arial" w:hAnsi="Arial" w:hint="cs"/>
          <w:color w:val="FF0000"/>
          <w:rtl/>
        </w:rPr>
        <w:t xml:space="preserve"> مثلاً اینکه</w:t>
      </w:r>
      <w:r w:rsidRPr="003C7BC1">
        <w:rPr>
          <w:rFonts w:ascii="Arial" w:hAnsi="Arial" w:hint="cs"/>
          <w:color w:val="FF0000"/>
          <w:rtl/>
        </w:rPr>
        <w:t xml:space="preserve"> آیا واقعاً </w:t>
      </w:r>
      <w:r w:rsidRPr="003C7BC1">
        <w:rPr>
          <w:rFonts w:ascii="Arial" w:hAnsi="Arial" w:hint="cs"/>
          <w:color w:val="FF0000"/>
          <w:rtl/>
        </w:rPr>
        <w:lastRenderedPageBreak/>
        <w:t xml:space="preserve">واکسن کمک می‌کند؟ که الآن </w:t>
      </w:r>
      <w:r w:rsidR="00F50247">
        <w:rPr>
          <w:rFonts w:ascii="Arial" w:hAnsi="Arial" w:hint="cs"/>
          <w:color w:val="FF0000"/>
          <w:rtl/>
        </w:rPr>
        <w:t xml:space="preserve">شما </w:t>
      </w:r>
      <w:r w:rsidRPr="003C7BC1">
        <w:rPr>
          <w:rFonts w:ascii="Arial" w:hAnsi="Arial" w:hint="cs"/>
          <w:color w:val="FF0000"/>
          <w:rtl/>
        </w:rPr>
        <w:t>می‌گویید که کمک نمی</w:t>
      </w:r>
      <w:r w:rsidRPr="003C7BC1">
        <w:rPr>
          <w:rFonts w:ascii="Arial" w:hAnsi="Arial" w:hint="eastAsia"/>
          <w:color w:val="FF0000"/>
        </w:rPr>
        <w:t>‌</w:t>
      </w:r>
      <w:r w:rsidRPr="003C7BC1">
        <w:rPr>
          <w:rFonts w:ascii="Arial" w:hAnsi="Arial" w:hint="cs"/>
          <w:color w:val="FF0000"/>
          <w:rtl/>
        </w:rPr>
        <w:t>کند برای اینکه ویروس</w:t>
      </w:r>
      <w:r w:rsidRPr="003C7BC1">
        <w:rPr>
          <w:rFonts w:ascii="Arial" w:hAnsi="Arial" w:hint="eastAsia"/>
          <w:color w:val="FF0000"/>
          <w:rtl/>
        </w:rPr>
        <w:t>‌</w:t>
      </w:r>
      <w:r w:rsidRPr="003C7BC1">
        <w:rPr>
          <w:rFonts w:ascii="Arial" w:hAnsi="Arial" w:hint="cs"/>
          <w:color w:val="FF0000"/>
          <w:rtl/>
        </w:rPr>
        <w:t xml:space="preserve">ها تغییر شکل می‌دهند </w:t>
      </w:r>
      <w:r w:rsidR="00F50247">
        <w:rPr>
          <w:rFonts w:ascii="Arial" w:hAnsi="Arial" w:hint="cs"/>
          <w:color w:val="FF0000"/>
          <w:rtl/>
        </w:rPr>
        <w:t xml:space="preserve">و </w:t>
      </w:r>
      <w:r w:rsidRPr="003C7BC1">
        <w:rPr>
          <w:rFonts w:ascii="Arial" w:hAnsi="Arial" w:hint="cs"/>
          <w:color w:val="FF0000"/>
          <w:rtl/>
        </w:rPr>
        <w:t>جهش می‌کنند لامبد</w:t>
      </w:r>
      <w:r w:rsidR="00F50247">
        <w:rPr>
          <w:rFonts w:ascii="Arial" w:hAnsi="Arial" w:hint="cs"/>
          <w:color w:val="FF0000"/>
          <w:rtl/>
        </w:rPr>
        <w:t>ا می‌آید بتا می‌آید دلتا می‌آید...</w:t>
      </w:r>
    </w:p>
    <w:p w14:paraId="44B78D2C" w14:textId="1A7037EC" w:rsidR="008740DE" w:rsidRDefault="008740DE" w:rsidP="0074639B">
      <w:pPr>
        <w:pStyle w:val="BodyText"/>
        <w:tabs>
          <w:tab w:val="left" w:pos="2835"/>
        </w:tabs>
        <w:jc w:val="both"/>
        <w:rPr>
          <w:rFonts w:ascii="Arial" w:hAnsi="Arial"/>
          <w:rtl/>
        </w:rPr>
      </w:pPr>
      <w:r w:rsidRPr="00F50247">
        <w:rPr>
          <w:rFonts w:ascii="Arial" w:hAnsi="Arial" w:hint="cs"/>
          <w:rtl/>
        </w:rPr>
        <w:t>البته واکسن</w:t>
      </w:r>
      <w:r w:rsidR="00F50247">
        <w:rPr>
          <w:rFonts w:ascii="Arial" w:hAnsi="Arial" w:hint="eastAsia"/>
          <w:rtl/>
        </w:rPr>
        <w:t>‌ها</w:t>
      </w:r>
      <w:r w:rsidRPr="00F50247">
        <w:rPr>
          <w:rFonts w:ascii="Arial" w:hAnsi="Arial" w:hint="eastAsia"/>
          <w:rtl/>
        </w:rPr>
        <w:t>‌</w:t>
      </w:r>
      <w:r w:rsidR="00F50247" w:rsidRPr="00F50247">
        <w:rPr>
          <w:rFonts w:ascii="Arial" w:hAnsi="Arial" w:hint="cs"/>
          <w:rtl/>
        </w:rPr>
        <w:t xml:space="preserve"> کمک می‌کن</w:t>
      </w:r>
      <w:r w:rsidR="00F50247">
        <w:rPr>
          <w:rFonts w:ascii="Arial" w:hAnsi="Arial" w:hint="cs"/>
          <w:rtl/>
        </w:rPr>
        <w:t>ن</w:t>
      </w:r>
      <w:r w:rsidR="00F50247" w:rsidRPr="00F50247">
        <w:rPr>
          <w:rFonts w:ascii="Arial" w:hAnsi="Arial" w:hint="cs"/>
          <w:rtl/>
        </w:rPr>
        <w:t>د</w:t>
      </w:r>
      <w:r w:rsidRPr="00F50247">
        <w:rPr>
          <w:rFonts w:ascii="Arial" w:hAnsi="Arial" w:hint="cs"/>
          <w:rtl/>
        </w:rPr>
        <w:t xml:space="preserve"> ولیکن کمک</w:t>
      </w:r>
      <w:r w:rsidRPr="00F50247">
        <w:rPr>
          <w:rFonts w:ascii="Arial" w:hAnsi="Arial" w:hint="eastAsia"/>
          <w:rtl/>
        </w:rPr>
        <w:t>‌</w:t>
      </w:r>
      <w:r w:rsidRPr="00F50247">
        <w:rPr>
          <w:rFonts w:ascii="Arial" w:hAnsi="Arial" w:hint="cs"/>
          <w:rtl/>
        </w:rPr>
        <w:t xml:space="preserve">شان دائمی نیست، شاید پنج شش ماه بیشتر نیست، </w:t>
      </w:r>
      <w:r w:rsidR="0074639B">
        <w:rPr>
          <w:rFonts w:ascii="Arial" w:hAnsi="Arial"/>
        </w:rPr>
        <w:t xml:space="preserve"> IgG</w:t>
      </w:r>
      <w:r w:rsidRPr="00F50247">
        <w:rPr>
          <w:rFonts w:ascii="Arial" w:hAnsi="Arial" w:hint="eastAsia"/>
          <w:rtl/>
        </w:rPr>
        <w:t>‌</w:t>
      </w:r>
      <w:r w:rsidRPr="00F50247">
        <w:rPr>
          <w:rFonts w:ascii="Arial" w:hAnsi="Arial" w:hint="cs"/>
          <w:rtl/>
        </w:rPr>
        <w:t xml:space="preserve">ها </w:t>
      </w:r>
      <w:r w:rsidR="00F50247" w:rsidRPr="00F50247">
        <w:rPr>
          <w:rFonts w:ascii="Arial" w:hAnsi="Arial" w:hint="cs"/>
          <w:rtl/>
        </w:rPr>
        <w:t xml:space="preserve">پایین </w:t>
      </w:r>
      <w:r w:rsidR="00F50247">
        <w:rPr>
          <w:rFonts w:ascii="Arial" w:hAnsi="Arial" w:hint="cs"/>
          <w:rtl/>
        </w:rPr>
        <w:t>می‌آید</w:t>
      </w:r>
      <w:r w:rsidRPr="00F50247">
        <w:rPr>
          <w:rFonts w:ascii="Arial" w:hAnsi="Arial" w:hint="cs"/>
          <w:rtl/>
        </w:rPr>
        <w:t xml:space="preserve">، و </w:t>
      </w:r>
      <w:r w:rsidR="007E748C">
        <w:rPr>
          <w:rFonts w:ascii="Arial" w:hAnsi="Arial" w:hint="cs"/>
          <w:rtl/>
        </w:rPr>
        <w:t xml:space="preserve">باتوجه به </w:t>
      </w:r>
      <w:r w:rsidRPr="00F50247">
        <w:rPr>
          <w:rFonts w:ascii="Arial" w:hAnsi="Arial" w:hint="cs"/>
          <w:rtl/>
        </w:rPr>
        <w:t>ضررهایی که دارند نسبت به کمک</w:t>
      </w:r>
      <w:r w:rsidRPr="00F50247">
        <w:rPr>
          <w:rFonts w:ascii="Arial" w:hAnsi="Arial" w:hint="eastAsia"/>
          <w:rtl/>
        </w:rPr>
        <w:t>‌</w:t>
      </w:r>
      <w:r w:rsidRPr="00F50247">
        <w:rPr>
          <w:rFonts w:ascii="Arial" w:hAnsi="Arial" w:hint="cs"/>
          <w:rtl/>
        </w:rPr>
        <w:t>شان</w:t>
      </w:r>
      <w:r w:rsidR="007E748C">
        <w:rPr>
          <w:rFonts w:ascii="Arial" w:hAnsi="Arial" w:hint="cs"/>
          <w:rtl/>
        </w:rPr>
        <w:t>،</w:t>
      </w:r>
      <w:r w:rsidRPr="00F50247">
        <w:rPr>
          <w:rFonts w:ascii="Arial" w:hAnsi="Arial" w:hint="cs"/>
          <w:rtl/>
        </w:rPr>
        <w:t xml:space="preserve"> زدن</w:t>
      </w:r>
      <w:r w:rsidR="007E748C">
        <w:rPr>
          <w:rFonts w:ascii="Arial" w:hAnsi="Arial" w:hint="cs"/>
          <w:rtl/>
        </w:rPr>
        <w:t xml:space="preserve"> این واکسن‌ها به </w:t>
      </w:r>
      <w:r w:rsidRPr="00F50247">
        <w:rPr>
          <w:rFonts w:ascii="Arial" w:hAnsi="Arial" w:hint="cs"/>
          <w:rtl/>
        </w:rPr>
        <w:t>گروه</w:t>
      </w:r>
      <w:r w:rsidRPr="00F50247">
        <w:rPr>
          <w:rFonts w:ascii="Arial" w:hAnsi="Arial" w:hint="eastAsia"/>
          <w:rtl/>
        </w:rPr>
        <w:t>‌</w:t>
      </w:r>
      <w:r w:rsidRPr="00F50247">
        <w:rPr>
          <w:rFonts w:ascii="Arial" w:hAnsi="Arial" w:hint="cs"/>
          <w:rtl/>
        </w:rPr>
        <w:t>های خاصی که کووید روی اینها خطر مرگ و میر ندارد</w:t>
      </w:r>
      <w:r w:rsidR="007E748C">
        <w:rPr>
          <w:rFonts w:ascii="Arial" w:hAnsi="Arial" w:hint="cs"/>
          <w:rtl/>
        </w:rPr>
        <w:t>،</w:t>
      </w:r>
      <w:r w:rsidRPr="00F50247">
        <w:rPr>
          <w:rFonts w:ascii="Arial" w:hAnsi="Arial" w:hint="cs"/>
          <w:rtl/>
        </w:rPr>
        <w:t xml:space="preserve"> اشتباه </w:t>
      </w:r>
      <w:r w:rsidR="007E748C">
        <w:rPr>
          <w:rFonts w:ascii="Arial" w:hAnsi="Arial" w:hint="cs"/>
          <w:rtl/>
        </w:rPr>
        <w:t>ا</w:t>
      </w:r>
      <w:r w:rsidRPr="00F50247">
        <w:rPr>
          <w:rFonts w:ascii="Arial" w:hAnsi="Arial" w:hint="cs"/>
          <w:rtl/>
        </w:rPr>
        <w:t>ست</w:t>
      </w:r>
      <w:r w:rsidR="007E748C">
        <w:rPr>
          <w:rFonts w:ascii="Arial" w:hAnsi="Arial" w:hint="cs"/>
          <w:rtl/>
        </w:rPr>
        <w:t xml:space="preserve"> یا ارزش ندارد</w:t>
      </w:r>
      <w:r w:rsidRPr="00F50247">
        <w:rPr>
          <w:rFonts w:ascii="Arial" w:hAnsi="Arial" w:hint="cs"/>
          <w:rtl/>
        </w:rPr>
        <w:t xml:space="preserve">. ولی برای کسانی که مرض قلبی دارند، قند دارند، بالای هفتاد و پنج ساله </w:t>
      </w:r>
      <w:r w:rsidR="007E748C">
        <w:rPr>
          <w:rFonts w:ascii="Arial" w:hAnsi="Arial" w:hint="cs"/>
          <w:rtl/>
        </w:rPr>
        <w:t>هستند</w:t>
      </w:r>
      <w:r w:rsidRPr="00F50247">
        <w:rPr>
          <w:rFonts w:ascii="Arial" w:hAnsi="Arial" w:hint="cs"/>
          <w:rtl/>
        </w:rPr>
        <w:t xml:space="preserve"> یک مسئلۀ دیگر است. </w:t>
      </w:r>
    </w:p>
    <w:p w14:paraId="27C2B676" w14:textId="3DB29FA5" w:rsidR="007435A0" w:rsidRPr="007435A0" w:rsidRDefault="00D451F4" w:rsidP="00D451F4">
      <w:pPr>
        <w:pStyle w:val="Heading2"/>
      </w:pPr>
      <w:bookmarkStart w:id="0" w:name="_Hlk82881884"/>
      <w:r>
        <w:rPr>
          <w:rFonts w:hint="cs"/>
          <w:rtl/>
        </w:rPr>
        <w:t>بخش دوم:</w:t>
      </w:r>
      <w:r>
        <w:rPr>
          <w:rtl/>
        </w:rPr>
        <w:br/>
      </w:r>
      <w:r w:rsidR="009C257D">
        <w:rPr>
          <w:rFonts w:hint="cs"/>
          <w:rtl/>
        </w:rPr>
        <w:t>واکسن‌های کرونا چقدر پیش‌گیری می‌کنند؟ واکسن‌های پرخطر چه عوارضی دارند؟</w:t>
      </w:r>
      <w:bookmarkEnd w:id="0"/>
    </w:p>
    <w:p w14:paraId="4A929B0A" w14:textId="22140940" w:rsidR="00E67CEE" w:rsidRDefault="00E67CEE" w:rsidP="00E67CEE">
      <w:pPr>
        <w:pStyle w:val="Heading3"/>
      </w:pPr>
      <w:r>
        <w:rPr>
          <w:rFonts w:hint="cs"/>
          <w:rtl/>
        </w:rPr>
        <w:t xml:space="preserve">همه و حتی واکسن‌زده‌ها کرونا می‌گیرند، </w:t>
      </w:r>
      <w:bookmarkStart w:id="1" w:name="_Hlk82882347"/>
      <w:r>
        <w:rPr>
          <w:rFonts w:hint="cs"/>
          <w:rtl/>
        </w:rPr>
        <w:t>ولی می‌خواهیم این کرونا خفیف باشد شبیه یک هفته سرماخوردگی آنفولانزا</w:t>
      </w:r>
      <w:bookmarkEnd w:id="1"/>
    </w:p>
    <w:p w14:paraId="38A3A154" w14:textId="77777777" w:rsidR="00E67CEE" w:rsidRPr="007435A0" w:rsidRDefault="00E67CEE" w:rsidP="00E67CEE">
      <w:pPr>
        <w:tabs>
          <w:tab w:val="left" w:pos="2835"/>
        </w:tabs>
        <w:spacing w:after="120" w:line="288" w:lineRule="auto"/>
        <w:ind w:firstLine="198"/>
        <w:jc w:val="both"/>
        <w:rPr>
          <w:rFonts w:ascii="Arial" w:hAnsi="Arial"/>
          <w:color w:val="FF0000"/>
          <w:szCs w:val="28"/>
          <w:rtl/>
          <w:lang w:bidi="fa-IR"/>
        </w:rPr>
      </w:pPr>
      <w:r w:rsidRPr="007435A0">
        <w:rPr>
          <w:rFonts w:ascii="Arial" w:hAnsi="Arial" w:hint="cs"/>
          <w:color w:val="FF0000"/>
          <w:szCs w:val="28"/>
          <w:rtl/>
          <w:lang w:bidi="fa-IR"/>
        </w:rPr>
        <w:t>مجری: اولین پرسشی که می‌خواهم با شما مطرح کنم، این است که تعریف واکسن در رابطه با کرونا چیست؟</w:t>
      </w:r>
    </w:p>
    <w:p w14:paraId="473D1649" w14:textId="1C3C2636" w:rsidR="007435A0" w:rsidRPr="007435A0" w:rsidRDefault="007435A0" w:rsidP="00E67CEE">
      <w:pPr>
        <w:tabs>
          <w:tab w:val="left" w:pos="2835"/>
        </w:tabs>
        <w:spacing w:after="120" w:line="288" w:lineRule="auto"/>
        <w:ind w:firstLine="198"/>
        <w:jc w:val="both"/>
        <w:rPr>
          <w:sz w:val="28"/>
          <w:szCs w:val="28"/>
          <w:rtl/>
          <w:lang w:bidi="fa-IR"/>
        </w:rPr>
      </w:pPr>
      <w:r w:rsidRPr="007435A0">
        <w:rPr>
          <w:rFonts w:hint="cs"/>
          <w:sz w:val="28"/>
          <w:szCs w:val="28"/>
          <w:rtl/>
          <w:lang w:bidi="fa-IR"/>
        </w:rPr>
        <w:t xml:space="preserve">در جلسۀ قبل راجع به ویتامین </w:t>
      </w:r>
      <w:r w:rsidRPr="007435A0">
        <w:rPr>
          <w:sz w:val="28"/>
          <w:szCs w:val="28"/>
          <w:lang w:bidi="fa-IR"/>
        </w:rPr>
        <w:t>D</w:t>
      </w:r>
      <w:r w:rsidRPr="007435A0">
        <w:rPr>
          <w:rFonts w:hint="cs"/>
          <w:sz w:val="28"/>
          <w:szCs w:val="28"/>
          <w:rtl/>
          <w:lang w:bidi="fa-IR"/>
        </w:rPr>
        <w:t xml:space="preserve"> که مهم‌ترین هورمون در مورد بیماری‌های عفونی هست صحبت کردیم و در آنجا هم گفتم که حتی با ویتامین </w:t>
      </w:r>
      <w:r w:rsidRPr="007435A0">
        <w:rPr>
          <w:sz w:val="28"/>
          <w:szCs w:val="28"/>
          <w:lang w:bidi="fa-IR"/>
        </w:rPr>
        <w:t>D</w:t>
      </w:r>
      <w:r w:rsidRPr="007435A0">
        <w:rPr>
          <w:rFonts w:hint="cs"/>
          <w:sz w:val="28"/>
          <w:szCs w:val="28"/>
          <w:rtl/>
          <w:lang w:bidi="fa-IR"/>
        </w:rPr>
        <w:t xml:space="preserve"> بالا و حتی با واکسن‌زدن، همۀمان بالاخره کرونا می‌گیریم. ولی ما می‌خواهیم این کرونا خفیف باشد، در خانه باشیم، و یک هفته سرماخوردگی شبیه آنفلوانزا باشد؛ مثل بقیۀ آنفلوانزاها. </w:t>
      </w:r>
    </w:p>
    <w:p w14:paraId="0FFB0761" w14:textId="77777777" w:rsidR="00E67CEE" w:rsidRPr="007435A0" w:rsidRDefault="00E67CEE" w:rsidP="00E67CEE">
      <w:pPr>
        <w:keepNext/>
        <w:spacing w:before="240" w:after="60"/>
        <w:outlineLvl w:val="2"/>
        <w:rPr>
          <w:rFonts w:ascii="Arial" w:hAnsi="Arial" w:cs="B Titr"/>
          <w:b/>
          <w:bCs/>
          <w:sz w:val="26"/>
          <w:szCs w:val="24"/>
          <w:rtl/>
          <w:lang w:bidi="fa-IR"/>
        </w:rPr>
      </w:pPr>
      <w:r w:rsidRPr="007435A0">
        <w:rPr>
          <w:rFonts w:ascii="Arial" w:hAnsi="Arial" w:cs="B Titr" w:hint="cs"/>
          <w:b/>
          <w:bCs/>
          <w:sz w:val="26"/>
          <w:szCs w:val="24"/>
          <w:rtl/>
          <w:lang w:bidi="fa-IR"/>
        </w:rPr>
        <w:t xml:space="preserve">تعریف واکسن چیست؟  </w:t>
      </w:r>
    </w:p>
    <w:p w14:paraId="0D8CD014" w14:textId="77777777" w:rsidR="007435A0" w:rsidRPr="007435A0" w:rsidRDefault="007435A0" w:rsidP="007435A0">
      <w:pPr>
        <w:tabs>
          <w:tab w:val="left" w:pos="2835"/>
        </w:tabs>
        <w:spacing w:after="120" w:line="288" w:lineRule="auto"/>
        <w:ind w:firstLine="198"/>
        <w:jc w:val="both"/>
        <w:rPr>
          <w:sz w:val="28"/>
          <w:szCs w:val="28"/>
          <w:rtl/>
          <w:lang w:bidi="fa-IR"/>
        </w:rPr>
      </w:pPr>
      <w:r w:rsidRPr="007435A0">
        <w:rPr>
          <w:rFonts w:hint="cs"/>
          <w:sz w:val="28"/>
          <w:szCs w:val="28"/>
          <w:rtl/>
          <w:lang w:bidi="fa-IR"/>
        </w:rPr>
        <w:t xml:space="preserve">حالا به تعریف واکسن بپردازیم. من از همۀ بینندگان تقاضا می‌کنم، همین الآن در گوگل بزنند </w:t>
      </w:r>
      <w:r w:rsidRPr="007435A0">
        <w:rPr>
          <w:sz w:val="28"/>
          <w:szCs w:val="28"/>
          <w:lang w:bidi="fa-IR"/>
        </w:rPr>
        <w:t>Definition Of Vaccine</w:t>
      </w:r>
      <w:r w:rsidRPr="007435A0">
        <w:rPr>
          <w:rFonts w:hint="cs"/>
          <w:sz w:val="28"/>
          <w:szCs w:val="28"/>
          <w:rtl/>
          <w:lang w:bidi="fa-IR"/>
        </w:rPr>
        <w:t xml:space="preserve"> ، یعنی «تعریف واکسن». این یک چیزی است که در تمام کتاب‌های علمی، کتاب‌های عفونی، کتاب‌های پزشکی هست. و به‌صورت خلاصه این است : </w:t>
      </w:r>
      <w:r w:rsidRPr="007435A0">
        <w:rPr>
          <w:sz w:val="28"/>
          <w:szCs w:val="28"/>
          <w:lang w:bidi="fa-IR"/>
        </w:rPr>
        <w:t>introduction</w:t>
      </w:r>
      <w:r w:rsidRPr="007435A0">
        <w:rPr>
          <w:rFonts w:hint="cs"/>
          <w:sz w:val="28"/>
          <w:szCs w:val="28"/>
          <w:rtl/>
          <w:lang w:bidi="fa-IR"/>
        </w:rPr>
        <w:t xml:space="preserve"> (واردسازیِ) یک میکروب که می‌تواند ویروس باشد، باکتری باشد یا چیز دیگری باشد، به‌صورت زنده یا کشته‌شده یا تضعیف‌شده، به داخل خون یا دستگاه گوارش، به صورتی که گلبول‌های سفید این را شناسایی کنند و علیه آن آنتی‌بادی بسازند، تا در صورت بروز مجدد یا گرفتنِ نوع اصلی این ویروس یا باکتری، گلبول‌های سفید ما آمادگی دارند که این آنتی‌بادی‌ها را روی این میکروب‌ها بریزند و نگذارند اینها در بدن رشد کند؛ این تعریف واکسن است.</w:t>
      </w:r>
    </w:p>
    <w:p w14:paraId="6E1755C5" w14:textId="518E962E" w:rsidR="007435A0" w:rsidRPr="007435A0" w:rsidRDefault="007435A0" w:rsidP="007435A0">
      <w:pPr>
        <w:keepNext/>
        <w:spacing w:before="240" w:after="60"/>
        <w:outlineLvl w:val="2"/>
        <w:rPr>
          <w:rFonts w:ascii="Arial" w:hAnsi="Arial" w:cs="B Titr"/>
          <w:b/>
          <w:bCs/>
          <w:sz w:val="26"/>
          <w:szCs w:val="24"/>
          <w:rtl/>
        </w:rPr>
      </w:pPr>
      <w:r w:rsidRPr="007435A0">
        <w:rPr>
          <w:rFonts w:ascii="Arial" w:hAnsi="Arial" w:cs="B Titr" w:hint="cs"/>
          <w:b/>
          <w:bCs/>
          <w:sz w:val="26"/>
          <w:szCs w:val="24"/>
          <w:rtl/>
        </w:rPr>
        <w:t xml:space="preserve">فایزر، مدرنا و آسترازنکا اصلاً به تعریف </w:t>
      </w:r>
      <w:r w:rsidR="003B66DC">
        <w:rPr>
          <w:rFonts w:ascii="Arial" w:hAnsi="Arial" w:cs="B Titr" w:hint="cs"/>
          <w:b/>
          <w:bCs/>
          <w:sz w:val="26"/>
          <w:szCs w:val="24"/>
          <w:rtl/>
        </w:rPr>
        <w:t xml:space="preserve">علمی </w:t>
      </w:r>
      <w:r w:rsidRPr="007435A0">
        <w:rPr>
          <w:rFonts w:ascii="Arial" w:hAnsi="Arial" w:cs="B Titr" w:hint="cs"/>
          <w:b/>
          <w:bCs/>
          <w:sz w:val="26"/>
          <w:szCs w:val="24"/>
          <w:rtl/>
        </w:rPr>
        <w:t>واکسن نمی‌خورند</w:t>
      </w:r>
      <w:r w:rsidR="003B66DC">
        <w:rPr>
          <w:rFonts w:ascii="Arial" w:hAnsi="Arial" w:cs="B Titr" w:hint="cs"/>
          <w:b/>
          <w:bCs/>
          <w:sz w:val="26"/>
          <w:szCs w:val="24"/>
          <w:rtl/>
        </w:rPr>
        <w:t xml:space="preserve">/ </w:t>
      </w:r>
      <w:r w:rsidR="003B66DC" w:rsidRPr="003B66DC">
        <w:rPr>
          <w:rFonts w:ascii="Arial" w:hAnsi="Arial" w:cs="B Titr" w:hint="cs"/>
          <w:b/>
          <w:bCs/>
          <w:sz w:val="26"/>
          <w:szCs w:val="24"/>
          <w:rtl/>
        </w:rPr>
        <w:t>این</w:t>
      </w:r>
      <w:r w:rsidR="003D07CE">
        <w:rPr>
          <w:rFonts w:ascii="Arial" w:hAnsi="Arial" w:cs="B Titr" w:hint="cs"/>
          <w:b/>
          <w:bCs/>
          <w:sz w:val="26"/>
          <w:szCs w:val="24"/>
          <w:rtl/>
        </w:rPr>
        <w:t xml:space="preserve"> شبه واکسن‌ها،</w:t>
      </w:r>
      <w:r w:rsidR="003B66DC" w:rsidRPr="003B66DC">
        <w:rPr>
          <w:rFonts w:ascii="Arial" w:hAnsi="Arial" w:cs="B Titr" w:hint="cs"/>
          <w:b/>
          <w:bCs/>
          <w:sz w:val="26"/>
          <w:szCs w:val="24"/>
          <w:rtl/>
        </w:rPr>
        <w:t xml:space="preserve"> </w:t>
      </w:r>
      <w:r w:rsidR="003B66DC" w:rsidRPr="007435A0">
        <w:rPr>
          <w:rFonts w:ascii="Arial" w:hAnsi="Arial" w:cs="B Titr" w:hint="cs"/>
          <w:b/>
          <w:bCs/>
          <w:sz w:val="26"/>
          <w:szCs w:val="24"/>
          <w:rtl/>
        </w:rPr>
        <w:t xml:space="preserve">درواقع واکسن‌های </w:t>
      </w:r>
      <w:r w:rsidR="003B66DC" w:rsidRPr="007435A0">
        <w:rPr>
          <w:rFonts w:ascii="Arial" w:hAnsi="Arial" w:cs="B Titr"/>
          <w:b/>
          <w:bCs/>
          <w:sz w:val="26"/>
          <w:szCs w:val="24"/>
        </w:rPr>
        <w:t>DNA</w:t>
      </w:r>
      <w:r w:rsidR="003B66DC" w:rsidRPr="007435A0">
        <w:rPr>
          <w:rFonts w:ascii="Arial" w:hAnsi="Arial" w:cs="B Titr" w:hint="cs"/>
          <w:b/>
          <w:bCs/>
          <w:sz w:val="26"/>
          <w:szCs w:val="24"/>
          <w:rtl/>
        </w:rPr>
        <w:t xml:space="preserve"> هستند</w:t>
      </w:r>
    </w:p>
    <w:p w14:paraId="104263DA" w14:textId="142BA8B8" w:rsidR="007435A0" w:rsidRPr="007435A0" w:rsidRDefault="007435A0" w:rsidP="007435A0">
      <w:pPr>
        <w:tabs>
          <w:tab w:val="left" w:pos="2835"/>
        </w:tabs>
        <w:spacing w:after="120" w:line="288" w:lineRule="auto"/>
        <w:ind w:firstLine="198"/>
        <w:jc w:val="both"/>
        <w:rPr>
          <w:sz w:val="28"/>
          <w:szCs w:val="28"/>
          <w:rtl/>
          <w:lang w:bidi="fa-IR"/>
        </w:rPr>
      </w:pPr>
      <w:r w:rsidRPr="007435A0">
        <w:rPr>
          <w:rFonts w:hint="cs"/>
          <w:sz w:val="28"/>
          <w:szCs w:val="28"/>
          <w:rtl/>
          <w:lang w:bidi="fa-IR"/>
        </w:rPr>
        <w:t>حالا، من از تمام کسانی که طرفدار این تزریق‌های فایزر، آسترازنکا، جانسون اند جانسون و مدرنا هستند، دوست دارم بپرسم که آیا اینها به تعریف واکسن می‌خورند یا نه؟ که قطعاً نمی</w:t>
      </w:r>
      <w:r w:rsidRPr="007435A0">
        <w:rPr>
          <w:sz w:val="28"/>
          <w:szCs w:val="28"/>
          <w:lang w:bidi="fa-IR"/>
        </w:rPr>
        <w:t>‌</w:t>
      </w:r>
      <w:r w:rsidRPr="007435A0">
        <w:rPr>
          <w:rFonts w:hint="cs"/>
          <w:sz w:val="28"/>
          <w:szCs w:val="28"/>
          <w:rtl/>
          <w:lang w:bidi="fa-IR"/>
        </w:rPr>
        <w:t xml:space="preserve">خورند! </w:t>
      </w:r>
      <w:r w:rsidR="003D07CE">
        <w:rPr>
          <w:rFonts w:hint="cs"/>
          <w:sz w:val="28"/>
          <w:szCs w:val="28"/>
          <w:rtl/>
          <w:lang w:bidi="fa-IR"/>
        </w:rPr>
        <w:t xml:space="preserve">(اینها شبه واکسن هستند) </w:t>
      </w:r>
      <w:r w:rsidRPr="007435A0">
        <w:rPr>
          <w:rFonts w:hint="cs"/>
          <w:sz w:val="28"/>
          <w:szCs w:val="28"/>
          <w:rtl/>
          <w:lang w:bidi="fa-IR"/>
        </w:rPr>
        <w:t xml:space="preserve">شما در مدرنا و فایزر، درواقع دارید تزریقِ «مسنجر آر اِن ‌اِی»  </w:t>
      </w:r>
      <w:r w:rsidRPr="007435A0">
        <w:rPr>
          <w:sz w:val="28"/>
          <w:szCs w:val="28"/>
          <w:lang w:bidi="fa-IR"/>
        </w:rPr>
        <w:t>Messenger RNA</w:t>
      </w:r>
      <w:r w:rsidRPr="007435A0">
        <w:rPr>
          <w:rFonts w:hint="cs"/>
          <w:sz w:val="28"/>
          <w:szCs w:val="28"/>
          <w:rtl/>
          <w:lang w:bidi="fa-IR"/>
        </w:rPr>
        <w:t xml:space="preserve"> می‌کنید. همچنین در آسترازنکا و جانسون اند جانسون و حتی اسپوتنیکِ روسیه، شما دارید تزریق یک وِکتور به نام «آدنو ویروس» می‌کنید که در هستۀ آن، این «مسنجر آرِ اِن اِی» در </w:t>
      </w:r>
      <w:r w:rsidRPr="007435A0">
        <w:rPr>
          <w:rFonts w:hint="cs"/>
          <w:sz w:val="28"/>
          <w:szCs w:val="28"/>
          <w:lang w:bidi="fa-IR"/>
        </w:rPr>
        <w:t xml:space="preserve"> </w:t>
      </w:r>
      <w:r w:rsidRPr="007435A0">
        <w:rPr>
          <w:sz w:val="28"/>
          <w:szCs w:val="28"/>
          <w:lang w:bidi="fa-IR"/>
        </w:rPr>
        <w:t>DNA</w:t>
      </w:r>
      <w:r w:rsidRPr="007435A0">
        <w:rPr>
          <w:rFonts w:hint="cs"/>
          <w:sz w:val="28"/>
          <w:szCs w:val="28"/>
          <w:rtl/>
          <w:lang w:bidi="fa-IR"/>
        </w:rPr>
        <w:t xml:space="preserve">اش کار گذاشته شده است. این می‌رود در هستۀ سلول‌ها و خودش را با </w:t>
      </w:r>
      <w:r w:rsidRPr="007435A0">
        <w:rPr>
          <w:sz w:val="28"/>
          <w:szCs w:val="28"/>
          <w:lang w:bidi="fa-IR"/>
        </w:rPr>
        <w:t>DNA</w:t>
      </w:r>
      <w:r w:rsidRPr="007435A0">
        <w:rPr>
          <w:rFonts w:hint="cs"/>
          <w:sz w:val="28"/>
          <w:szCs w:val="28"/>
          <w:rtl/>
          <w:lang w:bidi="fa-IR"/>
        </w:rPr>
        <w:t xml:space="preserve"> اینکورپوریت</w:t>
      </w:r>
      <w:r w:rsidR="003B66DC" w:rsidRPr="007435A0">
        <w:rPr>
          <w:rFonts w:hint="cs"/>
          <w:sz w:val="28"/>
          <w:szCs w:val="28"/>
          <w:rtl/>
          <w:lang w:bidi="fa-IR"/>
        </w:rPr>
        <w:t>(ترکیب</w:t>
      </w:r>
      <w:r w:rsidR="003B66DC">
        <w:rPr>
          <w:rFonts w:hint="cs"/>
          <w:sz w:val="28"/>
          <w:szCs w:val="28"/>
          <w:rtl/>
          <w:lang w:bidi="fa-IR"/>
        </w:rPr>
        <w:t>)</w:t>
      </w:r>
      <w:r w:rsidRPr="007435A0">
        <w:rPr>
          <w:rFonts w:hint="cs"/>
          <w:sz w:val="28"/>
          <w:szCs w:val="28"/>
          <w:rtl/>
          <w:lang w:bidi="fa-IR"/>
        </w:rPr>
        <w:t xml:space="preserve"> می‌کند</w:t>
      </w:r>
      <w:r w:rsidR="003B66DC">
        <w:rPr>
          <w:rFonts w:hint="cs"/>
          <w:sz w:val="28"/>
          <w:szCs w:val="28"/>
          <w:rtl/>
          <w:lang w:bidi="fa-IR"/>
        </w:rPr>
        <w:t>.</w:t>
      </w:r>
      <w:r w:rsidRPr="007435A0">
        <w:rPr>
          <w:rFonts w:hint="cs"/>
          <w:sz w:val="28"/>
          <w:szCs w:val="28"/>
          <w:rtl/>
          <w:lang w:bidi="fa-IR"/>
        </w:rPr>
        <w:t xml:space="preserve"> بنابراین آسترازنکا و اسپوتنیک و جانسون اند جانسون و انواع آنها، درواقع واکسن‌های </w:t>
      </w:r>
      <w:r w:rsidRPr="007435A0">
        <w:rPr>
          <w:sz w:val="28"/>
          <w:szCs w:val="28"/>
          <w:lang w:bidi="fa-IR"/>
        </w:rPr>
        <w:t>DNA</w:t>
      </w:r>
      <w:r w:rsidRPr="007435A0">
        <w:rPr>
          <w:rFonts w:hint="cs"/>
          <w:sz w:val="28"/>
          <w:szCs w:val="28"/>
          <w:rtl/>
          <w:lang w:bidi="fa-IR"/>
        </w:rPr>
        <w:t xml:space="preserve"> هستند؛ واردِ </w:t>
      </w:r>
      <w:r w:rsidRPr="007435A0">
        <w:rPr>
          <w:sz w:val="28"/>
          <w:szCs w:val="28"/>
          <w:lang w:bidi="fa-IR"/>
        </w:rPr>
        <w:t>DNA</w:t>
      </w:r>
      <w:r w:rsidRPr="007435A0">
        <w:rPr>
          <w:rFonts w:hint="cs"/>
          <w:sz w:val="28"/>
          <w:szCs w:val="28"/>
          <w:rtl/>
          <w:lang w:bidi="fa-IR"/>
        </w:rPr>
        <w:t xml:space="preserve"> انسان می‌شوند و تغییر می‌دهند. ولی در نهایت کاری که می‌کنند این است که همان «مسنجر آر اِن ‌اِی» که در هستۀ سلول‌های انسان با </w:t>
      </w:r>
      <w:r w:rsidRPr="007435A0">
        <w:rPr>
          <w:sz w:val="28"/>
          <w:szCs w:val="28"/>
          <w:lang w:bidi="fa-IR"/>
        </w:rPr>
        <w:t>DNA</w:t>
      </w:r>
      <w:r w:rsidRPr="007435A0">
        <w:rPr>
          <w:rFonts w:hint="cs"/>
          <w:sz w:val="28"/>
          <w:szCs w:val="28"/>
          <w:rtl/>
          <w:lang w:bidi="fa-IR"/>
        </w:rPr>
        <w:t xml:space="preserve"> تطبیق داده اند، آن </w:t>
      </w:r>
      <w:r w:rsidRPr="007435A0">
        <w:rPr>
          <w:sz w:val="28"/>
          <w:szCs w:val="28"/>
          <w:lang w:bidi="fa-IR"/>
        </w:rPr>
        <w:t>DNA</w:t>
      </w:r>
      <w:r w:rsidRPr="007435A0">
        <w:rPr>
          <w:rFonts w:hint="cs"/>
          <w:sz w:val="28"/>
          <w:szCs w:val="28"/>
          <w:rtl/>
          <w:lang w:bidi="fa-IR"/>
        </w:rPr>
        <w:t xml:space="preserve"> «مسنجر آر اِن ‌اِی»ای را درست می‌کند که بیرون می‌آید و بعد توسط ریبوزوم و دستگاه گلژی ، اسپایک پروتئین را می سازد.</w:t>
      </w:r>
    </w:p>
    <w:p w14:paraId="5DFD4A48" w14:textId="77777777" w:rsidR="007435A0" w:rsidRPr="007435A0" w:rsidRDefault="007435A0" w:rsidP="007435A0">
      <w:pPr>
        <w:tabs>
          <w:tab w:val="left" w:pos="2835"/>
        </w:tabs>
        <w:spacing w:after="120" w:line="288" w:lineRule="auto"/>
        <w:ind w:firstLine="198"/>
        <w:jc w:val="both"/>
        <w:rPr>
          <w:sz w:val="28"/>
          <w:szCs w:val="28"/>
          <w:rtl/>
          <w:lang w:bidi="fa-IR"/>
        </w:rPr>
      </w:pPr>
      <w:r w:rsidRPr="007435A0">
        <w:rPr>
          <w:rFonts w:hint="cs"/>
          <w:sz w:val="28"/>
          <w:szCs w:val="28"/>
          <w:rtl/>
          <w:lang w:bidi="fa-IR"/>
        </w:rPr>
        <w:lastRenderedPageBreak/>
        <w:t xml:space="preserve">این </w:t>
      </w:r>
      <w:r w:rsidRPr="007435A0">
        <w:rPr>
          <w:rFonts w:hint="cs"/>
          <w:sz w:val="28"/>
          <w:szCs w:val="28"/>
          <w:rtl/>
        </w:rPr>
        <w:t xml:space="preserve">«مسنجر آر اِن اِی» </w:t>
      </w:r>
      <w:r w:rsidRPr="007435A0">
        <w:rPr>
          <w:rFonts w:hint="cs"/>
          <w:sz w:val="28"/>
          <w:szCs w:val="28"/>
          <w:rtl/>
          <w:lang w:bidi="fa-IR"/>
        </w:rPr>
        <w:t xml:space="preserve"> یک پروتئین خیلی بزرگی هست و خیلی سریع توسط گلبول ‌های سفید، شناسایی می‌شود. شما می‌بینید همین که آن را در بدن انسان تزریق می‌کنند، این‌قدر دورِ آن، نانولیپیدهای مختلف پیچانده‌اند و این‌قدر موادّ مختلف گذاشته‌اند که گلبول‌های سفید، آن را شناسایی نکنند. چون اگر گلبول‌های سفید، </w:t>
      </w:r>
      <w:r w:rsidRPr="007435A0">
        <w:rPr>
          <w:rFonts w:hint="cs"/>
          <w:sz w:val="28"/>
          <w:szCs w:val="28"/>
          <w:rtl/>
        </w:rPr>
        <w:t xml:space="preserve">«مسنجر آر اِن اِی»  </w:t>
      </w:r>
      <w:r w:rsidRPr="007435A0">
        <w:rPr>
          <w:rFonts w:hint="cs"/>
          <w:sz w:val="28"/>
          <w:szCs w:val="28"/>
          <w:rtl/>
          <w:lang w:bidi="fa-IR"/>
        </w:rPr>
        <w:t xml:space="preserve">یا «آدنو ویروس» (وکتور) را شناسایی کنند، طبیعتاً آن را از بین می‌برند و هیچ‌وقت شانس این را ندارد که وارد سلول‌های ما بشود و بتواند اسپایک پروتئین تولید کند. </w:t>
      </w:r>
    </w:p>
    <w:p w14:paraId="59178CD0" w14:textId="06C4A3E1" w:rsidR="007435A0" w:rsidRPr="007435A0" w:rsidRDefault="003D07CE" w:rsidP="007435A0">
      <w:pPr>
        <w:keepNext/>
        <w:spacing w:before="240" w:after="60"/>
        <w:outlineLvl w:val="2"/>
        <w:rPr>
          <w:rFonts w:ascii="Arial" w:hAnsi="Arial" w:cs="B Titr"/>
          <w:b/>
          <w:bCs/>
          <w:sz w:val="26"/>
          <w:szCs w:val="24"/>
          <w:rtl/>
        </w:rPr>
      </w:pPr>
      <w:r w:rsidRPr="007435A0">
        <w:rPr>
          <w:rFonts w:ascii="Arial" w:hAnsi="Arial" w:cs="B Titr" w:hint="cs"/>
          <w:b/>
          <w:bCs/>
          <w:sz w:val="26"/>
          <w:szCs w:val="24"/>
          <w:rtl/>
        </w:rPr>
        <w:t xml:space="preserve">سؤال مهمی </w:t>
      </w:r>
      <w:r w:rsidR="007435A0" w:rsidRPr="007435A0">
        <w:rPr>
          <w:rFonts w:ascii="Arial" w:hAnsi="Arial" w:cs="B Titr" w:hint="cs"/>
          <w:b/>
          <w:bCs/>
          <w:sz w:val="26"/>
          <w:szCs w:val="24"/>
          <w:rtl/>
        </w:rPr>
        <w:t>دربارۀ واکسن‌های آمریکایی که جوابش را نمی‌دهند!</w:t>
      </w:r>
      <w:r w:rsidR="003B66DC">
        <w:rPr>
          <w:rFonts w:ascii="Arial" w:hAnsi="Arial" w:cs="B Titr" w:hint="cs"/>
          <w:b/>
          <w:bCs/>
          <w:sz w:val="26"/>
          <w:szCs w:val="24"/>
          <w:rtl/>
        </w:rPr>
        <w:t xml:space="preserve">/ </w:t>
      </w:r>
      <w:r w:rsidR="005A48EA">
        <w:rPr>
          <w:rFonts w:ascii="Arial" w:hAnsi="Arial" w:cs="B Titr" w:hint="cs"/>
          <w:b/>
          <w:bCs/>
          <w:sz w:val="26"/>
          <w:szCs w:val="24"/>
          <w:rtl/>
        </w:rPr>
        <w:t xml:space="preserve">علت نگرانی شدید </w:t>
      </w:r>
      <w:r w:rsidR="003B66DC">
        <w:rPr>
          <w:rFonts w:ascii="Arial" w:hAnsi="Arial" w:cs="B Titr" w:hint="cs"/>
          <w:b/>
          <w:bCs/>
          <w:sz w:val="26"/>
          <w:szCs w:val="24"/>
          <w:rtl/>
        </w:rPr>
        <w:t xml:space="preserve">متخصصین روماتیسم و ایمونولوژی </w:t>
      </w:r>
      <w:r w:rsidR="005A48EA">
        <w:rPr>
          <w:rFonts w:ascii="Arial" w:hAnsi="Arial" w:cs="B Titr" w:hint="cs"/>
          <w:b/>
          <w:bCs/>
          <w:sz w:val="26"/>
          <w:szCs w:val="24"/>
          <w:rtl/>
        </w:rPr>
        <w:t>چیست؟</w:t>
      </w:r>
    </w:p>
    <w:p w14:paraId="7781ED89" w14:textId="77777777" w:rsidR="007435A0" w:rsidRPr="007435A0" w:rsidRDefault="007435A0" w:rsidP="007435A0">
      <w:pPr>
        <w:tabs>
          <w:tab w:val="left" w:pos="2835"/>
        </w:tabs>
        <w:spacing w:after="120" w:line="288" w:lineRule="auto"/>
        <w:ind w:firstLine="198"/>
        <w:jc w:val="both"/>
        <w:rPr>
          <w:sz w:val="28"/>
          <w:szCs w:val="28"/>
          <w:rtl/>
          <w:lang w:bidi="fa-IR"/>
        </w:rPr>
      </w:pPr>
      <w:r w:rsidRPr="007435A0">
        <w:rPr>
          <w:rFonts w:hint="cs"/>
          <w:sz w:val="28"/>
          <w:szCs w:val="28"/>
          <w:rtl/>
          <w:lang w:bidi="fa-IR"/>
        </w:rPr>
        <w:t>متأسفانه ما در جلسات متعددی که در ایران، در اینجا، و حتی در آمریکا با اطبا داشتیم، من از آنها همین سؤال را می‌کنم؛ می‌گویم شما به من بگویید که این «مسنجر آر اِن ‌اِی» آیا ایمنی ایجاد نمی‌کند؟ می‌گویند بله. آیا این بیماری را خفیف‌تر نمی</w:t>
      </w:r>
      <w:r w:rsidRPr="007435A0">
        <w:rPr>
          <w:sz w:val="28"/>
          <w:szCs w:val="28"/>
          <w:lang w:bidi="fa-IR"/>
        </w:rPr>
        <w:t>‌</w:t>
      </w:r>
      <w:r w:rsidRPr="007435A0">
        <w:rPr>
          <w:rFonts w:hint="cs"/>
          <w:sz w:val="28"/>
          <w:szCs w:val="28"/>
          <w:rtl/>
          <w:lang w:bidi="fa-IR"/>
        </w:rPr>
        <w:t xml:space="preserve">کند؟ چرا. بعد می‌گویم: خب به من بگویید که این، چطوری آنتی‌بادی درست می‌کند؟ بهترین‌شان می‌گویند که داخل سلول‌ها اسپایک پروتئین تولید می‌شود و بعد هم گلبول‌های سفید نسبت به آن، آنتی‌بادی درست می‌کنند. بعد همین‌جور درصدش کمتر می‌شود؛ وقتی می‌پرسم: آقای دکتر محترم، این اسپایک پروتئین چطوری از توی سلول‌های ما بیرون می‌آید؟ می‌گویند «خب می‌آید بیرون دیگر!» درحالیکه اینطوری نیست ؛ حالا من خدمت شما می‌گویم که چرا دکترهای روماتیسم و دکترهایی که در ایمونولوژی هستند، بسیار نگران هستند؛ راجع به این واکسن‌های ژنتیکی یا استفاده از </w:t>
      </w:r>
      <w:r w:rsidRPr="007435A0">
        <w:rPr>
          <w:rFonts w:hint="cs"/>
          <w:sz w:val="28"/>
          <w:szCs w:val="28"/>
          <w:rtl/>
        </w:rPr>
        <w:t xml:space="preserve">«مسنجر آر اِن اِی» </w:t>
      </w:r>
      <w:r w:rsidRPr="007435A0">
        <w:rPr>
          <w:rFonts w:hint="cs"/>
          <w:sz w:val="28"/>
          <w:szCs w:val="28"/>
          <w:rtl/>
          <w:lang w:bidi="fa-IR"/>
        </w:rPr>
        <w:t xml:space="preserve">که واردِ </w:t>
      </w:r>
      <w:r w:rsidRPr="007435A0">
        <w:rPr>
          <w:sz w:val="28"/>
          <w:szCs w:val="28"/>
          <w:lang w:bidi="fa-IR"/>
        </w:rPr>
        <w:t>nucleus</w:t>
      </w:r>
      <w:r w:rsidRPr="007435A0">
        <w:rPr>
          <w:rFonts w:hint="cs"/>
          <w:sz w:val="28"/>
          <w:szCs w:val="28"/>
          <w:rtl/>
          <w:lang w:bidi="fa-IR"/>
        </w:rPr>
        <w:t xml:space="preserve">  (هسته) نمی‌شود البته.</w:t>
      </w:r>
    </w:p>
    <w:p w14:paraId="4E82A923" w14:textId="3BA0D83F" w:rsidR="007435A0" w:rsidRPr="007435A0" w:rsidRDefault="007435A0" w:rsidP="007435A0">
      <w:pPr>
        <w:tabs>
          <w:tab w:val="left" w:pos="2835"/>
        </w:tabs>
        <w:spacing w:after="120" w:line="288" w:lineRule="auto"/>
        <w:ind w:firstLine="198"/>
        <w:jc w:val="both"/>
        <w:rPr>
          <w:sz w:val="28"/>
          <w:szCs w:val="28"/>
          <w:rtl/>
          <w:lang w:bidi="fa-IR"/>
        </w:rPr>
      </w:pPr>
      <w:r w:rsidRPr="007435A0">
        <w:rPr>
          <w:rFonts w:hint="cs"/>
          <w:sz w:val="28"/>
          <w:szCs w:val="28"/>
          <w:rtl/>
          <w:lang w:bidi="fa-IR"/>
        </w:rPr>
        <w:t>ببینید، وقتی که یک سلول انسان، پروتئینی تولید می‌کند؛ فرض کنید یک پروتئینی که مثلاً چشم انسان احتیاج دارد، این وقتی شروع می‌کند این پروتئین را در</w:t>
      </w:r>
      <w:r w:rsidR="00637017">
        <w:rPr>
          <w:rFonts w:hint="cs"/>
          <w:sz w:val="28"/>
          <w:szCs w:val="28"/>
          <w:rtl/>
          <w:lang w:bidi="fa-IR"/>
        </w:rPr>
        <w:t xml:space="preserve"> </w:t>
      </w:r>
      <w:r w:rsidRPr="007435A0">
        <w:rPr>
          <w:rFonts w:hint="cs"/>
          <w:sz w:val="28"/>
          <w:szCs w:val="28"/>
          <w:rtl/>
          <w:lang w:bidi="fa-IR"/>
        </w:rPr>
        <w:t>سیتوپلاسم سلول( در</w:t>
      </w:r>
      <w:r w:rsidR="00637017">
        <w:rPr>
          <w:rFonts w:hint="cs"/>
          <w:sz w:val="28"/>
          <w:szCs w:val="28"/>
          <w:rtl/>
          <w:lang w:bidi="fa-IR"/>
        </w:rPr>
        <w:t xml:space="preserve"> </w:t>
      </w:r>
      <w:r w:rsidRPr="007435A0">
        <w:rPr>
          <w:rFonts w:hint="cs"/>
          <w:sz w:val="28"/>
          <w:szCs w:val="28"/>
          <w:rtl/>
          <w:lang w:bidi="fa-IR"/>
        </w:rPr>
        <w:t>هسته نه) توسط ریبوزوم و دستگاه گلژی تولید کردن، این پروتئین همین‌طوری نشت نمی</w:t>
      </w:r>
      <w:r w:rsidR="00637017">
        <w:rPr>
          <w:rFonts w:hint="cs"/>
          <w:sz w:val="28"/>
          <w:szCs w:val="28"/>
          <w:rtl/>
          <w:lang w:bidi="fa-IR"/>
        </w:rPr>
        <w:t>‌</w:t>
      </w:r>
      <w:r w:rsidRPr="007435A0">
        <w:rPr>
          <w:rFonts w:hint="cs"/>
          <w:sz w:val="28"/>
          <w:szCs w:val="28"/>
          <w:rtl/>
          <w:lang w:bidi="fa-IR"/>
        </w:rPr>
        <w:t>کن</w:t>
      </w:r>
      <w:r w:rsidR="00637017">
        <w:rPr>
          <w:rFonts w:hint="cs"/>
          <w:sz w:val="28"/>
          <w:szCs w:val="28"/>
          <w:rtl/>
          <w:lang w:bidi="fa-IR"/>
        </w:rPr>
        <w:t>د</w:t>
      </w:r>
      <w:r w:rsidRPr="007435A0">
        <w:rPr>
          <w:rFonts w:hint="cs"/>
          <w:sz w:val="28"/>
          <w:szCs w:val="28"/>
          <w:rtl/>
          <w:lang w:bidi="fa-IR"/>
        </w:rPr>
        <w:t xml:space="preserve"> از سلول بیرون بیا</w:t>
      </w:r>
      <w:r w:rsidR="00637017">
        <w:rPr>
          <w:rFonts w:hint="cs"/>
          <w:sz w:val="28"/>
          <w:szCs w:val="28"/>
          <w:rtl/>
          <w:lang w:bidi="fa-IR"/>
        </w:rPr>
        <w:t>ی</w:t>
      </w:r>
      <w:r w:rsidRPr="007435A0">
        <w:rPr>
          <w:rFonts w:hint="cs"/>
          <w:sz w:val="28"/>
          <w:szCs w:val="28"/>
          <w:rtl/>
          <w:lang w:bidi="fa-IR"/>
        </w:rPr>
        <w:t xml:space="preserve">د، </w:t>
      </w:r>
      <w:r w:rsidR="00637017">
        <w:rPr>
          <w:rFonts w:hint="cs"/>
          <w:sz w:val="28"/>
          <w:szCs w:val="28"/>
          <w:rtl/>
          <w:lang w:bidi="fa-IR"/>
        </w:rPr>
        <w:t xml:space="preserve">مکانیزمی </w:t>
      </w:r>
      <w:r w:rsidRPr="007435A0">
        <w:rPr>
          <w:rFonts w:hint="cs"/>
          <w:sz w:val="28"/>
          <w:szCs w:val="28"/>
          <w:rtl/>
          <w:lang w:bidi="fa-IR"/>
        </w:rPr>
        <w:t xml:space="preserve">که خدا درست کرده این است که این پروتئین به‌صورت شاخص، دور تا دور سیتوپلاسم یعنی پوستۀ سلول، بیرون می‌زند. بعد، این چون پروتئینِ خودی است، گلبول‌ها یا سلول‌هایی که باید اینها را ببرند برای جاهای دیگری از بدن که احتیاج هست، می‌آیند اینها را از روی پوستۀ این سلول‌ها بلند می‌کنند و می‌برند و چون آن پروتئین‌ها خودی هستند این سلول‌ها صدمه نمی‌خورند. </w:t>
      </w:r>
    </w:p>
    <w:p w14:paraId="059F9409" w14:textId="77777777" w:rsidR="007435A0" w:rsidRPr="007435A0" w:rsidRDefault="007435A0" w:rsidP="007435A0">
      <w:pPr>
        <w:tabs>
          <w:tab w:val="left" w:pos="2835"/>
        </w:tabs>
        <w:spacing w:after="120" w:line="288" w:lineRule="auto"/>
        <w:ind w:firstLine="198"/>
        <w:jc w:val="both"/>
        <w:rPr>
          <w:szCs w:val="28"/>
          <w:rtl/>
          <w:lang w:bidi="fa-IR"/>
        </w:rPr>
      </w:pPr>
      <w:r w:rsidRPr="007435A0">
        <w:rPr>
          <w:rFonts w:hint="cs"/>
          <w:szCs w:val="28"/>
          <w:rtl/>
          <w:lang w:bidi="fa-IR"/>
        </w:rPr>
        <w:t xml:space="preserve">درحالی‌که «مسنجر آر اِن ‌اِی» یا «وکتر دی‌ان‌ای» توی سلول را پر از </w:t>
      </w:r>
      <w:r w:rsidRPr="007435A0">
        <w:rPr>
          <w:rFonts w:hint="cs"/>
          <w:sz w:val="28"/>
          <w:szCs w:val="28"/>
          <w:rtl/>
          <w:lang w:bidi="fa-IR"/>
        </w:rPr>
        <w:t xml:space="preserve">اسپایک‌پروتئین </w:t>
      </w:r>
      <w:r w:rsidRPr="007435A0">
        <w:rPr>
          <w:rFonts w:hint="cs"/>
          <w:szCs w:val="28"/>
          <w:rtl/>
          <w:lang w:bidi="fa-IR"/>
        </w:rPr>
        <w:t xml:space="preserve">می‌کنند. حالا این </w:t>
      </w:r>
      <w:r w:rsidRPr="007435A0">
        <w:rPr>
          <w:rFonts w:hint="cs"/>
          <w:sz w:val="28"/>
          <w:szCs w:val="28"/>
          <w:rtl/>
          <w:lang w:bidi="fa-IR"/>
        </w:rPr>
        <w:t xml:space="preserve">اسپایک‌پروتئین </w:t>
      </w:r>
      <w:r w:rsidRPr="007435A0">
        <w:rPr>
          <w:rFonts w:hint="cs"/>
          <w:szCs w:val="28"/>
          <w:rtl/>
          <w:lang w:bidi="fa-IR"/>
        </w:rPr>
        <w:t xml:space="preserve">چه می‌شود؟ از دور تا دورِ سیتوپلاسمِ تمام سلول‌های خود ما که این را جذب کردند، بیرون می‌زند. حالا چه می‌شود؟ گلبول‌های سفیدی که دارند حرکت می‌کنند، این </w:t>
      </w:r>
      <w:r w:rsidRPr="007435A0">
        <w:rPr>
          <w:rFonts w:hint="cs"/>
          <w:sz w:val="28"/>
          <w:szCs w:val="28"/>
          <w:rtl/>
          <w:lang w:bidi="fa-IR"/>
        </w:rPr>
        <w:t xml:space="preserve">اسپایک‌پروتئین </w:t>
      </w:r>
      <w:r w:rsidRPr="007435A0">
        <w:rPr>
          <w:rFonts w:hint="cs"/>
          <w:szCs w:val="28"/>
          <w:rtl/>
          <w:lang w:bidi="fa-IR"/>
        </w:rPr>
        <w:t>را روی این سلول‌ها می‌بینند. چه‌کار می‌کنند؟ این سلول را اصلاً خودی نمی</w:t>
      </w:r>
      <w:r w:rsidRPr="007435A0">
        <w:rPr>
          <w:szCs w:val="28"/>
          <w:lang w:bidi="fa-IR"/>
        </w:rPr>
        <w:t>‌</w:t>
      </w:r>
      <w:r w:rsidRPr="007435A0">
        <w:rPr>
          <w:rFonts w:hint="cs"/>
          <w:szCs w:val="28"/>
          <w:rtl/>
          <w:lang w:bidi="fa-IR"/>
        </w:rPr>
        <w:t xml:space="preserve">دانند دیگر. لذا حمله می‌کنند و این سلول را از بین می‌برند تا آنتی‌بادی برای </w:t>
      </w:r>
      <w:r w:rsidRPr="007435A0">
        <w:rPr>
          <w:rFonts w:hint="cs"/>
          <w:sz w:val="28"/>
          <w:szCs w:val="28"/>
          <w:rtl/>
          <w:lang w:bidi="fa-IR"/>
        </w:rPr>
        <w:t xml:space="preserve">اسپایک‌پروتئین </w:t>
      </w:r>
      <w:r w:rsidRPr="007435A0">
        <w:rPr>
          <w:rFonts w:hint="cs"/>
          <w:szCs w:val="28"/>
          <w:rtl/>
          <w:lang w:bidi="fa-IR"/>
        </w:rPr>
        <w:t>ایجاد بشود.</w:t>
      </w:r>
    </w:p>
    <w:p w14:paraId="55FEDB76" w14:textId="77777777" w:rsidR="007435A0" w:rsidRPr="007435A0" w:rsidRDefault="007435A0" w:rsidP="007435A0">
      <w:pPr>
        <w:keepNext/>
        <w:spacing w:before="240" w:after="60"/>
        <w:outlineLvl w:val="2"/>
        <w:rPr>
          <w:rFonts w:ascii="Arial" w:hAnsi="Arial" w:cs="B Titr"/>
          <w:b/>
          <w:bCs/>
          <w:sz w:val="26"/>
          <w:szCs w:val="24"/>
          <w:rtl/>
        </w:rPr>
      </w:pPr>
      <w:r w:rsidRPr="007435A0">
        <w:rPr>
          <w:rFonts w:ascii="Arial" w:hAnsi="Arial" w:cs="B Titr" w:hint="cs"/>
          <w:b/>
          <w:bCs/>
          <w:sz w:val="26"/>
          <w:szCs w:val="24"/>
          <w:rtl/>
        </w:rPr>
        <w:t>مشکل انعقاد خون، بعد از تزریق این واکسن‌ها</w:t>
      </w:r>
    </w:p>
    <w:p w14:paraId="2D360E91" w14:textId="2494CB45" w:rsidR="007435A0" w:rsidRPr="007435A0" w:rsidRDefault="007435A0" w:rsidP="007435A0">
      <w:pPr>
        <w:tabs>
          <w:tab w:val="left" w:pos="2835"/>
        </w:tabs>
        <w:spacing w:after="120" w:line="288" w:lineRule="auto"/>
        <w:ind w:firstLine="198"/>
        <w:jc w:val="both"/>
        <w:rPr>
          <w:sz w:val="28"/>
          <w:szCs w:val="28"/>
          <w:rtl/>
          <w:lang w:bidi="fa-IR"/>
        </w:rPr>
      </w:pPr>
      <w:r w:rsidRPr="007435A0">
        <w:rPr>
          <w:rFonts w:hint="cs"/>
          <w:sz w:val="28"/>
          <w:szCs w:val="28"/>
          <w:rtl/>
          <w:lang w:bidi="fa-IR"/>
        </w:rPr>
        <w:t xml:space="preserve">حالا دقت کنید ، </w:t>
      </w:r>
      <w:r w:rsidRPr="007435A0">
        <w:rPr>
          <w:rFonts w:hint="cs"/>
          <w:szCs w:val="28"/>
          <w:rtl/>
          <w:lang w:bidi="fa-IR"/>
        </w:rPr>
        <w:t>«مسنجر آر اِن ‌اِی»</w:t>
      </w:r>
      <w:r w:rsidRPr="007435A0">
        <w:rPr>
          <w:rFonts w:hint="cs"/>
          <w:sz w:val="28"/>
          <w:szCs w:val="28"/>
          <w:rtl/>
          <w:lang w:bidi="fa-IR"/>
        </w:rPr>
        <w:t xml:space="preserve"> چه‌طوری به داخل سلول‌ها می‌رود درحالی‌که دورِ آن، پُر از نانوپارتیکل بوده تا شناسایی نشود؟ یک آنزیم خاصی در آن می‌گذارند که به آن «اینجِکتر» [تزریق کننده] می‌گویند. این می‌رود و می‌چسبد به پوستۀ سلول‌های طبیعی ما، سلول مغز، سلول اسپرم، سلول تخمدان و تمام سلول‌های بدن، و </w:t>
      </w:r>
      <w:r w:rsidRPr="007435A0">
        <w:rPr>
          <w:rFonts w:hint="cs"/>
          <w:szCs w:val="28"/>
          <w:rtl/>
          <w:lang w:bidi="fa-IR"/>
        </w:rPr>
        <w:t xml:space="preserve">«مسنجر آر اِن ‌اِی» </w:t>
      </w:r>
      <w:r w:rsidRPr="007435A0">
        <w:rPr>
          <w:rFonts w:hint="cs"/>
          <w:sz w:val="28"/>
          <w:szCs w:val="28"/>
          <w:rtl/>
          <w:lang w:bidi="fa-IR"/>
        </w:rPr>
        <w:t>را شلیک می‌کند توی سلول. که بعد آن از دستگاه گلژی استفاده می کنه و آر ان ای ، اسپایک‌پروتئین تولید می‌کند و اسپایک‌پروتئین دور تا دور می درخشه روی پوستۀ این سلول و گلبول‌های سفید هم حمله می‌کنند و سلول را از بین می‌برند.</w:t>
      </w:r>
    </w:p>
    <w:p w14:paraId="0DD99C35" w14:textId="7002E67C" w:rsidR="007435A0" w:rsidRPr="007435A0" w:rsidRDefault="007435A0" w:rsidP="007435A0">
      <w:pPr>
        <w:tabs>
          <w:tab w:val="left" w:pos="2835"/>
        </w:tabs>
        <w:spacing w:after="120" w:line="288" w:lineRule="auto"/>
        <w:ind w:firstLine="198"/>
        <w:jc w:val="both"/>
        <w:rPr>
          <w:sz w:val="28"/>
          <w:szCs w:val="28"/>
          <w:rtl/>
          <w:lang w:bidi="fa-IR"/>
        </w:rPr>
      </w:pPr>
      <w:r w:rsidRPr="007435A0">
        <w:rPr>
          <w:rFonts w:hint="cs"/>
          <w:sz w:val="28"/>
          <w:szCs w:val="28"/>
          <w:rtl/>
          <w:lang w:bidi="fa-IR"/>
        </w:rPr>
        <w:lastRenderedPageBreak/>
        <w:t>در مورد سیستم انعقادی : اولین سلولی که توی عروق هست، «پِری سیت» هست. پِری‌سیت، درواقع عروق را تشکیل می‌دهد. در اینجا وقتی گلبول های سفید به پری سیت</w:t>
      </w:r>
      <w:r w:rsidR="00637017">
        <w:rPr>
          <w:rFonts w:hint="cs"/>
          <w:sz w:val="28"/>
          <w:szCs w:val="28"/>
          <w:rtl/>
          <w:lang w:bidi="fa-IR"/>
        </w:rPr>
        <w:t>‌</w:t>
      </w:r>
      <w:r w:rsidRPr="007435A0">
        <w:rPr>
          <w:rFonts w:hint="cs"/>
          <w:sz w:val="28"/>
          <w:szCs w:val="28"/>
          <w:rtl/>
          <w:lang w:bidi="fa-IR"/>
        </w:rPr>
        <w:t>ها حمله می</w:t>
      </w:r>
      <w:r w:rsidR="00637017">
        <w:rPr>
          <w:rFonts w:hint="cs"/>
          <w:sz w:val="28"/>
          <w:szCs w:val="28"/>
          <w:rtl/>
          <w:lang w:bidi="fa-IR"/>
        </w:rPr>
        <w:t>‌</w:t>
      </w:r>
      <w:r w:rsidRPr="007435A0">
        <w:rPr>
          <w:rFonts w:hint="cs"/>
          <w:sz w:val="28"/>
          <w:szCs w:val="28"/>
          <w:rtl/>
          <w:lang w:bidi="fa-IR"/>
        </w:rPr>
        <w:t xml:space="preserve">کنند و </w:t>
      </w:r>
      <w:r w:rsidRPr="007435A0">
        <w:rPr>
          <w:rFonts w:hint="cs"/>
          <w:sz w:val="28"/>
          <w:szCs w:val="28"/>
          <w:rtl/>
        </w:rPr>
        <w:t xml:space="preserve">پِری‌سیت‌ها </w:t>
      </w:r>
      <w:r w:rsidRPr="007435A0">
        <w:rPr>
          <w:rFonts w:hint="cs"/>
          <w:sz w:val="28"/>
          <w:szCs w:val="28"/>
          <w:rtl/>
          <w:lang w:bidi="fa-IR"/>
        </w:rPr>
        <w:t xml:space="preserve">از بین می‌روند یا زخمی می‌شوند، همۀ پزشک‌ها می‌دانند </w:t>
      </w:r>
      <w:r w:rsidRPr="007435A0">
        <w:rPr>
          <w:sz w:val="28"/>
          <w:szCs w:val="28"/>
          <w:lang w:bidi="fa-IR"/>
        </w:rPr>
        <w:t>cascade</w:t>
      </w:r>
      <w:r w:rsidRPr="007435A0">
        <w:rPr>
          <w:rFonts w:hint="cs"/>
          <w:sz w:val="28"/>
          <w:szCs w:val="28"/>
          <w:rtl/>
          <w:lang w:bidi="fa-IR"/>
        </w:rPr>
        <w:t xml:space="preserve"> (آبشارِ) کواگولیشن یا انعقاد خون، شروع می‌کند. لذا همین‌که </w:t>
      </w:r>
      <w:r w:rsidRPr="007435A0">
        <w:rPr>
          <w:rFonts w:hint="cs"/>
          <w:sz w:val="28"/>
          <w:szCs w:val="28"/>
          <w:rtl/>
        </w:rPr>
        <w:t xml:space="preserve">پِری‌سیت‌ها </w:t>
      </w:r>
      <w:r w:rsidRPr="007435A0">
        <w:rPr>
          <w:rFonts w:hint="cs"/>
          <w:sz w:val="28"/>
          <w:szCs w:val="28"/>
          <w:rtl/>
          <w:lang w:bidi="fa-IR"/>
        </w:rPr>
        <w:t xml:space="preserve">صدمه می‌خورند، انعقاد خون شروع می‌شود. در وریدهای مغز، </w:t>
      </w:r>
      <w:r w:rsidRPr="007435A0">
        <w:rPr>
          <w:rFonts w:hint="cs"/>
          <w:sz w:val="28"/>
          <w:szCs w:val="28"/>
          <w:rtl/>
        </w:rPr>
        <w:t xml:space="preserve">پِری‌سیت‌ها </w:t>
      </w:r>
      <w:r w:rsidRPr="007435A0">
        <w:rPr>
          <w:rFonts w:hint="cs"/>
          <w:sz w:val="28"/>
          <w:szCs w:val="28"/>
          <w:rtl/>
          <w:lang w:bidi="fa-IR"/>
        </w:rPr>
        <w:t>خیلی زیادند، آنجا صدمۀ بیشتری می‌خورند و انعقاد خون در آنها بیشتر است. برای همین، مثلاً دربارۀ آسترازنکا و جانسون اند جانسون، انعقاد خون مشاهده شده است.</w:t>
      </w:r>
    </w:p>
    <w:p w14:paraId="6D80D999" w14:textId="37CA383F" w:rsidR="007435A0" w:rsidRPr="007435A0" w:rsidRDefault="00637017" w:rsidP="007435A0">
      <w:pPr>
        <w:keepNext/>
        <w:spacing w:before="240" w:after="60"/>
        <w:outlineLvl w:val="2"/>
        <w:rPr>
          <w:rFonts w:ascii="Arial" w:hAnsi="Arial" w:cs="B Titr"/>
          <w:b/>
          <w:bCs/>
          <w:sz w:val="26"/>
          <w:szCs w:val="24"/>
          <w:rtl/>
        </w:rPr>
      </w:pPr>
      <w:r>
        <w:rPr>
          <w:rFonts w:ascii="Arial" w:hAnsi="Arial" w:cs="B Titr" w:hint="cs"/>
          <w:b/>
          <w:bCs/>
          <w:sz w:val="26"/>
          <w:szCs w:val="24"/>
          <w:rtl/>
        </w:rPr>
        <w:t xml:space="preserve">عارضۀ </w:t>
      </w:r>
      <w:r w:rsidR="007435A0" w:rsidRPr="007435A0">
        <w:rPr>
          <w:rFonts w:ascii="Arial" w:hAnsi="Arial" w:cs="B Titr" w:hint="cs"/>
          <w:b/>
          <w:bCs/>
          <w:sz w:val="26"/>
          <w:szCs w:val="24"/>
          <w:rtl/>
        </w:rPr>
        <w:t>فلج و مرگ</w:t>
      </w:r>
      <w:r>
        <w:rPr>
          <w:rFonts w:ascii="Arial" w:hAnsi="Arial" w:cs="B Titr" w:hint="cs"/>
          <w:b/>
          <w:bCs/>
          <w:sz w:val="26"/>
          <w:szCs w:val="24"/>
          <w:rtl/>
        </w:rPr>
        <w:t>،</w:t>
      </w:r>
      <w:r w:rsidR="007435A0" w:rsidRPr="007435A0">
        <w:rPr>
          <w:rFonts w:ascii="Arial" w:hAnsi="Arial" w:cs="B Titr" w:hint="cs"/>
          <w:b/>
          <w:bCs/>
          <w:sz w:val="26"/>
          <w:szCs w:val="24"/>
          <w:rtl/>
        </w:rPr>
        <w:t xml:space="preserve"> بعد از تزریق واکسن کرونا</w:t>
      </w:r>
      <w:r>
        <w:rPr>
          <w:rFonts w:ascii="Arial" w:hAnsi="Arial" w:cs="B Titr" w:hint="cs"/>
          <w:b/>
          <w:bCs/>
          <w:sz w:val="26"/>
          <w:szCs w:val="24"/>
          <w:rtl/>
        </w:rPr>
        <w:t xml:space="preserve"> چقدر</w:t>
      </w:r>
      <w:r w:rsidR="005A48EA">
        <w:rPr>
          <w:rFonts w:ascii="Arial" w:hAnsi="Arial" w:cs="B Titr" w:hint="cs"/>
          <w:b/>
          <w:bCs/>
          <w:sz w:val="26"/>
          <w:szCs w:val="24"/>
          <w:rtl/>
        </w:rPr>
        <w:t xml:space="preserve"> جدی</w:t>
      </w:r>
      <w:r>
        <w:rPr>
          <w:rFonts w:ascii="Arial" w:hAnsi="Arial" w:cs="B Titr" w:hint="cs"/>
          <w:b/>
          <w:bCs/>
          <w:sz w:val="26"/>
          <w:szCs w:val="24"/>
          <w:rtl/>
        </w:rPr>
        <w:t xml:space="preserve"> است؟</w:t>
      </w:r>
      <w:r w:rsidR="005A48EA">
        <w:rPr>
          <w:rFonts w:ascii="Arial" w:hAnsi="Arial" w:cs="B Titr" w:hint="cs"/>
          <w:b/>
          <w:bCs/>
          <w:sz w:val="26"/>
          <w:szCs w:val="24"/>
          <w:rtl/>
        </w:rPr>
        <w:t>/ عارضۀ مهم دموگرافی چیست؟</w:t>
      </w:r>
    </w:p>
    <w:p w14:paraId="0328B0CE" w14:textId="77777777" w:rsidR="007435A0" w:rsidRPr="007435A0" w:rsidRDefault="007435A0" w:rsidP="007435A0">
      <w:pPr>
        <w:tabs>
          <w:tab w:val="left" w:pos="2835"/>
        </w:tabs>
        <w:spacing w:after="120" w:line="288" w:lineRule="auto"/>
        <w:ind w:firstLine="198"/>
        <w:jc w:val="both"/>
        <w:rPr>
          <w:sz w:val="28"/>
          <w:szCs w:val="28"/>
          <w:rtl/>
          <w:lang w:bidi="fa-IR"/>
        </w:rPr>
      </w:pPr>
      <w:r w:rsidRPr="007435A0">
        <w:rPr>
          <w:rFonts w:hint="cs"/>
          <w:sz w:val="28"/>
          <w:szCs w:val="28"/>
          <w:rtl/>
          <w:lang w:bidi="fa-IR"/>
        </w:rPr>
        <w:t xml:space="preserve">خُب اینکه گفتم دربارۀ </w:t>
      </w:r>
      <w:r w:rsidRPr="007435A0">
        <w:rPr>
          <w:rFonts w:hint="cs"/>
          <w:sz w:val="28"/>
          <w:szCs w:val="28"/>
          <w:rtl/>
        </w:rPr>
        <w:t>پِری‌سیت‌ها بود. حا</w:t>
      </w:r>
      <w:r w:rsidRPr="007435A0">
        <w:rPr>
          <w:rFonts w:hint="cs"/>
          <w:sz w:val="28"/>
          <w:szCs w:val="28"/>
          <w:rtl/>
          <w:lang w:bidi="fa-IR"/>
        </w:rPr>
        <w:t>لا سلول‌هایی که ماهیچۀ قلب را درست می‌کنند هم همین‌طور. باز گلبول‌های سفید به اینها هم حمله می‌کنند و اینها یک «اتو میوکاردیوپاتی» می‌گیرند. ما مریض‌هایی داریم؛ مثلاً من خودم دیده‌ام جوانی که هجده ساله بوده و در اثر این مشکل، قلبش مثل یک آدم نود ساله شده! یک دختر هجده ساله در آمریکا بود که «کاردیومیوپاتی» این‌قدر شدید گرفت که پیوند قلب شد .</w:t>
      </w:r>
    </w:p>
    <w:p w14:paraId="4B1389CE" w14:textId="2BB64BE8" w:rsidR="007435A0" w:rsidRPr="007435A0" w:rsidRDefault="007435A0" w:rsidP="007435A0">
      <w:pPr>
        <w:tabs>
          <w:tab w:val="left" w:pos="2835"/>
        </w:tabs>
        <w:spacing w:after="120" w:line="288" w:lineRule="auto"/>
        <w:ind w:firstLine="198"/>
        <w:jc w:val="both"/>
        <w:rPr>
          <w:sz w:val="28"/>
          <w:szCs w:val="28"/>
          <w:rtl/>
          <w:lang w:bidi="fa-IR"/>
        </w:rPr>
      </w:pPr>
      <w:r w:rsidRPr="007435A0">
        <w:rPr>
          <w:rFonts w:hint="cs"/>
          <w:sz w:val="28"/>
          <w:szCs w:val="28"/>
          <w:rtl/>
          <w:lang w:bidi="fa-IR"/>
        </w:rPr>
        <w:t>در اینجا، موافقین این واکسن‌ها می‌آیند و می‌گویند که درصد اینها خیلی کم است. بله؛ درست است، خیلی کم است. مثلاً یک در پانصد هزار است که قلب ممکن است این</w:t>
      </w:r>
      <w:r w:rsidRPr="007435A0">
        <w:rPr>
          <w:sz w:val="28"/>
          <w:szCs w:val="28"/>
          <w:lang w:bidi="fa-IR"/>
        </w:rPr>
        <w:t>‌</w:t>
      </w:r>
      <w:r w:rsidRPr="007435A0">
        <w:rPr>
          <w:rFonts w:hint="cs"/>
          <w:sz w:val="28"/>
          <w:szCs w:val="28"/>
          <w:rtl/>
          <w:lang w:bidi="fa-IR"/>
        </w:rPr>
        <w:t>طوری بشود، یک درصد هزار است که فلج بل می</w:t>
      </w:r>
      <w:r w:rsidR="00637017">
        <w:rPr>
          <w:rFonts w:hint="cs"/>
          <w:sz w:val="28"/>
          <w:szCs w:val="28"/>
          <w:rtl/>
          <w:lang w:bidi="fa-IR"/>
        </w:rPr>
        <w:t>‌</w:t>
      </w:r>
      <w:r w:rsidRPr="007435A0">
        <w:rPr>
          <w:rFonts w:hint="cs"/>
          <w:sz w:val="28"/>
          <w:szCs w:val="28"/>
          <w:rtl/>
          <w:lang w:bidi="fa-IR"/>
        </w:rPr>
        <w:t>گیر</w:t>
      </w:r>
      <w:r w:rsidR="005A48EA">
        <w:rPr>
          <w:rFonts w:hint="cs"/>
          <w:sz w:val="28"/>
          <w:szCs w:val="28"/>
          <w:rtl/>
          <w:lang w:bidi="fa-IR"/>
        </w:rPr>
        <w:t>د</w:t>
      </w:r>
      <w:r w:rsidRPr="007435A0">
        <w:rPr>
          <w:rFonts w:hint="cs"/>
          <w:sz w:val="28"/>
          <w:szCs w:val="28"/>
          <w:rtl/>
          <w:lang w:bidi="fa-IR"/>
        </w:rPr>
        <w:t xml:space="preserve"> [فلجی گذرا در</w:t>
      </w:r>
      <w:r w:rsidR="005A48EA">
        <w:rPr>
          <w:rFonts w:hint="cs"/>
          <w:sz w:val="28"/>
          <w:szCs w:val="28"/>
          <w:rtl/>
          <w:lang w:bidi="fa-IR"/>
        </w:rPr>
        <w:t xml:space="preserve"> </w:t>
      </w:r>
      <w:r w:rsidRPr="007435A0">
        <w:rPr>
          <w:rFonts w:hint="cs"/>
          <w:sz w:val="28"/>
          <w:szCs w:val="28"/>
          <w:rtl/>
          <w:lang w:bidi="fa-IR"/>
        </w:rPr>
        <w:t>صورت]</w:t>
      </w:r>
      <w:r w:rsidR="005A48EA">
        <w:rPr>
          <w:rFonts w:hint="cs"/>
          <w:sz w:val="28"/>
          <w:szCs w:val="28"/>
          <w:rtl/>
          <w:lang w:bidi="fa-IR"/>
        </w:rPr>
        <w:t>.</w:t>
      </w:r>
      <w:r w:rsidRPr="007435A0">
        <w:rPr>
          <w:rFonts w:hint="cs"/>
          <w:sz w:val="28"/>
          <w:szCs w:val="28"/>
          <w:rtl/>
          <w:lang w:bidi="fa-IR"/>
        </w:rPr>
        <w:t xml:space="preserve"> یک در میلیون است که ممکن است «گیلن باره»</w:t>
      </w:r>
      <w:r w:rsidRPr="007435A0">
        <w:rPr>
          <w:rFonts w:hint="cs"/>
          <w:sz w:val="28"/>
          <w:szCs w:val="28"/>
          <w:rtl/>
        </w:rPr>
        <w:t xml:space="preserve"> </w:t>
      </w:r>
      <w:r w:rsidRPr="007435A0">
        <w:rPr>
          <w:rFonts w:hint="cs"/>
          <w:sz w:val="28"/>
          <w:szCs w:val="28"/>
          <w:rtl/>
          <w:lang w:bidi="fa-IR"/>
        </w:rPr>
        <w:t>بشود</w:t>
      </w:r>
      <w:r w:rsidR="00637017">
        <w:rPr>
          <w:rFonts w:hint="cs"/>
          <w:sz w:val="28"/>
          <w:szCs w:val="28"/>
          <w:rtl/>
          <w:lang w:bidi="fa-IR"/>
        </w:rPr>
        <w:t>،</w:t>
      </w:r>
      <w:r w:rsidRPr="007435A0">
        <w:rPr>
          <w:rFonts w:hint="cs"/>
          <w:sz w:val="28"/>
          <w:szCs w:val="28"/>
          <w:rtl/>
          <w:lang w:bidi="fa-IR"/>
        </w:rPr>
        <w:t xml:space="preserve"> یعنی از گردن به پایین فلج بشود که از ایران هم گزارش شده است که درصدش هم یک در میلیون است؛ با این واکسن‌ها. اما اتفاقی که می‌افتد دموگرافی است؛ دموگرافی یعنی سنّ مریض، موقعیت مریض و... این را داریم تغییر می‌دهیم! </w:t>
      </w:r>
    </w:p>
    <w:p w14:paraId="479A7BCE" w14:textId="77777777" w:rsidR="007435A0" w:rsidRPr="007435A0" w:rsidRDefault="007435A0" w:rsidP="007435A0">
      <w:pPr>
        <w:tabs>
          <w:tab w:val="left" w:pos="2835"/>
        </w:tabs>
        <w:spacing w:after="120" w:line="288" w:lineRule="auto"/>
        <w:ind w:firstLine="198"/>
        <w:jc w:val="both"/>
        <w:rPr>
          <w:sz w:val="28"/>
          <w:szCs w:val="28"/>
          <w:rtl/>
          <w:lang w:bidi="fa-IR"/>
        </w:rPr>
      </w:pPr>
      <w:r w:rsidRPr="007435A0">
        <w:rPr>
          <w:rFonts w:hint="cs"/>
          <w:sz w:val="28"/>
          <w:szCs w:val="28"/>
          <w:rtl/>
          <w:lang w:bidi="fa-IR"/>
        </w:rPr>
        <w:t>شما ببینید دختر هجده ساله که نارسایی قلبی «کاردیومیوپاتی» گرفته و بعد هم پیوند قلب شده و بعد هم فوت کرده است؛ چون قلب</w:t>
      </w:r>
      <w:r w:rsidRPr="007435A0">
        <w:rPr>
          <w:sz w:val="28"/>
          <w:szCs w:val="28"/>
          <w:lang w:bidi="fa-IR"/>
        </w:rPr>
        <w:t>‌</w:t>
      </w:r>
      <w:r w:rsidRPr="007435A0">
        <w:rPr>
          <w:rFonts w:hint="cs"/>
          <w:sz w:val="28"/>
          <w:szCs w:val="28"/>
          <w:rtl/>
          <w:lang w:bidi="fa-IR"/>
        </w:rPr>
        <w:t>اش ریجکت (پس زده) شد، این فرد در تعریف خودِ سی‌دی‌سی (مرکز کنترل و پیشگیری بیماریِ آمریکا) چون لاغر بود و بیماری دیگری نداشت، خطر مردنش با گرفتن کووید، صفر بود!</w:t>
      </w:r>
    </w:p>
    <w:p w14:paraId="0C8C61C2" w14:textId="77777777" w:rsidR="007435A0" w:rsidRPr="007435A0" w:rsidRDefault="007435A0" w:rsidP="007435A0">
      <w:pPr>
        <w:tabs>
          <w:tab w:val="left" w:pos="2835"/>
        </w:tabs>
        <w:spacing w:after="120" w:line="288" w:lineRule="auto"/>
        <w:ind w:firstLine="198"/>
        <w:jc w:val="both"/>
        <w:rPr>
          <w:sz w:val="28"/>
          <w:szCs w:val="28"/>
          <w:rtl/>
          <w:lang w:bidi="fa-IR"/>
        </w:rPr>
      </w:pPr>
      <w:r w:rsidRPr="007435A0">
        <w:rPr>
          <w:rFonts w:hint="cs"/>
          <w:sz w:val="28"/>
          <w:szCs w:val="28"/>
          <w:rtl/>
          <w:lang w:bidi="fa-IR"/>
        </w:rPr>
        <w:t>الآن دختر من در آمریکا روماتولوژی می‌خواند، او می‌گوید اینجا دو نفر هستند که «</w:t>
      </w:r>
      <w:r w:rsidRPr="007435A0">
        <w:rPr>
          <w:rFonts w:hint="cs"/>
          <w:sz w:val="28"/>
          <w:szCs w:val="28"/>
          <w:rtl/>
        </w:rPr>
        <w:t>گیلن باره</w:t>
      </w:r>
      <w:r w:rsidRPr="007435A0">
        <w:rPr>
          <w:rFonts w:hint="cs"/>
          <w:sz w:val="28"/>
          <w:szCs w:val="28"/>
          <w:rtl/>
          <w:lang w:bidi="fa-IR"/>
        </w:rPr>
        <w:t>» گرفتند یعنی از گردن به پایین فلج شده‌اند، اینها خانم‌های جوانی هستند که اینها اگر کووید می‌گرفتند، نه فلج می‌شدند نه می‌مردند! درصد مرگ و میر برای خانم‌های بین پانزده سال تا پنجاه سال 0.008 درصد است (یعنی هشت هزارمِ درصد) است. وقتی در این درصد، دو تا صفر بعد از اعشار می‌خورَد، خودِ سی‌دی‌سی می‌گوید این را صفر حساب کنید! یعنی درصدِ مرگ و میر اینها را باید صفر درنظر بگیریم. بنابراین شما با این واکسن‌ها درواقع دارید درصد مرگ و میر را با اینکه کمه از صفر درصد می‌آورید بالاتر!</w:t>
      </w:r>
    </w:p>
    <w:p w14:paraId="008F13BE" w14:textId="210B126B" w:rsidR="007435A0" w:rsidRPr="007435A0" w:rsidRDefault="00073E9D" w:rsidP="007435A0">
      <w:pPr>
        <w:keepNext/>
        <w:spacing w:before="240" w:after="60"/>
        <w:outlineLvl w:val="2"/>
        <w:rPr>
          <w:rFonts w:ascii="Arial" w:hAnsi="Arial" w:cs="B Titr"/>
          <w:b/>
          <w:bCs/>
          <w:sz w:val="26"/>
          <w:szCs w:val="24"/>
          <w:rtl/>
        </w:rPr>
      </w:pPr>
      <w:r w:rsidRPr="007435A0">
        <w:rPr>
          <w:rFonts w:ascii="Arial" w:hAnsi="Arial" w:cs="B Titr" w:hint="cs"/>
          <w:b/>
          <w:bCs/>
          <w:sz w:val="26"/>
          <w:szCs w:val="24"/>
          <w:rtl/>
        </w:rPr>
        <w:t xml:space="preserve">مهم‌تر از عوارض فوری </w:t>
      </w:r>
      <w:r>
        <w:rPr>
          <w:rFonts w:ascii="Arial" w:hAnsi="Arial" w:cs="B Titr" w:hint="cs"/>
          <w:b/>
          <w:bCs/>
          <w:sz w:val="26"/>
          <w:szCs w:val="24"/>
          <w:rtl/>
        </w:rPr>
        <w:t>و</w:t>
      </w:r>
      <w:r w:rsidR="007435A0" w:rsidRPr="007435A0">
        <w:rPr>
          <w:rFonts w:ascii="Arial" w:hAnsi="Arial" w:cs="B Titr" w:hint="cs"/>
          <w:b/>
          <w:bCs/>
          <w:sz w:val="26"/>
          <w:szCs w:val="24"/>
          <w:rtl/>
        </w:rPr>
        <w:t>اکسن‌ها</w:t>
      </w:r>
      <w:r>
        <w:rPr>
          <w:rFonts w:ascii="Arial" w:hAnsi="Arial" w:cs="B Titr" w:hint="cs"/>
          <w:b/>
          <w:bCs/>
          <w:sz w:val="26"/>
          <w:szCs w:val="24"/>
          <w:rtl/>
        </w:rPr>
        <w:t xml:space="preserve">، </w:t>
      </w:r>
      <w:r w:rsidRPr="007435A0">
        <w:rPr>
          <w:rFonts w:ascii="Arial" w:hAnsi="Arial" w:cs="B Titr" w:hint="cs"/>
          <w:b/>
          <w:bCs/>
          <w:sz w:val="26"/>
          <w:szCs w:val="24"/>
          <w:rtl/>
        </w:rPr>
        <w:t>عوارض بلندمدتِ</w:t>
      </w:r>
      <w:r>
        <w:rPr>
          <w:rFonts w:ascii="Arial" w:hAnsi="Arial" w:cs="B Titr" w:hint="cs"/>
          <w:b/>
          <w:bCs/>
          <w:sz w:val="26"/>
          <w:szCs w:val="24"/>
          <w:rtl/>
        </w:rPr>
        <w:t xml:space="preserve"> </w:t>
      </w:r>
      <w:r w:rsidR="007435A0" w:rsidRPr="007435A0">
        <w:rPr>
          <w:rFonts w:ascii="Arial" w:hAnsi="Arial" w:cs="B Titr" w:hint="cs"/>
          <w:b/>
          <w:bCs/>
          <w:sz w:val="26"/>
          <w:szCs w:val="24"/>
          <w:rtl/>
        </w:rPr>
        <w:t>آنها</w:t>
      </w:r>
      <w:r>
        <w:rPr>
          <w:rFonts w:ascii="Arial" w:hAnsi="Arial" w:cs="B Titr" w:hint="cs"/>
          <w:b/>
          <w:bCs/>
          <w:sz w:val="26"/>
          <w:szCs w:val="24"/>
          <w:rtl/>
        </w:rPr>
        <w:t>ست: سقط جنین، عقیم شدن، بیماری‌های خودایمنی</w:t>
      </w:r>
    </w:p>
    <w:p w14:paraId="0BF4FF59" w14:textId="669F8CEF" w:rsidR="007435A0" w:rsidRPr="007435A0" w:rsidRDefault="007435A0" w:rsidP="007435A0">
      <w:pPr>
        <w:tabs>
          <w:tab w:val="left" w:pos="2835"/>
        </w:tabs>
        <w:spacing w:after="120" w:line="288" w:lineRule="auto"/>
        <w:ind w:firstLine="198"/>
        <w:jc w:val="both"/>
        <w:rPr>
          <w:szCs w:val="28"/>
          <w:rtl/>
          <w:lang w:bidi="fa-IR"/>
        </w:rPr>
      </w:pPr>
      <w:r w:rsidRPr="007435A0">
        <w:rPr>
          <w:rFonts w:hint="cs"/>
          <w:szCs w:val="28"/>
          <w:rtl/>
          <w:lang w:bidi="fa-IR"/>
        </w:rPr>
        <w:t xml:space="preserve">اینها عوارض کوتاه‌مدت و فوریِ این واکسن‌هاست که زیاد مهم نیست (درصدش خیلی کم است و تا 72ساعت خودش را نشان می‌دهد). اما عوارض بلندمدت مثلِ سقط جنین، عقیم شدن و بیماری‌های خودایمنی و... خیلی مهم‌تر است. ببینید، یک قسمت‌هایی از بدن هست که آنجا بیشتر از همه، این </w:t>
      </w:r>
      <w:r w:rsidRPr="007435A0">
        <w:rPr>
          <w:rFonts w:hint="cs"/>
          <w:szCs w:val="28"/>
          <w:rtl/>
        </w:rPr>
        <w:t xml:space="preserve">«مسنجر آر اِن اِی» </w:t>
      </w:r>
      <w:r w:rsidRPr="007435A0">
        <w:rPr>
          <w:rFonts w:hint="cs"/>
          <w:szCs w:val="28"/>
          <w:rtl/>
          <w:lang w:bidi="fa-IR"/>
        </w:rPr>
        <w:t xml:space="preserve">جذب می‌شود و بیشتر از همه هم اسپایک‌پروتئین روی سیتوپلاسم می‌آید. و این </w:t>
      </w:r>
      <w:r w:rsidR="003D07CE">
        <w:rPr>
          <w:rFonts w:hint="cs"/>
          <w:szCs w:val="28"/>
          <w:rtl/>
          <w:lang w:bidi="fa-IR"/>
        </w:rPr>
        <w:t>در</w:t>
      </w:r>
      <w:r w:rsidRPr="007435A0">
        <w:rPr>
          <w:rFonts w:hint="cs"/>
          <w:szCs w:val="28"/>
          <w:rtl/>
          <w:lang w:bidi="fa-IR"/>
        </w:rPr>
        <w:t xml:space="preserve"> جفتی که جنین را نگه می‌دارد، زیاد هست. لذا ما خودمان دو مورد داشتیم که مریض گفته: سه ماهه حامله بوده اما وقتی واکسن فایزر را زده، یک هفته بعدش سقط جنین کرده است. یک مورد دیگر هم بود که از راه دور آمد، بچه‌اش شش ماهه بود، سقط جنین کرد، که او باید سزارین می‌شد و می‌رفت توی اِن‌آی‌سی‌یو ولی متاسفانه مجبور شدند که مرده‌اش را سزارین کنند. </w:t>
      </w:r>
    </w:p>
    <w:p w14:paraId="50F4A9F6" w14:textId="49D1F7A1" w:rsidR="007435A0" w:rsidRPr="007435A0" w:rsidRDefault="007435A0" w:rsidP="007435A0">
      <w:pPr>
        <w:keepNext/>
        <w:spacing w:before="240" w:after="60"/>
        <w:outlineLvl w:val="2"/>
        <w:rPr>
          <w:rFonts w:ascii="Arial" w:hAnsi="Arial" w:cs="B Titr"/>
          <w:b/>
          <w:bCs/>
          <w:sz w:val="26"/>
          <w:szCs w:val="24"/>
          <w:rtl/>
        </w:rPr>
      </w:pPr>
      <w:r w:rsidRPr="007435A0">
        <w:rPr>
          <w:rFonts w:ascii="Arial" w:hAnsi="Arial" w:cs="B Titr" w:hint="cs"/>
          <w:b/>
          <w:bCs/>
          <w:sz w:val="26"/>
          <w:szCs w:val="24"/>
          <w:rtl/>
        </w:rPr>
        <w:lastRenderedPageBreak/>
        <w:t>به گفتۀ «دکتر مالون»</w:t>
      </w:r>
      <w:r w:rsidR="00D7687B">
        <w:rPr>
          <w:rFonts w:ascii="Arial" w:hAnsi="Arial" w:cs="B Titr" w:hint="cs"/>
          <w:b/>
          <w:bCs/>
          <w:sz w:val="26"/>
          <w:szCs w:val="24"/>
          <w:rtl/>
        </w:rPr>
        <w:t xml:space="preserve">، 20% </w:t>
      </w:r>
      <w:r w:rsidRPr="007435A0">
        <w:rPr>
          <w:rFonts w:ascii="Arial" w:hAnsi="Arial" w:cs="B Titr" w:hint="cs"/>
          <w:b/>
          <w:bCs/>
          <w:sz w:val="26"/>
          <w:szCs w:val="24"/>
          <w:rtl/>
        </w:rPr>
        <w:t>کسانی که واکسن‌های آمریکایی زده‌اند، تا سه سال دیگر، بیماری‌های خودایمنی می‌گیرند</w:t>
      </w:r>
      <w:r w:rsidR="00D7687B">
        <w:rPr>
          <w:rFonts w:ascii="Arial" w:hAnsi="Arial" w:cs="B Titr" w:hint="cs"/>
          <w:b/>
          <w:bCs/>
          <w:sz w:val="26"/>
          <w:szCs w:val="24"/>
          <w:rtl/>
        </w:rPr>
        <w:t xml:space="preserve">/ </w:t>
      </w:r>
      <w:r w:rsidR="005A48EA">
        <w:rPr>
          <w:rFonts w:ascii="Arial" w:hAnsi="Arial" w:cs="B Titr" w:hint="cs"/>
          <w:b/>
          <w:bCs/>
          <w:sz w:val="26"/>
          <w:szCs w:val="24"/>
          <w:rtl/>
        </w:rPr>
        <w:t xml:space="preserve">برخی </w:t>
      </w:r>
      <w:r w:rsidR="00D7687B">
        <w:rPr>
          <w:rFonts w:ascii="Arial" w:hAnsi="Arial" w:cs="B Titr" w:hint="cs"/>
          <w:b/>
          <w:bCs/>
          <w:sz w:val="26"/>
          <w:szCs w:val="24"/>
          <w:rtl/>
        </w:rPr>
        <w:t xml:space="preserve">پزشکان معتقدند اکثر </w:t>
      </w:r>
      <w:r w:rsidR="003D07CE">
        <w:rPr>
          <w:rFonts w:ascii="Arial" w:hAnsi="Arial" w:cs="B Titr" w:hint="cs"/>
          <w:b/>
          <w:bCs/>
          <w:sz w:val="26"/>
          <w:szCs w:val="24"/>
          <w:rtl/>
        </w:rPr>
        <w:t xml:space="preserve">کسانی </w:t>
      </w:r>
      <w:r w:rsidR="00D7687B">
        <w:rPr>
          <w:rFonts w:ascii="Arial" w:hAnsi="Arial" w:cs="B Titr" w:hint="cs"/>
          <w:b/>
          <w:bCs/>
          <w:sz w:val="26"/>
          <w:szCs w:val="24"/>
          <w:rtl/>
        </w:rPr>
        <w:t xml:space="preserve">که این واکسن‌ها را زده‌اند، </w:t>
      </w:r>
      <w:r w:rsidR="005A48EA">
        <w:rPr>
          <w:rFonts w:ascii="Arial" w:hAnsi="Arial" w:cs="B Titr" w:hint="cs"/>
          <w:b/>
          <w:bCs/>
          <w:sz w:val="26"/>
          <w:szCs w:val="24"/>
          <w:rtl/>
        </w:rPr>
        <w:t xml:space="preserve">تا سه سال دیگر </w:t>
      </w:r>
      <w:r w:rsidR="00D7687B">
        <w:rPr>
          <w:rFonts w:ascii="Arial" w:hAnsi="Arial" w:cs="B Titr" w:hint="cs"/>
          <w:b/>
          <w:bCs/>
          <w:sz w:val="26"/>
          <w:szCs w:val="24"/>
          <w:rtl/>
        </w:rPr>
        <w:t>می‌میرند</w:t>
      </w:r>
    </w:p>
    <w:p w14:paraId="55292349" w14:textId="25EF93CF" w:rsidR="007435A0" w:rsidRPr="007435A0" w:rsidRDefault="007435A0" w:rsidP="00491224">
      <w:pPr>
        <w:tabs>
          <w:tab w:val="left" w:pos="2835"/>
        </w:tabs>
        <w:spacing w:after="120" w:line="288" w:lineRule="auto"/>
        <w:ind w:firstLine="198"/>
        <w:jc w:val="both"/>
        <w:rPr>
          <w:szCs w:val="28"/>
          <w:rtl/>
          <w:lang w:bidi="fa-IR"/>
        </w:rPr>
      </w:pPr>
      <w:r w:rsidRPr="007435A0">
        <w:rPr>
          <w:rFonts w:hint="cs"/>
          <w:szCs w:val="28"/>
          <w:rtl/>
          <w:lang w:bidi="fa-IR"/>
        </w:rPr>
        <w:t>حالا ببینیم در طویل‌المدت، چه آثاری در بدن دارد؟ دکتر «رابرت مالون»</w:t>
      </w:r>
      <w:r w:rsidR="00491224">
        <w:rPr>
          <w:rFonts w:hint="cs"/>
          <w:szCs w:val="28"/>
          <w:rtl/>
          <w:lang w:bidi="fa-IR"/>
        </w:rPr>
        <w:t>(یک ویروس‌شناس و ایمنی‌شناسی برجستۀ آمرکایی)</w:t>
      </w:r>
      <w:r w:rsidRPr="007435A0">
        <w:rPr>
          <w:rFonts w:hint="cs"/>
          <w:szCs w:val="28"/>
          <w:rtl/>
          <w:lang w:bidi="fa-IR"/>
        </w:rPr>
        <w:t xml:space="preserve"> درواقع مخترعِ روش «مسنجر آر اِن اِی»</w:t>
      </w:r>
      <w:r w:rsidR="0004171E">
        <w:rPr>
          <w:rFonts w:hint="cs"/>
          <w:szCs w:val="28"/>
          <w:rtl/>
          <w:lang w:bidi="fa-IR"/>
        </w:rPr>
        <w:t xml:space="preserve"> </w:t>
      </w:r>
      <w:r w:rsidRPr="007435A0">
        <w:rPr>
          <w:rFonts w:hint="cs"/>
          <w:szCs w:val="28"/>
          <w:rtl/>
          <w:lang w:bidi="fa-IR"/>
        </w:rPr>
        <w:t xml:space="preserve">هست؛ ایشان دیگر رقیق‌ترین آمار را داده است. همان‌طور که می‌دانید خیلی از دکترها می‌گویند، تا سه سال دیگر اکثر </w:t>
      </w:r>
      <w:r w:rsidR="003D07CE">
        <w:rPr>
          <w:rFonts w:hint="cs"/>
          <w:szCs w:val="28"/>
          <w:rtl/>
          <w:lang w:bidi="fa-IR"/>
        </w:rPr>
        <w:t>کسانی</w:t>
      </w:r>
      <w:r w:rsidRPr="007435A0">
        <w:rPr>
          <w:rFonts w:hint="cs"/>
          <w:szCs w:val="28"/>
          <w:rtl/>
          <w:lang w:bidi="fa-IR"/>
        </w:rPr>
        <w:t xml:space="preserve"> که این واکسن‌ها را زده‌اند می‌میرند! ولی حالا ما این را کنار می‌گذاریم، چون اینها اصلاً از لحاظ علمی هم نمی‌توانند بگویند چرا؟ ولی دکتر مالون و روماتولوژیست‌ها از لحاظ علمی نشان داده‌اند، شما با ابزوربشن (یا جذبِ) «مسنجر آر اِن اِی» در تمام سلول‌های بدن، از قلب گرفته تا پری‌سایت‌های عروق گرفته، تا اسپرم گرفته، تا تخمدان گرفته، تا قرنیه و.... همۀ اینها را دارید به گلبول‌های سفید آشنا می‌کنید تا اینها را به‌عنوان جسم خارجی بشناسندشان؛ یعنی تمام سلول‌های خود انسان را! لذا دکتر مالون گفت : بیست درصد مریض‌هایی که این واکسن‌ها را زده‌اند، تا سه سال دیگر، بیماری‌های خودایمنی می‌گیرند! پس این مسئله، خارج از محیط تفکر ایمونولوژیست‌ها، روماتولوژیست‌‌ها و کسانی که می‌دانند این شبهِ‌‌واکسن‌ها چطوری عمل می‌کنند، نیست. من هم معتقدم شاید بیست درصدِ اینها روماتیسم بگیرند، لوپوس بگیرند، یا چشم‌شان دفع بشود. </w:t>
      </w:r>
    </w:p>
    <w:p w14:paraId="263B92AB" w14:textId="7CD8A917" w:rsidR="007435A0" w:rsidRPr="007435A0" w:rsidRDefault="00901F22" w:rsidP="007435A0">
      <w:pPr>
        <w:keepNext/>
        <w:spacing w:before="240" w:after="60"/>
        <w:outlineLvl w:val="2"/>
        <w:rPr>
          <w:rFonts w:ascii="Arial" w:hAnsi="Arial" w:cs="B Titr"/>
          <w:b/>
          <w:bCs/>
          <w:sz w:val="26"/>
          <w:szCs w:val="24"/>
          <w:rtl/>
        </w:rPr>
      </w:pPr>
      <w:r>
        <w:rPr>
          <w:rFonts w:ascii="Arial" w:hAnsi="Arial" w:cs="B Titr" w:hint="cs"/>
          <w:b/>
          <w:bCs/>
          <w:sz w:val="26"/>
          <w:szCs w:val="24"/>
          <w:rtl/>
        </w:rPr>
        <w:t xml:space="preserve">یک اتفاق نادر: یک </w:t>
      </w:r>
      <w:r w:rsidR="007435A0" w:rsidRPr="007435A0">
        <w:rPr>
          <w:rFonts w:ascii="Arial" w:hAnsi="Arial" w:cs="B Titr" w:hint="cs"/>
          <w:b/>
          <w:bCs/>
          <w:sz w:val="26"/>
          <w:szCs w:val="24"/>
          <w:rtl/>
        </w:rPr>
        <w:t>پیوند قرنیه</w:t>
      </w:r>
      <w:r>
        <w:rPr>
          <w:rFonts w:ascii="Arial" w:hAnsi="Arial" w:cs="B Titr" w:hint="cs"/>
          <w:b/>
          <w:bCs/>
          <w:sz w:val="26"/>
          <w:szCs w:val="24"/>
          <w:rtl/>
        </w:rPr>
        <w:t>، 6 سال پس از پیوند</w:t>
      </w:r>
      <w:r w:rsidR="0004171E">
        <w:rPr>
          <w:rFonts w:ascii="Arial" w:hAnsi="Arial" w:cs="B Titr" w:hint="cs"/>
          <w:b/>
          <w:bCs/>
          <w:sz w:val="26"/>
          <w:szCs w:val="24"/>
          <w:rtl/>
        </w:rPr>
        <w:t>،</w:t>
      </w:r>
      <w:r w:rsidR="007435A0" w:rsidRPr="007435A0">
        <w:rPr>
          <w:rFonts w:ascii="Arial" w:hAnsi="Arial" w:cs="B Titr" w:hint="cs"/>
          <w:b/>
          <w:bCs/>
          <w:sz w:val="26"/>
          <w:szCs w:val="24"/>
          <w:rtl/>
        </w:rPr>
        <w:t xml:space="preserve"> </w:t>
      </w:r>
      <w:r w:rsidR="0004171E">
        <w:rPr>
          <w:rFonts w:ascii="Arial" w:hAnsi="Arial" w:cs="B Titr" w:hint="cs"/>
          <w:b/>
          <w:bCs/>
          <w:sz w:val="26"/>
          <w:szCs w:val="24"/>
          <w:rtl/>
        </w:rPr>
        <w:t xml:space="preserve">در اثر </w:t>
      </w:r>
      <w:r w:rsidR="007435A0" w:rsidRPr="007435A0">
        <w:rPr>
          <w:rFonts w:ascii="Arial" w:hAnsi="Arial" w:cs="B Titr" w:hint="cs"/>
          <w:b/>
          <w:bCs/>
          <w:sz w:val="26"/>
          <w:szCs w:val="24"/>
          <w:rtl/>
        </w:rPr>
        <w:t>تزریق واکسن کرونا</w:t>
      </w:r>
      <w:r w:rsidR="0004171E">
        <w:rPr>
          <w:rFonts w:ascii="Arial" w:hAnsi="Arial" w:cs="B Titr" w:hint="cs"/>
          <w:b/>
          <w:bCs/>
          <w:sz w:val="26"/>
          <w:szCs w:val="24"/>
          <w:rtl/>
        </w:rPr>
        <w:t xml:space="preserve">، </w:t>
      </w:r>
      <w:r>
        <w:rPr>
          <w:rFonts w:ascii="Arial" w:hAnsi="Arial" w:cs="B Titr" w:hint="cs"/>
          <w:b/>
          <w:bCs/>
          <w:sz w:val="26"/>
          <w:szCs w:val="24"/>
          <w:rtl/>
        </w:rPr>
        <w:t>دفع شد!</w:t>
      </w:r>
    </w:p>
    <w:p w14:paraId="56767A38" w14:textId="0B31F208" w:rsidR="007435A0" w:rsidRDefault="007435A0" w:rsidP="007435A0">
      <w:pPr>
        <w:tabs>
          <w:tab w:val="left" w:pos="2835"/>
        </w:tabs>
        <w:spacing w:after="120" w:line="288" w:lineRule="auto"/>
        <w:ind w:firstLine="198"/>
        <w:jc w:val="both"/>
        <w:rPr>
          <w:sz w:val="28"/>
          <w:szCs w:val="28"/>
          <w:rtl/>
          <w:lang w:bidi="fa-IR"/>
        </w:rPr>
      </w:pPr>
      <w:r w:rsidRPr="007435A0">
        <w:rPr>
          <w:rFonts w:hint="cs"/>
          <w:sz w:val="28"/>
          <w:szCs w:val="28"/>
          <w:rtl/>
          <w:lang w:bidi="fa-IR"/>
        </w:rPr>
        <w:t>ما یک مریض داشتیم که شش سال پیش پیوند قرنیه شد. در پیوند قرنیه، هر سال که بگذرد خطر دفع پیوند قرنیه کمتر می‌شود. در پیوند قرنیه که برای قوزِ قرنیه انجام می‌شود، خطر دفع پیوند قرنیه در سال اول، فقط پنج درصد است. این مریض شش سال قرنیۀ شفاف داشت. اما وقتی واکسن فایزر زد، یک هفته بعدش ما این مریض را دیدیم، چنان دفع پیوند قرنیه‌ای شد که من در عمرم ندیده بودم! اصلاً ما فکر کردیم که شاید عفونت کرده است، تمام اتاق قدّامی چشم، پر از گلبول سفید شد! چرا؟ چون حالا آن آندوتلیوم ها وسلول‌هایی که قرنیه را شفاف نگه می‌دارد-که از یک نفر دیگری به او پیوند شده بود- و تا حالا گلبول‌های سفیدِ او، این را نشناخته بودند، آن «مسنجر آر اِن ‌اِی» رفت توی اینها قرار گرفت، آن‌وقت روی سیتوپلاسمِ تمام اینها پُر از اسپایک‌‌پروتئین شد و گلبول‌های سفید به این حمله کردند، یعنی نه‌تنها شناسایی‌اش کردند، بلکه پدرش را درآوردند و قرنیه را کامل از بین بردند. این موردی بود که خودم، به چشم دیدم.</w:t>
      </w:r>
    </w:p>
    <w:p w14:paraId="161EE152" w14:textId="5A8190F6" w:rsidR="0004171E" w:rsidRPr="007435A0" w:rsidRDefault="0004171E" w:rsidP="00427255">
      <w:pPr>
        <w:pStyle w:val="Heading3"/>
        <w:rPr>
          <w:rtl/>
        </w:rPr>
      </w:pPr>
      <w:r>
        <w:rPr>
          <w:rFonts w:hint="cs"/>
          <w:rtl/>
        </w:rPr>
        <w:t>مشکل ما، تقلید کورکورانه از فایزر(بزرگترین شرکت دارویی جهان) است</w:t>
      </w:r>
    </w:p>
    <w:p w14:paraId="1A3B96DB" w14:textId="47FCBD86" w:rsidR="007435A0" w:rsidRPr="007435A0" w:rsidRDefault="007435A0" w:rsidP="007435A0">
      <w:pPr>
        <w:tabs>
          <w:tab w:val="left" w:pos="2835"/>
        </w:tabs>
        <w:spacing w:after="120" w:line="288" w:lineRule="auto"/>
        <w:ind w:firstLine="198"/>
        <w:jc w:val="both"/>
        <w:rPr>
          <w:sz w:val="28"/>
          <w:szCs w:val="28"/>
          <w:rtl/>
          <w:lang w:bidi="fa-IR"/>
        </w:rPr>
      </w:pPr>
      <w:r w:rsidRPr="007435A0">
        <w:rPr>
          <w:rFonts w:hint="cs"/>
          <w:sz w:val="28"/>
          <w:szCs w:val="28"/>
          <w:rtl/>
          <w:lang w:bidi="fa-IR"/>
        </w:rPr>
        <w:t xml:space="preserve">ببینید ما اینجا مشکل داریم؛ من با یکی از اطبایی که مدام می‌گفت «فایزر فایزر فایزر...» صحبت کردم، به او گفتم: شما می‌دانید که </w:t>
      </w:r>
      <w:r w:rsidR="00427255">
        <w:rPr>
          <w:rFonts w:hint="cs"/>
          <w:sz w:val="28"/>
          <w:szCs w:val="28"/>
          <w:rtl/>
          <w:lang w:bidi="fa-IR"/>
        </w:rPr>
        <w:t xml:space="preserve">واکسن </w:t>
      </w:r>
      <w:r w:rsidRPr="007435A0">
        <w:rPr>
          <w:rFonts w:hint="cs"/>
          <w:sz w:val="28"/>
          <w:szCs w:val="28"/>
          <w:rtl/>
          <w:lang w:bidi="fa-IR"/>
        </w:rPr>
        <w:t xml:space="preserve">فایزر چطوری ایمنی ایجاد می‌کند؟ جوابش این بود که آقای دکتر سجادی، این را فایزر بهتر از من و شما می‌داند! این یعنی «تقلید کورکورانه‌» که در مذهب ، علم، حرام است. </w:t>
      </w:r>
    </w:p>
    <w:p w14:paraId="7B17013C" w14:textId="77777777" w:rsidR="007435A0" w:rsidRPr="007435A0" w:rsidRDefault="007435A0" w:rsidP="007435A0">
      <w:pPr>
        <w:tabs>
          <w:tab w:val="left" w:pos="2835"/>
        </w:tabs>
        <w:spacing w:after="120" w:line="288" w:lineRule="auto"/>
        <w:ind w:firstLine="198"/>
        <w:jc w:val="both"/>
        <w:rPr>
          <w:rFonts w:ascii="Arial" w:hAnsi="Arial"/>
          <w:color w:val="FF0000"/>
          <w:szCs w:val="28"/>
          <w:rtl/>
          <w:lang w:bidi="fa-IR"/>
        </w:rPr>
      </w:pPr>
      <w:r w:rsidRPr="007435A0">
        <w:rPr>
          <w:rFonts w:ascii="Arial" w:hAnsi="Arial" w:hint="cs"/>
          <w:color w:val="FF0000"/>
          <w:szCs w:val="28"/>
          <w:rtl/>
          <w:lang w:bidi="fa-IR"/>
        </w:rPr>
        <w:t>مجری: دیروز یک کلیپ دیدم که در آن کلیپ، واقعیت‌های هولناکی را اینا افشا می‌کنند و مثل اینکه این را به دادگاه هم برده‌اند برای اینکه این واکسن تأیید نشود به عنوان یک چیزی که باید حتماً آدم‌ها بزنند. دلیلش هم این است که توی آن پر از مواد سمی است. دو تا از سم‌هایی که من یادم هست گفتند هیدروژل و گرفین اکساید، توی این واکسن‌ها هست. در این‌باره لطفاً توضیح بدهید.</w:t>
      </w:r>
    </w:p>
    <w:p w14:paraId="3C97450C" w14:textId="77777777" w:rsidR="007435A0" w:rsidRPr="007435A0" w:rsidRDefault="007435A0" w:rsidP="007435A0">
      <w:pPr>
        <w:tabs>
          <w:tab w:val="left" w:pos="2835"/>
        </w:tabs>
        <w:spacing w:after="120" w:line="288" w:lineRule="auto"/>
        <w:ind w:firstLine="198"/>
        <w:jc w:val="both"/>
        <w:rPr>
          <w:sz w:val="28"/>
          <w:szCs w:val="28"/>
          <w:rtl/>
          <w:lang w:bidi="fa-IR"/>
        </w:rPr>
      </w:pPr>
      <w:r w:rsidRPr="007435A0">
        <w:rPr>
          <w:rFonts w:hint="cs"/>
          <w:sz w:val="28"/>
          <w:szCs w:val="28"/>
          <w:rtl/>
          <w:lang w:bidi="fa-IR"/>
        </w:rPr>
        <w:t xml:space="preserve">بله؛ البته «اکسید اتیلن» هست، یا همان آنتی‌فریزی ( ضدیخ) که توی ماشین هم می‌ریزند. اینها آن‌قدر دورِ این </w:t>
      </w:r>
      <w:r w:rsidRPr="007435A0">
        <w:rPr>
          <w:rFonts w:hint="cs"/>
          <w:szCs w:val="28"/>
          <w:rtl/>
          <w:lang w:bidi="fa-IR"/>
        </w:rPr>
        <w:t xml:space="preserve">«مسنجر آر اِن اِی» </w:t>
      </w:r>
      <w:r w:rsidRPr="007435A0">
        <w:rPr>
          <w:rFonts w:hint="cs"/>
          <w:sz w:val="28"/>
          <w:szCs w:val="28"/>
          <w:rtl/>
          <w:lang w:bidi="fa-IR"/>
        </w:rPr>
        <w:t>و «دی‌ان‌ای ‌وِکتور» چیزهای مختلف پیچانده‌اند که سیستم ایمنیِ بدن شناسایی</w:t>
      </w:r>
      <w:r w:rsidRPr="007435A0">
        <w:rPr>
          <w:sz w:val="28"/>
          <w:szCs w:val="28"/>
          <w:lang w:bidi="fa-IR"/>
        </w:rPr>
        <w:t>‌</w:t>
      </w:r>
      <w:r w:rsidRPr="007435A0">
        <w:rPr>
          <w:rFonts w:hint="cs"/>
          <w:sz w:val="28"/>
          <w:szCs w:val="28"/>
          <w:rtl/>
          <w:lang w:bidi="fa-IR"/>
        </w:rPr>
        <w:t>اش نکند. اینها وقتی شناسایی</w:t>
      </w:r>
      <w:r w:rsidRPr="007435A0">
        <w:rPr>
          <w:sz w:val="28"/>
          <w:szCs w:val="28"/>
          <w:lang w:bidi="fa-IR"/>
        </w:rPr>
        <w:t>‌</w:t>
      </w:r>
      <w:r w:rsidRPr="007435A0">
        <w:rPr>
          <w:rFonts w:hint="cs"/>
          <w:sz w:val="28"/>
          <w:szCs w:val="28"/>
          <w:rtl/>
          <w:lang w:bidi="fa-IR"/>
        </w:rPr>
        <w:t xml:space="preserve"> می‌شوند که سلول‌های ما جذبش کرده‌اند. </w:t>
      </w:r>
    </w:p>
    <w:p w14:paraId="1240A6B8" w14:textId="21FF07AD" w:rsidR="007435A0" w:rsidRPr="007435A0" w:rsidRDefault="007435A0" w:rsidP="007435A0">
      <w:pPr>
        <w:keepNext/>
        <w:spacing w:before="240" w:after="60"/>
        <w:outlineLvl w:val="2"/>
        <w:rPr>
          <w:rFonts w:ascii="Arial" w:hAnsi="Arial" w:cs="B Titr"/>
          <w:b/>
          <w:bCs/>
          <w:sz w:val="26"/>
          <w:szCs w:val="24"/>
          <w:rtl/>
        </w:rPr>
      </w:pPr>
      <w:r w:rsidRPr="007435A0">
        <w:rPr>
          <w:rFonts w:ascii="Arial" w:hAnsi="Arial" w:cs="B Titr" w:hint="cs"/>
          <w:b/>
          <w:bCs/>
          <w:sz w:val="26"/>
          <w:szCs w:val="24"/>
          <w:rtl/>
        </w:rPr>
        <w:lastRenderedPageBreak/>
        <w:t xml:space="preserve">چه واکسن‌هایی خوب است؟ </w:t>
      </w:r>
      <w:r w:rsidR="00427255">
        <w:rPr>
          <w:rFonts w:ascii="Arial" w:hAnsi="Arial" w:cs="B Titr" w:hint="cs"/>
          <w:b/>
          <w:bCs/>
          <w:sz w:val="26"/>
          <w:szCs w:val="24"/>
          <w:rtl/>
        </w:rPr>
        <w:t>سینوفارم چین و برکت</w:t>
      </w:r>
      <w:r w:rsidRPr="007435A0">
        <w:rPr>
          <w:rFonts w:ascii="Arial" w:hAnsi="Arial" w:cs="B Titr" w:hint="cs"/>
          <w:b/>
          <w:bCs/>
          <w:sz w:val="26"/>
          <w:szCs w:val="24"/>
          <w:rtl/>
        </w:rPr>
        <w:t xml:space="preserve">/ </w:t>
      </w:r>
      <w:r w:rsidR="00427255">
        <w:rPr>
          <w:rFonts w:ascii="Arial" w:hAnsi="Arial" w:cs="B Titr" w:hint="cs"/>
          <w:b/>
          <w:bCs/>
          <w:sz w:val="26"/>
          <w:szCs w:val="24"/>
          <w:rtl/>
        </w:rPr>
        <w:t xml:space="preserve">البته </w:t>
      </w:r>
      <w:r w:rsidRPr="007435A0">
        <w:rPr>
          <w:rFonts w:ascii="Arial" w:hAnsi="Arial" w:cs="B Titr" w:hint="cs"/>
          <w:b/>
          <w:bCs/>
          <w:sz w:val="26"/>
          <w:szCs w:val="24"/>
          <w:rtl/>
        </w:rPr>
        <w:t>واکسن نباید اجباری بشود</w:t>
      </w:r>
    </w:p>
    <w:p w14:paraId="55488DA6" w14:textId="77777777" w:rsidR="007435A0" w:rsidRPr="007435A0" w:rsidRDefault="007435A0" w:rsidP="007435A0">
      <w:pPr>
        <w:tabs>
          <w:tab w:val="left" w:pos="2835"/>
        </w:tabs>
        <w:spacing w:after="120" w:line="288" w:lineRule="auto"/>
        <w:ind w:firstLine="198"/>
        <w:jc w:val="both"/>
        <w:rPr>
          <w:sz w:val="28"/>
          <w:szCs w:val="28"/>
          <w:rtl/>
          <w:lang w:bidi="fa-IR"/>
        </w:rPr>
      </w:pPr>
      <w:r w:rsidRPr="007435A0">
        <w:rPr>
          <w:rFonts w:hint="cs"/>
          <w:sz w:val="28"/>
          <w:szCs w:val="28"/>
          <w:rtl/>
          <w:lang w:bidi="fa-IR"/>
        </w:rPr>
        <w:t>حالا خدمت شما بگویم که اصلاً چه واکسنی خوب است؟ الان دو تا واکسن هست؛ یکی واکسن سینوفارم چین است که درواقع ویروسِ کشته‌شده است، یکی هم واکسنِ برکت ایران. همسر من می‌گوید که اگر واکسن اجباری بشود، من می‌روم ایران، واکسن برکت می‌زنم.</w:t>
      </w:r>
    </w:p>
    <w:p w14:paraId="5B6F0AF8" w14:textId="3236EEC2" w:rsidR="007435A0" w:rsidRPr="007435A0" w:rsidRDefault="007435A0" w:rsidP="007435A0">
      <w:pPr>
        <w:tabs>
          <w:tab w:val="left" w:pos="2835"/>
        </w:tabs>
        <w:spacing w:after="120" w:line="288" w:lineRule="auto"/>
        <w:ind w:firstLine="198"/>
        <w:jc w:val="both"/>
        <w:rPr>
          <w:sz w:val="28"/>
          <w:szCs w:val="28"/>
          <w:rtl/>
          <w:lang w:bidi="fa-IR"/>
        </w:rPr>
      </w:pPr>
      <w:r w:rsidRPr="007435A0">
        <w:rPr>
          <w:rFonts w:hint="cs"/>
          <w:sz w:val="28"/>
          <w:szCs w:val="28"/>
          <w:rtl/>
          <w:lang w:bidi="fa-IR"/>
        </w:rPr>
        <w:t>البته واکسن نباید اجباری بشود. خود آقای خامنه‌ای تا آنجایی که من می‌دانم-یکی از افراد گفت که- ایشان یک ماه پیش فتوا داده است که واکسن نمی‌تواند در اسلام اجباری باشد. چون اگر یک نفر، احتمال هم بدهد که این واکسن برایش ضرر دارد، از لحاظ شرعی می‌تواند مانع زدن واکسن بشود. لذا ما واکسن اجباری در اسلام و</w:t>
      </w:r>
      <w:r w:rsidR="00901F22">
        <w:rPr>
          <w:rFonts w:hint="cs"/>
          <w:sz w:val="28"/>
          <w:szCs w:val="28"/>
          <w:rtl/>
          <w:lang w:bidi="fa-IR"/>
        </w:rPr>
        <w:t xml:space="preserve"> </w:t>
      </w:r>
      <w:r w:rsidRPr="007435A0">
        <w:rPr>
          <w:rFonts w:hint="cs"/>
          <w:sz w:val="28"/>
          <w:szCs w:val="28"/>
          <w:rtl/>
          <w:lang w:bidi="fa-IR"/>
        </w:rPr>
        <w:t>هیچ جای دنیا نداریم و البته در هیچ جای دنیا نباید اجباری باشد. البته واکسن اجباری برای بچه‌ها که وارد مدرسه می‌شوند، داشته‌ایم؛ ولیکن این واکسن، یک واکسن آنفلوانزاست.</w:t>
      </w:r>
    </w:p>
    <w:p w14:paraId="4E04BAFD" w14:textId="4E6491BB" w:rsidR="007435A0" w:rsidRPr="007435A0" w:rsidRDefault="00901F22" w:rsidP="007435A0">
      <w:pPr>
        <w:keepNext/>
        <w:spacing w:before="240" w:after="60"/>
        <w:outlineLvl w:val="2"/>
        <w:rPr>
          <w:rFonts w:ascii="Arial" w:hAnsi="Arial" w:cs="B Titr"/>
          <w:b/>
          <w:bCs/>
          <w:sz w:val="26"/>
          <w:szCs w:val="24"/>
          <w:rtl/>
        </w:rPr>
      </w:pPr>
      <w:r>
        <w:rPr>
          <w:rFonts w:ascii="Arial" w:hAnsi="Arial" w:cs="B Titr" w:hint="cs"/>
          <w:b/>
          <w:bCs/>
          <w:sz w:val="26"/>
          <w:szCs w:val="24"/>
          <w:rtl/>
        </w:rPr>
        <w:t xml:space="preserve">حدود  20% </w:t>
      </w:r>
      <w:r w:rsidR="007435A0" w:rsidRPr="007435A0">
        <w:rPr>
          <w:rFonts w:ascii="Arial" w:hAnsi="Arial" w:cs="B Titr" w:hint="cs"/>
          <w:b/>
          <w:bCs/>
          <w:sz w:val="26"/>
          <w:szCs w:val="24"/>
          <w:rtl/>
        </w:rPr>
        <w:t>ایمونولوژیست‌ها</w:t>
      </w:r>
      <w:r>
        <w:rPr>
          <w:rFonts w:ascii="Arial" w:hAnsi="Arial" w:cs="B Titr" w:hint="cs"/>
          <w:b/>
          <w:bCs/>
          <w:sz w:val="26"/>
          <w:szCs w:val="24"/>
          <w:rtl/>
        </w:rPr>
        <w:t>ی آمریکا</w:t>
      </w:r>
      <w:r w:rsidR="00427255">
        <w:rPr>
          <w:rFonts w:ascii="Arial" w:hAnsi="Arial" w:cs="B Titr" w:hint="cs"/>
          <w:b/>
          <w:bCs/>
          <w:sz w:val="26"/>
          <w:szCs w:val="24"/>
          <w:rtl/>
        </w:rPr>
        <w:t xml:space="preserve"> </w:t>
      </w:r>
      <w:r w:rsidR="007435A0" w:rsidRPr="007435A0">
        <w:rPr>
          <w:rFonts w:ascii="Arial" w:hAnsi="Arial" w:cs="B Titr" w:hint="cs"/>
          <w:b/>
          <w:bCs/>
          <w:sz w:val="26"/>
          <w:szCs w:val="24"/>
          <w:rtl/>
        </w:rPr>
        <w:t xml:space="preserve">معتقدند </w:t>
      </w:r>
      <w:r w:rsidR="00427255">
        <w:rPr>
          <w:rFonts w:ascii="Arial" w:hAnsi="Arial" w:cs="B Titr" w:hint="cs"/>
          <w:b/>
          <w:bCs/>
          <w:sz w:val="26"/>
          <w:szCs w:val="24"/>
          <w:rtl/>
        </w:rPr>
        <w:t>کرونای جهش یافتۀ «دلتا»</w:t>
      </w:r>
      <w:r w:rsidR="007435A0" w:rsidRPr="007435A0">
        <w:rPr>
          <w:rFonts w:ascii="Arial" w:hAnsi="Arial" w:cs="B Titr" w:hint="cs"/>
          <w:b/>
          <w:bCs/>
          <w:sz w:val="26"/>
          <w:szCs w:val="24"/>
          <w:rtl/>
        </w:rPr>
        <w:t xml:space="preserve"> به علتِ واکسیناسیون </w:t>
      </w:r>
      <w:r>
        <w:rPr>
          <w:rFonts w:ascii="Arial" w:hAnsi="Arial" w:cs="B Titr" w:hint="cs"/>
          <w:b/>
          <w:bCs/>
          <w:sz w:val="26"/>
          <w:szCs w:val="24"/>
          <w:rtl/>
        </w:rPr>
        <w:t>وسیع</w:t>
      </w:r>
      <w:r w:rsidR="007435A0" w:rsidRPr="007435A0">
        <w:rPr>
          <w:rFonts w:ascii="Arial" w:hAnsi="Arial" w:cs="B Titr" w:hint="cs"/>
          <w:b/>
          <w:bCs/>
          <w:sz w:val="26"/>
          <w:szCs w:val="24"/>
          <w:rtl/>
        </w:rPr>
        <w:t>، ایجاد شده</w:t>
      </w:r>
      <w:r w:rsidR="00427255">
        <w:rPr>
          <w:rFonts w:ascii="Arial" w:hAnsi="Arial" w:cs="B Titr" w:hint="cs"/>
          <w:b/>
          <w:bCs/>
          <w:sz w:val="26"/>
          <w:szCs w:val="24"/>
          <w:rtl/>
        </w:rPr>
        <w:t>!</w:t>
      </w:r>
    </w:p>
    <w:p w14:paraId="26864F28" w14:textId="0E5737C7" w:rsidR="007435A0" w:rsidRPr="007435A0" w:rsidRDefault="007435A0" w:rsidP="007435A0">
      <w:pPr>
        <w:tabs>
          <w:tab w:val="left" w:pos="2835"/>
        </w:tabs>
        <w:spacing w:after="120" w:line="288" w:lineRule="auto"/>
        <w:ind w:firstLine="198"/>
        <w:jc w:val="both"/>
        <w:rPr>
          <w:szCs w:val="28"/>
          <w:rtl/>
          <w:lang w:bidi="fa-IR"/>
        </w:rPr>
      </w:pPr>
      <w:r w:rsidRPr="007435A0">
        <w:rPr>
          <w:rFonts w:hint="cs"/>
          <w:szCs w:val="28"/>
          <w:rtl/>
          <w:lang w:bidi="fa-IR"/>
        </w:rPr>
        <w:t xml:space="preserve">تمام ویروس‌شناس‌ها می‌دانند؛ حالا شاید یک چشم‌پزشک یا متخصص اطفال این را نداند، ولی </w:t>
      </w:r>
      <w:r w:rsidR="00427255" w:rsidRPr="007435A0">
        <w:rPr>
          <w:rFonts w:hint="cs"/>
          <w:szCs w:val="28"/>
          <w:rtl/>
          <w:lang w:bidi="fa-IR"/>
        </w:rPr>
        <w:t xml:space="preserve">متاسفانه </w:t>
      </w:r>
      <w:r w:rsidRPr="007435A0">
        <w:rPr>
          <w:rFonts w:hint="cs"/>
          <w:szCs w:val="28"/>
          <w:rtl/>
          <w:lang w:bidi="fa-IR"/>
        </w:rPr>
        <w:t>این ویروس</w:t>
      </w:r>
      <w:r w:rsidR="00427255">
        <w:rPr>
          <w:rFonts w:hint="cs"/>
          <w:szCs w:val="28"/>
          <w:rtl/>
          <w:lang w:bidi="fa-IR"/>
        </w:rPr>
        <w:t>‌</w:t>
      </w:r>
      <w:r w:rsidRPr="007435A0">
        <w:rPr>
          <w:rFonts w:hint="cs"/>
          <w:szCs w:val="28"/>
          <w:rtl/>
          <w:lang w:bidi="fa-IR"/>
        </w:rPr>
        <w:t xml:space="preserve">‌ها، </w:t>
      </w:r>
      <w:r w:rsidRPr="007435A0">
        <w:rPr>
          <w:szCs w:val="28"/>
          <w:lang w:bidi="fa-IR"/>
        </w:rPr>
        <w:t>reservoir</w:t>
      </w:r>
      <w:r w:rsidRPr="007435A0">
        <w:rPr>
          <w:rFonts w:hint="cs"/>
          <w:szCs w:val="28"/>
          <w:rtl/>
          <w:lang w:bidi="fa-IR"/>
        </w:rPr>
        <w:t xml:space="preserve"> حیوانی یعنی مخزنِ حیوانی دارند. ویروس</w:t>
      </w:r>
      <w:r w:rsidR="00427255">
        <w:rPr>
          <w:rFonts w:hint="cs"/>
          <w:szCs w:val="28"/>
          <w:rtl/>
          <w:lang w:bidi="fa-IR"/>
        </w:rPr>
        <w:t>‌</w:t>
      </w:r>
      <w:r w:rsidRPr="007435A0">
        <w:rPr>
          <w:rFonts w:hint="cs"/>
          <w:szCs w:val="28"/>
          <w:rtl/>
          <w:lang w:bidi="fa-IR"/>
        </w:rPr>
        <w:t>هایی که مخزن حیوانی دارند شما نمی‌توانید از بیخ بکَنید و از بین ببرید. اما فرض کنید «آبله» که ریشه‌کن شد ، مخزن حیوانی نداشت. اما کرونا، مخزن حیوانی دارد، مثلاً گربه، کروناویروس می‌گیرد. لذا در ویروس</w:t>
      </w:r>
      <w:r w:rsidR="00901F22">
        <w:rPr>
          <w:rFonts w:hint="cs"/>
          <w:szCs w:val="28"/>
          <w:rtl/>
          <w:lang w:bidi="fa-IR"/>
        </w:rPr>
        <w:t>‌</w:t>
      </w:r>
      <w:r w:rsidRPr="007435A0">
        <w:rPr>
          <w:rFonts w:hint="cs"/>
          <w:szCs w:val="28"/>
          <w:rtl/>
          <w:lang w:bidi="fa-IR"/>
        </w:rPr>
        <w:t>هایی که شما مخزن حیوانی دارید، واکسن زیاد زدن، باعث ایجاد ورینت‌های خطرناک</w:t>
      </w:r>
      <w:r w:rsidRPr="007435A0">
        <w:rPr>
          <w:szCs w:val="28"/>
          <w:lang w:bidi="fa-IR"/>
        </w:rPr>
        <w:t>‌</w:t>
      </w:r>
      <w:r w:rsidRPr="007435A0">
        <w:rPr>
          <w:rFonts w:hint="cs"/>
          <w:szCs w:val="28"/>
          <w:rtl/>
          <w:lang w:bidi="fa-IR"/>
        </w:rPr>
        <w:t xml:space="preserve">تر (گونه‌های خطرناک‌تر) می‌شود. </w:t>
      </w:r>
    </w:p>
    <w:p w14:paraId="099783CE" w14:textId="77777777" w:rsidR="007435A0" w:rsidRPr="007435A0" w:rsidRDefault="007435A0" w:rsidP="007435A0">
      <w:pPr>
        <w:tabs>
          <w:tab w:val="left" w:pos="2835"/>
        </w:tabs>
        <w:spacing w:after="120" w:line="288" w:lineRule="auto"/>
        <w:ind w:firstLine="198"/>
        <w:jc w:val="both"/>
        <w:rPr>
          <w:szCs w:val="28"/>
          <w:rtl/>
          <w:lang w:bidi="fa-IR"/>
        </w:rPr>
      </w:pPr>
      <w:r w:rsidRPr="007435A0">
        <w:rPr>
          <w:rFonts w:hint="cs"/>
          <w:szCs w:val="28"/>
          <w:rtl/>
          <w:lang w:bidi="fa-IR"/>
        </w:rPr>
        <w:t xml:space="preserve">الآن شاید بیش از بیست درصد از ایمونولوژیست‌ها در خود آمریکا معتقدند که گونۀ دلتا به علتِ واکسیناسیون زیاد، ایجاد شده است و شما دیدید که درست بعد از اینکه واکسیناسیون انجام شد، دلتا آمد. چون ویروس‌ها از لحاظ خدادادی، یک ژنی دارند که برای تنازع بقاءشان هست. لذا وقتی می‌بینند که این واکسن آمده است و نوع آلفایش را دارد از بین می‌برد، یک جهش‌ می‌دهند که دیگر این واکسن روی آنها فعال نباشد. </w:t>
      </w:r>
    </w:p>
    <w:p w14:paraId="14A83A40" w14:textId="7B1B606F" w:rsidR="007435A0" w:rsidRPr="007435A0" w:rsidRDefault="007435A0" w:rsidP="007435A0">
      <w:pPr>
        <w:tabs>
          <w:tab w:val="left" w:pos="2835"/>
        </w:tabs>
        <w:spacing w:after="120" w:line="288" w:lineRule="auto"/>
        <w:ind w:firstLine="198"/>
        <w:jc w:val="both"/>
        <w:rPr>
          <w:szCs w:val="28"/>
          <w:rtl/>
          <w:lang w:bidi="fa-IR"/>
        </w:rPr>
      </w:pPr>
      <w:r w:rsidRPr="007435A0">
        <w:rPr>
          <w:rFonts w:hint="cs"/>
          <w:szCs w:val="28"/>
          <w:rtl/>
          <w:lang w:bidi="fa-IR"/>
        </w:rPr>
        <w:t>الان هم باز دارند دوز سوم واکسن را می‌آورند. من به این اطباء محترم می‌گویم، در تاریخ فقط واکسنی مثل واکسن آنفلوانزا بوده که سالی یک‌بار بوستر ( یادآور) می‌خواسته، البته زدن مکرر در بچه‌ها که مثلاً باید سه‌بار هپاتیت بزنند، به‌معنای بوستر بودن نیست؛ بلکه تشدیدِ به</w:t>
      </w:r>
      <w:r w:rsidRPr="007435A0">
        <w:rPr>
          <w:szCs w:val="28"/>
          <w:lang w:bidi="fa-IR"/>
        </w:rPr>
        <w:t>‌</w:t>
      </w:r>
      <w:r w:rsidRPr="007435A0">
        <w:rPr>
          <w:rFonts w:hint="cs"/>
          <w:szCs w:val="28"/>
          <w:rtl/>
          <w:lang w:bidi="fa-IR"/>
        </w:rPr>
        <w:t>وجود آمدن آنتی‌بادی هست. ما داریم راجع به بوستر صحبت می‌کنیم برای وقتی که این واکسن را زده‌اید و حالا آن دوتایی که زده‌اید دیگر اثر نمی</w:t>
      </w:r>
      <w:r w:rsidRPr="007435A0">
        <w:rPr>
          <w:szCs w:val="28"/>
          <w:lang w:bidi="fa-IR"/>
        </w:rPr>
        <w:t>‌</w:t>
      </w:r>
      <w:r w:rsidRPr="007435A0">
        <w:rPr>
          <w:rFonts w:hint="cs"/>
          <w:szCs w:val="28"/>
          <w:rtl/>
          <w:lang w:bidi="fa-IR"/>
        </w:rPr>
        <w:t>کند. چرا به این زودی باید بوستر بیاید؟ خُب بعد از نوع دلتا، مثلاً اُمگا می‌آید و بعد باید بوستر چهارم فایزر را بزنید! تا کجا می‌خواهید بروید؟</w:t>
      </w:r>
      <w:r w:rsidR="00427255">
        <w:rPr>
          <w:rFonts w:hint="cs"/>
          <w:szCs w:val="28"/>
          <w:rtl/>
          <w:lang w:bidi="fa-IR"/>
        </w:rPr>
        <w:t>!</w:t>
      </w:r>
    </w:p>
    <w:p w14:paraId="14CF5682" w14:textId="7B553561" w:rsidR="007435A0" w:rsidRPr="007435A0" w:rsidRDefault="00854106" w:rsidP="007435A0">
      <w:pPr>
        <w:keepNext/>
        <w:spacing w:before="240" w:after="60"/>
        <w:outlineLvl w:val="2"/>
        <w:rPr>
          <w:rFonts w:ascii="Arial" w:hAnsi="Arial" w:cs="B Titr"/>
          <w:b/>
          <w:bCs/>
          <w:sz w:val="26"/>
          <w:szCs w:val="24"/>
          <w:rtl/>
        </w:rPr>
      </w:pPr>
      <w:r>
        <w:rPr>
          <w:rFonts w:ascii="Arial" w:hAnsi="Arial" w:cs="B Titr" w:hint="cs"/>
          <w:b/>
          <w:bCs/>
          <w:sz w:val="26"/>
          <w:szCs w:val="24"/>
          <w:rtl/>
        </w:rPr>
        <w:t xml:space="preserve">وزیر بهداری آمریکا: </w:t>
      </w:r>
      <w:r w:rsidR="007435A0" w:rsidRPr="007435A0">
        <w:rPr>
          <w:rFonts w:ascii="Arial" w:hAnsi="Arial" w:cs="B Titr" w:hint="cs"/>
          <w:b/>
          <w:bCs/>
          <w:sz w:val="26"/>
          <w:szCs w:val="24"/>
          <w:rtl/>
        </w:rPr>
        <w:t>کسانی که واکسن زده‌اند</w:t>
      </w:r>
      <w:r w:rsidR="00B377C1">
        <w:rPr>
          <w:rFonts w:ascii="Arial" w:hAnsi="Arial" w:cs="B Titr" w:hint="cs"/>
          <w:b/>
          <w:bCs/>
          <w:sz w:val="26"/>
          <w:szCs w:val="24"/>
          <w:rtl/>
        </w:rPr>
        <w:t>،</w:t>
      </w:r>
      <w:r w:rsidR="007435A0" w:rsidRPr="007435A0">
        <w:rPr>
          <w:rFonts w:ascii="Arial" w:hAnsi="Arial" w:cs="B Titr" w:hint="cs"/>
          <w:b/>
          <w:bCs/>
          <w:sz w:val="26"/>
          <w:szCs w:val="24"/>
          <w:rtl/>
        </w:rPr>
        <w:t xml:space="preserve"> تا</w:t>
      </w:r>
      <w:r>
        <w:rPr>
          <w:rFonts w:ascii="Arial" w:hAnsi="Arial" w:cs="B Titr" w:hint="cs"/>
          <w:b/>
          <w:bCs/>
          <w:sz w:val="26"/>
          <w:szCs w:val="24"/>
          <w:rtl/>
        </w:rPr>
        <w:t xml:space="preserve"> یک ماه</w:t>
      </w:r>
      <w:r w:rsidR="007435A0" w:rsidRPr="007435A0">
        <w:rPr>
          <w:rFonts w:ascii="Arial" w:hAnsi="Arial" w:cs="B Titr" w:hint="cs"/>
          <w:b/>
          <w:bCs/>
          <w:sz w:val="26"/>
          <w:szCs w:val="24"/>
          <w:rtl/>
        </w:rPr>
        <w:t xml:space="preserve"> </w:t>
      </w:r>
      <w:r>
        <w:rPr>
          <w:rFonts w:ascii="Arial" w:hAnsi="Arial" w:cs="B Titr" w:hint="cs"/>
          <w:b/>
          <w:bCs/>
          <w:sz w:val="26"/>
          <w:szCs w:val="24"/>
          <w:rtl/>
        </w:rPr>
        <w:t>خطر انتقال ویروس به دیگران دارند</w:t>
      </w:r>
    </w:p>
    <w:p w14:paraId="713687F9" w14:textId="644F78B6" w:rsidR="007435A0" w:rsidRPr="007435A0" w:rsidRDefault="007435A0" w:rsidP="007435A0">
      <w:pPr>
        <w:spacing w:after="120" w:line="288" w:lineRule="auto"/>
        <w:ind w:firstLine="198"/>
        <w:jc w:val="both"/>
        <w:rPr>
          <w:rFonts w:ascii="Arial" w:hAnsi="Arial"/>
          <w:color w:val="FF0000"/>
          <w:szCs w:val="28"/>
          <w:rtl/>
          <w:lang w:bidi="fa-IR"/>
        </w:rPr>
      </w:pPr>
      <w:r w:rsidRPr="007435A0">
        <w:rPr>
          <w:rFonts w:ascii="Arial" w:hAnsi="Arial" w:hint="cs"/>
          <w:color w:val="FF0000"/>
          <w:szCs w:val="28"/>
          <w:rtl/>
          <w:lang w:bidi="fa-IR"/>
        </w:rPr>
        <w:t>مجری: من برنامه</w:t>
      </w:r>
      <w:r w:rsidRPr="007435A0">
        <w:rPr>
          <w:rFonts w:ascii="Arial" w:hAnsi="Arial"/>
          <w:color w:val="FF0000"/>
          <w:szCs w:val="28"/>
          <w:lang w:bidi="fa-IR"/>
        </w:rPr>
        <w:t>‌</w:t>
      </w:r>
      <w:r w:rsidRPr="007435A0">
        <w:rPr>
          <w:rFonts w:ascii="Arial" w:hAnsi="Arial" w:hint="cs"/>
          <w:color w:val="FF0000"/>
          <w:szCs w:val="28"/>
          <w:rtl/>
          <w:lang w:bidi="fa-IR"/>
        </w:rPr>
        <w:t xml:space="preserve">ای دربارۀ دکتر بهرام عین‌اللهی وزیر بهداشت جدید ساختم و ایشان صحبت از پاسپورت واکسن می‌کنند، یعنی اینکه مردم را اجبار کنند که واکسن بزنند و اگر پاسپورت واکسن نداشته باشید شما نمی‌توانی بروی فرودگاه و... </w:t>
      </w:r>
    </w:p>
    <w:p w14:paraId="540B57FD" w14:textId="77777777" w:rsidR="007435A0" w:rsidRPr="007435A0" w:rsidRDefault="007435A0" w:rsidP="007435A0">
      <w:pPr>
        <w:tabs>
          <w:tab w:val="left" w:pos="2835"/>
        </w:tabs>
        <w:spacing w:after="120" w:line="288" w:lineRule="auto"/>
        <w:ind w:firstLine="198"/>
        <w:jc w:val="both"/>
        <w:rPr>
          <w:sz w:val="28"/>
          <w:szCs w:val="28"/>
          <w:rtl/>
          <w:lang w:bidi="fa-IR"/>
        </w:rPr>
      </w:pPr>
      <w:r w:rsidRPr="007435A0">
        <w:rPr>
          <w:rFonts w:hint="cs"/>
          <w:sz w:val="28"/>
          <w:szCs w:val="28"/>
          <w:rtl/>
          <w:lang w:bidi="fa-IR"/>
        </w:rPr>
        <w:t xml:space="preserve">همین‌جا هم یک مشکلی هست. اینها می‌گویند «کسانی که واکسن نزده‌اند، برای خودشان و دیگران خطرناکند» درحالی‌که قطعاً ثابت شده است در چندهفتۀ گذشته، کسانی که واکسن زدند برای کسانی که واکسن نزدند خطرناکند! چون تا سی و دو روز، اینها ویروس را از خودشان </w:t>
      </w:r>
      <w:r w:rsidRPr="007435A0">
        <w:rPr>
          <w:sz w:val="28"/>
          <w:szCs w:val="28"/>
          <w:lang w:bidi="fa-IR"/>
        </w:rPr>
        <w:t>shed</w:t>
      </w:r>
      <w:r w:rsidRPr="007435A0">
        <w:rPr>
          <w:rFonts w:hint="cs"/>
          <w:sz w:val="28"/>
          <w:szCs w:val="28"/>
          <w:rtl/>
          <w:lang w:bidi="fa-IR"/>
        </w:rPr>
        <w:t xml:space="preserve"> می کنند ( بیرون می ریزند). لذا اینها بایستی مراقب باشند، الآن وزیر بهداری آمریکا اعلامیه داد و گفت آن کسانی که واکسن زدند مخصوصاً واکسن فایزر و مدرنا، اینها باید تا سی روز مواظب باشند که به کسانی که واکسن نزده‌اند-مثلاً پدربزرگ‌هایشان یا بچه‌هایشان یا...- ویروس را منتقل نکنند. کسانی که واکسن نزدند، اینها فقط برای خودشان خطر هست. این یک </w:t>
      </w:r>
      <w:r w:rsidRPr="007435A0">
        <w:rPr>
          <w:rFonts w:hint="cs"/>
          <w:sz w:val="28"/>
          <w:szCs w:val="28"/>
          <w:rtl/>
          <w:lang w:bidi="fa-IR"/>
        </w:rPr>
        <w:lastRenderedPageBreak/>
        <w:t>واقعیتی است. اینکه می‌گویند «کسانی که واکسن نزده‌اند برای کسانی که واکسن زده‌اند و برای دیگران خطرناکند» من نمی‌دانم این را از کدام کتاب علمی درآورده‌اند!</w:t>
      </w:r>
    </w:p>
    <w:p w14:paraId="523B5A8D" w14:textId="21A401EE" w:rsidR="007435A0" w:rsidRPr="007435A0" w:rsidRDefault="007435A0" w:rsidP="007435A0">
      <w:pPr>
        <w:spacing w:after="120" w:line="288" w:lineRule="auto"/>
        <w:ind w:firstLine="198"/>
        <w:jc w:val="both"/>
        <w:rPr>
          <w:rFonts w:ascii="Arial" w:hAnsi="Arial"/>
          <w:color w:val="FF0000"/>
          <w:szCs w:val="28"/>
          <w:rtl/>
          <w:lang w:bidi="fa-IR"/>
        </w:rPr>
      </w:pPr>
      <w:r w:rsidRPr="007435A0">
        <w:rPr>
          <w:rFonts w:ascii="Arial" w:hAnsi="Arial" w:hint="cs"/>
          <w:color w:val="FF0000"/>
          <w:szCs w:val="28"/>
          <w:rtl/>
          <w:lang w:bidi="fa-IR"/>
        </w:rPr>
        <w:t xml:space="preserve">مجری: این که الآن در ایران می‌خواهند این را اجباری کنند، </w:t>
      </w:r>
      <w:r w:rsidR="00854106">
        <w:rPr>
          <w:rFonts w:ascii="Arial" w:hAnsi="Arial" w:hint="cs"/>
          <w:color w:val="FF0000"/>
          <w:szCs w:val="28"/>
          <w:rtl/>
          <w:lang w:bidi="fa-IR"/>
        </w:rPr>
        <w:t xml:space="preserve">... </w:t>
      </w:r>
    </w:p>
    <w:p w14:paraId="0D3E87C0" w14:textId="74DCC6CA" w:rsidR="007435A0" w:rsidRPr="007435A0" w:rsidRDefault="007435A0" w:rsidP="00854106">
      <w:pPr>
        <w:tabs>
          <w:tab w:val="left" w:pos="2835"/>
        </w:tabs>
        <w:spacing w:after="120" w:line="288" w:lineRule="auto"/>
        <w:ind w:firstLine="198"/>
        <w:jc w:val="both"/>
        <w:rPr>
          <w:sz w:val="28"/>
          <w:szCs w:val="28"/>
          <w:rtl/>
          <w:lang w:bidi="fa-IR"/>
        </w:rPr>
      </w:pPr>
      <w:r w:rsidRPr="007435A0">
        <w:rPr>
          <w:rFonts w:hint="cs"/>
          <w:sz w:val="28"/>
          <w:szCs w:val="28"/>
          <w:rtl/>
          <w:lang w:bidi="fa-IR"/>
        </w:rPr>
        <w:t>این را من نمی</w:t>
      </w:r>
      <w:r w:rsidRPr="007435A0">
        <w:rPr>
          <w:sz w:val="28"/>
          <w:szCs w:val="28"/>
          <w:lang w:bidi="fa-IR"/>
        </w:rPr>
        <w:t>‌</w:t>
      </w:r>
      <w:r w:rsidRPr="007435A0">
        <w:rPr>
          <w:rFonts w:hint="cs"/>
          <w:sz w:val="28"/>
          <w:szCs w:val="28"/>
          <w:rtl/>
          <w:lang w:bidi="fa-IR"/>
        </w:rPr>
        <w:t>دانم. چون من زیاد در مورد مسئله‌ای که دکتر عین</w:t>
      </w:r>
      <w:r w:rsidRPr="007435A0">
        <w:rPr>
          <w:sz w:val="28"/>
          <w:szCs w:val="28"/>
          <w:lang w:bidi="fa-IR"/>
        </w:rPr>
        <w:t>‌</w:t>
      </w:r>
      <w:r w:rsidRPr="007435A0">
        <w:rPr>
          <w:rFonts w:hint="cs"/>
          <w:sz w:val="28"/>
          <w:szCs w:val="28"/>
          <w:rtl/>
          <w:lang w:bidi="fa-IR"/>
        </w:rPr>
        <w:t>اللهی گفته‌اند، اطلاع ندارم، و اینکه این را در چه شرایطی گفته، چه موردی بوده و... آگاهی ندارم. ولیکن به هرحال دکتر عین‌اللهی تازه آمده‌اند و البته ایشان هم کسی هست که کارآمد هست و شاید آمده این را گفته به‌خاطر اینکه نشان بدهد به مردم که می‌خواهد یک کار مهمی انجام بدهد.</w:t>
      </w:r>
      <w:r w:rsidR="00854106">
        <w:rPr>
          <w:rFonts w:hint="cs"/>
          <w:sz w:val="28"/>
          <w:szCs w:val="28"/>
          <w:rtl/>
          <w:lang w:bidi="fa-IR"/>
        </w:rPr>
        <w:t xml:space="preserve"> </w:t>
      </w:r>
      <w:r w:rsidRPr="007435A0">
        <w:rPr>
          <w:rFonts w:hint="cs"/>
          <w:sz w:val="28"/>
          <w:szCs w:val="28"/>
          <w:rtl/>
          <w:lang w:bidi="fa-IR"/>
        </w:rPr>
        <w:t>من باز هم می‌گویم که من در آن شرایط نبودم و نمی‌دانم ایشان در چه شرایطی این را گفتند. فکر می‌کنم در بیمارستان مسیح</w:t>
      </w:r>
      <w:r w:rsidRPr="007435A0">
        <w:rPr>
          <w:sz w:val="28"/>
          <w:szCs w:val="28"/>
          <w:lang w:bidi="fa-IR"/>
        </w:rPr>
        <w:t>‌</w:t>
      </w:r>
      <w:r w:rsidRPr="007435A0">
        <w:rPr>
          <w:rFonts w:hint="cs"/>
          <w:sz w:val="28"/>
          <w:szCs w:val="28"/>
          <w:rtl/>
          <w:lang w:bidi="fa-IR"/>
        </w:rPr>
        <w:t>دانشوری بودند، شاید یکی از پرستار‌ها یک سؤالی کرده و ایشان یک جوابی دادند در رابطه با آن سؤال. البته باید موشکافی بشود.</w:t>
      </w:r>
    </w:p>
    <w:p w14:paraId="32EA89FF" w14:textId="77777777" w:rsidR="007435A0" w:rsidRPr="007435A0" w:rsidRDefault="007435A0" w:rsidP="007435A0">
      <w:pPr>
        <w:tabs>
          <w:tab w:val="left" w:pos="2835"/>
        </w:tabs>
        <w:spacing w:after="120" w:line="288" w:lineRule="auto"/>
        <w:ind w:firstLine="198"/>
        <w:jc w:val="both"/>
        <w:rPr>
          <w:szCs w:val="28"/>
          <w:rtl/>
          <w:lang w:bidi="fa-IR"/>
        </w:rPr>
      </w:pPr>
      <w:r w:rsidRPr="007435A0">
        <w:rPr>
          <w:rFonts w:hint="cs"/>
          <w:szCs w:val="28"/>
          <w:rtl/>
          <w:lang w:bidi="fa-IR"/>
        </w:rPr>
        <w:t xml:space="preserve">من هفتۀ دیگر عازم ایران هستم و دوست دارم با دکتر عین‌اللهی که شاگرد من بوده صحبت کنم که ببینم در چه شرایطی این حرف را زده؟ آیا توجیهی برای حرفشان دارند یا نه؟ که شاید داشته باشند. و بعد به شما خبر بدهم که منظور نهایی‌اش چه بوده است.  </w:t>
      </w:r>
    </w:p>
    <w:p w14:paraId="15E5532B" w14:textId="4512A18E" w:rsidR="007435A0" w:rsidRPr="007435A0" w:rsidRDefault="007435A0" w:rsidP="007435A0">
      <w:pPr>
        <w:keepNext/>
        <w:spacing w:before="240" w:after="60"/>
        <w:outlineLvl w:val="2"/>
        <w:rPr>
          <w:rFonts w:ascii="Arial" w:hAnsi="Arial" w:cs="B Titr"/>
          <w:b/>
          <w:bCs/>
          <w:sz w:val="26"/>
          <w:szCs w:val="24"/>
          <w:rtl/>
        </w:rPr>
      </w:pPr>
      <w:r w:rsidRPr="007435A0">
        <w:rPr>
          <w:rFonts w:ascii="Arial" w:hAnsi="Arial" w:cs="B Titr" w:hint="cs"/>
          <w:b/>
          <w:bCs/>
          <w:sz w:val="26"/>
          <w:szCs w:val="24"/>
          <w:rtl/>
        </w:rPr>
        <w:t xml:space="preserve">بهداشت فردی </w:t>
      </w:r>
      <w:r w:rsidR="00854106">
        <w:rPr>
          <w:rFonts w:ascii="Arial" w:hAnsi="Arial" w:cs="B Titr" w:hint="cs"/>
          <w:b/>
          <w:bCs/>
          <w:sz w:val="26"/>
          <w:szCs w:val="24"/>
          <w:rtl/>
        </w:rPr>
        <w:t xml:space="preserve">و شستن دست‌ها تأثیر جدی </w:t>
      </w:r>
      <w:r w:rsidRPr="007435A0">
        <w:rPr>
          <w:rFonts w:ascii="Arial" w:hAnsi="Arial" w:cs="B Titr" w:hint="cs"/>
          <w:b/>
          <w:bCs/>
          <w:sz w:val="26"/>
          <w:szCs w:val="24"/>
          <w:rtl/>
        </w:rPr>
        <w:t>در کاهش بیماری‌</w:t>
      </w:r>
      <w:r w:rsidR="00854106">
        <w:rPr>
          <w:rFonts w:ascii="Arial" w:hAnsi="Arial" w:cs="B Titr" w:hint="cs"/>
          <w:b/>
          <w:bCs/>
          <w:sz w:val="26"/>
          <w:szCs w:val="24"/>
          <w:rtl/>
        </w:rPr>
        <w:t xml:space="preserve"> دارد/ ماسک، قرنطینه و فاصلۀ اجتماعی سهم خیلی کمی دارد</w:t>
      </w:r>
    </w:p>
    <w:p w14:paraId="19B4432F" w14:textId="77777777" w:rsidR="007435A0" w:rsidRPr="007435A0" w:rsidRDefault="007435A0" w:rsidP="007435A0">
      <w:pPr>
        <w:spacing w:after="120" w:line="288" w:lineRule="auto"/>
        <w:ind w:firstLine="198"/>
        <w:jc w:val="both"/>
        <w:rPr>
          <w:rFonts w:ascii="Arial" w:hAnsi="Arial"/>
          <w:color w:val="FF0000"/>
          <w:szCs w:val="28"/>
          <w:rtl/>
          <w:lang w:bidi="fa-IR"/>
        </w:rPr>
      </w:pPr>
      <w:r w:rsidRPr="007435A0">
        <w:rPr>
          <w:rFonts w:ascii="Arial" w:hAnsi="Arial" w:hint="cs"/>
          <w:color w:val="FF0000"/>
          <w:szCs w:val="28"/>
          <w:rtl/>
          <w:lang w:bidi="fa-IR"/>
        </w:rPr>
        <w:t>مجری: خب حالا شما دربارۀ ماسک لطفاً یک اطلاعاتی بدهید.آیا ماسک تأثیر دارد در اینکه این بیماری سرایت نکند؟</w:t>
      </w:r>
    </w:p>
    <w:p w14:paraId="33821C25" w14:textId="54C32280" w:rsidR="007435A0" w:rsidRPr="007435A0" w:rsidRDefault="007435A0" w:rsidP="007435A0">
      <w:pPr>
        <w:tabs>
          <w:tab w:val="left" w:pos="2835"/>
        </w:tabs>
        <w:spacing w:after="120" w:line="288" w:lineRule="auto"/>
        <w:ind w:firstLine="198"/>
        <w:jc w:val="both"/>
        <w:rPr>
          <w:sz w:val="28"/>
          <w:szCs w:val="28"/>
          <w:rtl/>
          <w:lang w:bidi="fa-IR"/>
        </w:rPr>
      </w:pPr>
      <w:r w:rsidRPr="007435A0">
        <w:rPr>
          <w:rFonts w:hint="cs"/>
          <w:sz w:val="28"/>
          <w:szCs w:val="28"/>
          <w:rtl/>
          <w:lang w:bidi="fa-IR"/>
        </w:rPr>
        <w:t>ببینید، این را می‌دانیم و همۀ دکترها هم در آمریکا و همه‌جا شاهد هستند که از وقتی این «لاک‌داون»‌ها (قرنطینه و تعطیلی‌ها) و ماسک‌ها آمده و دست</w:t>
      </w:r>
      <w:r w:rsidRPr="007435A0">
        <w:rPr>
          <w:sz w:val="28"/>
          <w:szCs w:val="28"/>
          <w:lang w:bidi="fa-IR"/>
        </w:rPr>
        <w:t>‌</w:t>
      </w:r>
      <w:r w:rsidRPr="007435A0">
        <w:rPr>
          <w:rFonts w:hint="cs"/>
          <w:sz w:val="28"/>
          <w:szCs w:val="28"/>
          <w:rtl/>
          <w:lang w:bidi="fa-IR"/>
        </w:rPr>
        <w:t>شستن و الکل و اینها، حتی بیماری‌های دیگرِ عفونی هم یک‌مقدار کمتر شده و این یک واقعیتی است. ولی مهم‌ترین عامل کمتر شدن این بیماری‌ها همین بهداشت بوده که مردم دستشان را می‌شویند. ما قبل از کووید هم، همیشه توی ماشین‌مان اسپری الکل داشتیم</w:t>
      </w:r>
      <w:r w:rsidR="00854106">
        <w:rPr>
          <w:rFonts w:hint="cs"/>
          <w:sz w:val="28"/>
          <w:szCs w:val="28"/>
          <w:rtl/>
          <w:lang w:bidi="fa-IR"/>
        </w:rPr>
        <w:t>،</w:t>
      </w:r>
      <w:r w:rsidRPr="007435A0">
        <w:rPr>
          <w:rFonts w:hint="cs"/>
          <w:sz w:val="28"/>
          <w:szCs w:val="28"/>
          <w:rtl/>
          <w:lang w:bidi="fa-IR"/>
        </w:rPr>
        <w:t xml:space="preserve"> دخترهای من می‌دانند، می‌گفتم وقتی می‌روید شاپینگ (خرید)، پنجاه تا لباسی که هزار نفر دست زدند را شما نگاه می‌کنید دستتان پر از میکروب می‌شود، این را اسپری بزنید بعد بیایید داخل. </w:t>
      </w:r>
    </w:p>
    <w:p w14:paraId="217E8884" w14:textId="36B9756E" w:rsidR="007435A0" w:rsidRDefault="007435A0" w:rsidP="007435A0">
      <w:pPr>
        <w:tabs>
          <w:tab w:val="left" w:pos="2835"/>
        </w:tabs>
        <w:spacing w:after="120" w:line="288" w:lineRule="auto"/>
        <w:ind w:firstLine="198"/>
        <w:jc w:val="both"/>
        <w:rPr>
          <w:sz w:val="28"/>
          <w:szCs w:val="28"/>
          <w:rtl/>
          <w:lang w:bidi="fa-IR"/>
        </w:rPr>
      </w:pPr>
      <w:r w:rsidRPr="007435A0">
        <w:rPr>
          <w:rFonts w:hint="cs"/>
          <w:sz w:val="28"/>
          <w:szCs w:val="28"/>
          <w:rtl/>
          <w:lang w:bidi="fa-IR"/>
        </w:rPr>
        <w:t>یک مثال بزنم، در یکی از برنامه‌های تلویزیونی آمریکا، یک برنامه</w:t>
      </w:r>
      <w:r w:rsidRPr="007435A0">
        <w:rPr>
          <w:sz w:val="28"/>
          <w:szCs w:val="28"/>
          <w:lang w:bidi="fa-IR"/>
        </w:rPr>
        <w:t>‌</w:t>
      </w:r>
      <w:r w:rsidRPr="007435A0">
        <w:rPr>
          <w:rFonts w:hint="cs"/>
          <w:sz w:val="28"/>
          <w:szCs w:val="28"/>
          <w:rtl/>
          <w:lang w:bidi="fa-IR"/>
        </w:rPr>
        <w:t>ای بود، یک سیاهپوست در نیویورک، واکسی داشت و واکس می‌زد. او پنج شش تا از این بچه‌های کوچک داشت که برایش واکس می‌زدند و این فرد، اینها را مدیریت می‌کرد. بعد این آمد حرف قشنگی زد. گفت قبل از کووید، این بچه‌ها پنجاه تا کفش را واکس می‌زدند، من مدام به آنها می‌گفتم که دستتان را بشویید اما نمی‌شستند. حتی می‌گفتم که بعضی از این کفش‌ها رویش ادرار شده، اما باز هم نمی‌شستند. ولی الآن هر کفشی که واکس می‌زنند به دستشان الکل می‌زنند. این علتِ کاهش بیماری‌هاست. این بهداشت فردی هست که علت کاهش بیماری‌هاست. و به نظر من سهم اصلی‌اش بهداشت است؛ سهم خیلی کمی ماسک و این لاک‌داون‌ها و فاصلۀ اجتماعی است، اما در اینکه مردم بهداشت‌شان بهتر شده این سهم خیلی بزرگی است.</w:t>
      </w:r>
    </w:p>
    <w:p w14:paraId="03DAD0E2" w14:textId="1B7DA4A9" w:rsidR="00151164" w:rsidRPr="007435A0" w:rsidRDefault="00151164" w:rsidP="00151164">
      <w:pPr>
        <w:pStyle w:val="Heading3"/>
        <w:rPr>
          <w:rtl/>
        </w:rPr>
      </w:pPr>
      <w:r w:rsidRPr="007435A0">
        <w:rPr>
          <w:rFonts w:hint="cs"/>
          <w:rtl/>
        </w:rPr>
        <w:t xml:space="preserve">سوئد </w:t>
      </w:r>
      <w:r>
        <w:rPr>
          <w:rFonts w:hint="cs"/>
          <w:rtl/>
        </w:rPr>
        <w:t xml:space="preserve">قرنطینه </w:t>
      </w:r>
      <w:r w:rsidRPr="007435A0">
        <w:rPr>
          <w:rFonts w:hint="cs"/>
          <w:rtl/>
        </w:rPr>
        <w:t>نکرد</w:t>
      </w:r>
      <w:r>
        <w:rPr>
          <w:rFonts w:hint="cs"/>
          <w:rtl/>
        </w:rPr>
        <w:t xml:space="preserve">، </w:t>
      </w:r>
      <w:r w:rsidRPr="007435A0">
        <w:rPr>
          <w:rFonts w:hint="cs"/>
          <w:rtl/>
        </w:rPr>
        <w:t>ماسک هم نزد</w:t>
      </w:r>
      <w:r>
        <w:rPr>
          <w:rFonts w:hint="cs"/>
          <w:rtl/>
        </w:rPr>
        <w:t xml:space="preserve"> </w:t>
      </w:r>
      <w:r w:rsidRPr="007435A0">
        <w:rPr>
          <w:rFonts w:hint="cs"/>
          <w:rtl/>
        </w:rPr>
        <w:t>و مرگ و میرش بالاتر از کشورهای اطرافش نیست</w:t>
      </w:r>
      <w:r>
        <w:rPr>
          <w:rFonts w:hint="cs"/>
          <w:rtl/>
        </w:rPr>
        <w:t xml:space="preserve">/ </w:t>
      </w:r>
      <w:r w:rsidR="00901F22">
        <w:rPr>
          <w:rFonts w:hint="cs"/>
          <w:rtl/>
        </w:rPr>
        <w:t>سه</w:t>
      </w:r>
      <w:r>
        <w:rPr>
          <w:rFonts w:hint="cs"/>
          <w:rtl/>
        </w:rPr>
        <w:t xml:space="preserve"> ایالت آمریکا که ماسک اجباری نبود، فوتی بیشتری نداشتند</w:t>
      </w:r>
    </w:p>
    <w:p w14:paraId="0E47F7F6" w14:textId="77777777" w:rsidR="007435A0" w:rsidRPr="007435A0" w:rsidRDefault="007435A0" w:rsidP="007435A0">
      <w:pPr>
        <w:spacing w:after="120" w:line="288" w:lineRule="auto"/>
        <w:ind w:firstLine="198"/>
        <w:jc w:val="both"/>
        <w:rPr>
          <w:rFonts w:ascii="Arial" w:hAnsi="Arial"/>
          <w:color w:val="FF0000"/>
          <w:szCs w:val="28"/>
          <w:rtl/>
          <w:lang w:bidi="fa-IR"/>
        </w:rPr>
      </w:pPr>
      <w:r w:rsidRPr="007435A0">
        <w:rPr>
          <w:rFonts w:ascii="Arial" w:hAnsi="Arial" w:hint="cs"/>
          <w:color w:val="FF0000"/>
          <w:szCs w:val="28"/>
          <w:rtl/>
          <w:lang w:bidi="fa-IR"/>
        </w:rPr>
        <w:t>مجری: الآن گفته می‌شود که این لاک‌داون‌ها بیشتر به طبقۀ ضعیف جامعه و کم‌برخوردار از پول و امکانات، آسیب و ضرر می‌زند. مثلاً یک دستفروش در خیابان یا یک سبزی‌فروش یا یک لبنیاتی کوچک... اینها بیشتر آسیب می‌بینند. آنهایی که بنگاه‌های بزرگ دارند که در هر صورت مشکلی ندارند و پول به اندازۀ کافی دارند. نظرتان در این‌باره چیست؟</w:t>
      </w:r>
    </w:p>
    <w:p w14:paraId="7A006132" w14:textId="77777777" w:rsidR="007435A0" w:rsidRPr="007435A0" w:rsidRDefault="007435A0" w:rsidP="007435A0">
      <w:pPr>
        <w:tabs>
          <w:tab w:val="left" w:pos="2835"/>
        </w:tabs>
        <w:spacing w:after="120" w:line="288" w:lineRule="auto"/>
        <w:ind w:firstLine="198"/>
        <w:jc w:val="both"/>
        <w:rPr>
          <w:sz w:val="28"/>
          <w:szCs w:val="28"/>
          <w:rtl/>
          <w:lang w:bidi="fa-IR"/>
        </w:rPr>
      </w:pPr>
      <w:r w:rsidRPr="007435A0">
        <w:rPr>
          <w:rFonts w:hint="cs"/>
          <w:sz w:val="28"/>
          <w:szCs w:val="28"/>
          <w:rtl/>
          <w:lang w:bidi="fa-IR"/>
        </w:rPr>
        <w:lastRenderedPageBreak/>
        <w:t>بله به هر حال در خود آمریکا و اروپا هم صدها مطالعه شده است که لاک‌داون‌ها ضررش به مراتب بیشتر از منفعتش بوده است. یعنی خیلی افرادی که بیزنس</w:t>
      </w:r>
      <w:r w:rsidRPr="007435A0">
        <w:rPr>
          <w:sz w:val="28"/>
          <w:szCs w:val="28"/>
          <w:lang w:bidi="fa-IR"/>
        </w:rPr>
        <w:t>‌</w:t>
      </w:r>
      <w:r w:rsidRPr="007435A0">
        <w:rPr>
          <w:rFonts w:hint="cs"/>
          <w:sz w:val="28"/>
          <w:szCs w:val="28"/>
          <w:rtl/>
          <w:lang w:bidi="fa-IR"/>
        </w:rPr>
        <w:t>شان را از دست دادند در «لاک‌داون»‌ها از تنهایی خودکشی کردند، اینها از کوویدش نمی</w:t>
      </w:r>
      <w:r w:rsidRPr="007435A0">
        <w:rPr>
          <w:sz w:val="28"/>
          <w:szCs w:val="28"/>
          <w:lang w:bidi="fa-IR"/>
        </w:rPr>
        <w:t>‌</w:t>
      </w:r>
      <w:r w:rsidRPr="007435A0">
        <w:rPr>
          <w:rFonts w:hint="cs"/>
          <w:sz w:val="28"/>
          <w:szCs w:val="28"/>
          <w:rtl/>
          <w:lang w:bidi="fa-IR"/>
        </w:rPr>
        <w:t>مردند. بنابراین روی این مسئله که آیا لاک‌داون‌ها واقعاً احتیاج هست در سراسر دنیا بحث هست! هر کسی بگوید که لاک‌داون به هیچ وجه نکنید درست نیست، هر کسی بگوید که حتماً باید «لاک‌داون» کنید هم درست نیست. ببینید الآن سوئد لاک‌داون نکرد. ماسک هم نزد. و مرگ و میرش بالاتر از کشورهای اطرافش نیست بلکه همۀ اینها ایمنیِ گله‌ای گرفتند. چون همین‌جور ویروس بین‌شان چرخید. سه تا ایالت هم در آمریکا ماسک اجباری نبود. یکی داکوتای جنوبی بود، یکی تگزاس و یکی هم فلوریدا که این سه تا ایالت نشان دادند که هیچ مرگ و میر بالاتر و عفونت بالاتر نداشتند.</w:t>
      </w:r>
    </w:p>
    <w:p w14:paraId="7B9DAA48" w14:textId="28A531D8" w:rsidR="007435A0" w:rsidRPr="007435A0" w:rsidRDefault="00157110" w:rsidP="007435A0">
      <w:pPr>
        <w:keepNext/>
        <w:spacing w:before="240" w:after="60"/>
        <w:outlineLvl w:val="2"/>
        <w:rPr>
          <w:rFonts w:ascii="Arial" w:hAnsi="Arial" w:cs="B Titr"/>
          <w:b/>
          <w:bCs/>
          <w:sz w:val="26"/>
          <w:szCs w:val="24"/>
          <w:rtl/>
        </w:rPr>
      </w:pPr>
      <w:r>
        <w:rPr>
          <w:rFonts w:ascii="Arial" w:hAnsi="Arial" w:cs="B Titr" w:hint="cs"/>
          <w:b/>
          <w:bCs/>
          <w:sz w:val="26"/>
          <w:szCs w:val="24"/>
          <w:rtl/>
        </w:rPr>
        <w:t xml:space="preserve">فریب </w:t>
      </w:r>
      <w:r w:rsidR="00901F22">
        <w:rPr>
          <w:rFonts w:ascii="Arial" w:hAnsi="Arial" w:cs="B Titr" w:hint="cs"/>
          <w:b/>
          <w:bCs/>
          <w:sz w:val="26"/>
          <w:szCs w:val="24"/>
          <w:rtl/>
        </w:rPr>
        <w:t xml:space="preserve">رسانه‌ای </w:t>
      </w:r>
      <w:r>
        <w:rPr>
          <w:rFonts w:ascii="Arial" w:hAnsi="Arial" w:cs="B Titr" w:hint="cs"/>
          <w:b/>
          <w:bCs/>
          <w:sz w:val="26"/>
          <w:szCs w:val="24"/>
          <w:rtl/>
        </w:rPr>
        <w:t xml:space="preserve">توسط </w:t>
      </w:r>
      <w:r w:rsidR="007435A0" w:rsidRPr="007435A0">
        <w:rPr>
          <w:rFonts w:ascii="Arial" w:hAnsi="Arial" w:cs="B Titr" w:hint="cs"/>
          <w:b/>
          <w:bCs/>
          <w:sz w:val="26"/>
          <w:szCs w:val="24"/>
          <w:rtl/>
        </w:rPr>
        <w:t>کمپانی‌های سازندۀ واکسن و دارو</w:t>
      </w:r>
      <w:r w:rsidR="00901F22">
        <w:rPr>
          <w:rFonts w:ascii="Arial" w:hAnsi="Arial" w:cs="B Titr" w:hint="cs"/>
          <w:b/>
          <w:bCs/>
          <w:sz w:val="26"/>
          <w:szCs w:val="24"/>
          <w:rtl/>
        </w:rPr>
        <w:t>،</w:t>
      </w:r>
      <w:r w:rsidR="007435A0" w:rsidRPr="007435A0">
        <w:rPr>
          <w:rFonts w:ascii="Arial" w:hAnsi="Arial" w:cs="B Titr" w:hint="cs"/>
          <w:b/>
          <w:bCs/>
          <w:sz w:val="26"/>
          <w:szCs w:val="24"/>
          <w:rtl/>
        </w:rPr>
        <w:t xml:space="preserve"> برای فروش بیشتر</w:t>
      </w:r>
    </w:p>
    <w:p w14:paraId="6A9A7461" w14:textId="77777777" w:rsidR="007435A0" w:rsidRPr="007435A0" w:rsidRDefault="007435A0" w:rsidP="007435A0">
      <w:pPr>
        <w:tabs>
          <w:tab w:val="left" w:pos="2835"/>
        </w:tabs>
        <w:spacing w:after="120" w:line="288" w:lineRule="auto"/>
        <w:ind w:firstLine="198"/>
        <w:jc w:val="both"/>
        <w:rPr>
          <w:sz w:val="28"/>
          <w:szCs w:val="28"/>
          <w:rtl/>
          <w:lang w:bidi="fa-IR"/>
        </w:rPr>
      </w:pPr>
      <w:r w:rsidRPr="007435A0">
        <w:rPr>
          <w:rFonts w:hint="cs"/>
          <w:sz w:val="28"/>
          <w:szCs w:val="28"/>
          <w:rtl/>
          <w:lang w:bidi="fa-IR"/>
        </w:rPr>
        <w:t>البته خودِ کمپانی‌های سازندۀ واکسن و سازندۀ دارو، کلی پول خرج می‌کنند، به محض اینکه یک نفر که در آن ایالت واکسن نزده و مثلاً در اثر کرونا مرده است، این‌قدر بزرگش می‌کنند که همه را با آن می‌خواهند گول بزنند. درحالی‌که وقتی ما از موارد عوارض بعد از واکسن گزارش می‌کنیم، توجهی به آن نمی‌کنند... مثلاً یک موردش دخترخالۀ من بود که ایشان واکسن زد از همین واکسن‌های ژنتیکی، و تقریباً تمام ماهیچه‌های چشمش فلج شد. یعنی توی مغزش یک ترومبوز کرد (</w:t>
      </w:r>
      <w:r w:rsidRPr="007435A0">
        <w:rPr>
          <w:sz w:val="28"/>
          <w:szCs w:val="28"/>
          <w:lang w:bidi="fa-IR"/>
        </w:rPr>
        <w:t>thrombosis</w:t>
      </w:r>
      <w:r w:rsidRPr="007435A0">
        <w:rPr>
          <w:rFonts w:hint="cs"/>
          <w:sz w:val="28"/>
          <w:szCs w:val="28"/>
          <w:rtl/>
          <w:lang w:bidi="fa-IR"/>
        </w:rPr>
        <w:t xml:space="preserve"> یعنی</w:t>
      </w:r>
      <w:r w:rsidRPr="007435A0">
        <w:rPr>
          <w:rFonts w:hint="cs"/>
          <w:szCs w:val="28"/>
          <w:rtl/>
          <w:lang w:bidi="fa-IR"/>
        </w:rPr>
        <w:t xml:space="preserve"> </w:t>
      </w:r>
      <w:r w:rsidRPr="007435A0">
        <w:rPr>
          <w:rFonts w:hint="cs"/>
          <w:sz w:val="28"/>
          <w:szCs w:val="28"/>
          <w:rtl/>
          <w:lang w:bidi="fa-IR"/>
        </w:rPr>
        <w:t xml:space="preserve">لخته شدن خون) و الان دارد کورتونِ دوز بالا می‌گیرد و هنوز خوب نشده است. </w:t>
      </w:r>
    </w:p>
    <w:p w14:paraId="426FA08E" w14:textId="77777777" w:rsidR="007435A0" w:rsidRPr="007435A0" w:rsidRDefault="007435A0" w:rsidP="007435A0">
      <w:pPr>
        <w:tabs>
          <w:tab w:val="left" w:pos="2835"/>
        </w:tabs>
        <w:spacing w:after="120" w:line="288" w:lineRule="auto"/>
        <w:ind w:firstLine="198"/>
        <w:jc w:val="both"/>
        <w:rPr>
          <w:sz w:val="28"/>
          <w:szCs w:val="28"/>
          <w:rtl/>
          <w:lang w:bidi="fa-IR"/>
        </w:rPr>
      </w:pPr>
      <w:r w:rsidRPr="007435A0">
        <w:rPr>
          <w:rFonts w:hint="cs"/>
          <w:sz w:val="28"/>
          <w:szCs w:val="28"/>
          <w:rtl/>
          <w:lang w:bidi="fa-IR"/>
        </w:rPr>
        <w:t xml:space="preserve">ما این را فرستادیم برای کمپانی‌اش و گفتیم که این یکی از عوارض واکسن است. اما آنها در پاسخش نوشتند «ما مطمئن نیستیم این از عوارض واکسن است! ایشان 73سالش بود و ممکن بود اینجوری بشه!» درحالی‌که وقتی یک نفر که سکتۀ قلبی کرده، قند هم دارد، 180 کیلو وزنش است، می‌آورند بیمارستان اگر کوویدش مثبت باشد و بمیرد، می‌گویند که او در اثر کرونا مرده است، و اگر کسی بگوید «این از کووید نمرد، بلکه از سکتۀ قلبی مرد» قبول نمی‌کردند و همه اینها را کووید می‌زدند. یعنی ما با یک بایِس شدید (جهت‌گیری یا پیش‌داوری) مواجه هستیم در مورد اُورریپورتِ کووید و همچنین در مورد آندرریپورتِ عوارض واکسن. این یک واقعیتی است که اکثریت پزشکان آمریکا و اروپا قبول دارند.  </w:t>
      </w:r>
    </w:p>
    <w:p w14:paraId="4F6F2FF7" w14:textId="3E1CF21D" w:rsidR="007435A0" w:rsidRPr="007435A0" w:rsidRDefault="007435A0" w:rsidP="007435A0">
      <w:pPr>
        <w:keepNext/>
        <w:spacing w:before="240" w:after="60"/>
        <w:outlineLvl w:val="2"/>
        <w:rPr>
          <w:rFonts w:ascii="Arial" w:hAnsi="Arial" w:cs="B Titr"/>
          <w:b/>
          <w:bCs/>
          <w:sz w:val="26"/>
          <w:szCs w:val="24"/>
          <w:rtl/>
        </w:rPr>
      </w:pPr>
      <w:r w:rsidRPr="007435A0">
        <w:rPr>
          <w:rFonts w:ascii="Arial" w:hAnsi="Arial" w:cs="B Titr" w:hint="cs"/>
          <w:b/>
          <w:bCs/>
          <w:sz w:val="26"/>
          <w:szCs w:val="24"/>
          <w:rtl/>
        </w:rPr>
        <w:t>واکسن کرونا</w:t>
      </w:r>
      <w:r w:rsidR="00151164">
        <w:rPr>
          <w:rFonts w:ascii="Arial" w:hAnsi="Arial" w:cs="B Titr" w:hint="cs"/>
          <w:b/>
          <w:bCs/>
          <w:sz w:val="26"/>
          <w:szCs w:val="24"/>
          <w:rtl/>
        </w:rPr>
        <w:t>،</w:t>
      </w:r>
      <w:r w:rsidRPr="007435A0">
        <w:rPr>
          <w:rFonts w:ascii="Arial" w:hAnsi="Arial" w:cs="B Titr" w:hint="cs"/>
          <w:b/>
          <w:bCs/>
          <w:sz w:val="26"/>
          <w:szCs w:val="24"/>
          <w:rtl/>
        </w:rPr>
        <w:t xml:space="preserve"> مرگ و میر را کمی پایین می‌آورد اما </w:t>
      </w:r>
      <w:r w:rsidR="00151164">
        <w:rPr>
          <w:rFonts w:ascii="Arial" w:hAnsi="Arial" w:cs="B Titr" w:hint="cs"/>
          <w:b/>
          <w:bCs/>
          <w:sz w:val="26"/>
          <w:szCs w:val="24"/>
          <w:rtl/>
        </w:rPr>
        <w:t xml:space="preserve">اصلاً </w:t>
      </w:r>
      <w:r w:rsidRPr="007435A0">
        <w:rPr>
          <w:rFonts w:ascii="Arial" w:hAnsi="Arial" w:cs="B Titr" w:hint="cs"/>
          <w:b/>
          <w:bCs/>
          <w:sz w:val="26"/>
          <w:szCs w:val="24"/>
          <w:rtl/>
        </w:rPr>
        <w:t>جلوی سرایت را نمی</w:t>
      </w:r>
      <w:r w:rsidRPr="007435A0">
        <w:rPr>
          <w:rFonts w:ascii="Arial" w:hAnsi="Arial" w:cs="B Titr"/>
          <w:b/>
          <w:bCs/>
          <w:sz w:val="26"/>
          <w:szCs w:val="24"/>
        </w:rPr>
        <w:t>‌</w:t>
      </w:r>
      <w:r w:rsidRPr="007435A0">
        <w:rPr>
          <w:rFonts w:ascii="Arial" w:hAnsi="Arial" w:cs="B Titr" w:hint="cs"/>
          <w:b/>
          <w:bCs/>
          <w:sz w:val="26"/>
          <w:szCs w:val="24"/>
          <w:rtl/>
        </w:rPr>
        <w:t>گیر</w:t>
      </w:r>
      <w:r w:rsidR="00151164">
        <w:rPr>
          <w:rFonts w:ascii="Arial" w:hAnsi="Arial" w:cs="B Titr" w:hint="cs"/>
          <w:b/>
          <w:bCs/>
          <w:sz w:val="26"/>
          <w:szCs w:val="24"/>
          <w:rtl/>
        </w:rPr>
        <w:t>د بلکه سرایت را بیشتر می‌کند!</w:t>
      </w:r>
    </w:p>
    <w:p w14:paraId="77900266" w14:textId="58362E15" w:rsidR="007435A0" w:rsidRPr="007435A0" w:rsidRDefault="007435A0" w:rsidP="007435A0">
      <w:pPr>
        <w:spacing w:after="120" w:line="288" w:lineRule="auto"/>
        <w:ind w:firstLine="198"/>
        <w:jc w:val="both"/>
        <w:rPr>
          <w:rFonts w:ascii="Arial" w:hAnsi="Arial"/>
          <w:color w:val="FF0000"/>
          <w:szCs w:val="28"/>
          <w:rtl/>
          <w:lang w:bidi="fa-IR"/>
        </w:rPr>
      </w:pPr>
      <w:r w:rsidRPr="007435A0">
        <w:rPr>
          <w:rFonts w:ascii="Arial" w:hAnsi="Arial" w:hint="cs"/>
          <w:color w:val="FF0000"/>
          <w:szCs w:val="28"/>
          <w:rtl/>
          <w:lang w:bidi="fa-IR"/>
        </w:rPr>
        <w:t>مجری: الآن یک کلیپی هم برای شما فرستادم که این کارشناس‌ها دارند می‌گویند 74 درصد از کسانی که بستری می‌شوند در بیمارستان و کووید گرفتند، اینها واکسن‌زده‌ها هستند. این را آمارش را گرفتند</w:t>
      </w:r>
      <w:r w:rsidR="00157110">
        <w:rPr>
          <w:rFonts w:ascii="Arial" w:hAnsi="Arial" w:hint="cs"/>
          <w:color w:val="FF0000"/>
          <w:szCs w:val="28"/>
          <w:rtl/>
          <w:lang w:bidi="fa-IR"/>
        </w:rPr>
        <w:t>.</w:t>
      </w:r>
      <w:r w:rsidRPr="007435A0">
        <w:rPr>
          <w:rFonts w:ascii="Arial" w:hAnsi="Arial" w:hint="cs"/>
          <w:color w:val="FF0000"/>
          <w:szCs w:val="28"/>
          <w:rtl/>
          <w:lang w:bidi="fa-IR"/>
        </w:rPr>
        <w:t xml:space="preserve"> </w:t>
      </w:r>
    </w:p>
    <w:p w14:paraId="6AB903EE" w14:textId="77777777" w:rsidR="007435A0" w:rsidRPr="007435A0" w:rsidRDefault="007435A0" w:rsidP="007435A0">
      <w:pPr>
        <w:tabs>
          <w:tab w:val="left" w:pos="2835"/>
        </w:tabs>
        <w:spacing w:after="120" w:line="288" w:lineRule="auto"/>
        <w:ind w:firstLine="198"/>
        <w:jc w:val="both"/>
        <w:rPr>
          <w:sz w:val="28"/>
          <w:szCs w:val="28"/>
          <w:rtl/>
          <w:lang w:bidi="fa-IR"/>
        </w:rPr>
      </w:pPr>
      <w:r w:rsidRPr="007435A0">
        <w:rPr>
          <w:rFonts w:hint="cs"/>
          <w:sz w:val="28"/>
          <w:szCs w:val="28"/>
          <w:rtl/>
          <w:lang w:bidi="fa-IR"/>
        </w:rPr>
        <w:t xml:space="preserve">بله، همین‌طور است. شما نگاه کنید که حتی وقتی که فایزر و مدرنا آمدند آنالیز کردند گفتند در این جامعه هفتاد درصد واکسن زدند و مثلاً سی درصد نزدند، حتی این را در محاسبات آماری بیاورید، باز می‌بینید که نسبت کسانی که واکسن زده‌اند و بعداً در اثر کرونا بستری شدند، بیماری‌های شدید توی اینها زیادتر است. </w:t>
      </w:r>
    </w:p>
    <w:p w14:paraId="56D8AB7C" w14:textId="77777777" w:rsidR="007435A0" w:rsidRPr="007435A0" w:rsidRDefault="007435A0" w:rsidP="007435A0">
      <w:pPr>
        <w:tabs>
          <w:tab w:val="left" w:pos="2835"/>
        </w:tabs>
        <w:spacing w:after="120" w:line="288" w:lineRule="auto"/>
        <w:ind w:firstLine="198"/>
        <w:jc w:val="both"/>
        <w:rPr>
          <w:sz w:val="28"/>
          <w:szCs w:val="28"/>
          <w:rtl/>
          <w:lang w:bidi="fa-IR"/>
        </w:rPr>
      </w:pPr>
      <w:r w:rsidRPr="007435A0">
        <w:rPr>
          <w:rFonts w:hint="cs"/>
          <w:sz w:val="28"/>
          <w:szCs w:val="28"/>
          <w:rtl/>
          <w:lang w:bidi="fa-IR"/>
        </w:rPr>
        <w:t>شما گفتید که واکسن، افکتیو (مؤثر) نبوده است. چرا، افکتیو بوده در اینکه مرگ و میر را یک کمی پایین بیاورد و علایم (</w:t>
      </w:r>
      <w:r w:rsidRPr="007435A0">
        <w:rPr>
          <w:sz w:val="28"/>
          <w:szCs w:val="28"/>
          <w:lang w:bidi="fa-IR"/>
        </w:rPr>
        <w:t>Symptom</w:t>
      </w:r>
      <w:r w:rsidRPr="007435A0">
        <w:rPr>
          <w:rFonts w:hint="cs"/>
          <w:sz w:val="28"/>
          <w:szCs w:val="28"/>
          <w:rtl/>
          <w:lang w:bidi="fa-IR"/>
        </w:rPr>
        <w:t>) را پایین بیاورد و علائم بیماری را کم کند، ولی در جلوگیری از سرایت بیماری، اصلاً مؤثر نبوده است، اصلاً نبوده! و هر کسی می‌گوید که ما واکسن بزنیم، جلوی سرایت را بگیریم، نمی‌داند دارد چه می‌گوید، مقالات علمی را نخوانده. واکسن جلوی سرایت را نمی</w:t>
      </w:r>
      <w:r w:rsidRPr="007435A0">
        <w:rPr>
          <w:sz w:val="28"/>
          <w:szCs w:val="28"/>
          <w:lang w:bidi="fa-IR"/>
        </w:rPr>
        <w:t>‌</w:t>
      </w:r>
      <w:r w:rsidRPr="007435A0">
        <w:rPr>
          <w:rFonts w:hint="cs"/>
          <w:sz w:val="28"/>
          <w:szCs w:val="28"/>
          <w:rtl/>
          <w:lang w:bidi="fa-IR"/>
        </w:rPr>
        <w:t>گیرد، بلکه واکسن، سرایت را بیشتر می‌کند.</w:t>
      </w:r>
    </w:p>
    <w:p w14:paraId="51378EB6" w14:textId="77777777" w:rsidR="007435A0" w:rsidRPr="007435A0" w:rsidRDefault="007435A0" w:rsidP="007435A0">
      <w:pPr>
        <w:keepNext/>
        <w:spacing w:before="240" w:after="60"/>
        <w:outlineLvl w:val="2"/>
        <w:rPr>
          <w:rFonts w:ascii="Arial" w:hAnsi="Arial" w:cs="B Titr"/>
          <w:b/>
          <w:bCs/>
          <w:sz w:val="26"/>
          <w:szCs w:val="24"/>
        </w:rPr>
      </w:pPr>
      <w:r w:rsidRPr="007435A0">
        <w:rPr>
          <w:rFonts w:ascii="Arial" w:hAnsi="Arial" w:cs="B Titr" w:hint="cs"/>
          <w:b/>
          <w:bCs/>
          <w:sz w:val="26"/>
          <w:szCs w:val="24"/>
          <w:rtl/>
        </w:rPr>
        <w:lastRenderedPageBreak/>
        <w:t>واکسن برکت و سینوفارم، عوارض بلندمدتِ واکسن‌های آمریکایی را ندارند</w:t>
      </w:r>
    </w:p>
    <w:p w14:paraId="5B6AADB6" w14:textId="77777777" w:rsidR="007435A0" w:rsidRPr="007435A0" w:rsidRDefault="007435A0" w:rsidP="007435A0">
      <w:pPr>
        <w:spacing w:after="120" w:line="288" w:lineRule="auto"/>
        <w:ind w:firstLine="198"/>
        <w:jc w:val="both"/>
        <w:rPr>
          <w:rFonts w:ascii="Arial" w:hAnsi="Arial"/>
          <w:color w:val="FF0000"/>
          <w:szCs w:val="28"/>
          <w:rtl/>
          <w:lang w:bidi="fa-IR"/>
        </w:rPr>
      </w:pPr>
      <w:r w:rsidRPr="007435A0">
        <w:rPr>
          <w:rFonts w:ascii="Arial" w:hAnsi="Arial" w:hint="cs"/>
          <w:color w:val="FF0000"/>
          <w:szCs w:val="28"/>
          <w:rtl/>
          <w:lang w:bidi="fa-IR"/>
        </w:rPr>
        <w:t>مجری: خب این دربارۀ واکسن‌های آمریکایی هست. ولی دربارۀ برکت و دربارۀ سینوفارم و اینها چطور؟</w:t>
      </w:r>
    </w:p>
    <w:p w14:paraId="269717E7" w14:textId="77811CF8" w:rsidR="007435A0" w:rsidRPr="007435A0" w:rsidRDefault="007435A0" w:rsidP="007435A0">
      <w:pPr>
        <w:tabs>
          <w:tab w:val="left" w:pos="2835"/>
        </w:tabs>
        <w:spacing w:after="120" w:line="288" w:lineRule="auto"/>
        <w:ind w:firstLine="198"/>
        <w:jc w:val="both"/>
        <w:rPr>
          <w:sz w:val="28"/>
          <w:szCs w:val="28"/>
          <w:rtl/>
          <w:lang w:bidi="fa-IR"/>
        </w:rPr>
      </w:pPr>
      <w:r w:rsidRPr="007435A0">
        <w:rPr>
          <w:rFonts w:hint="cs"/>
          <w:sz w:val="28"/>
          <w:szCs w:val="28"/>
          <w:rtl/>
          <w:lang w:bidi="fa-IR"/>
        </w:rPr>
        <w:t xml:space="preserve">این دوتا، واکسن‌های عادی هستند. دیگر خطر </w:t>
      </w:r>
      <w:r w:rsidRPr="007435A0">
        <w:rPr>
          <w:sz w:val="28"/>
          <w:szCs w:val="28"/>
          <w:lang w:bidi="fa-IR"/>
        </w:rPr>
        <w:t>Autoimmune disease</w:t>
      </w:r>
      <w:r w:rsidRPr="007435A0">
        <w:rPr>
          <w:rFonts w:hint="cs"/>
          <w:sz w:val="28"/>
          <w:szCs w:val="28"/>
          <w:rtl/>
          <w:lang w:bidi="fa-IR"/>
        </w:rPr>
        <w:t xml:space="preserve"> یا بیماری خودایمنی و اینکه برخی گفته‌اند که در سه سال بعد، یک عده‌ای می‌میرند، یک عده‌ای شدید مریض می‌شوند را ندارند. اما تمام عوارض عادیِ واکسن‌های عادی را دارند. ببینید توی هر واکسنی، ده‌ها ادجووِنت(</w:t>
      </w:r>
      <w:r w:rsidRPr="007435A0">
        <w:rPr>
          <w:sz w:val="28"/>
          <w:szCs w:val="28"/>
          <w:lang w:bidi="fa-IR"/>
        </w:rPr>
        <w:t>adjuvant</w:t>
      </w:r>
      <w:r w:rsidRPr="007435A0">
        <w:rPr>
          <w:rFonts w:hint="cs"/>
          <w:sz w:val="28"/>
          <w:szCs w:val="28"/>
          <w:rtl/>
          <w:lang w:bidi="fa-IR"/>
        </w:rPr>
        <w:t>) هست. ادجووِنت یعنی چی؟ یعنی یک سری محلول‌هایی که شما اسم بردید (مثل ضدیخ، یا اتیلن آکساید) به آن اضافه می‌کنند که یک دلیلش برای حفظ واکسن‌هاست، ولی اکثرشان برای چی هستند؟ اکثرشان برای این هستند که گلبول‌های سفید را بیشتر تحریک کنند که بیایند علیه این ویروس‌ها آنتی‌بادی بسازند. لذا خودِ اینها مضرّات دیگری دارند. یعنی ممکن است که یک نفر واکسن برکت بزند یا واکسن چینی بزند، و بعد مثلاً «گِیلن باره» بگیرد و خدایی نکرده دچار شوک آنافیلاکتیک بشود. لذا عوارض خیلی شدید و نسبتاً آنی در 48 ساعت یا 72ساعت واکسن‌ها، در بین واکسن‌ها، از جمله برکت، چینی، فایزر و... زیاد فرقی ندارد. ولیکن ما داریم راجع به عوارض طویل‌المدت و سه سال بعدِ این واکسن‌های ژنتیکی صحبت می‌کنیم ، مثل عقیم‌شدن زن‌ها، عقیم‌شدن آقایان، سقط جنین بالا، بیماری‌های خودایمنی و... اینها دیگر از لحاظ علمی کسی نمی</w:t>
      </w:r>
      <w:r w:rsidRPr="007435A0">
        <w:rPr>
          <w:sz w:val="28"/>
          <w:szCs w:val="28"/>
          <w:lang w:bidi="fa-IR"/>
        </w:rPr>
        <w:t>‌</w:t>
      </w:r>
      <w:r w:rsidRPr="007435A0">
        <w:rPr>
          <w:rFonts w:hint="cs"/>
          <w:sz w:val="28"/>
          <w:szCs w:val="28"/>
          <w:rtl/>
          <w:lang w:bidi="fa-IR"/>
        </w:rPr>
        <w:t>تواند علیه‌اش بحث بکند.</w:t>
      </w:r>
    </w:p>
    <w:p w14:paraId="0D7CCB44" w14:textId="7F316E9F" w:rsidR="007435A0" w:rsidRPr="007435A0" w:rsidRDefault="007435A0" w:rsidP="007435A0">
      <w:pPr>
        <w:tabs>
          <w:tab w:val="left" w:pos="2835"/>
        </w:tabs>
        <w:spacing w:after="120" w:line="288" w:lineRule="auto"/>
        <w:ind w:firstLine="198"/>
        <w:jc w:val="both"/>
        <w:rPr>
          <w:szCs w:val="28"/>
          <w:rtl/>
          <w:lang w:bidi="fa-IR"/>
        </w:rPr>
      </w:pPr>
      <w:r w:rsidRPr="007435A0">
        <w:rPr>
          <w:rFonts w:hint="cs"/>
          <w:szCs w:val="28"/>
          <w:rtl/>
          <w:lang w:bidi="fa-IR"/>
        </w:rPr>
        <w:t>کمپانی مدرنا گفت: این دکترهایی که می‌گویند «تمام سلول‌های بدن این را می‌گیرند و به آن حمله می‌شود و آنتی‌بادی ممکن است تشکیل بشود و... ما استیمیت کردیم(برآورد کرده‌ایم) فقط ده میلیون سلول از بین میلیاردها سلول، این را جذب می‌کند!</w:t>
      </w:r>
      <w:r w:rsidR="00151164">
        <w:rPr>
          <w:rFonts w:hint="cs"/>
          <w:szCs w:val="28"/>
          <w:rtl/>
          <w:lang w:bidi="fa-IR"/>
        </w:rPr>
        <w:t>»</w:t>
      </w:r>
      <w:r w:rsidRPr="007435A0">
        <w:rPr>
          <w:rFonts w:hint="cs"/>
          <w:szCs w:val="28"/>
          <w:rtl/>
          <w:lang w:bidi="fa-IR"/>
        </w:rPr>
        <w:t xml:space="preserve"> اما نگفتند کدام ده میلیون سلول؟! ببینید اگر پنج‌درصد هم از هر سلول بدن باشد، مثلاً از تخمک زن باشد، از اسپرم باشد،از پری سیت باشه، از سلول کلیه باشد، از آندوتلیوم قرنیه باشد، خُب علیه آنها آنتی‌بادی درست می‌شود و بیماری‌های خودایمنی می‌رود بالا. در ضمن دکترهای آمریکا در پاسخ اینها گفتند که شما چطوری به ده میلیون سلول رسیدید که گلبول‌های سفید اینها را از بین می‌برند؟ هیچ</w:t>
      </w:r>
      <w:r w:rsidRPr="007435A0">
        <w:rPr>
          <w:szCs w:val="28"/>
          <w:lang w:bidi="fa-IR"/>
        </w:rPr>
        <w:t>‌</w:t>
      </w:r>
      <w:r w:rsidRPr="007435A0">
        <w:rPr>
          <w:rFonts w:hint="cs"/>
          <w:szCs w:val="28"/>
          <w:rtl/>
          <w:lang w:bidi="fa-IR"/>
        </w:rPr>
        <w:t xml:space="preserve"> مبحث علمی‌ای بابت این ندارند، بلکه این دکترها می‌گویند نه ده میلیون، بلکه صدها میلیون سلول از بین می‌روند.</w:t>
      </w:r>
    </w:p>
    <w:p w14:paraId="078EBB16" w14:textId="77777777" w:rsidR="007435A0" w:rsidRPr="007435A0" w:rsidRDefault="007435A0" w:rsidP="007435A0">
      <w:pPr>
        <w:spacing w:after="120" w:line="288" w:lineRule="auto"/>
        <w:ind w:firstLine="198"/>
        <w:jc w:val="both"/>
        <w:rPr>
          <w:rFonts w:ascii="Arial" w:hAnsi="Arial"/>
          <w:color w:val="FF0000"/>
          <w:szCs w:val="28"/>
          <w:rtl/>
          <w:lang w:bidi="fa-IR"/>
        </w:rPr>
      </w:pPr>
      <w:r w:rsidRPr="007435A0">
        <w:rPr>
          <w:rFonts w:ascii="Arial" w:hAnsi="Arial" w:hint="cs"/>
          <w:color w:val="FF0000"/>
          <w:szCs w:val="28"/>
          <w:rtl/>
          <w:lang w:bidi="fa-IR"/>
        </w:rPr>
        <w:t>مجری: با تشکر از دکتر حمید سجادی، به‌خاطر شرکت در این برنامه، و به‌خاطر این‌همه اطلاعات مفیدی که دربارۀ درمان و پیشگیری کرونا به ما ارائه دادند. شما را به خداوند بزرگ می‌سپارم.</w:t>
      </w:r>
    </w:p>
    <w:p w14:paraId="734CD639" w14:textId="3F32B0D0" w:rsidR="007435A0" w:rsidRDefault="007435A0" w:rsidP="0074639B">
      <w:pPr>
        <w:pStyle w:val="BodyText"/>
        <w:tabs>
          <w:tab w:val="left" w:pos="2835"/>
        </w:tabs>
        <w:jc w:val="both"/>
        <w:rPr>
          <w:rFonts w:ascii="Arial" w:hAnsi="Arial"/>
          <w:rtl/>
        </w:rPr>
      </w:pPr>
      <w:bookmarkStart w:id="2" w:name="_GoBack"/>
      <w:bookmarkEnd w:id="2"/>
    </w:p>
    <w:sectPr w:rsidR="007435A0" w:rsidSect="00C2542F">
      <w:footerReference w:type="even" r:id="rId7"/>
      <w:footerReference w:type="default" r:id="rId8"/>
      <w:pgSz w:w="11906" w:h="16838" w:code="9"/>
      <w:pgMar w:top="709" w:right="926" w:bottom="993" w:left="90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0E966" w14:textId="77777777" w:rsidR="00695A9D" w:rsidRDefault="00695A9D">
      <w:r>
        <w:separator/>
      </w:r>
    </w:p>
  </w:endnote>
  <w:endnote w:type="continuationSeparator" w:id="0">
    <w:p w14:paraId="75CB39F6" w14:textId="77777777" w:rsidR="00695A9D" w:rsidRDefault="0069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Garamond">
    <w:panose1 w:val="02020404030301010803"/>
    <w:charset w:val="00"/>
    <w:family w:val="roman"/>
    <w:pitch w:val="variable"/>
    <w:sig w:usb0="00000287" w:usb1="00000000" w:usb2="00000000" w:usb3="00000000" w:csb0="0000009F"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 Davat">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PMingLiU">
    <w:altName w:val="新細明體"/>
    <w:panose1 w:val="02010601000101010101"/>
    <w:charset w:val="88"/>
    <w:family w:val="roman"/>
    <w:pitch w:val="variable"/>
    <w:sig w:usb0="A00002FF" w:usb1="28CFFCFA" w:usb2="00000016" w:usb3="00000000" w:csb0="00100001" w:csb1="00000000"/>
  </w:font>
  <w:font w:name="Titr">
    <w:charset w:val="B2"/>
    <w:family w:val="auto"/>
    <w:pitch w:val="variable"/>
    <w:sig w:usb0="80002003" w:usb1="80002042"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B6D34" w14:textId="77777777" w:rsidR="004A7B9A" w:rsidRDefault="004A7B9A" w:rsidP="00A3096F">
    <w:pPr>
      <w:framePr w:wrap="around" w:vAnchor="text" w:hAnchor="text" w:xAlign="center" w:y="1"/>
    </w:pPr>
    <w:r>
      <w:rPr>
        <w:rtl/>
      </w:rPr>
      <w:fldChar w:fldCharType="begin"/>
    </w:r>
    <w:r>
      <w:instrText xml:space="preserve">PAGE  </w:instrText>
    </w:r>
    <w:r>
      <w:rPr>
        <w:rtl/>
      </w:rPr>
      <w:fldChar w:fldCharType="separate"/>
    </w:r>
    <w:r>
      <w:rPr>
        <w:noProof/>
        <w:rtl/>
      </w:rPr>
      <w:t>2</w:t>
    </w:r>
    <w:r>
      <w:rPr>
        <w:rtl/>
      </w:rPr>
      <w:fldChar w:fldCharType="end"/>
    </w:r>
  </w:p>
  <w:p w14:paraId="64195614" w14:textId="77777777" w:rsidR="004A7B9A" w:rsidRDefault="004A7B9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2822A" w14:textId="4F04E46B" w:rsidR="004A7B9A" w:rsidRDefault="004A7B9A" w:rsidP="003969EF">
    <w:pPr>
      <w:pStyle w:val="Footer"/>
      <w:jc w:val="center"/>
      <w:rPr>
        <w:rtl/>
        <w:lang w:bidi="fa-IR"/>
      </w:rPr>
    </w:pPr>
    <w:r>
      <w:rPr>
        <w:rStyle w:val="PageNumber"/>
      </w:rPr>
      <w:fldChar w:fldCharType="begin"/>
    </w:r>
    <w:r>
      <w:rPr>
        <w:rStyle w:val="PageNumber"/>
      </w:rPr>
      <w:instrText xml:space="preserve"> PAGE </w:instrText>
    </w:r>
    <w:r>
      <w:rPr>
        <w:rStyle w:val="PageNumber"/>
      </w:rPr>
      <w:fldChar w:fldCharType="separate"/>
    </w:r>
    <w:r w:rsidR="00481952">
      <w:rPr>
        <w:rStyle w:val="PageNumber"/>
        <w:noProof/>
        <w:rtl/>
      </w:rPr>
      <w:t>17</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C4B96" w14:textId="77777777" w:rsidR="00695A9D" w:rsidRDefault="00695A9D">
      <w:r>
        <w:separator/>
      </w:r>
    </w:p>
  </w:footnote>
  <w:footnote w:type="continuationSeparator" w:id="0">
    <w:p w14:paraId="44FA7B6E" w14:textId="77777777" w:rsidR="00695A9D" w:rsidRDefault="00695A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A5258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54E0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1032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3C30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F0F4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0C31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828A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E14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7077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686D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6378E8"/>
    <w:multiLevelType w:val="hybridMultilevel"/>
    <w:tmpl w:val="40F2E6B0"/>
    <w:lvl w:ilvl="0" w:tplc="385A2990">
      <w:numFmt w:val="bullet"/>
      <w:pStyle w:val="a"/>
      <w:lvlText w:val=""/>
      <w:lvlJc w:val="left"/>
      <w:pPr>
        <w:tabs>
          <w:tab w:val="num" w:pos="720"/>
        </w:tabs>
        <w:ind w:left="720" w:hanging="360"/>
      </w:pPr>
      <w:rPr>
        <w:rFonts w:ascii="Symbol" w:eastAsia="Times New Roman" w:hAnsi="Symbol" w:cs="B Mitr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2"/>
  </w:num>
  <w:num w:numId="3">
    <w:abstractNumId w:val="10"/>
  </w:num>
  <w:num w:numId="4">
    <w:abstractNumId w:val="9"/>
  </w:num>
  <w:num w:numId="5">
    <w:abstractNumId w:val="16"/>
  </w:num>
  <w:num w:numId="6">
    <w:abstractNumId w:val="11"/>
  </w:num>
  <w:num w:numId="7">
    <w:abstractNumId w:val="13"/>
  </w:num>
  <w:num w:numId="8">
    <w:abstractNumId w:val="14"/>
  </w:num>
  <w:num w:numId="9">
    <w:abstractNumId w:val="17"/>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A74"/>
    <w:rsid w:val="0000042E"/>
    <w:rsid w:val="00000491"/>
    <w:rsid w:val="0000066C"/>
    <w:rsid w:val="00000A2C"/>
    <w:rsid w:val="00000B96"/>
    <w:rsid w:val="00000E2A"/>
    <w:rsid w:val="00000EEB"/>
    <w:rsid w:val="00000F84"/>
    <w:rsid w:val="0000128E"/>
    <w:rsid w:val="0000133F"/>
    <w:rsid w:val="00001549"/>
    <w:rsid w:val="00001C2D"/>
    <w:rsid w:val="00001EF5"/>
    <w:rsid w:val="000022FE"/>
    <w:rsid w:val="0000232F"/>
    <w:rsid w:val="000025B1"/>
    <w:rsid w:val="00002765"/>
    <w:rsid w:val="00002837"/>
    <w:rsid w:val="000029BB"/>
    <w:rsid w:val="00002A64"/>
    <w:rsid w:val="00002FC9"/>
    <w:rsid w:val="00003206"/>
    <w:rsid w:val="00003386"/>
    <w:rsid w:val="0000340F"/>
    <w:rsid w:val="0000349F"/>
    <w:rsid w:val="0000356D"/>
    <w:rsid w:val="000037F1"/>
    <w:rsid w:val="00003800"/>
    <w:rsid w:val="00003897"/>
    <w:rsid w:val="000038F8"/>
    <w:rsid w:val="000039B3"/>
    <w:rsid w:val="00003E4A"/>
    <w:rsid w:val="00004127"/>
    <w:rsid w:val="0000413B"/>
    <w:rsid w:val="000042AF"/>
    <w:rsid w:val="000042BD"/>
    <w:rsid w:val="0000434A"/>
    <w:rsid w:val="00004559"/>
    <w:rsid w:val="000045FB"/>
    <w:rsid w:val="000046A5"/>
    <w:rsid w:val="000047DD"/>
    <w:rsid w:val="0000492D"/>
    <w:rsid w:val="00004C8D"/>
    <w:rsid w:val="000053AB"/>
    <w:rsid w:val="000055F7"/>
    <w:rsid w:val="00005854"/>
    <w:rsid w:val="0000592F"/>
    <w:rsid w:val="00005E76"/>
    <w:rsid w:val="00005EDD"/>
    <w:rsid w:val="000060EF"/>
    <w:rsid w:val="000065A1"/>
    <w:rsid w:val="000067CF"/>
    <w:rsid w:val="000068BB"/>
    <w:rsid w:val="00007045"/>
    <w:rsid w:val="0000751E"/>
    <w:rsid w:val="0000783D"/>
    <w:rsid w:val="000079F1"/>
    <w:rsid w:val="00007AE4"/>
    <w:rsid w:val="00007B76"/>
    <w:rsid w:val="00007E38"/>
    <w:rsid w:val="00010045"/>
    <w:rsid w:val="00010258"/>
    <w:rsid w:val="00010328"/>
    <w:rsid w:val="000104E9"/>
    <w:rsid w:val="0001056F"/>
    <w:rsid w:val="000107B1"/>
    <w:rsid w:val="00010BD0"/>
    <w:rsid w:val="00010BF2"/>
    <w:rsid w:val="00010F61"/>
    <w:rsid w:val="000112AA"/>
    <w:rsid w:val="000112CC"/>
    <w:rsid w:val="00011317"/>
    <w:rsid w:val="0001141B"/>
    <w:rsid w:val="0001154A"/>
    <w:rsid w:val="00011665"/>
    <w:rsid w:val="0001191D"/>
    <w:rsid w:val="00011F8F"/>
    <w:rsid w:val="00011FF4"/>
    <w:rsid w:val="0001252B"/>
    <w:rsid w:val="00012B0E"/>
    <w:rsid w:val="00012CF9"/>
    <w:rsid w:val="00012DEC"/>
    <w:rsid w:val="000130FB"/>
    <w:rsid w:val="00013179"/>
    <w:rsid w:val="000131CF"/>
    <w:rsid w:val="000132E3"/>
    <w:rsid w:val="000132F6"/>
    <w:rsid w:val="00013429"/>
    <w:rsid w:val="000134C5"/>
    <w:rsid w:val="00013820"/>
    <w:rsid w:val="0001382D"/>
    <w:rsid w:val="00013B62"/>
    <w:rsid w:val="00013B94"/>
    <w:rsid w:val="00013B99"/>
    <w:rsid w:val="00013C20"/>
    <w:rsid w:val="00013E3A"/>
    <w:rsid w:val="00014139"/>
    <w:rsid w:val="00014362"/>
    <w:rsid w:val="0001437A"/>
    <w:rsid w:val="00014A5D"/>
    <w:rsid w:val="00014AFA"/>
    <w:rsid w:val="00014BF0"/>
    <w:rsid w:val="00014CBC"/>
    <w:rsid w:val="00014D3A"/>
    <w:rsid w:val="00014D87"/>
    <w:rsid w:val="00014DB3"/>
    <w:rsid w:val="00014F63"/>
    <w:rsid w:val="0001501F"/>
    <w:rsid w:val="000153E4"/>
    <w:rsid w:val="000154DE"/>
    <w:rsid w:val="00015674"/>
    <w:rsid w:val="00015763"/>
    <w:rsid w:val="000158E8"/>
    <w:rsid w:val="00015927"/>
    <w:rsid w:val="000159F9"/>
    <w:rsid w:val="00015D44"/>
    <w:rsid w:val="00015DC4"/>
    <w:rsid w:val="00015E9D"/>
    <w:rsid w:val="00015FB9"/>
    <w:rsid w:val="00016289"/>
    <w:rsid w:val="000162D7"/>
    <w:rsid w:val="00016701"/>
    <w:rsid w:val="00016828"/>
    <w:rsid w:val="00016D19"/>
    <w:rsid w:val="00016E16"/>
    <w:rsid w:val="000173D6"/>
    <w:rsid w:val="00017445"/>
    <w:rsid w:val="00017532"/>
    <w:rsid w:val="00017B20"/>
    <w:rsid w:val="00017B42"/>
    <w:rsid w:val="00017BF8"/>
    <w:rsid w:val="00017CB2"/>
    <w:rsid w:val="00017D29"/>
    <w:rsid w:val="00017EAD"/>
    <w:rsid w:val="00017FCC"/>
    <w:rsid w:val="00020137"/>
    <w:rsid w:val="000202A9"/>
    <w:rsid w:val="0002038B"/>
    <w:rsid w:val="000203AE"/>
    <w:rsid w:val="0002062F"/>
    <w:rsid w:val="00020DB9"/>
    <w:rsid w:val="00020EB9"/>
    <w:rsid w:val="00020EC5"/>
    <w:rsid w:val="000214E4"/>
    <w:rsid w:val="0002170D"/>
    <w:rsid w:val="0002171C"/>
    <w:rsid w:val="00021816"/>
    <w:rsid w:val="0002194B"/>
    <w:rsid w:val="00021A85"/>
    <w:rsid w:val="00021ACF"/>
    <w:rsid w:val="00021B16"/>
    <w:rsid w:val="00021BDF"/>
    <w:rsid w:val="00021F16"/>
    <w:rsid w:val="00021FB0"/>
    <w:rsid w:val="00021FB1"/>
    <w:rsid w:val="0002214A"/>
    <w:rsid w:val="00022661"/>
    <w:rsid w:val="00022700"/>
    <w:rsid w:val="0002281E"/>
    <w:rsid w:val="00022A14"/>
    <w:rsid w:val="00022AEE"/>
    <w:rsid w:val="00022BD2"/>
    <w:rsid w:val="00023020"/>
    <w:rsid w:val="0002303B"/>
    <w:rsid w:val="000232E4"/>
    <w:rsid w:val="00023521"/>
    <w:rsid w:val="0002360B"/>
    <w:rsid w:val="000236D2"/>
    <w:rsid w:val="00023786"/>
    <w:rsid w:val="000237A5"/>
    <w:rsid w:val="000237A7"/>
    <w:rsid w:val="000237F0"/>
    <w:rsid w:val="00023A69"/>
    <w:rsid w:val="00023C99"/>
    <w:rsid w:val="00023E07"/>
    <w:rsid w:val="00023F37"/>
    <w:rsid w:val="00024496"/>
    <w:rsid w:val="00024581"/>
    <w:rsid w:val="00024743"/>
    <w:rsid w:val="0002476D"/>
    <w:rsid w:val="00024A9E"/>
    <w:rsid w:val="00024D07"/>
    <w:rsid w:val="00024EBA"/>
    <w:rsid w:val="00024F5C"/>
    <w:rsid w:val="00025572"/>
    <w:rsid w:val="00025760"/>
    <w:rsid w:val="000257C9"/>
    <w:rsid w:val="00025914"/>
    <w:rsid w:val="000259F9"/>
    <w:rsid w:val="00025E8A"/>
    <w:rsid w:val="00025F25"/>
    <w:rsid w:val="00025F99"/>
    <w:rsid w:val="00026340"/>
    <w:rsid w:val="00026651"/>
    <w:rsid w:val="000266C9"/>
    <w:rsid w:val="000267CC"/>
    <w:rsid w:val="00026A79"/>
    <w:rsid w:val="00026F51"/>
    <w:rsid w:val="00027060"/>
    <w:rsid w:val="000272EB"/>
    <w:rsid w:val="00027772"/>
    <w:rsid w:val="00027886"/>
    <w:rsid w:val="00027C14"/>
    <w:rsid w:val="00027D37"/>
    <w:rsid w:val="00027FBE"/>
    <w:rsid w:val="000300F9"/>
    <w:rsid w:val="00030403"/>
    <w:rsid w:val="00030523"/>
    <w:rsid w:val="00030576"/>
    <w:rsid w:val="000308AA"/>
    <w:rsid w:val="00030916"/>
    <w:rsid w:val="00030A37"/>
    <w:rsid w:val="00030CCE"/>
    <w:rsid w:val="00031BE0"/>
    <w:rsid w:val="00031C41"/>
    <w:rsid w:val="00031ED0"/>
    <w:rsid w:val="000320F7"/>
    <w:rsid w:val="0003219C"/>
    <w:rsid w:val="0003239F"/>
    <w:rsid w:val="0003246F"/>
    <w:rsid w:val="00032587"/>
    <w:rsid w:val="00032613"/>
    <w:rsid w:val="00032618"/>
    <w:rsid w:val="00032789"/>
    <w:rsid w:val="00032A34"/>
    <w:rsid w:val="00032CFD"/>
    <w:rsid w:val="00032F8C"/>
    <w:rsid w:val="000331C1"/>
    <w:rsid w:val="000331C2"/>
    <w:rsid w:val="000333E5"/>
    <w:rsid w:val="00033551"/>
    <w:rsid w:val="000336BA"/>
    <w:rsid w:val="00033794"/>
    <w:rsid w:val="00033869"/>
    <w:rsid w:val="00033E44"/>
    <w:rsid w:val="00034329"/>
    <w:rsid w:val="0003449E"/>
    <w:rsid w:val="000345D9"/>
    <w:rsid w:val="0003468B"/>
    <w:rsid w:val="00034B8E"/>
    <w:rsid w:val="00034D60"/>
    <w:rsid w:val="00034D85"/>
    <w:rsid w:val="000352AE"/>
    <w:rsid w:val="0003539D"/>
    <w:rsid w:val="000353A1"/>
    <w:rsid w:val="0003554B"/>
    <w:rsid w:val="00035682"/>
    <w:rsid w:val="000356D0"/>
    <w:rsid w:val="000356E3"/>
    <w:rsid w:val="00035775"/>
    <w:rsid w:val="000357B5"/>
    <w:rsid w:val="000358A3"/>
    <w:rsid w:val="00035B96"/>
    <w:rsid w:val="000360E0"/>
    <w:rsid w:val="00036E70"/>
    <w:rsid w:val="000374F4"/>
    <w:rsid w:val="000375F9"/>
    <w:rsid w:val="0003786F"/>
    <w:rsid w:val="00037931"/>
    <w:rsid w:val="00037A2A"/>
    <w:rsid w:val="00037A8B"/>
    <w:rsid w:val="00037E57"/>
    <w:rsid w:val="0004009B"/>
    <w:rsid w:val="00040156"/>
    <w:rsid w:val="000401CD"/>
    <w:rsid w:val="000409A1"/>
    <w:rsid w:val="00040BA6"/>
    <w:rsid w:val="00040C90"/>
    <w:rsid w:val="00040DB9"/>
    <w:rsid w:val="00040E18"/>
    <w:rsid w:val="00040F98"/>
    <w:rsid w:val="00041437"/>
    <w:rsid w:val="000415CB"/>
    <w:rsid w:val="000416EC"/>
    <w:rsid w:val="0004171E"/>
    <w:rsid w:val="000417B9"/>
    <w:rsid w:val="000418BF"/>
    <w:rsid w:val="00041D72"/>
    <w:rsid w:val="000424FB"/>
    <w:rsid w:val="00042599"/>
    <w:rsid w:val="00042AE2"/>
    <w:rsid w:val="00042CD7"/>
    <w:rsid w:val="00042E76"/>
    <w:rsid w:val="0004331D"/>
    <w:rsid w:val="00043745"/>
    <w:rsid w:val="00043793"/>
    <w:rsid w:val="00043924"/>
    <w:rsid w:val="00043C59"/>
    <w:rsid w:val="00043C6F"/>
    <w:rsid w:val="00044338"/>
    <w:rsid w:val="000445A9"/>
    <w:rsid w:val="000447CD"/>
    <w:rsid w:val="0004492A"/>
    <w:rsid w:val="00044C14"/>
    <w:rsid w:val="00044C4B"/>
    <w:rsid w:val="00044CFE"/>
    <w:rsid w:val="00044EC7"/>
    <w:rsid w:val="00044F00"/>
    <w:rsid w:val="0004505C"/>
    <w:rsid w:val="000450A5"/>
    <w:rsid w:val="000451E2"/>
    <w:rsid w:val="000452E4"/>
    <w:rsid w:val="000454C0"/>
    <w:rsid w:val="000455D6"/>
    <w:rsid w:val="000455EC"/>
    <w:rsid w:val="00045733"/>
    <w:rsid w:val="00045794"/>
    <w:rsid w:val="00045B98"/>
    <w:rsid w:val="00045D15"/>
    <w:rsid w:val="00045ED9"/>
    <w:rsid w:val="00046024"/>
    <w:rsid w:val="00046153"/>
    <w:rsid w:val="000461CD"/>
    <w:rsid w:val="00046325"/>
    <w:rsid w:val="00046DBC"/>
    <w:rsid w:val="000473CA"/>
    <w:rsid w:val="0004771B"/>
    <w:rsid w:val="000477B7"/>
    <w:rsid w:val="00047A1E"/>
    <w:rsid w:val="00047DDA"/>
    <w:rsid w:val="00047E4C"/>
    <w:rsid w:val="00047E9B"/>
    <w:rsid w:val="00050378"/>
    <w:rsid w:val="00050699"/>
    <w:rsid w:val="000507BE"/>
    <w:rsid w:val="000507E7"/>
    <w:rsid w:val="0005081D"/>
    <w:rsid w:val="00050B36"/>
    <w:rsid w:val="00050C38"/>
    <w:rsid w:val="00051259"/>
    <w:rsid w:val="00051285"/>
    <w:rsid w:val="000514ED"/>
    <w:rsid w:val="00051752"/>
    <w:rsid w:val="00051768"/>
    <w:rsid w:val="0005182D"/>
    <w:rsid w:val="0005189D"/>
    <w:rsid w:val="00052055"/>
    <w:rsid w:val="000521CC"/>
    <w:rsid w:val="000523B1"/>
    <w:rsid w:val="0005258A"/>
    <w:rsid w:val="000527D9"/>
    <w:rsid w:val="00052B84"/>
    <w:rsid w:val="00052B96"/>
    <w:rsid w:val="00052BD5"/>
    <w:rsid w:val="00052E58"/>
    <w:rsid w:val="00053088"/>
    <w:rsid w:val="0005319D"/>
    <w:rsid w:val="000531F6"/>
    <w:rsid w:val="0005324A"/>
    <w:rsid w:val="00053AFB"/>
    <w:rsid w:val="00053BFD"/>
    <w:rsid w:val="00053CB2"/>
    <w:rsid w:val="00053DD0"/>
    <w:rsid w:val="00053F90"/>
    <w:rsid w:val="0005407A"/>
    <w:rsid w:val="000545B2"/>
    <w:rsid w:val="0005461C"/>
    <w:rsid w:val="0005479A"/>
    <w:rsid w:val="0005489A"/>
    <w:rsid w:val="00054A0A"/>
    <w:rsid w:val="00054ED8"/>
    <w:rsid w:val="00055336"/>
    <w:rsid w:val="000554C2"/>
    <w:rsid w:val="000556BF"/>
    <w:rsid w:val="0005572D"/>
    <w:rsid w:val="00055FD2"/>
    <w:rsid w:val="000564D5"/>
    <w:rsid w:val="00056742"/>
    <w:rsid w:val="000568DD"/>
    <w:rsid w:val="0005697C"/>
    <w:rsid w:val="00056F34"/>
    <w:rsid w:val="0005743E"/>
    <w:rsid w:val="000575FC"/>
    <w:rsid w:val="00057653"/>
    <w:rsid w:val="00057659"/>
    <w:rsid w:val="0005768D"/>
    <w:rsid w:val="000576DC"/>
    <w:rsid w:val="0005784B"/>
    <w:rsid w:val="000579FE"/>
    <w:rsid w:val="00057B0F"/>
    <w:rsid w:val="000602B5"/>
    <w:rsid w:val="000608C1"/>
    <w:rsid w:val="00060C60"/>
    <w:rsid w:val="00060E11"/>
    <w:rsid w:val="0006153C"/>
    <w:rsid w:val="000617CE"/>
    <w:rsid w:val="0006196E"/>
    <w:rsid w:val="00061972"/>
    <w:rsid w:val="0006197C"/>
    <w:rsid w:val="00061ABA"/>
    <w:rsid w:val="00061D59"/>
    <w:rsid w:val="00061E28"/>
    <w:rsid w:val="00062364"/>
    <w:rsid w:val="000624AA"/>
    <w:rsid w:val="00062697"/>
    <w:rsid w:val="00062729"/>
    <w:rsid w:val="00062926"/>
    <w:rsid w:val="00062951"/>
    <w:rsid w:val="00062D38"/>
    <w:rsid w:val="00062DD7"/>
    <w:rsid w:val="00062EBF"/>
    <w:rsid w:val="00062F79"/>
    <w:rsid w:val="000630F7"/>
    <w:rsid w:val="000630FB"/>
    <w:rsid w:val="000632A7"/>
    <w:rsid w:val="00063455"/>
    <w:rsid w:val="00063AD0"/>
    <w:rsid w:val="00063BDA"/>
    <w:rsid w:val="0006407E"/>
    <w:rsid w:val="000640C1"/>
    <w:rsid w:val="00064108"/>
    <w:rsid w:val="00064328"/>
    <w:rsid w:val="0006461F"/>
    <w:rsid w:val="000646A1"/>
    <w:rsid w:val="000647CF"/>
    <w:rsid w:val="00064808"/>
    <w:rsid w:val="00064A0F"/>
    <w:rsid w:val="00064C92"/>
    <w:rsid w:val="00064DEE"/>
    <w:rsid w:val="00064EF9"/>
    <w:rsid w:val="0006517C"/>
    <w:rsid w:val="000651C5"/>
    <w:rsid w:val="000653E6"/>
    <w:rsid w:val="00065454"/>
    <w:rsid w:val="000654CF"/>
    <w:rsid w:val="000657BA"/>
    <w:rsid w:val="000658AA"/>
    <w:rsid w:val="00065909"/>
    <w:rsid w:val="00065D31"/>
    <w:rsid w:val="00065E84"/>
    <w:rsid w:val="00066012"/>
    <w:rsid w:val="00066023"/>
    <w:rsid w:val="00066196"/>
    <w:rsid w:val="000662F8"/>
    <w:rsid w:val="000666AF"/>
    <w:rsid w:val="00066A10"/>
    <w:rsid w:val="00066DD9"/>
    <w:rsid w:val="00066DED"/>
    <w:rsid w:val="00066E44"/>
    <w:rsid w:val="00066EA8"/>
    <w:rsid w:val="0006713A"/>
    <w:rsid w:val="000674BC"/>
    <w:rsid w:val="00067748"/>
    <w:rsid w:val="00067946"/>
    <w:rsid w:val="000679D8"/>
    <w:rsid w:val="00067A3B"/>
    <w:rsid w:val="00067C05"/>
    <w:rsid w:val="00067FCB"/>
    <w:rsid w:val="0007001B"/>
    <w:rsid w:val="000701D8"/>
    <w:rsid w:val="000703ED"/>
    <w:rsid w:val="00070920"/>
    <w:rsid w:val="00070DDD"/>
    <w:rsid w:val="00070E58"/>
    <w:rsid w:val="00070ED4"/>
    <w:rsid w:val="000712A0"/>
    <w:rsid w:val="000718EB"/>
    <w:rsid w:val="00071C16"/>
    <w:rsid w:val="00071F3A"/>
    <w:rsid w:val="00071F8B"/>
    <w:rsid w:val="00072031"/>
    <w:rsid w:val="00072191"/>
    <w:rsid w:val="000729A5"/>
    <w:rsid w:val="00072A9E"/>
    <w:rsid w:val="00072BFE"/>
    <w:rsid w:val="00072F0A"/>
    <w:rsid w:val="000730B4"/>
    <w:rsid w:val="0007328E"/>
    <w:rsid w:val="00073363"/>
    <w:rsid w:val="000735F1"/>
    <w:rsid w:val="00073665"/>
    <w:rsid w:val="0007385B"/>
    <w:rsid w:val="000738C7"/>
    <w:rsid w:val="00073947"/>
    <w:rsid w:val="00073C21"/>
    <w:rsid w:val="00073D99"/>
    <w:rsid w:val="00073E9D"/>
    <w:rsid w:val="00074060"/>
    <w:rsid w:val="00074115"/>
    <w:rsid w:val="000742F0"/>
    <w:rsid w:val="000744AE"/>
    <w:rsid w:val="000744F8"/>
    <w:rsid w:val="00074681"/>
    <w:rsid w:val="00074689"/>
    <w:rsid w:val="0007475E"/>
    <w:rsid w:val="0007475F"/>
    <w:rsid w:val="00074946"/>
    <w:rsid w:val="00074983"/>
    <w:rsid w:val="00074A25"/>
    <w:rsid w:val="00074BED"/>
    <w:rsid w:val="00074C5F"/>
    <w:rsid w:val="00074DA5"/>
    <w:rsid w:val="0007513F"/>
    <w:rsid w:val="00075453"/>
    <w:rsid w:val="000754F1"/>
    <w:rsid w:val="000759FA"/>
    <w:rsid w:val="0007610A"/>
    <w:rsid w:val="000762BA"/>
    <w:rsid w:val="000764F5"/>
    <w:rsid w:val="00076547"/>
    <w:rsid w:val="000767B5"/>
    <w:rsid w:val="00076892"/>
    <w:rsid w:val="000768ED"/>
    <w:rsid w:val="000769E7"/>
    <w:rsid w:val="00076A45"/>
    <w:rsid w:val="00076B35"/>
    <w:rsid w:val="00076B5C"/>
    <w:rsid w:val="00076FAB"/>
    <w:rsid w:val="000770F5"/>
    <w:rsid w:val="000773E0"/>
    <w:rsid w:val="000774C7"/>
    <w:rsid w:val="00077B0F"/>
    <w:rsid w:val="00077B3B"/>
    <w:rsid w:val="00077DDF"/>
    <w:rsid w:val="00077FBC"/>
    <w:rsid w:val="00080033"/>
    <w:rsid w:val="00080099"/>
    <w:rsid w:val="0008026E"/>
    <w:rsid w:val="000802B4"/>
    <w:rsid w:val="0008044E"/>
    <w:rsid w:val="00080848"/>
    <w:rsid w:val="00080AB2"/>
    <w:rsid w:val="00080AC0"/>
    <w:rsid w:val="00080BF1"/>
    <w:rsid w:val="00080C07"/>
    <w:rsid w:val="00080C38"/>
    <w:rsid w:val="00080D65"/>
    <w:rsid w:val="00080F77"/>
    <w:rsid w:val="000810A1"/>
    <w:rsid w:val="00081152"/>
    <w:rsid w:val="000812FE"/>
    <w:rsid w:val="00081822"/>
    <w:rsid w:val="000818DB"/>
    <w:rsid w:val="00081ADC"/>
    <w:rsid w:val="00081F5A"/>
    <w:rsid w:val="0008222D"/>
    <w:rsid w:val="00082233"/>
    <w:rsid w:val="0008259E"/>
    <w:rsid w:val="000825A7"/>
    <w:rsid w:val="000829E5"/>
    <w:rsid w:val="00082A00"/>
    <w:rsid w:val="00082E95"/>
    <w:rsid w:val="00082E97"/>
    <w:rsid w:val="0008307E"/>
    <w:rsid w:val="00083140"/>
    <w:rsid w:val="00083171"/>
    <w:rsid w:val="0008326E"/>
    <w:rsid w:val="000832AB"/>
    <w:rsid w:val="000835C4"/>
    <w:rsid w:val="0008387A"/>
    <w:rsid w:val="00083A5C"/>
    <w:rsid w:val="00083AAF"/>
    <w:rsid w:val="00083AC1"/>
    <w:rsid w:val="00083E50"/>
    <w:rsid w:val="0008409C"/>
    <w:rsid w:val="00084434"/>
    <w:rsid w:val="0008445D"/>
    <w:rsid w:val="000845C4"/>
    <w:rsid w:val="000847DC"/>
    <w:rsid w:val="00084E59"/>
    <w:rsid w:val="00084FE3"/>
    <w:rsid w:val="00085067"/>
    <w:rsid w:val="00085176"/>
    <w:rsid w:val="0008535D"/>
    <w:rsid w:val="0008536F"/>
    <w:rsid w:val="00085605"/>
    <w:rsid w:val="00085627"/>
    <w:rsid w:val="00085677"/>
    <w:rsid w:val="00085D7E"/>
    <w:rsid w:val="00085E45"/>
    <w:rsid w:val="00085FB1"/>
    <w:rsid w:val="00086067"/>
    <w:rsid w:val="00086577"/>
    <w:rsid w:val="000865D9"/>
    <w:rsid w:val="000865DF"/>
    <w:rsid w:val="0008699F"/>
    <w:rsid w:val="00086E11"/>
    <w:rsid w:val="00086F0B"/>
    <w:rsid w:val="00086F71"/>
    <w:rsid w:val="00086FAF"/>
    <w:rsid w:val="000870D0"/>
    <w:rsid w:val="00087210"/>
    <w:rsid w:val="00087404"/>
    <w:rsid w:val="000874B1"/>
    <w:rsid w:val="00087AC8"/>
    <w:rsid w:val="00087E2C"/>
    <w:rsid w:val="00087FF4"/>
    <w:rsid w:val="00090176"/>
    <w:rsid w:val="0009049E"/>
    <w:rsid w:val="0009078F"/>
    <w:rsid w:val="00090DAA"/>
    <w:rsid w:val="00090EA3"/>
    <w:rsid w:val="000912B3"/>
    <w:rsid w:val="000913DB"/>
    <w:rsid w:val="0009149E"/>
    <w:rsid w:val="000915B7"/>
    <w:rsid w:val="00091650"/>
    <w:rsid w:val="000916DB"/>
    <w:rsid w:val="00091916"/>
    <w:rsid w:val="00091C53"/>
    <w:rsid w:val="00091D84"/>
    <w:rsid w:val="00091E7A"/>
    <w:rsid w:val="000920BD"/>
    <w:rsid w:val="00092282"/>
    <w:rsid w:val="00092346"/>
    <w:rsid w:val="00092483"/>
    <w:rsid w:val="0009254C"/>
    <w:rsid w:val="0009255A"/>
    <w:rsid w:val="00092944"/>
    <w:rsid w:val="00092C66"/>
    <w:rsid w:val="00092DF6"/>
    <w:rsid w:val="000930C5"/>
    <w:rsid w:val="000931DE"/>
    <w:rsid w:val="00093542"/>
    <w:rsid w:val="00093785"/>
    <w:rsid w:val="000938E6"/>
    <w:rsid w:val="00093949"/>
    <w:rsid w:val="0009407D"/>
    <w:rsid w:val="00094109"/>
    <w:rsid w:val="000941DD"/>
    <w:rsid w:val="00094430"/>
    <w:rsid w:val="00094458"/>
    <w:rsid w:val="000946FB"/>
    <w:rsid w:val="00094A6F"/>
    <w:rsid w:val="00094BF2"/>
    <w:rsid w:val="00094DA9"/>
    <w:rsid w:val="00094E61"/>
    <w:rsid w:val="00094F97"/>
    <w:rsid w:val="00094FB5"/>
    <w:rsid w:val="0009504F"/>
    <w:rsid w:val="000951DF"/>
    <w:rsid w:val="000951EB"/>
    <w:rsid w:val="0009535B"/>
    <w:rsid w:val="000953B0"/>
    <w:rsid w:val="0009553B"/>
    <w:rsid w:val="00095B01"/>
    <w:rsid w:val="00095B26"/>
    <w:rsid w:val="00095C60"/>
    <w:rsid w:val="00095D3E"/>
    <w:rsid w:val="00095DAE"/>
    <w:rsid w:val="00095DC7"/>
    <w:rsid w:val="00095E26"/>
    <w:rsid w:val="00095F4B"/>
    <w:rsid w:val="00096263"/>
    <w:rsid w:val="0009644E"/>
    <w:rsid w:val="000964CB"/>
    <w:rsid w:val="0009706F"/>
    <w:rsid w:val="000975CF"/>
    <w:rsid w:val="00097A19"/>
    <w:rsid w:val="00097B7C"/>
    <w:rsid w:val="00097BE2"/>
    <w:rsid w:val="00097C33"/>
    <w:rsid w:val="00097EFF"/>
    <w:rsid w:val="000A0322"/>
    <w:rsid w:val="000A0371"/>
    <w:rsid w:val="000A051F"/>
    <w:rsid w:val="000A0538"/>
    <w:rsid w:val="000A0813"/>
    <w:rsid w:val="000A0859"/>
    <w:rsid w:val="000A08F1"/>
    <w:rsid w:val="000A0BAB"/>
    <w:rsid w:val="000A0F2D"/>
    <w:rsid w:val="000A0F4F"/>
    <w:rsid w:val="000A1070"/>
    <w:rsid w:val="000A1344"/>
    <w:rsid w:val="000A17FF"/>
    <w:rsid w:val="000A19FB"/>
    <w:rsid w:val="000A1CFB"/>
    <w:rsid w:val="000A1DCE"/>
    <w:rsid w:val="000A1F16"/>
    <w:rsid w:val="000A20D5"/>
    <w:rsid w:val="000A2207"/>
    <w:rsid w:val="000A254F"/>
    <w:rsid w:val="000A2881"/>
    <w:rsid w:val="000A3641"/>
    <w:rsid w:val="000A36F1"/>
    <w:rsid w:val="000A3779"/>
    <w:rsid w:val="000A3A55"/>
    <w:rsid w:val="000A3F2B"/>
    <w:rsid w:val="000A3F2D"/>
    <w:rsid w:val="000A4530"/>
    <w:rsid w:val="000A46E7"/>
    <w:rsid w:val="000A46F4"/>
    <w:rsid w:val="000A493A"/>
    <w:rsid w:val="000A49F7"/>
    <w:rsid w:val="000A4B76"/>
    <w:rsid w:val="000A4DC7"/>
    <w:rsid w:val="000A4DDE"/>
    <w:rsid w:val="000A5562"/>
    <w:rsid w:val="000A5629"/>
    <w:rsid w:val="000A574F"/>
    <w:rsid w:val="000A5854"/>
    <w:rsid w:val="000A5AC1"/>
    <w:rsid w:val="000A5CBB"/>
    <w:rsid w:val="000A5CBE"/>
    <w:rsid w:val="000A5FA0"/>
    <w:rsid w:val="000A5FCF"/>
    <w:rsid w:val="000A694D"/>
    <w:rsid w:val="000A6A30"/>
    <w:rsid w:val="000A6C3D"/>
    <w:rsid w:val="000A6CF4"/>
    <w:rsid w:val="000A6E7E"/>
    <w:rsid w:val="000A6ECE"/>
    <w:rsid w:val="000A7431"/>
    <w:rsid w:val="000A74D6"/>
    <w:rsid w:val="000A75D5"/>
    <w:rsid w:val="000A78FF"/>
    <w:rsid w:val="000A7AC7"/>
    <w:rsid w:val="000A7ED7"/>
    <w:rsid w:val="000A7EEC"/>
    <w:rsid w:val="000B021E"/>
    <w:rsid w:val="000B0252"/>
    <w:rsid w:val="000B0278"/>
    <w:rsid w:val="000B036A"/>
    <w:rsid w:val="000B041E"/>
    <w:rsid w:val="000B0468"/>
    <w:rsid w:val="000B048F"/>
    <w:rsid w:val="000B063D"/>
    <w:rsid w:val="000B0894"/>
    <w:rsid w:val="000B0AC7"/>
    <w:rsid w:val="000B0CB6"/>
    <w:rsid w:val="000B107E"/>
    <w:rsid w:val="000B1365"/>
    <w:rsid w:val="000B14A8"/>
    <w:rsid w:val="000B156A"/>
    <w:rsid w:val="000B15CD"/>
    <w:rsid w:val="000B19BF"/>
    <w:rsid w:val="000B1E5F"/>
    <w:rsid w:val="000B20EB"/>
    <w:rsid w:val="000B22E3"/>
    <w:rsid w:val="000B2301"/>
    <w:rsid w:val="000B234D"/>
    <w:rsid w:val="000B2363"/>
    <w:rsid w:val="000B2609"/>
    <w:rsid w:val="000B2753"/>
    <w:rsid w:val="000B27A7"/>
    <w:rsid w:val="000B2805"/>
    <w:rsid w:val="000B29BE"/>
    <w:rsid w:val="000B2C81"/>
    <w:rsid w:val="000B2C93"/>
    <w:rsid w:val="000B2EBF"/>
    <w:rsid w:val="000B2F2C"/>
    <w:rsid w:val="000B2F88"/>
    <w:rsid w:val="000B33CB"/>
    <w:rsid w:val="000B347C"/>
    <w:rsid w:val="000B34AE"/>
    <w:rsid w:val="000B3904"/>
    <w:rsid w:val="000B39B7"/>
    <w:rsid w:val="000B3AAF"/>
    <w:rsid w:val="000B3B54"/>
    <w:rsid w:val="000B3CEB"/>
    <w:rsid w:val="000B3F1B"/>
    <w:rsid w:val="000B3F95"/>
    <w:rsid w:val="000B402B"/>
    <w:rsid w:val="000B4226"/>
    <w:rsid w:val="000B442B"/>
    <w:rsid w:val="000B442E"/>
    <w:rsid w:val="000B46DA"/>
    <w:rsid w:val="000B477C"/>
    <w:rsid w:val="000B4C63"/>
    <w:rsid w:val="000B4E70"/>
    <w:rsid w:val="000B4F7D"/>
    <w:rsid w:val="000B50B2"/>
    <w:rsid w:val="000B524D"/>
    <w:rsid w:val="000B57EA"/>
    <w:rsid w:val="000B5846"/>
    <w:rsid w:val="000B5880"/>
    <w:rsid w:val="000B5D50"/>
    <w:rsid w:val="000B5F6D"/>
    <w:rsid w:val="000B6380"/>
    <w:rsid w:val="000B6688"/>
    <w:rsid w:val="000B6B15"/>
    <w:rsid w:val="000B6CC5"/>
    <w:rsid w:val="000B6D1F"/>
    <w:rsid w:val="000B6D33"/>
    <w:rsid w:val="000B6E2C"/>
    <w:rsid w:val="000B6E61"/>
    <w:rsid w:val="000B7074"/>
    <w:rsid w:val="000B76F9"/>
    <w:rsid w:val="000B787D"/>
    <w:rsid w:val="000B78C1"/>
    <w:rsid w:val="000B7CA4"/>
    <w:rsid w:val="000B7D1A"/>
    <w:rsid w:val="000C0127"/>
    <w:rsid w:val="000C01C3"/>
    <w:rsid w:val="000C0959"/>
    <w:rsid w:val="000C0B88"/>
    <w:rsid w:val="000C10F5"/>
    <w:rsid w:val="000C1142"/>
    <w:rsid w:val="000C147A"/>
    <w:rsid w:val="000C16A7"/>
    <w:rsid w:val="000C2021"/>
    <w:rsid w:val="000C22E6"/>
    <w:rsid w:val="000C2302"/>
    <w:rsid w:val="000C2351"/>
    <w:rsid w:val="000C2A95"/>
    <w:rsid w:val="000C2C0C"/>
    <w:rsid w:val="000C2C19"/>
    <w:rsid w:val="000C2C1C"/>
    <w:rsid w:val="000C2D53"/>
    <w:rsid w:val="000C306A"/>
    <w:rsid w:val="000C31BF"/>
    <w:rsid w:val="000C3219"/>
    <w:rsid w:val="000C32C7"/>
    <w:rsid w:val="000C3436"/>
    <w:rsid w:val="000C3442"/>
    <w:rsid w:val="000C348E"/>
    <w:rsid w:val="000C36F3"/>
    <w:rsid w:val="000C3AEC"/>
    <w:rsid w:val="000C3BA9"/>
    <w:rsid w:val="000C4079"/>
    <w:rsid w:val="000C40D9"/>
    <w:rsid w:val="000C43A4"/>
    <w:rsid w:val="000C48A5"/>
    <w:rsid w:val="000C48D6"/>
    <w:rsid w:val="000C4954"/>
    <w:rsid w:val="000C4DDD"/>
    <w:rsid w:val="000C4F5F"/>
    <w:rsid w:val="000C5129"/>
    <w:rsid w:val="000C5366"/>
    <w:rsid w:val="000C5793"/>
    <w:rsid w:val="000C57D9"/>
    <w:rsid w:val="000C5B51"/>
    <w:rsid w:val="000C5C4F"/>
    <w:rsid w:val="000C5D60"/>
    <w:rsid w:val="000C616F"/>
    <w:rsid w:val="000C667F"/>
    <w:rsid w:val="000C6ADF"/>
    <w:rsid w:val="000C6B41"/>
    <w:rsid w:val="000C6D50"/>
    <w:rsid w:val="000C713F"/>
    <w:rsid w:val="000C735B"/>
    <w:rsid w:val="000C7735"/>
    <w:rsid w:val="000C7890"/>
    <w:rsid w:val="000C7B63"/>
    <w:rsid w:val="000C7CFE"/>
    <w:rsid w:val="000C7DB9"/>
    <w:rsid w:val="000C7E45"/>
    <w:rsid w:val="000C7EEF"/>
    <w:rsid w:val="000D0379"/>
    <w:rsid w:val="000D03AF"/>
    <w:rsid w:val="000D04C6"/>
    <w:rsid w:val="000D0919"/>
    <w:rsid w:val="000D0A7C"/>
    <w:rsid w:val="000D0C6C"/>
    <w:rsid w:val="000D0D13"/>
    <w:rsid w:val="000D0E29"/>
    <w:rsid w:val="000D0F8C"/>
    <w:rsid w:val="000D1094"/>
    <w:rsid w:val="000D125D"/>
    <w:rsid w:val="000D15D2"/>
    <w:rsid w:val="000D17E8"/>
    <w:rsid w:val="000D1CE3"/>
    <w:rsid w:val="000D1E7A"/>
    <w:rsid w:val="000D1FB1"/>
    <w:rsid w:val="000D2224"/>
    <w:rsid w:val="000D22F4"/>
    <w:rsid w:val="000D25EC"/>
    <w:rsid w:val="000D2631"/>
    <w:rsid w:val="000D26B3"/>
    <w:rsid w:val="000D2889"/>
    <w:rsid w:val="000D28E7"/>
    <w:rsid w:val="000D2AE5"/>
    <w:rsid w:val="000D304C"/>
    <w:rsid w:val="000D3695"/>
    <w:rsid w:val="000D36CD"/>
    <w:rsid w:val="000D3C6F"/>
    <w:rsid w:val="000D3F1D"/>
    <w:rsid w:val="000D4242"/>
    <w:rsid w:val="000D4365"/>
    <w:rsid w:val="000D4387"/>
    <w:rsid w:val="000D43C3"/>
    <w:rsid w:val="000D43D6"/>
    <w:rsid w:val="000D4653"/>
    <w:rsid w:val="000D4818"/>
    <w:rsid w:val="000D4861"/>
    <w:rsid w:val="000D4B26"/>
    <w:rsid w:val="000D4DA6"/>
    <w:rsid w:val="000D51D2"/>
    <w:rsid w:val="000D5440"/>
    <w:rsid w:val="000D5797"/>
    <w:rsid w:val="000D59C6"/>
    <w:rsid w:val="000D5BD5"/>
    <w:rsid w:val="000D5E77"/>
    <w:rsid w:val="000D60C1"/>
    <w:rsid w:val="000D63DB"/>
    <w:rsid w:val="000D664F"/>
    <w:rsid w:val="000D6676"/>
    <w:rsid w:val="000D6770"/>
    <w:rsid w:val="000D69FF"/>
    <w:rsid w:val="000D6A41"/>
    <w:rsid w:val="000D6DBC"/>
    <w:rsid w:val="000D6DC0"/>
    <w:rsid w:val="000D6E38"/>
    <w:rsid w:val="000D71B1"/>
    <w:rsid w:val="000D7450"/>
    <w:rsid w:val="000D765C"/>
    <w:rsid w:val="000E0048"/>
    <w:rsid w:val="000E025F"/>
    <w:rsid w:val="000E0513"/>
    <w:rsid w:val="000E052C"/>
    <w:rsid w:val="000E0856"/>
    <w:rsid w:val="000E0AEF"/>
    <w:rsid w:val="000E0BB3"/>
    <w:rsid w:val="000E0BE0"/>
    <w:rsid w:val="000E0E65"/>
    <w:rsid w:val="000E1279"/>
    <w:rsid w:val="000E156A"/>
    <w:rsid w:val="000E1631"/>
    <w:rsid w:val="000E1636"/>
    <w:rsid w:val="000E17A4"/>
    <w:rsid w:val="000E1AB5"/>
    <w:rsid w:val="000E206D"/>
    <w:rsid w:val="000E20D2"/>
    <w:rsid w:val="000E2207"/>
    <w:rsid w:val="000E222D"/>
    <w:rsid w:val="000E237D"/>
    <w:rsid w:val="000E242D"/>
    <w:rsid w:val="000E2888"/>
    <w:rsid w:val="000E2B3B"/>
    <w:rsid w:val="000E2BBB"/>
    <w:rsid w:val="000E3067"/>
    <w:rsid w:val="000E33B0"/>
    <w:rsid w:val="000E35E4"/>
    <w:rsid w:val="000E36D5"/>
    <w:rsid w:val="000E389F"/>
    <w:rsid w:val="000E3B70"/>
    <w:rsid w:val="000E3BE0"/>
    <w:rsid w:val="000E3BE3"/>
    <w:rsid w:val="000E3F2A"/>
    <w:rsid w:val="000E460C"/>
    <w:rsid w:val="000E4807"/>
    <w:rsid w:val="000E4905"/>
    <w:rsid w:val="000E4C07"/>
    <w:rsid w:val="000E4D9D"/>
    <w:rsid w:val="000E4E4B"/>
    <w:rsid w:val="000E4E7E"/>
    <w:rsid w:val="000E50F1"/>
    <w:rsid w:val="000E5148"/>
    <w:rsid w:val="000E515E"/>
    <w:rsid w:val="000E519C"/>
    <w:rsid w:val="000E53B4"/>
    <w:rsid w:val="000E571B"/>
    <w:rsid w:val="000E582C"/>
    <w:rsid w:val="000E5C35"/>
    <w:rsid w:val="000E5E74"/>
    <w:rsid w:val="000E6EA3"/>
    <w:rsid w:val="000E7019"/>
    <w:rsid w:val="000E71CC"/>
    <w:rsid w:val="000E722A"/>
    <w:rsid w:val="000E7AF3"/>
    <w:rsid w:val="000E7C1F"/>
    <w:rsid w:val="000E7C2A"/>
    <w:rsid w:val="000E7DCA"/>
    <w:rsid w:val="000E7F53"/>
    <w:rsid w:val="000F03B6"/>
    <w:rsid w:val="000F05AE"/>
    <w:rsid w:val="000F0761"/>
    <w:rsid w:val="000F0882"/>
    <w:rsid w:val="000F0AD2"/>
    <w:rsid w:val="000F0C94"/>
    <w:rsid w:val="000F1146"/>
    <w:rsid w:val="000F1831"/>
    <w:rsid w:val="000F1A2F"/>
    <w:rsid w:val="000F1A33"/>
    <w:rsid w:val="000F1A6D"/>
    <w:rsid w:val="000F1D13"/>
    <w:rsid w:val="000F1FF3"/>
    <w:rsid w:val="000F209A"/>
    <w:rsid w:val="000F213F"/>
    <w:rsid w:val="000F21C9"/>
    <w:rsid w:val="000F22E7"/>
    <w:rsid w:val="000F252F"/>
    <w:rsid w:val="000F27CE"/>
    <w:rsid w:val="000F2BE2"/>
    <w:rsid w:val="000F2C67"/>
    <w:rsid w:val="000F2F7E"/>
    <w:rsid w:val="000F30B3"/>
    <w:rsid w:val="000F35D3"/>
    <w:rsid w:val="000F3717"/>
    <w:rsid w:val="000F3736"/>
    <w:rsid w:val="000F389C"/>
    <w:rsid w:val="000F3C56"/>
    <w:rsid w:val="000F3D7D"/>
    <w:rsid w:val="000F3DA1"/>
    <w:rsid w:val="000F41B5"/>
    <w:rsid w:val="000F4226"/>
    <w:rsid w:val="000F43E7"/>
    <w:rsid w:val="000F4687"/>
    <w:rsid w:val="000F4956"/>
    <w:rsid w:val="000F50D6"/>
    <w:rsid w:val="000F5371"/>
    <w:rsid w:val="000F5A04"/>
    <w:rsid w:val="000F5AEA"/>
    <w:rsid w:val="000F5AEC"/>
    <w:rsid w:val="000F5C61"/>
    <w:rsid w:val="000F5F71"/>
    <w:rsid w:val="000F615B"/>
    <w:rsid w:val="000F61A1"/>
    <w:rsid w:val="000F6315"/>
    <w:rsid w:val="000F658A"/>
    <w:rsid w:val="000F6645"/>
    <w:rsid w:val="000F6815"/>
    <w:rsid w:val="000F68FD"/>
    <w:rsid w:val="000F6AC6"/>
    <w:rsid w:val="000F6B70"/>
    <w:rsid w:val="000F6ED1"/>
    <w:rsid w:val="000F77D6"/>
    <w:rsid w:val="000F7B95"/>
    <w:rsid w:val="000F7EDB"/>
    <w:rsid w:val="000F7F7B"/>
    <w:rsid w:val="000F7F7F"/>
    <w:rsid w:val="0010031E"/>
    <w:rsid w:val="00100379"/>
    <w:rsid w:val="00100963"/>
    <w:rsid w:val="001009CF"/>
    <w:rsid w:val="001009F1"/>
    <w:rsid w:val="00100CD3"/>
    <w:rsid w:val="00100CF2"/>
    <w:rsid w:val="00100EE7"/>
    <w:rsid w:val="00101040"/>
    <w:rsid w:val="001010EF"/>
    <w:rsid w:val="001011BB"/>
    <w:rsid w:val="001016D0"/>
    <w:rsid w:val="001017B1"/>
    <w:rsid w:val="00101932"/>
    <w:rsid w:val="00101B3D"/>
    <w:rsid w:val="00101C77"/>
    <w:rsid w:val="00101F08"/>
    <w:rsid w:val="00101FD2"/>
    <w:rsid w:val="0010206C"/>
    <w:rsid w:val="001028F7"/>
    <w:rsid w:val="0010292D"/>
    <w:rsid w:val="00102A75"/>
    <w:rsid w:val="00102AD5"/>
    <w:rsid w:val="00102B5A"/>
    <w:rsid w:val="00102C40"/>
    <w:rsid w:val="00102EE0"/>
    <w:rsid w:val="00102F5D"/>
    <w:rsid w:val="00102FC2"/>
    <w:rsid w:val="00102FED"/>
    <w:rsid w:val="0010331D"/>
    <w:rsid w:val="0010345C"/>
    <w:rsid w:val="00103510"/>
    <w:rsid w:val="00103694"/>
    <w:rsid w:val="00103866"/>
    <w:rsid w:val="00103B90"/>
    <w:rsid w:val="00103D97"/>
    <w:rsid w:val="0010401E"/>
    <w:rsid w:val="00104270"/>
    <w:rsid w:val="001044BF"/>
    <w:rsid w:val="0010456D"/>
    <w:rsid w:val="001045A4"/>
    <w:rsid w:val="001049E5"/>
    <w:rsid w:val="00104AD3"/>
    <w:rsid w:val="00104CCC"/>
    <w:rsid w:val="00104D08"/>
    <w:rsid w:val="001050B9"/>
    <w:rsid w:val="001051E4"/>
    <w:rsid w:val="00105232"/>
    <w:rsid w:val="001052B3"/>
    <w:rsid w:val="0010538A"/>
    <w:rsid w:val="00105649"/>
    <w:rsid w:val="00105689"/>
    <w:rsid w:val="0010569A"/>
    <w:rsid w:val="00105A7E"/>
    <w:rsid w:val="00105A94"/>
    <w:rsid w:val="00106133"/>
    <w:rsid w:val="001061ED"/>
    <w:rsid w:val="001063BC"/>
    <w:rsid w:val="00106483"/>
    <w:rsid w:val="00106523"/>
    <w:rsid w:val="00106643"/>
    <w:rsid w:val="0010667F"/>
    <w:rsid w:val="00106823"/>
    <w:rsid w:val="001069B9"/>
    <w:rsid w:val="00106A13"/>
    <w:rsid w:val="00107211"/>
    <w:rsid w:val="00107562"/>
    <w:rsid w:val="001077D4"/>
    <w:rsid w:val="00107882"/>
    <w:rsid w:val="00107BED"/>
    <w:rsid w:val="00107ECA"/>
    <w:rsid w:val="00107F0A"/>
    <w:rsid w:val="00110178"/>
    <w:rsid w:val="00110387"/>
    <w:rsid w:val="001106B3"/>
    <w:rsid w:val="00110D9D"/>
    <w:rsid w:val="00111065"/>
    <w:rsid w:val="00111672"/>
    <w:rsid w:val="001116E1"/>
    <w:rsid w:val="001117FF"/>
    <w:rsid w:val="00111BE6"/>
    <w:rsid w:val="00111C38"/>
    <w:rsid w:val="00111C4B"/>
    <w:rsid w:val="00111D81"/>
    <w:rsid w:val="00111FA3"/>
    <w:rsid w:val="00111FDB"/>
    <w:rsid w:val="001120FE"/>
    <w:rsid w:val="00112803"/>
    <w:rsid w:val="00112931"/>
    <w:rsid w:val="00112AAB"/>
    <w:rsid w:val="00112D2A"/>
    <w:rsid w:val="00112D5A"/>
    <w:rsid w:val="00112FE2"/>
    <w:rsid w:val="00112FEF"/>
    <w:rsid w:val="0011363F"/>
    <w:rsid w:val="001137A5"/>
    <w:rsid w:val="001138F2"/>
    <w:rsid w:val="00113C54"/>
    <w:rsid w:val="00113CE5"/>
    <w:rsid w:val="00114932"/>
    <w:rsid w:val="00114D6B"/>
    <w:rsid w:val="00114E7F"/>
    <w:rsid w:val="00114ECC"/>
    <w:rsid w:val="00114F8E"/>
    <w:rsid w:val="00115014"/>
    <w:rsid w:val="00115135"/>
    <w:rsid w:val="001157DC"/>
    <w:rsid w:val="00115AB8"/>
    <w:rsid w:val="00115BCC"/>
    <w:rsid w:val="00115C6C"/>
    <w:rsid w:val="00115E66"/>
    <w:rsid w:val="00115F8D"/>
    <w:rsid w:val="00116028"/>
    <w:rsid w:val="001165E8"/>
    <w:rsid w:val="001166DC"/>
    <w:rsid w:val="00116A63"/>
    <w:rsid w:val="00116AF0"/>
    <w:rsid w:val="001174AA"/>
    <w:rsid w:val="00117913"/>
    <w:rsid w:val="00117D39"/>
    <w:rsid w:val="00117F36"/>
    <w:rsid w:val="0012001E"/>
    <w:rsid w:val="00120044"/>
    <w:rsid w:val="0012009B"/>
    <w:rsid w:val="0012010E"/>
    <w:rsid w:val="00120247"/>
    <w:rsid w:val="00120329"/>
    <w:rsid w:val="00120513"/>
    <w:rsid w:val="001207C4"/>
    <w:rsid w:val="00120B92"/>
    <w:rsid w:val="00120CD3"/>
    <w:rsid w:val="00120E75"/>
    <w:rsid w:val="00120ED2"/>
    <w:rsid w:val="00120EFC"/>
    <w:rsid w:val="00120FEE"/>
    <w:rsid w:val="001212C6"/>
    <w:rsid w:val="00121333"/>
    <w:rsid w:val="001214B3"/>
    <w:rsid w:val="00121734"/>
    <w:rsid w:val="0012182C"/>
    <w:rsid w:val="00121BA1"/>
    <w:rsid w:val="001221E4"/>
    <w:rsid w:val="00122501"/>
    <w:rsid w:val="001225E5"/>
    <w:rsid w:val="00122A10"/>
    <w:rsid w:val="00122A3E"/>
    <w:rsid w:val="00122E16"/>
    <w:rsid w:val="00122E7D"/>
    <w:rsid w:val="00122E99"/>
    <w:rsid w:val="00122EEA"/>
    <w:rsid w:val="00123538"/>
    <w:rsid w:val="00123834"/>
    <w:rsid w:val="0012395E"/>
    <w:rsid w:val="00123A48"/>
    <w:rsid w:val="00123F16"/>
    <w:rsid w:val="00124148"/>
    <w:rsid w:val="00124153"/>
    <w:rsid w:val="001241F4"/>
    <w:rsid w:val="00124316"/>
    <w:rsid w:val="0012436B"/>
    <w:rsid w:val="00124AF2"/>
    <w:rsid w:val="00124B42"/>
    <w:rsid w:val="00124C7D"/>
    <w:rsid w:val="00124CF8"/>
    <w:rsid w:val="00124D42"/>
    <w:rsid w:val="001250E0"/>
    <w:rsid w:val="0012516E"/>
    <w:rsid w:val="00125238"/>
    <w:rsid w:val="001252F9"/>
    <w:rsid w:val="0012534E"/>
    <w:rsid w:val="00125369"/>
    <w:rsid w:val="00125779"/>
    <w:rsid w:val="00125802"/>
    <w:rsid w:val="001259DC"/>
    <w:rsid w:val="00125A0D"/>
    <w:rsid w:val="00125C69"/>
    <w:rsid w:val="00125EF8"/>
    <w:rsid w:val="00125F83"/>
    <w:rsid w:val="00126281"/>
    <w:rsid w:val="00126371"/>
    <w:rsid w:val="00126614"/>
    <w:rsid w:val="00126873"/>
    <w:rsid w:val="001268EE"/>
    <w:rsid w:val="001269D9"/>
    <w:rsid w:val="00126B28"/>
    <w:rsid w:val="00126BE5"/>
    <w:rsid w:val="00126EB3"/>
    <w:rsid w:val="00127290"/>
    <w:rsid w:val="0012741B"/>
    <w:rsid w:val="00127797"/>
    <w:rsid w:val="001279BF"/>
    <w:rsid w:val="00127CED"/>
    <w:rsid w:val="001304BE"/>
    <w:rsid w:val="00130619"/>
    <w:rsid w:val="001306B4"/>
    <w:rsid w:val="00130775"/>
    <w:rsid w:val="00130817"/>
    <w:rsid w:val="0013089F"/>
    <w:rsid w:val="001308C1"/>
    <w:rsid w:val="00130F1D"/>
    <w:rsid w:val="001312C0"/>
    <w:rsid w:val="00131472"/>
    <w:rsid w:val="001317EF"/>
    <w:rsid w:val="00131BB2"/>
    <w:rsid w:val="00131C9F"/>
    <w:rsid w:val="00131F46"/>
    <w:rsid w:val="00132291"/>
    <w:rsid w:val="001323E2"/>
    <w:rsid w:val="00132514"/>
    <w:rsid w:val="00132613"/>
    <w:rsid w:val="00132650"/>
    <w:rsid w:val="0013285D"/>
    <w:rsid w:val="00132BE4"/>
    <w:rsid w:val="00132E2E"/>
    <w:rsid w:val="00133131"/>
    <w:rsid w:val="001332E9"/>
    <w:rsid w:val="00133387"/>
    <w:rsid w:val="00133515"/>
    <w:rsid w:val="00133576"/>
    <w:rsid w:val="001335B5"/>
    <w:rsid w:val="001339A5"/>
    <w:rsid w:val="00133BE2"/>
    <w:rsid w:val="00133D23"/>
    <w:rsid w:val="00133DA2"/>
    <w:rsid w:val="00133F29"/>
    <w:rsid w:val="00133FEA"/>
    <w:rsid w:val="0013401C"/>
    <w:rsid w:val="001341DA"/>
    <w:rsid w:val="00134483"/>
    <w:rsid w:val="001347B8"/>
    <w:rsid w:val="0013492C"/>
    <w:rsid w:val="00134B1D"/>
    <w:rsid w:val="00134C41"/>
    <w:rsid w:val="00134F32"/>
    <w:rsid w:val="00135785"/>
    <w:rsid w:val="00135844"/>
    <w:rsid w:val="0013588E"/>
    <w:rsid w:val="00135BD8"/>
    <w:rsid w:val="00135BF6"/>
    <w:rsid w:val="00135FA1"/>
    <w:rsid w:val="0013672D"/>
    <w:rsid w:val="00136860"/>
    <w:rsid w:val="00136933"/>
    <w:rsid w:val="001369C5"/>
    <w:rsid w:val="00136AE7"/>
    <w:rsid w:val="00136ED1"/>
    <w:rsid w:val="001370F4"/>
    <w:rsid w:val="001371DB"/>
    <w:rsid w:val="001373B6"/>
    <w:rsid w:val="00137778"/>
    <w:rsid w:val="00137910"/>
    <w:rsid w:val="001379AB"/>
    <w:rsid w:val="00137D23"/>
    <w:rsid w:val="001400EF"/>
    <w:rsid w:val="001401AE"/>
    <w:rsid w:val="0014029A"/>
    <w:rsid w:val="001402B8"/>
    <w:rsid w:val="001402FC"/>
    <w:rsid w:val="001403FB"/>
    <w:rsid w:val="001404DC"/>
    <w:rsid w:val="00140755"/>
    <w:rsid w:val="00140791"/>
    <w:rsid w:val="001407A7"/>
    <w:rsid w:val="001408A7"/>
    <w:rsid w:val="001408AB"/>
    <w:rsid w:val="00140B5B"/>
    <w:rsid w:val="00140BDB"/>
    <w:rsid w:val="00140F47"/>
    <w:rsid w:val="001414D6"/>
    <w:rsid w:val="00141AA0"/>
    <w:rsid w:val="00141AB6"/>
    <w:rsid w:val="00141D2B"/>
    <w:rsid w:val="00141D86"/>
    <w:rsid w:val="0014208B"/>
    <w:rsid w:val="001423A7"/>
    <w:rsid w:val="0014296F"/>
    <w:rsid w:val="00142B65"/>
    <w:rsid w:val="00143030"/>
    <w:rsid w:val="001431F6"/>
    <w:rsid w:val="00143454"/>
    <w:rsid w:val="001436E1"/>
    <w:rsid w:val="00143891"/>
    <w:rsid w:val="001439E9"/>
    <w:rsid w:val="00143BCD"/>
    <w:rsid w:val="00143C13"/>
    <w:rsid w:val="00143C60"/>
    <w:rsid w:val="00143EEC"/>
    <w:rsid w:val="0014404E"/>
    <w:rsid w:val="00144079"/>
    <w:rsid w:val="00144230"/>
    <w:rsid w:val="00144241"/>
    <w:rsid w:val="001443B7"/>
    <w:rsid w:val="001446C7"/>
    <w:rsid w:val="0014475C"/>
    <w:rsid w:val="0014480D"/>
    <w:rsid w:val="00144A1C"/>
    <w:rsid w:val="00145184"/>
    <w:rsid w:val="00145209"/>
    <w:rsid w:val="00145512"/>
    <w:rsid w:val="00145677"/>
    <w:rsid w:val="001456C7"/>
    <w:rsid w:val="00145710"/>
    <w:rsid w:val="00145759"/>
    <w:rsid w:val="001457D9"/>
    <w:rsid w:val="0014589E"/>
    <w:rsid w:val="00145979"/>
    <w:rsid w:val="00145A80"/>
    <w:rsid w:val="00145AF1"/>
    <w:rsid w:val="00145B9C"/>
    <w:rsid w:val="00145D21"/>
    <w:rsid w:val="00145E0B"/>
    <w:rsid w:val="0014628B"/>
    <w:rsid w:val="0014654F"/>
    <w:rsid w:val="0014681A"/>
    <w:rsid w:val="001468B4"/>
    <w:rsid w:val="00146CD0"/>
    <w:rsid w:val="00146E3A"/>
    <w:rsid w:val="00146E59"/>
    <w:rsid w:val="001470FD"/>
    <w:rsid w:val="001471BD"/>
    <w:rsid w:val="00147663"/>
    <w:rsid w:val="001477A0"/>
    <w:rsid w:val="0014780C"/>
    <w:rsid w:val="00147898"/>
    <w:rsid w:val="00147A23"/>
    <w:rsid w:val="0015005B"/>
    <w:rsid w:val="00150095"/>
    <w:rsid w:val="001500ED"/>
    <w:rsid w:val="00150266"/>
    <w:rsid w:val="001502F7"/>
    <w:rsid w:val="00150C9A"/>
    <w:rsid w:val="001510CB"/>
    <w:rsid w:val="00151164"/>
    <w:rsid w:val="001513A2"/>
    <w:rsid w:val="001517D8"/>
    <w:rsid w:val="00151B6D"/>
    <w:rsid w:val="00151B8F"/>
    <w:rsid w:val="00151CA7"/>
    <w:rsid w:val="00151E22"/>
    <w:rsid w:val="0015267D"/>
    <w:rsid w:val="001526B4"/>
    <w:rsid w:val="001527A7"/>
    <w:rsid w:val="001527CC"/>
    <w:rsid w:val="00152984"/>
    <w:rsid w:val="00153191"/>
    <w:rsid w:val="001531B4"/>
    <w:rsid w:val="001531FD"/>
    <w:rsid w:val="00153A1C"/>
    <w:rsid w:val="00153A5F"/>
    <w:rsid w:val="00153B30"/>
    <w:rsid w:val="00153D51"/>
    <w:rsid w:val="00153E3C"/>
    <w:rsid w:val="00153F20"/>
    <w:rsid w:val="00154230"/>
    <w:rsid w:val="00154422"/>
    <w:rsid w:val="0015461A"/>
    <w:rsid w:val="00154B0F"/>
    <w:rsid w:val="00154B26"/>
    <w:rsid w:val="00154BDD"/>
    <w:rsid w:val="00154D1B"/>
    <w:rsid w:val="00154EA7"/>
    <w:rsid w:val="00154F4C"/>
    <w:rsid w:val="00155015"/>
    <w:rsid w:val="0015504D"/>
    <w:rsid w:val="00155703"/>
    <w:rsid w:val="00155785"/>
    <w:rsid w:val="00155852"/>
    <w:rsid w:val="00155BBE"/>
    <w:rsid w:val="00155E7F"/>
    <w:rsid w:val="00156004"/>
    <w:rsid w:val="00156848"/>
    <w:rsid w:val="00156AEA"/>
    <w:rsid w:val="00156F92"/>
    <w:rsid w:val="00157110"/>
    <w:rsid w:val="00157211"/>
    <w:rsid w:val="00157234"/>
    <w:rsid w:val="00157A81"/>
    <w:rsid w:val="00157B1B"/>
    <w:rsid w:val="00157BD7"/>
    <w:rsid w:val="00157C2C"/>
    <w:rsid w:val="00157E5D"/>
    <w:rsid w:val="0016010F"/>
    <w:rsid w:val="001604F3"/>
    <w:rsid w:val="00160825"/>
    <w:rsid w:val="00160BDA"/>
    <w:rsid w:val="00160C4C"/>
    <w:rsid w:val="00160DF9"/>
    <w:rsid w:val="00160F57"/>
    <w:rsid w:val="001611CA"/>
    <w:rsid w:val="001611E6"/>
    <w:rsid w:val="001612C0"/>
    <w:rsid w:val="001612E8"/>
    <w:rsid w:val="00161405"/>
    <w:rsid w:val="001615F9"/>
    <w:rsid w:val="001616E6"/>
    <w:rsid w:val="00161912"/>
    <w:rsid w:val="00161ADB"/>
    <w:rsid w:val="00161D8D"/>
    <w:rsid w:val="00161DE8"/>
    <w:rsid w:val="00162564"/>
    <w:rsid w:val="001625EA"/>
    <w:rsid w:val="00162781"/>
    <w:rsid w:val="001628C9"/>
    <w:rsid w:val="00162A11"/>
    <w:rsid w:val="00162A5D"/>
    <w:rsid w:val="00162C19"/>
    <w:rsid w:val="00162F0E"/>
    <w:rsid w:val="00163238"/>
    <w:rsid w:val="0016337F"/>
    <w:rsid w:val="001636A6"/>
    <w:rsid w:val="0016386D"/>
    <w:rsid w:val="00163953"/>
    <w:rsid w:val="00163B2A"/>
    <w:rsid w:val="00163E69"/>
    <w:rsid w:val="00164206"/>
    <w:rsid w:val="001643E4"/>
    <w:rsid w:val="0016444D"/>
    <w:rsid w:val="001644D7"/>
    <w:rsid w:val="0016454F"/>
    <w:rsid w:val="00164839"/>
    <w:rsid w:val="0016499C"/>
    <w:rsid w:val="001649EB"/>
    <w:rsid w:val="00164B4F"/>
    <w:rsid w:val="00164E97"/>
    <w:rsid w:val="00165235"/>
    <w:rsid w:val="00165310"/>
    <w:rsid w:val="0016547F"/>
    <w:rsid w:val="00165571"/>
    <w:rsid w:val="00165766"/>
    <w:rsid w:val="0016590D"/>
    <w:rsid w:val="00165B5C"/>
    <w:rsid w:val="00165C9A"/>
    <w:rsid w:val="00165E34"/>
    <w:rsid w:val="0016606D"/>
    <w:rsid w:val="001662E3"/>
    <w:rsid w:val="001663BD"/>
    <w:rsid w:val="001664A1"/>
    <w:rsid w:val="001664A2"/>
    <w:rsid w:val="001669A2"/>
    <w:rsid w:val="00166B7D"/>
    <w:rsid w:val="00166F58"/>
    <w:rsid w:val="00166FAE"/>
    <w:rsid w:val="001672C1"/>
    <w:rsid w:val="00167584"/>
    <w:rsid w:val="00167731"/>
    <w:rsid w:val="001677B3"/>
    <w:rsid w:val="001678E3"/>
    <w:rsid w:val="00167C5C"/>
    <w:rsid w:val="00167D54"/>
    <w:rsid w:val="001704E0"/>
    <w:rsid w:val="00170813"/>
    <w:rsid w:val="00170835"/>
    <w:rsid w:val="00170A13"/>
    <w:rsid w:val="00170C34"/>
    <w:rsid w:val="00170DC1"/>
    <w:rsid w:val="00170F8D"/>
    <w:rsid w:val="00170FCD"/>
    <w:rsid w:val="00170FDA"/>
    <w:rsid w:val="001710B8"/>
    <w:rsid w:val="001713BA"/>
    <w:rsid w:val="00171450"/>
    <w:rsid w:val="001715E1"/>
    <w:rsid w:val="0017164C"/>
    <w:rsid w:val="001717F9"/>
    <w:rsid w:val="00171813"/>
    <w:rsid w:val="00171BAF"/>
    <w:rsid w:val="00171CB1"/>
    <w:rsid w:val="0017211F"/>
    <w:rsid w:val="0017213A"/>
    <w:rsid w:val="00172691"/>
    <w:rsid w:val="001726E6"/>
    <w:rsid w:val="00172848"/>
    <w:rsid w:val="001729C4"/>
    <w:rsid w:val="00172B4C"/>
    <w:rsid w:val="0017309B"/>
    <w:rsid w:val="001731A8"/>
    <w:rsid w:val="001731C0"/>
    <w:rsid w:val="001731C3"/>
    <w:rsid w:val="0017359B"/>
    <w:rsid w:val="001735AE"/>
    <w:rsid w:val="0017365D"/>
    <w:rsid w:val="001737B9"/>
    <w:rsid w:val="001738C4"/>
    <w:rsid w:val="00173E53"/>
    <w:rsid w:val="0017420B"/>
    <w:rsid w:val="001742FF"/>
    <w:rsid w:val="00174502"/>
    <w:rsid w:val="001748A7"/>
    <w:rsid w:val="001748E4"/>
    <w:rsid w:val="00174A9D"/>
    <w:rsid w:val="00174E8B"/>
    <w:rsid w:val="00175089"/>
    <w:rsid w:val="001750FD"/>
    <w:rsid w:val="00175247"/>
    <w:rsid w:val="0017529F"/>
    <w:rsid w:val="001754B6"/>
    <w:rsid w:val="00175676"/>
    <w:rsid w:val="0017569C"/>
    <w:rsid w:val="00175A1A"/>
    <w:rsid w:val="00175A92"/>
    <w:rsid w:val="00175C0F"/>
    <w:rsid w:val="00176110"/>
    <w:rsid w:val="00176166"/>
    <w:rsid w:val="00176518"/>
    <w:rsid w:val="00176558"/>
    <w:rsid w:val="0017661E"/>
    <w:rsid w:val="00176646"/>
    <w:rsid w:val="00176846"/>
    <w:rsid w:val="00176BD0"/>
    <w:rsid w:val="00176BEB"/>
    <w:rsid w:val="00176C6B"/>
    <w:rsid w:val="00176C85"/>
    <w:rsid w:val="00176CC8"/>
    <w:rsid w:val="00176EBB"/>
    <w:rsid w:val="00176F59"/>
    <w:rsid w:val="0017701F"/>
    <w:rsid w:val="001770A4"/>
    <w:rsid w:val="001771DB"/>
    <w:rsid w:val="001772A3"/>
    <w:rsid w:val="001772E7"/>
    <w:rsid w:val="001773F2"/>
    <w:rsid w:val="0017769A"/>
    <w:rsid w:val="00177847"/>
    <w:rsid w:val="00177B5E"/>
    <w:rsid w:val="0018022A"/>
    <w:rsid w:val="00180311"/>
    <w:rsid w:val="00180351"/>
    <w:rsid w:val="0018061B"/>
    <w:rsid w:val="0018072F"/>
    <w:rsid w:val="00180BE9"/>
    <w:rsid w:val="00180CBC"/>
    <w:rsid w:val="00180DC0"/>
    <w:rsid w:val="00180DFA"/>
    <w:rsid w:val="001811E6"/>
    <w:rsid w:val="0018142F"/>
    <w:rsid w:val="0018184C"/>
    <w:rsid w:val="00181966"/>
    <w:rsid w:val="0018197E"/>
    <w:rsid w:val="00181C63"/>
    <w:rsid w:val="00181CAF"/>
    <w:rsid w:val="00181E3A"/>
    <w:rsid w:val="00181E87"/>
    <w:rsid w:val="001821A1"/>
    <w:rsid w:val="00182514"/>
    <w:rsid w:val="0018296D"/>
    <w:rsid w:val="00182A25"/>
    <w:rsid w:val="00182BDE"/>
    <w:rsid w:val="00182C4C"/>
    <w:rsid w:val="00182D61"/>
    <w:rsid w:val="0018304C"/>
    <w:rsid w:val="001833A2"/>
    <w:rsid w:val="001838DE"/>
    <w:rsid w:val="00183909"/>
    <w:rsid w:val="001842DE"/>
    <w:rsid w:val="0018435E"/>
    <w:rsid w:val="001843BC"/>
    <w:rsid w:val="00184458"/>
    <w:rsid w:val="001844D4"/>
    <w:rsid w:val="00184521"/>
    <w:rsid w:val="00184681"/>
    <w:rsid w:val="00184DF0"/>
    <w:rsid w:val="00184DF5"/>
    <w:rsid w:val="00184E03"/>
    <w:rsid w:val="00184EC3"/>
    <w:rsid w:val="00185186"/>
    <w:rsid w:val="001851FA"/>
    <w:rsid w:val="001853A2"/>
    <w:rsid w:val="001855DD"/>
    <w:rsid w:val="001856D9"/>
    <w:rsid w:val="00185711"/>
    <w:rsid w:val="0018587A"/>
    <w:rsid w:val="0018599B"/>
    <w:rsid w:val="00185BA6"/>
    <w:rsid w:val="00185D64"/>
    <w:rsid w:val="00185DE9"/>
    <w:rsid w:val="00185FA0"/>
    <w:rsid w:val="001861D3"/>
    <w:rsid w:val="00186412"/>
    <w:rsid w:val="001868E2"/>
    <w:rsid w:val="00186969"/>
    <w:rsid w:val="00186C8B"/>
    <w:rsid w:val="00186DA7"/>
    <w:rsid w:val="00186E17"/>
    <w:rsid w:val="00187023"/>
    <w:rsid w:val="001871B9"/>
    <w:rsid w:val="00187302"/>
    <w:rsid w:val="00187438"/>
    <w:rsid w:val="001875CE"/>
    <w:rsid w:val="001879FD"/>
    <w:rsid w:val="00187A7A"/>
    <w:rsid w:val="001900CB"/>
    <w:rsid w:val="0019071F"/>
    <w:rsid w:val="001907BA"/>
    <w:rsid w:val="0019099C"/>
    <w:rsid w:val="00190B3F"/>
    <w:rsid w:val="00190FD5"/>
    <w:rsid w:val="00191426"/>
    <w:rsid w:val="001919DC"/>
    <w:rsid w:val="00191B46"/>
    <w:rsid w:val="0019217C"/>
    <w:rsid w:val="001921CF"/>
    <w:rsid w:val="0019299E"/>
    <w:rsid w:val="00192C8C"/>
    <w:rsid w:val="00192D6A"/>
    <w:rsid w:val="00192E25"/>
    <w:rsid w:val="00192EE3"/>
    <w:rsid w:val="00193178"/>
    <w:rsid w:val="0019339A"/>
    <w:rsid w:val="00193588"/>
    <w:rsid w:val="00193784"/>
    <w:rsid w:val="00193AB6"/>
    <w:rsid w:val="00193C2D"/>
    <w:rsid w:val="00193D7F"/>
    <w:rsid w:val="00193DC4"/>
    <w:rsid w:val="00193ED4"/>
    <w:rsid w:val="0019418A"/>
    <w:rsid w:val="00194264"/>
    <w:rsid w:val="001942E0"/>
    <w:rsid w:val="001943D7"/>
    <w:rsid w:val="00194672"/>
    <w:rsid w:val="00194765"/>
    <w:rsid w:val="00194B30"/>
    <w:rsid w:val="00194BA2"/>
    <w:rsid w:val="00194BD0"/>
    <w:rsid w:val="00195351"/>
    <w:rsid w:val="00195408"/>
    <w:rsid w:val="00195AF3"/>
    <w:rsid w:val="00195B8D"/>
    <w:rsid w:val="00195C4C"/>
    <w:rsid w:val="00195F30"/>
    <w:rsid w:val="00195F4A"/>
    <w:rsid w:val="00196004"/>
    <w:rsid w:val="00196092"/>
    <w:rsid w:val="00196211"/>
    <w:rsid w:val="001963ED"/>
    <w:rsid w:val="00196445"/>
    <w:rsid w:val="00196590"/>
    <w:rsid w:val="00196870"/>
    <w:rsid w:val="001968DB"/>
    <w:rsid w:val="001969CB"/>
    <w:rsid w:val="00196AB6"/>
    <w:rsid w:val="00196F8E"/>
    <w:rsid w:val="00196FC9"/>
    <w:rsid w:val="00196FFF"/>
    <w:rsid w:val="001972C6"/>
    <w:rsid w:val="001976FC"/>
    <w:rsid w:val="00197C1D"/>
    <w:rsid w:val="00197D28"/>
    <w:rsid w:val="001A02AA"/>
    <w:rsid w:val="001A0470"/>
    <w:rsid w:val="001A0509"/>
    <w:rsid w:val="001A0692"/>
    <w:rsid w:val="001A0736"/>
    <w:rsid w:val="001A0DD2"/>
    <w:rsid w:val="001A1144"/>
    <w:rsid w:val="001A1170"/>
    <w:rsid w:val="001A1231"/>
    <w:rsid w:val="001A1406"/>
    <w:rsid w:val="001A143F"/>
    <w:rsid w:val="001A179D"/>
    <w:rsid w:val="001A1866"/>
    <w:rsid w:val="001A1CE5"/>
    <w:rsid w:val="001A1D43"/>
    <w:rsid w:val="001A1DD8"/>
    <w:rsid w:val="001A1E79"/>
    <w:rsid w:val="001A1EF7"/>
    <w:rsid w:val="001A20B5"/>
    <w:rsid w:val="001A2B60"/>
    <w:rsid w:val="001A2C53"/>
    <w:rsid w:val="001A2C5E"/>
    <w:rsid w:val="001A36C6"/>
    <w:rsid w:val="001A381E"/>
    <w:rsid w:val="001A3948"/>
    <w:rsid w:val="001A3AC7"/>
    <w:rsid w:val="001A3BDA"/>
    <w:rsid w:val="001A43C2"/>
    <w:rsid w:val="001A447B"/>
    <w:rsid w:val="001A4594"/>
    <w:rsid w:val="001A4742"/>
    <w:rsid w:val="001A48E3"/>
    <w:rsid w:val="001A4A57"/>
    <w:rsid w:val="001A4AA8"/>
    <w:rsid w:val="001A4B2A"/>
    <w:rsid w:val="001A4DFE"/>
    <w:rsid w:val="001A4E52"/>
    <w:rsid w:val="001A4EC6"/>
    <w:rsid w:val="001A4F96"/>
    <w:rsid w:val="001A5448"/>
    <w:rsid w:val="001A5A40"/>
    <w:rsid w:val="001A5B6B"/>
    <w:rsid w:val="001A5D47"/>
    <w:rsid w:val="001A5F4D"/>
    <w:rsid w:val="001A60C2"/>
    <w:rsid w:val="001A66FC"/>
    <w:rsid w:val="001A6772"/>
    <w:rsid w:val="001A68BE"/>
    <w:rsid w:val="001A6A9E"/>
    <w:rsid w:val="001A6BC7"/>
    <w:rsid w:val="001A6D00"/>
    <w:rsid w:val="001A7177"/>
    <w:rsid w:val="001A7242"/>
    <w:rsid w:val="001A7629"/>
    <w:rsid w:val="001A788F"/>
    <w:rsid w:val="001A79B3"/>
    <w:rsid w:val="001A7D49"/>
    <w:rsid w:val="001A7E3C"/>
    <w:rsid w:val="001B0142"/>
    <w:rsid w:val="001B0BC3"/>
    <w:rsid w:val="001B0C2B"/>
    <w:rsid w:val="001B0D55"/>
    <w:rsid w:val="001B0EAE"/>
    <w:rsid w:val="001B109B"/>
    <w:rsid w:val="001B10E2"/>
    <w:rsid w:val="001B16F5"/>
    <w:rsid w:val="001B1754"/>
    <w:rsid w:val="001B1AEE"/>
    <w:rsid w:val="001B1D9C"/>
    <w:rsid w:val="001B1ECA"/>
    <w:rsid w:val="001B2159"/>
    <w:rsid w:val="001B22D5"/>
    <w:rsid w:val="001B2478"/>
    <w:rsid w:val="001B257B"/>
    <w:rsid w:val="001B26B9"/>
    <w:rsid w:val="001B295C"/>
    <w:rsid w:val="001B2ACE"/>
    <w:rsid w:val="001B2C72"/>
    <w:rsid w:val="001B2F2B"/>
    <w:rsid w:val="001B30D9"/>
    <w:rsid w:val="001B3170"/>
    <w:rsid w:val="001B3279"/>
    <w:rsid w:val="001B36AB"/>
    <w:rsid w:val="001B3C3F"/>
    <w:rsid w:val="001B4071"/>
    <w:rsid w:val="001B40EB"/>
    <w:rsid w:val="001B421A"/>
    <w:rsid w:val="001B42DF"/>
    <w:rsid w:val="001B465A"/>
    <w:rsid w:val="001B4762"/>
    <w:rsid w:val="001B4968"/>
    <w:rsid w:val="001B4B68"/>
    <w:rsid w:val="001B4D52"/>
    <w:rsid w:val="001B4F28"/>
    <w:rsid w:val="001B52E9"/>
    <w:rsid w:val="001B5397"/>
    <w:rsid w:val="001B54B2"/>
    <w:rsid w:val="001B5568"/>
    <w:rsid w:val="001B5675"/>
    <w:rsid w:val="001B57D7"/>
    <w:rsid w:val="001B5812"/>
    <w:rsid w:val="001B5877"/>
    <w:rsid w:val="001B58D8"/>
    <w:rsid w:val="001B5AD0"/>
    <w:rsid w:val="001B5B77"/>
    <w:rsid w:val="001B5D9C"/>
    <w:rsid w:val="001B5F1B"/>
    <w:rsid w:val="001B602F"/>
    <w:rsid w:val="001B6225"/>
    <w:rsid w:val="001B6486"/>
    <w:rsid w:val="001B6569"/>
    <w:rsid w:val="001B665A"/>
    <w:rsid w:val="001B67D5"/>
    <w:rsid w:val="001B67EC"/>
    <w:rsid w:val="001B68BE"/>
    <w:rsid w:val="001B6D14"/>
    <w:rsid w:val="001B6D57"/>
    <w:rsid w:val="001B6F88"/>
    <w:rsid w:val="001B70DD"/>
    <w:rsid w:val="001B713B"/>
    <w:rsid w:val="001B754C"/>
    <w:rsid w:val="001B76B2"/>
    <w:rsid w:val="001B77AE"/>
    <w:rsid w:val="001B77B0"/>
    <w:rsid w:val="001C047E"/>
    <w:rsid w:val="001C05E2"/>
    <w:rsid w:val="001C0A41"/>
    <w:rsid w:val="001C0E7D"/>
    <w:rsid w:val="001C0EE3"/>
    <w:rsid w:val="001C10EC"/>
    <w:rsid w:val="001C1199"/>
    <w:rsid w:val="001C1261"/>
    <w:rsid w:val="001C132C"/>
    <w:rsid w:val="001C14A6"/>
    <w:rsid w:val="001C1742"/>
    <w:rsid w:val="001C19E8"/>
    <w:rsid w:val="001C1E54"/>
    <w:rsid w:val="001C1EF1"/>
    <w:rsid w:val="001C2120"/>
    <w:rsid w:val="001C2171"/>
    <w:rsid w:val="001C21D6"/>
    <w:rsid w:val="001C2299"/>
    <w:rsid w:val="001C22B6"/>
    <w:rsid w:val="001C2328"/>
    <w:rsid w:val="001C24DE"/>
    <w:rsid w:val="001C2518"/>
    <w:rsid w:val="001C2760"/>
    <w:rsid w:val="001C28F2"/>
    <w:rsid w:val="001C2973"/>
    <w:rsid w:val="001C29E8"/>
    <w:rsid w:val="001C2AEE"/>
    <w:rsid w:val="001C2EFF"/>
    <w:rsid w:val="001C2F28"/>
    <w:rsid w:val="001C3293"/>
    <w:rsid w:val="001C33B9"/>
    <w:rsid w:val="001C373C"/>
    <w:rsid w:val="001C398A"/>
    <w:rsid w:val="001C3AA8"/>
    <w:rsid w:val="001C3AD6"/>
    <w:rsid w:val="001C3BE6"/>
    <w:rsid w:val="001C3D02"/>
    <w:rsid w:val="001C3D67"/>
    <w:rsid w:val="001C404E"/>
    <w:rsid w:val="001C41F6"/>
    <w:rsid w:val="001C4578"/>
    <w:rsid w:val="001C49DF"/>
    <w:rsid w:val="001C4AC5"/>
    <w:rsid w:val="001C5077"/>
    <w:rsid w:val="001C528A"/>
    <w:rsid w:val="001C5524"/>
    <w:rsid w:val="001C5529"/>
    <w:rsid w:val="001C5696"/>
    <w:rsid w:val="001C579D"/>
    <w:rsid w:val="001C57B0"/>
    <w:rsid w:val="001C581E"/>
    <w:rsid w:val="001C58AD"/>
    <w:rsid w:val="001C59BE"/>
    <w:rsid w:val="001C5A2F"/>
    <w:rsid w:val="001C5ABE"/>
    <w:rsid w:val="001C5B9E"/>
    <w:rsid w:val="001C6458"/>
    <w:rsid w:val="001C6530"/>
    <w:rsid w:val="001C664C"/>
    <w:rsid w:val="001C6B5F"/>
    <w:rsid w:val="001C6BB2"/>
    <w:rsid w:val="001C6C9A"/>
    <w:rsid w:val="001C6D6B"/>
    <w:rsid w:val="001C6F2B"/>
    <w:rsid w:val="001C703F"/>
    <w:rsid w:val="001C70E5"/>
    <w:rsid w:val="001C72D1"/>
    <w:rsid w:val="001C7F31"/>
    <w:rsid w:val="001D027B"/>
    <w:rsid w:val="001D02DB"/>
    <w:rsid w:val="001D05C9"/>
    <w:rsid w:val="001D065C"/>
    <w:rsid w:val="001D0781"/>
    <w:rsid w:val="001D0784"/>
    <w:rsid w:val="001D0846"/>
    <w:rsid w:val="001D0A43"/>
    <w:rsid w:val="001D0BA8"/>
    <w:rsid w:val="001D0C84"/>
    <w:rsid w:val="001D142B"/>
    <w:rsid w:val="001D14E5"/>
    <w:rsid w:val="001D15BF"/>
    <w:rsid w:val="001D1FBF"/>
    <w:rsid w:val="001D223C"/>
    <w:rsid w:val="001D22F6"/>
    <w:rsid w:val="001D24EC"/>
    <w:rsid w:val="001D2699"/>
    <w:rsid w:val="001D270F"/>
    <w:rsid w:val="001D2762"/>
    <w:rsid w:val="001D2941"/>
    <w:rsid w:val="001D29FE"/>
    <w:rsid w:val="001D2C75"/>
    <w:rsid w:val="001D2F56"/>
    <w:rsid w:val="001D3082"/>
    <w:rsid w:val="001D308F"/>
    <w:rsid w:val="001D3340"/>
    <w:rsid w:val="001D3625"/>
    <w:rsid w:val="001D3A31"/>
    <w:rsid w:val="001D3AD1"/>
    <w:rsid w:val="001D3E98"/>
    <w:rsid w:val="001D462E"/>
    <w:rsid w:val="001D4760"/>
    <w:rsid w:val="001D47DA"/>
    <w:rsid w:val="001D48E0"/>
    <w:rsid w:val="001D4C2C"/>
    <w:rsid w:val="001D4DD7"/>
    <w:rsid w:val="001D4FA6"/>
    <w:rsid w:val="001D4FC6"/>
    <w:rsid w:val="001D50C6"/>
    <w:rsid w:val="001D5160"/>
    <w:rsid w:val="001D52BA"/>
    <w:rsid w:val="001D52ED"/>
    <w:rsid w:val="001D538D"/>
    <w:rsid w:val="001D5822"/>
    <w:rsid w:val="001D5AB8"/>
    <w:rsid w:val="001D5F07"/>
    <w:rsid w:val="001D61D4"/>
    <w:rsid w:val="001D6561"/>
    <w:rsid w:val="001D6613"/>
    <w:rsid w:val="001D6750"/>
    <w:rsid w:val="001D686C"/>
    <w:rsid w:val="001D6BB7"/>
    <w:rsid w:val="001D6D1A"/>
    <w:rsid w:val="001D6E91"/>
    <w:rsid w:val="001D73B0"/>
    <w:rsid w:val="001D7583"/>
    <w:rsid w:val="001D75AA"/>
    <w:rsid w:val="001D75CE"/>
    <w:rsid w:val="001D7ADC"/>
    <w:rsid w:val="001E0405"/>
    <w:rsid w:val="001E04E4"/>
    <w:rsid w:val="001E0599"/>
    <w:rsid w:val="001E05BA"/>
    <w:rsid w:val="001E06C9"/>
    <w:rsid w:val="001E10FF"/>
    <w:rsid w:val="001E1104"/>
    <w:rsid w:val="001E12FF"/>
    <w:rsid w:val="001E1640"/>
    <w:rsid w:val="001E1797"/>
    <w:rsid w:val="001E19F6"/>
    <w:rsid w:val="001E1B57"/>
    <w:rsid w:val="001E1E2A"/>
    <w:rsid w:val="001E1EB3"/>
    <w:rsid w:val="001E24DB"/>
    <w:rsid w:val="001E261F"/>
    <w:rsid w:val="001E267E"/>
    <w:rsid w:val="001E26C0"/>
    <w:rsid w:val="001E2814"/>
    <w:rsid w:val="001E28B2"/>
    <w:rsid w:val="001E29C6"/>
    <w:rsid w:val="001E29FE"/>
    <w:rsid w:val="001E2B74"/>
    <w:rsid w:val="001E2D6E"/>
    <w:rsid w:val="001E2E85"/>
    <w:rsid w:val="001E2E8F"/>
    <w:rsid w:val="001E30BD"/>
    <w:rsid w:val="001E328F"/>
    <w:rsid w:val="001E32EF"/>
    <w:rsid w:val="001E350F"/>
    <w:rsid w:val="001E379E"/>
    <w:rsid w:val="001E3816"/>
    <w:rsid w:val="001E3996"/>
    <w:rsid w:val="001E3AC1"/>
    <w:rsid w:val="001E4FF1"/>
    <w:rsid w:val="001E52EF"/>
    <w:rsid w:val="001E5436"/>
    <w:rsid w:val="001E54D6"/>
    <w:rsid w:val="001E54E9"/>
    <w:rsid w:val="001E5547"/>
    <w:rsid w:val="001E57F6"/>
    <w:rsid w:val="001E5BA0"/>
    <w:rsid w:val="001E5CCB"/>
    <w:rsid w:val="001E5DB2"/>
    <w:rsid w:val="001E5F0F"/>
    <w:rsid w:val="001E604E"/>
    <w:rsid w:val="001E65CA"/>
    <w:rsid w:val="001E69DF"/>
    <w:rsid w:val="001E6B0D"/>
    <w:rsid w:val="001E6E09"/>
    <w:rsid w:val="001E70E3"/>
    <w:rsid w:val="001E76B9"/>
    <w:rsid w:val="001E7CDF"/>
    <w:rsid w:val="001F0042"/>
    <w:rsid w:val="001F0091"/>
    <w:rsid w:val="001F017B"/>
    <w:rsid w:val="001F060A"/>
    <w:rsid w:val="001F065C"/>
    <w:rsid w:val="001F09B0"/>
    <w:rsid w:val="001F0A07"/>
    <w:rsid w:val="001F0C48"/>
    <w:rsid w:val="001F0D72"/>
    <w:rsid w:val="001F0FD5"/>
    <w:rsid w:val="001F1186"/>
    <w:rsid w:val="001F1194"/>
    <w:rsid w:val="001F1AA3"/>
    <w:rsid w:val="001F1B63"/>
    <w:rsid w:val="001F1CD6"/>
    <w:rsid w:val="001F1CE2"/>
    <w:rsid w:val="001F2298"/>
    <w:rsid w:val="001F22C1"/>
    <w:rsid w:val="001F22F9"/>
    <w:rsid w:val="001F233B"/>
    <w:rsid w:val="001F2563"/>
    <w:rsid w:val="001F2670"/>
    <w:rsid w:val="001F28D4"/>
    <w:rsid w:val="001F2A64"/>
    <w:rsid w:val="001F2C29"/>
    <w:rsid w:val="001F2C66"/>
    <w:rsid w:val="001F3403"/>
    <w:rsid w:val="001F34A0"/>
    <w:rsid w:val="001F3500"/>
    <w:rsid w:val="001F379D"/>
    <w:rsid w:val="001F37D3"/>
    <w:rsid w:val="001F3933"/>
    <w:rsid w:val="001F3965"/>
    <w:rsid w:val="001F40B1"/>
    <w:rsid w:val="001F4180"/>
    <w:rsid w:val="001F447D"/>
    <w:rsid w:val="001F4CB4"/>
    <w:rsid w:val="001F4D98"/>
    <w:rsid w:val="001F4E8E"/>
    <w:rsid w:val="001F4FF1"/>
    <w:rsid w:val="001F53FD"/>
    <w:rsid w:val="001F5A92"/>
    <w:rsid w:val="001F5BFF"/>
    <w:rsid w:val="001F5D1F"/>
    <w:rsid w:val="001F5F9E"/>
    <w:rsid w:val="001F60FF"/>
    <w:rsid w:val="001F6102"/>
    <w:rsid w:val="001F61C7"/>
    <w:rsid w:val="001F626D"/>
    <w:rsid w:val="001F6314"/>
    <w:rsid w:val="001F6A39"/>
    <w:rsid w:val="001F6A95"/>
    <w:rsid w:val="001F70B7"/>
    <w:rsid w:val="001F71DD"/>
    <w:rsid w:val="001F751D"/>
    <w:rsid w:val="001F7A1C"/>
    <w:rsid w:val="001F7B2D"/>
    <w:rsid w:val="001F7BBD"/>
    <w:rsid w:val="001F7CCB"/>
    <w:rsid w:val="001F7D1A"/>
    <w:rsid w:val="001F7E08"/>
    <w:rsid w:val="00200447"/>
    <w:rsid w:val="00200492"/>
    <w:rsid w:val="00200611"/>
    <w:rsid w:val="002007F2"/>
    <w:rsid w:val="00200899"/>
    <w:rsid w:val="00200916"/>
    <w:rsid w:val="00200944"/>
    <w:rsid w:val="0020094B"/>
    <w:rsid w:val="002009CD"/>
    <w:rsid w:val="00200AE9"/>
    <w:rsid w:val="00200BAA"/>
    <w:rsid w:val="00200BEB"/>
    <w:rsid w:val="00200D8B"/>
    <w:rsid w:val="00200E54"/>
    <w:rsid w:val="002011FF"/>
    <w:rsid w:val="00201769"/>
    <w:rsid w:val="0020191F"/>
    <w:rsid w:val="002019CC"/>
    <w:rsid w:val="00201AB9"/>
    <w:rsid w:val="00201DBA"/>
    <w:rsid w:val="00201F03"/>
    <w:rsid w:val="00202204"/>
    <w:rsid w:val="002022E8"/>
    <w:rsid w:val="0020263A"/>
    <w:rsid w:val="00202742"/>
    <w:rsid w:val="00202BA3"/>
    <w:rsid w:val="00202BFB"/>
    <w:rsid w:val="002033E7"/>
    <w:rsid w:val="002035F6"/>
    <w:rsid w:val="00203716"/>
    <w:rsid w:val="00203B01"/>
    <w:rsid w:val="00203C19"/>
    <w:rsid w:val="00203D76"/>
    <w:rsid w:val="00203DD2"/>
    <w:rsid w:val="002042C9"/>
    <w:rsid w:val="002043A3"/>
    <w:rsid w:val="00204424"/>
    <w:rsid w:val="00204801"/>
    <w:rsid w:val="002049C9"/>
    <w:rsid w:val="002050E4"/>
    <w:rsid w:val="00205184"/>
    <w:rsid w:val="00205215"/>
    <w:rsid w:val="0020530A"/>
    <w:rsid w:val="00205628"/>
    <w:rsid w:val="00205B1F"/>
    <w:rsid w:val="00205D71"/>
    <w:rsid w:val="00205E53"/>
    <w:rsid w:val="00205ECD"/>
    <w:rsid w:val="00205FDB"/>
    <w:rsid w:val="002061B0"/>
    <w:rsid w:val="00206278"/>
    <w:rsid w:val="0020649B"/>
    <w:rsid w:val="00206506"/>
    <w:rsid w:val="00206754"/>
    <w:rsid w:val="00206808"/>
    <w:rsid w:val="0020691F"/>
    <w:rsid w:val="00206988"/>
    <w:rsid w:val="00206A75"/>
    <w:rsid w:val="00206EB3"/>
    <w:rsid w:val="0020712B"/>
    <w:rsid w:val="002073CE"/>
    <w:rsid w:val="002074DA"/>
    <w:rsid w:val="00207502"/>
    <w:rsid w:val="00207634"/>
    <w:rsid w:val="0020790F"/>
    <w:rsid w:val="002079D1"/>
    <w:rsid w:val="00207A1C"/>
    <w:rsid w:val="00207DBE"/>
    <w:rsid w:val="00207F93"/>
    <w:rsid w:val="002102D4"/>
    <w:rsid w:val="00210339"/>
    <w:rsid w:val="00210451"/>
    <w:rsid w:val="00210624"/>
    <w:rsid w:val="002109C3"/>
    <w:rsid w:val="00210DE2"/>
    <w:rsid w:val="00211390"/>
    <w:rsid w:val="002114EE"/>
    <w:rsid w:val="002118BF"/>
    <w:rsid w:val="00211A04"/>
    <w:rsid w:val="00211A61"/>
    <w:rsid w:val="00211EB5"/>
    <w:rsid w:val="00211F7A"/>
    <w:rsid w:val="002120EE"/>
    <w:rsid w:val="002121F3"/>
    <w:rsid w:val="00212240"/>
    <w:rsid w:val="00212327"/>
    <w:rsid w:val="002129AC"/>
    <w:rsid w:val="00212B44"/>
    <w:rsid w:val="002130D9"/>
    <w:rsid w:val="002133C4"/>
    <w:rsid w:val="0021347B"/>
    <w:rsid w:val="0021378E"/>
    <w:rsid w:val="002140A6"/>
    <w:rsid w:val="002140C2"/>
    <w:rsid w:val="002144FA"/>
    <w:rsid w:val="00214839"/>
    <w:rsid w:val="002148FC"/>
    <w:rsid w:val="00214B03"/>
    <w:rsid w:val="00214CEF"/>
    <w:rsid w:val="00214F66"/>
    <w:rsid w:val="0021514A"/>
    <w:rsid w:val="00215555"/>
    <w:rsid w:val="002156CE"/>
    <w:rsid w:val="00215717"/>
    <w:rsid w:val="0021582B"/>
    <w:rsid w:val="00215835"/>
    <w:rsid w:val="0021591B"/>
    <w:rsid w:val="00215C11"/>
    <w:rsid w:val="00215C76"/>
    <w:rsid w:val="00215DE1"/>
    <w:rsid w:val="00215FA6"/>
    <w:rsid w:val="00215FF9"/>
    <w:rsid w:val="00216002"/>
    <w:rsid w:val="00216170"/>
    <w:rsid w:val="002167B4"/>
    <w:rsid w:val="0021698E"/>
    <w:rsid w:val="002169DA"/>
    <w:rsid w:val="002169FD"/>
    <w:rsid w:val="00216B1C"/>
    <w:rsid w:val="00216E62"/>
    <w:rsid w:val="00216F61"/>
    <w:rsid w:val="00216FAC"/>
    <w:rsid w:val="0021708C"/>
    <w:rsid w:val="002170A8"/>
    <w:rsid w:val="00217768"/>
    <w:rsid w:val="0021782D"/>
    <w:rsid w:val="00217CC8"/>
    <w:rsid w:val="002202EE"/>
    <w:rsid w:val="0022045F"/>
    <w:rsid w:val="00220B4E"/>
    <w:rsid w:val="00220D26"/>
    <w:rsid w:val="0022120D"/>
    <w:rsid w:val="00221399"/>
    <w:rsid w:val="002214CF"/>
    <w:rsid w:val="0022160E"/>
    <w:rsid w:val="00221783"/>
    <w:rsid w:val="00221B36"/>
    <w:rsid w:val="00222309"/>
    <w:rsid w:val="0022234B"/>
    <w:rsid w:val="00222371"/>
    <w:rsid w:val="002225EE"/>
    <w:rsid w:val="0022262D"/>
    <w:rsid w:val="0022292D"/>
    <w:rsid w:val="00222BB3"/>
    <w:rsid w:val="00222BC0"/>
    <w:rsid w:val="00222DAA"/>
    <w:rsid w:val="002230A4"/>
    <w:rsid w:val="00223459"/>
    <w:rsid w:val="00223B32"/>
    <w:rsid w:val="00223D93"/>
    <w:rsid w:val="0022421F"/>
    <w:rsid w:val="0022435C"/>
    <w:rsid w:val="00224604"/>
    <w:rsid w:val="00224620"/>
    <w:rsid w:val="002249E8"/>
    <w:rsid w:val="00224C0E"/>
    <w:rsid w:val="00224C61"/>
    <w:rsid w:val="002256F4"/>
    <w:rsid w:val="002258C7"/>
    <w:rsid w:val="00225913"/>
    <w:rsid w:val="00225A5F"/>
    <w:rsid w:val="00225AD4"/>
    <w:rsid w:val="00225AFF"/>
    <w:rsid w:val="00225B16"/>
    <w:rsid w:val="00226358"/>
    <w:rsid w:val="002268C8"/>
    <w:rsid w:val="00226956"/>
    <w:rsid w:val="00226C5E"/>
    <w:rsid w:val="00226CE2"/>
    <w:rsid w:val="00226EC9"/>
    <w:rsid w:val="00227089"/>
    <w:rsid w:val="002270E7"/>
    <w:rsid w:val="002275AE"/>
    <w:rsid w:val="002275BD"/>
    <w:rsid w:val="0022771E"/>
    <w:rsid w:val="0022774A"/>
    <w:rsid w:val="00227850"/>
    <w:rsid w:val="0022799B"/>
    <w:rsid w:val="002279DD"/>
    <w:rsid w:val="00227DEA"/>
    <w:rsid w:val="0023009E"/>
    <w:rsid w:val="00230244"/>
    <w:rsid w:val="002306F1"/>
    <w:rsid w:val="00230956"/>
    <w:rsid w:val="00230BCD"/>
    <w:rsid w:val="00230CD0"/>
    <w:rsid w:val="00230EC7"/>
    <w:rsid w:val="00230F01"/>
    <w:rsid w:val="0023102E"/>
    <w:rsid w:val="002310DB"/>
    <w:rsid w:val="00231118"/>
    <w:rsid w:val="00231241"/>
    <w:rsid w:val="0023126E"/>
    <w:rsid w:val="00231333"/>
    <w:rsid w:val="002314F0"/>
    <w:rsid w:val="0023165E"/>
    <w:rsid w:val="00231751"/>
    <w:rsid w:val="00231BB5"/>
    <w:rsid w:val="00231C08"/>
    <w:rsid w:val="00232140"/>
    <w:rsid w:val="00232186"/>
    <w:rsid w:val="0023229F"/>
    <w:rsid w:val="002325B2"/>
    <w:rsid w:val="002325EF"/>
    <w:rsid w:val="0023260C"/>
    <w:rsid w:val="0023298A"/>
    <w:rsid w:val="00232FA3"/>
    <w:rsid w:val="0023305D"/>
    <w:rsid w:val="00233411"/>
    <w:rsid w:val="00233800"/>
    <w:rsid w:val="00233912"/>
    <w:rsid w:val="00233B23"/>
    <w:rsid w:val="00233C2F"/>
    <w:rsid w:val="00233C33"/>
    <w:rsid w:val="0023419D"/>
    <w:rsid w:val="002341C3"/>
    <w:rsid w:val="00234425"/>
    <w:rsid w:val="002347BB"/>
    <w:rsid w:val="00234C10"/>
    <w:rsid w:val="00234CD8"/>
    <w:rsid w:val="00234E55"/>
    <w:rsid w:val="00234FDF"/>
    <w:rsid w:val="00235541"/>
    <w:rsid w:val="002356B2"/>
    <w:rsid w:val="00235A1B"/>
    <w:rsid w:val="00235C79"/>
    <w:rsid w:val="00235E90"/>
    <w:rsid w:val="00236215"/>
    <w:rsid w:val="0023633B"/>
    <w:rsid w:val="00236390"/>
    <w:rsid w:val="0023647C"/>
    <w:rsid w:val="00236595"/>
    <w:rsid w:val="002365BF"/>
    <w:rsid w:val="002366AC"/>
    <w:rsid w:val="002366FE"/>
    <w:rsid w:val="00236885"/>
    <w:rsid w:val="002369A5"/>
    <w:rsid w:val="00236BC2"/>
    <w:rsid w:val="00236DF4"/>
    <w:rsid w:val="00236E6E"/>
    <w:rsid w:val="002371CA"/>
    <w:rsid w:val="00237211"/>
    <w:rsid w:val="002378EA"/>
    <w:rsid w:val="00237926"/>
    <w:rsid w:val="00237CD8"/>
    <w:rsid w:val="00237D69"/>
    <w:rsid w:val="00237F4F"/>
    <w:rsid w:val="00237F66"/>
    <w:rsid w:val="00237FEC"/>
    <w:rsid w:val="0024042C"/>
    <w:rsid w:val="00240655"/>
    <w:rsid w:val="00240676"/>
    <w:rsid w:val="002407BB"/>
    <w:rsid w:val="002407F9"/>
    <w:rsid w:val="002409F3"/>
    <w:rsid w:val="00240A02"/>
    <w:rsid w:val="00240BA2"/>
    <w:rsid w:val="00240C41"/>
    <w:rsid w:val="00240E75"/>
    <w:rsid w:val="00240EB0"/>
    <w:rsid w:val="00240F1E"/>
    <w:rsid w:val="00240FC2"/>
    <w:rsid w:val="002411AB"/>
    <w:rsid w:val="00241332"/>
    <w:rsid w:val="0024137D"/>
    <w:rsid w:val="002414CD"/>
    <w:rsid w:val="0024152F"/>
    <w:rsid w:val="002415B8"/>
    <w:rsid w:val="0024256D"/>
    <w:rsid w:val="0024258F"/>
    <w:rsid w:val="00242620"/>
    <w:rsid w:val="00242712"/>
    <w:rsid w:val="00242838"/>
    <w:rsid w:val="0024290D"/>
    <w:rsid w:val="00242D94"/>
    <w:rsid w:val="00242F1B"/>
    <w:rsid w:val="00243493"/>
    <w:rsid w:val="00243517"/>
    <w:rsid w:val="0024376B"/>
    <w:rsid w:val="00243834"/>
    <w:rsid w:val="00243A69"/>
    <w:rsid w:val="00243B49"/>
    <w:rsid w:val="00243D86"/>
    <w:rsid w:val="00243FFC"/>
    <w:rsid w:val="0024408F"/>
    <w:rsid w:val="002440E5"/>
    <w:rsid w:val="00244237"/>
    <w:rsid w:val="00244890"/>
    <w:rsid w:val="0024494A"/>
    <w:rsid w:val="00244B09"/>
    <w:rsid w:val="00244CDA"/>
    <w:rsid w:val="00244E84"/>
    <w:rsid w:val="00244EB0"/>
    <w:rsid w:val="00244F63"/>
    <w:rsid w:val="00245134"/>
    <w:rsid w:val="00245187"/>
    <w:rsid w:val="002457EE"/>
    <w:rsid w:val="00245998"/>
    <w:rsid w:val="00246038"/>
    <w:rsid w:val="002461A3"/>
    <w:rsid w:val="002461FF"/>
    <w:rsid w:val="00246221"/>
    <w:rsid w:val="0024672A"/>
    <w:rsid w:val="00246877"/>
    <w:rsid w:val="002468A0"/>
    <w:rsid w:val="00246915"/>
    <w:rsid w:val="00246955"/>
    <w:rsid w:val="00246A24"/>
    <w:rsid w:val="00246BC4"/>
    <w:rsid w:val="00246D2A"/>
    <w:rsid w:val="00246F4A"/>
    <w:rsid w:val="002470C7"/>
    <w:rsid w:val="002478D4"/>
    <w:rsid w:val="00247925"/>
    <w:rsid w:val="00247A28"/>
    <w:rsid w:val="00247BEF"/>
    <w:rsid w:val="00247BF3"/>
    <w:rsid w:val="0025011D"/>
    <w:rsid w:val="002508EF"/>
    <w:rsid w:val="00250A5E"/>
    <w:rsid w:val="00250B6D"/>
    <w:rsid w:val="00250D56"/>
    <w:rsid w:val="00250EF6"/>
    <w:rsid w:val="00251374"/>
    <w:rsid w:val="00251595"/>
    <w:rsid w:val="0025196F"/>
    <w:rsid w:val="00251A96"/>
    <w:rsid w:val="00251AE1"/>
    <w:rsid w:val="00251B07"/>
    <w:rsid w:val="00251B55"/>
    <w:rsid w:val="00251B9D"/>
    <w:rsid w:val="00252156"/>
    <w:rsid w:val="002524A4"/>
    <w:rsid w:val="00252564"/>
    <w:rsid w:val="0025265E"/>
    <w:rsid w:val="002526C8"/>
    <w:rsid w:val="00252959"/>
    <w:rsid w:val="00252D85"/>
    <w:rsid w:val="00252ED5"/>
    <w:rsid w:val="00252F5A"/>
    <w:rsid w:val="00252F85"/>
    <w:rsid w:val="002531A8"/>
    <w:rsid w:val="0025341D"/>
    <w:rsid w:val="002535AC"/>
    <w:rsid w:val="00253CB1"/>
    <w:rsid w:val="00253E6B"/>
    <w:rsid w:val="00253F2F"/>
    <w:rsid w:val="002543B5"/>
    <w:rsid w:val="00254795"/>
    <w:rsid w:val="002547B7"/>
    <w:rsid w:val="00254822"/>
    <w:rsid w:val="00254C9E"/>
    <w:rsid w:val="00254CA2"/>
    <w:rsid w:val="00254E90"/>
    <w:rsid w:val="0025526C"/>
    <w:rsid w:val="002552B8"/>
    <w:rsid w:val="00255331"/>
    <w:rsid w:val="0025533F"/>
    <w:rsid w:val="00255565"/>
    <w:rsid w:val="00255614"/>
    <w:rsid w:val="00255672"/>
    <w:rsid w:val="002557CB"/>
    <w:rsid w:val="00255B9F"/>
    <w:rsid w:val="00255E99"/>
    <w:rsid w:val="002561A3"/>
    <w:rsid w:val="00256347"/>
    <w:rsid w:val="00256405"/>
    <w:rsid w:val="0025640F"/>
    <w:rsid w:val="002567F0"/>
    <w:rsid w:val="002569C6"/>
    <w:rsid w:val="00256B80"/>
    <w:rsid w:val="002571FD"/>
    <w:rsid w:val="0025787C"/>
    <w:rsid w:val="0025787F"/>
    <w:rsid w:val="00257C9F"/>
    <w:rsid w:val="00257CBA"/>
    <w:rsid w:val="00257F01"/>
    <w:rsid w:val="00260110"/>
    <w:rsid w:val="00260297"/>
    <w:rsid w:val="002602F8"/>
    <w:rsid w:val="00260561"/>
    <w:rsid w:val="002606E9"/>
    <w:rsid w:val="0026078C"/>
    <w:rsid w:val="00260990"/>
    <w:rsid w:val="00260C13"/>
    <w:rsid w:val="00260DB9"/>
    <w:rsid w:val="00260FD1"/>
    <w:rsid w:val="00260FEF"/>
    <w:rsid w:val="00261284"/>
    <w:rsid w:val="002615D4"/>
    <w:rsid w:val="00261654"/>
    <w:rsid w:val="00261AD9"/>
    <w:rsid w:val="00261BAF"/>
    <w:rsid w:val="00261C3F"/>
    <w:rsid w:val="00261E9E"/>
    <w:rsid w:val="0026226A"/>
    <w:rsid w:val="0026256B"/>
    <w:rsid w:val="002625B4"/>
    <w:rsid w:val="0026260B"/>
    <w:rsid w:val="00262852"/>
    <w:rsid w:val="002628C1"/>
    <w:rsid w:val="0026293A"/>
    <w:rsid w:val="00262A1C"/>
    <w:rsid w:val="00262AC3"/>
    <w:rsid w:val="00262CE4"/>
    <w:rsid w:val="00262FE6"/>
    <w:rsid w:val="00263065"/>
    <w:rsid w:val="002631AC"/>
    <w:rsid w:val="002631FA"/>
    <w:rsid w:val="00263778"/>
    <w:rsid w:val="0026383F"/>
    <w:rsid w:val="00263A16"/>
    <w:rsid w:val="00263E4C"/>
    <w:rsid w:val="00263F21"/>
    <w:rsid w:val="002641AC"/>
    <w:rsid w:val="00264258"/>
    <w:rsid w:val="002642A8"/>
    <w:rsid w:val="00264307"/>
    <w:rsid w:val="002643CA"/>
    <w:rsid w:val="002644AC"/>
    <w:rsid w:val="00264688"/>
    <w:rsid w:val="00264797"/>
    <w:rsid w:val="00264799"/>
    <w:rsid w:val="00264886"/>
    <w:rsid w:val="00264C6F"/>
    <w:rsid w:val="0026518F"/>
    <w:rsid w:val="002651E0"/>
    <w:rsid w:val="002653F9"/>
    <w:rsid w:val="00265446"/>
    <w:rsid w:val="00265524"/>
    <w:rsid w:val="002655CE"/>
    <w:rsid w:val="00265612"/>
    <w:rsid w:val="002657BB"/>
    <w:rsid w:val="00265871"/>
    <w:rsid w:val="00265880"/>
    <w:rsid w:val="00265AB3"/>
    <w:rsid w:val="00265D94"/>
    <w:rsid w:val="00265F40"/>
    <w:rsid w:val="0026645A"/>
    <w:rsid w:val="00266801"/>
    <w:rsid w:val="00266967"/>
    <w:rsid w:val="0026699F"/>
    <w:rsid w:val="00266A27"/>
    <w:rsid w:val="00266DF9"/>
    <w:rsid w:val="00266E65"/>
    <w:rsid w:val="00267010"/>
    <w:rsid w:val="0026706F"/>
    <w:rsid w:val="0026719C"/>
    <w:rsid w:val="002672AA"/>
    <w:rsid w:val="0026763A"/>
    <w:rsid w:val="00267B2C"/>
    <w:rsid w:val="00267D81"/>
    <w:rsid w:val="00267E55"/>
    <w:rsid w:val="00267E99"/>
    <w:rsid w:val="00267EEC"/>
    <w:rsid w:val="00267FED"/>
    <w:rsid w:val="002700EA"/>
    <w:rsid w:val="0027035C"/>
    <w:rsid w:val="0027055C"/>
    <w:rsid w:val="002706CD"/>
    <w:rsid w:val="002708FB"/>
    <w:rsid w:val="00270A11"/>
    <w:rsid w:val="00270A80"/>
    <w:rsid w:val="00270C83"/>
    <w:rsid w:val="00270DCE"/>
    <w:rsid w:val="002710B9"/>
    <w:rsid w:val="00271175"/>
    <w:rsid w:val="00271234"/>
    <w:rsid w:val="00271380"/>
    <w:rsid w:val="0027148C"/>
    <w:rsid w:val="00271820"/>
    <w:rsid w:val="00271F8E"/>
    <w:rsid w:val="00271FDF"/>
    <w:rsid w:val="0027204B"/>
    <w:rsid w:val="002722DF"/>
    <w:rsid w:val="00272637"/>
    <w:rsid w:val="002726B2"/>
    <w:rsid w:val="00272707"/>
    <w:rsid w:val="00272BFB"/>
    <w:rsid w:val="00272E30"/>
    <w:rsid w:val="00272F0D"/>
    <w:rsid w:val="00272FAC"/>
    <w:rsid w:val="0027313E"/>
    <w:rsid w:val="00273469"/>
    <w:rsid w:val="002735FC"/>
    <w:rsid w:val="002736E0"/>
    <w:rsid w:val="00273A3B"/>
    <w:rsid w:val="00273D41"/>
    <w:rsid w:val="00273DFB"/>
    <w:rsid w:val="00273DFD"/>
    <w:rsid w:val="0027409E"/>
    <w:rsid w:val="00274835"/>
    <w:rsid w:val="00274C2C"/>
    <w:rsid w:val="00274D84"/>
    <w:rsid w:val="00275553"/>
    <w:rsid w:val="002756E6"/>
    <w:rsid w:val="00275978"/>
    <w:rsid w:val="00275CCA"/>
    <w:rsid w:val="00275FDD"/>
    <w:rsid w:val="00276059"/>
    <w:rsid w:val="0027647C"/>
    <w:rsid w:val="00276491"/>
    <w:rsid w:val="002766C6"/>
    <w:rsid w:val="00276908"/>
    <w:rsid w:val="002769EA"/>
    <w:rsid w:val="00276B42"/>
    <w:rsid w:val="00276C50"/>
    <w:rsid w:val="00276D51"/>
    <w:rsid w:val="00276E37"/>
    <w:rsid w:val="00277228"/>
    <w:rsid w:val="0027749B"/>
    <w:rsid w:val="002779DD"/>
    <w:rsid w:val="00277C8C"/>
    <w:rsid w:val="00277DEE"/>
    <w:rsid w:val="00280316"/>
    <w:rsid w:val="0028079B"/>
    <w:rsid w:val="00280B92"/>
    <w:rsid w:val="00280E0E"/>
    <w:rsid w:val="00281183"/>
    <w:rsid w:val="002811A2"/>
    <w:rsid w:val="002812EA"/>
    <w:rsid w:val="00281362"/>
    <w:rsid w:val="00281387"/>
    <w:rsid w:val="0028178F"/>
    <w:rsid w:val="00281808"/>
    <w:rsid w:val="002818FD"/>
    <w:rsid w:val="002819E7"/>
    <w:rsid w:val="00281B92"/>
    <w:rsid w:val="00282189"/>
    <w:rsid w:val="0028222A"/>
    <w:rsid w:val="0028243C"/>
    <w:rsid w:val="00282624"/>
    <w:rsid w:val="00282714"/>
    <w:rsid w:val="002827BC"/>
    <w:rsid w:val="00282B86"/>
    <w:rsid w:val="00282F3A"/>
    <w:rsid w:val="00283157"/>
    <w:rsid w:val="002831CB"/>
    <w:rsid w:val="00283254"/>
    <w:rsid w:val="002833EE"/>
    <w:rsid w:val="00283725"/>
    <w:rsid w:val="002837D0"/>
    <w:rsid w:val="0028398F"/>
    <w:rsid w:val="00283A45"/>
    <w:rsid w:val="00283A87"/>
    <w:rsid w:val="00283B78"/>
    <w:rsid w:val="00283ED1"/>
    <w:rsid w:val="00283FFF"/>
    <w:rsid w:val="00284026"/>
    <w:rsid w:val="00284523"/>
    <w:rsid w:val="00284808"/>
    <w:rsid w:val="00284845"/>
    <w:rsid w:val="00284AFF"/>
    <w:rsid w:val="00284C9B"/>
    <w:rsid w:val="00284F86"/>
    <w:rsid w:val="00285068"/>
    <w:rsid w:val="00285146"/>
    <w:rsid w:val="0028522E"/>
    <w:rsid w:val="00285240"/>
    <w:rsid w:val="00285685"/>
    <w:rsid w:val="00285866"/>
    <w:rsid w:val="0028586D"/>
    <w:rsid w:val="00285910"/>
    <w:rsid w:val="00285C76"/>
    <w:rsid w:val="00285C86"/>
    <w:rsid w:val="00285EB8"/>
    <w:rsid w:val="002864CF"/>
    <w:rsid w:val="00286694"/>
    <w:rsid w:val="00286698"/>
    <w:rsid w:val="002866A9"/>
    <w:rsid w:val="0028692C"/>
    <w:rsid w:val="00286AD0"/>
    <w:rsid w:val="00286D40"/>
    <w:rsid w:val="002870AC"/>
    <w:rsid w:val="002871F9"/>
    <w:rsid w:val="00287824"/>
    <w:rsid w:val="00287A06"/>
    <w:rsid w:val="00287CAF"/>
    <w:rsid w:val="00287D52"/>
    <w:rsid w:val="00290184"/>
    <w:rsid w:val="00290282"/>
    <w:rsid w:val="002903D0"/>
    <w:rsid w:val="002905F7"/>
    <w:rsid w:val="0029090E"/>
    <w:rsid w:val="00290ADF"/>
    <w:rsid w:val="00290B1C"/>
    <w:rsid w:val="00290FD6"/>
    <w:rsid w:val="00291242"/>
    <w:rsid w:val="0029128B"/>
    <w:rsid w:val="0029130D"/>
    <w:rsid w:val="002914F2"/>
    <w:rsid w:val="0029198E"/>
    <w:rsid w:val="00291996"/>
    <w:rsid w:val="002919D8"/>
    <w:rsid w:val="00291C0A"/>
    <w:rsid w:val="0029209D"/>
    <w:rsid w:val="002926C1"/>
    <w:rsid w:val="002926E8"/>
    <w:rsid w:val="002927D6"/>
    <w:rsid w:val="00292859"/>
    <w:rsid w:val="00292A88"/>
    <w:rsid w:val="00292D43"/>
    <w:rsid w:val="00292E39"/>
    <w:rsid w:val="00292F1B"/>
    <w:rsid w:val="0029319A"/>
    <w:rsid w:val="00293738"/>
    <w:rsid w:val="0029377F"/>
    <w:rsid w:val="002938D5"/>
    <w:rsid w:val="00293DF8"/>
    <w:rsid w:val="00293EAE"/>
    <w:rsid w:val="00293F23"/>
    <w:rsid w:val="00294198"/>
    <w:rsid w:val="00294268"/>
    <w:rsid w:val="00294834"/>
    <w:rsid w:val="00294AAA"/>
    <w:rsid w:val="00294C67"/>
    <w:rsid w:val="00294F19"/>
    <w:rsid w:val="00295018"/>
    <w:rsid w:val="002952D9"/>
    <w:rsid w:val="00295561"/>
    <w:rsid w:val="00295567"/>
    <w:rsid w:val="00295715"/>
    <w:rsid w:val="00295C9E"/>
    <w:rsid w:val="00295EFE"/>
    <w:rsid w:val="002965F5"/>
    <w:rsid w:val="00296698"/>
    <w:rsid w:val="002969D8"/>
    <w:rsid w:val="00296B2A"/>
    <w:rsid w:val="00296D31"/>
    <w:rsid w:val="00296F6D"/>
    <w:rsid w:val="00297092"/>
    <w:rsid w:val="00297166"/>
    <w:rsid w:val="0029719E"/>
    <w:rsid w:val="00297486"/>
    <w:rsid w:val="002974A6"/>
    <w:rsid w:val="00297B54"/>
    <w:rsid w:val="00297C58"/>
    <w:rsid w:val="00297D13"/>
    <w:rsid w:val="00297D3F"/>
    <w:rsid w:val="00297DBE"/>
    <w:rsid w:val="00297E77"/>
    <w:rsid w:val="002A02A0"/>
    <w:rsid w:val="002A02A6"/>
    <w:rsid w:val="002A0453"/>
    <w:rsid w:val="002A045F"/>
    <w:rsid w:val="002A04E9"/>
    <w:rsid w:val="002A05FB"/>
    <w:rsid w:val="002A0636"/>
    <w:rsid w:val="002A06C5"/>
    <w:rsid w:val="002A087D"/>
    <w:rsid w:val="002A0A2E"/>
    <w:rsid w:val="002A0AC3"/>
    <w:rsid w:val="002A0B14"/>
    <w:rsid w:val="002A0DE8"/>
    <w:rsid w:val="002A163D"/>
    <w:rsid w:val="002A1839"/>
    <w:rsid w:val="002A18C2"/>
    <w:rsid w:val="002A19E5"/>
    <w:rsid w:val="002A1AF0"/>
    <w:rsid w:val="002A1C37"/>
    <w:rsid w:val="002A1D2A"/>
    <w:rsid w:val="002A1DDE"/>
    <w:rsid w:val="002A229C"/>
    <w:rsid w:val="002A22C4"/>
    <w:rsid w:val="002A2953"/>
    <w:rsid w:val="002A2D5B"/>
    <w:rsid w:val="002A2F88"/>
    <w:rsid w:val="002A313E"/>
    <w:rsid w:val="002A367B"/>
    <w:rsid w:val="002A38EA"/>
    <w:rsid w:val="002A390E"/>
    <w:rsid w:val="002A3A4F"/>
    <w:rsid w:val="002A3A61"/>
    <w:rsid w:val="002A3B0F"/>
    <w:rsid w:val="002A3D39"/>
    <w:rsid w:val="002A3EA8"/>
    <w:rsid w:val="002A3F5C"/>
    <w:rsid w:val="002A3FA8"/>
    <w:rsid w:val="002A417E"/>
    <w:rsid w:val="002A4381"/>
    <w:rsid w:val="002A4390"/>
    <w:rsid w:val="002A458E"/>
    <w:rsid w:val="002A4863"/>
    <w:rsid w:val="002A4B6A"/>
    <w:rsid w:val="002A4CA7"/>
    <w:rsid w:val="002A4CB8"/>
    <w:rsid w:val="002A4D9A"/>
    <w:rsid w:val="002A4F9A"/>
    <w:rsid w:val="002A5283"/>
    <w:rsid w:val="002A5699"/>
    <w:rsid w:val="002A5C38"/>
    <w:rsid w:val="002A5FDA"/>
    <w:rsid w:val="002A628A"/>
    <w:rsid w:val="002A631D"/>
    <w:rsid w:val="002A64C0"/>
    <w:rsid w:val="002A663D"/>
    <w:rsid w:val="002A66E7"/>
    <w:rsid w:val="002A6714"/>
    <w:rsid w:val="002A6E79"/>
    <w:rsid w:val="002A7057"/>
    <w:rsid w:val="002A72C9"/>
    <w:rsid w:val="002A73EB"/>
    <w:rsid w:val="002A76EE"/>
    <w:rsid w:val="002A77B3"/>
    <w:rsid w:val="002A78B1"/>
    <w:rsid w:val="002A78B2"/>
    <w:rsid w:val="002A7B9A"/>
    <w:rsid w:val="002A7D68"/>
    <w:rsid w:val="002A7E7E"/>
    <w:rsid w:val="002A7F93"/>
    <w:rsid w:val="002B0474"/>
    <w:rsid w:val="002B054E"/>
    <w:rsid w:val="002B0A6E"/>
    <w:rsid w:val="002B0D77"/>
    <w:rsid w:val="002B0E1F"/>
    <w:rsid w:val="002B0E8B"/>
    <w:rsid w:val="002B0F84"/>
    <w:rsid w:val="002B1027"/>
    <w:rsid w:val="002B11D2"/>
    <w:rsid w:val="002B11FC"/>
    <w:rsid w:val="002B1209"/>
    <w:rsid w:val="002B1297"/>
    <w:rsid w:val="002B1B84"/>
    <w:rsid w:val="002B1C07"/>
    <w:rsid w:val="002B1D40"/>
    <w:rsid w:val="002B1EA4"/>
    <w:rsid w:val="002B1FB5"/>
    <w:rsid w:val="002B20AB"/>
    <w:rsid w:val="002B24C4"/>
    <w:rsid w:val="002B2953"/>
    <w:rsid w:val="002B2A80"/>
    <w:rsid w:val="002B2BCA"/>
    <w:rsid w:val="002B2C4F"/>
    <w:rsid w:val="002B2CCE"/>
    <w:rsid w:val="002B2F7B"/>
    <w:rsid w:val="002B3093"/>
    <w:rsid w:val="002B341C"/>
    <w:rsid w:val="002B3481"/>
    <w:rsid w:val="002B366B"/>
    <w:rsid w:val="002B3932"/>
    <w:rsid w:val="002B3A0D"/>
    <w:rsid w:val="002B3BFD"/>
    <w:rsid w:val="002B3E75"/>
    <w:rsid w:val="002B3F1E"/>
    <w:rsid w:val="002B403A"/>
    <w:rsid w:val="002B4138"/>
    <w:rsid w:val="002B4507"/>
    <w:rsid w:val="002B4606"/>
    <w:rsid w:val="002B479F"/>
    <w:rsid w:val="002B47B6"/>
    <w:rsid w:val="002B4905"/>
    <w:rsid w:val="002B4B30"/>
    <w:rsid w:val="002B4EA4"/>
    <w:rsid w:val="002B4F99"/>
    <w:rsid w:val="002B5321"/>
    <w:rsid w:val="002B5588"/>
    <w:rsid w:val="002B56C7"/>
    <w:rsid w:val="002B56F8"/>
    <w:rsid w:val="002B5B25"/>
    <w:rsid w:val="002B5B6D"/>
    <w:rsid w:val="002B5CAD"/>
    <w:rsid w:val="002B5E33"/>
    <w:rsid w:val="002B6063"/>
    <w:rsid w:val="002B616C"/>
    <w:rsid w:val="002B69C4"/>
    <w:rsid w:val="002B69F4"/>
    <w:rsid w:val="002B6FF6"/>
    <w:rsid w:val="002B702E"/>
    <w:rsid w:val="002B72FF"/>
    <w:rsid w:val="002B75C2"/>
    <w:rsid w:val="002B7A5F"/>
    <w:rsid w:val="002B7B55"/>
    <w:rsid w:val="002B7B66"/>
    <w:rsid w:val="002B7BD1"/>
    <w:rsid w:val="002B7DA5"/>
    <w:rsid w:val="002B7E89"/>
    <w:rsid w:val="002C005B"/>
    <w:rsid w:val="002C0236"/>
    <w:rsid w:val="002C0245"/>
    <w:rsid w:val="002C02A3"/>
    <w:rsid w:val="002C0472"/>
    <w:rsid w:val="002C0586"/>
    <w:rsid w:val="002C06D8"/>
    <w:rsid w:val="002C086D"/>
    <w:rsid w:val="002C089D"/>
    <w:rsid w:val="002C0C2C"/>
    <w:rsid w:val="002C0DA1"/>
    <w:rsid w:val="002C0DE2"/>
    <w:rsid w:val="002C0F55"/>
    <w:rsid w:val="002C0F95"/>
    <w:rsid w:val="002C10D6"/>
    <w:rsid w:val="002C1229"/>
    <w:rsid w:val="002C127F"/>
    <w:rsid w:val="002C1299"/>
    <w:rsid w:val="002C12F3"/>
    <w:rsid w:val="002C1415"/>
    <w:rsid w:val="002C147C"/>
    <w:rsid w:val="002C14B1"/>
    <w:rsid w:val="002C17F7"/>
    <w:rsid w:val="002C1979"/>
    <w:rsid w:val="002C1EB9"/>
    <w:rsid w:val="002C1EED"/>
    <w:rsid w:val="002C242C"/>
    <w:rsid w:val="002C2AE3"/>
    <w:rsid w:val="002C2C31"/>
    <w:rsid w:val="002C2D20"/>
    <w:rsid w:val="002C2D42"/>
    <w:rsid w:val="002C32BC"/>
    <w:rsid w:val="002C346C"/>
    <w:rsid w:val="002C350C"/>
    <w:rsid w:val="002C35A1"/>
    <w:rsid w:val="002C36F8"/>
    <w:rsid w:val="002C3908"/>
    <w:rsid w:val="002C3AF3"/>
    <w:rsid w:val="002C3AFA"/>
    <w:rsid w:val="002C3C75"/>
    <w:rsid w:val="002C3CF4"/>
    <w:rsid w:val="002C3DF2"/>
    <w:rsid w:val="002C3E19"/>
    <w:rsid w:val="002C3ED8"/>
    <w:rsid w:val="002C4057"/>
    <w:rsid w:val="002C42CF"/>
    <w:rsid w:val="002C478A"/>
    <w:rsid w:val="002C47DF"/>
    <w:rsid w:val="002C4B54"/>
    <w:rsid w:val="002C4E9D"/>
    <w:rsid w:val="002C4FA2"/>
    <w:rsid w:val="002C502E"/>
    <w:rsid w:val="002C53C6"/>
    <w:rsid w:val="002C63FD"/>
    <w:rsid w:val="002C654A"/>
    <w:rsid w:val="002C6B96"/>
    <w:rsid w:val="002C6B9D"/>
    <w:rsid w:val="002C6C37"/>
    <w:rsid w:val="002C6D14"/>
    <w:rsid w:val="002C6DCD"/>
    <w:rsid w:val="002C6E57"/>
    <w:rsid w:val="002C707D"/>
    <w:rsid w:val="002C7217"/>
    <w:rsid w:val="002C75DF"/>
    <w:rsid w:val="002C763D"/>
    <w:rsid w:val="002C76A8"/>
    <w:rsid w:val="002C7AC0"/>
    <w:rsid w:val="002C7D7A"/>
    <w:rsid w:val="002C7FE4"/>
    <w:rsid w:val="002D01CE"/>
    <w:rsid w:val="002D0636"/>
    <w:rsid w:val="002D0831"/>
    <w:rsid w:val="002D0CDE"/>
    <w:rsid w:val="002D0DE4"/>
    <w:rsid w:val="002D0FF7"/>
    <w:rsid w:val="002D147B"/>
    <w:rsid w:val="002D16AF"/>
    <w:rsid w:val="002D16F6"/>
    <w:rsid w:val="002D1EE1"/>
    <w:rsid w:val="002D23ED"/>
    <w:rsid w:val="002D255A"/>
    <w:rsid w:val="002D2A06"/>
    <w:rsid w:val="002D2CE2"/>
    <w:rsid w:val="002D2EC0"/>
    <w:rsid w:val="002D305E"/>
    <w:rsid w:val="002D306C"/>
    <w:rsid w:val="002D39D3"/>
    <w:rsid w:val="002D3BAD"/>
    <w:rsid w:val="002D3EFB"/>
    <w:rsid w:val="002D3FEA"/>
    <w:rsid w:val="002D4190"/>
    <w:rsid w:val="002D4255"/>
    <w:rsid w:val="002D44E8"/>
    <w:rsid w:val="002D45C7"/>
    <w:rsid w:val="002D465A"/>
    <w:rsid w:val="002D481E"/>
    <w:rsid w:val="002D4857"/>
    <w:rsid w:val="002D49E2"/>
    <w:rsid w:val="002D4E00"/>
    <w:rsid w:val="002D4E3A"/>
    <w:rsid w:val="002D5071"/>
    <w:rsid w:val="002D518A"/>
    <w:rsid w:val="002D5270"/>
    <w:rsid w:val="002D5356"/>
    <w:rsid w:val="002D54B7"/>
    <w:rsid w:val="002D5587"/>
    <w:rsid w:val="002D5816"/>
    <w:rsid w:val="002D5879"/>
    <w:rsid w:val="002D58D9"/>
    <w:rsid w:val="002D58DF"/>
    <w:rsid w:val="002D5964"/>
    <w:rsid w:val="002D5A6D"/>
    <w:rsid w:val="002D5A86"/>
    <w:rsid w:val="002D5BC3"/>
    <w:rsid w:val="002D60F5"/>
    <w:rsid w:val="002D6283"/>
    <w:rsid w:val="002D62DC"/>
    <w:rsid w:val="002D668F"/>
    <w:rsid w:val="002D6B66"/>
    <w:rsid w:val="002D6B98"/>
    <w:rsid w:val="002D6CD0"/>
    <w:rsid w:val="002D6F80"/>
    <w:rsid w:val="002D7002"/>
    <w:rsid w:val="002D71CF"/>
    <w:rsid w:val="002D73DB"/>
    <w:rsid w:val="002D7BC6"/>
    <w:rsid w:val="002D7C64"/>
    <w:rsid w:val="002D7DC2"/>
    <w:rsid w:val="002D7F86"/>
    <w:rsid w:val="002E003A"/>
    <w:rsid w:val="002E0339"/>
    <w:rsid w:val="002E03B9"/>
    <w:rsid w:val="002E08CC"/>
    <w:rsid w:val="002E0C1C"/>
    <w:rsid w:val="002E0D88"/>
    <w:rsid w:val="002E0EE2"/>
    <w:rsid w:val="002E10BF"/>
    <w:rsid w:val="002E10F7"/>
    <w:rsid w:val="002E152E"/>
    <w:rsid w:val="002E164F"/>
    <w:rsid w:val="002E1988"/>
    <w:rsid w:val="002E1B9A"/>
    <w:rsid w:val="002E1D1C"/>
    <w:rsid w:val="002E1E49"/>
    <w:rsid w:val="002E20EA"/>
    <w:rsid w:val="002E2102"/>
    <w:rsid w:val="002E215A"/>
    <w:rsid w:val="002E2B10"/>
    <w:rsid w:val="002E2BD3"/>
    <w:rsid w:val="002E30D8"/>
    <w:rsid w:val="002E3292"/>
    <w:rsid w:val="002E3299"/>
    <w:rsid w:val="002E32F0"/>
    <w:rsid w:val="002E33B1"/>
    <w:rsid w:val="002E34A7"/>
    <w:rsid w:val="002E3707"/>
    <w:rsid w:val="002E3799"/>
    <w:rsid w:val="002E395E"/>
    <w:rsid w:val="002E39E5"/>
    <w:rsid w:val="002E3A8D"/>
    <w:rsid w:val="002E3B9E"/>
    <w:rsid w:val="002E3CCD"/>
    <w:rsid w:val="002E436A"/>
    <w:rsid w:val="002E4629"/>
    <w:rsid w:val="002E46C0"/>
    <w:rsid w:val="002E4CCA"/>
    <w:rsid w:val="002E5171"/>
    <w:rsid w:val="002E536F"/>
    <w:rsid w:val="002E5622"/>
    <w:rsid w:val="002E59B2"/>
    <w:rsid w:val="002E5A54"/>
    <w:rsid w:val="002E5D6D"/>
    <w:rsid w:val="002E5D92"/>
    <w:rsid w:val="002E6330"/>
    <w:rsid w:val="002E65B2"/>
    <w:rsid w:val="002E65B3"/>
    <w:rsid w:val="002E66E1"/>
    <w:rsid w:val="002E67B7"/>
    <w:rsid w:val="002E6826"/>
    <w:rsid w:val="002E6954"/>
    <w:rsid w:val="002E6A3D"/>
    <w:rsid w:val="002E6BB8"/>
    <w:rsid w:val="002E6E01"/>
    <w:rsid w:val="002E70D0"/>
    <w:rsid w:val="002E7129"/>
    <w:rsid w:val="002E71C1"/>
    <w:rsid w:val="002E7272"/>
    <w:rsid w:val="002E76E5"/>
    <w:rsid w:val="002E78A2"/>
    <w:rsid w:val="002E7BFD"/>
    <w:rsid w:val="002E7D23"/>
    <w:rsid w:val="002E7DDB"/>
    <w:rsid w:val="002E7E4A"/>
    <w:rsid w:val="002F015B"/>
    <w:rsid w:val="002F0310"/>
    <w:rsid w:val="002F061E"/>
    <w:rsid w:val="002F0CAE"/>
    <w:rsid w:val="002F0EA1"/>
    <w:rsid w:val="002F12E8"/>
    <w:rsid w:val="002F12FC"/>
    <w:rsid w:val="002F141F"/>
    <w:rsid w:val="002F14B6"/>
    <w:rsid w:val="002F190D"/>
    <w:rsid w:val="002F20E4"/>
    <w:rsid w:val="002F20ED"/>
    <w:rsid w:val="002F2346"/>
    <w:rsid w:val="002F24C6"/>
    <w:rsid w:val="002F2B7E"/>
    <w:rsid w:val="002F2DC4"/>
    <w:rsid w:val="002F2E2E"/>
    <w:rsid w:val="002F32B8"/>
    <w:rsid w:val="002F3431"/>
    <w:rsid w:val="002F3442"/>
    <w:rsid w:val="002F35D3"/>
    <w:rsid w:val="002F3AC6"/>
    <w:rsid w:val="002F3CD2"/>
    <w:rsid w:val="002F4139"/>
    <w:rsid w:val="002F4141"/>
    <w:rsid w:val="002F4273"/>
    <w:rsid w:val="002F428A"/>
    <w:rsid w:val="002F4498"/>
    <w:rsid w:val="002F4510"/>
    <w:rsid w:val="002F4516"/>
    <w:rsid w:val="002F4529"/>
    <w:rsid w:val="002F481D"/>
    <w:rsid w:val="002F4B27"/>
    <w:rsid w:val="002F4E6B"/>
    <w:rsid w:val="002F50DC"/>
    <w:rsid w:val="002F50ED"/>
    <w:rsid w:val="002F5552"/>
    <w:rsid w:val="002F5595"/>
    <w:rsid w:val="002F570F"/>
    <w:rsid w:val="002F57C9"/>
    <w:rsid w:val="002F58C6"/>
    <w:rsid w:val="002F5C29"/>
    <w:rsid w:val="002F62D7"/>
    <w:rsid w:val="002F635E"/>
    <w:rsid w:val="002F6505"/>
    <w:rsid w:val="002F65C3"/>
    <w:rsid w:val="002F6B00"/>
    <w:rsid w:val="002F6B4A"/>
    <w:rsid w:val="002F6F28"/>
    <w:rsid w:val="002F6FE3"/>
    <w:rsid w:val="002F707F"/>
    <w:rsid w:val="002F72D4"/>
    <w:rsid w:val="002F72F0"/>
    <w:rsid w:val="002F7307"/>
    <w:rsid w:val="002F7520"/>
    <w:rsid w:val="002F7716"/>
    <w:rsid w:val="002F799A"/>
    <w:rsid w:val="00300090"/>
    <w:rsid w:val="003006FD"/>
    <w:rsid w:val="0030075B"/>
    <w:rsid w:val="00300807"/>
    <w:rsid w:val="00300AA4"/>
    <w:rsid w:val="00300B65"/>
    <w:rsid w:val="00300B6A"/>
    <w:rsid w:val="00300C8E"/>
    <w:rsid w:val="00301263"/>
    <w:rsid w:val="00301304"/>
    <w:rsid w:val="003014FB"/>
    <w:rsid w:val="003018AB"/>
    <w:rsid w:val="003018D3"/>
    <w:rsid w:val="00301987"/>
    <w:rsid w:val="00301A78"/>
    <w:rsid w:val="00301DC7"/>
    <w:rsid w:val="00301E38"/>
    <w:rsid w:val="00301FE8"/>
    <w:rsid w:val="003021E4"/>
    <w:rsid w:val="00302281"/>
    <w:rsid w:val="00302727"/>
    <w:rsid w:val="00302752"/>
    <w:rsid w:val="00302EFE"/>
    <w:rsid w:val="003031A6"/>
    <w:rsid w:val="00303498"/>
    <w:rsid w:val="00303A4B"/>
    <w:rsid w:val="00303AAB"/>
    <w:rsid w:val="00303DEA"/>
    <w:rsid w:val="003043AC"/>
    <w:rsid w:val="003045F1"/>
    <w:rsid w:val="003047DF"/>
    <w:rsid w:val="003047F5"/>
    <w:rsid w:val="00304813"/>
    <w:rsid w:val="00304927"/>
    <w:rsid w:val="00304B50"/>
    <w:rsid w:val="00304B5E"/>
    <w:rsid w:val="00304D8D"/>
    <w:rsid w:val="003050C1"/>
    <w:rsid w:val="00305280"/>
    <w:rsid w:val="00305283"/>
    <w:rsid w:val="003052C7"/>
    <w:rsid w:val="0030545F"/>
    <w:rsid w:val="00305875"/>
    <w:rsid w:val="00305A55"/>
    <w:rsid w:val="00305CC5"/>
    <w:rsid w:val="003061B0"/>
    <w:rsid w:val="003061CE"/>
    <w:rsid w:val="003061DA"/>
    <w:rsid w:val="003061FA"/>
    <w:rsid w:val="00306263"/>
    <w:rsid w:val="00306291"/>
    <w:rsid w:val="0030687C"/>
    <w:rsid w:val="003069BC"/>
    <w:rsid w:val="00306C6C"/>
    <w:rsid w:val="00306CF9"/>
    <w:rsid w:val="00307333"/>
    <w:rsid w:val="0030768B"/>
    <w:rsid w:val="003076EC"/>
    <w:rsid w:val="00307909"/>
    <w:rsid w:val="00307AAA"/>
    <w:rsid w:val="00307BFB"/>
    <w:rsid w:val="00307E72"/>
    <w:rsid w:val="00310385"/>
    <w:rsid w:val="00310569"/>
    <w:rsid w:val="00310681"/>
    <w:rsid w:val="00310D11"/>
    <w:rsid w:val="00310D53"/>
    <w:rsid w:val="00311057"/>
    <w:rsid w:val="003113EC"/>
    <w:rsid w:val="0031141E"/>
    <w:rsid w:val="003118C0"/>
    <w:rsid w:val="003119CD"/>
    <w:rsid w:val="0031207A"/>
    <w:rsid w:val="003121FC"/>
    <w:rsid w:val="00312517"/>
    <w:rsid w:val="00312590"/>
    <w:rsid w:val="00312735"/>
    <w:rsid w:val="0031274D"/>
    <w:rsid w:val="0031282B"/>
    <w:rsid w:val="0031289F"/>
    <w:rsid w:val="00312A62"/>
    <w:rsid w:val="00312B7E"/>
    <w:rsid w:val="00312E08"/>
    <w:rsid w:val="00312EA0"/>
    <w:rsid w:val="00312F93"/>
    <w:rsid w:val="003132F4"/>
    <w:rsid w:val="003133D3"/>
    <w:rsid w:val="00313466"/>
    <w:rsid w:val="00313940"/>
    <w:rsid w:val="00313A6A"/>
    <w:rsid w:val="00313A88"/>
    <w:rsid w:val="00313D8D"/>
    <w:rsid w:val="00313DED"/>
    <w:rsid w:val="00313FA8"/>
    <w:rsid w:val="00314042"/>
    <w:rsid w:val="003140C3"/>
    <w:rsid w:val="00314131"/>
    <w:rsid w:val="00314235"/>
    <w:rsid w:val="003144CD"/>
    <w:rsid w:val="00314888"/>
    <w:rsid w:val="00314BAC"/>
    <w:rsid w:val="00314D96"/>
    <w:rsid w:val="00314E43"/>
    <w:rsid w:val="00314F44"/>
    <w:rsid w:val="003153B0"/>
    <w:rsid w:val="003155C0"/>
    <w:rsid w:val="00315AB4"/>
    <w:rsid w:val="00315B6C"/>
    <w:rsid w:val="00315CF5"/>
    <w:rsid w:val="00315E28"/>
    <w:rsid w:val="00316676"/>
    <w:rsid w:val="00316837"/>
    <w:rsid w:val="00316893"/>
    <w:rsid w:val="003168EB"/>
    <w:rsid w:val="0031692C"/>
    <w:rsid w:val="00316A64"/>
    <w:rsid w:val="00316AE3"/>
    <w:rsid w:val="00316BE2"/>
    <w:rsid w:val="00316D0D"/>
    <w:rsid w:val="00316EA7"/>
    <w:rsid w:val="00317023"/>
    <w:rsid w:val="00317032"/>
    <w:rsid w:val="00317249"/>
    <w:rsid w:val="0031776A"/>
    <w:rsid w:val="00317824"/>
    <w:rsid w:val="00317C37"/>
    <w:rsid w:val="00317CD7"/>
    <w:rsid w:val="00317E7C"/>
    <w:rsid w:val="00317F63"/>
    <w:rsid w:val="0032054A"/>
    <w:rsid w:val="0032055F"/>
    <w:rsid w:val="0032097D"/>
    <w:rsid w:val="00320A6C"/>
    <w:rsid w:val="00320F99"/>
    <w:rsid w:val="00321173"/>
    <w:rsid w:val="003211BB"/>
    <w:rsid w:val="00321350"/>
    <w:rsid w:val="00321560"/>
    <w:rsid w:val="00321647"/>
    <w:rsid w:val="0032169A"/>
    <w:rsid w:val="003216B3"/>
    <w:rsid w:val="00321B42"/>
    <w:rsid w:val="00322075"/>
    <w:rsid w:val="003222B0"/>
    <w:rsid w:val="0032237C"/>
    <w:rsid w:val="003228C3"/>
    <w:rsid w:val="003228C7"/>
    <w:rsid w:val="00322B76"/>
    <w:rsid w:val="00322C97"/>
    <w:rsid w:val="00322E3D"/>
    <w:rsid w:val="00322FAB"/>
    <w:rsid w:val="003231FE"/>
    <w:rsid w:val="003234C3"/>
    <w:rsid w:val="00323867"/>
    <w:rsid w:val="003239F7"/>
    <w:rsid w:val="00323C52"/>
    <w:rsid w:val="00323F1A"/>
    <w:rsid w:val="00323F80"/>
    <w:rsid w:val="0032401A"/>
    <w:rsid w:val="003242AC"/>
    <w:rsid w:val="003243FF"/>
    <w:rsid w:val="003248BC"/>
    <w:rsid w:val="003249B8"/>
    <w:rsid w:val="00324A92"/>
    <w:rsid w:val="003252DA"/>
    <w:rsid w:val="00325301"/>
    <w:rsid w:val="003253E6"/>
    <w:rsid w:val="00325429"/>
    <w:rsid w:val="00325692"/>
    <w:rsid w:val="00325B7C"/>
    <w:rsid w:val="00325CE1"/>
    <w:rsid w:val="00325D61"/>
    <w:rsid w:val="003260EC"/>
    <w:rsid w:val="003260F0"/>
    <w:rsid w:val="00326380"/>
    <w:rsid w:val="00326626"/>
    <w:rsid w:val="003268FC"/>
    <w:rsid w:val="00326B8F"/>
    <w:rsid w:val="00327015"/>
    <w:rsid w:val="00327174"/>
    <w:rsid w:val="0032718E"/>
    <w:rsid w:val="00327367"/>
    <w:rsid w:val="0032760A"/>
    <w:rsid w:val="00327AA5"/>
    <w:rsid w:val="00327D27"/>
    <w:rsid w:val="00327E96"/>
    <w:rsid w:val="00330007"/>
    <w:rsid w:val="003301B0"/>
    <w:rsid w:val="003301DE"/>
    <w:rsid w:val="003301F1"/>
    <w:rsid w:val="00330413"/>
    <w:rsid w:val="003304AE"/>
    <w:rsid w:val="0033059F"/>
    <w:rsid w:val="00330818"/>
    <w:rsid w:val="003309C9"/>
    <w:rsid w:val="00330C24"/>
    <w:rsid w:val="00330C33"/>
    <w:rsid w:val="00330D41"/>
    <w:rsid w:val="00330F6F"/>
    <w:rsid w:val="00331105"/>
    <w:rsid w:val="00331372"/>
    <w:rsid w:val="003316D2"/>
    <w:rsid w:val="00331778"/>
    <w:rsid w:val="00331B9F"/>
    <w:rsid w:val="00331E5F"/>
    <w:rsid w:val="00331E74"/>
    <w:rsid w:val="00331F74"/>
    <w:rsid w:val="003320E7"/>
    <w:rsid w:val="00332199"/>
    <w:rsid w:val="003321AD"/>
    <w:rsid w:val="00332389"/>
    <w:rsid w:val="0033255C"/>
    <w:rsid w:val="00332C52"/>
    <w:rsid w:val="003330E2"/>
    <w:rsid w:val="003332BF"/>
    <w:rsid w:val="003335E6"/>
    <w:rsid w:val="00333B60"/>
    <w:rsid w:val="00333B97"/>
    <w:rsid w:val="00333D9C"/>
    <w:rsid w:val="00333EDD"/>
    <w:rsid w:val="00334239"/>
    <w:rsid w:val="003342E5"/>
    <w:rsid w:val="00334385"/>
    <w:rsid w:val="003344D6"/>
    <w:rsid w:val="003344E0"/>
    <w:rsid w:val="003345DC"/>
    <w:rsid w:val="00334712"/>
    <w:rsid w:val="003348C7"/>
    <w:rsid w:val="0033492C"/>
    <w:rsid w:val="00334978"/>
    <w:rsid w:val="00334C12"/>
    <w:rsid w:val="00334E30"/>
    <w:rsid w:val="0033506B"/>
    <w:rsid w:val="00335167"/>
    <w:rsid w:val="00335374"/>
    <w:rsid w:val="00335454"/>
    <w:rsid w:val="00335616"/>
    <w:rsid w:val="003358AF"/>
    <w:rsid w:val="00335A54"/>
    <w:rsid w:val="00335B21"/>
    <w:rsid w:val="00335C7A"/>
    <w:rsid w:val="00336147"/>
    <w:rsid w:val="003366B6"/>
    <w:rsid w:val="003368E9"/>
    <w:rsid w:val="00336A75"/>
    <w:rsid w:val="00336EE6"/>
    <w:rsid w:val="00336FBD"/>
    <w:rsid w:val="00337082"/>
    <w:rsid w:val="0033720A"/>
    <w:rsid w:val="003373D4"/>
    <w:rsid w:val="003374BC"/>
    <w:rsid w:val="003378C2"/>
    <w:rsid w:val="00337CDF"/>
    <w:rsid w:val="00337E70"/>
    <w:rsid w:val="00340149"/>
    <w:rsid w:val="00340417"/>
    <w:rsid w:val="0034072C"/>
    <w:rsid w:val="003407A4"/>
    <w:rsid w:val="00340BCA"/>
    <w:rsid w:val="00340E15"/>
    <w:rsid w:val="003414E8"/>
    <w:rsid w:val="00341600"/>
    <w:rsid w:val="003416E2"/>
    <w:rsid w:val="0034187C"/>
    <w:rsid w:val="00341BC1"/>
    <w:rsid w:val="0034208F"/>
    <w:rsid w:val="00342230"/>
    <w:rsid w:val="0034256F"/>
    <w:rsid w:val="0034268D"/>
    <w:rsid w:val="00342718"/>
    <w:rsid w:val="0034283F"/>
    <w:rsid w:val="0034284B"/>
    <w:rsid w:val="00342923"/>
    <w:rsid w:val="003429B8"/>
    <w:rsid w:val="00342E3B"/>
    <w:rsid w:val="0034326A"/>
    <w:rsid w:val="00343603"/>
    <w:rsid w:val="00343632"/>
    <w:rsid w:val="003439AE"/>
    <w:rsid w:val="00343B2D"/>
    <w:rsid w:val="00343C28"/>
    <w:rsid w:val="00343CB6"/>
    <w:rsid w:val="003441E6"/>
    <w:rsid w:val="00344490"/>
    <w:rsid w:val="0034452F"/>
    <w:rsid w:val="00344740"/>
    <w:rsid w:val="00344762"/>
    <w:rsid w:val="00344767"/>
    <w:rsid w:val="0034479A"/>
    <w:rsid w:val="003448C8"/>
    <w:rsid w:val="00344DF2"/>
    <w:rsid w:val="00344F63"/>
    <w:rsid w:val="003451EF"/>
    <w:rsid w:val="00345895"/>
    <w:rsid w:val="003458EE"/>
    <w:rsid w:val="00345922"/>
    <w:rsid w:val="003459FE"/>
    <w:rsid w:val="00345DA1"/>
    <w:rsid w:val="00345F5D"/>
    <w:rsid w:val="003460D9"/>
    <w:rsid w:val="00346195"/>
    <w:rsid w:val="00346601"/>
    <w:rsid w:val="00346808"/>
    <w:rsid w:val="00346B1E"/>
    <w:rsid w:val="00346C14"/>
    <w:rsid w:val="00346C84"/>
    <w:rsid w:val="00346F0D"/>
    <w:rsid w:val="003470B8"/>
    <w:rsid w:val="00347209"/>
    <w:rsid w:val="0034745D"/>
    <w:rsid w:val="00347497"/>
    <w:rsid w:val="00347637"/>
    <w:rsid w:val="003478AC"/>
    <w:rsid w:val="00347BC7"/>
    <w:rsid w:val="00347C40"/>
    <w:rsid w:val="00347C41"/>
    <w:rsid w:val="00347C8E"/>
    <w:rsid w:val="00347DB8"/>
    <w:rsid w:val="00350238"/>
    <w:rsid w:val="003502B2"/>
    <w:rsid w:val="00350380"/>
    <w:rsid w:val="003503F3"/>
    <w:rsid w:val="00350527"/>
    <w:rsid w:val="00350800"/>
    <w:rsid w:val="00350E39"/>
    <w:rsid w:val="00350E81"/>
    <w:rsid w:val="00350EF1"/>
    <w:rsid w:val="0035107E"/>
    <w:rsid w:val="00351199"/>
    <w:rsid w:val="00351439"/>
    <w:rsid w:val="00351551"/>
    <w:rsid w:val="00351566"/>
    <w:rsid w:val="0035195A"/>
    <w:rsid w:val="00351D3E"/>
    <w:rsid w:val="00351E7D"/>
    <w:rsid w:val="00352049"/>
    <w:rsid w:val="0035213B"/>
    <w:rsid w:val="003522DE"/>
    <w:rsid w:val="00352524"/>
    <w:rsid w:val="00352596"/>
    <w:rsid w:val="003525AC"/>
    <w:rsid w:val="0035262D"/>
    <w:rsid w:val="0035287B"/>
    <w:rsid w:val="00352927"/>
    <w:rsid w:val="00352A06"/>
    <w:rsid w:val="00352A19"/>
    <w:rsid w:val="00352B0E"/>
    <w:rsid w:val="00352E3F"/>
    <w:rsid w:val="00353290"/>
    <w:rsid w:val="003533ED"/>
    <w:rsid w:val="00353620"/>
    <w:rsid w:val="003536CB"/>
    <w:rsid w:val="00353A59"/>
    <w:rsid w:val="00353DA0"/>
    <w:rsid w:val="00353EEB"/>
    <w:rsid w:val="00353F41"/>
    <w:rsid w:val="0035408E"/>
    <w:rsid w:val="0035444F"/>
    <w:rsid w:val="00354747"/>
    <w:rsid w:val="0035474A"/>
    <w:rsid w:val="00354A46"/>
    <w:rsid w:val="00354B5E"/>
    <w:rsid w:val="00354C8B"/>
    <w:rsid w:val="00355015"/>
    <w:rsid w:val="003552DF"/>
    <w:rsid w:val="003552FF"/>
    <w:rsid w:val="00355424"/>
    <w:rsid w:val="00355852"/>
    <w:rsid w:val="00355ACF"/>
    <w:rsid w:val="00355B89"/>
    <w:rsid w:val="00355C25"/>
    <w:rsid w:val="00355CBB"/>
    <w:rsid w:val="00355DB6"/>
    <w:rsid w:val="00355F1B"/>
    <w:rsid w:val="00356363"/>
    <w:rsid w:val="00356488"/>
    <w:rsid w:val="00356601"/>
    <w:rsid w:val="00356ED4"/>
    <w:rsid w:val="00356F3D"/>
    <w:rsid w:val="00357192"/>
    <w:rsid w:val="0035722A"/>
    <w:rsid w:val="003576B9"/>
    <w:rsid w:val="00357983"/>
    <w:rsid w:val="00357A4F"/>
    <w:rsid w:val="003601D4"/>
    <w:rsid w:val="0036040B"/>
    <w:rsid w:val="003604A2"/>
    <w:rsid w:val="0036052C"/>
    <w:rsid w:val="0036059F"/>
    <w:rsid w:val="00360EF1"/>
    <w:rsid w:val="003611BA"/>
    <w:rsid w:val="00361408"/>
    <w:rsid w:val="00361778"/>
    <w:rsid w:val="00361D64"/>
    <w:rsid w:val="00361EFD"/>
    <w:rsid w:val="00361F27"/>
    <w:rsid w:val="00362143"/>
    <w:rsid w:val="0036219A"/>
    <w:rsid w:val="00362398"/>
    <w:rsid w:val="00362482"/>
    <w:rsid w:val="00362815"/>
    <w:rsid w:val="003629E0"/>
    <w:rsid w:val="00362D58"/>
    <w:rsid w:val="00362ECA"/>
    <w:rsid w:val="00363101"/>
    <w:rsid w:val="00363268"/>
    <w:rsid w:val="003636FF"/>
    <w:rsid w:val="003638B3"/>
    <w:rsid w:val="0036398D"/>
    <w:rsid w:val="00364084"/>
    <w:rsid w:val="00364187"/>
    <w:rsid w:val="00364745"/>
    <w:rsid w:val="003649BE"/>
    <w:rsid w:val="00364A99"/>
    <w:rsid w:val="00364B34"/>
    <w:rsid w:val="00364B98"/>
    <w:rsid w:val="00364C29"/>
    <w:rsid w:val="00364D3A"/>
    <w:rsid w:val="00364E34"/>
    <w:rsid w:val="00364E40"/>
    <w:rsid w:val="0036540E"/>
    <w:rsid w:val="0036557E"/>
    <w:rsid w:val="003656C1"/>
    <w:rsid w:val="0036573D"/>
    <w:rsid w:val="003658B5"/>
    <w:rsid w:val="00365A4D"/>
    <w:rsid w:val="00365B03"/>
    <w:rsid w:val="00365BC5"/>
    <w:rsid w:val="00365E49"/>
    <w:rsid w:val="00365F36"/>
    <w:rsid w:val="00366096"/>
    <w:rsid w:val="00366653"/>
    <w:rsid w:val="003667DB"/>
    <w:rsid w:val="00366875"/>
    <w:rsid w:val="0036691C"/>
    <w:rsid w:val="00366DF7"/>
    <w:rsid w:val="00367067"/>
    <w:rsid w:val="00367477"/>
    <w:rsid w:val="003674E0"/>
    <w:rsid w:val="00367680"/>
    <w:rsid w:val="003676B3"/>
    <w:rsid w:val="0036774D"/>
    <w:rsid w:val="003701EC"/>
    <w:rsid w:val="003702DF"/>
    <w:rsid w:val="00370373"/>
    <w:rsid w:val="0037066A"/>
    <w:rsid w:val="003706FB"/>
    <w:rsid w:val="003707B0"/>
    <w:rsid w:val="003709A6"/>
    <w:rsid w:val="003709D2"/>
    <w:rsid w:val="00370B32"/>
    <w:rsid w:val="00370BB0"/>
    <w:rsid w:val="00370D07"/>
    <w:rsid w:val="00370D29"/>
    <w:rsid w:val="0037115A"/>
    <w:rsid w:val="00371162"/>
    <w:rsid w:val="00371740"/>
    <w:rsid w:val="00371FAE"/>
    <w:rsid w:val="003722DC"/>
    <w:rsid w:val="00372441"/>
    <w:rsid w:val="0037276B"/>
    <w:rsid w:val="003729BE"/>
    <w:rsid w:val="00372E06"/>
    <w:rsid w:val="003732DD"/>
    <w:rsid w:val="00373309"/>
    <w:rsid w:val="00373607"/>
    <w:rsid w:val="00373BFE"/>
    <w:rsid w:val="00373C25"/>
    <w:rsid w:val="00373CE4"/>
    <w:rsid w:val="00373D27"/>
    <w:rsid w:val="00373F47"/>
    <w:rsid w:val="0037401B"/>
    <w:rsid w:val="003740CB"/>
    <w:rsid w:val="003745F3"/>
    <w:rsid w:val="00374620"/>
    <w:rsid w:val="003748A5"/>
    <w:rsid w:val="00374A5A"/>
    <w:rsid w:val="00374B86"/>
    <w:rsid w:val="00374CE3"/>
    <w:rsid w:val="00374D13"/>
    <w:rsid w:val="00374F02"/>
    <w:rsid w:val="0037527B"/>
    <w:rsid w:val="0037531E"/>
    <w:rsid w:val="003756C7"/>
    <w:rsid w:val="003756CE"/>
    <w:rsid w:val="003758D0"/>
    <w:rsid w:val="00375A04"/>
    <w:rsid w:val="00375F89"/>
    <w:rsid w:val="00375FC2"/>
    <w:rsid w:val="0037615C"/>
    <w:rsid w:val="00376180"/>
    <w:rsid w:val="00376365"/>
    <w:rsid w:val="00376455"/>
    <w:rsid w:val="00376471"/>
    <w:rsid w:val="003765C6"/>
    <w:rsid w:val="003769E3"/>
    <w:rsid w:val="00377018"/>
    <w:rsid w:val="003770F3"/>
    <w:rsid w:val="00377146"/>
    <w:rsid w:val="00377397"/>
    <w:rsid w:val="0037749A"/>
    <w:rsid w:val="0038009A"/>
    <w:rsid w:val="0038018B"/>
    <w:rsid w:val="003806E7"/>
    <w:rsid w:val="003809CF"/>
    <w:rsid w:val="00380A75"/>
    <w:rsid w:val="00380D20"/>
    <w:rsid w:val="00380D3F"/>
    <w:rsid w:val="00380E60"/>
    <w:rsid w:val="00380F00"/>
    <w:rsid w:val="00381171"/>
    <w:rsid w:val="003814FE"/>
    <w:rsid w:val="00381508"/>
    <w:rsid w:val="00381910"/>
    <w:rsid w:val="00381932"/>
    <w:rsid w:val="0038195D"/>
    <w:rsid w:val="00381B91"/>
    <w:rsid w:val="00381BBC"/>
    <w:rsid w:val="00381C3F"/>
    <w:rsid w:val="00381CA3"/>
    <w:rsid w:val="00382305"/>
    <w:rsid w:val="0038288A"/>
    <w:rsid w:val="00382A75"/>
    <w:rsid w:val="00382F1B"/>
    <w:rsid w:val="003830EC"/>
    <w:rsid w:val="003832D6"/>
    <w:rsid w:val="00383380"/>
    <w:rsid w:val="003834CE"/>
    <w:rsid w:val="0038354D"/>
    <w:rsid w:val="003836B0"/>
    <w:rsid w:val="0038376C"/>
    <w:rsid w:val="00383990"/>
    <w:rsid w:val="00383996"/>
    <w:rsid w:val="00383AB8"/>
    <w:rsid w:val="00383C7A"/>
    <w:rsid w:val="00383CD6"/>
    <w:rsid w:val="00383FFE"/>
    <w:rsid w:val="0038427F"/>
    <w:rsid w:val="00384590"/>
    <w:rsid w:val="00384654"/>
    <w:rsid w:val="0038491A"/>
    <w:rsid w:val="0038492E"/>
    <w:rsid w:val="00384D33"/>
    <w:rsid w:val="00384E35"/>
    <w:rsid w:val="00384F4D"/>
    <w:rsid w:val="00385410"/>
    <w:rsid w:val="00385620"/>
    <w:rsid w:val="0038566E"/>
    <w:rsid w:val="00385B4F"/>
    <w:rsid w:val="00385C28"/>
    <w:rsid w:val="00385D83"/>
    <w:rsid w:val="00386021"/>
    <w:rsid w:val="0038608C"/>
    <w:rsid w:val="003861B2"/>
    <w:rsid w:val="0038623A"/>
    <w:rsid w:val="0038644D"/>
    <w:rsid w:val="0038663E"/>
    <w:rsid w:val="00386865"/>
    <w:rsid w:val="0038686B"/>
    <w:rsid w:val="00386A9C"/>
    <w:rsid w:val="00386F25"/>
    <w:rsid w:val="0038776B"/>
    <w:rsid w:val="00387812"/>
    <w:rsid w:val="00387865"/>
    <w:rsid w:val="003878F6"/>
    <w:rsid w:val="00387C12"/>
    <w:rsid w:val="003902BA"/>
    <w:rsid w:val="003902F2"/>
    <w:rsid w:val="00390471"/>
    <w:rsid w:val="00390538"/>
    <w:rsid w:val="003905BF"/>
    <w:rsid w:val="003908FB"/>
    <w:rsid w:val="00390C44"/>
    <w:rsid w:val="00390D71"/>
    <w:rsid w:val="0039110B"/>
    <w:rsid w:val="00391394"/>
    <w:rsid w:val="00391436"/>
    <w:rsid w:val="003914B6"/>
    <w:rsid w:val="00391643"/>
    <w:rsid w:val="003916B6"/>
    <w:rsid w:val="0039178B"/>
    <w:rsid w:val="003919B4"/>
    <w:rsid w:val="00391CCD"/>
    <w:rsid w:val="00391F0D"/>
    <w:rsid w:val="00392382"/>
    <w:rsid w:val="003926A6"/>
    <w:rsid w:val="00392A02"/>
    <w:rsid w:val="00392BEC"/>
    <w:rsid w:val="00392D3D"/>
    <w:rsid w:val="00392DCE"/>
    <w:rsid w:val="00392DED"/>
    <w:rsid w:val="00392FCA"/>
    <w:rsid w:val="00392FD6"/>
    <w:rsid w:val="00393040"/>
    <w:rsid w:val="00393806"/>
    <w:rsid w:val="00393AA0"/>
    <w:rsid w:val="00393AAB"/>
    <w:rsid w:val="00393B83"/>
    <w:rsid w:val="00393CF5"/>
    <w:rsid w:val="00393D7C"/>
    <w:rsid w:val="00393FBC"/>
    <w:rsid w:val="003940F8"/>
    <w:rsid w:val="0039422D"/>
    <w:rsid w:val="00394365"/>
    <w:rsid w:val="00394647"/>
    <w:rsid w:val="00394938"/>
    <w:rsid w:val="00394A42"/>
    <w:rsid w:val="00394CDC"/>
    <w:rsid w:val="00394EDD"/>
    <w:rsid w:val="0039553B"/>
    <w:rsid w:val="0039586C"/>
    <w:rsid w:val="00395A03"/>
    <w:rsid w:val="00395B1B"/>
    <w:rsid w:val="00395BF2"/>
    <w:rsid w:val="00395DE9"/>
    <w:rsid w:val="00396428"/>
    <w:rsid w:val="00396575"/>
    <w:rsid w:val="0039672D"/>
    <w:rsid w:val="00396754"/>
    <w:rsid w:val="00396805"/>
    <w:rsid w:val="003968F6"/>
    <w:rsid w:val="003969EF"/>
    <w:rsid w:val="00396B3F"/>
    <w:rsid w:val="00396BFA"/>
    <w:rsid w:val="00396D03"/>
    <w:rsid w:val="003973AE"/>
    <w:rsid w:val="0039742C"/>
    <w:rsid w:val="00397470"/>
    <w:rsid w:val="0039749F"/>
    <w:rsid w:val="003974BB"/>
    <w:rsid w:val="0039783E"/>
    <w:rsid w:val="00397A6F"/>
    <w:rsid w:val="003A0261"/>
    <w:rsid w:val="003A050C"/>
    <w:rsid w:val="003A050E"/>
    <w:rsid w:val="003A055D"/>
    <w:rsid w:val="003A06C4"/>
    <w:rsid w:val="003A0950"/>
    <w:rsid w:val="003A09D2"/>
    <w:rsid w:val="003A0AD4"/>
    <w:rsid w:val="003A0D23"/>
    <w:rsid w:val="003A109A"/>
    <w:rsid w:val="003A1457"/>
    <w:rsid w:val="003A1569"/>
    <w:rsid w:val="003A1A73"/>
    <w:rsid w:val="003A1B24"/>
    <w:rsid w:val="003A1CA0"/>
    <w:rsid w:val="003A1DCA"/>
    <w:rsid w:val="003A28BA"/>
    <w:rsid w:val="003A29A9"/>
    <w:rsid w:val="003A2B15"/>
    <w:rsid w:val="003A2BC6"/>
    <w:rsid w:val="003A2DF9"/>
    <w:rsid w:val="003A2F35"/>
    <w:rsid w:val="003A353E"/>
    <w:rsid w:val="003A356F"/>
    <w:rsid w:val="003A359D"/>
    <w:rsid w:val="003A36D4"/>
    <w:rsid w:val="003A36E1"/>
    <w:rsid w:val="003A375C"/>
    <w:rsid w:val="003A3A28"/>
    <w:rsid w:val="003A3BC6"/>
    <w:rsid w:val="003A3CCA"/>
    <w:rsid w:val="003A3CF0"/>
    <w:rsid w:val="003A4165"/>
    <w:rsid w:val="003A44C5"/>
    <w:rsid w:val="003A4629"/>
    <w:rsid w:val="003A47AC"/>
    <w:rsid w:val="003A4B34"/>
    <w:rsid w:val="003A4E5A"/>
    <w:rsid w:val="003A4E75"/>
    <w:rsid w:val="003A4F30"/>
    <w:rsid w:val="003A51CD"/>
    <w:rsid w:val="003A5720"/>
    <w:rsid w:val="003A5A36"/>
    <w:rsid w:val="003A5B91"/>
    <w:rsid w:val="003A628D"/>
    <w:rsid w:val="003A62B3"/>
    <w:rsid w:val="003A62FA"/>
    <w:rsid w:val="003A636F"/>
    <w:rsid w:val="003A64C2"/>
    <w:rsid w:val="003A6578"/>
    <w:rsid w:val="003A6A6E"/>
    <w:rsid w:val="003A6B00"/>
    <w:rsid w:val="003A6B59"/>
    <w:rsid w:val="003A6D1C"/>
    <w:rsid w:val="003A6D32"/>
    <w:rsid w:val="003A6D3E"/>
    <w:rsid w:val="003A715E"/>
    <w:rsid w:val="003A7286"/>
    <w:rsid w:val="003A7830"/>
    <w:rsid w:val="003A78CE"/>
    <w:rsid w:val="003A78D8"/>
    <w:rsid w:val="003A7B25"/>
    <w:rsid w:val="003A7C21"/>
    <w:rsid w:val="003B00B6"/>
    <w:rsid w:val="003B0574"/>
    <w:rsid w:val="003B05A1"/>
    <w:rsid w:val="003B0747"/>
    <w:rsid w:val="003B080B"/>
    <w:rsid w:val="003B08D3"/>
    <w:rsid w:val="003B0E7B"/>
    <w:rsid w:val="003B1598"/>
    <w:rsid w:val="003B16A9"/>
    <w:rsid w:val="003B186D"/>
    <w:rsid w:val="003B188E"/>
    <w:rsid w:val="003B1943"/>
    <w:rsid w:val="003B1A16"/>
    <w:rsid w:val="003B1BD9"/>
    <w:rsid w:val="003B1BF0"/>
    <w:rsid w:val="003B1F3A"/>
    <w:rsid w:val="003B2007"/>
    <w:rsid w:val="003B206A"/>
    <w:rsid w:val="003B216E"/>
    <w:rsid w:val="003B2256"/>
    <w:rsid w:val="003B22B8"/>
    <w:rsid w:val="003B2562"/>
    <w:rsid w:val="003B2648"/>
    <w:rsid w:val="003B2A89"/>
    <w:rsid w:val="003B2E50"/>
    <w:rsid w:val="003B2EAA"/>
    <w:rsid w:val="003B3BFB"/>
    <w:rsid w:val="003B40A7"/>
    <w:rsid w:val="003B4148"/>
    <w:rsid w:val="003B4676"/>
    <w:rsid w:val="003B4965"/>
    <w:rsid w:val="003B4A6B"/>
    <w:rsid w:val="003B4B45"/>
    <w:rsid w:val="003B4D9C"/>
    <w:rsid w:val="003B4DED"/>
    <w:rsid w:val="003B4F1B"/>
    <w:rsid w:val="003B4FF7"/>
    <w:rsid w:val="003B5012"/>
    <w:rsid w:val="003B51B7"/>
    <w:rsid w:val="003B5337"/>
    <w:rsid w:val="003B5816"/>
    <w:rsid w:val="003B5941"/>
    <w:rsid w:val="003B5B1E"/>
    <w:rsid w:val="003B5F76"/>
    <w:rsid w:val="003B60A7"/>
    <w:rsid w:val="003B60D2"/>
    <w:rsid w:val="003B63ED"/>
    <w:rsid w:val="003B66DC"/>
    <w:rsid w:val="003B6854"/>
    <w:rsid w:val="003B688D"/>
    <w:rsid w:val="003B6CE1"/>
    <w:rsid w:val="003B6D30"/>
    <w:rsid w:val="003B6D78"/>
    <w:rsid w:val="003B6E80"/>
    <w:rsid w:val="003B6FC6"/>
    <w:rsid w:val="003B7053"/>
    <w:rsid w:val="003B71EF"/>
    <w:rsid w:val="003B74F0"/>
    <w:rsid w:val="003B7578"/>
    <w:rsid w:val="003B77F3"/>
    <w:rsid w:val="003B7959"/>
    <w:rsid w:val="003B7978"/>
    <w:rsid w:val="003B7A57"/>
    <w:rsid w:val="003B7BCD"/>
    <w:rsid w:val="003B7C65"/>
    <w:rsid w:val="003B7EC8"/>
    <w:rsid w:val="003C0292"/>
    <w:rsid w:val="003C029B"/>
    <w:rsid w:val="003C056D"/>
    <w:rsid w:val="003C05B8"/>
    <w:rsid w:val="003C05F3"/>
    <w:rsid w:val="003C075A"/>
    <w:rsid w:val="003C0821"/>
    <w:rsid w:val="003C0E05"/>
    <w:rsid w:val="003C0E62"/>
    <w:rsid w:val="003C0F2D"/>
    <w:rsid w:val="003C0F4D"/>
    <w:rsid w:val="003C1001"/>
    <w:rsid w:val="003C1110"/>
    <w:rsid w:val="003C143F"/>
    <w:rsid w:val="003C1485"/>
    <w:rsid w:val="003C14C2"/>
    <w:rsid w:val="003C1958"/>
    <w:rsid w:val="003C1B03"/>
    <w:rsid w:val="003C1C3B"/>
    <w:rsid w:val="003C1C74"/>
    <w:rsid w:val="003C1EA1"/>
    <w:rsid w:val="003C1F47"/>
    <w:rsid w:val="003C21D6"/>
    <w:rsid w:val="003C2264"/>
    <w:rsid w:val="003C299B"/>
    <w:rsid w:val="003C29F7"/>
    <w:rsid w:val="003C2B6A"/>
    <w:rsid w:val="003C30D3"/>
    <w:rsid w:val="003C32FD"/>
    <w:rsid w:val="003C3418"/>
    <w:rsid w:val="003C3520"/>
    <w:rsid w:val="003C367E"/>
    <w:rsid w:val="003C3D0D"/>
    <w:rsid w:val="003C410F"/>
    <w:rsid w:val="003C4363"/>
    <w:rsid w:val="003C4434"/>
    <w:rsid w:val="003C4486"/>
    <w:rsid w:val="003C4631"/>
    <w:rsid w:val="003C4677"/>
    <w:rsid w:val="003C4703"/>
    <w:rsid w:val="003C509F"/>
    <w:rsid w:val="003C53A5"/>
    <w:rsid w:val="003C5679"/>
    <w:rsid w:val="003C56A1"/>
    <w:rsid w:val="003C5762"/>
    <w:rsid w:val="003C57A6"/>
    <w:rsid w:val="003C5F24"/>
    <w:rsid w:val="003C6226"/>
    <w:rsid w:val="003C6302"/>
    <w:rsid w:val="003C63B3"/>
    <w:rsid w:val="003C6404"/>
    <w:rsid w:val="003C66B1"/>
    <w:rsid w:val="003C69C1"/>
    <w:rsid w:val="003C6A0E"/>
    <w:rsid w:val="003C6AA5"/>
    <w:rsid w:val="003C6AB8"/>
    <w:rsid w:val="003C6F0A"/>
    <w:rsid w:val="003C729C"/>
    <w:rsid w:val="003C7504"/>
    <w:rsid w:val="003C75EF"/>
    <w:rsid w:val="003C7798"/>
    <w:rsid w:val="003C784E"/>
    <w:rsid w:val="003C788F"/>
    <w:rsid w:val="003C79F8"/>
    <w:rsid w:val="003C7A32"/>
    <w:rsid w:val="003C7BC1"/>
    <w:rsid w:val="003C7FD2"/>
    <w:rsid w:val="003D01B5"/>
    <w:rsid w:val="003D0487"/>
    <w:rsid w:val="003D07CE"/>
    <w:rsid w:val="003D0B4A"/>
    <w:rsid w:val="003D0CC6"/>
    <w:rsid w:val="003D0F19"/>
    <w:rsid w:val="003D11A3"/>
    <w:rsid w:val="003D135A"/>
    <w:rsid w:val="003D13CB"/>
    <w:rsid w:val="003D14D8"/>
    <w:rsid w:val="003D1523"/>
    <w:rsid w:val="003D17C8"/>
    <w:rsid w:val="003D19FE"/>
    <w:rsid w:val="003D1A6E"/>
    <w:rsid w:val="003D1EDD"/>
    <w:rsid w:val="003D2184"/>
    <w:rsid w:val="003D2444"/>
    <w:rsid w:val="003D2544"/>
    <w:rsid w:val="003D2AA2"/>
    <w:rsid w:val="003D2C0C"/>
    <w:rsid w:val="003D2D5D"/>
    <w:rsid w:val="003D2F0E"/>
    <w:rsid w:val="003D2FA7"/>
    <w:rsid w:val="003D332C"/>
    <w:rsid w:val="003D345D"/>
    <w:rsid w:val="003D378D"/>
    <w:rsid w:val="003D3932"/>
    <w:rsid w:val="003D3C53"/>
    <w:rsid w:val="003D3F99"/>
    <w:rsid w:val="003D3FFD"/>
    <w:rsid w:val="003D404D"/>
    <w:rsid w:val="003D40CE"/>
    <w:rsid w:val="003D440A"/>
    <w:rsid w:val="003D49A4"/>
    <w:rsid w:val="003D4A6E"/>
    <w:rsid w:val="003D4A82"/>
    <w:rsid w:val="003D4AB8"/>
    <w:rsid w:val="003D4B60"/>
    <w:rsid w:val="003D500D"/>
    <w:rsid w:val="003D505B"/>
    <w:rsid w:val="003D5502"/>
    <w:rsid w:val="003D572D"/>
    <w:rsid w:val="003D63E2"/>
    <w:rsid w:val="003D656E"/>
    <w:rsid w:val="003D6601"/>
    <w:rsid w:val="003D672D"/>
    <w:rsid w:val="003D6734"/>
    <w:rsid w:val="003D6B5F"/>
    <w:rsid w:val="003D6BA2"/>
    <w:rsid w:val="003D6F91"/>
    <w:rsid w:val="003D7046"/>
    <w:rsid w:val="003D7506"/>
    <w:rsid w:val="003D7538"/>
    <w:rsid w:val="003D7547"/>
    <w:rsid w:val="003D7565"/>
    <w:rsid w:val="003D7702"/>
    <w:rsid w:val="003D79EC"/>
    <w:rsid w:val="003D7A99"/>
    <w:rsid w:val="003D7A9C"/>
    <w:rsid w:val="003D7DBB"/>
    <w:rsid w:val="003E0B9A"/>
    <w:rsid w:val="003E0C77"/>
    <w:rsid w:val="003E0EE0"/>
    <w:rsid w:val="003E0F94"/>
    <w:rsid w:val="003E103C"/>
    <w:rsid w:val="003E1088"/>
    <w:rsid w:val="003E10AF"/>
    <w:rsid w:val="003E10CF"/>
    <w:rsid w:val="003E10EF"/>
    <w:rsid w:val="003E13B4"/>
    <w:rsid w:val="003E13F6"/>
    <w:rsid w:val="003E161C"/>
    <w:rsid w:val="003E175B"/>
    <w:rsid w:val="003E1B95"/>
    <w:rsid w:val="003E1C03"/>
    <w:rsid w:val="003E1DF4"/>
    <w:rsid w:val="003E2023"/>
    <w:rsid w:val="003E240F"/>
    <w:rsid w:val="003E2481"/>
    <w:rsid w:val="003E26F0"/>
    <w:rsid w:val="003E28D2"/>
    <w:rsid w:val="003E2B5A"/>
    <w:rsid w:val="003E2B83"/>
    <w:rsid w:val="003E2E19"/>
    <w:rsid w:val="003E2F7C"/>
    <w:rsid w:val="003E351D"/>
    <w:rsid w:val="003E368C"/>
    <w:rsid w:val="003E377A"/>
    <w:rsid w:val="003E3848"/>
    <w:rsid w:val="003E3BBF"/>
    <w:rsid w:val="003E3C57"/>
    <w:rsid w:val="003E3E19"/>
    <w:rsid w:val="003E3E24"/>
    <w:rsid w:val="003E3EF9"/>
    <w:rsid w:val="003E3F99"/>
    <w:rsid w:val="003E4070"/>
    <w:rsid w:val="003E40BA"/>
    <w:rsid w:val="003E410A"/>
    <w:rsid w:val="003E4865"/>
    <w:rsid w:val="003E48AB"/>
    <w:rsid w:val="003E4913"/>
    <w:rsid w:val="003E4975"/>
    <w:rsid w:val="003E4BBC"/>
    <w:rsid w:val="003E4C78"/>
    <w:rsid w:val="003E4F9C"/>
    <w:rsid w:val="003E4FD4"/>
    <w:rsid w:val="003E549B"/>
    <w:rsid w:val="003E5515"/>
    <w:rsid w:val="003E56B2"/>
    <w:rsid w:val="003E58BB"/>
    <w:rsid w:val="003E5ADA"/>
    <w:rsid w:val="003E5B58"/>
    <w:rsid w:val="003E5B8A"/>
    <w:rsid w:val="003E5D37"/>
    <w:rsid w:val="003E5DAD"/>
    <w:rsid w:val="003E6093"/>
    <w:rsid w:val="003E61E0"/>
    <w:rsid w:val="003E625D"/>
    <w:rsid w:val="003E62B6"/>
    <w:rsid w:val="003E633C"/>
    <w:rsid w:val="003E65C4"/>
    <w:rsid w:val="003E6A9D"/>
    <w:rsid w:val="003E6C33"/>
    <w:rsid w:val="003E6C37"/>
    <w:rsid w:val="003E6DE5"/>
    <w:rsid w:val="003E6DF3"/>
    <w:rsid w:val="003E6DFA"/>
    <w:rsid w:val="003E6FBC"/>
    <w:rsid w:val="003E721B"/>
    <w:rsid w:val="003E7462"/>
    <w:rsid w:val="003E7662"/>
    <w:rsid w:val="003E772B"/>
    <w:rsid w:val="003E790E"/>
    <w:rsid w:val="003E79D2"/>
    <w:rsid w:val="003E79D6"/>
    <w:rsid w:val="003E7DA4"/>
    <w:rsid w:val="003E7EDC"/>
    <w:rsid w:val="003F001F"/>
    <w:rsid w:val="003F00C1"/>
    <w:rsid w:val="003F01E0"/>
    <w:rsid w:val="003F0310"/>
    <w:rsid w:val="003F09D6"/>
    <w:rsid w:val="003F0AEA"/>
    <w:rsid w:val="003F0C6B"/>
    <w:rsid w:val="003F0E41"/>
    <w:rsid w:val="003F1005"/>
    <w:rsid w:val="003F10CC"/>
    <w:rsid w:val="003F1380"/>
    <w:rsid w:val="003F16B3"/>
    <w:rsid w:val="003F187F"/>
    <w:rsid w:val="003F1F8D"/>
    <w:rsid w:val="003F20B8"/>
    <w:rsid w:val="003F219B"/>
    <w:rsid w:val="003F2222"/>
    <w:rsid w:val="003F233E"/>
    <w:rsid w:val="003F24AD"/>
    <w:rsid w:val="003F24E7"/>
    <w:rsid w:val="003F29D0"/>
    <w:rsid w:val="003F2BB6"/>
    <w:rsid w:val="003F2C34"/>
    <w:rsid w:val="003F2DF0"/>
    <w:rsid w:val="003F2E00"/>
    <w:rsid w:val="003F2E58"/>
    <w:rsid w:val="003F2F33"/>
    <w:rsid w:val="003F3118"/>
    <w:rsid w:val="003F3725"/>
    <w:rsid w:val="003F388C"/>
    <w:rsid w:val="003F3BC7"/>
    <w:rsid w:val="003F3BEC"/>
    <w:rsid w:val="003F3DBD"/>
    <w:rsid w:val="003F40A7"/>
    <w:rsid w:val="003F4101"/>
    <w:rsid w:val="003F4364"/>
    <w:rsid w:val="003F439F"/>
    <w:rsid w:val="003F46AE"/>
    <w:rsid w:val="003F4ECB"/>
    <w:rsid w:val="003F4F3F"/>
    <w:rsid w:val="003F5098"/>
    <w:rsid w:val="003F539E"/>
    <w:rsid w:val="003F53E2"/>
    <w:rsid w:val="003F56A5"/>
    <w:rsid w:val="003F5739"/>
    <w:rsid w:val="003F60D5"/>
    <w:rsid w:val="003F631D"/>
    <w:rsid w:val="003F6499"/>
    <w:rsid w:val="003F6D4C"/>
    <w:rsid w:val="003F6FA9"/>
    <w:rsid w:val="003F7061"/>
    <w:rsid w:val="003F709F"/>
    <w:rsid w:val="003F70A5"/>
    <w:rsid w:val="003F7734"/>
    <w:rsid w:val="003F78DA"/>
    <w:rsid w:val="003F7A94"/>
    <w:rsid w:val="003F7AAE"/>
    <w:rsid w:val="003F7EA1"/>
    <w:rsid w:val="003F7F9C"/>
    <w:rsid w:val="00400097"/>
    <w:rsid w:val="00400508"/>
    <w:rsid w:val="004005E7"/>
    <w:rsid w:val="0040093D"/>
    <w:rsid w:val="00400AF9"/>
    <w:rsid w:val="00400C77"/>
    <w:rsid w:val="00400CDD"/>
    <w:rsid w:val="00400E42"/>
    <w:rsid w:val="00400EDC"/>
    <w:rsid w:val="004011EE"/>
    <w:rsid w:val="0040129A"/>
    <w:rsid w:val="0040140C"/>
    <w:rsid w:val="004017B8"/>
    <w:rsid w:val="00401930"/>
    <w:rsid w:val="00401987"/>
    <w:rsid w:val="00401ABA"/>
    <w:rsid w:val="00401DDF"/>
    <w:rsid w:val="00401E20"/>
    <w:rsid w:val="00401F39"/>
    <w:rsid w:val="00402279"/>
    <w:rsid w:val="00402407"/>
    <w:rsid w:val="004025FB"/>
    <w:rsid w:val="0040265E"/>
    <w:rsid w:val="0040292F"/>
    <w:rsid w:val="004029DE"/>
    <w:rsid w:val="00402B7C"/>
    <w:rsid w:val="004032F4"/>
    <w:rsid w:val="00403381"/>
    <w:rsid w:val="004037E8"/>
    <w:rsid w:val="004038CE"/>
    <w:rsid w:val="00403A69"/>
    <w:rsid w:val="004044DA"/>
    <w:rsid w:val="0040461E"/>
    <w:rsid w:val="00404690"/>
    <w:rsid w:val="004046A4"/>
    <w:rsid w:val="0040488A"/>
    <w:rsid w:val="00404AEF"/>
    <w:rsid w:val="00404F26"/>
    <w:rsid w:val="004050A4"/>
    <w:rsid w:val="00405B43"/>
    <w:rsid w:val="00405C88"/>
    <w:rsid w:val="004060B4"/>
    <w:rsid w:val="004066D6"/>
    <w:rsid w:val="004068EF"/>
    <w:rsid w:val="00406B97"/>
    <w:rsid w:val="00406DCF"/>
    <w:rsid w:val="00406F0E"/>
    <w:rsid w:val="00407125"/>
    <w:rsid w:val="0040767D"/>
    <w:rsid w:val="00407E33"/>
    <w:rsid w:val="00407EEF"/>
    <w:rsid w:val="00407F86"/>
    <w:rsid w:val="00407FD8"/>
    <w:rsid w:val="00410433"/>
    <w:rsid w:val="00410522"/>
    <w:rsid w:val="0041059E"/>
    <w:rsid w:val="004106F0"/>
    <w:rsid w:val="004107BF"/>
    <w:rsid w:val="004109D5"/>
    <w:rsid w:val="00410B99"/>
    <w:rsid w:val="00410CD9"/>
    <w:rsid w:val="0041136E"/>
    <w:rsid w:val="004115FF"/>
    <w:rsid w:val="00411672"/>
    <w:rsid w:val="00411690"/>
    <w:rsid w:val="00411729"/>
    <w:rsid w:val="004117D9"/>
    <w:rsid w:val="00411AAE"/>
    <w:rsid w:val="00411B08"/>
    <w:rsid w:val="00411CB0"/>
    <w:rsid w:val="00411DA8"/>
    <w:rsid w:val="00412682"/>
    <w:rsid w:val="00412752"/>
    <w:rsid w:val="00412C18"/>
    <w:rsid w:val="00412C2E"/>
    <w:rsid w:val="00412D3E"/>
    <w:rsid w:val="00412EA3"/>
    <w:rsid w:val="0041306C"/>
    <w:rsid w:val="004130EB"/>
    <w:rsid w:val="00413142"/>
    <w:rsid w:val="00413D7E"/>
    <w:rsid w:val="00414015"/>
    <w:rsid w:val="0041407B"/>
    <w:rsid w:val="0041410B"/>
    <w:rsid w:val="004141B1"/>
    <w:rsid w:val="0041449A"/>
    <w:rsid w:val="00414681"/>
    <w:rsid w:val="004147F6"/>
    <w:rsid w:val="00414BEA"/>
    <w:rsid w:val="00414C09"/>
    <w:rsid w:val="00414E63"/>
    <w:rsid w:val="00415084"/>
    <w:rsid w:val="004150F3"/>
    <w:rsid w:val="0041522D"/>
    <w:rsid w:val="004158A8"/>
    <w:rsid w:val="0041597E"/>
    <w:rsid w:val="004159CE"/>
    <w:rsid w:val="004160C6"/>
    <w:rsid w:val="004161D0"/>
    <w:rsid w:val="00416454"/>
    <w:rsid w:val="0041683D"/>
    <w:rsid w:val="00416877"/>
    <w:rsid w:val="004172E5"/>
    <w:rsid w:val="00417375"/>
    <w:rsid w:val="004173C5"/>
    <w:rsid w:val="00417487"/>
    <w:rsid w:val="00417873"/>
    <w:rsid w:val="00417948"/>
    <w:rsid w:val="00417AFD"/>
    <w:rsid w:val="0042071F"/>
    <w:rsid w:val="004207D2"/>
    <w:rsid w:val="0042091F"/>
    <w:rsid w:val="004209BC"/>
    <w:rsid w:val="00420C2E"/>
    <w:rsid w:val="00420DED"/>
    <w:rsid w:val="00420FBF"/>
    <w:rsid w:val="00420FDA"/>
    <w:rsid w:val="00421160"/>
    <w:rsid w:val="00421685"/>
    <w:rsid w:val="004216CC"/>
    <w:rsid w:val="0042181B"/>
    <w:rsid w:val="00421ADF"/>
    <w:rsid w:val="00421D52"/>
    <w:rsid w:val="00421E6D"/>
    <w:rsid w:val="00421ED7"/>
    <w:rsid w:val="00421F8C"/>
    <w:rsid w:val="00422196"/>
    <w:rsid w:val="0042245C"/>
    <w:rsid w:val="00422705"/>
    <w:rsid w:val="004228B4"/>
    <w:rsid w:val="00422C07"/>
    <w:rsid w:val="00422C22"/>
    <w:rsid w:val="00422C7D"/>
    <w:rsid w:val="00422D43"/>
    <w:rsid w:val="00422E3D"/>
    <w:rsid w:val="004231F4"/>
    <w:rsid w:val="00423260"/>
    <w:rsid w:val="0042354B"/>
    <w:rsid w:val="004235F3"/>
    <w:rsid w:val="00423873"/>
    <w:rsid w:val="00423F3F"/>
    <w:rsid w:val="00424496"/>
    <w:rsid w:val="004245FE"/>
    <w:rsid w:val="0042478D"/>
    <w:rsid w:val="004251C8"/>
    <w:rsid w:val="004256D5"/>
    <w:rsid w:val="004258EE"/>
    <w:rsid w:val="0042598F"/>
    <w:rsid w:val="00425C56"/>
    <w:rsid w:val="00425CD0"/>
    <w:rsid w:val="0042616F"/>
    <w:rsid w:val="00426584"/>
    <w:rsid w:val="0042668F"/>
    <w:rsid w:val="00426809"/>
    <w:rsid w:val="00427255"/>
    <w:rsid w:val="00427827"/>
    <w:rsid w:val="00427914"/>
    <w:rsid w:val="00427961"/>
    <w:rsid w:val="00427C3A"/>
    <w:rsid w:val="00427CF0"/>
    <w:rsid w:val="00427DC3"/>
    <w:rsid w:val="00427F9A"/>
    <w:rsid w:val="004301CD"/>
    <w:rsid w:val="00430240"/>
    <w:rsid w:val="00430725"/>
    <w:rsid w:val="004309B1"/>
    <w:rsid w:val="00430CAD"/>
    <w:rsid w:val="00430D5B"/>
    <w:rsid w:val="004310E1"/>
    <w:rsid w:val="00431168"/>
    <w:rsid w:val="0043123C"/>
    <w:rsid w:val="004313CA"/>
    <w:rsid w:val="00431B03"/>
    <w:rsid w:val="00431C34"/>
    <w:rsid w:val="00431C7E"/>
    <w:rsid w:val="00431FE7"/>
    <w:rsid w:val="004321B0"/>
    <w:rsid w:val="004321E2"/>
    <w:rsid w:val="0043257E"/>
    <w:rsid w:val="00432620"/>
    <w:rsid w:val="00432831"/>
    <w:rsid w:val="00432ED1"/>
    <w:rsid w:val="00432ED8"/>
    <w:rsid w:val="0043320C"/>
    <w:rsid w:val="0043388A"/>
    <w:rsid w:val="00433D02"/>
    <w:rsid w:val="00433F3F"/>
    <w:rsid w:val="004341D3"/>
    <w:rsid w:val="00434303"/>
    <w:rsid w:val="0043447C"/>
    <w:rsid w:val="00434981"/>
    <w:rsid w:val="00434AA4"/>
    <w:rsid w:val="00435336"/>
    <w:rsid w:val="00435579"/>
    <w:rsid w:val="004355D6"/>
    <w:rsid w:val="00435ADB"/>
    <w:rsid w:val="00435CD6"/>
    <w:rsid w:val="00435E95"/>
    <w:rsid w:val="004360F4"/>
    <w:rsid w:val="0043611E"/>
    <w:rsid w:val="0043624A"/>
    <w:rsid w:val="00436272"/>
    <w:rsid w:val="00436360"/>
    <w:rsid w:val="004364B4"/>
    <w:rsid w:val="00436897"/>
    <w:rsid w:val="00436955"/>
    <w:rsid w:val="00436AB0"/>
    <w:rsid w:val="00436B71"/>
    <w:rsid w:val="00436CBA"/>
    <w:rsid w:val="00436E71"/>
    <w:rsid w:val="004370F7"/>
    <w:rsid w:val="004371D0"/>
    <w:rsid w:val="00437341"/>
    <w:rsid w:val="004375AB"/>
    <w:rsid w:val="004376B8"/>
    <w:rsid w:val="004377AF"/>
    <w:rsid w:val="00437884"/>
    <w:rsid w:val="004379BE"/>
    <w:rsid w:val="00437ABC"/>
    <w:rsid w:val="00437AEC"/>
    <w:rsid w:val="00437BF2"/>
    <w:rsid w:val="00437D4B"/>
    <w:rsid w:val="00440149"/>
    <w:rsid w:val="0044056F"/>
    <w:rsid w:val="00440791"/>
    <w:rsid w:val="00440A80"/>
    <w:rsid w:val="00440A86"/>
    <w:rsid w:val="00440C27"/>
    <w:rsid w:val="004411B7"/>
    <w:rsid w:val="00441232"/>
    <w:rsid w:val="00441532"/>
    <w:rsid w:val="004416AA"/>
    <w:rsid w:val="0044172F"/>
    <w:rsid w:val="0044189B"/>
    <w:rsid w:val="00441979"/>
    <w:rsid w:val="00441A29"/>
    <w:rsid w:val="00441B98"/>
    <w:rsid w:val="00441DD2"/>
    <w:rsid w:val="00441DEB"/>
    <w:rsid w:val="00441F1A"/>
    <w:rsid w:val="00441FB3"/>
    <w:rsid w:val="004421D4"/>
    <w:rsid w:val="004422C3"/>
    <w:rsid w:val="0044244F"/>
    <w:rsid w:val="004424BB"/>
    <w:rsid w:val="004425F5"/>
    <w:rsid w:val="0044264E"/>
    <w:rsid w:val="00442685"/>
    <w:rsid w:val="004427D7"/>
    <w:rsid w:val="004429CA"/>
    <w:rsid w:val="00442AD8"/>
    <w:rsid w:val="00442DD0"/>
    <w:rsid w:val="004430A6"/>
    <w:rsid w:val="0044359A"/>
    <w:rsid w:val="00443613"/>
    <w:rsid w:val="00443AEB"/>
    <w:rsid w:val="00443C48"/>
    <w:rsid w:val="00443CB3"/>
    <w:rsid w:val="00443D6B"/>
    <w:rsid w:val="00443E38"/>
    <w:rsid w:val="00443FE1"/>
    <w:rsid w:val="0044462A"/>
    <w:rsid w:val="0044474A"/>
    <w:rsid w:val="00444B57"/>
    <w:rsid w:val="00444C26"/>
    <w:rsid w:val="00444CA4"/>
    <w:rsid w:val="00444F48"/>
    <w:rsid w:val="004452EE"/>
    <w:rsid w:val="00445526"/>
    <w:rsid w:val="004456D2"/>
    <w:rsid w:val="0044592D"/>
    <w:rsid w:val="00445AAE"/>
    <w:rsid w:val="00445AB5"/>
    <w:rsid w:val="00445D70"/>
    <w:rsid w:val="00445E65"/>
    <w:rsid w:val="00445F1B"/>
    <w:rsid w:val="0044619F"/>
    <w:rsid w:val="0044629E"/>
    <w:rsid w:val="004463BE"/>
    <w:rsid w:val="00446570"/>
    <w:rsid w:val="00446A74"/>
    <w:rsid w:val="00446C2D"/>
    <w:rsid w:val="00446D1A"/>
    <w:rsid w:val="004470E8"/>
    <w:rsid w:val="0044759B"/>
    <w:rsid w:val="004475D5"/>
    <w:rsid w:val="00447882"/>
    <w:rsid w:val="004478AC"/>
    <w:rsid w:val="00447968"/>
    <w:rsid w:val="00447BBB"/>
    <w:rsid w:val="00447BC2"/>
    <w:rsid w:val="00447FA2"/>
    <w:rsid w:val="00450514"/>
    <w:rsid w:val="004505AD"/>
    <w:rsid w:val="004507EA"/>
    <w:rsid w:val="00450817"/>
    <w:rsid w:val="00450A01"/>
    <w:rsid w:val="00450B76"/>
    <w:rsid w:val="00450CDB"/>
    <w:rsid w:val="004512E7"/>
    <w:rsid w:val="00451411"/>
    <w:rsid w:val="004515AB"/>
    <w:rsid w:val="0045168F"/>
    <w:rsid w:val="00451A6F"/>
    <w:rsid w:val="00451BF7"/>
    <w:rsid w:val="00451D73"/>
    <w:rsid w:val="00451EC7"/>
    <w:rsid w:val="00451F72"/>
    <w:rsid w:val="00452711"/>
    <w:rsid w:val="0045283E"/>
    <w:rsid w:val="00452D38"/>
    <w:rsid w:val="00452D76"/>
    <w:rsid w:val="00452E37"/>
    <w:rsid w:val="00452FEE"/>
    <w:rsid w:val="004534B4"/>
    <w:rsid w:val="0045386F"/>
    <w:rsid w:val="00453A3F"/>
    <w:rsid w:val="00453BD2"/>
    <w:rsid w:val="00453F2B"/>
    <w:rsid w:val="00454002"/>
    <w:rsid w:val="00454027"/>
    <w:rsid w:val="00454122"/>
    <w:rsid w:val="0045421D"/>
    <w:rsid w:val="00454679"/>
    <w:rsid w:val="00454771"/>
    <w:rsid w:val="00454781"/>
    <w:rsid w:val="004548EB"/>
    <w:rsid w:val="004549BC"/>
    <w:rsid w:val="004549C4"/>
    <w:rsid w:val="00454ABF"/>
    <w:rsid w:val="00454AFB"/>
    <w:rsid w:val="00454FE1"/>
    <w:rsid w:val="0045556C"/>
    <w:rsid w:val="004556C7"/>
    <w:rsid w:val="0045577D"/>
    <w:rsid w:val="00455788"/>
    <w:rsid w:val="00455790"/>
    <w:rsid w:val="00455874"/>
    <w:rsid w:val="00455BF6"/>
    <w:rsid w:val="00455CF5"/>
    <w:rsid w:val="004560F7"/>
    <w:rsid w:val="00456134"/>
    <w:rsid w:val="00456425"/>
    <w:rsid w:val="004564C3"/>
    <w:rsid w:val="004564E8"/>
    <w:rsid w:val="004565FD"/>
    <w:rsid w:val="004567D0"/>
    <w:rsid w:val="004569AD"/>
    <w:rsid w:val="0045741C"/>
    <w:rsid w:val="00457431"/>
    <w:rsid w:val="004575C9"/>
    <w:rsid w:val="00457810"/>
    <w:rsid w:val="004578F0"/>
    <w:rsid w:val="00457A68"/>
    <w:rsid w:val="00457E3B"/>
    <w:rsid w:val="00457E9D"/>
    <w:rsid w:val="00457ED4"/>
    <w:rsid w:val="004602F9"/>
    <w:rsid w:val="00460569"/>
    <w:rsid w:val="004608B5"/>
    <w:rsid w:val="0046157A"/>
    <w:rsid w:val="00461728"/>
    <w:rsid w:val="0046198E"/>
    <w:rsid w:val="004619A5"/>
    <w:rsid w:val="004619F9"/>
    <w:rsid w:val="004619FB"/>
    <w:rsid w:val="00461CB2"/>
    <w:rsid w:val="00461D38"/>
    <w:rsid w:val="00461D49"/>
    <w:rsid w:val="00462038"/>
    <w:rsid w:val="0046231A"/>
    <w:rsid w:val="004623CA"/>
    <w:rsid w:val="00462474"/>
    <w:rsid w:val="00462600"/>
    <w:rsid w:val="00463139"/>
    <w:rsid w:val="004634E3"/>
    <w:rsid w:val="004634FC"/>
    <w:rsid w:val="004635F7"/>
    <w:rsid w:val="00463742"/>
    <w:rsid w:val="00463B2A"/>
    <w:rsid w:val="00463B4F"/>
    <w:rsid w:val="00463C8F"/>
    <w:rsid w:val="00464383"/>
    <w:rsid w:val="00464434"/>
    <w:rsid w:val="004644EF"/>
    <w:rsid w:val="004647E6"/>
    <w:rsid w:val="00464C0D"/>
    <w:rsid w:val="00464C27"/>
    <w:rsid w:val="00464D87"/>
    <w:rsid w:val="00464EC6"/>
    <w:rsid w:val="00465115"/>
    <w:rsid w:val="00465273"/>
    <w:rsid w:val="0046556A"/>
    <w:rsid w:val="0046598C"/>
    <w:rsid w:val="0046609C"/>
    <w:rsid w:val="004662A3"/>
    <w:rsid w:val="004663A3"/>
    <w:rsid w:val="004664D6"/>
    <w:rsid w:val="004665E7"/>
    <w:rsid w:val="004666BD"/>
    <w:rsid w:val="00466778"/>
    <w:rsid w:val="00466799"/>
    <w:rsid w:val="00466900"/>
    <w:rsid w:val="00466AA1"/>
    <w:rsid w:val="00466AE4"/>
    <w:rsid w:val="00466E73"/>
    <w:rsid w:val="00466FDF"/>
    <w:rsid w:val="00467038"/>
    <w:rsid w:val="00467226"/>
    <w:rsid w:val="00467485"/>
    <w:rsid w:val="00467513"/>
    <w:rsid w:val="00467650"/>
    <w:rsid w:val="004702C9"/>
    <w:rsid w:val="0047033E"/>
    <w:rsid w:val="004707AA"/>
    <w:rsid w:val="004707C2"/>
    <w:rsid w:val="00470835"/>
    <w:rsid w:val="00470945"/>
    <w:rsid w:val="00470B6B"/>
    <w:rsid w:val="00470DAA"/>
    <w:rsid w:val="00470DD1"/>
    <w:rsid w:val="00470DF5"/>
    <w:rsid w:val="00470F11"/>
    <w:rsid w:val="0047109A"/>
    <w:rsid w:val="00471716"/>
    <w:rsid w:val="0047196E"/>
    <w:rsid w:val="00471979"/>
    <w:rsid w:val="00471A93"/>
    <w:rsid w:val="00471B40"/>
    <w:rsid w:val="00471BAE"/>
    <w:rsid w:val="00471CAF"/>
    <w:rsid w:val="00471DCF"/>
    <w:rsid w:val="00471ECD"/>
    <w:rsid w:val="00472103"/>
    <w:rsid w:val="0047222A"/>
    <w:rsid w:val="00472231"/>
    <w:rsid w:val="00472AD8"/>
    <w:rsid w:val="00472C7F"/>
    <w:rsid w:val="00472F2D"/>
    <w:rsid w:val="00472F92"/>
    <w:rsid w:val="004732F9"/>
    <w:rsid w:val="004734E3"/>
    <w:rsid w:val="004737F5"/>
    <w:rsid w:val="004739C6"/>
    <w:rsid w:val="00473A68"/>
    <w:rsid w:val="00473C31"/>
    <w:rsid w:val="00473E36"/>
    <w:rsid w:val="00473EDB"/>
    <w:rsid w:val="00474106"/>
    <w:rsid w:val="00474135"/>
    <w:rsid w:val="004745F2"/>
    <w:rsid w:val="00474602"/>
    <w:rsid w:val="0047470C"/>
    <w:rsid w:val="00474865"/>
    <w:rsid w:val="00474B09"/>
    <w:rsid w:val="00474CE4"/>
    <w:rsid w:val="00474D80"/>
    <w:rsid w:val="00474DAB"/>
    <w:rsid w:val="00475204"/>
    <w:rsid w:val="0047557B"/>
    <w:rsid w:val="00475609"/>
    <w:rsid w:val="0047565E"/>
    <w:rsid w:val="00475667"/>
    <w:rsid w:val="004757A1"/>
    <w:rsid w:val="004757C4"/>
    <w:rsid w:val="004758B9"/>
    <w:rsid w:val="00475D16"/>
    <w:rsid w:val="00475F64"/>
    <w:rsid w:val="00476215"/>
    <w:rsid w:val="00476326"/>
    <w:rsid w:val="00476388"/>
    <w:rsid w:val="00476A3B"/>
    <w:rsid w:val="00476A7F"/>
    <w:rsid w:val="00476B61"/>
    <w:rsid w:val="004776B9"/>
    <w:rsid w:val="004779BF"/>
    <w:rsid w:val="00477B32"/>
    <w:rsid w:val="00477B90"/>
    <w:rsid w:val="00480253"/>
    <w:rsid w:val="004804E0"/>
    <w:rsid w:val="004806A7"/>
    <w:rsid w:val="004807C3"/>
    <w:rsid w:val="004809B7"/>
    <w:rsid w:val="00480CF1"/>
    <w:rsid w:val="00480DEB"/>
    <w:rsid w:val="0048130A"/>
    <w:rsid w:val="0048152F"/>
    <w:rsid w:val="00481952"/>
    <w:rsid w:val="00481966"/>
    <w:rsid w:val="00481A33"/>
    <w:rsid w:val="00481B83"/>
    <w:rsid w:val="004821A9"/>
    <w:rsid w:val="00482967"/>
    <w:rsid w:val="00482BE5"/>
    <w:rsid w:val="00482DEC"/>
    <w:rsid w:val="00482F59"/>
    <w:rsid w:val="004833CA"/>
    <w:rsid w:val="004835F6"/>
    <w:rsid w:val="00483770"/>
    <w:rsid w:val="004837BD"/>
    <w:rsid w:val="004838CC"/>
    <w:rsid w:val="00483ACB"/>
    <w:rsid w:val="00483E4A"/>
    <w:rsid w:val="00483E60"/>
    <w:rsid w:val="00484113"/>
    <w:rsid w:val="00484310"/>
    <w:rsid w:val="0048489B"/>
    <w:rsid w:val="004849FC"/>
    <w:rsid w:val="00484A5A"/>
    <w:rsid w:val="00484A75"/>
    <w:rsid w:val="00484AB2"/>
    <w:rsid w:val="00484F03"/>
    <w:rsid w:val="00485229"/>
    <w:rsid w:val="004853EB"/>
    <w:rsid w:val="004855FC"/>
    <w:rsid w:val="004857D8"/>
    <w:rsid w:val="004857E5"/>
    <w:rsid w:val="00485805"/>
    <w:rsid w:val="0048595A"/>
    <w:rsid w:val="00485C95"/>
    <w:rsid w:val="00485DD1"/>
    <w:rsid w:val="00486023"/>
    <w:rsid w:val="00486124"/>
    <w:rsid w:val="00486246"/>
    <w:rsid w:val="004862C0"/>
    <w:rsid w:val="00486352"/>
    <w:rsid w:val="004864F9"/>
    <w:rsid w:val="004865AF"/>
    <w:rsid w:val="00486720"/>
    <w:rsid w:val="00486AE9"/>
    <w:rsid w:val="00486DB7"/>
    <w:rsid w:val="00486FDF"/>
    <w:rsid w:val="004872DF"/>
    <w:rsid w:val="0048731A"/>
    <w:rsid w:val="004875D4"/>
    <w:rsid w:val="00487631"/>
    <w:rsid w:val="00487639"/>
    <w:rsid w:val="00487D58"/>
    <w:rsid w:val="00487F8A"/>
    <w:rsid w:val="00490418"/>
    <w:rsid w:val="0049050F"/>
    <w:rsid w:val="004905B2"/>
    <w:rsid w:val="00490658"/>
    <w:rsid w:val="004908FC"/>
    <w:rsid w:val="004909A1"/>
    <w:rsid w:val="00490DFC"/>
    <w:rsid w:val="00490EAD"/>
    <w:rsid w:val="00490ED9"/>
    <w:rsid w:val="00490F84"/>
    <w:rsid w:val="004910C3"/>
    <w:rsid w:val="00491224"/>
    <w:rsid w:val="00491311"/>
    <w:rsid w:val="004914A0"/>
    <w:rsid w:val="0049161E"/>
    <w:rsid w:val="00491C5E"/>
    <w:rsid w:val="00491D5E"/>
    <w:rsid w:val="00491F06"/>
    <w:rsid w:val="00492619"/>
    <w:rsid w:val="0049265C"/>
    <w:rsid w:val="00492ACA"/>
    <w:rsid w:val="00492B3D"/>
    <w:rsid w:val="00492F0A"/>
    <w:rsid w:val="00492FB9"/>
    <w:rsid w:val="00492FC1"/>
    <w:rsid w:val="00492FFF"/>
    <w:rsid w:val="004930E5"/>
    <w:rsid w:val="004938BA"/>
    <w:rsid w:val="0049398B"/>
    <w:rsid w:val="004939DA"/>
    <w:rsid w:val="00493B15"/>
    <w:rsid w:val="00493FD7"/>
    <w:rsid w:val="0049404D"/>
    <w:rsid w:val="004942CF"/>
    <w:rsid w:val="00494469"/>
    <w:rsid w:val="004944E6"/>
    <w:rsid w:val="004944EE"/>
    <w:rsid w:val="00494517"/>
    <w:rsid w:val="004945C9"/>
    <w:rsid w:val="00494C0E"/>
    <w:rsid w:val="00494C17"/>
    <w:rsid w:val="00494D1D"/>
    <w:rsid w:val="00494E52"/>
    <w:rsid w:val="00494E9A"/>
    <w:rsid w:val="00494EB2"/>
    <w:rsid w:val="00494F99"/>
    <w:rsid w:val="00495192"/>
    <w:rsid w:val="0049532B"/>
    <w:rsid w:val="00495384"/>
    <w:rsid w:val="00495562"/>
    <w:rsid w:val="0049564B"/>
    <w:rsid w:val="00495723"/>
    <w:rsid w:val="00495AF9"/>
    <w:rsid w:val="00496315"/>
    <w:rsid w:val="00496539"/>
    <w:rsid w:val="00496722"/>
    <w:rsid w:val="00496811"/>
    <w:rsid w:val="00496DAF"/>
    <w:rsid w:val="00497368"/>
    <w:rsid w:val="004973CC"/>
    <w:rsid w:val="004974C8"/>
    <w:rsid w:val="00497704"/>
    <w:rsid w:val="00497968"/>
    <w:rsid w:val="00497B9C"/>
    <w:rsid w:val="00497EF8"/>
    <w:rsid w:val="00497F0A"/>
    <w:rsid w:val="00497FA7"/>
    <w:rsid w:val="004A0364"/>
    <w:rsid w:val="004A058C"/>
    <w:rsid w:val="004A069A"/>
    <w:rsid w:val="004A074F"/>
    <w:rsid w:val="004A081A"/>
    <w:rsid w:val="004A0860"/>
    <w:rsid w:val="004A0894"/>
    <w:rsid w:val="004A08BC"/>
    <w:rsid w:val="004A08C0"/>
    <w:rsid w:val="004A0E0D"/>
    <w:rsid w:val="004A0F10"/>
    <w:rsid w:val="004A10C8"/>
    <w:rsid w:val="004A1852"/>
    <w:rsid w:val="004A1C24"/>
    <w:rsid w:val="004A1EF6"/>
    <w:rsid w:val="004A2146"/>
    <w:rsid w:val="004A22AA"/>
    <w:rsid w:val="004A2594"/>
    <w:rsid w:val="004A2915"/>
    <w:rsid w:val="004A2A13"/>
    <w:rsid w:val="004A2A5A"/>
    <w:rsid w:val="004A2B8C"/>
    <w:rsid w:val="004A2CE1"/>
    <w:rsid w:val="004A2F3C"/>
    <w:rsid w:val="004A2F90"/>
    <w:rsid w:val="004A30AF"/>
    <w:rsid w:val="004A30DF"/>
    <w:rsid w:val="004A3304"/>
    <w:rsid w:val="004A3479"/>
    <w:rsid w:val="004A352E"/>
    <w:rsid w:val="004A35AD"/>
    <w:rsid w:val="004A383F"/>
    <w:rsid w:val="004A3A6A"/>
    <w:rsid w:val="004A3ECB"/>
    <w:rsid w:val="004A3F36"/>
    <w:rsid w:val="004A4279"/>
    <w:rsid w:val="004A44E9"/>
    <w:rsid w:val="004A4599"/>
    <w:rsid w:val="004A4BCD"/>
    <w:rsid w:val="004A4BD2"/>
    <w:rsid w:val="004A4BFA"/>
    <w:rsid w:val="004A4EE9"/>
    <w:rsid w:val="004A5020"/>
    <w:rsid w:val="004A51FE"/>
    <w:rsid w:val="004A53C6"/>
    <w:rsid w:val="004A53C7"/>
    <w:rsid w:val="004A551D"/>
    <w:rsid w:val="004A599A"/>
    <w:rsid w:val="004A59B4"/>
    <w:rsid w:val="004A5B20"/>
    <w:rsid w:val="004A5B44"/>
    <w:rsid w:val="004A5C49"/>
    <w:rsid w:val="004A5DDA"/>
    <w:rsid w:val="004A5FA9"/>
    <w:rsid w:val="004A5FB3"/>
    <w:rsid w:val="004A607E"/>
    <w:rsid w:val="004A654A"/>
    <w:rsid w:val="004A657B"/>
    <w:rsid w:val="004A6626"/>
    <w:rsid w:val="004A6686"/>
    <w:rsid w:val="004A6755"/>
    <w:rsid w:val="004A6A1D"/>
    <w:rsid w:val="004A6B77"/>
    <w:rsid w:val="004A6CD0"/>
    <w:rsid w:val="004A73A9"/>
    <w:rsid w:val="004A7420"/>
    <w:rsid w:val="004A7ABE"/>
    <w:rsid w:val="004A7B9A"/>
    <w:rsid w:val="004A7E9F"/>
    <w:rsid w:val="004A7EFC"/>
    <w:rsid w:val="004B03A2"/>
    <w:rsid w:val="004B050F"/>
    <w:rsid w:val="004B0531"/>
    <w:rsid w:val="004B05D5"/>
    <w:rsid w:val="004B0C96"/>
    <w:rsid w:val="004B0E23"/>
    <w:rsid w:val="004B0F52"/>
    <w:rsid w:val="004B1391"/>
    <w:rsid w:val="004B1838"/>
    <w:rsid w:val="004B1847"/>
    <w:rsid w:val="004B1FDC"/>
    <w:rsid w:val="004B217F"/>
    <w:rsid w:val="004B2304"/>
    <w:rsid w:val="004B232D"/>
    <w:rsid w:val="004B2350"/>
    <w:rsid w:val="004B24A4"/>
    <w:rsid w:val="004B2534"/>
    <w:rsid w:val="004B2636"/>
    <w:rsid w:val="004B266E"/>
    <w:rsid w:val="004B2A5B"/>
    <w:rsid w:val="004B2B6F"/>
    <w:rsid w:val="004B2BA1"/>
    <w:rsid w:val="004B2D44"/>
    <w:rsid w:val="004B3020"/>
    <w:rsid w:val="004B30DC"/>
    <w:rsid w:val="004B310A"/>
    <w:rsid w:val="004B34F7"/>
    <w:rsid w:val="004B352F"/>
    <w:rsid w:val="004B3623"/>
    <w:rsid w:val="004B363A"/>
    <w:rsid w:val="004B39ED"/>
    <w:rsid w:val="004B3B3B"/>
    <w:rsid w:val="004B40BB"/>
    <w:rsid w:val="004B40C3"/>
    <w:rsid w:val="004B40D9"/>
    <w:rsid w:val="004B41EF"/>
    <w:rsid w:val="004B4403"/>
    <w:rsid w:val="004B45C4"/>
    <w:rsid w:val="004B4600"/>
    <w:rsid w:val="004B4782"/>
    <w:rsid w:val="004B4902"/>
    <w:rsid w:val="004B4B88"/>
    <w:rsid w:val="004B4C49"/>
    <w:rsid w:val="004B4CCD"/>
    <w:rsid w:val="004B52C5"/>
    <w:rsid w:val="004B5766"/>
    <w:rsid w:val="004B5976"/>
    <w:rsid w:val="004B5ACE"/>
    <w:rsid w:val="004B5B37"/>
    <w:rsid w:val="004B5B55"/>
    <w:rsid w:val="004B5DA5"/>
    <w:rsid w:val="004B5F6A"/>
    <w:rsid w:val="004B6204"/>
    <w:rsid w:val="004B63F6"/>
    <w:rsid w:val="004B6F3E"/>
    <w:rsid w:val="004B702F"/>
    <w:rsid w:val="004B70C7"/>
    <w:rsid w:val="004B71DB"/>
    <w:rsid w:val="004B78D4"/>
    <w:rsid w:val="004B7914"/>
    <w:rsid w:val="004B7A42"/>
    <w:rsid w:val="004B7B05"/>
    <w:rsid w:val="004B7BA0"/>
    <w:rsid w:val="004B7DBD"/>
    <w:rsid w:val="004B7DD8"/>
    <w:rsid w:val="004B7E51"/>
    <w:rsid w:val="004B7F92"/>
    <w:rsid w:val="004C00C8"/>
    <w:rsid w:val="004C0207"/>
    <w:rsid w:val="004C0475"/>
    <w:rsid w:val="004C07B0"/>
    <w:rsid w:val="004C0817"/>
    <w:rsid w:val="004C08E7"/>
    <w:rsid w:val="004C0936"/>
    <w:rsid w:val="004C0B49"/>
    <w:rsid w:val="004C101B"/>
    <w:rsid w:val="004C1282"/>
    <w:rsid w:val="004C162B"/>
    <w:rsid w:val="004C1654"/>
    <w:rsid w:val="004C16D8"/>
    <w:rsid w:val="004C1818"/>
    <w:rsid w:val="004C1949"/>
    <w:rsid w:val="004C1A3B"/>
    <w:rsid w:val="004C1BAF"/>
    <w:rsid w:val="004C1C9B"/>
    <w:rsid w:val="004C2042"/>
    <w:rsid w:val="004C22CC"/>
    <w:rsid w:val="004C23A6"/>
    <w:rsid w:val="004C2528"/>
    <w:rsid w:val="004C2726"/>
    <w:rsid w:val="004C27D1"/>
    <w:rsid w:val="004C290D"/>
    <w:rsid w:val="004C2E36"/>
    <w:rsid w:val="004C2E57"/>
    <w:rsid w:val="004C3065"/>
    <w:rsid w:val="004C3127"/>
    <w:rsid w:val="004C3164"/>
    <w:rsid w:val="004C31E8"/>
    <w:rsid w:val="004C321A"/>
    <w:rsid w:val="004C3603"/>
    <w:rsid w:val="004C3662"/>
    <w:rsid w:val="004C3A4E"/>
    <w:rsid w:val="004C3B12"/>
    <w:rsid w:val="004C3BCB"/>
    <w:rsid w:val="004C4322"/>
    <w:rsid w:val="004C44F6"/>
    <w:rsid w:val="004C479B"/>
    <w:rsid w:val="004C47E4"/>
    <w:rsid w:val="004C49CB"/>
    <w:rsid w:val="004C4B9B"/>
    <w:rsid w:val="004C4BD8"/>
    <w:rsid w:val="004C4CF7"/>
    <w:rsid w:val="004C4DDC"/>
    <w:rsid w:val="004C4DF8"/>
    <w:rsid w:val="004C5244"/>
    <w:rsid w:val="004C5684"/>
    <w:rsid w:val="004C595D"/>
    <w:rsid w:val="004C60B2"/>
    <w:rsid w:val="004C62BA"/>
    <w:rsid w:val="004C6334"/>
    <w:rsid w:val="004C6448"/>
    <w:rsid w:val="004C6615"/>
    <w:rsid w:val="004C679E"/>
    <w:rsid w:val="004C6A7C"/>
    <w:rsid w:val="004C6B4F"/>
    <w:rsid w:val="004C6C03"/>
    <w:rsid w:val="004C7227"/>
    <w:rsid w:val="004C734D"/>
    <w:rsid w:val="004C747C"/>
    <w:rsid w:val="004C7D7D"/>
    <w:rsid w:val="004C7F87"/>
    <w:rsid w:val="004C7FA5"/>
    <w:rsid w:val="004D0B54"/>
    <w:rsid w:val="004D0DDD"/>
    <w:rsid w:val="004D0ED5"/>
    <w:rsid w:val="004D1169"/>
    <w:rsid w:val="004D15F9"/>
    <w:rsid w:val="004D1611"/>
    <w:rsid w:val="004D1B99"/>
    <w:rsid w:val="004D2027"/>
    <w:rsid w:val="004D2041"/>
    <w:rsid w:val="004D2397"/>
    <w:rsid w:val="004D249A"/>
    <w:rsid w:val="004D2640"/>
    <w:rsid w:val="004D264E"/>
    <w:rsid w:val="004D2854"/>
    <w:rsid w:val="004D2B9F"/>
    <w:rsid w:val="004D2EA2"/>
    <w:rsid w:val="004D3041"/>
    <w:rsid w:val="004D3061"/>
    <w:rsid w:val="004D315D"/>
    <w:rsid w:val="004D31F6"/>
    <w:rsid w:val="004D3911"/>
    <w:rsid w:val="004D3AAB"/>
    <w:rsid w:val="004D3C9E"/>
    <w:rsid w:val="004D3E11"/>
    <w:rsid w:val="004D3FA0"/>
    <w:rsid w:val="004D3FB5"/>
    <w:rsid w:val="004D4028"/>
    <w:rsid w:val="004D4059"/>
    <w:rsid w:val="004D4064"/>
    <w:rsid w:val="004D4084"/>
    <w:rsid w:val="004D40E8"/>
    <w:rsid w:val="004D41D3"/>
    <w:rsid w:val="004D438C"/>
    <w:rsid w:val="004D43D5"/>
    <w:rsid w:val="004D4527"/>
    <w:rsid w:val="004D45AB"/>
    <w:rsid w:val="004D45F9"/>
    <w:rsid w:val="004D47A3"/>
    <w:rsid w:val="004D47AD"/>
    <w:rsid w:val="004D492C"/>
    <w:rsid w:val="004D4C30"/>
    <w:rsid w:val="004D4D57"/>
    <w:rsid w:val="004D4D79"/>
    <w:rsid w:val="004D510D"/>
    <w:rsid w:val="004D5241"/>
    <w:rsid w:val="004D59B8"/>
    <w:rsid w:val="004D62FA"/>
    <w:rsid w:val="004D663C"/>
    <w:rsid w:val="004D6D42"/>
    <w:rsid w:val="004D70E2"/>
    <w:rsid w:val="004D72C4"/>
    <w:rsid w:val="004D7553"/>
    <w:rsid w:val="004D7684"/>
    <w:rsid w:val="004D78D0"/>
    <w:rsid w:val="004D79AB"/>
    <w:rsid w:val="004D79BA"/>
    <w:rsid w:val="004D7A01"/>
    <w:rsid w:val="004D7B17"/>
    <w:rsid w:val="004D7CF6"/>
    <w:rsid w:val="004D7F1A"/>
    <w:rsid w:val="004E012F"/>
    <w:rsid w:val="004E061C"/>
    <w:rsid w:val="004E0B43"/>
    <w:rsid w:val="004E0DB7"/>
    <w:rsid w:val="004E1193"/>
    <w:rsid w:val="004E11F6"/>
    <w:rsid w:val="004E1423"/>
    <w:rsid w:val="004E175A"/>
    <w:rsid w:val="004E1D71"/>
    <w:rsid w:val="004E2142"/>
    <w:rsid w:val="004E26E6"/>
    <w:rsid w:val="004E2DDB"/>
    <w:rsid w:val="004E2E18"/>
    <w:rsid w:val="004E32F2"/>
    <w:rsid w:val="004E3313"/>
    <w:rsid w:val="004E3518"/>
    <w:rsid w:val="004E37A6"/>
    <w:rsid w:val="004E3B65"/>
    <w:rsid w:val="004E3FE4"/>
    <w:rsid w:val="004E4034"/>
    <w:rsid w:val="004E42F1"/>
    <w:rsid w:val="004E446C"/>
    <w:rsid w:val="004E4509"/>
    <w:rsid w:val="004E45B4"/>
    <w:rsid w:val="004E468B"/>
    <w:rsid w:val="004E4986"/>
    <w:rsid w:val="004E4A20"/>
    <w:rsid w:val="004E4AF5"/>
    <w:rsid w:val="004E5282"/>
    <w:rsid w:val="004E52D9"/>
    <w:rsid w:val="004E5667"/>
    <w:rsid w:val="004E56B8"/>
    <w:rsid w:val="004E5728"/>
    <w:rsid w:val="004E5774"/>
    <w:rsid w:val="004E5881"/>
    <w:rsid w:val="004E5A96"/>
    <w:rsid w:val="004E5CF9"/>
    <w:rsid w:val="004E5F37"/>
    <w:rsid w:val="004E617E"/>
    <w:rsid w:val="004E62B3"/>
    <w:rsid w:val="004E63AF"/>
    <w:rsid w:val="004E63C9"/>
    <w:rsid w:val="004E67D5"/>
    <w:rsid w:val="004E68EC"/>
    <w:rsid w:val="004E6908"/>
    <w:rsid w:val="004E69F8"/>
    <w:rsid w:val="004E6A64"/>
    <w:rsid w:val="004E6C7A"/>
    <w:rsid w:val="004E6E9D"/>
    <w:rsid w:val="004E70DF"/>
    <w:rsid w:val="004E7643"/>
    <w:rsid w:val="004E76AC"/>
    <w:rsid w:val="004E7895"/>
    <w:rsid w:val="004E7948"/>
    <w:rsid w:val="004E7A85"/>
    <w:rsid w:val="004F0099"/>
    <w:rsid w:val="004F00D2"/>
    <w:rsid w:val="004F0442"/>
    <w:rsid w:val="004F05C2"/>
    <w:rsid w:val="004F085F"/>
    <w:rsid w:val="004F0B89"/>
    <w:rsid w:val="004F0F9B"/>
    <w:rsid w:val="004F0FB7"/>
    <w:rsid w:val="004F10C3"/>
    <w:rsid w:val="004F1118"/>
    <w:rsid w:val="004F11C0"/>
    <w:rsid w:val="004F145D"/>
    <w:rsid w:val="004F1481"/>
    <w:rsid w:val="004F150E"/>
    <w:rsid w:val="004F1718"/>
    <w:rsid w:val="004F1C6D"/>
    <w:rsid w:val="004F1D85"/>
    <w:rsid w:val="004F1DBD"/>
    <w:rsid w:val="004F1E9D"/>
    <w:rsid w:val="004F1F21"/>
    <w:rsid w:val="004F1FDF"/>
    <w:rsid w:val="004F22E1"/>
    <w:rsid w:val="004F22F6"/>
    <w:rsid w:val="004F2478"/>
    <w:rsid w:val="004F247B"/>
    <w:rsid w:val="004F289A"/>
    <w:rsid w:val="004F2D2E"/>
    <w:rsid w:val="004F2E26"/>
    <w:rsid w:val="004F2E4C"/>
    <w:rsid w:val="004F3040"/>
    <w:rsid w:val="004F30D2"/>
    <w:rsid w:val="004F3313"/>
    <w:rsid w:val="004F3422"/>
    <w:rsid w:val="004F36C5"/>
    <w:rsid w:val="004F3981"/>
    <w:rsid w:val="004F3A2C"/>
    <w:rsid w:val="004F3A5B"/>
    <w:rsid w:val="004F3D34"/>
    <w:rsid w:val="004F3E9B"/>
    <w:rsid w:val="004F4195"/>
    <w:rsid w:val="004F4254"/>
    <w:rsid w:val="004F43E6"/>
    <w:rsid w:val="004F44A2"/>
    <w:rsid w:val="004F460E"/>
    <w:rsid w:val="004F4C15"/>
    <w:rsid w:val="004F4C45"/>
    <w:rsid w:val="004F4D8C"/>
    <w:rsid w:val="004F5163"/>
    <w:rsid w:val="004F5177"/>
    <w:rsid w:val="004F56FB"/>
    <w:rsid w:val="004F58BB"/>
    <w:rsid w:val="004F59A1"/>
    <w:rsid w:val="004F5D2E"/>
    <w:rsid w:val="004F5DE6"/>
    <w:rsid w:val="004F5F9E"/>
    <w:rsid w:val="004F6232"/>
    <w:rsid w:val="004F62AA"/>
    <w:rsid w:val="004F6438"/>
    <w:rsid w:val="004F6AC2"/>
    <w:rsid w:val="004F6B4C"/>
    <w:rsid w:val="004F6BCD"/>
    <w:rsid w:val="004F6DA8"/>
    <w:rsid w:val="004F6FC3"/>
    <w:rsid w:val="004F70B1"/>
    <w:rsid w:val="004F74CA"/>
    <w:rsid w:val="004F775F"/>
    <w:rsid w:val="004F78AB"/>
    <w:rsid w:val="004F78D7"/>
    <w:rsid w:val="004F7B9C"/>
    <w:rsid w:val="004F7C78"/>
    <w:rsid w:val="004F7EC2"/>
    <w:rsid w:val="00500311"/>
    <w:rsid w:val="005003B8"/>
    <w:rsid w:val="00500805"/>
    <w:rsid w:val="00500E9E"/>
    <w:rsid w:val="00500F39"/>
    <w:rsid w:val="00501276"/>
    <w:rsid w:val="0050162A"/>
    <w:rsid w:val="005017D1"/>
    <w:rsid w:val="0050196B"/>
    <w:rsid w:val="005019A8"/>
    <w:rsid w:val="00501C5E"/>
    <w:rsid w:val="00501E04"/>
    <w:rsid w:val="00501E9E"/>
    <w:rsid w:val="005020E4"/>
    <w:rsid w:val="005022F9"/>
    <w:rsid w:val="005023B2"/>
    <w:rsid w:val="00502707"/>
    <w:rsid w:val="0050274A"/>
    <w:rsid w:val="005029FF"/>
    <w:rsid w:val="00502A1C"/>
    <w:rsid w:val="00502C32"/>
    <w:rsid w:val="00502D0C"/>
    <w:rsid w:val="00502D3E"/>
    <w:rsid w:val="00503367"/>
    <w:rsid w:val="0050341C"/>
    <w:rsid w:val="005034D6"/>
    <w:rsid w:val="0050406D"/>
    <w:rsid w:val="005042B6"/>
    <w:rsid w:val="00504764"/>
    <w:rsid w:val="00504C2D"/>
    <w:rsid w:val="005051FC"/>
    <w:rsid w:val="005052DE"/>
    <w:rsid w:val="00505558"/>
    <w:rsid w:val="005058F2"/>
    <w:rsid w:val="00505992"/>
    <w:rsid w:val="00505A2D"/>
    <w:rsid w:val="00505A42"/>
    <w:rsid w:val="00505A55"/>
    <w:rsid w:val="00505AB9"/>
    <w:rsid w:val="00505B04"/>
    <w:rsid w:val="00505D7B"/>
    <w:rsid w:val="00505E9F"/>
    <w:rsid w:val="00505F02"/>
    <w:rsid w:val="00505F95"/>
    <w:rsid w:val="00506047"/>
    <w:rsid w:val="005060BC"/>
    <w:rsid w:val="005060EC"/>
    <w:rsid w:val="00506526"/>
    <w:rsid w:val="00506596"/>
    <w:rsid w:val="005068D0"/>
    <w:rsid w:val="00506E6A"/>
    <w:rsid w:val="00506FD4"/>
    <w:rsid w:val="00506FFC"/>
    <w:rsid w:val="00507224"/>
    <w:rsid w:val="005072C9"/>
    <w:rsid w:val="005073AF"/>
    <w:rsid w:val="005073C4"/>
    <w:rsid w:val="005073D9"/>
    <w:rsid w:val="0050747E"/>
    <w:rsid w:val="00507523"/>
    <w:rsid w:val="0050761C"/>
    <w:rsid w:val="00507994"/>
    <w:rsid w:val="00507B0B"/>
    <w:rsid w:val="00507B65"/>
    <w:rsid w:val="00507CB0"/>
    <w:rsid w:val="005100F1"/>
    <w:rsid w:val="0051012D"/>
    <w:rsid w:val="00510225"/>
    <w:rsid w:val="005105F5"/>
    <w:rsid w:val="00510696"/>
    <w:rsid w:val="00510991"/>
    <w:rsid w:val="00510AFF"/>
    <w:rsid w:val="00510DCF"/>
    <w:rsid w:val="00510E3E"/>
    <w:rsid w:val="00511157"/>
    <w:rsid w:val="005118CC"/>
    <w:rsid w:val="00511C3F"/>
    <w:rsid w:val="00511FAE"/>
    <w:rsid w:val="00512589"/>
    <w:rsid w:val="005127CE"/>
    <w:rsid w:val="0051286E"/>
    <w:rsid w:val="00512B14"/>
    <w:rsid w:val="00512EB9"/>
    <w:rsid w:val="00513290"/>
    <w:rsid w:val="005139F0"/>
    <w:rsid w:val="00513A06"/>
    <w:rsid w:val="00513BD6"/>
    <w:rsid w:val="00513D67"/>
    <w:rsid w:val="00513FC6"/>
    <w:rsid w:val="00514B11"/>
    <w:rsid w:val="00514B4C"/>
    <w:rsid w:val="00514C02"/>
    <w:rsid w:val="00514D9E"/>
    <w:rsid w:val="00514F7D"/>
    <w:rsid w:val="005150EB"/>
    <w:rsid w:val="005151EC"/>
    <w:rsid w:val="005153A2"/>
    <w:rsid w:val="00515468"/>
    <w:rsid w:val="005156E6"/>
    <w:rsid w:val="005159BB"/>
    <w:rsid w:val="00515A7D"/>
    <w:rsid w:val="00515B13"/>
    <w:rsid w:val="00516276"/>
    <w:rsid w:val="0051638B"/>
    <w:rsid w:val="005169D5"/>
    <w:rsid w:val="00516AB2"/>
    <w:rsid w:val="00516B48"/>
    <w:rsid w:val="00516C19"/>
    <w:rsid w:val="00516D85"/>
    <w:rsid w:val="00516F55"/>
    <w:rsid w:val="00516FB7"/>
    <w:rsid w:val="00517025"/>
    <w:rsid w:val="00517121"/>
    <w:rsid w:val="00517324"/>
    <w:rsid w:val="0051787D"/>
    <w:rsid w:val="00517AE2"/>
    <w:rsid w:val="00517B44"/>
    <w:rsid w:val="00517E6A"/>
    <w:rsid w:val="00517F17"/>
    <w:rsid w:val="005201AE"/>
    <w:rsid w:val="005203C7"/>
    <w:rsid w:val="005204A8"/>
    <w:rsid w:val="0052063C"/>
    <w:rsid w:val="00520884"/>
    <w:rsid w:val="005209D5"/>
    <w:rsid w:val="00520B92"/>
    <w:rsid w:val="00520C5E"/>
    <w:rsid w:val="00520FDA"/>
    <w:rsid w:val="00521414"/>
    <w:rsid w:val="005214B3"/>
    <w:rsid w:val="005214B9"/>
    <w:rsid w:val="005214CC"/>
    <w:rsid w:val="0052181B"/>
    <w:rsid w:val="00521E6E"/>
    <w:rsid w:val="00521E9D"/>
    <w:rsid w:val="0052214E"/>
    <w:rsid w:val="00522284"/>
    <w:rsid w:val="005224D3"/>
    <w:rsid w:val="005229DF"/>
    <w:rsid w:val="00522C93"/>
    <w:rsid w:val="00522D26"/>
    <w:rsid w:val="00522EAC"/>
    <w:rsid w:val="00522FCC"/>
    <w:rsid w:val="00523158"/>
    <w:rsid w:val="0052318C"/>
    <w:rsid w:val="0052377D"/>
    <w:rsid w:val="005239B8"/>
    <w:rsid w:val="00523C78"/>
    <w:rsid w:val="00523E15"/>
    <w:rsid w:val="005243A9"/>
    <w:rsid w:val="0052457D"/>
    <w:rsid w:val="00524778"/>
    <w:rsid w:val="00524DFB"/>
    <w:rsid w:val="005254E5"/>
    <w:rsid w:val="005255E3"/>
    <w:rsid w:val="005256C0"/>
    <w:rsid w:val="00525C70"/>
    <w:rsid w:val="00525F8F"/>
    <w:rsid w:val="005261EE"/>
    <w:rsid w:val="005263FB"/>
    <w:rsid w:val="00526A17"/>
    <w:rsid w:val="00526CE0"/>
    <w:rsid w:val="00526E4D"/>
    <w:rsid w:val="00526FC9"/>
    <w:rsid w:val="00527123"/>
    <w:rsid w:val="005275F4"/>
    <w:rsid w:val="00527736"/>
    <w:rsid w:val="00527907"/>
    <w:rsid w:val="00527BA4"/>
    <w:rsid w:val="00527CC5"/>
    <w:rsid w:val="00527E09"/>
    <w:rsid w:val="00527E4C"/>
    <w:rsid w:val="00527E79"/>
    <w:rsid w:val="00530036"/>
    <w:rsid w:val="00530101"/>
    <w:rsid w:val="00530116"/>
    <w:rsid w:val="00530131"/>
    <w:rsid w:val="00530247"/>
    <w:rsid w:val="00530649"/>
    <w:rsid w:val="005306DD"/>
    <w:rsid w:val="00530812"/>
    <w:rsid w:val="005308CE"/>
    <w:rsid w:val="00530ACF"/>
    <w:rsid w:val="00530BDC"/>
    <w:rsid w:val="00530CE3"/>
    <w:rsid w:val="00530E1B"/>
    <w:rsid w:val="00531205"/>
    <w:rsid w:val="0053125A"/>
    <w:rsid w:val="00531500"/>
    <w:rsid w:val="005315C8"/>
    <w:rsid w:val="005316BF"/>
    <w:rsid w:val="0053185C"/>
    <w:rsid w:val="00531865"/>
    <w:rsid w:val="00531CAF"/>
    <w:rsid w:val="0053239A"/>
    <w:rsid w:val="005324BE"/>
    <w:rsid w:val="00532EBA"/>
    <w:rsid w:val="00532F83"/>
    <w:rsid w:val="005331E7"/>
    <w:rsid w:val="00533453"/>
    <w:rsid w:val="005339B7"/>
    <w:rsid w:val="00533A54"/>
    <w:rsid w:val="00533C87"/>
    <w:rsid w:val="00533E95"/>
    <w:rsid w:val="00533FAA"/>
    <w:rsid w:val="0053410C"/>
    <w:rsid w:val="0053422E"/>
    <w:rsid w:val="005345CD"/>
    <w:rsid w:val="0053461D"/>
    <w:rsid w:val="005348E1"/>
    <w:rsid w:val="00534921"/>
    <w:rsid w:val="00534E0C"/>
    <w:rsid w:val="00535059"/>
    <w:rsid w:val="00535120"/>
    <w:rsid w:val="005351C5"/>
    <w:rsid w:val="00535219"/>
    <w:rsid w:val="00535696"/>
    <w:rsid w:val="00535A67"/>
    <w:rsid w:val="00535C28"/>
    <w:rsid w:val="00535CB9"/>
    <w:rsid w:val="00535D07"/>
    <w:rsid w:val="00535D17"/>
    <w:rsid w:val="00535EED"/>
    <w:rsid w:val="00535F32"/>
    <w:rsid w:val="00536229"/>
    <w:rsid w:val="0053669A"/>
    <w:rsid w:val="005366D2"/>
    <w:rsid w:val="00536950"/>
    <w:rsid w:val="00536AB0"/>
    <w:rsid w:val="00537155"/>
    <w:rsid w:val="00537446"/>
    <w:rsid w:val="0053752A"/>
    <w:rsid w:val="0053783B"/>
    <w:rsid w:val="00537977"/>
    <w:rsid w:val="00537A6E"/>
    <w:rsid w:val="00540138"/>
    <w:rsid w:val="00540457"/>
    <w:rsid w:val="005408FF"/>
    <w:rsid w:val="00540C18"/>
    <w:rsid w:val="00540D80"/>
    <w:rsid w:val="00541355"/>
    <w:rsid w:val="0054191A"/>
    <w:rsid w:val="005419B0"/>
    <w:rsid w:val="00541BC7"/>
    <w:rsid w:val="00541E30"/>
    <w:rsid w:val="00541E39"/>
    <w:rsid w:val="00541ED4"/>
    <w:rsid w:val="00541F1D"/>
    <w:rsid w:val="00542157"/>
    <w:rsid w:val="00542571"/>
    <w:rsid w:val="005427E0"/>
    <w:rsid w:val="005428FD"/>
    <w:rsid w:val="00542CDC"/>
    <w:rsid w:val="00542E03"/>
    <w:rsid w:val="00543111"/>
    <w:rsid w:val="00543166"/>
    <w:rsid w:val="00543213"/>
    <w:rsid w:val="00543392"/>
    <w:rsid w:val="00543428"/>
    <w:rsid w:val="00543741"/>
    <w:rsid w:val="0054379C"/>
    <w:rsid w:val="00543898"/>
    <w:rsid w:val="005438DA"/>
    <w:rsid w:val="00543A08"/>
    <w:rsid w:val="00543C1A"/>
    <w:rsid w:val="00543F7C"/>
    <w:rsid w:val="0054423A"/>
    <w:rsid w:val="00544335"/>
    <w:rsid w:val="0054452F"/>
    <w:rsid w:val="00544710"/>
    <w:rsid w:val="005451D8"/>
    <w:rsid w:val="00545790"/>
    <w:rsid w:val="00545792"/>
    <w:rsid w:val="005459C8"/>
    <w:rsid w:val="005460FC"/>
    <w:rsid w:val="00546357"/>
    <w:rsid w:val="005466A8"/>
    <w:rsid w:val="00546D60"/>
    <w:rsid w:val="00546FF3"/>
    <w:rsid w:val="00547334"/>
    <w:rsid w:val="0054740A"/>
    <w:rsid w:val="0054764E"/>
    <w:rsid w:val="00547722"/>
    <w:rsid w:val="0054780D"/>
    <w:rsid w:val="0054794E"/>
    <w:rsid w:val="00547B66"/>
    <w:rsid w:val="00547D05"/>
    <w:rsid w:val="00547D42"/>
    <w:rsid w:val="00547D54"/>
    <w:rsid w:val="00547DB6"/>
    <w:rsid w:val="0055012F"/>
    <w:rsid w:val="005503DC"/>
    <w:rsid w:val="005503FE"/>
    <w:rsid w:val="0055062E"/>
    <w:rsid w:val="00550636"/>
    <w:rsid w:val="005508E3"/>
    <w:rsid w:val="00550A22"/>
    <w:rsid w:val="00550AFD"/>
    <w:rsid w:val="00550BC0"/>
    <w:rsid w:val="00550BD9"/>
    <w:rsid w:val="00550D54"/>
    <w:rsid w:val="00550DA7"/>
    <w:rsid w:val="00550FF0"/>
    <w:rsid w:val="005510A9"/>
    <w:rsid w:val="0055146A"/>
    <w:rsid w:val="005518BB"/>
    <w:rsid w:val="00551A26"/>
    <w:rsid w:val="005520AE"/>
    <w:rsid w:val="005523D4"/>
    <w:rsid w:val="005523DE"/>
    <w:rsid w:val="0055245D"/>
    <w:rsid w:val="00552560"/>
    <w:rsid w:val="00552662"/>
    <w:rsid w:val="005528F1"/>
    <w:rsid w:val="0055298E"/>
    <w:rsid w:val="005529AE"/>
    <w:rsid w:val="00552A2C"/>
    <w:rsid w:val="00552DF3"/>
    <w:rsid w:val="00552F01"/>
    <w:rsid w:val="005531C2"/>
    <w:rsid w:val="00553292"/>
    <w:rsid w:val="005534D8"/>
    <w:rsid w:val="00553A04"/>
    <w:rsid w:val="00553A07"/>
    <w:rsid w:val="005541C3"/>
    <w:rsid w:val="005541EF"/>
    <w:rsid w:val="005548D2"/>
    <w:rsid w:val="00554BFB"/>
    <w:rsid w:val="00554C50"/>
    <w:rsid w:val="00554C89"/>
    <w:rsid w:val="00554CDE"/>
    <w:rsid w:val="00554D1D"/>
    <w:rsid w:val="00554EA5"/>
    <w:rsid w:val="00555170"/>
    <w:rsid w:val="00555305"/>
    <w:rsid w:val="00555567"/>
    <w:rsid w:val="00555671"/>
    <w:rsid w:val="00555837"/>
    <w:rsid w:val="00555C1C"/>
    <w:rsid w:val="00555DEC"/>
    <w:rsid w:val="00556761"/>
    <w:rsid w:val="005568CB"/>
    <w:rsid w:val="00556B65"/>
    <w:rsid w:val="00556D60"/>
    <w:rsid w:val="00556FC0"/>
    <w:rsid w:val="00557003"/>
    <w:rsid w:val="00557101"/>
    <w:rsid w:val="0055711B"/>
    <w:rsid w:val="00557659"/>
    <w:rsid w:val="00557803"/>
    <w:rsid w:val="0055789F"/>
    <w:rsid w:val="005579CE"/>
    <w:rsid w:val="00557A93"/>
    <w:rsid w:val="00557B7B"/>
    <w:rsid w:val="00557D6A"/>
    <w:rsid w:val="00557DE7"/>
    <w:rsid w:val="00557E24"/>
    <w:rsid w:val="00557F6E"/>
    <w:rsid w:val="00557F98"/>
    <w:rsid w:val="0056042F"/>
    <w:rsid w:val="005604D6"/>
    <w:rsid w:val="00560908"/>
    <w:rsid w:val="00560947"/>
    <w:rsid w:val="00560CD1"/>
    <w:rsid w:val="00560EAA"/>
    <w:rsid w:val="00561170"/>
    <w:rsid w:val="00561F31"/>
    <w:rsid w:val="00561F92"/>
    <w:rsid w:val="00561FC6"/>
    <w:rsid w:val="00561FE7"/>
    <w:rsid w:val="005620E9"/>
    <w:rsid w:val="00562361"/>
    <w:rsid w:val="0056254E"/>
    <w:rsid w:val="00562601"/>
    <w:rsid w:val="005628F3"/>
    <w:rsid w:val="00562B86"/>
    <w:rsid w:val="00562E9D"/>
    <w:rsid w:val="00562FEB"/>
    <w:rsid w:val="00563121"/>
    <w:rsid w:val="005633D8"/>
    <w:rsid w:val="00563444"/>
    <w:rsid w:val="005634DB"/>
    <w:rsid w:val="00563710"/>
    <w:rsid w:val="005638D8"/>
    <w:rsid w:val="005638F0"/>
    <w:rsid w:val="00564369"/>
    <w:rsid w:val="005644AF"/>
    <w:rsid w:val="005645EA"/>
    <w:rsid w:val="005647C6"/>
    <w:rsid w:val="005648B1"/>
    <w:rsid w:val="00564B23"/>
    <w:rsid w:val="00564B3A"/>
    <w:rsid w:val="00564D67"/>
    <w:rsid w:val="00564E67"/>
    <w:rsid w:val="00565209"/>
    <w:rsid w:val="00565530"/>
    <w:rsid w:val="00565536"/>
    <w:rsid w:val="005656C6"/>
    <w:rsid w:val="005657DC"/>
    <w:rsid w:val="0056589A"/>
    <w:rsid w:val="005659D5"/>
    <w:rsid w:val="00565B57"/>
    <w:rsid w:val="00566549"/>
    <w:rsid w:val="00566664"/>
    <w:rsid w:val="00566DC6"/>
    <w:rsid w:val="00566F68"/>
    <w:rsid w:val="00567178"/>
    <w:rsid w:val="0056747C"/>
    <w:rsid w:val="005677BD"/>
    <w:rsid w:val="005678C3"/>
    <w:rsid w:val="00567C34"/>
    <w:rsid w:val="00567CC4"/>
    <w:rsid w:val="00567E67"/>
    <w:rsid w:val="00570346"/>
    <w:rsid w:val="00570482"/>
    <w:rsid w:val="005704BB"/>
    <w:rsid w:val="0057092D"/>
    <w:rsid w:val="00570BB5"/>
    <w:rsid w:val="00570C6D"/>
    <w:rsid w:val="00570CE8"/>
    <w:rsid w:val="00570DD6"/>
    <w:rsid w:val="0057103C"/>
    <w:rsid w:val="005710EF"/>
    <w:rsid w:val="0057134E"/>
    <w:rsid w:val="00571519"/>
    <w:rsid w:val="00571787"/>
    <w:rsid w:val="00571876"/>
    <w:rsid w:val="005718E7"/>
    <w:rsid w:val="00571987"/>
    <w:rsid w:val="0057200B"/>
    <w:rsid w:val="00572390"/>
    <w:rsid w:val="005726A4"/>
    <w:rsid w:val="00572AD3"/>
    <w:rsid w:val="00572D62"/>
    <w:rsid w:val="00572E73"/>
    <w:rsid w:val="0057342D"/>
    <w:rsid w:val="00573622"/>
    <w:rsid w:val="00573684"/>
    <w:rsid w:val="00573839"/>
    <w:rsid w:val="00573B8E"/>
    <w:rsid w:val="00573E73"/>
    <w:rsid w:val="0057404F"/>
    <w:rsid w:val="005741AD"/>
    <w:rsid w:val="005744DE"/>
    <w:rsid w:val="00574709"/>
    <w:rsid w:val="00574733"/>
    <w:rsid w:val="0057474C"/>
    <w:rsid w:val="005747C8"/>
    <w:rsid w:val="005747D4"/>
    <w:rsid w:val="00574823"/>
    <w:rsid w:val="005749BB"/>
    <w:rsid w:val="00574B8A"/>
    <w:rsid w:val="00574D40"/>
    <w:rsid w:val="00574F3E"/>
    <w:rsid w:val="005752C3"/>
    <w:rsid w:val="0057585B"/>
    <w:rsid w:val="00575948"/>
    <w:rsid w:val="005759A2"/>
    <w:rsid w:val="00575C7F"/>
    <w:rsid w:val="00575CAB"/>
    <w:rsid w:val="005760AB"/>
    <w:rsid w:val="005760EB"/>
    <w:rsid w:val="00576375"/>
    <w:rsid w:val="005763AE"/>
    <w:rsid w:val="0057661D"/>
    <w:rsid w:val="00576B6A"/>
    <w:rsid w:val="00576C8E"/>
    <w:rsid w:val="00576ED8"/>
    <w:rsid w:val="00577280"/>
    <w:rsid w:val="005773B2"/>
    <w:rsid w:val="005778B5"/>
    <w:rsid w:val="00577A55"/>
    <w:rsid w:val="00577AE9"/>
    <w:rsid w:val="00577CAD"/>
    <w:rsid w:val="00577D24"/>
    <w:rsid w:val="005800AB"/>
    <w:rsid w:val="005801EF"/>
    <w:rsid w:val="00580435"/>
    <w:rsid w:val="005804FA"/>
    <w:rsid w:val="0058059F"/>
    <w:rsid w:val="00580A52"/>
    <w:rsid w:val="00580AAB"/>
    <w:rsid w:val="00580C1B"/>
    <w:rsid w:val="00581336"/>
    <w:rsid w:val="005813FF"/>
    <w:rsid w:val="0058153D"/>
    <w:rsid w:val="005818D6"/>
    <w:rsid w:val="005825BA"/>
    <w:rsid w:val="0058279A"/>
    <w:rsid w:val="00582D0B"/>
    <w:rsid w:val="00582DD4"/>
    <w:rsid w:val="00582E81"/>
    <w:rsid w:val="00582EFF"/>
    <w:rsid w:val="00582FC2"/>
    <w:rsid w:val="005830E4"/>
    <w:rsid w:val="00583212"/>
    <w:rsid w:val="00583798"/>
    <w:rsid w:val="00583809"/>
    <w:rsid w:val="00583A79"/>
    <w:rsid w:val="00583B9C"/>
    <w:rsid w:val="005843BD"/>
    <w:rsid w:val="005843F0"/>
    <w:rsid w:val="005844F6"/>
    <w:rsid w:val="00584A57"/>
    <w:rsid w:val="00584E8E"/>
    <w:rsid w:val="00584F12"/>
    <w:rsid w:val="00585087"/>
    <w:rsid w:val="005852B2"/>
    <w:rsid w:val="00585440"/>
    <w:rsid w:val="00585610"/>
    <w:rsid w:val="005857D4"/>
    <w:rsid w:val="005859AF"/>
    <w:rsid w:val="00585ABC"/>
    <w:rsid w:val="00585BA3"/>
    <w:rsid w:val="00585D63"/>
    <w:rsid w:val="00585D7A"/>
    <w:rsid w:val="00585E0A"/>
    <w:rsid w:val="00585E1E"/>
    <w:rsid w:val="00585EC3"/>
    <w:rsid w:val="00585F45"/>
    <w:rsid w:val="005863C6"/>
    <w:rsid w:val="0058644D"/>
    <w:rsid w:val="005865BC"/>
    <w:rsid w:val="00586734"/>
    <w:rsid w:val="00587084"/>
    <w:rsid w:val="005870EA"/>
    <w:rsid w:val="00587112"/>
    <w:rsid w:val="005871C1"/>
    <w:rsid w:val="005872A5"/>
    <w:rsid w:val="00587552"/>
    <w:rsid w:val="00587F53"/>
    <w:rsid w:val="00587F87"/>
    <w:rsid w:val="00590200"/>
    <w:rsid w:val="00590254"/>
    <w:rsid w:val="005903DB"/>
    <w:rsid w:val="005908EA"/>
    <w:rsid w:val="00590907"/>
    <w:rsid w:val="0059091A"/>
    <w:rsid w:val="00590F60"/>
    <w:rsid w:val="00590FE9"/>
    <w:rsid w:val="005910E0"/>
    <w:rsid w:val="005913D0"/>
    <w:rsid w:val="0059141F"/>
    <w:rsid w:val="005914E8"/>
    <w:rsid w:val="00591ADD"/>
    <w:rsid w:val="00591C9E"/>
    <w:rsid w:val="00591FB0"/>
    <w:rsid w:val="00592045"/>
    <w:rsid w:val="00592608"/>
    <w:rsid w:val="0059270E"/>
    <w:rsid w:val="00592A44"/>
    <w:rsid w:val="00592AB8"/>
    <w:rsid w:val="00593213"/>
    <w:rsid w:val="005932E3"/>
    <w:rsid w:val="005934F1"/>
    <w:rsid w:val="00593599"/>
    <w:rsid w:val="005935CA"/>
    <w:rsid w:val="0059370B"/>
    <w:rsid w:val="0059377D"/>
    <w:rsid w:val="005939E8"/>
    <w:rsid w:val="00593A90"/>
    <w:rsid w:val="00593AE1"/>
    <w:rsid w:val="00594C04"/>
    <w:rsid w:val="00594CD2"/>
    <w:rsid w:val="00594DA8"/>
    <w:rsid w:val="00595387"/>
    <w:rsid w:val="00595690"/>
    <w:rsid w:val="00595A36"/>
    <w:rsid w:val="00595E24"/>
    <w:rsid w:val="00595F52"/>
    <w:rsid w:val="00595F8B"/>
    <w:rsid w:val="005964AB"/>
    <w:rsid w:val="00596744"/>
    <w:rsid w:val="005967B1"/>
    <w:rsid w:val="00596A59"/>
    <w:rsid w:val="00596A72"/>
    <w:rsid w:val="00596A96"/>
    <w:rsid w:val="00596D71"/>
    <w:rsid w:val="00596D78"/>
    <w:rsid w:val="00596E09"/>
    <w:rsid w:val="00597447"/>
    <w:rsid w:val="005978D8"/>
    <w:rsid w:val="00597DA6"/>
    <w:rsid w:val="00597E79"/>
    <w:rsid w:val="005A0574"/>
    <w:rsid w:val="005A06AF"/>
    <w:rsid w:val="005A075C"/>
    <w:rsid w:val="005A08B1"/>
    <w:rsid w:val="005A08CD"/>
    <w:rsid w:val="005A0A90"/>
    <w:rsid w:val="005A0BB1"/>
    <w:rsid w:val="005A0DD5"/>
    <w:rsid w:val="005A0E33"/>
    <w:rsid w:val="005A1441"/>
    <w:rsid w:val="005A1762"/>
    <w:rsid w:val="005A1D17"/>
    <w:rsid w:val="005A1D1A"/>
    <w:rsid w:val="005A1DB8"/>
    <w:rsid w:val="005A2079"/>
    <w:rsid w:val="005A294C"/>
    <w:rsid w:val="005A2F4D"/>
    <w:rsid w:val="005A30B7"/>
    <w:rsid w:val="005A30C6"/>
    <w:rsid w:val="005A31FD"/>
    <w:rsid w:val="005A3575"/>
    <w:rsid w:val="005A4165"/>
    <w:rsid w:val="005A42FA"/>
    <w:rsid w:val="005A45C0"/>
    <w:rsid w:val="005A484A"/>
    <w:rsid w:val="005A48EA"/>
    <w:rsid w:val="005A498D"/>
    <w:rsid w:val="005A49E5"/>
    <w:rsid w:val="005A4A53"/>
    <w:rsid w:val="005A4A80"/>
    <w:rsid w:val="005A4A89"/>
    <w:rsid w:val="005A4E15"/>
    <w:rsid w:val="005A4E69"/>
    <w:rsid w:val="005A4ED0"/>
    <w:rsid w:val="005A54B6"/>
    <w:rsid w:val="005A54ED"/>
    <w:rsid w:val="005A5590"/>
    <w:rsid w:val="005A5CBC"/>
    <w:rsid w:val="005A5D9B"/>
    <w:rsid w:val="005A61C8"/>
    <w:rsid w:val="005A62E5"/>
    <w:rsid w:val="005A635A"/>
    <w:rsid w:val="005A665F"/>
    <w:rsid w:val="005A6675"/>
    <w:rsid w:val="005A6699"/>
    <w:rsid w:val="005A69C0"/>
    <w:rsid w:val="005A6B48"/>
    <w:rsid w:val="005A6CF8"/>
    <w:rsid w:val="005A6D65"/>
    <w:rsid w:val="005A7020"/>
    <w:rsid w:val="005A70D3"/>
    <w:rsid w:val="005A74F4"/>
    <w:rsid w:val="005A76B3"/>
    <w:rsid w:val="005A7BC6"/>
    <w:rsid w:val="005A7C73"/>
    <w:rsid w:val="005A7EC2"/>
    <w:rsid w:val="005B001F"/>
    <w:rsid w:val="005B019A"/>
    <w:rsid w:val="005B0216"/>
    <w:rsid w:val="005B06CD"/>
    <w:rsid w:val="005B0E49"/>
    <w:rsid w:val="005B0F85"/>
    <w:rsid w:val="005B1051"/>
    <w:rsid w:val="005B11B5"/>
    <w:rsid w:val="005B1BD4"/>
    <w:rsid w:val="005B1E9F"/>
    <w:rsid w:val="005B227B"/>
    <w:rsid w:val="005B2304"/>
    <w:rsid w:val="005B23A3"/>
    <w:rsid w:val="005B25FD"/>
    <w:rsid w:val="005B2AA4"/>
    <w:rsid w:val="005B2B5F"/>
    <w:rsid w:val="005B2BFD"/>
    <w:rsid w:val="005B2DF4"/>
    <w:rsid w:val="005B30B9"/>
    <w:rsid w:val="005B3593"/>
    <w:rsid w:val="005B3839"/>
    <w:rsid w:val="005B39AF"/>
    <w:rsid w:val="005B3F7B"/>
    <w:rsid w:val="005B44C8"/>
    <w:rsid w:val="005B49F0"/>
    <w:rsid w:val="005B4C72"/>
    <w:rsid w:val="005B4CD2"/>
    <w:rsid w:val="005B4D0B"/>
    <w:rsid w:val="005B531E"/>
    <w:rsid w:val="005B5679"/>
    <w:rsid w:val="005B584A"/>
    <w:rsid w:val="005B5AF3"/>
    <w:rsid w:val="005B5D90"/>
    <w:rsid w:val="005B5ED4"/>
    <w:rsid w:val="005B5EDE"/>
    <w:rsid w:val="005B5F6B"/>
    <w:rsid w:val="005B6047"/>
    <w:rsid w:val="005B6251"/>
    <w:rsid w:val="005B6704"/>
    <w:rsid w:val="005B6907"/>
    <w:rsid w:val="005B6C4E"/>
    <w:rsid w:val="005B6D65"/>
    <w:rsid w:val="005B7343"/>
    <w:rsid w:val="005B7360"/>
    <w:rsid w:val="005B757E"/>
    <w:rsid w:val="005B76DC"/>
    <w:rsid w:val="005B78F5"/>
    <w:rsid w:val="005C0035"/>
    <w:rsid w:val="005C0177"/>
    <w:rsid w:val="005C048A"/>
    <w:rsid w:val="005C0CF9"/>
    <w:rsid w:val="005C0D66"/>
    <w:rsid w:val="005C0E35"/>
    <w:rsid w:val="005C1130"/>
    <w:rsid w:val="005C1355"/>
    <w:rsid w:val="005C1543"/>
    <w:rsid w:val="005C19CD"/>
    <w:rsid w:val="005C19F6"/>
    <w:rsid w:val="005C1C47"/>
    <w:rsid w:val="005C1E69"/>
    <w:rsid w:val="005C22EC"/>
    <w:rsid w:val="005C24ED"/>
    <w:rsid w:val="005C268E"/>
    <w:rsid w:val="005C28BC"/>
    <w:rsid w:val="005C2A69"/>
    <w:rsid w:val="005C2CE2"/>
    <w:rsid w:val="005C2D92"/>
    <w:rsid w:val="005C2E48"/>
    <w:rsid w:val="005C2F6E"/>
    <w:rsid w:val="005C320D"/>
    <w:rsid w:val="005C3597"/>
    <w:rsid w:val="005C3C6F"/>
    <w:rsid w:val="005C3E0A"/>
    <w:rsid w:val="005C3E3F"/>
    <w:rsid w:val="005C447A"/>
    <w:rsid w:val="005C461B"/>
    <w:rsid w:val="005C4824"/>
    <w:rsid w:val="005C4AD2"/>
    <w:rsid w:val="005C4BAD"/>
    <w:rsid w:val="005C51CB"/>
    <w:rsid w:val="005C532F"/>
    <w:rsid w:val="005C553C"/>
    <w:rsid w:val="005C57BF"/>
    <w:rsid w:val="005C5875"/>
    <w:rsid w:val="005C5AF3"/>
    <w:rsid w:val="005C5BB0"/>
    <w:rsid w:val="005C5EB8"/>
    <w:rsid w:val="005C673B"/>
    <w:rsid w:val="005C68A2"/>
    <w:rsid w:val="005C68D4"/>
    <w:rsid w:val="005C68D6"/>
    <w:rsid w:val="005C6943"/>
    <w:rsid w:val="005C6952"/>
    <w:rsid w:val="005C69A1"/>
    <w:rsid w:val="005C69FF"/>
    <w:rsid w:val="005C6B31"/>
    <w:rsid w:val="005C6E5B"/>
    <w:rsid w:val="005C6E64"/>
    <w:rsid w:val="005C7039"/>
    <w:rsid w:val="005C7166"/>
    <w:rsid w:val="005C7210"/>
    <w:rsid w:val="005C7441"/>
    <w:rsid w:val="005C74BB"/>
    <w:rsid w:val="005C76E4"/>
    <w:rsid w:val="005C794E"/>
    <w:rsid w:val="005C7A70"/>
    <w:rsid w:val="005C7AE6"/>
    <w:rsid w:val="005C7DF1"/>
    <w:rsid w:val="005D04CA"/>
    <w:rsid w:val="005D0734"/>
    <w:rsid w:val="005D09BA"/>
    <w:rsid w:val="005D0C2B"/>
    <w:rsid w:val="005D10C5"/>
    <w:rsid w:val="005D1284"/>
    <w:rsid w:val="005D1331"/>
    <w:rsid w:val="005D14AC"/>
    <w:rsid w:val="005D185D"/>
    <w:rsid w:val="005D1EA7"/>
    <w:rsid w:val="005D2637"/>
    <w:rsid w:val="005D26CA"/>
    <w:rsid w:val="005D2784"/>
    <w:rsid w:val="005D281E"/>
    <w:rsid w:val="005D28FF"/>
    <w:rsid w:val="005D2A36"/>
    <w:rsid w:val="005D2B9E"/>
    <w:rsid w:val="005D2F39"/>
    <w:rsid w:val="005D2FA9"/>
    <w:rsid w:val="005D2FB3"/>
    <w:rsid w:val="005D310B"/>
    <w:rsid w:val="005D3256"/>
    <w:rsid w:val="005D3276"/>
    <w:rsid w:val="005D331A"/>
    <w:rsid w:val="005D3520"/>
    <w:rsid w:val="005D37F6"/>
    <w:rsid w:val="005D3849"/>
    <w:rsid w:val="005D38BE"/>
    <w:rsid w:val="005D3960"/>
    <w:rsid w:val="005D3B57"/>
    <w:rsid w:val="005D3B6B"/>
    <w:rsid w:val="005D3E1A"/>
    <w:rsid w:val="005D3EB8"/>
    <w:rsid w:val="005D404C"/>
    <w:rsid w:val="005D4298"/>
    <w:rsid w:val="005D4333"/>
    <w:rsid w:val="005D434A"/>
    <w:rsid w:val="005D45B7"/>
    <w:rsid w:val="005D4AE1"/>
    <w:rsid w:val="005D4AFB"/>
    <w:rsid w:val="005D4CDF"/>
    <w:rsid w:val="005D5132"/>
    <w:rsid w:val="005D51E4"/>
    <w:rsid w:val="005D5663"/>
    <w:rsid w:val="005D5974"/>
    <w:rsid w:val="005D5D86"/>
    <w:rsid w:val="005D5DA6"/>
    <w:rsid w:val="005D5DAC"/>
    <w:rsid w:val="005D5ED7"/>
    <w:rsid w:val="005D5F4B"/>
    <w:rsid w:val="005D6092"/>
    <w:rsid w:val="005D6152"/>
    <w:rsid w:val="005D6304"/>
    <w:rsid w:val="005D64DC"/>
    <w:rsid w:val="005D64E3"/>
    <w:rsid w:val="005D665B"/>
    <w:rsid w:val="005D68CD"/>
    <w:rsid w:val="005D69CC"/>
    <w:rsid w:val="005D6BF7"/>
    <w:rsid w:val="005D6C03"/>
    <w:rsid w:val="005D6D64"/>
    <w:rsid w:val="005D7465"/>
    <w:rsid w:val="005D7702"/>
    <w:rsid w:val="005D798F"/>
    <w:rsid w:val="005D79C9"/>
    <w:rsid w:val="005D7EA8"/>
    <w:rsid w:val="005E01CA"/>
    <w:rsid w:val="005E04A5"/>
    <w:rsid w:val="005E0877"/>
    <w:rsid w:val="005E0881"/>
    <w:rsid w:val="005E0B91"/>
    <w:rsid w:val="005E0CDE"/>
    <w:rsid w:val="005E0DAA"/>
    <w:rsid w:val="005E0EFD"/>
    <w:rsid w:val="005E1259"/>
    <w:rsid w:val="005E14E0"/>
    <w:rsid w:val="005E16F2"/>
    <w:rsid w:val="005E174D"/>
    <w:rsid w:val="005E213B"/>
    <w:rsid w:val="005E2463"/>
    <w:rsid w:val="005E2EDD"/>
    <w:rsid w:val="005E3814"/>
    <w:rsid w:val="005E3B35"/>
    <w:rsid w:val="005E41A7"/>
    <w:rsid w:val="005E495B"/>
    <w:rsid w:val="005E4AD2"/>
    <w:rsid w:val="005E4D9C"/>
    <w:rsid w:val="005E4E18"/>
    <w:rsid w:val="005E5107"/>
    <w:rsid w:val="005E5449"/>
    <w:rsid w:val="005E5837"/>
    <w:rsid w:val="005E5A0B"/>
    <w:rsid w:val="005E5BF7"/>
    <w:rsid w:val="005E5C39"/>
    <w:rsid w:val="005E5D8B"/>
    <w:rsid w:val="005E604F"/>
    <w:rsid w:val="005E6094"/>
    <w:rsid w:val="005E6AB2"/>
    <w:rsid w:val="005E6B42"/>
    <w:rsid w:val="005E6B94"/>
    <w:rsid w:val="005E6C65"/>
    <w:rsid w:val="005E6CD8"/>
    <w:rsid w:val="005E6E2C"/>
    <w:rsid w:val="005E7164"/>
    <w:rsid w:val="005E728B"/>
    <w:rsid w:val="005E7339"/>
    <w:rsid w:val="005E7375"/>
    <w:rsid w:val="005E761F"/>
    <w:rsid w:val="005E7628"/>
    <w:rsid w:val="005E78B3"/>
    <w:rsid w:val="005E7B3D"/>
    <w:rsid w:val="005E7B42"/>
    <w:rsid w:val="005E7CD3"/>
    <w:rsid w:val="005E7CD6"/>
    <w:rsid w:val="005E7D46"/>
    <w:rsid w:val="005E7D4A"/>
    <w:rsid w:val="005E7DE4"/>
    <w:rsid w:val="005E7E70"/>
    <w:rsid w:val="005F00ED"/>
    <w:rsid w:val="005F0120"/>
    <w:rsid w:val="005F06CF"/>
    <w:rsid w:val="005F0792"/>
    <w:rsid w:val="005F0804"/>
    <w:rsid w:val="005F091C"/>
    <w:rsid w:val="005F0AF3"/>
    <w:rsid w:val="005F0B81"/>
    <w:rsid w:val="005F0B9C"/>
    <w:rsid w:val="005F0EEA"/>
    <w:rsid w:val="005F0EF2"/>
    <w:rsid w:val="005F100E"/>
    <w:rsid w:val="005F1048"/>
    <w:rsid w:val="005F1412"/>
    <w:rsid w:val="005F165C"/>
    <w:rsid w:val="005F176D"/>
    <w:rsid w:val="005F1890"/>
    <w:rsid w:val="005F1932"/>
    <w:rsid w:val="005F213F"/>
    <w:rsid w:val="005F22E7"/>
    <w:rsid w:val="005F2AC4"/>
    <w:rsid w:val="005F2D07"/>
    <w:rsid w:val="005F2F12"/>
    <w:rsid w:val="005F319B"/>
    <w:rsid w:val="005F341E"/>
    <w:rsid w:val="005F34F4"/>
    <w:rsid w:val="005F350E"/>
    <w:rsid w:val="005F36B1"/>
    <w:rsid w:val="005F36FF"/>
    <w:rsid w:val="005F37BA"/>
    <w:rsid w:val="005F3821"/>
    <w:rsid w:val="005F3BB6"/>
    <w:rsid w:val="005F3DD0"/>
    <w:rsid w:val="005F4042"/>
    <w:rsid w:val="005F4620"/>
    <w:rsid w:val="005F470A"/>
    <w:rsid w:val="005F4E6E"/>
    <w:rsid w:val="005F4EAC"/>
    <w:rsid w:val="005F53E7"/>
    <w:rsid w:val="005F57C2"/>
    <w:rsid w:val="005F58A6"/>
    <w:rsid w:val="005F5CA7"/>
    <w:rsid w:val="005F5D09"/>
    <w:rsid w:val="005F5F46"/>
    <w:rsid w:val="005F613D"/>
    <w:rsid w:val="005F690C"/>
    <w:rsid w:val="005F69BD"/>
    <w:rsid w:val="005F6A25"/>
    <w:rsid w:val="005F6E54"/>
    <w:rsid w:val="005F7200"/>
    <w:rsid w:val="005F7252"/>
    <w:rsid w:val="005F72BB"/>
    <w:rsid w:val="005F76E8"/>
    <w:rsid w:val="005F77FE"/>
    <w:rsid w:val="005F7855"/>
    <w:rsid w:val="005F7B91"/>
    <w:rsid w:val="005F7D54"/>
    <w:rsid w:val="005F7FB5"/>
    <w:rsid w:val="00600079"/>
    <w:rsid w:val="006005FE"/>
    <w:rsid w:val="006006AA"/>
    <w:rsid w:val="006009B3"/>
    <w:rsid w:val="00600ED4"/>
    <w:rsid w:val="00601395"/>
    <w:rsid w:val="00601727"/>
    <w:rsid w:val="006019C8"/>
    <w:rsid w:val="00601C9B"/>
    <w:rsid w:val="00601EED"/>
    <w:rsid w:val="00601FAE"/>
    <w:rsid w:val="006024F1"/>
    <w:rsid w:val="00602531"/>
    <w:rsid w:val="0060268C"/>
    <w:rsid w:val="00602696"/>
    <w:rsid w:val="00602923"/>
    <w:rsid w:val="00602F36"/>
    <w:rsid w:val="00602FA3"/>
    <w:rsid w:val="0060311D"/>
    <w:rsid w:val="00603B85"/>
    <w:rsid w:val="00603C05"/>
    <w:rsid w:val="00604203"/>
    <w:rsid w:val="00604221"/>
    <w:rsid w:val="0060422E"/>
    <w:rsid w:val="00604975"/>
    <w:rsid w:val="006049A6"/>
    <w:rsid w:val="00604A29"/>
    <w:rsid w:val="00604CBF"/>
    <w:rsid w:val="00604F28"/>
    <w:rsid w:val="00604FD8"/>
    <w:rsid w:val="0060513C"/>
    <w:rsid w:val="006057A3"/>
    <w:rsid w:val="006059A4"/>
    <w:rsid w:val="00605A3B"/>
    <w:rsid w:val="00605B10"/>
    <w:rsid w:val="00605BF9"/>
    <w:rsid w:val="00605C21"/>
    <w:rsid w:val="00605CB0"/>
    <w:rsid w:val="00605E5C"/>
    <w:rsid w:val="00606091"/>
    <w:rsid w:val="006064F0"/>
    <w:rsid w:val="00606BDD"/>
    <w:rsid w:val="00606C07"/>
    <w:rsid w:val="00606E56"/>
    <w:rsid w:val="00606F7F"/>
    <w:rsid w:val="0060723E"/>
    <w:rsid w:val="00607339"/>
    <w:rsid w:val="00607882"/>
    <w:rsid w:val="00607993"/>
    <w:rsid w:val="00607A47"/>
    <w:rsid w:val="00607A82"/>
    <w:rsid w:val="00607CB7"/>
    <w:rsid w:val="00607DAD"/>
    <w:rsid w:val="00607DCD"/>
    <w:rsid w:val="00607EAB"/>
    <w:rsid w:val="00607FDA"/>
    <w:rsid w:val="006100AD"/>
    <w:rsid w:val="006100F8"/>
    <w:rsid w:val="006101D3"/>
    <w:rsid w:val="00610295"/>
    <w:rsid w:val="006102A7"/>
    <w:rsid w:val="006102E7"/>
    <w:rsid w:val="00610300"/>
    <w:rsid w:val="0061034E"/>
    <w:rsid w:val="00610498"/>
    <w:rsid w:val="0061076F"/>
    <w:rsid w:val="006107E8"/>
    <w:rsid w:val="006107F1"/>
    <w:rsid w:val="006108FD"/>
    <w:rsid w:val="00610940"/>
    <w:rsid w:val="0061098D"/>
    <w:rsid w:val="006109B6"/>
    <w:rsid w:val="00610A22"/>
    <w:rsid w:val="00610ACD"/>
    <w:rsid w:val="00610CE5"/>
    <w:rsid w:val="00610E39"/>
    <w:rsid w:val="00610F92"/>
    <w:rsid w:val="00610FFB"/>
    <w:rsid w:val="006114FB"/>
    <w:rsid w:val="00611663"/>
    <w:rsid w:val="00611670"/>
    <w:rsid w:val="00611B21"/>
    <w:rsid w:val="00611B37"/>
    <w:rsid w:val="00611C02"/>
    <w:rsid w:val="00611D3E"/>
    <w:rsid w:val="00611F48"/>
    <w:rsid w:val="00612090"/>
    <w:rsid w:val="006122B4"/>
    <w:rsid w:val="006122E2"/>
    <w:rsid w:val="006122F4"/>
    <w:rsid w:val="006125D8"/>
    <w:rsid w:val="006129E3"/>
    <w:rsid w:val="00612A90"/>
    <w:rsid w:val="00612B3C"/>
    <w:rsid w:val="00612D36"/>
    <w:rsid w:val="00612DD2"/>
    <w:rsid w:val="00612F36"/>
    <w:rsid w:val="00613140"/>
    <w:rsid w:val="00613244"/>
    <w:rsid w:val="00613619"/>
    <w:rsid w:val="006139E9"/>
    <w:rsid w:val="00613A1F"/>
    <w:rsid w:val="00613B81"/>
    <w:rsid w:val="00613D23"/>
    <w:rsid w:val="00613EB4"/>
    <w:rsid w:val="00614186"/>
    <w:rsid w:val="00614215"/>
    <w:rsid w:val="006142EE"/>
    <w:rsid w:val="00614381"/>
    <w:rsid w:val="00614524"/>
    <w:rsid w:val="00614582"/>
    <w:rsid w:val="0061471B"/>
    <w:rsid w:val="006148E5"/>
    <w:rsid w:val="00614C0E"/>
    <w:rsid w:val="0061503C"/>
    <w:rsid w:val="0061517B"/>
    <w:rsid w:val="006153EE"/>
    <w:rsid w:val="00615633"/>
    <w:rsid w:val="00615ACF"/>
    <w:rsid w:val="00615AF0"/>
    <w:rsid w:val="00615B9B"/>
    <w:rsid w:val="00615D6B"/>
    <w:rsid w:val="00615E91"/>
    <w:rsid w:val="00615F7C"/>
    <w:rsid w:val="006162D2"/>
    <w:rsid w:val="00616906"/>
    <w:rsid w:val="00616E3B"/>
    <w:rsid w:val="00617183"/>
    <w:rsid w:val="00617245"/>
    <w:rsid w:val="00617420"/>
    <w:rsid w:val="0061743E"/>
    <w:rsid w:val="00617796"/>
    <w:rsid w:val="00617E4B"/>
    <w:rsid w:val="006207A3"/>
    <w:rsid w:val="0062095D"/>
    <w:rsid w:val="00620B3F"/>
    <w:rsid w:val="00620CFB"/>
    <w:rsid w:val="00620DAC"/>
    <w:rsid w:val="00620DB0"/>
    <w:rsid w:val="00620F56"/>
    <w:rsid w:val="00621088"/>
    <w:rsid w:val="0062114C"/>
    <w:rsid w:val="006212C1"/>
    <w:rsid w:val="0062130D"/>
    <w:rsid w:val="006213D7"/>
    <w:rsid w:val="0062146D"/>
    <w:rsid w:val="006214D9"/>
    <w:rsid w:val="006217A8"/>
    <w:rsid w:val="006218BD"/>
    <w:rsid w:val="00621A5F"/>
    <w:rsid w:val="00621C65"/>
    <w:rsid w:val="00621C84"/>
    <w:rsid w:val="00621F40"/>
    <w:rsid w:val="00621F76"/>
    <w:rsid w:val="0062208D"/>
    <w:rsid w:val="0062210E"/>
    <w:rsid w:val="00622872"/>
    <w:rsid w:val="00622874"/>
    <w:rsid w:val="00622A6A"/>
    <w:rsid w:val="00622A93"/>
    <w:rsid w:val="00622AF4"/>
    <w:rsid w:val="006230BF"/>
    <w:rsid w:val="0062310E"/>
    <w:rsid w:val="00623193"/>
    <w:rsid w:val="006232AB"/>
    <w:rsid w:val="00623315"/>
    <w:rsid w:val="00623505"/>
    <w:rsid w:val="00623515"/>
    <w:rsid w:val="006236EF"/>
    <w:rsid w:val="006237AA"/>
    <w:rsid w:val="00623B10"/>
    <w:rsid w:val="00623B32"/>
    <w:rsid w:val="00623D3E"/>
    <w:rsid w:val="00623E2C"/>
    <w:rsid w:val="00624191"/>
    <w:rsid w:val="006241B3"/>
    <w:rsid w:val="006243AE"/>
    <w:rsid w:val="006243D3"/>
    <w:rsid w:val="0062469A"/>
    <w:rsid w:val="006248F5"/>
    <w:rsid w:val="00624928"/>
    <w:rsid w:val="00624AE5"/>
    <w:rsid w:val="00624BBB"/>
    <w:rsid w:val="00624EE6"/>
    <w:rsid w:val="00624F89"/>
    <w:rsid w:val="00625029"/>
    <w:rsid w:val="0062514E"/>
    <w:rsid w:val="006251CD"/>
    <w:rsid w:val="00625315"/>
    <w:rsid w:val="00625701"/>
    <w:rsid w:val="0062579A"/>
    <w:rsid w:val="0062579F"/>
    <w:rsid w:val="006258B8"/>
    <w:rsid w:val="006258D0"/>
    <w:rsid w:val="00625917"/>
    <w:rsid w:val="0062593D"/>
    <w:rsid w:val="00625E6E"/>
    <w:rsid w:val="0062606D"/>
    <w:rsid w:val="0062637C"/>
    <w:rsid w:val="0062666D"/>
    <w:rsid w:val="006267BF"/>
    <w:rsid w:val="006267FC"/>
    <w:rsid w:val="00626A5D"/>
    <w:rsid w:val="00626C9C"/>
    <w:rsid w:val="00626F4A"/>
    <w:rsid w:val="006271AF"/>
    <w:rsid w:val="00627214"/>
    <w:rsid w:val="006272C3"/>
    <w:rsid w:val="00627417"/>
    <w:rsid w:val="0062787B"/>
    <w:rsid w:val="0062788E"/>
    <w:rsid w:val="00627B0F"/>
    <w:rsid w:val="00627B38"/>
    <w:rsid w:val="00627E20"/>
    <w:rsid w:val="00627E61"/>
    <w:rsid w:val="00627E80"/>
    <w:rsid w:val="00630078"/>
    <w:rsid w:val="00630344"/>
    <w:rsid w:val="006303B1"/>
    <w:rsid w:val="006303BD"/>
    <w:rsid w:val="00630900"/>
    <w:rsid w:val="00630E41"/>
    <w:rsid w:val="00631095"/>
    <w:rsid w:val="0063113D"/>
    <w:rsid w:val="00631369"/>
    <w:rsid w:val="00631CD8"/>
    <w:rsid w:val="00631E77"/>
    <w:rsid w:val="00631EFA"/>
    <w:rsid w:val="006321A1"/>
    <w:rsid w:val="006321E5"/>
    <w:rsid w:val="00632388"/>
    <w:rsid w:val="0063258D"/>
    <w:rsid w:val="0063288F"/>
    <w:rsid w:val="0063296F"/>
    <w:rsid w:val="00632A11"/>
    <w:rsid w:val="00632B6A"/>
    <w:rsid w:val="00632CB3"/>
    <w:rsid w:val="006332B0"/>
    <w:rsid w:val="00633301"/>
    <w:rsid w:val="0063367F"/>
    <w:rsid w:val="006336B3"/>
    <w:rsid w:val="006337F3"/>
    <w:rsid w:val="00633833"/>
    <w:rsid w:val="00633A52"/>
    <w:rsid w:val="00633D14"/>
    <w:rsid w:val="00633FF9"/>
    <w:rsid w:val="0063423A"/>
    <w:rsid w:val="00634260"/>
    <w:rsid w:val="006342C6"/>
    <w:rsid w:val="006345EF"/>
    <w:rsid w:val="00634AD8"/>
    <w:rsid w:val="00634C67"/>
    <w:rsid w:val="00634CD7"/>
    <w:rsid w:val="00634EEB"/>
    <w:rsid w:val="0063508B"/>
    <w:rsid w:val="006351DF"/>
    <w:rsid w:val="006355FA"/>
    <w:rsid w:val="0063562B"/>
    <w:rsid w:val="00635740"/>
    <w:rsid w:val="0063579D"/>
    <w:rsid w:val="0063588E"/>
    <w:rsid w:val="00635EA0"/>
    <w:rsid w:val="006360FC"/>
    <w:rsid w:val="00636170"/>
    <w:rsid w:val="0063647B"/>
    <w:rsid w:val="006365FC"/>
    <w:rsid w:val="00636713"/>
    <w:rsid w:val="00636816"/>
    <w:rsid w:val="006368A1"/>
    <w:rsid w:val="00636B49"/>
    <w:rsid w:val="00636C92"/>
    <w:rsid w:val="00636D36"/>
    <w:rsid w:val="00636D4D"/>
    <w:rsid w:val="00636F64"/>
    <w:rsid w:val="00636FE6"/>
    <w:rsid w:val="00637017"/>
    <w:rsid w:val="00637044"/>
    <w:rsid w:val="0063722B"/>
    <w:rsid w:val="006374CA"/>
    <w:rsid w:val="00637524"/>
    <w:rsid w:val="00637638"/>
    <w:rsid w:val="006376FB"/>
    <w:rsid w:val="00637A4A"/>
    <w:rsid w:val="00637A66"/>
    <w:rsid w:val="00637C4F"/>
    <w:rsid w:val="006400F5"/>
    <w:rsid w:val="006403BC"/>
    <w:rsid w:val="0064051C"/>
    <w:rsid w:val="00640987"/>
    <w:rsid w:val="00640A9F"/>
    <w:rsid w:val="00640C84"/>
    <w:rsid w:val="00640CB4"/>
    <w:rsid w:val="00640E03"/>
    <w:rsid w:val="00640F6D"/>
    <w:rsid w:val="00641512"/>
    <w:rsid w:val="006418CA"/>
    <w:rsid w:val="00641962"/>
    <w:rsid w:val="00641B16"/>
    <w:rsid w:val="00641E56"/>
    <w:rsid w:val="00641FDD"/>
    <w:rsid w:val="00642176"/>
    <w:rsid w:val="00642298"/>
    <w:rsid w:val="006424BD"/>
    <w:rsid w:val="006427F5"/>
    <w:rsid w:val="0064281E"/>
    <w:rsid w:val="0064287B"/>
    <w:rsid w:val="00642C5C"/>
    <w:rsid w:val="00642C9A"/>
    <w:rsid w:val="00643178"/>
    <w:rsid w:val="00643526"/>
    <w:rsid w:val="00643AE5"/>
    <w:rsid w:val="00643D1C"/>
    <w:rsid w:val="00643DCB"/>
    <w:rsid w:val="00643E5F"/>
    <w:rsid w:val="00643E91"/>
    <w:rsid w:val="006440F0"/>
    <w:rsid w:val="0064490C"/>
    <w:rsid w:val="00644A78"/>
    <w:rsid w:val="00644BC5"/>
    <w:rsid w:val="00644ECA"/>
    <w:rsid w:val="0064512E"/>
    <w:rsid w:val="0064514C"/>
    <w:rsid w:val="0064532D"/>
    <w:rsid w:val="00645785"/>
    <w:rsid w:val="00645805"/>
    <w:rsid w:val="00645999"/>
    <w:rsid w:val="00645CC6"/>
    <w:rsid w:val="00645E14"/>
    <w:rsid w:val="00645ED1"/>
    <w:rsid w:val="0064625E"/>
    <w:rsid w:val="006463D3"/>
    <w:rsid w:val="00646629"/>
    <w:rsid w:val="00646CD9"/>
    <w:rsid w:val="00647156"/>
    <w:rsid w:val="006471CE"/>
    <w:rsid w:val="00647538"/>
    <w:rsid w:val="0064778B"/>
    <w:rsid w:val="006477BD"/>
    <w:rsid w:val="006478BB"/>
    <w:rsid w:val="006479A6"/>
    <w:rsid w:val="00647B93"/>
    <w:rsid w:val="00647BC2"/>
    <w:rsid w:val="00647D25"/>
    <w:rsid w:val="00647D56"/>
    <w:rsid w:val="00647D5C"/>
    <w:rsid w:val="00647D8F"/>
    <w:rsid w:val="00647DC4"/>
    <w:rsid w:val="00647E01"/>
    <w:rsid w:val="00647E1F"/>
    <w:rsid w:val="00647FC8"/>
    <w:rsid w:val="0065003F"/>
    <w:rsid w:val="0065004A"/>
    <w:rsid w:val="006500BF"/>
    <w:rsid w:val="006502B6"/>
    <w:rsid w:val="00650434"/>
    <w:rsid w:val="006504A4"/>
    <w:rsid w:val="006507B7"/>
    <w:rsid w:val="006508AD"/>
    <w:rsid w:val="00650BAF"/>
    <w:rsid w:val="00650C03"/>
    <w:rsid w:val="00650EA4"/>
    <w:rsid w:val="00650FF9"/>
    <w:rsid w:val="006510EA"/>
    <w:rsid w:val="00651240"/>
    <w:rsid w:val="006512C1"/>
    <w:rsid w:val="006515C4"/>
    <w:rsid w:val="006515EB"/>
    <w:rsid w:val="00651E79"/>
    <w:rsid w:val="00651E7E"/>
    <w:rsid w:val="006521F5"/>
    <w:rsid w:val="0065228A"/>
    <w:rsid w:val="006523DF"/>
    <w:rsid w:val="00652905"/>
    <w:rsid w:val="0065290F"/>
    <w:rsid w:val="0065292D"/>
    <w:rsid w:val="00652A64"/>
    <w:rsid w:val="00652B16"/>
    <w:rsid w:val="00652B2B"/>
    <w:rsid w:val="00652B50"/>
    <w:rsid w:val="00652C6F"/>
    <w:rsid w:val="00652CFA"/>
    <w:rsid w:val="00652CFB"/>
    <w:rsid w:val="00652EFE"/>
    <w:rsid w:val="00652F89"/>
    <w:rsid w:val="0065300C"/>
    <w:rsid w:val="0065331B"/>
    <w:rsid w:val="006533AE"/>
    <w:rsid w:val="006533DA"/>
    <w:rsid w:val="00653655"/>
    <w:rsid w:val="00653A07"/>
    <w:rsid w:val="00653B62"/>
    <w:rsid w:val="00653BC5"/>
    <w:rsid w:val="00653C3D"/>
    <w:rsid w:val="00653D2D"/>
    <w:rsid w:val="00653FD6"/>
    <w:rsid w:val="00654061"/>
    <w:rsid w:val="00654155"/>
    <w:rsid w:val="00654356"/>
    <w:rsid w:val="006543FE"/>
    <w:rsid w:val="006547B5"/>
    <w:rsid w:val="00654AA5"/>
    <w:rsid w:val="00654D0A"/>
    <w:rsid w:val="00654D40"/>
    <w:rsid w:val="00654DAA"/>
    <w:rsid w:val="00654DC9"/>
    <w:rsid w:val="00655623"/>
    <w:rsid w:val="006556F1"/>
    <w:rsid w:val="00655DDD"/>
    <w:rsid w:val="00655E26"/>
    <w:rsid w:val="00656029"/>
    <w:rsid w:val="006560C4"/>
    <w:rsid w:val="0065621B"/>
    <w:rsid w:val="006563A4"/>
    <w:rsid w:val="0065642D"/>
    <w:rsid w:val="0065643A"/>
    <w:rsid w:val="00656961"/>
    <w:rsid w:val="00656B39"/>
    <w:rsid w:val="00656D67"/>
    <w:rsid w:val="00656D77"/>
    <w:rsid w:val="0065709B"/>
    <w:rsid w:val="00657110"/>
    <w:rsid w:val="0065743C"/>
    <w:rsid w:val="006574EB"/>
    <w:rsid w:val="0065783F"/>
    <w:rsid w:val="0065789D"/>
    <w:rsid w:val="00657A39"/>
    <w:rsid w:val="00657CEF"/>
    <w:rsid w:val="00660128"/>
    <w:rsid w:val="00660226"/>
    <w:rsid w:val="006602C1"/>
    <w:rsid w:val="006603EB"/>
    <w:rsid w:val="00660561"/>
    <w:rsid w:val="006605FD"/>
    <w:rsid w:val="00660605"/>
    <w:rsid w:val="00660640"/>
    <w:rsid w:val="006606B4"/>
    <w:rsid w:val="0066072A"/>
    <w:rsid w:val="006609D7"/>
    <w:rsid w:val="00660A54"/>
    <w:rsid w:val="00660D35"/>
    <w:rsid w:val="00660E23"/>
    <w:rsid w:val="006612DD"/>
    <w:rsid w:val="00661359"/>
    <w:rsid w:val="00661565"/>
    <w:rsid w:val="00661632"/>
    <w:rsid w:val="00661943"/>
    <w:rsid w:val="00661A48"/>
    <w:rsid w:val="00661B29"/>
    <w:rsid w:val="00661BD8"/>
    <w:rsid w:val="00661C0B"/>
    <w:rsid w:val="006623B3"/>
    <w:rsid w:val="00662A96"/>
    <w:rsid w:val="00662B4D"/>
    <w:rsid w:val="00662C62"/>
    <w:rsid w:val="00662D40"/>
    <w:rsid w:val="00662D48"/>
    <w:rsid w:val="00663079"/>
    <w:rsid w:val="0066318F"/>
    <w:rsid w:val="00663810"/>
    <w:rsid w:val="006638DE"/>
    <w:rsid w:val="006638DF"/>
    <w:rsid w:val="00663DF1"/>
    <w:rsid w:val="00663E67"/>
    <w:rsid w:val="00663E74"/>
    <w:rsid w:val="00663E98"/>
    <w:rsid w:val="0066435D"/>
    <w:rsid w:val="0066442C"/>
    <w:rsid w:val="006645EC"/>
    <w:rsid w:val="00664B84"/>
    <w:rsid w:val="00664C60"/>
    <w:rsid w:val="00664CCB"/>
    <w:rsid w:val="00664CF1"/>
    <w:rsid w:val="00664F68"/>
    <w:rsid w:val="00665220"/>
    <w:rsid w:val="006655C3"/>
    <w:rsid w:val="006658F3"/>
    <w:rsid w:val="00665925"/>
    <w:rsid w:val="0066595F"/>
    <w:rsid w:val="00665BD0"/>
    <w:rsid w:val="0066615E"/>
    <w:rsid w:val="006661EC"/>
    <w:rsid w:val="00666201"/>
    <w:rsid w:val="00666360"/>
    <w:rsid w:val="006669F3"/>
    <w:rsid w:val="00666A84"/>
    <w:rsid w:val="00666B9E"/>
    <w:rsid w:val="00666C84"/>
    <w:rsid w:val="0066754F"/>
    <w:rsid w:val="006676A9"/>
    <w:rsid w:val="006676E1"/>
    <w:rsid w:val="00667906"/>
    <w:rsid w:val="00667A7D"/>
    <w:rsid w:val="00667ED0"/>
    <w:rsid w:val="00667F0F"/>
    <w:rsid w:val="00667F84"/>
    <w:rsid w:val="006702EA"/>
    <w:rsid w:val="0067044F"/>
    <w:rsid w:val="00670594"/>
    <w:rsid w:val="00670679"/>
    <w:rsid w:val="0067067E"/>
    <w:rsid w:val="00670737"/>
    <w:rsid w:val="00670AC9"/>
    <w:rsid w:val="00670B24"/>
    <w:rsid w:val="0067102C"/>
    <w:rsid w:val="006710BB"/>
    <w:rsid w:val="0067112F"/>
    <w:rsid w:val="006712DD"/>
    <w:rsid w:val="00671A61"/>
    <w:rsid w:val="00671C36"/>
    <w:rsid w:val="00671DCE"/>
    <w:rsid w:val="00672206"/>
    <w:rsid w:val="00672439"/>
    <w:rsid w:val="006725F3"/>
    <w:rsid w:val="0067276B"/>
    <w:rsid w:val="00672A0C"/>
    <w:rsid w:val="00672AE8"/>
    <w:rsid w:val="00672CA7"/>
    <w:rsid w:val="00672DEB"/>
    <w:rsid w:val="00672E36"/>
    <w:rsid w:val="006734E3"/>
    <w:rsid w:val="006735D0"/>
    <w:rsid w:val="00673780"/>
    <w:rsid w:val="00673BEA"/>
    <w:rsid w:val="00673DB8"/>
    <w:rsid w:val="006743CD"/>
    <w:rsid w:val="0067445A"/>
    <w:rsid w:val="00674746"/>
    <w:rsid w:val="0067487C"/>
    <w:rsid w:val="006749AA"/>
    <w:rsid w:val="006749BA"/>
    <w:rsid w:val="00674BE3"/>
    <w:rsid w:val="00674C68"/>
    <w:rsid w:val="00674CCB"/>
    <w:rsid w:val="00674D07"/>
    <w:rsid w:val="00675070"/>
    <w:rsid w:val="006754DB"/>
    <w:rsid w:val="00675829"/>
    <w:rsid w:val="006758E9"/>
    <w:rsid w:val="00675A9A"/>
    <w:rsid w:val="00675A9D"/>
    <w:rsid w:val="0067645A"/>
    <w:rsid w:val="0067678C"/>
    <w:rsid w:val="00676980"/>
    <w:rsid w:val="00676E2A"/>
    <w:rsid w:val="00676F69"/>
    <w:rsid w:val="00676FE3"/>
    <w:rsid w:val="0067714F"/>
    <w:rsid w:val="006771CD"/>
    <w:rsid w:val="006775CF"/>
    <w:rsid w:val="00677918"/>
    <w:rsid w:val="0067793A"/>
    <w:rsid w:val="00677A30"/>
    <w:rsid w:val="00677BE3"/>
    <w:rsid w:val="006800C3"/>
    <w:rsid w:val="00680491"/>
    <w:rsid w:val="0068060C"/>
    <w:rsid w:val="00680673"/>
    <w:rsid w:val="006809AA"/>
    <w:rsid w:val="00680A10"/>
    <w:rsid w:val="00680BD6"/>
    <w:rsid w:val="00680C75"/>
    <w:rsid w:val="00680CC3"/>
    <w:rsid w:val="00680ED7"/>
    <w:rsid w:val="00680FCF"/>
    <w:rsid w:val="0068150A"/>
    <w:rsid w:val="00681573"/>
    <w:rsid w:val="0068163A"/>
    <w:rsid w:val="006817D9"/>
    <w:rsid w:val="00681BB6"/>
    <w:rsid w:val="00681D3E"/>
    <w:rsid w:val="00681D56"/>
    <w:rsid w:val="00682408"/>
    <w:rsid w:val="006824F8"/>
    <w:rsid w:val="006826FC"/>
    <w:rsid w:val="00682987"/>
    <w:rsid w:val="00682D23"/>
    <w:rsid w:val="00682E1C"/>
    <w:rsid w:val="00683272"/>
    <w:rsid w:val="0068378B"/>
    <w:rsid w:val="00683B4E"/>
    <w:rsid w:val="00683D10"/>
    <w:rsid w:val="00683DD3"/>
    <w:rsid w:val="00683DE1"/>
    <w:rsid w:val="00684101"/>
    <w:rsid w:val="006842A4"/>
    <w:rsid w:val="00684427"/>
    <w:rsid w:val="006844C9"/>
    <w:rsid w:val="00684897"/>
    <w:rsid w:val="00684F76"/>
    <w:rsid w:val="00685588"/>
    <w:rsid w:val="00685CC0"/>
    <w:rsid w:val="00685EDF"/>
    <w:rsid w:val="006860F7"/>
    <w:rsid w:val="00686151"/>
    <w:rsid w:val="0068673D"/>
    <w:rsid w:val="00686AF3"/>
    <w:rsid w:val="00687009"/>
    <w:rsid w:val="0068715B"/>
    <w:rsid w:val="006871BE"/>
    <w:rsid w:val="0068722A"/>
    <w:rsid w:val="00687436"/>
    <w:rsid w:val="00687577"/>
    <w:rsid w:val="00687707"/>
    <w:rsid w:val="00690418"/>
    <w:rsid w:val="006906C1"/>
    <w:rsid w:val="0069076C"/>
    <w:rsid w:val="00690906"/>
    <w:rsid w:val="00690B78"/>
    <w:rsid w:val="00690BE7"/>
    <w:rsid w:val="00690C03"/>
    <w:rsid w:val="00690CE3"/>
    <w:rsid w:val="00690D69"/>
    <w:rsid w:val="00690D71"/>
    <w:rsid w:val="00690FDF"/>
    <w:rsid w:val="00691413"/>
    <w:rsid w:val="006914DF"/>
    <w:rsid w:val="0069194D"/>
    <w:rsid w:val="00691F13"/>
    <w:rsid w:val="006920A7"/>
    <w:rsid w:val="00692410"/>
    <w:rsid w:val="006925EB"/>
    <w:rsid w:val="00692672"/>
    <w:rsid w:val="006927AE"/>
    <w:rsid w:val="00692C46"/>
    <w:rsid w:val="00692E13"/>
    <w:rsid w:val="00692F22"/>
    <w:rsid w:val="0069334D"/>
    <w:rsid w:val="0069345C"/>
    <w:rsid w:val="006935AB"/>
    <w:rsid w:val="00693717"/>
    <w:rsid w:val="006937DD"/>
    <w:rsid w:val="0069381D"/>
    <w:rsid w:val="00693D60"/>
    <w:rsid w:val="00693F4A"/>
    <w:rsid w:val="006942B6"/>
    <w:rsid w:val="006943BC"/>
    <w:rsid w:val="006945BA"/>
    <w:rsid w:val="00694726"/>
    <w:rsid w:val="0069483D"/>
    <w:rsid w:val="006949AF"/>
    <w:rsid w:val="006949CD"/>
    <w:rsid w:val="00694C56"/>
    <w:rsid w:val="00694DDB"/>
    <w:rsid w:val="00695140"/>
    <w:rsid w:val="0069544E"/>
    <w:rsid w:val="006954F6"/>
    <w:rsid w:val="00695514"/>
    <w:rsid w:val="006957A3"/>
    <w:rsid w:val="00695A9D"/>
    <w:rsid w:val="00695F8F"/>
    <w:rsid w:val="00696327"/>
    <w:rsid w:val="00696432"/>
    <w:rsid w:val="0069677A"/>
    <w:rsid w:val="0069693F"/>
    <w:rsid w:val="00696B1C"/>
    <w:rsid w:val="00696E12"/>
    <w:rsid w:val="00697284"/>
    <w:rsid w:val="00697545"/>
    <w:rsid w:val="00697734"/>
    <w:rsid w:val="00697B30"/>
    <w:rsid w:val="00697B42"/>
    <w:rsid w:val="00697E81"/>
    <w:rsid w:val="00697EAC"/>
    <w:rsid w:val="00697EC0"/>
    <w:rsid w:val="00697F87"/>
    <w:rsid w:val="00697FE5"/>
    <w:rsid w:val="006A00BB"/>
    <w:rsid w:val="006A0631"/>
    <w:rsid w:val="006A0B63"/>
    <w:rsid w:val="006A0EF8"/>
    <w:rsid w:val="006A1132"/>
    <w:rsid w:val="006A134E"/>
    <w:rsid w:val="006A1433"/>
    <w:rsid w:val="006A18CC"/>
    <w:rsid w:val="006A1A73"/>
    <w:rsid w:val="006A1C6D"/>
    <w:rsid w:val="006A1D21"/>
    <w:rsid w:val="006A210A"/>
    <w:rsid w:val="006A2237"/>
    <w:rsid w:val="006A2354"/>
    <w:rsid w:val="006A2375"/>
    <w:rsid w:val="006A23C5"/>
    <w:rsid w:val="006A2572"/>
    <w:rsid w:val="006A29C3"/>
    <w:rsid w:val="006A2A48"/>
    <w:rsid w:val="006A2C53"/>
    <w:rsid w:val="006A2CA3"/>
    <w:rsid w:val="006A2F65"/>
    <w:rsid w:val="006A2F78"/>
    <w:rsid w:val="006A31A8"/>
    <w:rsid w:val="006A322A"/>
    <w:rsid w:val="006A3841"/>
    <w:rsid w:val="006A386E"/>
    <w:rsid w:val="006A3935"/>
    <w:rsid w:val="006A3989"/>
    <w:rsid w:val="006A44BC"/>
    <w:rsid w:val="006A45B0"/>
    <w:rsid w:val="006A4F3E"/>
    <w:rsid w:val="006A53AE"/>
    <w:rsid w:val="006A5559"/>
    <w:rsid w:val="006A556A"/>
    <w:rsid w:val="006A557D"/>
    <w:rsid w:val="006A5625"/>
    <w:rsid w:val="006A5A46"/>
    <w:rsid w:val="006A5A5F"/>
    <w:rsid w:val="006A5C02"/>
    <w:rsid w:val="006A60A9"/>
    <w:rsid w:val="006A67ED"/>
    <w:rsid w:val="006A68EC"/>
    <w:rsid w:val="006A6F99"/>
    <w:rsid w:val="006A7336"/>
    <w:rsid w:val="006A7442"/>
    <w:rsid w:val="006A77BC"/>
    <w:rsid w:val="006A7995"/>
    <w:rsid w:val="006A7AA4"/>
    <w:rsid w:val="006A7B8C"/>
    <w:rsid w:val="006B046E"/>
    <w:rsid w:val="006B0631"/>
    <w:rsid w:val="006B0636"/>
    <w:rsid w:val="006B0649"/>
    <w:rsid w:val="006B08EF"/>
    <w:rsid w:val="006B09E8"/>
    <w:rsid w:val="006B0A7F"/>
    <w:rsid w:val="006B0A8D"/>
    <w:rsid w:val="006B0C6C"/>
    <w:rsid w:val="006B1172"/>
    <w:rsid w:val="006B11B6"/>
    <w:rsid w:val="006B125D"/>
    <w:rsid w:val="006B14CF"/>
    <w:rsid w:val="006B150E"/>
    <w:rsid w:val="006B158E"/>
    <w:rsid w:val="006B1749"/>
    <w:rsid w:val="006B18E0"/>
    <w:rsid w:val="006B1995"/>
    <w:rsid w:val="006B1EDD"/>
    <w:rsid w:val="006B1EE8"/>
    <w:rsid w:val="006B1F15"/>
    <w:rsid w:val="006B2614"/>
    <w:rsid w:val="006B2ED2"/>
    <w:rsid w:val="006B3133"/>
    <w:rsid w:val="006B331E"/>
    <w:rsid w:val="006B3766"/>
    <w:rsid w:val="006B3B6E"/>
    <w:rsid w:val="006B3C66"/>
    <w:rsid w:val="006B4058"/>
    <w:rsid w:val="006B4070"/>
    <w:rsid w:val="006B4350"/>
    <w:rsid w:val="006B43DF"/>
    <w:rsid w:val="006B43EA"/>
    <w:rsid w:val="006B4442"/>
    <w:rsid w:val="006B45B1"/>
    <w:rsid w:val="006B45FB"/>
    <w:rsid w:val="006B4925"/>
    <w:rsid w:val="006B4944"/>
    <w:rsid w:val="006B4976"/>
    <w:rsid w:val="006B4A96"/>
    <w:rsid w:val="006B4BA5"/>
    <w:rsid w:val="006B4BB4"/>
    <w:rsid w:val="006B4E41"/>
    <w:rsid w:val="006B4EA7"/>
    <w:rsid w:val="006B5264"/>
    <w:rsid w:val="006B55B2"/>
    <w:rsid w:val="006B5717"/>
    <w:rsid w:val="006B5839"/>
    <w:rsid w:val="006B5939"/>
    <w:rsid w:val="006B5BBB"/>
    <w:rsid w:val="006B5C54"/>
    <w:rsid w:val="006B5DE4"/>
    <w:rsid w:val="006B5E79"/>
    <w:rsid w:val="006B63DA"/>
    <w:rsid w:val="006B65B6"/>
    <w:rsid w:val="006B667C"/>
    <w:rsid w:val="006B66F4"/>
    <w:rsid w:val="006B6707"/>
    <w:rsid w:val="006B67F1"/>
    <w:rsid w:val="006B68A8"/>
    <w:rsid w:val="006B6A9A"/>
    <w:rsid w:val="006B6D48"/>
    <w:rsid w:val="006B6D80"/>
    <w:rsid w:val="006B6DA3"/>
    <w:rsid w:val="006B6DF4"/>
    <w:rsid w:val="006B6F43"/>
    <w:rsid w:val="006B7128"/>
    <w:rsid w:val="006B71AE"/>
    <w:rsid w:val="006B7C70"/>
    <w:rsid w:val="006B7D0C"/>
    <w:rsid w:val="006B7DAC"/>
    <w:rsid w:val="006B7E97"/>
    <w:rsid w:val="006C00AD"/>
    <w:rsid w:val="006C03DD"/>
    <w:rsid w:val="006C0479"/>
    <w:rsid w:val="006C089E"/>
    <w:rsid w:val="006C0A36"/>
    <w:rsid w:val="006C0F33"/>
    <w:rsid w:val="006C125F"/>
    <w:rsid w:val="006C1279"/>
    <w:rsid w:val="006C1368"/>
    <w:rsid w:val="006C14F5"/>
    <w:rsid w:val="006C1AC0"/>
    <w:rsid w:val="006C1B78"/>
    <w:rsid w:val="006C1C34"/>
    <w:rsid w:val="006C211E"/>
    <w:rsid w:val="006C22DA"/>
    <w:rsid w:val="006C24B8"/>
    <w:rsid w:val="006C256B"/>
    <w:rsid w:val="006C2822"/>
    <w:rsid w:val="006C2AC7"/>
    <w:rsid w:val="006C2C83"/>
    <w:rsid w:val="006C2D71"/>
    <w:rsid w:val="006C2D8A"/>
    <w:rsid w:val="006C2F99"/>
    <w:rsid w:val="006C36C8"/>
    <w:rsid w:val="006C371C"/>
    <w:rsid w:val="006C3784"/>
    <w:rsid w:val="006C38A3"/>
    <w:rsid w:val="006C3B87"/>
    <w:rsid w:val="006C3D37"/>
    <w:rsid w:val="006C3DF0"/>
    <w:rsid w:val="006C3E1E"/>
    <w:rsid w:val="006C3E6D"/>
    <w:rsid w:val="006C403A"/>
    <w:rsid w:val="006C4545"/>
    <w:rsid w:val="006C4664"/>
    <w:rsid w:val="006C4687"/>
    <w:rsid w:val="006C4838"/>
    <w:rsid w:val="006C4C65"/>
    <w:rsid w:val="006C4EA8"/>
    <w:rsid w:val="006C4FEB"/>
    <w:rsid w:val="006C4FEC"/>
    <w:rsid w:val="006C50F0"/>
    <w:rsid w:val="006C5304"/>
    <w:rsid w:val="006C534D"/>
    <w:rsid w:val="006C5472"/>
    <w:rsid w:val="006C5C69"/>
    <w:rsid w:val="006C5D5E"/>
    <w:rsid w:val="006C5F91"/>
    <w:rsid w:val="006C60FF"/>
    <w:rsid w:val="006C621B"/>
    <w:rsid w:val="006C65A5"/>
    <w:rsid w:val="006C68A5"/>
    <w:rsid w:val="006C68EE"/>
    <w:rsid w:val="006C6C7D"/>
    <w:rsid w:val="006C6CA7"/>
    <w:rsid w:val="006C6EB6"/>
    <w:rsid w:val="006C7058"/>
    <w:rsid w:val="006C7086"/>
    <w:rsid w:val="006C71F9"/>
    <w:rsid w:val="006C74CB"/>
    <w:rsid w:val="006C7596"/>
    <w:rsid w:val="006C75ED"/>
    <w:rsid w:val="006C768C"/>
    <w:rsid w:val="006C76AE"/>
    <w:rsid w:val="006C76E8"/>
    <w:rsid w:val="006C7A0A"/>
    <w:rsid w:val="006C7C72"/>
    <w:rsid w:val="006C7CCF"/>
    <w:rsid w:val="006C7DEB"/>
    <w:rsid w:val="006D052F"/>
    <w:rsid w:val="006D05EA"/>
    <w:rsid w:val="006D0680"/>
    <w:rsid w:val="006D0934"/>
    <w:rsid w:val="006D0A65"/>
    <w:rsid w:val="006D0B5F"/>
    <w:rsid w:val="006D0E82"/>
    <w:rsid w:val="006D0FA8"/>
    <w:rsid w:val="006D121C"/>
    <w:rsid w:val="006D1BD9"/>
    <w:rsid w:val="006D2397"/>
    <w:rsid w:val="006D256E"/>
    <w:rsid w:val="006D2668"/>
    <w:rsid w:val="006D2AAE"/>
    <w:rsid w:val="006D30E6"/>
    <w:rsid w:val="006D33AA"/>
    <w:rsid w:val="006D33FB"/>
    <w:rsid w:val="006D352E"/>
    <w:rsid w:val="006D3570"/>
    <w:rsid w:val="006D3A9E"/>
    <w:rsid w:val="006D42C1"/>
    <w:rsid w:val="006D434A"/>
    <w:rsid w:val="006D4363"/>
    <w:rsid w:val="006D4472"/>
    <w:rsid w:val="006D463E"/>
    <w:rsid w:val="006D49C0"/>
    <w:rsid w:val="006D4AA1"/>
    <w:rsid w:val="006D4CE0"/>
    <w:rsid w:val="006D546B"/>
    <w:rsid w:val="006D5830"/>
    <w:rsid w:val="006D5AFE"/>
    <w:rsid w:val="006D5C62"/>
    <w:rsid w:val="006D5DFD"/>
    <w:rsid w:val="006D6155"/>
    <w:rsid w:val="006D68E6"/>
    <w:rsid w:val="006D699A"/>
    <w:rsid w:val="006D6A17"/>
    <w:rsid w:val="006D6F63"/>
    <w:rsid w:val="006D730B"/>
    <w:rsid w:val="006D73FC"/>
    <w:rsid w:val="006D7453"/>
    <w:rsid w:val="006D7717"/>
    <w:rsid w:val="006D772F"/>
    <w:rsid w:val="006D7809"/>
    <w:rsid w:val="006D7848"/>
    <w:rsid w:val="006D78BB"/>
    <w:rsid w:val="006D7D2D"/>
    <w:rsid w:val="006D7F32"/>
    <w:rsid w:val="006D7F64"/>
    <w:rsid w:val="006E0887"/>
    <w:rsid w:val="006E0CDC"/>
    <w:rsid w:val="006E0F15"/>
    <w:rsid w:val="006E111E"/>
    <w:rsid w:val="006E115C"/>
    <w:rsid w:val="006E12BA"/>
    <w:rsid w:val="006E153F"/>
    <w:rsid w:val="006E16A2"/>
    <w:rsid w:val="006E1907"/>
    <w:rsid w:val="006E191C"/>
    <w:rsid w:val="006E1A2E"/>
    <w:rsid w:val="006E1AB3"/>
    <w:rsid w:val="006E1B95"/>
    <w:rsid w:val="006E1CD2"/>
    <w:rsid w:val="006E217E"/>
    <w:rsid w:val="006E27AC"/>
    <w:rsid w:val="006E2D35"/>
    <w:rsid w:val="006E2FCD"/>
    <w:rsid w:val="006E31A8"/>
    <w:rsid w:val="006E320E"/>
    <w:rsid w:val="006E3260"/>
    <w:rsid w:val="006E32F1"/>
    <w:rsid w:val="006E330B"/>
    <w:rsid w:val="006E34E5"/>
    <w:rsid w:val="006E38C0"/>
    <w:rsid w:val="006E38ED"/>
    <w:rsid w:val="006E391F"/>
    <w:rsid w:val="006E3E2B"/>
    <w:rsid w:val="006E4350"/>
    <w:rsid w:val="006E443B"/>
    <w:rsid w:val="006E46C3"/>
    <w:rsid w:val="006E4A87"/>
    <w:rsid w:val="006E4B4F"/>
    <w:rsid w:val="006E5336"/>
    <w:rsid w:val="006E5374"/>
    <w:rsid w:val="006E5438"/>
    <w:rsid w:val="006E55EC"/>
    <w:rsid w:val="006E5674"/>
    <w:rsid w:val="006E5678"/>
    <w:rsid w:val="006E5A87"/>
    <w:rsid w:val="006E5BC9"/>
    <w:rsid w:val="006E5E58"/>
    <w:rsid w:val="006E6C5A"/>
    <w:rsid w:val="006E6DA7"/>
    <w:rsid w:val="006E6F60"/>
    <w:rsid w:val="006E700B"/>
    <w:rsid w:val="006E70C6"/>
    <w:rsid w:val="006E7604"/>
    <w:rsid w:val="006E7950"/>
    <w:rsid w:val="006E7A17"/>
    <w:rsid w:val="006E7A1C"/>
    <w:rsid w:val="006E7B87"/>
    <w:rsid w:val="006E7E50"/>
    <w:rsid w:val="006F037E"/>
    <w:rsid w:val="006F0971"/>
    <w:rsid w:val="006F0BC6"/>
    <w:rsid w:val="006F0C12"/>
    <w:rsid w:val="006F10AF"/>
    <w:rsid w:val="006F1129"/>
    <w:rsid w:val="006F115C"/>
    <w:rsid w:val="006F1247"/>
    <w:rsid w:val="006F1287"/>
    <w:rsid w:val="006F12AE"/>
    <w:rsid w:val="006F18B4"/>
    <w:rsid w:val="006F1A23"/>
    <w:rsid w:val="006F1AFB"/>
    <w:rsid w:val="006F1E79"/>
    <w:rsid w:val="006F1E9B"/>
    <w:rsid w:val="006F1F98"/>
    <w:rsid w:val="006F207F"/>
    <w:rsid w:val="006F289C"/>
    <w:rsid w:val="006F3004"/>
    <w:rsid w:val="006F33F2"/>
    <w:rsid w:val="006F3655"/>
    <w:rsid w:val="006F384E"/>
    <w:rsid w:val="006F3902"/>
    <w:rsid w:val="006F39DC"/>
    <w:rsid w:val="006F3A9E"/>
    <w:rsid w:val="006F3B25"/>
    <w:rsid w:val="006F3B37"/>
    <w:rsid w:val="006F3C2E"/>
    <w:rsid w:val="006F3C69"/>
    <w:rsid w:val="006F3CC2"/>
    <w:rsid w:val="006F3E68"/>
    <w:rsid w:val="006F3F1A"/>
    <w:rsid w:val="006F413C"/>
    <w:rsid w:val="006F4262"/>
    <w:rsid w:val="006F429F"/>
    <w:rsid w:val="006F47E6"/>
    <w:rsid w:val="006F4929"/>
    <w:rsid w:val="006F4C87"/>
    <w:rsid w:val="006F4D6C"/>
    <w:rsid w:val="006F4DC1"/>
    <w:rsid w:val="006F520C"/>
    <w:rsid w:val="006F522B"/>
    <w:rsid w:val="006F5267"/>
    <w:rsid w:val="006F5B1F"/>
    <w:rsid w:val="006F5D18"/>
    <w:rsid w:val="006F5D1D"/>
    <w:rsid w:val="006F5D62"/>
    <w:rsid w:val="006F5DA4"/>
    <w:rsid w:val="006F5EBE"/>
    <w:rsid w:val="006F643F"/>
    <w:rsid w:val="006F6450"/>
    <w:rsid w:val="006F64A3"/>
    <w:rsid w:val="006F64F3"/>
    <w:rsid w:val="006F6F18"/>
    <w:rsid w:val="006F71C6"/>
    <w:rsid w:val="006F7447"/>
    <w:rsid w:val="006F78A6"/>
    <w:rsid w:val="006F797F"/>
    <w:rsid w:val="007001CA"/>
    <w:rsid w:val="00700897"/>
    <w:rsid w:val="00700A3E"/>
    <w:rsid w:val="00700A6D"/>
    <w:rsid w:val="00700AD5"/>
    <w:rsid w:val="00700C6E"/>
    <w:rsid w:val="00700D2C"/>
    <w:rsid w:val="00700E3B"/>
    <w:rsid w:val="0070109C"/>
    <w:rsid w:val="00701221"/>
    <w:rsid w:val="007014E3"/>
    <w:rsid w:val="00701660"/>
    <w:rsid w:val="007016E0"/>
    <w:rsid w:val="00701763"/>
    <w:rsid w:val="0070189C"/>
    <w:rsid w:val="00701B38"/>
    <w:rsid w:val="00701DF2"/>
    <w:rsid w:val="00701E50"/>
    <w:rsid w:val="00701FAC"/>
    <w:rsid w:val="007022B5"/>
    <w:rsid w:val="00702487"/>
    <w:rsid w:val="007024DC"/>
    <w:rsid w:val="00702627"/>
    <w:rsid w:val="00702663"/>
    <w:rsid w:val="00702B47"/>
    <w:rsid w:val="0070301A"/>
    <w:rsid w:val="007030A0"/>
    <w:rsid w:val="0070328D"/>
    <w:rsid w:val="0070329F"/>
    <w:rsid w:val="007032CC"/>
    <w:rsid w:val="007037BC"/>
    <w:rsid w:val="007039F1"/>
    <w:rsid w:val="00703C0F"/>
    <w:rsid w:val="00703D78"/>
    <w:rsid w:val="00703F93"/>
    <w:rsid w:val="0070412B"/>
    <w:rsid w:val="0070427E"/>
    <w:rsid w:val="007042FB"/>
    <w:rsid w:val="007043B9"/>
    <w:rsid w:val="00704453"/>
    <w:rsid w:val="007044A1"/>
    <w:rsid w:val="007044BE"/>
    <w:rsid w:val="00704637"/>
    <w:rsid w:val="0070481D"/>
    <w:rsid w:val="007048FE"/>
    <w:rsid w:val="00704C9F"/>
    <w:rsid w:val="00704DF9"/>
    <w:rsid w:val="0070562D"/>
    <w:rsid w:val="00705707"/>
    <w:rsid w:val="00705C12"/>
    <w:rsid w:val="00706143"/>
    <w:rsid w:val="00706711"/>
    <w:rsid w:val="00706910"/>
    <w:rsid w:val="00706FC1"/>
    <w:rsid w:val="00707035"/>
    <w:rsid w:val="007071C2"/>
    <w:rsid w:val="0070727F"/>
    <w:rsid w:val="007072B3"/>
    <w:rsid w:val="00707304"/>
    <w:rsid w:val="00707393"/>
    <w:rsid w:val="0070752C"/>
    <w:rsid w:val="0070755B"/>
    <w:rsid w:val="00707568"/>
    <w:rsid w:val="0070771C"/>
    <w:rsid w:val="00707DE8"/>
    <w:rsid w:val="00707E68"/>
    <w:rsid w:val="00707FD8"/>
    <w:rsid w:val="00710104"/>
    <w:rsid w:val="0071032B"/>
    <w:rsid w:val="007106D4"/>
    <w:rsid w:val="00710880"/>
    <w:rsid w:val="00710A81"/>
    <w:rsid w:val="00710A9B"/>
    <w:rsid w:val="00710B49"/>
    <w:rsid w:val="00710BE8"/>
    <w:rsid w:val="00710C4F"/>
    <w:rsid w:val="00710CB2"/>
    <w:rsid w:val="00710E40"/>
    <w:rsid w:val="0071103B"/>
    <w:rsid w:val="0071138A"/>
    <w:rsid w:val="007115BD"/>
    <w:rsid w:val="007117EC"/>
    <w:rsid w:val="00711811"/>
    <w:rsid w:val="00711CF0"/>
    <w:rsid w:val="00711E15"/>
    <w:rsid w:val="00711E4D"/>
    <w:rsid w:val="00711ED1"/>
    <w:rsid w:val="00712017"/>
    <w:rsid w:val="007122E1"/>
    <w:rsid w:val="007122E9"/>
    <w:rsid w:val="00712403"/>
    <w:rsid w:val="00712449"/>
    <w:rsid w:val="007126EA"/>
    <w:rsid w:val="00712984"/>
    <w:rsid w:val="00712B68"/>
    <w:rsid w:val="00712FA6"/>
    <w:rsid w:val="00713206"/>
    <w:rsid w:val="007134E8"/>
    <w:rsid w:val="0071369D"/>
    <w:rsid w:val="00713EBE"/>
    <w:rsid w:val="00714332"/>
    <w:rsid w:val="00714553"/>
    <w:rsid w:val="007145C2"/>
    <w:rsid w:val="00714623"/>
    <w:rsid w:val="00714629"/>
    <w:rsid w:val="0071492C"/>
    <w:rsid w:val="00714AB9"/>
    <w:rsid w:val="00714DD9"/>
    <w:rsid w:val="00714E16"/>
    <w:rsid w:val="0071517D"/>
    <w:rsid w:val="007151AD"/>
    <w:rsid w:val="00715336"/>
    <w:rsid w:val="007154C2"/>
    <w:rsid w:val="00715849"/>
    <w:rsid w:val="00715B38"/>
    <w:rsid w:val="00715B53"/>
    <w:rsid w:val="00716469"/>
    <w:rsid w:val="007164FE"/>
    <w:rsid w:val="007168DA"/>
    <w:rsid w:val="00716AA7"/>
    <w:rsid w:val="00716DC5"/>
    <w:rsid w:val="00716E93"/>
    <w:rsid w:val="00716F9C"/>
    <w:rsid w:val="00717185"/>
    <w:rsid w:val="00717443"/>
    <w:rsid w:val="007177C0"/>
    <w:rsid w:val="0071799C"/>
    <w:rsid w:val="00717A87"/>
    <w:rsid w:val="00717B49"/>
    <w:rsid w:val="00717DBC"/>
    <w:rsid w:val="007203A4"/>
    <w:rsid w:val="007203F7"/>
    <w:rsid w:val="00720719"/>
    <w:rsid w:val="00720847"/>
    <w:rsid w:val="00720981"/>
    <w:rsid w:val="00720ACA"/>
    <w:rsid w:val="00720CB9"/>
    <w:rsid w:val="00720D15"/>
    <w:rsid w:val="00721321"/>
    <w:rsid w:val="00721663"/>
    <w:rsid w:val="00721AA1"/>
    <w:rsid w:val="00722142"/>
    <w:rsid w:val="007228C8"/>
    <w:rsid w:val="00722978"/>
    <w:rsid w:val="00722CAA"/>
    <w:rsid w:val="00722E05"/>
    <w:rsid w:val="00723294"/>
    <w:rsid w:val="00723893"/>
    <w:rsid w:val="0072393B"/>
    <w:rsid w:val="00723BF3"/>
    <w:rsid w:val="00723CF0"/>
    <w:rsid w:val="00723F78"/>
    <w:rsid w:val="007240E6"/>
    <w:rsid w:val="00724535"/>
    <w:rsid w:val="00724604"/>
    <w:rsid w:val="00724676"/>
    <w:rsid w:val="007247CA"/>
    <w:rsid w:val="0072485F"/>
    <w:rsid w:val="00724861"/>
    <w:rsid w:val="00724D49"/>
    <w:rsid w:val="0072510D"/>
    <w:rsid w:val="007251A4"/>
    <w:rsid w:val="00725258"/>
    <w:rsid w:val="007252D6"/>
    <w:rsid w:val="00725955"/>
    <w:rsid w:val="0072609D"/>
    <w:rsid w:val="00726138"/>
    <w:rsid w:val="0072632A"/>
    <w:rsid w:val="007263F2"/>
    <w:rsid w:val="0072663E"/>
    <w:rsid w:val="007266B5"/>
    <w:rsid w:val="00726750"/>
    <w:rsid w:val="00726880"/>
    <w:rsid w:val="00726B31"/>
    <w:rsid w:val="00726D6C"/>
    <w:rsid w:val="007270B0"/>
    <w:rsid w:val="00727153"/>
    <w:rsid w:val="007272BA"/>
    <w:rsid w:val="007272E9"/>
    <w:rsid w:val="007274E9"/>
    <w:rsid w:val="00727568"/>
    <w:rsid w:val="007279E7"/>
    <w:rsid w:val="00727A31"/>
    <w:rsid w:val="00727CD4"/>
    <w:rsid w:val="00727DEF"/>
    <w:rsid w:val="00727E3E"/>
    <w:rsid w:val="00730313"/>
    <w:rsid w:val="00730586"/>
    <w:rsid w:val="007305C2"/>
    <w:rsid w:val="00730686"/>
    <w:rsid w:val="007307B4"/>
    <w:rsid w:val="00730E39"/>
    <w:rsid w:val="0073147E"/>
    <w:rsid w:val="007316C0"/>
    <w:rsid w:val="00731B10"/>
    <w:rsid w:val="00731C10"/>
    <w:rsid w:val="00731CAB"/>
    <w:rsid w:val="00731D35"/>
    <w:rsid w:val="00732060"/>
    <w:rsid w:val="0073208D"/>
    <w:rsid w:val="00732576"/>
    <w:rsid w:val="007325FE"/>
    <w:rsid w:val="00732AAE"/>
    <w:rsid w:val="007330B6"/>
    <w:rsid w:val="00733389"/>
    <w:rsid w:val="00733417"/>
    <w:rsid w:val="00733465"/>
    <w:rsid w:val="00733551"/>
    <w:rsid w:val="00733736"/>
    <w:rsid w:val="0073374D"/>
    <w:rsid w:val="00733854"/>
    <w:rsid w:val="00733951"/>
    <w:rsid w:val="00733CE3"/>
    <w:rsid w:val="00733E5D"/>
    <w:rsid w:val="00733FCC"/>
    <w:rsid w:val="00734179"/>
    <w:rsid w:val="007342B9"/>
    <w:rsid w:val="007342EE"/>
    <w:rsid w:val="00734361"/>
    <w:rsid w:val="00734422"/>
    <w:rsid w:val="007344E1"/>
    <w:rsid w:val="00734531"/>
    <w:rsid w:val="00734534"/>
    <w:rsid w:val="007347A5"/>
    <w:rsid w:val="00734C83"/>
    <w:rsid w:val="00734C85"/>
    <w:rsid w:val="00734E25"/>
    <w:rsid w:val="00735161"/>
    <w:rsid w:val="007353BD"/>
    <w:rsid w:val="00735439"/>
    <w:rsid w:val="00735726"/>
    <w:rsid w:val="00735762"/>
    <w:rsid w:val="0073579B"/>
    <w:rsid w:val="007359A0"/>
    <w:rsid w:val="00735AC3"/>
    <w:rsid w:val="00735BEF"/>
    <w:rsid w:val="00735D2E"/>
    <w:rsid w:val="007360F5"/>
    <w:rsid w:val="007360F9"/>
    <w:rsid w:val="0073623C"/>
    <w:rsid w:val="00736728"/>
    <w:rsid w:val="007369F0"/>
    <w:rsid w:val="00736FDC"/>
    <w:rsid w:val="0073704B"/>
    <w:rsid w:val="00737136"/>
    <w:rsid w:val="007374FA"/>
    <w:rsid w:val="00737501"/>
    <w:rsid w:val="00737665"/>
    <w:rsid w:val="007376B9"/>
    <w:rsid w:val="00737A8A"/>
    <w:rsid w:val="00737C49"/>
    <w:rsid w:val="00737DC9"/>
    <w:rsid w:val="00737E17"/>
    <w:rsid w:val="00737F73"/>
    <w:rsid w:val="00740007"/>
    <w:rsid w:val="00740386"/>
    <w:rsid w:val="007403FA"/>
    <w:rsid w:val="007404D2"/>
    <w:rsid w:val="00740605"/>
    <w:rsid w:val="007406FB"/>
    <w:rsid w:val="007409A4"/>
    <w:rsid w:val="00740AFA"/>
    <w:rsid w:val="00740DB0"/>
    <w:rsid w:val="0074186E"/>
    <w:rsid w:val="00741D50"/>
    <w:rsid w:val="00741DAD"/>
    <w:rsid w:val="00741EBB"/>
    <w:rsid w:val="0074213A"/>
    <w:rsid w:val="00742503"/>
    <w:rsid w:val="00742681"/>
    <w:rsid w:val="0074281E"/>
    <w:rsid w:val="00742827"/>
    <w:rsid w:val="00742967"/>
    <w:rsid w:val="0074298A"/>
    <w:rsid w:val="0074299D"/>
    <w:rsid w:val="00742E22"/>
    <w:rsid w:val="00742F4B"/>
    <w:rsid w:val="00742F84"/>
    <w:rsid w:val="0074302B"/>
    <w:rsid w:val="00743226"/>
    <w:rsid w:val="00743426"/>
    <w:rsid w:val="007435A0"/>
    <w:rsid w:val="0074364A"/>
    <w:rsid w:val="00743715"/>
    <w:rsid w:val="007437C5"/>
    <w:rsid w:val="00743B92"/>
    <w:rsid w:val="00743B96"/>
    <w:rsid w:val="00743C9C"/>
    <w:rsid w:val="00743F10"/>
    <w:rsid w:val="007442B1"/>
    <w:rsid w:val="00744335"/>
    <w:rsid w:val="0074441C"/>
    <w:rsid w:val="007447D4"/>
    <w:rsid w:val="00744A0A"/>
    <w:rsid w:val="00744B00"/>
    <w:rsid w:val="00744CC6"/>
    <w:rsid w:val="00744FCE"/>
    <w:rsid w:val="0074514B"/>
    <w:rsid w:val="00745230"/>
    <w:rsid w:val="00745258"/>
    <w:rsid w:val="007452BD"/>
    <w:rsid w:val="007452FA"/>
    <w:rsid w:val="00745344"/>
    <w:rsid w:val="0074534B"/>
    <w:rsid w:val="00745736"/>
    <w:rsid w:val="0074596A"/>
    <w:rsid w:val="00745C04"/>
    <w:rsid w:val="00745F11"/>
    <w:rsid w:val="0074639B"/>
    <w:rsid w:val="007463C7"/>
    <w:rsid w:val="00746680"/>
    <w:rsid w:val="007467E4"/>
    <w:rsid w:val="00746817"/>
    <w:rsid w:val="00746DD1"/>
    <w:rsid w:val="00746FA0"/>
    <w:rsid w:val="0074761D"/>
    <w:rsid w:val="00747671"/>
    <w:rsid w:val="0074780F"/>
    <w:rsid w:val="007500C9"/>
    <w:rsid w:val="0075034F"/>
    <w:rsid w:val="007506C1"/>
    <w:rsid w:val="00750A1B"/>
    <w:rsid w:val="0075104E"/>
    <w:rsid w:val="007512AA"/>
    <w:rsid w:val="007513E6"/>
    <w:rsid w:val="00751667"/>
    <w:rsid w:val="007516BD"/>
    <w:rsid w:val="00751844"/>
    <w:rsid w:val="00751914"/>
    <w:rsid w:val="00751A25"/>
    <w:rsid w:val="00751E89"/>
    <w:rsid w:val="00751F69"/>
    <w:rsid w:val="00752243"/>
    <w:rsid w:val="00752352"/>
    <w:rsid w:val="00752763"/>
    <w:rsid w:val="0075285D"/>
    <w:rsid w:val="00752CD2"/>
    <w:rsid w:val="00752D79"/>
    <w:rsid w:val="00753153"/>
    <w:rsid w:val="00753358"/>
    <w:rsid w:val="0075354A"/>
    <w:rsid w:val="007538EF"/>
    <w:rsid w:val="007539BE"/>
    <w:rsid w:val="007539E2"/>
    <w:rsid w:val="00753D11"/>
    <w:rsid w:val="00753E3B"/>
    <w:rsid w:val="0075401D"/>
    <w:rsid w:val="0075407C"/>
    <w:rsid w:val="00754128"/>
    <w:rsid w:val="0075422E"/>
    <w:rsid w:val="007542B6"/>
    <w:rsid w:val="0075441A"/>
    <w:rsid w:val="0075448F"/>
    <w:rsid w:val="00754534"/>
    <w:rsid w:val="007547AE"/>
    <w:rsid w:val="007548AE"/>
    <w:rsid w:val="00754B4A"/>
    <w:rsid w:val="00754C0E"/>
    <w:rsid w:val="00754C1A"/>
    <w:rsid w:val="00754E64"/>
    <w:rsid w:val="007551C0"/>
    <w:rsid w:val="0075523E"/>
    <w:rsid w:val="0075561E"/>
    <w:rsid w:val="00755624"/>
    <w:rsid w:val="0075566B"/>
    <w:rsid w:val="00755D1C"/>
    <w:rsid w:val="00755DD8"/>
    <w:rsid w:val="00755DEB"/>
    <w:rsid w:val="00755EBA"/>
    <w:rsid w:val="00755F41"/>
    <w:rsid w:val="007562A8"/>
    <w:rsid w:val="0075688E"/>
    <w:rsid w:val="007568E8"/>
    <w:rsid w:val="00756B8C"/>
    <w:rsid w:val="00756D2A"/>
    <w:rsid w:val="00756EA1"/>
    <w:rsid w:val="007571D0"/>
    <w:rsid w:val="0075723C"/>
    <w:rsid w:val="007572F0"/>
    <w:rsid w:val="00757604"/>
    <w:rsid w:val="00757730"/>
    <w:rsid w:val="00757928"/>
    <w:rsid w:val="00757A6C"/>
    <w:rsid w:val="00757D1F"/>
    <w:rsid w:val="00757E58"/>
    <w:rsid w:val="00757F9D"/>
    <w:rsid w:val="00760373"/>
    <w:rsid w:val="00760435"/>
    <w:rsid w:val="007606FC"/>
    <w:rsid w:val="007609D0"/>
    <w:rsid w:val="00760AB0"/>
    <w:rsid w:val="00760AF1"/>
    <w:rsid w:val="00760B0C"/>
    <w:rsid w:val="007610E4"/>
    <w:rsid w:val="007610E5"/>
    <w:rsid w:val="0076155C"/>
    <w:rsid w:val="007618BC"/>
    <w:rsid w:val="00761905"/>
    <w:rsid w:val="007619CF"/>
    <w:rsid w:val="00761D7F"/>
    <w:rsid w:val="0076205B"/>
    <w:rsid w:val="00762493"/>
    <w:rsid w:val="007626EE"/>
    <w:rsid w:val="00762D56"/>
    <w:rsid w:val="00762DB7"/>
    <w:rsid w:val="00762EB3"/>
    <w:rsid w:val="00763085"/>
    <w:rsid w:val="00763144"/>
    <w:rsid w:val="007632B2"/>
    <w:rsid w:val="007636C7"/>
    <w:rsid w:val="007638E8"/>
    <w:rsid w:val="0076396D"/>
    <w:rsid w:val="00763E50"/>
    <w:rsid w:val="007641EA"/>
    <w:rsid w:val="00764215"/>
    <w:rsid w:val="007643DA"/>
    <w:rsid w:val="007645EC"/>
    <w:rsid w:val="007647C1"/>
    <w:rsid w:val="00764909"/>
    <w:rsid w:val="00764B36"/>
    <w:rsid w:val="00764D57"/>
    <w:rsid w:val="00764E1F"/>
    <w:rsid w:val="00764FBC"/>
    <w:rsid w:val="00765031"/>
    <w:rsid w:val="007650E0"/>
    <w:rsid w:val="007651EC"/>
    <w:rsid w:val="00765394"/>
    <w:rsid w:val="007658EC"/>
    <w:rsid w:val="00765A8D"/>
    <w:rsid w:val="00766689"/>
    <w:rsid w:val="00766776"/>
    <w:rsid w:val="007668F4"/>
    <w:rsid w:val="007669E8"/>
    <w:rsid w:val="007669F3"/>
    <w:rsid w:val="00766BBB"/>
    <w:rsid w:val="00766C2B"/>
    <w:rsid w:val="00766CFE"/>
    <w:rsid w:val="00766F10"/>
    <w:rsid w:val="00767202"/>
    <w:rsid w:val="007672E6"/>
    <w:rsid w:val="00767459"/>
    <w:rsid w:val="00767478"/>
    <w:rsid w:val="00767522"/>
    <w:rsid w:val="007679D3"/>
    <w:rsid w:val="00767A23"/>
    <w:rsid w:val="00767D4D"/>
    <w:rsid w:val="00770076"/>
    <w:rsid w:val="007700A7"/>
    <w:rsid w:val="00770168"/>
    <w:rsid w:val="00770761"/>
    <w:rsid w:val="007707BE"/>
    <w:rsid w:val="00770D32"/>
    <w:rsid w:val="00770EE8"/>
    <w:rsid w:val="00771119"/>
    <w:rsid w:val="00771363"/>
    <w:rsid w:val="00771636"/>
    <w:rsid w:val="007717D0"/>
    <w:rsid w:val="00771B02"/>
    <w:rsid w:val="00771CC8"/>
    <w:rsid w:val="00771DBA"/>
    <w:rsid w:val="00771E01"/>
    <w:rsid w:val="00771E81"/>
    <w:rsid w:val="00771F4D"/>
    <w:rsid w:val="00772029"/>
    <w:rsid w:val="00772206"/>
    <w:rsid w:val="00772241"/>
    <w:rsid w:val="00772493"/>
    <w:rsid w:val="00772643"/>
    <w:rsid w:val="0077297B"/>
    <w:rsid w:val="00772BCE"/>
    <w:rsid w:val="00772DCD"/>
    <w:rsid w:val="00772DD3"/>
    <w:rsid w:val="00772FD8"/>
    <w:rsid w:val="00773093"/>
    <w:rsid w:val="00773224"/>
    <w:rsid w:val="00773287"/>
    <w:rsid w:val="007735DC"/>
    <w:rsid w:val="007739DB"/>
    <w:rsid w:val="00773C32"/>
    <w:rsid w:val="00773C93"/>
    <w:rsid w:val="00773CED"/>
    <w:rsid w:val="00773DAD"/>
    <w:rsid w:val="00773DCB"/>
    <w:rsid w:val="00773DD6"/>
    <w:rsid w:val="00773EC0"/>
    <w:rsid w:val="00773F18"/>
    <w:rsid w:val="00773F32"/>
    <w:rsid w:val="0077405E"/>
    <w:rsid w:val="00774436"/>
    <w:rsid w:val="007744BA"/>
    <w:rsid w:val="00774569"/>
    <w:rsid w:val="007745C1"/>
    <w:rsid w:val="007748BF"/>
    <w:rsid w:val="00774E24"/>
    <w:rsid w:val="007750C7"/>
    <w:rsid w:val="00775275"/>
    <w:rsid w:val="00775328"/>
    <w:rsid w:val="00775427"/>
    <w:rsid w:val="007757F6"/>
    <w:rsid w:val="007759D4"/>
    <w:rsid w:val="00775A50"/>
    <w:rsid w:val="00775FD2"/>
    <w:rsid w:val="00776276"/>
    <w:rsid w:val="0077637F"/>
    <w:rsid w:val="007769B7"/>
    <w:rsid w:val="00776C48"/>
    <w:rsid w:val="00776C68"/>
    <w:rsid w:val="00776ECA"/>
    <w:rsid w:val="00777242"/>
    <w:rsid w:val="0077728B"/>
    <w:rsid w:val="00777454"/>
    <w:rsid w:val="007775FA"/>
    <w:rsid w:val="00777890"/>
    <w:rsid w:val="00777972"/>
    <w:rsid w:val="007779B2"/>
    <w:rsid w:val="00777CE2"/>
    <w:rsid w:val="00777DDF"/>
    <w:rsid w:val="00780236"/>
    <w:rsid w:val="00780277"/>
    <w:rsid w:val="0078032F"/>
    <w:rsid w:val="007805F6"/>
    <w:rsid w:val="00780675"/>
    <w:rsid w:val="007813E5"/>
    <w:rsid w:val="0078179A"/>
    <w:rsid w:val="0078187D"/>
    <w:rsid w:val="00781DC0"/>
    <w:rsid w:val="00781EED"/>
    <w:rsid w:val="0078201E"/>
    <w:rsid w:val="0078226D"/>
    <w:rsid w:val="007822BF"/>
    <w:rsid w:val="007822CB"/>
    <w:rsid w:val="00782381"/>
    <w:rsid w:val="0078245B"/>
    <w:rsid w:val="0078246F"/>
    <w:rsid w:val="007824FB"/>
    <w:rsid w:val="007827F0"/>
    <w:rsid w:val="007828ED"/>
    <w:rsid w:val="007829FC"/>
    <w:rsid w:val="00782B9E"/>
    <w:rsid w:val="00782CAF"/>
    <w:rsid w:val="00782E40"/>
    <w:rsid w:val="00782E4A"/>
    <w:rsid w:val="0078301D"/>
    <w:rsid w:val="007830D4"/>
    <w:rsid w:val="0078310F"/>
    <w:rsid w:val="007836AA"/>
    <w:rsid w:val="0078387F"/>
    <w:rsid w:val="00783BDC"/>
    <w:rsid w:val="00783E1A"/>
    <w:rsid w:val="00783F63"/>
    <w:rsid w:val="00784254"/>
    <w:rsid w:val="007842D3"/>
    <w:rsid w:val="007844FA"/>
    <w:rsid w:val="00784658"/>
    <w:rsid w:val="007848BF"/>
    <w:rsid w:val="00784990"/>
    <w:rsid w:val="0078499A"/>
    <w:rsid w:val="00784BF6"/>
    <w:rsid w:val="00784EB4"/>
    <w:rsid w:val="00785214"/>
    <w:rsid w:val="00785797"/>
    <w:rsid w:val="00785982"/>
    <w:rsid w:val="00786007"/>
    <w:rsid w:val="00786A0F"/>
    <w:rsid w:val="00786D8C"/>
    <w:rsid w:val="00786FE7"/>
    <w:rsid w:val="0078705A"/>
    <w:rsid w:val="007870A6"/>
    <w:rsid w:val="00787312"/>
    <w:rsid w:val="007876CF"/>
    <w:rsid w:val="007877A9"/>
    <w:rsid w:val="00787BA4"/>
    <w:rsid w:val="00787D87"/>
    <w:rsid w:val="00787E5C"/>
    <w:rsid w:val="00790399"/>
    <w:rsid w:val="007905E7"/>
    <w:rsid w:val="00790864"/>
    <w:rsid w:val="007909CB"/>
    <w:rsid w:val="00790F31"/>
    <w:rsid w:val="00791133"/>
    <w:rsid w:val="007913C5"/>
    <w:rsid w:val="007913D9"/>
    <w:rsid w:val="0079168C"/>
    <w:rsid w:val="007917D0"/>
    <w:rsid w:val="00792173"/>
    <w:rsid w:val="007922D9"/>
    <w:rsid w:val="0079233B"/>
    <w:rsid w:val="007924AB"/>
    <w:rsid w:val="007924BE"/>
    <w:rsid w:val="0079268A"/>
    <w:rsid w:val="007929E6"/>
    <w:rsid w:val="00792D29"/>
    <w:rsid w:val="00792E1B"/>
    <w:rsid w:val="00792FCD"/>
    <w:rsid w:val="0079330E"/>
    <w:rsid w:val="00793482"/>
    <w:rsid w:val="007935AB"/>
    <w:rsid w:val="007935FF"/>
    <w:rsid w:val="0079375B"/>
    <w:rsid w:val="007937C0"/>
    <w:rsid w:val="007938C6"/>
    <w:rsid w:val="00793A42"/>
    <w:rsid w:val="00793AED"/>
    <w:rsid w:val="00793B56"/>
    <w:rsid w:val="00793BEC"/>
    <w:rsid w:val="00793F7A"/>
    <w:rsid w:val="00793FBE"/>
    <w:rsid w:val="007941E6"/>
    <w:rsid w:val="007942B8"/>
    <w:rsid w:val="007943DD"/>
    <w:rsid w:val="00794DB8"/>
    <w:rsid w:val="00794FDC"/>
    <w:rsid w:val="0079505E"/>
    <w:rsid w:val="00795090"/>
    <w:rsid w:val="00795314"/>
    <w:rsid w:val="0079548B"/>
    <w:rsid w:val="00795702"/>
    <w:rsid w:val="007957EC"/>
    <w:rsid w:val="007958D6"/>
    <w:rsid w:val="00795A65"/>
    <w:rsid w:val="00795EEA"/>
    <w:rsid w:val="0079601F"/>
    <w:rsid w:val="00796127"/>
    <w:rsid w:val="00796438"/>
    <w:rsid w:val="0079646C"/>
    <w:rsid w:val="00796478"/>
    <w:rsid w:val="007967A8"/>
    <w:rsid w:val="00796A2B"/>
    <w:rsid w:val="00796CB1"/>
    <w:rsid w:val="00796D8D"/>
    <w:rsid w:val="00796EAD"/>
    <w:rsid w:val="00797001"/>
    <w:rsid w:val="00797055"/>
    <w:rsid w:val="007970CD"/>
    <w:rsid w:val="00797278"/>
    <w:rsid w:val="007975C2"/>
    <w:rsid w:val="00797774"/>
    <w:rsid w:val="007979E2"/>
    <w:rsid w:val="00797C68"/>
    <w:rsid w:val="00797F36"/>
    <w:rsid w:val="007A00D1"/>
    <w:rsid w:val="007A0377"/>
    <w:rsid w:val="007A0604"/>
    <w:rsid w:val="007A0670"/>
    <w:rsid w:val="007A06F0"/>
    <w:rsid w:val="007A07A7"/>
    <w:rsid w:val="007A08A9"/>
    <w:rsid w:val="007A08CE"/>
    <w:rsid w:val="007A08E2"/>
    <w:rsid w:val="007A0980"/>
    <w:rsid w:val="007A0998"/>
    <w:rsid w:val="007A0AC2"/>
    <w:rsid w:val="007A0CD0"/>
    <w:rsid w:val="007A0DB6"/>
    <w:rsid w:val="007A1281"/>
    <w:rsid w:val="007A1456"/>
    <w:rsid w:val="007A1671"/>
    <w:rsid w:val="007A1731"/>
    <w:rsid w:val="007A1860"/>
    <w:rsid w:val="007A1B58"/>
    <w:rsid w:val="007A1E75"/>
    <w:rsid w:val="007A1FB1"/>
    <w:rsid w:val="007A2083"/>
    <w:rsid w:val="007A2339"/>
    <w:rsid w:val="007A25A1"/>
    <w:rsid w:val="007A27FA"/>
    <w:rsid w:val="007A2D34"/>
    <w:rsid w:val="007A2FF3"/>
    <w:rsid w:val="007A311F"/>
    <w:rsid w:val="007A35C4"/>
    <w:rsid w:val="007A391B"/>
    <w:rsid w:val="007A39E7"/>
    <w:rsid w:val="007A39FF"/>
    <w:rsid w:val="007A4243"/>
    <w:rsid w:val="007A42B7"/>
    <w:rsid w:val="007A42D0"/>
    <w:rsid w:val="007A4301"/>
    <w:rsid w:val="007A48E3"/>
    <w:rsid w:val="007A4928"/>
    <w:rsid w:val="007A4A78"/>
    <w:rsid w:val="007A4D62"/>
    <w:rsid w:val="007A51A5"/>
    <w:rsid w:val="007A51BD"/>
    <w:rsid w:val="007A5264"/>
    <w:rsid w:val="007A5524"/>
    <w:rsid w:val="007A574C"/>
    <w:rsid w:val="007A5966"/>
    <w:rsid w:val="007A59C1"/>
    <w:rsid w:val="007A5A3B"/>
    <w:rsid w:val="007A5DDF"/>
    <w:rsid w:val="007A5E38"/>
    <w:rsid w:val="007A5E7C"/>
    <w:rsid w:val="007A5EAF"/>
    <w:rsid w:val="007A6083"/>
    <w:rsid w:val="007A61EA"/>
    <w:rsid w:val="007A6450"/>
    <w:rsid w:val="007A6514"/>
    <w:rsid w:val="007A66AB"/>
    <w:rsid w:val="007A6918"/>
    <w:rsid w:val="007A6C4B"/>
    <w:rsid w:val="007A6EA6"/>
    <w:rsid w:val="007A720E"/>
    <w:rsid w:val="007A72A9"/>
    <w:rsid w:val="007A743B"/>
    <w:rsid w:val="007A753B"/>
    <w:rsid w:val="007A78BC"/>
    <w:rsid w:val="007A78E4"/>
    <w:rsid w:val="007A7DB8"/>
    <w:rsid w:val="007A7DF1"/>
    <w:rsid w:val="007A7E1C"/>
    <w:rsid w:val="007A7FD2"/>
    <w:rsid w:val="007B011C"/>
    <w:rsid w:val="007B033A"/>
    <w:rsid w:val="007B05D6"/>
    <w:rsid w:val="007B0989"/>
    <w:rsid w:val="007B0F2F"/>
    <w:rsid w:val="007B10DC"/>
    <w:rsid w:val="007B1107"/>
    <w:rsid w:val="007B15CF"/>
    <w:rsid w:val="007B1663"/>
    <w:rsid w:val="007B18F4"/>
    <w:rsid w:val="007B19A6"/>
    <w:rsid w:val="007B1AA3"/>
    <w:rsid w:val="007B2443"/>
    <w:rsid w:val="007B2870"/>
    <w:rsid w:val="007B28DF"/>
    <w:rsid w:val="007B29F2"/>
    <w:rsid w:val="007B2AE0"/>
    <w:rsid w:val="007B2AF2"/>
    <w:rsid w:val="007B2AF7"/>
    <w:rsid w:val="007B2D7B"/>
    <w:rsid w:val="007B2F73"/>
    <w:rsid w:val="007B2F83"/>
    <w:rsid w:val="007B2F86"/>
    <w:rsid w:val="007B31A8"/>
    <w:rsid w:val="007B33EE"/>
    <w:rsid w:val="007B3515"/>
    <w:rsid w:val="007B3876"/>
    <w:rsid w:val="007B3AB4"/>
    <w:rsid w:val="007B3B1B"/>
    <w:rsid w:val="007B3BA1"/>
    <w:rsid w:val="007B3CBC"/>
    <w:rsid w:val="007B3E67"/>
    <w:rsid w:val="007B3FD6"/>
    <w:rsid w:val="007B405A"/>
    <w:rsid w:val="007B4128"/>
    <w:rsid w:val="007B4130"/>
    <w:rsid w:val="007B4170"/>
    <w:rsid w:val="007B44CE"/>
    <w:rsid w:val="007B4881"/>
    <w:rsid w:val="007B4A4D"/>
    <w:rsid w:val="007B4D6B"/>
    <w:rsid w:val="007B4F8C"/>
    <w:rsid w:val="007B52DD"/>
    <w:rsid w:val="007B5438"/>
    <w:rsid w:val="007B56A3"/>
    <w:rsid w:val="007B56C6"/>
    <w:rsid w:val="007B5920"/>
    <w:rsid w:val="007B5C89"/>
    <w:rsid w:val="007B5C9B"/>
    <w:rsid w:val="007B5E5B"/>
    <w:rsid w:val="007B5F11"/>
    <w:rsid w:val="007B5F96"/>
    <w:rsid w:val="007B606F"/>
    <w:rsid w:val="007B6442"/>
    <w:rsid w:val="007B653A"/>
    <w:rsid w:val="007B6AB5"/>
    <w:rsid w:val="007B6BFC"/>
    <w:rsid w:val="007B7238"/>
    <w:rsid w:val="007B7685"/>
    <w:rsid w:val="007B7A7A"/>
    <w:rsid w:val="007B7B60"/>
    <w:rsid w:val="007B7C2C"/>
    <w:rsid w:val="007C02A6"/>
    <w:rsid w:val="007C03AE"/>
    <w:rsid w:val="007C047C"/>
    <w:rsid w:val="007C06D0"/>
    <w:rsid w:val="007C098A"/>
    <w:rsid w:val="007C0C0B"/>
    <w:rsid w:val="007C0D50"/>
    <w:rsid w:val="007C0E50"/>
    <w:rsid w:val="007C1201"/>
    <w:rsid w:val="007C1296"/>
    <w:rsid w:val="007C164E"/>
    <w:rsid w:val="007C19A6"/>
    <w:rsid w:val="007C1B1D"/>
    <w:rsid w:val="007C1C90"/>
    <w:rsid w:val="007C1CB6"/>
    <w:rsid w:val="007C1D7A"/>
    <w:rsid w:val="007C1DFE"/>
    <w:rsid w:val="007C1F3E"/>
    <w:rsid w:val="007C1F45"/>
    <w:rsid w:val="007C239F"/>
    <w:rsid w:val="007C24D5"/>
    <w:rsid w:val="007C2522"/>
    <w:rsid w:val="007C2625"/>
    <w:rsid w:val="007C2633"/>
    <w:rsid w:val="007C298A"/>
    <w:rsid w:val="007C2B10"/>
    <w:rsid w:val="007C2CAB"/>
    <w:rsid w:val="007C2D9E"/>
    <w:rsid w:val="007C2FDD"/>
    <w:rsid w:val="007C31C6"/>
    <w:rsid w:val="007C334A"/>
    <w:rsid w:val="007C345A"/>
    <w:rsid w:val="007C3582"/>
    <w:rsid w:val="007C375C"/>
    <w:rsid w:val="007C3812"/>
    <w:rsid w:val="007C38E4"/>
    <w:rsid w:val="007C39B5"/>
    <w:rsid w:val="007C39E0"/>
    <w:rsid w:val="007C3BB7"/>
    <w:rsid w:val="007C3CF5"/>
    <w:rsid w:val="007C403A"/>
    <w:rsid w:val="007C407B"/>
    <w:rsid w:val="007C409A"/>
    <w:rsid w:val="007C43E5"/>
    <w:rsid w:val="007C43F4"/>
    <w:rsid w:val="007C4548"/>
    <w:rsid w:val="007C461A"/>
    <w:rsid w:val="007C4B2A"/>
    <w:rsid w:val="007C4B9B"/>
    <w:rsid w:val="007C4C6B"/>
    <w:rsid w:val="007C52AB"/>
    <w:rsid w:val="007C5B03"/>
    <w:rsid w:val="007C5C1B"/>
    <w:rsid w:val="007C5CFF"/>
    <w:rsid w:val="007C6327"/>
    <w:rsid w:val="007C63EB"/>
    <w:rsid w:val="007C6482"/>
    <w:rsid w:val="007C6530"/>
    <w:rsid w:val="007C65A7"/>
    <w:rsid w:val="007C691B"/>
    <w:rsid w:val="007C6960"/>
    <w:rsid w:val="007C69C2"/>
    <w:rsid w:val="007C6AE8"/>
    <w:rsid w:val="007C6E0A"/>
    <w:rsid w:val="007C72EC"/>
    <w:rsid w:val="007C74DE"/>
    <w:rsid w:val="007C75D4"/>
    <w:rsid w:val="007C7695"/>
    <w:rsid w:val="007C7717"/>
    <w:rsid w:val="007C78B4"/>
    <w:rsid w:val="007C78B9"/>
    <w:rsid w:val="007C7D47"/>
    <w:rsid w:val="007C7F81"/>
    <w:rsid w:val="007D047C"/>
    <w:rsid w:val="007D04BC"/>
    <w:rsid w:val="007D054C"/>
    <w:rsid w:val="007D0810"/>
    <w:rsid w:val="007D0B80"/>
    <w:rsid w:val="007D0FDC"/>
    <w:rsid w:val="007D1191"/>
    <w:rsid w:val="007D159A"/>
    <w:rsid w:val="007D1640"/>
    <w:rsid w:val="007D1886"/>
    <w:rsid w:val="007D1C5A"/>
    <w:rsid w:val="007D2132"/>
    <w:rsid w:val="007D233D"/>
    <w:rsid w:val="007D235A"/>
    <w:rsid w:val="007D23D5"/>
    <w:rsid w:val="007D254E"/>
    <w:rsid w:val="007D2973"/>
    <w:rsid w:val="007D2B65"/>
    <w:rsid w:val="007D33CD"/>
    <w:rsid w:val="007D3916"/>
    <w:rsid w:val="007D3AB3"/>
    <w:rsid w:val="007D3E44"/>
    <w:rsid w:val="007D40DB"/>
    <w:rsid w:val="007D413C"/>
    <w:rsid w:val="007D4769"/>
    <w:rsid w:val="007D4781"/>
    <w:rsid w:val="007D4BD9"/>
    <w:rsid w:val="007D4C04"/>
    <w:rsid w:val="007D4E7E"/>
    <w:rsid w:val="007D4E8A"/>
    <w:rsid w:val="007D4EC7"/>
    <w:rsid w:val="007D50D4"/>
    <w:rsid w:val="007D526A"/>
    <w:rsid w:val="007D5384"/>
    <w:rsid w:val="007D5D68"/>
    <w:rsid w:val="007D5ED7"/>
    <w:rsid w:val="007D5F26"/>
    <w:rsid w:val="007D61D7"/>
    <w:rsid w:val="007D6379"/>
    <w:rsid w:val="007D638A"/>
    <w:rsid w:val="007D695F"/>
    <w:rsid w:val="007D6EB7"/>
    <w:rsid w:val="007D783A"/>
    <w:rsid w:val="007D78E0"/>
    <w:rsid w:val="007D7B2E"/>
    <w:rsid w:val="007D7F94"/>
    <w:rsid w:val="007E052A"/>
    <w:rsid w:val="007E0614"/>
    <w:rsid w:val="007E08F9"/>
    <w:rsid w:val="007E0DAC"/>
    <w:rsid w:val="007E0E1B"/>
    <w:rsid w:val="007E1028"/>
    <w:rsid w:val="007E1446"/>
    <w:rsid w:val="007E149D"/>
    <w:rsid w:val="007E14BF"/>
    <w:rsid w:val="007E1786"/>
    <w:rsid w:val="007E1965"/>
    <w:rsid w:val="007E1B16"/>
    <w:rsid w:val="007E1EBF"/>
    <w:rsid w:val="007E1F36"/>
    <w:rsid w:val="007E2111"/>
    <w:rsid w:val="007E27E8"/>
    <w:rsid w:val="007E2A06"/>
    <w:rsid w:val="007E2A89"/>
    <w:rsid w:val="007E2BE9"/>
    <w:rsid w:val="007E2CE2"/>
    <w:rsid w:val="007E2D08"/>
    <w:rsid w:val="007E31A8"/>
    <w:rsid w:val="007E31BC"/>
    <w:rsid w:val="007E31F7"/>
    <w:rsid w:val="007E352A"/>
    <w:rsid w:val="007E38F4"/>
    <w:rsid w:val="007E3964"/>
    <w:rsid w:val="007E3A0E"/>
    <w:rsid w:val="007E3B91"/>
    <w:rsid w:val="007E3BFA"/>
    <w:rsid w:val="007E3C53"/>
    <w:rsid w:val="007E3F19"/>
    <w:rsid w:val="007E4217"/>
    <w:rsid w:val="007E421A"/>
    <w:rsid w:val="007E4457"/>
    <w:rsid w:val="007E472A"/>
    <w:rsid w:val="007E4A76"/>
    <w:rsid w:val="007E4D66"/>
    <w:rsid w:val="007E4F99"/>
    <w:rsid w:val="007E5122"/>
    <w:rsid w:val="007E51C1"/>
    <w:rsid w:val="007E5352"/>
    <w:rsid w:val="007E54DB"/>
    <w:rsid w:val="007E5834"/>
    <w:rsid w:val="007E5988"/>
    <w:rsid w:val="007E5EC4"/>
    <w:rsid w:val="007E6118"/>
    <w:rsid w:val="007E61F4"/>
    <w:rsid w:val="007E658C"/>
    <w:rsid w:val="007E6969"/>
    <w:rsid w:val="007E6A8A"/>
    <w:rsid w:val="007E6BED"/>
    <w:rsid w:val="007E6CB1"/>
    <w:rsid w:val="007E6F2A"/>
    <w:rsid w:val="007E71CC"/>
    <w:rsid w:val="007E748C"/>
    <w:rsid w:val="007E749E"/>
    <w:rsid w:val="007E7656"/>
    <w:rsid w:val="007E787E"/>
    <w:rsid w:val="007E7903"/>
    <w:rsid w:val="007E793A"/>
    <w:rsid w:val="007E7C0F"/>
    <w:rsid w:val="007E7ECB"/>
    <w:rsid w:val="007F0297"/>
    <w:rsid w:val="007F0325"/>
    <w:rsid w:val="007F04B9"/>
    <w:rsid w:val="007F072C"/>
    <w:rsid w:val="007F0C48"/>
    <w:rsid w:val="007F0D9E"/>
    <w:rsid w:val="007F0DE8"/>
    <w:rsid w:val="007F123E"/>
    <w:rsid w:val="007F15C6"/>
    <w:rsid w:val="007F18B4"/>
    <w:rsid w:val="007F1AD2"/>
    <w:rsid w:val="007F1B5D"/>
    <w:rsid w:val="007F2304"/>
    <w:rsid w:val="007F256B"/>
    <w:rsid w:val="007F2650"/>
    <w:rsid w:val="007F267E"/>
    <w:rsid w:val="007F2C94"/>
    <w:rsid w:val="007F2F04"/>
    <w:rsid w:val="007F301A"/>
    <w:rsid w:val="007F302B"/>
    <w:rsid w:val="007F31F2"/>
    <w:rsid w:val="007F3541"/>
    <w:rsid w:val="007F3AA5"/>
    <w:rsid w:val="007F4020"/>
    <w:rsid w:val="007F44C0"/>
    <w:rsid w:val="007F4A70"/>
    <w:rsid w:val="007F4B4D"/>
    <w:rsid w:val="007F4BD9"/>
    <w:rsid w:val="007F4CD2"/>
    <w:rsid w:val="007F4F71"/>
    <w:rsid w:val="007F52B8"/>
    <w:rsid w:val="007F5382"/>
    <w:rsid w:val="007F54A5"/>
    <w:rsid w:val="007F5C90"/>
    <w:rsid w:val="007F6025"/>
    <w:rsid w:val="007F6253"/>
    <w:rsid w:val="007F6B4E"/>
    <w:rsid w:val="007F6B8F"/>
    <w:rsid w:val="007F6CD3"/>
    <w:rsid w:val="007F6D08"/>
    <w:rsid w:val="007F6D94"/>
    <w:rsid w:val="007F6DA0"/>
    <w:rsid w:val="007F6DAB"/>
    <w:rsid w:val="007F6DB3"/>
    <w:rsid w:val="007F6E3A"/>
    <w:rsid w:val="007F6F76"/>
    <w:rsid w:val="007F7272"/>
    <w:rsid w:val="007F742B"/>
    <w:rsid w:val="007F7492"/>
    <w:rsid w:val="007F7667"/>
    <w:rsid w:val="007F7727"/>
    <w:rsid w:val="007F77D4"/>
    <w:rsid w:val="00800375"/>
    <w:rsid w:val="008003D8"/>
    <w:rsid w:val="00800761"/>
    <w:rsid w:val="008009DE"/>
    <w:rsid w:val="00800A93"/>
    <w:rsid w:val="00800C35"/>
    <w:rsid w:val="00800FE2"/>
    <w:rsid w:val="008010E0"/>
    <w:rsid w:val="00801484"/>
    <w:rsid w:val="0080158E"/>
    <w:rsid w:val="00801A65"/>
    <w:rsid w:val="00801BD8"/>
    <w:rsid w:val="00801BF7"/>
    <w:rsid w:val="00801D1E"/>
    <w:rsid w:val="00801FF1"/>
    <w:rsid w:val="00802175"/>
    <w:rsid w:val="008029C9"/>
    <w:rsid w:val="00802C70"/>
    <w:rsid w:val="00802DBB"/>
    <w:rsid w:val="008031E9"/>
    <w:rsid w:val="008033AD"/>
    <w:rsid w:val="008036AB"/>
    <w:rsid w:val="008036EF"/>
    <w:rsid w:val="00803AE4"/>
    <w:rsid w:val="00803B76"/>
    <w:rsid w:val="00803D12"/>
    <w:rsid w:val="00803D5B"/>
    <w:rsid w:val="00803FA6"/>
    <w:rsid w:val="00804356"/>
    <w:rsid w:val="00804621"/>
    <w:rsid w:val="00804911"/>
    <w:rsid w:val="00804A41"/>
    <w:rsid w:val="00804CA1"/>
    <w:rsid w:val="00804D38"/>
    <w:rsid w:val="008051F6"/>
    <w:rsid w:val="0080534F"/>
    <w:rsid w:val="00805485"/>
    <w:rsid w:val="00805791"/>
    <w:rsid w:val="00805BA7"/>
    <w:rsid w:val="00805CCE"/>
    <w:rsid w:val="00805DBC"/>
    <w:rsid w:val="00805E06"/>
    <w:rsid w:val="00805F31"/>
    <w:rsid w:val="00805F98"/>
    <w:rsid w:val="00806037"/>
    <w:rsid w:val="008062D5"/>
    <w:rsid w:val="008063B0"/>
    <w:rsid w:val="0080643F"/>
    <w:rsid w:val="008064D2"/>
    <w:rsid w:val="008065D2"/>
    <w:rsid w:val="008066C1"/>
    <w:rsid w:val="00806BAC"/>
    <w:rsid w:val="00806C7B"/>
    <w:rsid w:val="00806E36"/>
    <w:rsid w:val="00806EAA"/>
    <w:rsid w:val="00806F25"/>
    <w:rsid w:val="0080713A"/>
    <w:rsid w:val="008074D0"/>
    <w:rsid w:val="008074FE"/>
    <w:rsid w:val="008079D7"/>
    <w:rsid w:val="00807ABB"/>
    <w:rsid w:val="00807C53"/>
    <w:rsid w:val="00807D53"/>
    <w:rsid w:val="008100C8"/>
    <w:rsid w:val="0081056B"/>
    <w:rsid w:val="00810663"/>
    <w:rsid w:val="00810CCC"/>
    <w:rsid w:val="00810FD3"/>
    <w:rsid w:val="00811099"/>
    <w:rsid w:val="008115F5"/>
    <w:rsid w:val="008118FD"/>
    <w:rsid w:val="008119C9"/>
    <w:rsid w:val="00811A6E"/>
    <w:rsid w:val="00811A81"/>
    <w:rsid w:val="00811B20"/>
    <w:rsid w:val="00812368"/>
    <w:rsid w:val="008123D9"/>
    <w:rsid w:val="0081241C"/>
    <w:rsid w:val="0081270D"/>
    <w:rsid w:val="008127B5"/>
    <w:rsid w:val="00812849"/>
    <w:rsid w:val="008129F4"/>
    <w:rsid w:val="00812A4E"/>
    <w:rsid w:val="00812AD1"/>
    <w:rsid w:val="00812E18"/>
    <w:rsid w:val="00813106"/>
    <w:rsid w:val="0081330C"/>
    <w:rsid w:val="0081335D"/>
    <w:rsid w:val="0081347F"/>
    <w:rsid w:val="008134B4"/>
    <w:rsid w:val="0081370E"/>
    <w:rsid w:val="00813826"/>
    <w:rsid w:val="00813A6C"/>
    <w:rsid w:val="00813DE7"/>
    <w:rsid w:val="00813F14"/>
    <w:rsid w:val="008140A3"/>
    <w:rsid w:val="0081431E"/>
    <w:rsid w:val="00814688"/>
    <w:rsid w:val="008148F3"/>
    <w:rsid w:val="00814A80"/>
    <w:rsid w:val="00814ACD"/>
    <w:rsid w:val="00814BF3"/>
    <w:rsid w:val="00815331"/>
    <w:rsid w:val="00815405"/>
    <w:rsid w:val="008155A4"/>
    <w:rsid w:val="00815679"/>
    <w:rsid w:val="008156A7"/>
    <w:rsid w:val="00815A2A"/>
    <w:rsid w:val="00815CDD"/>
    <w:rsid w:val="00815CF4"/>
    <w:rsid w:val="00815D2E"/>
    <w:rsid w:val="0081616A"/>
    <w:rsid w:val="00816194"/>
    <w:rsid w:val="00816315"/>
    <w:rsid w:val="0081691A"/>
    <w:rsid w:val="00816AAE"/>
    <w:rsid w:val="00816C6A"/>
    <w:rsid w:val="00816DA4"/>
    <w:rsid w:val="00816E39"/>
    <w:rsid w:val="00816F1F"/>
    <w:rsid w:val="00816FD2"/>
    <w:rsid w:val="008171DD"/>
    <w:rsid w:val="0081764A"/>
    <w:rsid w:val="00817708"/>
    <w:rsid w:val="00817751"/>
    <w:rsid w:val="00817847"/>
    <w:rsid w:val="00817D43"/>
    <w:rsid w:val="00820089"/>
    <w:rsid w:val="008200E3"/>
    <w:rsid w:val="0082035B"/>
    <w:rsid w:val="008204BF"/>
    <w:rsid w:val="0082055D"/>
    <w:rsid w:val="008206E9"/>
    <w:rsid w:val="00820912"/>
    <w:rsid w:val="008209E8"/>
    <w:rsid w:val="00820D1D"/>
    <w:rsid w:val="00820D93"/>
    <w:rsid w:val="00821304"/>
    <w:rsid w:val="00821BFF"/>
    <w:rsid w:val="00822217"/>
    <w:rsid w:val="0082224D"/>
    <w:rsid w:val="008222D3"/>
    <w:rsid w:val="00822503"/>
    <w:rsid w:val="008226CE"/>
    <w:rsid w:val="00822905"/>
    <w:rsid w:val="00822945"/>
    <w:rsid w:val="00822AFF"/>
    <w:rsid w:val="00822C75"/>
    <w:rsid w:val="00822DA0"/>
    <w:rsid w:val="00823172"/>
    <w:rsid w:val="0082320F"/>
    <w:rsid w:val="008234A6"/>
    <w:rsid w:val="00823596"/>
    <w:rsid w:val="00823630"/>
    <w:rsid w:val="008236E7"/>
    <w:rsid w:val="00823A9B"/>
    <w:rsid w:val="00823B17"/>
    <w:rsid w:val="00823B68"/>
    <w:rsid w:val="00823CA5"/>
    <w:rsid w:val="00823D0B"/>
    <w:rsid w:val="00824897"/>
    <w:rsid w:val="00824CEC"/>
    <w:rsid w:val="00824D06"/>
    <w:rsid w:val="00825001"/>
    <w:rsid w:val="00825208"/>
    <w:rsid w:val="008258F4"/>
    <w:rsid w:val="00825A38"/>
    <w:rsid w:val="00825DEF"/>
    <w:rsid w:val="008263B8"/>
    <w:rsid w:val="0082643B"/>
    <w:rsid w:val="00826C02"/>
    <w:rsid w:val="00826FD5"/>
    <w:rsid w:val="0082706C"/>
    <w:rsid w:val="008273EA"/>
    <w:rsid w:val="00827408"/>
    <w:rsid w:val="0082793C"/>
    <w:rsid w:val="00827A55"/>
    <w:rsid w:val="00827B88"/>
    <w:rsid w:val="00827BD4"/>
    <w:rsid w:val="00827CD8"/>
    <w:rsid w:val="00827D99"/>
    <w:rsid w:val="0083008C"/>
    <w:rsid w:val="00830457"/>
    <w:rsid w:val="008309EF"/>
    <w:rsid w:val="00830CF9"/>
    <w:rsid w:val="00830F3E"/>
    <w:rsid w:val="00831053"/>
    <w:rsid w:val="00831097"/>
    <w:rsid w:val="00831227"/>
    <w:rsid w:val="00831228"/>
    <w:rsid w:val="008318EC"/>
    <w:rsid w:val="00831A11"/>
    <w:rsid w:val="00831A54"/>
    <w:rsid w:val="00831C99"/>
    <w:rsid w:val="00831E2E"/>
    <w:rsid w:val="0083216B"/>
    <w:rsid w:val="008321F0"/>
    <w:rsid w:val="00832206"/>
    <w:rsid w:val="00832394"/>
    <w:rsid w:val="00832518"/>
    <w:rsid w:val="0083251B"/>
    <w:rsid w:val="00832542"/>
    <w:rsid w:val="00832916"/>
    <w:rsid w:val="00832F0F"/>
    <w:rsid w:val="0083360F"/>
    <w:rsid w:val="0083396D"/>
    <w:rsid w:val="00833C31"/>
    <w:rsid w:val="00833F2B"/>
    <w:rsid w:val="00833F72"/>
    <w:rsid w:val="00834115"/>
    <w:rsid w:val="008341BE"/>
    <w:rsid w:val="008342DB"/>
    <w:rsid w:val="0083432A"/>
    <w:rsid w:val="00834645"/>
    <w:rsid w:val="008348B9"/>
    <w:rsid w:val="00834A6B"/>
    <w:rsid w:val="00834AC3"/>
    <w:rsid w:val="00834B73"/>
    <w:rsid w:val="00834BA1"/>
    <w:rsid w:val="00834CC7"/>
    <w:rsid w:val="00835249"/>
    <w:rsid w:val="008357AE"/>
    <w:rsid w:val="00835AD0"/>
    <w:rsid w:val="00835BC8"/>
    <w:rsid w:val="0083665B"/>
    <w:rsid w:val="00836840"/>
    <w:rsid w:val="00836A0B"/>
    <w:rsid w:val="00836D67"/>
    <w:rsid w:val="00836E4E"/>
    <w:rsid w:val="008372E0"/>
    <w:rsid w:val="00837342"/>
    <w:rsid w:val="00837374"/>
    <w:rsid w:val="00837504"/>
    <w:rsid w:val="008376DB"/>
    <w:rsid w:val="008377C8"/>
    <w:rsid w:val="00837A12"/>
    <w:rsid w:val="00837AA1"/>
    <w:rsid w:val="00837CC3"/>
    <w:rsid w:val="00837DB0"/>
    <w:rsid w:val="00840211"/>
    <w:rsid w:val="00840240"/>
    <w:rsid w:val="0084026A"/>
    <w:rsid w:val="0084057C"/>
    <w:rsid w:val="0084094B"/>
    <w:rsid w:val="00840BAC"/>
    <w:rsid w:val="00840C54"/>
    <w:rsid w:val="00840ECD"/>
    <w:rsid w:val="00841112"/>
    <w:rsid w:val="00841311"/>
    <w:rsid w:val="00841569"/>
    <w:rsid w:val="00841B36"/>
    <w:rsid w:val="00841C24"/>
    <w:rsid w:val="00841C83"/>
    <w:rsid w:val="00841EB1"/>
    <w:rsid w:val="00841F6A"/>
    <w:rsid w:val="008422AD"/>
    <w:rsid w:val="00842406"/>
    <w:rsid w:val="008424AF"/>
    <w:rsid w:val="0084286D"/>
    <w:rsid w:val="0084289F"/>
    <w:rsid w:val="008428E7"/>
    <w:rsid w:val="00842A3E"/>
    <w:rsid w:val="00842B6A"/>
    <w:rsid w:val="00842D56"/>
    <w:rsid w:val="0084388C"/>
    <w:rsid w:val="008439CC"/>
    <w:rsid w:val="00843BA5"/>
    <w:rsid w:val="00843D3C"/>
    <w:rsid w:val="00843DF9"/>
    <w:rsid w:val="00843E23"/>
    <w:rsid w:val="00843F71"/>
    <w:rsid w:val="00843F9B"/>
    <w:rsid w:val="008441D4"/>
    <w:rsid w:val="0084423A"/>
    <w:rsid w:val="00844C5A"/>
    <w:rsid w:val="00844D79"/>
    <w:rsid w:val="00844D84"/>
    <w:rsid w:val="0084500F"/>
    <w:rsid w:val="008452B2"/>
    <w:rsid w:val="00845612"/>
    <w:rsid w:val="00845777"/>
    <w:rsid w:val="00845A73"/>
    <w:rsid w:val="00845AEA"/>
    <w:rsid w:val="00845E8F"/>
    <w:rsid w:val="00846046"/>
    <w:rsid w:val="0084625F"/>
    <w:rsid w:val="008463AF"/>
    <w:rsid w:val="008466DF"/>
    <w:rsid w:val="00846846"/>
    <w:rsid w:val="0084685A"/>
    <w:rsid w:val="0084686D"/>
    <w:rsid w:val="00846A11"/>
    <w:rsid w:val="00846E36"/>
    <w:rsid w:val="008475F5"/>
    <w:rsid w:val="00847662"/>
    <w:rsid w:val="0084780B"/>
    <w:rsid w:val="00847AC8"/>
    <w:rsid w:val="00847B5A"/>
    <w:rsid w:val="0085002C"/>
    <w:rsid w:val="008507A2"/>
    <w:rsid w:val="00850943"/>
    <w:rsid w:val="00850AAD"/>
    <w:rsid w:val="00850B7E"/>
    <w:rsid w:val="00850D2B"/>
    <w:rsid w:val="00851351"/>
    <w:rsid w:val="0085135F"/>
    <w:rsid w:val="00851546"/>
    <w:rsid w:val="0085155A"/>
    <w:rsid w:val="00851769"/>
    <w:rsid w:val="008519BC"/>
    <w:rsid w:val="00851C1A"/>
    <w:rsid w:val="00851F88"/>
    <w:rsid w:val="00852156"/>
    <w:rsid w:val="008523A0"/>
    <w:rsid w:val="00852704"/>
    <w:rsid w:val="00852B28"/>
    <w:rsid w:val="00852BE0"/>
    <w:rsid w:val="00852D37"/>
    <w:rsid w:val="00853109"/>
    <w:rsid w:val="0085336D"/>
    <w:rsid w:val="00853439"/>
    <w:rsid w:val="008535CD"/>
    <w:rsid w:val="008536D2"/>
    <w:rsid w:val="008536EC"/>
    <w:rsid w:val="008536FF"/>
    <w:rsid w:val="00853943"/>
    <w:rsid w:val="00853987"/>
    <w:rsid w:val="008539EE"/>
    <w:rsid w:val="00853BE7"/>
    <w:rsid w:val="00853D38"/>
    <w:rsid w:val="00853EAD"/>
    <w:rsid w:val="00853F0D"/>
    <w:rsid w:val="00853FB0"/>
    <w:rsid w:val="00854062"/>
    <w:rsid w:val="00854106"/>
    <w:rsid w:val="00854337"/>
    <w:rsid w:val="008543A7"/>
    <w:rsid w:val="00854572"/>
    <w:rsid w:val="008546D1"/>
    <w:rsid w:val="00854A88"/>
    <w:rsid w:val="00854BD2"/>
    <w:rsid w:val="00854CF0"/>
    <w:rsid w:val="00854D41"/>
    <w:rsid w:val="00855398"/>
    <w:rsid w:val="008553CA"/>
    <w:rsid w:val="00855450"/>
    <w:rsid w:val="0085549A"/>
    <w:rsid w:val="00855658"/>
    <w:rsid w:val="00855671"/>
    <w:rsid w:val="008556ED"/>
    <w:rsid w:val="008558F0"/>
    <w:rsid w:val="00855F73"/>
    <w:rsid w:val="008561F7"/>
    <w:rsid w:val="0085634A"/>
    <w:rsid w:val="008563FF"/>
    <w:rsid w:val="0085648C"/>
    <w:rsid w:val="00856CE2"/>
    <w:rsid w:val="00856FAD"/>
    <w:rsid w:val="008572FB"/>
    <w:rsid w:val="0085746B"/>
    <w:rsid w:val="00857B21"/>
    <w:rsid w:val="00857DB1"/>
    <w:rsid w:val="00857E73"/>
    <w:rsid w:val="00857F2B"/>
    <w:rsid w:val="008600DD"/>
    <w:rsid w:val="0086035D"/>
    <w:rsid w:val="0086042A"/>
    <w:rsid w:val="00860A3E"/>
    <w:rsid w:val="00860BC2"/>
    <w:rsid w:val="00860C10"/>
    <w:rsid w:val="00860CD1"/>
    <w:rsid w:val="00861243"/>
    <w:rsid w:val="008612F1"/>
    <w:rsid w:val="00861546"/>
    <w:rsid w:val="00861554"/>
    <w:rsid w:val="008616CC"/>
    <w:rsid w:val="00861805"/>
    <w:rsid w:val="00861CF3"/>
    <w:rsid w:val="00861D27"/>
    <w:rsid w:val="008620A2"/>
    <w:rsid w:val="008620E1"/>
    <w:rsid w:val="0086227C"/>
    <w:rsid w:val="008623F1"/>
    <w:rsid w:val="00862452"/>
    <w:rsid w:val="0086247A"/>
    <w:rsid w:val="008631E8"/>
    <w:rsid w:val="008631F6"/>
    <w:rsid w:val="00863275"/>
    <w:rsid w:val="008632B8"/>
    <w:rsid w:val="00863850"/>
    <w:rsid w:val="008638AF"/>
    <w:rsid w:val="00863B8D"/>
    <w:rsid w:val="00863D65"/>
    <w:rsid w:val="00864178"/>
    <w:rsid w:val="008642CA"/>
    <w:rsid w:val="008644FF"/>
    <w:rsid w:val="00864A00"/>
    <w:rsid w:val="00864CD4"/>
    <w:rsid w:val="00864FCF"/>
    <w:rsid w:val="00865078"/>
    <w:rsid w:val="00865246"/>
    <w:rsid w:val="0086577E"/>
    <w:rsid w:val="00865813"/>
    <w:rsid w:val="00865A44"/>
    <w:rsid w:val="00865EEF"/>
    <w:rsid w:val="00865F28"/>
    <w:rsid w:val="00865F6D"/>
    <w:rsid w:val="008660BA"/>
    <w:rsid w:val="0086618B"/>
    <w:rsid w:val="008663C0"/>
    <w:rsid w:val="0086645C"/>
    <w:rsid w:val="00866B59"/>
    <w:rsid w:val="00867132"/>
    <w:rsid w:val="00867600"/>
    <w:rsid w:val="00867678"/>
    <w:rsid w:val="0086771B"/>
    <w:rsid w:val="00867C11"/>
    <w:rsid w:val="00867C46"/>
    <w:rsid w:val="00867F76"/>
    <w:rsid w:val="008700B5"/>
    <w:rsid w:val="008702F9"/>
    <w:rsid w:val="008706F2"/>
    <w:rsid w:val="00870870"/>
    <w:rsid w:val="0087098C"/>
    <w:rsid w:val="00870A75"/>
    <w:rsid w:val="00870D8D"/>
    <w:rsid w:val="00871017"/>
    <w:rsid w:val="008711EC"/>
    <w:rsid w:val="008713AC"/>
    <w:rsid w:val="00871436"/>
    <w:rsid w:val="00871457"/>
    <w:rsid w:val="008714EC"/>
    <w:rsid w:val="008714FE"/>
    <w:rsid w:val="008716ED"/>
    <w:rsid w:val="00871A8C"/>
    <w:rsid w:val="00871D9B"/>
    <w:rsid w:val="008721E9"/>
    <w:rsid w:val="008724DA"/>
    <w:rsid w:val="00872604"/>
    <w:rsid w:val="008726C5"/>
    <w:rsid w:val="008726FB"/>
    <w:rsid w:val="008727D8"/>
    <w:rsid w:val="0087286E"/>
    <w:rsid w:val="00872A4A"/>
    <w:rsid w:val="00872C21"/>
    <w:rsid w:val="00872D51"/>
    <w:rsid w:val="008730EE"/>
    <w:rsid w:val="00873390"/>
    <w:rsid w:val="008734F4"/>
    <w:rsid w:val="00873CA6"/>
    <w:rsid w:val="008740DE"/>
    <w:rsid w:val="00874170"/>
    <w:rsid w:val="008742C1"/>
    <w:rsid w:val="0087446A"/>
    <w:rsid w:val="00874AC0"/>
    <w:rsid w:val="00874B85"/>
    <w:rsid w:val="00874C79"/>
    <w:rsid w:val="00874E16"/>
    <w:rsid w:val="00874F04"/>
    <w:rsid w:val="0087512F"/>
    <w:rsid w:val="008751DC"/>
    <w:rsid w:val="0087543A"/>
    <w:rsid w:val="008756A0"/>
    <w:rsid w:val="0087573A"/>
    <w:rsid w:val="00875801"/>
    <w:rsid w:val="0087589E"/>
    <w:rsid w:val="008758B5"/>
    <w:rsid w:val="008758F7"/>
    <w:rsid w:val="008759E2"/>
    <w:rsid w:val="00875A48"/>
    <w:rsid w:val="00875CF1"/>
    <w:rsid w:val="00875E22"/>
    <w:rsid w:val="008763F6"/>
    <w:rsid w:val="00876893"/>
    <w:rsid w:val="008768B2"/>
    <w:rsid w:val="008769E3"/>
    <w:rsid w:val="00876F9F"/>
    <w:rsid w:val="0087702A"/>
    <w:rsid w:val="008772D8"/>
    <w:rsid w:val="0087775C"/>
    <w:rsid w:val="00877779"/>
    <w:rsid w:val="00877835"/>
    <w:rsid w:val="00877D0D"/>
    <w:rsid w:val="00877D12"/>
    <w:rsid w:val="00877D26"/>
    <w:rsid w:val="00877E35"/>
    <w:rsid w:val="00877E6E"/>
    <w:rsid w:val="008806B6"/>
    <w:rsid w:val="00880702"/>
    <w:rsid w:val="00880951"/>
    <w:rsid w:val="008809F2"/>
    <w:rsid w:val="00880AB8"/>
    <w:rsid w:val="00880B82"/>
    <w:rsid w:val="00880FF1"/>
    <w:rsid w:val="00881091"/>
    <w:rsid w:val="00881101"/>
    <w:rsid w:val="0088116A"/>
    <w:rsid w:val="008812B9"/>
    <w:rsid w:val="0088130E"/>
    <w:rsid w:val="008813F0"/>
    <w:rsid w:val="0088156E"/>
    <w:rsid w:val="008815AA"/>
    <w:rsid w:val="008818A9"/>
    <w:rsid w:val="00881AE2"/>
    <w:rsid w:val="00881C31"/>
    <w:rsid w:val="00881C5A"/>
    <w:rsid w:val="00881FEE"/>
    <w:rsid w:val="008820C9"/>
    <w:rsid w:val="008822D3"/>
    <w:rsid w:val="00882A57"/>
    <w:rsid w:val="00882D07"/>
    <w:rsid w:val="00882E93"/>
    <w:rsid w:val="00882F9A"/>
    <w:rsid w:val="00882FBE"/>
    <w:rsid w:val="008831D2"/>
    <w:rsid w:val="008837B0"/>
    <w:rsid w:val="008839A5"/>
    <w:rsid w:val="00883C5A"/>
    <w:rsid w:val="00883F02"/>
    <w:rsid w:val="00884338"/>
    <w:rsid w:val="00884473"/>
    <w:rsid w:val="008847B1"/>
    <w:rsid w:val="00884825"/>
    <w:rsid w:val="00884CDE"/>
    <w:rsid w:val="00884DCF"/>
    <w:rsid w:val="0088526C"/>
    <w:rsid w:val="00885432"/>
    <w:rsid w:val="008854BB"/>
    <w:rsid w:val="008854CB"/>
    <w:rsid w:val="00885897"/>
    <w:rsid w:val="00885E20"/>
    <w:rsid w:val="00885E95"/>
    <w:rsid w:val="00886021"/>
    <w:rsid w:val="008861D2"/>
    <w:rsid w:val="0088641D"/>
    <w:rsid w:val="00886903"/>
    <w:rsid w:val="00886AE0"/>
    <w:rsid w:val="00886B7F"/>
    <w:rsid w:val="00886E64"/>
    <w:rsid w:val="0088704F"/>
    <w:rsid w:val="008871E9"/>
    <w:rsid w:val="008873CD"/>
    <w:rsid w:val="0088751F"/>
    <w:rsid w:val="0088766C"/>
    <w:rsid w:val="00887A42"/>
    <w:rsid w:val="00887CFD"/>
    <w:rsid w:val="00890580"/>
    <w:rsid w:val="00890730"/>
    <w:rsid w:val="0089073B"/>
    <w:rsid w:val="00890AB7"/>
    <w:rsid w:val="00890BA6"/>
    <w:rsid w:val="00890CED"/>
    <w:rsid w:val="00890EEE"/>
    <w:rsid w:val="00890FDD"/>
    <w:rsid w:val="008910DA"/>
    <w:rsid w:val="00891104"/>
    <w:rsid w:val="00891119"/>
    <w:rsid w:val="008915BD"/>
    <w:rsid w:val="0089160C"/>
    <w:rsid w:val="00891772"/>
    <w:rsid w:val="0089191E"/>
    <w:rsid w:val="00891CED"/>
    <w:rsid w:val="00891E5E"/>
    <w:rsid w:val="0089211D"/>
    <w:rsid w:val="00892125"/>
    <w:rsid w:val="0089226D"/>
    <w:rsid w:val="00892603"/>
    <w:rsid w:val="0089288F"/>
    <w:rsid w:val="00892D74"/>
    <w:rsid w:val="00893150"/>
    <w:rsid w:val="008931B0"/>
    <w:rsid w:val="00893296"/>
    <w:rsid w:val="0089342D"/>
    <w:rsid w:val="00894023"/>
    <w:rsid w:val="00894265"/>
    <w:rsid w:val="008942DB"/>
    <w:rsid w:val="0089442A"/>
    <w:rsid w:val="008946D5"/>
    <w:rsid w:val="008948D4"/>
    <w:rsid w:val="008948E0"/>
    <w:rsid w:val="008949C2"/>
    <w:rsid w:val="00894A33"/>
    <w:rsid w:val="00894C0A"/>
    <w:rsid w:val="00894D3A"/>
    <w:rsid w:val="00894FA6"/>
    <w:rsid w:val="0089519E"/>
    <w:rsid w:val="00895467"/>
    <w:rsid w:val="00895525"/>
    <w:rsid w:val="0089566B"/>
    <w:rsid w:val="008956DB"/>
    <w:rsid w:val="008958A1"/>
    <w:rsid w:val="00895937"/>
    <w:rsid w:val="00895976"/>
    <w:rsid w:val="00895B64"/>
    <w:rsid w:val="00895B98"/>
    <w:rsid w:val="00895B9D"/>
    <w:rsid w:val="00895D20"/>
    <w:rsid w:val="00895D21"/>
    <w:rsid w:val="00896592"/>
    <w:rsid w:val="00896CD5"/>
    <w:rsid w:val="00896CD9"/>
    <w:rsid w:val="00896D42"/>
    <w:rsid w:val="008970E0"/>
    <w:rsid w:val="00897101"/>
    <w:rsid w:val="0089713B"/>
    <w:rsid w:val="008972D3"/>
    <w:rsid w:val="008977FC"/>
    <w:rsid w:val="008978F3"/>
    <w:rsid w:val="00897929"/>
    <w:rsid w:val="00897A70"/>
    <w:rsid w:val="00897BB6"/>
    <w:rsid w:val="00897E6D"/>
    <w:rsid w:val="00897FA9"/>
    <w:rsid w:val="008A06E2"/>
    <w:rsid w:val="008A0C61"/>
    <w:rsid w:val="008A17A8"/>
    <w:rsid w:val="008A19BB"/>
    <w:rsid w:val="008A19E6"/>
    <w:rsid w:val="008A21FD"/>
    <w:rsid w:val="008A246D"/>
    <w:rsid w:val="008A251A"/>
    <w:rsid w:val="008A2707"/>
    <w:rsid w:val="008A27D4"/>
    <w:rsid w:val="008A2A26"/>
    <w:rsid w:val="008A2A49"/>
    <w:rsid w:val="008A31AD"/>
    <w:rsid w:val="008A320B"/>
    <w:rsid w:val="008A3382"/>
    <w:rsid w:val="008A353B"/>
    <w:rsid w:val="008A3650"/>
    <w:rsid w:val="008A36D3"/>
    <w:rsid w:val="008A37B7"/>
    <w:rsid w:val="008A37DF"/>
    <w:rsid w:val="008A39BD"/>
    <w:rsid w:val="008A39F5"/>
    <w:rsid w:val="008A3A6E"/>
    <w:rsid w:val="008A3AC0"/>
    <w:rsid w:val="008A3BBD"/>
    <w:rsid w:val="008A4004"/>
    <w:rsid w:val="008A4289"/>
    <w:rsid w:val="008A46B3"/>
    <w:rsid w:val="008A46E0"/>
    <w:rsid w:val="008A4842"/>
    <w:rsid w:val="008A4FA2"/>
    <w:rsid w:val="008A5133"/>
    <w:rsid w:val="008A5179"/>
    <w:rsid w:val="008A5195"/>
    <w:rsid w:val="008A52D8"/>
    <w:rsid w:val="008A55C2"/>
    <w:rsid w:val="008A59A4"/>
    <w:rsid w:val="008A5B14"/>
    <w:rsid w:val="008A5D52"/>
    <w:rsid w:val="008A5E60"/>
    <w:rsid w:val="008A633B"/>
    <w:rsid w:val="008A67B6"/>
    <w:rsid w:val="008A6830"/>
    <w:rsid w:val="008A69B3"/>
    <w:rsid w:val="008A6CE0"/>
    <w:rsid w:val="008A6E3A"/>
    <w:rsid w:val="008A6FA6"/>
    <w:rsid w:val="008A7045"/>
    <w:rsid w:val="008A7081"/>
    <w:rsid w:val="008A70F8"/>
    <w:rsid w:val="008A72E8"/>
    <w:rsid w:val="008A7351"/>
    <w:rsid w:val="008A73D3"/>
    <w:rsid w:val="008A73E9"/>
    <w:rsid w:val="008A744C"/>
    <w:rsid w:val="008A7564"/>
    <w:rsid w:val="008A7AD0"/>
    <w:rsid w:val="008B015B"/>
    <w:rsid w:val="008B033C"/>
    <w:rsid w:val="008B03D9"/>
    <w:rsid w:val="008B0405"/>
    <w:rsid w:val="008B0512"/>
    <w:rsid w:val="008B0B64"/>
    <w:rsid w:val="008B0CF8"/>
    <w:rsid w:val="008B100C"/>
    <w:rsid w:val="008B111C"/>
    <w:rsid w:val="008B1145"/>
    <w:rsid w:val="008B1371"/>
    <w:rsid w:val="008B145B"/>
    <w:rsid w:val="008B15D6"/>
    <w:rsid w:val="008B17E3"/>
    <w:rsid w:val="008B1980"/>
    <w:rsid w:val="008B1B2B"/>
    <w:rsid w:val="008B1C1F"/>
    <w:rsid w:val="008B260A"/>
    <w:rsid w:val="008B26E2"/>
    <w:rsid w:val="008B26FB"/>
    <w:rsid w:val="008B2A8B"/>
    <w:rsid w:val="008B2BE7"/>
    <w:rsid w:val="008B2C28"/>
    <w:rsid w:val="008B2CC4"/>
    <w:rsid w:val="008B2DEF"/>
    <w:rsid w:val="008B307E"/>
    <w:rsid w:val="008B3554"/>
    <w:rsid w:val="008B3679"/>
    <w:rsid w:val="008B37CF"/>
    <w:rsid w:val="008B3966"/>
    <w:rsid w:val="008B3CA5"/>
    <w:rsid w:val="008B40B9"/>
    <w:rsid w:val="008B41E3"/>
    <w:rsid w:val="008B431F"/>
    <w:rsid w:val="008B4640"/>
    <w:rsid w:val="008B46F2"/>
    <w:rsid w:val="008B484A"/>
    <w:rsid w:val="008B50A7"/>
    <w:rsid w:val="008B52AA"/>
    <w:rsid w:val="008B54FF"/>
    <w:rsid w:val="008B55DE"/>
    <w:rsid w:val="008B560C"/>
    <w:rsid w:val="008B5692"/>
    <w:rsid w:val="008B58FF"/>
    <w:rsid w:val="008B59DE"/>
    <w:rsid w:val="008B5C69"/>
    <w:rsid w:val="008B5F36"/>
    <w:rsid w:val="008B6358"/>
    <w:rsid w:val="008B667C"/>
    <w:rsid w:val="008B6A56"/>
    <w:rsid w:val="008B6CCE"/>
    <w:rsid w:val="008B7283"/>
    <w:rsid w:val="008B770C"/>
    <w:rsid w:val="008B79DC"/>
    <w:rsid w:val="008B7A13"/>
    <w:rsid w:val="008B7E63"/>
    <w:rsid w:val="008C028C"/>
    <w:rsid w:val="008C03A5"/>
    <w:rsid w:val="008C03AE"/>
    <w:rsid w:val="008C04A5"/>
    <w:rsid w:val="008C0622"/>
    <w:rsid w:val="008C08E0"/>
    <w:rsid w:val="008C0B1D"/>
    <w:rsid w:val="008C0C00"/>
    <w:rsid w:val="008C1663"/>
    <w:rsid w:val="008C1777"/>
    <w:rsid w:val="008C1986"/>
    <w:rsid w:val="008C1F5E"/>
    <w:rsid w:val="008C21F9"/>
    <w:rsid w:val="008C2352"/>
    <w:rsid w:val="008C23AF"/>
    <w:rsid w:val="008C23EE"/>
    <w:rsid w:val="008C2734"/>
    <w:rsid w:val="008C28EF"/>
    <w:rsid w:val="008C2C3B"/>
    <w:rsid w:val="008C2C9F"/>
    <w:rsid w:val="008C2DFB"/>
    <w:rsid w:val="008C2FEF"/>
    <w:rsid w:val="008C305C"/>
    <w:rsid w:val="008C3089"/>
    <w:rsid w:val="008C33B7"/>
    <w:rsid w:val="008C359E"/>
    <w:rsid w:val="008C3668"/>
    <w:rsid w:val="008C3705"/>
    <w:rsid w:val="008C388C"/>
    <w:rsid w:val="008C3D19"/>
    <w:rsid w:val="008C4111"/>
    <w:rsid w:val="008C428B"/>
    <w:rsid w:val="008C430F"/>
    <w:rsid w:val="008C47DC"/>
    <w:rsid w:val="008C48DB"/>
    <w:rsid w:val="008C49A5"/>
    <w:rsid w:val="008C5218"/>
    <w:rsid w:val="008C525A"/>
    <w:rsid w:val="008C53E6"/>
    <w:rsid w:val="008C56BD"/>
    <w:rsid w:val="008C5A20"/>
    <w:rsid w:val="008C5A88"/>
    <w:rsid w:val="008C5CA1"/>
    <w:rsid w:val="008C5DE2"/>
    <w:rsid w:val="008C60BD"/>
    <w:rsid w:val="008C6371"/>
    <w:rsid w:val="008C64C8"/>
    <w:rsid w:val="008C6B44"/>
    <w:rsid w:val="008C6BEE"/>
    <w:rsid w:val="008C6C48"/>
    <w:rsid w:val="008C6D0D"/>
    <w:rsid w:val="008C6D47"/>
    <w:rsid w:val="008C7389"/>
    <w:rsid w:val="008C75A1"/>
    <w:rsid w:val="008C78D3"/>
    <w:rsid w:val="008C7A95"/>
    <w:rsid w:val="008C7ABC"/>
    <w:rsid w:val="008C7AEF"/>
    <w:rsid w:val="008C7C6B"/>
    <w:rsid w:val="008C7CA2"/>
    <w:rsid w:val="008D02C2"/>
    <w:rsid w:val="008D04DE"/>
    <w:rsid w:val="008D057F"/>
    <w:rsid w:val="008D0633"/>
    <w:rsid w:val="008D066F"/>
    <w:rsid w:val="008D06A3"/>
    <w:rsid w:val="008D08BF"/>
    <w:rsid w:val="008D08FA"/>
    <w:rsid w:val="008D0966"/>
    <w:rsid w:val="008D0D63"/>
    <w:rsid w:val="008D0E19"/>
    <w:rsid w:val="008D0E48"/>
    <w:rsid w:val="008D0E90"/>
    <w:rsid w:val="008D11ED"/>
    <w:rsid w:val="008D15F4"/>
    <w:rsid w:val="008D1737"/>
    <w:rsid w:val="008D1B00"/>
    <w:rsid w:val="008D1D32"/>
    <w:rsid w:val="008D1E60"/>
    <w:rsid w:val="008D1EA4"/>
    <w:rsid w:val="008D1EED"/>
    <w:rsid w:val="008D1FFE"/>
    <w:rsid w:val="008D23BA"/>
    <w:rsid w:val="008D23E1"/>
    <w:rsid w:val="008D2431"/>
    <w:rsid w:val="008D24B7"/>
    <w:rsid w:val="008D27B6"/>
    <w:rsid w:val="008D29FD"/>
    <w:rsid w:val="008D2C2C"/>
    <w:rsid w:val="008D2CD8"/>
    <w:rsid w:val="008D2E60"/>
    <w:rsid w:val="008D2E97"/>
    <w:rsid w:val="008D31B1"/>
    <w:rsid w:val="008D3271"/>
    <w:rsid w:val="008D3364"/>
    <w:rsid w:val="008D34A1"/>
    <w:rsid w:val="008D365D"/>
    <w:rsid w:val="008D374F"/>
    <w:rsid w:val="008D3855"/>
    <w:rsid w:val="008D3ADC"/>
    <w:rsid w:val="008D3D13"/>
    <w:rsid w:val="008D3DBA"/>
    <w:rsid w:val="008D3E63"/>
    <w:rsid w:val="008D3E90"/>
    <w:rsid w:val="008D3F46"/>
    <w:rsid w:val="008D3FA0"/>
    <w:rsid w:val="008D4620"/>
    <w:rsid w:val="008D47CB"/>
    <w:rsid w:val="008D4ACC"/>
    <w:rsid w:val="008D52D2"/>
    <w:rsid w:val="008D5434"/>
    <w:rsid w:val="008D54FE"/>
    <w:rsid w:val="008D57B9"/>
    <w:rsid w:val="008D57E2"/>
    <w:rsid w:val="008D5B35"/>
    <w:rsid w:val="008D5BEC"/>
    <w:rsid w:val="008D5C37"/>
    <w:rsid w:val="008D60E3"/>
    <w:rsid w:val="008D62DE"/>
    <w:rsid w:val="008D63AF"/>
    <w:rsid w:val="008D69FA"/>
    <w:rsid w:val="008D6BBE"/>
    <w:rsid w:val="008D6BDC"/>
    <w:rsid w:val="008D6E3D"/>
    <w:rsid w:val="008D70E3"/>
    <w:rsid w:val="008D7D87"/>
    <w:rsid w:val="008D7E2C"/>
    <w:rsid w:val="008E00B7"/>
    <w:rsid w:val="008E044D"/>
    <w:rsid w:val="008E05B3"/>
    <w:rsid w:val="008E07D3"/>
    <w:rsid w:val="008E0827"/>
    <w:rsid w:val="008E1036"/>
    <w:rsid w:val="008E11CD"/>
    <w:rsid w:val="008E169D"/>
    <w:rsid w:val="008E1B16"/>
    <w:rsid w:val="008E1C6E"/>
    <w:rsid w:val="008E1E10"/>
    <w:rsid w:val="008E27AA"/>
    <w:rsid w:val="008E28DC"/>
    <w:rsid w:val="008E2963"/>
    <w:rsid w:val="008E29CE"/>
    <w:rsid w:val="008E29F8"/>
    <w:rsid w:val="008E2B5E"/>
    <w:rsid w:val="008E2E49"/>
    <w:rsid w:val="008E2FF1"/>
    <w:rsid w:val="008E33CA"/>
    <w:rsid w:val="008E3473"/>
    <w:rsid w:val="008E36B2"/>
    <w:rsid w:val="008E3897"/>
    <w:rsid w:val="008E3A5D"/>
    <w:rsid w:val="008E3AAF"/>
    <w:rsid w:val="008E3C30"/>
    <w:rsid w:val="008E3C7A"/>
    <w:rsid w:val="008E3FC4"/>
    <w:rsid w:val="008E419A"/>
    <w:rsid w:val="008E41D0"/>
    <w:rsid w:val="008E4315"/>
    <w:rsid w:val="008E447A"/>
    <w:rsid w:val="008E482A"/>
    <w:rsid w:val="008E4849"/>
    <w:rsid w:val="008E4926"/>
    <w:rsid w:val="008E49D1"/>
    <w:rsid w:val="008E4B8F"/>
    <w:rsid w:val="008E4EBE"/>
    <w:rsid w:val="008E5548"/>
    <w:rsid w:val="008E56EF"/>
    <w:rsid w:val="008E58DF"/>
    <w:rsid w:val="008E5A15"/>
    <w:rsid w:val="008E5FD5"/>
    <w:rsid w:val="008E6364"/>
    <w:rsid w:val="008E6765"/>
    <w:rsid w:val="008E6812"/>
    <w:rsid w:val="008E690E"/>
    <w:rsid w:val="008E6ADE"/>
    <w:rsid w:val="008E6EB4"/>
    <w:rsid w:val="008E7142"/>
    <w:rsid w:val="008E71CC"/>
    <w:rsid w:val="008E737F"/>
    <w:rsid w:val="008E73B0"/>
    <w:rsid w:val="008E7718"/>
    <w:rsid w:val="008E776E"/>
    <w:rsid w:val="008E77F1"/>
    <w:rsid w:val="008E7ED6"/>
    <w:rsid w:val="008F0110"/>
    <w:rsid w:val="008F0264"/>
    <w:rsid w:val="008F03BF"/>
    <w:rsid w:val="008F04B1"/>
    <w:rsid w:val="008F0590"/>
    <w:rsid w:val="008F05E0"/>
    <w:rsid w:val="008F0672"/>
    <w:rsid w:val="008F068E"/>
    <w:rsid w:val="008F07D6"/>
    <w:rsid w:val="008F0AEC"/>
    <w:rsid w:val="008F0EB2"/>
    <w:rsid w:val="008F0FB3"/>
    <w:rsid w:val="008F1012"/>
    <w:rsid w:val="008F1809"/>
    <w:rsid w:val="008F1CAC"/>
    <w:rsid w:val="008F1E34"/>
    <w:rsid w:val="008F1EE4"/>
    <w:rsid w:val="008F23D2"/>
    <w:rsid w:val="008F240A"/>
    <w:rsid w:val="008F2C35"/>
    <w:rsid w:val="008F2C74"/>
    <w:rsid w:val="008F2F09"/>
    <w:rsid w:val="008F31A4"/>
    <w:rsid w:val="008F3C9B"/>
    <w:rsid w:val="008F3D74"/>
    <w:rsid w:val="008F3FEE"/>
    <w:rsid w:val="008F408C"/>
    <w:rsid w:val="008F43C3"/>
    <w:rsid w:val="008F4454"/>
    <w:rsid w:val="008F48E8"/>
    <w:rsid w:val="008F49A4"/>
    <w:rsid w:val="008F4E1E"/>
    <w:rsid w:val="008F4F9B"/>
    <w:rsid w:val="008F506A"/>
    <w:rsid w:val="008F5256"/>
    <w:rsid w:val="008F5257"/>
    <w:rsid w:val="008F54F1"/>
    <w:rsid w:val="008F5B3B"/>
    <w:rsid w:val="008F5EF1"/>
    <w:rsid w:val="008F5FF9"/>
    <w:rsid w:val="008F6135"/>
    <w:rsid w:val="008F617E"/>
    <w:rsid w:val="008F6555"/>
    <w:rsid w:val="008F66C5"/>
    <w:rsid w:val="008F68DB"/>
    <w:rsid w:val="008F6AF0"/>
    <w:rsid w:val="008F6C61"/>
    <w:rsid w:val="008F6D5C"/>
    <w:rsid w:val="008F6E3F"/>
    <w:rsid w:val="008F6F1B"/>
    <w:rsid w:val="008F6FB0"/>
    <w:rsid w:val="008F7614"/>
    <w:rsid w:val="008F7712"/>
    <w:rsid w:val="008F7746"/>
    <w:rsid w:val="008F77EB"/>
    <w:rsid w:val="008F7868"/>
    <w:rsid w:val="008F7B47"/>
    <w:rsid w:val="008F7BF6"/>
    <w:rsid w:val="008F7C3D"/>
    <w:rsid w:val="008F7CE5"/>
    <w:rsid w:val="008F7ECA"/>
    <w:rsid w:val="008F7FB5"/>
    <w:rsid w:val="00900219"/>
    <w:rsid w:val="00900465"/>
    <w:rsid w:val="009009D1"/>
    <w:rsid w:val="00900B5A"/>
    <w:rsid w:val="00900B99"/>
    <w:rsid w:val="00901108"/>
    <w:rsid w:val="0090135A"/>
    <w:rsid w:val="009013A0"/>
    <w:rsid w:val="00901546"/>
    <w:rsid w:val="009016B5"/>
    <w:rsid w:val="00901BD5"/>
    <w:rsid w:val="00901BE7"/>
    <w:rsid w:val="00901D39"/>
    <w:rsid w:val="00901D73"/>
    <w:rsid w:val="00901F22"/>
    <w:rsid w:val="00902240"/>
    <w:rsid w:val="00902353"/>
    <w:rsid w:val="009023B0"/>
    <w:rsid w:val="009024EC"/>
    <w:rsid w:val="00902668"/>
    <w:rsid w:val="00902938"/>
    <w:rsid w:val="00902CAC"/>
    <w:rsid w:val="00902FAA"/>
    <w:rsid w:val="0090308C"/>
    <w:rsid w:val="009031C5"/>
    <w:rsid w:val="00903222"/>
    <w:rsid w:val="009032A6"/>
    <w:rsid w:val="0090337C"/>
    <w:rsid w:val="009036DB"/>
    <w:rsid w:val="009036F3"/>
    <w:rsid w:val="00903D12"/>
    <w:rsid w:val="00903D74"/>
    <w:rsid w:val="00904126"/>
    <w:rsid w:val="009041EC"/>
    <w:rsid w:val="009043C1"/>
    <w:rsid w:val="00904444"/>
    <w:rsid w:val="00904624"/>
    <w:rsid w:val="009047A7"/>
    <w:rsid w:val="0090493E"/>
    <w:rsid w:val="00904D1E"/>
    <w:rsid w:val="00904E98"/>
    <w:rsid w:val="009051F3"/>
    <w:rsid w:val="0090543D"/>
    <w:rsid w:val="009055DF"/>
    <w:rsid w:val="0090591E"/>
    <w:rsid w:val="009059E6"/>
    <w:rsid w:val="00905B43"/>
    <w:rsid w:val="0090625A"/>
    <w:rsid w:val="009063D6"/>
    <w:rsid w:val="0090643A"/>
    <w:rsid w:val="009065EF"/>
    <w:rsid w:val="00906787"/>
    <w:rsid w:val="009067B9"/>
    <w:rsid w:val="00906C0A"/>
    <w:rsid w:val="00906E54"/>
    <w:rsid w:val="00906F6D"/>
    <w:rsid w:val="00907067"/>
    <w:rsid w:val="009073B1"/>
    <w:rsid w:val="00907763"/>
    <w:rsid w:val="00907ADD"/>
    <w:rsid w:val="00907B78"/>
    <w:rsid w:val="00907CA7"/>
    <w:rsid w:val="00907F63"/>
    <w:rsid w:val="009100C1"/>
    <w:rsid w:val="00910123"/>
    <w:rsid w:val="00910281"/>
    <w:rsid w:val="00910444"/>
    <w:rsid w:val="0091058A"/>
    <w:rsid w:val="00910792"/>
    <w:rsid w:val="00910B94"/>
    <w:rsid w:val="00911599"/>
    <w:rsid w:val="0091198B"/>
    <w:rsid w:val="00911A74"/>
    <w:rsid w:val="00911C6E"/>
    <w:rsid w:val="00911E40"/>
    <w:rsid w:val="00911E69"/>
    <w:rsid w:val="00911FB2"/>
    <w:rsid w:val="00912574"/>
    <w:rsid w:val="00912576"/>
    <w:rsid w:val="0091261C"/>
    <w:rsid w:val="009129FD"/>
    <w:rsid w:val="00912AB9"/>
    <w:rsid w:val="00912BF9"/>
    <w:rsid w:val="0091326B"/>
    <w:rsid w:val="00913459"/>
    <w:rsid w:val="009138EB"/>
    <w:rsid w:val="00913A5D"/>
    <w:rsid w:val="00913BE3"/>
    <w:rsid w:val="00913C09"/>
    <w:rsid w:val="00913CAF"/>
    <w:rsid w:val="00913F5E"/>
    <w:rsid w:val="00914673"/>
    <w:rsid w:val="0091473C"/>
    <w:rsid w:val="0091498B"/>
    <w:rsid w:val="00914D19"/>
    <w:rsid w:val="00914D25"/>
    <w:rsid w:val="00914E2F"/>
    <w:rsid w:val="00915113"/>
    <w:rsid w:val="00915115"/>
    <w:rsid w:val="009156C3"/>
    <w:rsid w:val="00915936"/>
    <w:rsid w:val="00915A86"/>
    <w:rsid w:val="00915A93"/>
    <w:rsid w:val="00915B80"/>
    <w:rsid w:val="00915DEA"/>
    <w:rsid w:val="00915E41"/>
    <w:rsid w:val="009161D5"/>
    <w:rsid w:val="0091625C"/>
    <w:rsid w:val="009162FB"/>
    <w:rsid w:val="00916625"/>
    <w:rsid w:val="00916B4A"/>
    <w:rsid w:val="00916BDD"/>
    <w:rsid w:val="00916D78"/>
    <w:rsid w:val="00916EE4"/>
    <w:rsid w:val="00916FC0"/>
    <w:rsid w:val="00917070"/>
    <w:rsid w:val="0091724F"/>
    <w:rsid w:val="00917505"/>
    <w:rsid w:val="00917C73"/>
    <w:rsid w:val="00917C92"/>
    <w:rsid w:val="00920010"/>
    <w:rsid w:val="009207E0"/>
    <w:rsid w:val="009207E3"/>
    <w:rsid w:val="00920A6A"/>
    <w:rsid w:val="00920DD4"/>
    <w:rsid w:val="00920E3B"/>
    <w:rsid w:val="00921160"/>
    <w:rsid w:val="00921378"/>
    <w:rsid w:val="009214C2"/>
    <w:rsid w:val="00921606"/>
    <w:rsid w:val="00921BF3"/>
    <w:rsid w:val="0092202B"/>
    <w:rsid w:val="0092231A"/>
    <w:rsid w:val="0092291E"/>
    <w:rsid w:val="00922AD8"/>
    <w:rsid w:val="00922D8C"/>
    <w:rsid w:val="00922FF5"/>
    <w:rsid w:val="00923384"/>
    <w:rsid w:val="00923466"/>
    <w:rsid w:val="00923673"/>
    <w:rsid w:val="00923815"/>
    <w:rsid w:val="00923E18"/>
    <w:rsid w:val="009241C1"/>
    <w:rsid w:val="00924577"/>
    <w:rsid w:val="0092467A"/>
    <w:rsid w:val="00924889"/>
    <w:rsid w:val="00924A33"/>
    <w:rsid w:val="00924B80"/>
    <w:rsid w:val="00924D03"/>
    <w:rsid w:val="00924D23"/>
    <w:rsid w:val="009251EE"/>
    <w:rsid w:val="0092535F"/>
    <w:rsid w:val="00925918"/>
    <w:rsid w:val="00925A33"/>
    <w:rsid w:val="00925ADE"/>
    <w:rsid w:val="00925C2D"/>
    <w:rsid w:val="00925CB7"/>
    <w:rsid w:val="00925D04"/>
    <w:rsid w:val="00925DF0"/>
    <w:rsid w:val="0092613A"/>
    <w:rsid w:val="00926614"/>
    <w:rsid w:val="00926634"/>
    <w:rsid w:val="0092679C"/>
    <w:rsid w:val="0092689B"/>
    <w:rsid w:val="00926BD9"/>
    <w:rsid w:val="00926D88"/>
    <w:rsid w:val="00926EEE"/>
    <w:rsid w:val="00926F58"/>
    <w:rsid w:val="0092790C"/>
    <w:rsid w:val="009279B7"/>
    <w:rsid w:val="00927B56"/>
    <w:rsid w:val="00927D93"/>
    <w:rsid w:val="009302CA"/>
    <w:rsid w:val="0093073D"/>
    <w:rsid w:val="009309C2"/>
    <w:rsid w:val="00930B4B"/>
    <w:rsid w:val="0093105C"/>
    <w:rsid w:val="009313FB"/>
    <w:rsid w:val="00931451"/>
    <w:rsid w:val="009316F4"/>
    <w:rsid w:val="00931A3D"/>
    <w:rsid w:val="00931B84"/>
    <w:rsid w:val="00931EF7"/>
    <w:rsid w:val="00931F62"/>
    <w:rsid w:val="009325D8"/>
    <w:rsid w:val="00932693"/>
    <w:rsid w:val="009329D5"/>
    <w:rsid w:val="00932D61"/>
    <w:rsid w:val="00932E5D"/>
    <w:rsid w:val="00932F8E"/>
    <w:rsid w:val="00933217"/>
    <w:rsid w:val="0093339E"/>
    <w:rsid w:val="0093359F"/>
    <w:rsid w:val="0093397C"/>
    <w:rsid w:val="00933AFD"/>
    <w:rsid w:val="00933B0A"/>
    <w:rsid w:val="00933D4E"/>
    <w:rsid w:val="00933E67"/>
    <w:rsid w:val="0093420F"/>
    <w:rsid w:val="0093427C"/>
    <w:rsid w:val="00934776"/>
    <w:rsid w:val="00934807"/>
    <w:rsid w:val="009348A6"/>
    <w:rsid w:val="00934A0B"/>
    <w:rsid w:val="00934A94"/>
    <w:rsid w:val="00934AA1"/>
    <w:rsid w:val="00934BEB"/>
    <w:rsid w:val="00934D63"/>
    <w:rsid w:val="00934F2E"/>
    <w:rsid w:val="00935108"/>
    <w:rsid w:val="00935393"/>
    <w:rsid w:val="00935438"/>
    <w:rsid w:val="009355C2"/>
    <w:rsid w:val="009358EE"/>
    <w:rsid w:val="009359C7"/>
    <w:rsid w:val="00935A6E"/>
    <w:rsid w:val="00935CE3"/>
    <w:rsid w:val="00935D21"/>
    <w:rsid w:val="00935EA9"/>
    <w:rsid w:val="00936019"/>
    <w:rsid w:val="00936026"/>
    <w:rsid w:val="00936781"/>
    <w:rsid w:val="0093686C"/>
    <w:rsid w:val="0093698D"/>
    <w:rsid w:val="00936A15"/>
    <w:rsid w:val="00936A54"/>
    <w:rsid w:val="00936C02"/>
    <w:rsid w:val="00936CF6"/>
    <w:rsid w:val="009370B0"/>
    <w:rsid w:val="009370E5"/>
    <w:rsid w:val="009373AF"/>
    <w:rsid w:val="00937432"/>
    <w:rsid w:val="009374B9"/>
    <w:rsid w:val="00937549"/>
    <w:rsid w:val="0093767B"/>
    <w:rsid w:val="00937A8F"/>
    <w:rsid w:val="00937B96"/>
    <w:rsid w:val="00937DEC"/>
    <w:rsid w:val="00937E5C"/>
    <w:rsid w:val="009402AD"/>
    <w:rsid w:val="00940316"/>
    <w:rsid w:val="009403BD"/>
    <w:rsid w:val="009403D6"/>
    <w:rsid w:val="0094041E"/>
    <w:rsid w:val="0094050F"/>
    <w:rsid w:val="009406D2"/>
    <w:rsid w:val="009406FA"/>
    <w:rsid w:val="009409EE"/>
    <w:rsid w:val="00940E3E"/>
    <w:rsid w:val="00940E92"/>
    <w:rsid w:val="00940F85"/>
    <w:rsid w:val="00941063"/>
    <w:rsid w:val="0094110E"/>
    <w:rsid w:val="00941646"/>
    <w:rsid w:val="009416D5"/>
    <w:rsid w:val="00941BF4"/>
    <w:rsid w:val="00942349"/>
    <w:rsid w:val="009424AE"/>
    <w:rsid w:val="00942512"/>
    <w:rsid w:val="00942AEB"/>
    <w:rsid w:val="00942C31"/>
    <w:rsid w:val="00942DE3"/>
    <w:rsid w:val="009432AB"/>
    <w:rsid w:val="00943307"/>
    <w:rsid w:val="00943A12"/>
    <w:rsid w:val="00943BD8"/>
    <w:rsid w:val="00943CEF"/>
    <w:rsid w:val="00944562"/>
    <w:rsid w:val="0094482D"/>
    <w:rsid w:val="00944934"/>
    <w:rsid w:val="00944D99"/>
    <w:rsid w:val="009457CB"/>
    <w:rsid w:val="00945A9B"/>
    <w:rsid w:val="00945AFC"/>
    <w:rsid w:val="00945F64"/>
    <w:rsid w:val="009460C4"/>
    <w:rsid w:val="009462F5"/>
    <w:rsid w:val="00946370"/>
    <w:rsid w:val="00946936"/>
    <w:rsid w:val="0094693A"/>
    <w:rsid w:val="00946A8A"/>
    <w:rsid w:val="00946C24"/>
    <w:rsid w:val="00946DF7"/>
    <w:rsid w:val="00946E7A"/>
    <w:rsid w:val="00946FFA"/>
    <w:rsid w:val="0094724D"/>
    <w:rsid w:val="009472DC"/>
    <w:rsid w:val="009477DA"/>
    <w:rsid w:val="009478FD"/>
    <w:rsid w:val="00947C66"/>
    <w:rsid w:val="00947C79"/>
    <w:rsid w:val="00947E8E"/>
    <w:rsid w:val="00947FAD"/>
    <w:rsid w:val="009500A4"/>
    <w:rsid w:val="009504B3"/>
    <w:rsid w:val="00950611"/>
    <w:rsid w:val="00950965"/>
    <w:rsid w:val="00950A5E"/>
    <w:rsid w:val="00950BC0"/>
    <w:rsid w:val="00950E82"/>
    <w:rsid w:val="00950F1F"/>
    <w:rsid w:val="009511F0"/>
    <w:rsid w:val="0095195B"/>
    <w:rsid w:val="009519BA"/>
    <w:rsid w:val="00951B22"/>
    <w:rsid w:val="00951EDD"/>
    <w:rsid w:val="0095201C"/>
    <w:rsid w:val="009523E0"/>
    <w:rsid w:val="009523EC"/>
    <w:rsid w:val="0095242C"/>
    <w:rsid w:val="0095247B"/>
    <w:rsid w:val="0095288C"/>
    <w:rsid w:val="00952A4B"/>
    <w:rsid w:val="00952B98"/>
    <w:rsid w:val="00953205"/>
    <w:rsid w:val="0095330E"/>
    <w:rsid w:val="0095351C"/>
    <w:rsid w:val="009536A5"/>
    <w:rsid w:val="00954140"/>
    <w:rsid w:val="0095437E"/>
    <w:rsid w:val="009543C6"/>
    <w:rsid w:val="00954526"/>
    <w:rsid w:val="009547CD"/>
    <w:rsid w:val="009548C7"/>
    <w:rsid w:val="00954B44"/>
    <w:rsid w:val="00954CC7"/>
    <w:rsid w:val="00954FD8"/>
    <w:rsid w:val="00954FF3"/>
    <w:rsid w:val="00955252"/>
    <w:rsid w:val="00955314"/>
    <w:rsid w:val="00955377"/>
    <w:rsid w:val="00955648"/>
    <w:rsid w:val="00955958"/>
    <w:rsid w:val="00955AE3"/>
    <w:rsid w:val="00955F83"/>
    <w:rsid w:val="0095605F"/>
    <w:rsid w:val="00956403"/>
    <w:rsid w:val="0095671C"/>
    <w:rsid w:val="00956860"/>
    <w:rsid w:val="00956B79"/>
    <w:rsid w:val="00956C63"/>
    <w:rsid w:val="00956D9F"/>
    <w:rsid w:val="00957151"/>
    <w:rsid w:val="009572DA"/>
    <w:rsid w:val="0095732C"/>
    <w:rsid w:val="00957737"/>
    <w:rsid w:val="00957B5C"/>
    <w:rsid w:val="009601E9"/>
    <w:rsid w:val="0096030D"/>
    <w:rsid w:val="00960814"/>
    <w:rsid w:val="00960882"/>
    <w:rsid w:val="009609A8"/>
    <w:rsid w:val="00960BEA"/>
    <w:rsid w:val="00961138"/>
    <w:rsid w:val="009614DA"/>
    <w:rsid w:val="00961637"/>
    <w:rsid w:val="00961686"/>
    <w:rsid w:val="00961B1C"/>
    <w:rsid w:val="00961D13"/>
    <w:rsid w:val="00961FB8"/>
    <w:rsid w:val="00962099"/>
    <w:rsid w:val="00962179"/>
    <w:rsid w:val="009621AC"/>
    <w:rsid w:val="009623DD"/>
    <w:rsid w:val="00962553"/>
    <w:rsid w:val="0096259A"/>
    <w:rsid w:val="00962758"/>
    <w:rsid w:val="00962CE0"/>
    <w:rsid w:val="00963053"/>
    <w:rsid w:val="009632A7"/>
    <w:rsid w:val="009632AC"/>
    <w:rsid w:val="009632AE"/>
    <w:rsid w:val="009635C3"/>
    <w:rsid w:val="009635EA"/>
    <w:rsid w:val="0096375C"/>
    <w:rsid w:val="00963842"/>
    <w:rsid w:val="009639FB"/>
    <w:rsid w:val="00963ACB"/>
    <w:rsid w:val="00963C41"/>
    <w:rsid w:val="00963C61"/>
    <w:rsid w:val="00964033"/>
    <w:rsid w:val="009641EC"/>
    <w:rsid w:val="009645EF"/>
    <w:rsid w:val="00964844"/>
    <w:rsid w:val="0096489D"/>
    <w:rsid w:val="00964C07"/>
    <w:rsid w:val="00964F94"/>
    <w:rsid w:val="0096504A"/>
    <w:rsid w:val="0096507B"/>
    <w:rsid w:val="009650FD"/>
    <w:rsid w:val="00965149"/>
    <w:rsid w:val="009653F6"/>
    <w:rsid w:val="00965413"/>
    <w:rsid w:val="009655B0"/>
    <w:rsid w:val="00965705"/>
    <w:rsid w:val="00965D64"/>
    <w:rsid w:val="009660E4"/>
    <w:rsid w:val="009661A1"/>
    <w:rsid w:val="0096639F"/>
    <w:rsid w:val="00966445"/>
    <w:rsid w:val="00966799"/>
    <w:rsid w:val="00966A53"/>
    <w:rsid w:val="00966D7D"/>
    <w:rsid w:val="00966DD3"/>
    <w:rsid w:val="00966EDC"/>
    <w:rsid w:val="00966FCE"/>
    <w:rsid w:val="009671F8"/>
    <w:rsid w:val="009675DB"/>
    <w:rsid w:val="0096783B"/>
    <w:rsid w:val="00967DE3"/>
    <w:rsid w:val="009701D7"/>
    <w:rsid w:val="009701ED"/>
    <w:rsid w:val="009703C3"/>
    <w:rsid w:val="009709F3"/>
    <w:rsid w:val="00970D4C"/>
    <w:rsid w:val="009710C1"/>
    <w:rsid w:val="00971496"/>
    <w:rsid w:val="00971622"/>
    <w:rsid w:val="009716E0"/>
    <w:rsid w:val="009717E6"/>
    <w:rsid w:val="009719C3"/>
    <w:rsid w:val="00971A4A"/>
    <w:rsid w:val="00971CFD"/>
    <w:rsid w:val="00971F7C"/>
    <w:rsid w:val="00971FEF"/>
    <w:rsid w:val="0097205E"/>
    <w:rsid w:val="00972422"/>
    <w:rsid w:val="009726EE"/>
    <w:rsid w:val="0097278A"/>
    <w:rsid w:val="00972B46"/>
    <w:rsid w:val="00972C04"/>
    <w:rsid w:val="00972C88"/>
    <w:rsid w:val="00973285"/>
    <w:rsid w:val="0097339C"/>
    <w:rsid w:val="00973513"/>
    <w:rsid w:val="00973562"/>
    <w:rsid w:val="009739BD"/>
    <w:rsid w:val="00973AC9"/>
    <w:rsid w:val="00973C9C"/>
    <w:rsid w:val="00973EB3"/>
    <w:rsid w:val="00973F1F"/>
    <w:rsid w:val="0097401F"/>
    <w:rsid w:val="00974110"/>
    <w:rsid w:val="00974233"/>
    <w:rsid w:val="009743C3"/>
    <w:rsid w:val="009743D8"/>
    <w:rsid w:val="00974469"/>
    <w:rsid w:val="00974748"/>
    <w:rsid w:val="009747E9"/>
    <w:rsid w:val="00974ACB"/>
    <w:rsid w:val="00974C9F"/>
    <w:rsid w:val="00974D3F"/>
    <w:rsid w:val="00974F67"/>
    <w:rsid w:val="0097511A"/>
    <w:rsid w:val="00975186"/>
    <w:rsid w:val="0097521C"/>
    <w:rsid w:val="0097555D"/>
    <w:rsid w:val="00975563"/>
    <w:rsid w:val="009755B8"/>
    <w:rsid w:val="00975676"/>
    <w:rsid w:val="009756B8"/>
    <w:rsid w:val="00975A95"/>
    <w:rsid w:val="0097635C"/>
    <w:rsid w:val="0097647D"/>
    <w:rsid w:val="0097660C"/>
    <w:rsid w:val="00976BA9"/>
    <w:rsid w:val="00976CAC"/>
    <w:rsid w:val="00976CB3"/>
    <w:rsid w:val="00976E20"/>
    <w:rsid w:val="00976E27"/>
    <w:rsid w:val="00976E8C"/>
    <w:rsid w:val="00977022"/>
    <w:rsid w:val="00977241"/>
    <w:rsid w:val="0097731A"/>
    <w:rsid w:val="0097732D"/>
    <w:rsid w:val="009773BA"/>
    <w:rsid w:val="009776A8"/>
    <w:rsid w:val="00977A2E"/>
    <w:rsid w:val="00977E34"/>
    <w:rsid w:val="00977F87"/>
    <w:rsid w:val="00977F99"/>
    <w:rsid w:val="009803C6"/>
    <w:rsid w:val="0098055E"/>
    <w:rsid w:val="00980637"/>
    <w:rsid w:val="009807A8"/>
    <w:rsid w:val="009808E4"/>
    <w:rsid w:val="00980911"/>
    <w:rsid w:val="00980BE3"/>
    <w:rsid w:val="00980C80"/>
    <w:rsid w:val="00980F00"/>
    <w:rsid w:val="00980F64"/>
    <w:rsid w:val="0098105F"/>
    <w:rsid w:val="00981629"/>
    <w:rsid w:val="0098173B"/>
    <w:rsid w:val="0098179F"/>
    <w:rsid w:val="00981AE9"/>
    <w:rsid w:val="00981E9E"/>
    <w:rsid w:val="00981F28"/>
    <w:rsid w:val="009820C4"/>
    <w:rsid w:val="0098210B"/>
    <w:rsid w:val="0098237F"/>
    <w:rsid w:val="0098290B"/>
    <w:rsid w:val="00982910"/>
    <w:rsid w:val="00982B5F"/>
    <w:rsid w:val="00982D67"/>
    <w:rsid w:val="00982DF5"/>
    <w:rsid w:val="00982FF9"/>
    <w:rsid w:val="009830EF"/>
    <w:rsid w:val="0098310A"/>
    <w:rsid w:val="00983373"/>
    <w:rsid w:val="00983595"/>
    <w:rsid w:val="009837BE"/>
    <w:rsid w:val="00983A54"/>
    <w:rsid w:val="00983B32"/>
    <w:rsid w:val="009841A3"/>
    <w:rsid w:val="00984219"/>
    <w:rsid w:val="00984237"/>
    <w:rsid w:val="009848BD"/>
    <w:rsid w:val="00984901"/>
    <w:rsid w:val="00984A9F"/>
    <w:rsid w:val="00984DFD"/>
    <w:rsid w:val="00984EEB"/>
    <w:rsid w:val="00984F6E"/>
    <w:rsid w:val="00984FB1"/>
    <w:rsid w:val="00985213"/>
    <w:rsid w:val="00985872"/>
    <w:rsid w:val="00985A29"/>
    <w:rsid w:val="00985E85"/>
    <w:rsid w:val="00985F11"/>
    <w:rsid w:val="00985FA1"/>
    <w:rsid w:val="009864D4"/>
    <w:rsid w:val="00986618"/>
    <w:rsid w:val="00986778"/>
    <w:rsid w:val="009867E4"/>
    <w:rsid w:val="00986AE4"/>
    <w:rsid w:val="00986F94"/>
    <w:rsid w:val="0098705F"/>
    <w:rsid w:val="0098722B"/>
    <w:rsid w:val="0098740E"/>
    <w:rsid w:val="009874E5"/>
    <w:rsid w:val="009874EB"/>
    <w:rsid w:val="00987776"/>
    <w:rsid w:val="009877D0"/>
    <w:rsid w:val="0098784D"/>
    <w:rsid w:val="0098785D"/>
    <w:rsid w:val="00987A8C"/>
    <w:rsid w:val="0099017B"/>
    <w:rsid w:val="009901D9"/>
    <w:rsid w:val="00990218"/>
    <w:rsid w:val="00990359"/>
    <w:rsid w:val="009903F1"/>
    <w:rsid w:val="00990575"/>
    <w:rsid w:val="0099071A"/>
    <w:rsid w:val="009907AC"/>
    <w:rsid w:val="00990857"/>
    <w:rsid w:val="00990A93"/>
    <w:rsid w:val="00990E2E"/>
    <w:rsid w:val="009913F8"/>
    <w:rsid w:val="0099163B"/>
    <w:rsid w:val="00991689"/>
    <w:rsid w:val="0099176F"/>
    <w:rsid w:val="00991860"/>
    <w:rsid w:val="00991B49"/>
    <w:rsid w:val="00991BF4"/>
    <w:rsid w:val="00991C30"/>
    <w:rsid w:val="00991DDB"/>
    <w:rsid w:val="00991E63"/>
    <w:rsid w:val="00991F80"/>
    <w:rsid w:val="00991FCC"/>
    <w:rsid w:val="0099200A"/>
    <w:rsid w:val="009922DA"/>
    <w:rsid w:val="009923C3"/>
    <w:rsid w:val="00992499"/>
    <w:rsid w:val="009926D2"/>
    <w:rsid w:val="00992719"/>
    <w:rsid w:val="009929C2"/>
    <w:rsid w:val="00992B6E"/>
    <w:rsid w:val="00992B78"/>
    <w:rsid w:val="00992BF6"/>
    <w:rsid w:val="00992D46"/>
    <w:rsid w:val="00993097"/>
    <w:rsid w:val="009931B0"/>
    <w:rsid w:val="009931BF"/>
    <w:rsid w:val="0099362C"/>
    <w:rsid w:val="00993A91"/>
    <w:rsid w:val="00993BDB"/>
    <w:rsid w:val="00993CBA"/>
    <w:rsid w:val="0099448C"/>
    <w:rsid w:val="009944EB"/>
    <w:rsid w:val="00994535"/>
    <w:rsid w:val="009945E6"/>
    <w:rsid w:val="00994922"/>
    <w:rsid w:val="00994A4C"/>
    <w:rsid w:val="00994A79"/>
    <w:rsid w:val="00994B31"/>
    <w:rsid w:val="00994BFE"/>
    <w:rsid w:val="00994D26"/>
    <w:rsid w:val="00994D6A"/>
    <w:rsid w:val="00994F14"/>
    <w:rsid w:val="00995805"/>
    <w:rsid w:val="00995957"/>
    <w:rsid w:val="00995EDB"/>
    <w:rsid w:val="0099604F"/>
    <w:rsid w:val="009960F8"/>
    <w:rsid w:val="009961CC"/>
    <w:rsid w:val="009963B9"/>
    <w:rsid w:val="00996753"/>
    <w:rsid w:val="009967D8"/>
    <w:rsid w:val="009968B2"/>
    <w:rsid w:val="00996A63"/>
    <w:rsid w:val="00996B9B"/>
    <w:rsid w:val="00996E3B"/>
    <w:rsid w:val="009970F3"/>
    <w:rsid w:val="00997297"/>
    <w:rsid w:val="00997645"/>
    <w:rsid w:val="00997F0C"/>
    <w:rsid w:val="009A0232"/>
    <w:rsid w:val="009A0376"/>
    <w:rsid w:val="009A0584"/>
    <w:rsid w:val="009A0AC8"/>
    <w:rsid w:val="009A0BB0"/>
    <w:rsid w:val="009A0BE2"/>
    <w:rsid w:val="009A0D68"/>
    <w:rsid w:val="009A0F2A"/>
    <w:rsid w:val="009A1455"/>
    <w:rsid w:val="009A1610"/>
    <w:rsid w:val="009A184B"/>
    <w:rsid w:val="009A1910"/>
    <w:rsid w:val="009A193B"/>
    <w:rsid w:val="009A1BAB"/>
    <w:rsid w:val="009A1BD7"/>
    <w:rsid w:val="009A1D1B"/>
    <w:rsid w:val="009A1EE3"/>
    <w:rsid w:val="009A22E2"/>
    <w:rsid w:val="009A2490"/>
    <w:rsid w:val="009A26ED"/>
    <w:rsid w:val="009A2C43"/>
    <w:rsid w:val="009A2D3F"/>
    <w:rsid w:val="009A2D59"/>
    <w:rsid w:val="009A2DC6"/>
    <w:rsid w:val="009A30AD"/>
    <w:rsid w:val="009A31C3"/>
    <w:rsid w:val="009A3B9C"/>
    <w:rsid w:val="009A3BA1"/>
    <w:rsid w:val="009A3BEE"/>
    <w:rsid w:val="009A3DDD"/>
    <w:rsid w:val="009A3FEA"/>
    <w:rsid w:val="009A4286"/>
    <w:rsid w:val="009A46EE"/>
    <w:rsid w:val="009A49D6"/>
    <w:rsid w:val="009A4DFF"/>
    <w:rsid w:val="009A4E16"/>
    <w:rsid w:val="009A50E9"/>
    <w:rsid w:val="009A5249"/>
    <w:rsid w:val="009A537C"/>
    <w:rsid w:val="009A5394"/>
    <w:rsid w:val="009A5404"/>
    <w:rsid w:val="009A5677"/>
    <w:rsid w:val="009A5780"/>
    <w:rsid w:val="009A579F"/>
    <w:rsid w:val="009A5CB2"/>
    <w:rsid w:val="009A603B"/>
    <w:rsid w:val="009A612E"/>
    <w:rsid w:val="009A61DA"/>
    <w:rsid w:val="009A622E"/>
    <w:rsid w:val="009A6286"/>
    <w:rsid w:val="009A6319"/>
    <w:rsid w:val="009A66F1"/>
    <w:rsid w:val="009A67CE"/>
    <w:rsid w:val="009A681A"/>
    <w:rsid w:val="009A69B2"/>
    <w:rsid w:val="009A7313"/>
    <w:rsid w:val="009A7D09"/>
    <w:rsid w:val="009A7F0F"/>
    <w:rsid w:val="009B017B"/>
    <w:rsid w:val="009B03FB"/>
    <w:rsid w:val="009B04D5"/>
    <w:rsid w:val="009B06BA"/>
    <w:rsid w:val="009B0BAF"/>
    <w:rsid w:val="009B1012"/>
    <w:rsid w:val="009B106C"/>
    <w:rsid w:val="009B114C"/>
    <w:rsid w:val="009B1344"/>
    <w:rsid w:val="009B1599"/>
    <w:rsid w:val="009B16F1"/>
    <w:rsid w:val="009B1788"/>
    <w:rsid w:val="009B1ACC"/>
    <w:rsid w:val="009B1D37"/>
    <w:rsid w:val="009B221E"/>
    <w:rsid w:val="009B22E0"/>
    <w:rsid w:val="009B290C"/>
    <w:rsid w:val="009B29DA"/>
    <w:rsid w:val="009B2CDA"/>
    <w:rsid w:val="009B2D3C"/>
    <w:rsid w:val="009B2D54"/>
    <w:rsid w:val="009B2E07"/>
    <w:rsid w:val="009B2E09"/>
    <w:rsid w:val="009B32C5"/>
    <w:rsid w:val="009B33E5"/>
    <w:rsid w:val="009B3514"/>
    <w:rsid w:val="009B3528"/>
    <w:rsid w:val="009B3700"/>
    <w:rsid w:val="009B3905"/>
    <w:rsid w:val="009B3923"/>
    <w:rsid w:val="009B3A9B"/>
    <w:rsid w:val="009B3B2C"/>
    <w:rsid w:val="009B3BE0"/>
    <w:rsid w:val="009B3C84"/>
    <w:rsid w:val="009B3CA5"/>
    <w:rsid w:val="009B3D46"/>
    <w:rsid w:val="009B3FCD"/>
    <w:rsid w:val="009B4315"/>
    <w:rsid w:val="009B4527"/>
    <w:rsid w:val="009B45DD"/>
    <w:rsid w:val="009B481A"/>
    <w:rsid w:val="009B4E45"/>
    <w:rsid w:val="009B5279"/>
    <w:rsid w:val="009B52B6"/>
    <w:rsid w:val="009B5379"/>
    <w:rsid w:val="009B5483"/>
    <w:rsid w:val="009B571D"/>
    <w:rsid w:val="009B599C"/>
    <w:rsid w:val="009B5A3A"/>
    <w:rsid w:val="009B5B85"/>
    <w:rsid w:val="009B5E24"/>
    <w:rsid w:val="009B619F"/>
    <w:rsid w:val="009B61FA"/>
    <w:rsid w:val="009B6428"/>
    <w:rsid w:val="009B6482"/>
    <w:rsid w:val="009B65F5"/>
    <w:rsid w:val="009B68C8"/>
    <w:rsid w:val="009B6AFF"/>
    <w:rsid w:val="009B6CF7"/>
    <w:rsid w:val="009B6E02"/>
    <w:rsid w:val="009B6E48"/>
    <w:rsid w:val="009B7158"/>
    <w:rsid w:val="009B7315"/>
    <w:rsid w:val="009B7837"/>
    <w:rsid w:val="009B7A74"/>
    <w:rsid w:val="009C0085"/>
    <w:rsid w:val="009C0209"/>
    <w:rsid w:val="009C02C9"/>
    <w:rsid w:val="009C02FE"/>
    <w:rsid w:val="009C03CB"/>
    <w:rsid w:val="009C095E"/>
    <w:rsid w:val="009C0984"/>
    <w:rsid w:val="009C0C3D"/>
    <w:rsid w:val="009C1576"/>
    <w:rsid w:val="009C1792"/>
    <w:rsid w:val="009C19AD"/>
    <w:rsid w:val="009C1AE5"/>
    <w:rsid w:val="009C1B50"/>
    <w:rsid w:val="009C2000"/>
    <w:rsid w:val="009C2174"/>
    <w:rsid w:val="009C240C"/>
    <w:rsid w:val="009C2420"/>
    <w:rsid w:val="009C257D"/>
    <w:rsid w:val="009C27D7"/>
    <w:rsid w:val="009C2852"/>
    <w:rsid w:val="009C2865"/>
    <w:rsid w:val="009C287D"/>
    <w:rsid w:val="009C297D"/>
    <w:rsid w:val="009C2D90"/>
    <w:rsid w:val="009C3680"/>
    <w:rsid w:val="009C36E2"/>
    <w:rsid w:val="009C3A56"/>
    <w:rsid w:val="009C3A88"/>
    <w:rsid w:val="009C3D6E"/>
    <w:rsid w:val="009C3DB7"/>
    <w:rsid w:val="009C3DC6"/>
    <w:rsid w:val="009C3E42"/>
    <w:rsid w:val="009C4149"/>
    <w:rsid w:val="009C41CF"/>
    <w:rsid w:val="009C460A"/>
    <w:rsid w:val="009C4760"/>
    <w:rsid w:val="009C4809"/>
    <w:rsid w:val="009C5157"/>
    <w:rsid w:val="009C563F"/>
    <w:rsid w:val="009C5666"/>
    <w:rsid w:val="009C57D7"/>
    <w:rsid w:val="009C5839"/>
    <w:rsid w:val="009C58BF"/>
    <w:rsid w:val="009C5C3E"/>
    <w:rsid w:val="009C5D44"/>
    <w:rsid w:val="009C5E23"/>
    <w:rsid w:val="009C6660"/>
    <w:rsid w:val="009C66A5"/>
    <w:rsid w:val="009C68D2"/>
    <w:rsid w:val="009C68DA"/>
    <w:rsid w:val="009C6A2F"/>
    <w:rsid w:val="009C6B66"/>
    <w:rsid w:val="009C6D06"/>
    <w:rsid w:val="009C6DE5"/>
    <w:rsid w:val="009C6EFF"/>
    <w:rsid w:val="009C70B8"/>
    <w:rsid w:val="009C71EC"/>
    <w:rsid w:val="009C72FD"/>
    <w:rsid w:val="009C734A"/>
    <w:rsid w:val="009C7569"/>
    <w:rsid w:val="009C75A9"/>
    <w:rsid w:val="009C7663"/>
    <w:rsid w:val="009C7A05"/>
    <w:rsid w:val="009C7C2A"/>
    <w:rsid w:val="009C7D4B"/>
    <w:rsid w:val="009C7F5C"/>
    <w:rsid w:val="009D0056"/>
    <w:rsid w:val="009D01D4"/>
    <w:rsid w:val="009D0365"/>
    <w:rsid w:val="009D0512"/>
    <w:rsid w:val="009D0812"/>
    <w:rsid w:val="009D08C9"/>
    <w:rsid w:val="009D0AEC"/>
    <w:rsid w:val="009D0C4F"/>
    <w:rsid w:val="009D0CD0"/>
    <w:rsid w:val="009D1007"/>
    <w:rsid w:val="009D13C7"/>
    <w:rsid w:val="009D1459"/>
    <w:rsid w:val="009D155B"/>
    <w:rsid w:val="009D155F"/>
    <w:rsid w:val="009D161D"/>
    <w:rsid w:val="009D1815"/>
    <w:rsid w:val="009D1840"/>
    <w:rsid w:val="009D1890"/>
    <w:rsid w:val="009D18DF"/>
    <w:rsid w:val="009D1958"/>
    <w:rsid w:val="009D199B"/>
    <w:rsid w:val="009D1B03"/>
    <w:rsid w:val="009D1C10"/>
    <w:rsid w:val="009D1C40"/>
    <w:rsid w:val="009D1E9C"/>
    <w:rsid w:val="009D1F6A"/>
    <w:rsid w:val="009D1F8B"/>
    <w:rsid w:val="009D225E"/>
    <w:rsid w:val="009D26CB"/>
    <w:rsid w:val="009D27D3"/>
    <w:rsid w:val="009D2C60"/>
    <w:rsid w:val="009D2FBD"/>
    <w:rsid w:val="009D34D3"/>
    <w:rsid w:val="009D37D1"/>
    <w:rsid w:val="009D380C"/>
    <w:rsid w:val="009D399D"/>
    <w:rsid w:val="009D3B5F"/>
    <w:rsid w:val="009D3DC7"/>
    <w:rsid w:val="009D3E0E"/>
    <w:rsid w:val="009D3EE0"/>
    <w:rsid w:val="009D41C2"/>
    <w:rsid w:val="009D4290"/>
    <w:rsid w:val="009D42E8"/>
    <w:rsid w:val="009D4414"/>
    <w:rsid w:val="009D452C"/>
    <w:rsid w:val="009D4A0F"/>
    <w:rsid w:val="009D4B18"/>
    <w:rsid w:val="009D4F23"/>
    <w:rsid w:val="009D507A"/>
    <w:rsid w:val="009D5659"/>
    <w:rsid w:val="009D5727"/>
    <w:rsid w:val="009D5C0E"/>
    <w:rsid w:val="009D5DA7"/>
    <w:rsid w:val="009D6025"/>
    <w:rsid w:val="009D62C2"/>
    <w:rsid w:val="009D638F"/>
    <w:rsid w:val="009D667D"/>
    <w:rsid w:val="009D6C19"/>
    <w:rsid w:val="009D6C47"/>
    <w:rsid w:val="009D6C85"/>
    <w:rsid w:val="009D6DCC"/>
    <w:rsid w:val="009D6E6A"/>
    <w:rsid w:val="009D7324"/>
    <w:rsid w:val="009D7374"/>
    <w:rsid w:val="009D772F"/>
    <w:rsid w:val="009D7EE9"/>
    <w:rsid w:val="009D7F10"/>
    <w:rsid w:val="009E012F"/>
    <w:rsid w:val="009E05E3"/>
    <w:rsid w:val="009E069B"/>
    <w:rsid w:val="009E0A9B"/>
    <w:rsid w:val="009E0B16"/>
    <w:rsid w:val="009E0BBF"/>
    <w:rsid w:val="009E0C7C"/>
    <w:rsid w:val="009E0C81"/>
    <w:rsid w:val="009E0C92"/>
    <w:rsid w:val="009E1352"/>
    <w:rsid w:val="009E1728"/>
    <w:rsid w:val="009E1846"/>
    <w:rsid w:val="009E1933"/>
    <w:rsid w:val="009E1A17"/>
    <w:rsid w:val="009E1AE5"/>
    <w:rsid w:val="009E2180"/>
    <w:rsid w:val="009E2305"/>
    <w:rsid w:val="009E23E5"/>
    <w:rsid w:val="009E2448"/>
    <w:rsid w:val="009E25D1"/>
    <w:rsid w:val="009E2E8E"/>
    <w:rsid w:val="009E2ED7"/>
    <w:rsid w:val="009E2EDE"/>
    <w:rsid w:val="009E2F1A"/>
    <w:rsid w:val="009E2F5F"/>
    <w:rsid w:val="009E315B"/>
    <w:rsid w:val="009E31E7"/>
    <w:rsid w:val="009E321A"/>
    <w:rsid w:val="009E33DC"/>
    <w:rsid w:val="009E3731"/>
    <w:rsid w:val="009E3A82"/>
    <w:rsid w:val="009E3B14"/>
    <w:rsid w:val="009E3CB2"/>
    <w:rsid w:val="009E43F5"/>
    <w:rsid w:val="009E4594"/>
    <w:rsid w:val="009E4627"/>
    <w:rsid w:val="009E4AF3"/>
    <w:rsid w:val="009E4C66"/>
    <w:rsid w:val="009E4DE6"/>
    <w:rsid w:val="009E5282"/>
    <w:rsid w:val="009E564D"/>
    <w:rsid w:val="009E5E30"/>
    <w:rsid w:val="009E6046"/>
    <w:rsid w:val="009E60F2"/>
    <w:rsid w:val="009E61B7"/>
    <w:rsid w:val="009E6262"/>
    <w:rsid w:val="009E6276"/>
    <w:rsid w:val="009E638F"/>
    <w:rsid w:val="009E63CB"/>
    <w:rsid w:val="009E662D"/>
    <w:rsid w:val="009E6728"/>
    <w:rsid w:val="009E6852"/>
    <w:rsid w:val="009E69CF"/>
    <w:rsid w:val="009E6A00"/>
    <w:rsid w:val="009E6CDD"/>
    <w:rsid w:val="009E6DA5"/>
    <w:rsid w:val="009E6E54"/>
    <w:rsid w:val="009E6E9F"/>
    <w:rsid w:val="009E72DF"/>
    <w:rsid w:val="009E72E3"/>
    <w:rsid w:val="009E7772"/>
    <w:rsid w:val="009E783C"/>
    <w:rsid w:val="009E7BA9"/>
    <w:rsid w:val="009E7F4B"/>
    <w:rsid w:val="009E7F70"/>
    <w:rsid w:val="009F0049"/>
    <w:rsid w:val="009F018E"/>
    <w:rsid w:val="009F0559"/>
    <w:rsid w:val="009F0788"/>
    <w:rsid w:val="009F0831"/>
    <w:rsid w:val="009F094A"/>
    <w:rsid w:val="009F0AE2"/>
    <w:rsid w:val="009F128D"/>
    <w:rsid w:val="009F130B"/>
    <w:rsid w:val="009F1628"/>
    <w:rsid w:val="009F16B5"/>
    <w:rsid w:val="009F17E6"/>
    <w:rsid w:val="009F1B57"/>
    <w:rsid w:val="009F1C28"/>
    <w:rsid w:val="009F1CB9"/>
    <w:rsid w:val="009F1EBF"/>
    <w:rsid w:val="009F24EC"/>
    <w:rsid w:val="009F259C"/>
    <w:rsid w:val="009F25B3"/>
    <w:rsid w:val="009F2658"/>
    <w:rsid w:val="009F283D"/>
    <w:rsid w:val="009F2995"/>
    <w:rsid w:val="009F2DEC"/>
    <w:rsid w:val="009F2EEE"/>
    <w:rsid w:val="009F2F56"/>
    <w:rsid w:val="009F2FBF"/>
    <w:rsid w:val="009F3198"/>
    <w:rsid w:val="009F3508"/>
    <w:rsid w:val="009F3539"/>
    <w:rsid w:val="009F36FA"/>
    <w:rsid w:val="009F37B4"/>
    <w:rsid w:val="009F3911"/>
    <w:rsid w:val="009F3927"/>
    <w:rsid w:val="009F3B92"/>
    <w:rsid w:val="009F4095"/>
    <w:rsid w:val="009F40B2"/>
    <w:rsid w:val="009F43A6"/>
    <w:rsid w:val="009F4A9E"/>
    <w:rsid w:val="009F4AC2"/>
    <w:rsid w:val="009F4E13"/>
    <w:rsid w:val="009F4F45"/>
    <w:rsid w:val="009F520E"/>
    <w:rsid w:val="009F5488"/>
    <w:rsid w:val="009F5733"/>
    <w:rsid w:val="009F5855"/>
    <w:rsid w:val="009F5A2B"/>
    <w:rsid w:val="009F5AB8"/>
    <w:rsid w:val="009F5ABC"/>
    <w:rsid w:val="009F5BEB"/>
    <w:rsid w:val="009F5E23"/>
    <w:rsid w:val="009F5E63"/>
    <w:rsid w:val="009F637A"/>
    <w:rsid w:val="009F64AE"/>
    <w:rsid w:val="009F6501"/>
    <w:rsid w:val="009F6513"/>
    <w:rsid w:val="009F66C0"/>
    <w:rsid w:val="009F6934"/>
    <w:rsid w:val="009F6941"/>
    <w:rsid w:val="009F6B2B"/>
    <w:rsid w:val="009F6C03"/>
    <w:rsid w:val="009F7031"/>
    <w:rsid w:val="009F7381"/>
    <w:rsid w:val="009F73F5"/>
    <w:rsid w:val="009F764C"/>
    <w:rsid w:val="009F7723"/>
    <w:rsid w:val="009F7760"/>
    <w:rsid w:val="009F77F0"/>
    <w:rsid w:val="009F7831"/>
    <w:rsid w:val="009F79E3"/>
    <w:rsid w:val="009F7B5A"/>
    <w:rsid w:val="009F7BFC"/>
    <w:rsid w:val="009F7D2B"/>
    <w:rsid w:val="009F7F72"/>
    <w:rsid w:val="00A0000F"/>
    <w:rsid w:val="00A00034"/>
    <w:rsid w:val="00A001E5"/>
    <w:rsid w:val="00A00326"/>
    <w:rsid w:val="00A00363"/>
    <w:rsid w:val="00A007B9"/>
    <w:rsid w:val="00A008AA"/>
    <w:rsid w:val="00A00978"/>
    <w:rsid w:val="00A00AEB"/>
    <w:rsid w:val="00A00BE9"/>
    <w:rsid w:val="00A00D1A"/>
    <w:rsid w:val="00A00DCB"/>
    <w:rsid w:val="00A00E66"/>
    <w:rsid w:val="00A00F71"/>
    <w:rsid w:val="00A010E7"/>
    <w:rsid w:val="00A017BC"/>
    <w:rsid w:val="00A01A17"/>
    <w:rsid w:val="00A01A28"/>
    <w:rsid w:val="00A01F7C"/>
    <w:rsid w:val="00A02220"/>
    <w:rsid w:val="00A022CE"/>
    <w:rsid w:val="00A02434"/>
    <w:rsid w:val="00A024D5"/>
    <w:rsid w:val="00A0255F"/>
    <w:rsid w:val="00A028E7"/>
    <w:rsid w:val="00A02A71"/>
    <w:rsid w:val="00A02AC4"/>
    <w:rsid w:val="00A02B04"/>
    <w:rsid w:val="00A02BB6"/>
    <w:rsid w:val="00A02CF7"/>
    <w:rsid w:val="00A02E63"/>
    <w:rsid w:val="00A0358E"/>
    <w:rsid w:val="00A03752"/>
    <w:rsid w:val="00A0385F"/>
    <w:rsid w:val="00A0388E"/>
    <w:rsid w:val="00A0399A"/>
    <w:rsid w:val="00A03A41"/>
    <w:rsid w:val="00A03D3E"/>
    <w:rsid w:val="00A03D47"/>
    <w:rsid w:val="00A03E75"/>
    <w:rsid w:val="00A04070"/>
    <w:rsid w:val="00A040F9"/>
    <w:rsid w:val="00A0415A"/>
    <w:rsid w:val="00A0418F"/>
    <w:rsid w:val="00A045FA"/>
    <w:rsid w:val="00A04A0B"/>
    <w:rsid w:val="00A056D0"/>
    <w:rsid w:val="00A057C3"/>
    <w:rsid w:val="00A05822"/>
    <w:rsid w:val="00A05B16"/>
    <w:rsid w:val="00A05C3F"/>
    <w:rsid w:val="00A05C92"/>
    <w:rsid w:val="00A05F8A"/>
    <w:rsid w:val="00A0600E"/>
    <w:rsid w:val="00A06158"/>
    <w:rsid w:val="00A06539"/>
    <w:rsid w:val="00A06678"/>
    <w:rsid w:val="00A0684C"/>
    <w:rsid w:val="00A06991"/>
    <w:rsid w:val="00A069A6"/>
    <w:rsid w:val="00A06AD2"/>
    <w:rsid w:val="00A06BA1"/>
    <w:rsid w:val="00A06C55"/>
    <w:rsid w:val="00A07283"/>
    <w:rsid w:val="00A0745D"/>
    <w:rsid w:val="00A074D6"/>
    <w:rsid w:val="00A07759"/>
    <w:rsid w:val="00A07840"/>
    <w:rsid w:val="00A0791A"/>
    <w:rsid w:val="00A07FAA"/>
    <w:rsid w:val="00A101EF"/>
    <w:rsid w:val="00A102A3"/>
    <w:rsid w:val="00A1047A"/>
    <w:rsid w:val="00A10C38"/>
    <w:rsid w:val="00A10E26"/>
    <w:rsid w:val="00A1105E"/>
    <w:rsid w:val="00A119A7"/>
    <w:rsid w:val="00A11D54"/>
    <w:rsid w:val="00A1223B"/>
    <w:rsid w:val="00A125A3"/>
    <w:rsid w:val="00A129E6"/>
    <w:rsid w:val="00A12A70"/>
    <w:rsid w:val="00A12AFF"/>
    <w:rsid w:val="00A12BBE"/>
    <w:rsid w:val="00A13313"/>
    <w:rsid w:val="00A13364"/>
    <w:rsid w:val="00A134D8"/>
    <w:rsid w:val="00A13567"/>
    <w:rsid w:val="00A13588"/>
    <w:rsid w:val="00A1373A"/>
    <w:rsid w:val="00A1393A"/>
    <w:rsid w:val="00A13AB0"/>
    <w:rsid w:val="00A13B2D"/>
    <w:rsid w:val="00A13BCB"/>
    <w:rsid w:val="00A13E7A"/>
    <w:rsid w:val="00A141A0"/>
    <w:rsid w:val="00A1426B"/>
    <w:rsid w:val="00A1449B"/>
    <w:rsid w:val="00A14543"/>
    <w:rsid w:val="00A14729"/>
    <w:rsid w:val="00A14778"/>
    <w:rsid w:val="00A14846"/>
    <w:rsid w:val="00A1499B"/>
    <w:rsid w:val="00A150CD"/>
    <w:rsid w:val="00A15367"/>
    <w:rsid w:val="00A15387"/>
    <w:rsid w:val="00A159BE"/>
    <w:rsid w:val="00A15A4C"/>
    <w:rsid w:val="00A15B02"/>
    <w:rsid w:val="00A15B5C"/>
    <w:rsid w:val="00A15B71"/>
    <w:rsid w:val="00A15D1A"/>
    <w:rsid w:val="00A15F93"/>
    <w:rsid w:val="00A1610D"/>
    <w:rsid w:val="00A161C8"/>
    <w:rsid w:val="00A16326"/>
    <w:rsid w:val="00A16407"/>
    <w:rsid w:val="00A16BF8"/>
    <w:rsid w:val="00A1709A"/>
    <w:rsid w:val="00A17426"/>
    <w:rsid w:val="00A1757A"/>
    <w:rsid w:val="00A17635"/>
    <w:rsid w:val="00A17813"/>
    <w:rsid w:val="00A179C6"/>
    <w:rsid w:val="00A17A06"/>
    <w:rsid w:val="00A17AA9"/>
    <w:rsid w:val="00A17C4B"/>
    <w:rsid w:val="00A200A4"/>
    <w:rsid w:val="00A20110"/>
    <w:rsid w:val="00A2016E"/>
    <w:rsid w:val="00A20191"/>
    <w:rsid w:val="00A202D6"/>
    <w:rsid w:val="00A2043E"/>
    <w:rsid w:val="00A2064A"/>
    <w:rsid w:val="00A20939"/>
    <w:rsid w:val="00A20F44"/>
    <w:rsid w:val="00A2107B"/>
    <w:rsid w:val="00A21883"/>
    <w:rsid w:val="00A218BE"/>
    <w:rsid w:val="00A218E9"/>
    <w:rsid w:val="00A219F5"/>
    <w:rsid w:val="00A21B02"/>
    <w:rsid w:val="00A21D11"/>
    <w:rsid w:val="00A21F18"/>
    <w:rsid w:val="00A2205C"/>
    <w:rsid w:val="00A22A6C"/>
    <w:rsid w:val="00A22BE7"/>
    <w:rsid w:val="00A22FF0"/>
    <w:rsid w:val="00A231BE"/>
    <w:rsid w:val="00A23691"/>
    <w:rsid w:val="00A237AF"/>
    <w:rsid w:val="00A23A56"/>
    <w:rsid w:val="00A23EAE"/>
    <w:rsid w:val="00A23F1C"/>
    <w:rsid w:val="00A241DF"/>
    <w:rsid w:val="00A24387"/>
    <w:rsid w:val="00A245B4"/>
    <w:rsid w:val="00A2461D"/>
    <w:rsid w:val="00A24777"/>
    <w:rsid w:val="00A248AD"/>
    <w:rsid w:val="00A24C5D"/>
    <w:rsid w:val="00A24E60"/>
    <w:rsid w:val="00A24F5B"/>
    <w:rsid w:val="00A2512D"/>
    <w:rsid w:val="00A25162"/>
    <w:rsid w:val="00A251CF"/>
    <w:rsid w:val="00A254C5"/>
    <w:rsid w:val="00A25568"/>
    <w:rsid w:val="00A256AC"/>
    <w:rsid w:val="00A256C7"/>
    <w:rsid w:val="00A25D3C"/>
    <w:rsid w:val="00A25D84"/>
    <w:rsid w:val="00A25E88"/>
    <w:rsid w:val="00A2612C"/>
    <w:rsid w:val="00A26174"/>
    <w:rsid w:val="00A264CF"/>
    <w:rsid w:val="00A264F2"/>
    <w:rsid w:val="00A26672"/>
    <w:rsid w:val="00A2691A"/>
    <w:rsid w:val="00A26CD4"/>
    <w:rsid w:val="00A26E41"/>
    <w:rsid w:val="00A26F8D"/>
    <w:rsid w:val="00A2721F"/>
    <w:rsid w:val="00A274EF"/>
    <w:rsid w:val="00A27629"/>
    <w:rsid w:val="00A27895"/>
    <w:rsid w:val="00A278E7"/>
    <w:rsid w:val="00A27DE9"/>
    <w:rsid w:val="00A27EB2"/>
    <w:rsid w:val="00A30732"/>
    <w:rsid w:val="00A3082B"/>
    <w:rsid w:val="00A3096F"/>
    <w:rsid w:val="00A3099F"/>
    <w:rsid w:val="00A309BA"/>
    <w:rsid w:val="00A30CA8"/>
    <w:rsid w:val="00A30F9E"/>
    <w:rsid w:val="00A3104F"/>
    <w:rsid w:val="00A31079"/>
    <w:rsid w:val="00A312E1"/>
    <w:rsid w:val="00A31308"/>
    <w:rsid w:val="00A313F7"/>
    <w:rsid w:val="00A315CE"/>
    <w:rsid w:val="00A3176D"/>
    <w:rsid w:val="00A3190D"/>
    <w:rsid w:val="00A31C6F"/>
    <w:rsid w:val="00A31EF3"/>
    <w:rsid w:val="00A32197"/>
    <w:rsid w:val="00A3249E"/>
    <w:rsid w:val="00A324B4"/>
    <w:rsid w:val="00A32590"/>
    <w:rsid w:val="00A328BB"/>
    <w:rsid w:val="00A32ED2"/>
    <w:rsid w:val="00A33013"/>
    <w:rsid w:val="00A33163"/>
    <w:rsid w:val="00A331C1"/>
    <w:rsid w:val="00A333AE"/>
    <w:rsid w:val="00A33444"/>
    <w:rsid w:val="00A33473"/>
    <w:rsid w:val="00A334D4"/>
    <w:rsid w:val="00A33542"/>
    <w:rsid w:val="00A33685"/>
    <w:rsid w:val="00A336C5"/>
    <w:rsid w:val="00A33DA2"/>
    <w:rsid w:val="00A33E14"/>
    <w:rsid w:val="00A33FC6"/>
    <w:rsid w:val="00A3402E"/>
    <w:rsid w:val="00A340ED"/>
    <w:rsid w:val="00A34273"/>
    <w:rsid w:val="00A3443F"/>
    <w:rsid w:val="00A3445C"/>
    <w:rsid w:val="00A34A71"/>
    <w:rsid w:val="00A34C09"/>
    <w:rsid w:val="00A34C6E"/>
    <w:rsid w:val="00A34DF0"/>
    <w:rsid w:val="00A351A1"/>
    <w:rsid w:val="00A3533E"/>
    <w:rsid w:val="00A3537D"/>
    <w:rsid w:val="00A35676"/>
    <w:rsid w:val="00A358B8"/>
    <w:rsid w:val="00A359EF"/>
    <w:rsid w:val="00A35B95"/>
    <w:rsid w:val="00A35CA0"/>
    <w:rsid w:val="00A35CE3"/>
    <w:rsid w:val="00A3600A"/>
    <w:rsid w:val="00A36178"/>
    <w:rsid w:val="00A364DE"/>
    <w:rsid w:val="00A36879"/>
    <w:rsid w:val="00A36B58"/>
    <w:rsid w:val="00A36E31"/>
    <w:rsid w:val="00A36EE4"/>
    <w:rsid w:val="00A373A4"/>
    <w:rsid w:val="00A3741A"/>
    <w:rsid w:val="00A37550"/>
    <w:rsid w:val="00A37739"/>
    <w:rsid w:val="00A3775F"/>
    <w:rsid w:val="00A377E0"/>
    <w:rsid w:val="00A37A90"/>
    <w:rsid w:val="00A37C83"/>
    <w:rsid w:val="00A37E4B"/>
    <w:rsid w:val="00A37ED2"/>
    <w:rsid w:val="00A37F72"/>
    <w:rsid w:val="00A403F3"/>
    <w:rsid w:val="00A40475"/>
    <w:rsid w:val="00A406DC"/>
    <w:rsid w:val="00A4078D"/>
    <w:rsid w:val="00A40927"/>
    <w:rsid w:val="00A4092D"/>
    <w:rsid w:val="00A40B4B"/>
    <w:rsid w:val="00A40C2D"/>
    <w:rsid w:val="00A40FC1"/>
    <w:rsid w:val="00A41142"/>
    <w:rsid w:val="00A4121F"/>
    <w:rsid w:val="00A412BD"/>
    <w:rsid w:val="00A4142C"/>
    <w:rsid w:val="00A414F5"/>
    <w:rsid w:val="00A41692"/>
    <w:rsid w:val="00A417A7"/>
    <w:rsid w:val="00A41879"/>
    <w:rsid w:val="00A418D8"/>
    <w:rsid w:val="00A41A16"/>
    <w:rsid w:val="00A41A23"/>
    <w:rsid w:val="00A41CBA"/>
    <w:rsid w:val="00A41FD9"/>
    <w:rsid w:val="00A42013"/>
    <w:rsid w:val="00A420A1"/>
    <w:rsid w:val="00A420C3"/>
    <w:rsid w:val="00A42678"/>
    <w:rsid w:val="00A4270B"/>
    <w:rsid w:val="00A42A44"/>
    <w:rsid w:val="00A42C8E"/>
    <w:rsid w:val="00A42D74"/>
    <w:rsid w:val="00A42E5D"/>
    <w:rsid w:val="00A43128"/>
    <w:rsid w:val="00A4349D"/>
    <w:rsid w:val="00A434A4"/>
    <w:rsid w:val="00A43567"/>
    <w:rsid w:val="00A4380E"/>
    <w:rsid w:val="00A43B09"/>
    <w:rsid w:val="00A43EAB"/>
    <w:rsid w:val="00A44076"/>
    <w:rsid w:val="00A4425B"/>
    <w:rsid w:val="00A44434"/>
    <w:rsid w:val="00A4456C"/>
    <w:rsid w:val="00A44666"/>
    <w:rsid w:val="00A44897"/>
    <w:rsid w:val="00A44A57"/>
    <w:rsid w:val="00A44A5D"/>
    <w:rsid w:val="00A44AA3"/>
    <w:rsid w:val="00A44D2B"/>
    <w:rsid w:val="00A45613"/>
    <w:rsid w:val="00A456AD"/>
    <w:rsid w:val="00A456AF"/>
    <w:rsid w:val="00A458AF"/>
    <w:rsid w:val="00A45A26"/>
    <w:rsid w:val="00A45B28"/>
    <w:rsid w:val="00A45F27"/>
    <w:rsid w:val="00A464BC"/>
    <w:rsid w:val="00A46522"/>
    <w:rsid w:val="00A466AC"/>
    <w:rsid w:val="00A46746"/>
    <w:rsid w:val="00A467FC"/>
    <w:rsid w:val="00A4682E"/>
    <w:rsid w:val="00A46A51"/>
    <w:rsid w:val="00A46A80"/>
    <w:rsid w:val="00A46B54"/>
    <w:rsid w:val="00A46BB2"/>
    <w:rsid w:val="00A46CBB"/>
    <w:rsid w:val="00A46E2D"/>
    <w:rsid w:val="00A4700B"/>
    <w:rsid w:val="00A472CC"/>
    <w:rsid w:val="00A47A22"/>
    <w:rsid w:val="00A47B17"/>
    <w:rsid w:val="00A47B21"/>
    <w:rsid w:val="00A5001A"/>
    <w:rsid w:val="00A50260"/>
    <w:rsid w:val="00A5059F"/>
    <w:rsid w:val="00A507C9"/>
    <w:rsid w:val="00A50A38"/>
    <w:rsid w:val="00A50CCC"/>
    <w:rsid w:val="00A50CE7"/>
    <w:rsid w:val="00A50E14"/>
    <w:rsid w:val="00A50FC4"/>
    <w:rsid w:val="00A5120F"/>
    <w:rsid w:val="00A5127B"/>
    <w:rsid w:val="00A51530"/>
    <w:rsid w:val="00A51BBE"/>
    <w:rsid w:val="00A51DD1"/>
    <w:rsid w:val="00A51E68"/>
    <w:rsid w:val="00A51EC7"/>
    <w:rsid w:val="00A522BC"/>
    <w:rsid w:val="00A52475"/>
    <w:rsid w:val="00A524AA"/>
    <w:rsid w:val="00A52537"/>
    <w:rsid w:val="00A525C0"/>
    <w:rsid w:val="00A5271D"/>
    <w:rsid w:val="00A5275D"/>
    <w:rsid w:val="00A52AF7"/>
    <w:rsid w:val="00A52B2C"/>
    <w:rsid w:val="00A52C8C"/>
    <w:rsid w:val="00A532FE"/>
    <w:rsid w:val="00A53755"/>
    <w:rsid w:val="00A53968"/>
    <w:rsid w:val="00A539EF"/>
    <w:rsid w:val="00A53BA4"/>
    <w:rsid w:val="00A546CE"/>
    <w:rsid w:val="00A54C49"/>
    <w:rsid w:val="00A55346"/>
    <w:rsid w:val="00A5548F"/>
    <w:rsid w:val="00A557DD"/>
    <w:rsid w:val="00A55932"/>
    <w:rsid w:val="00A559DB"/>
    <w:rsid w:val="00A55A99"/>
    <w:rsid w:val="00A55B52"/>
    <w:rsid w:val="00A55D3B"/>
    <w:rsid w:val="00A55EC8"/>
    <w:rsid w:val="00A56114"/>
    <w:rsid w:val="00A5614D"/>
    <w:rsid w:val="00A563F4"/>
    <w:rsid w:val="00A5651A"/>
    <w:rsid w:val="00A5671B"/>
    <w:rsid w:val="00A56865"/>
    <w:rsid w:val="00A56991"/>
    <w:rsid w:val="00A56C5F"/>
    <w:rsid w:val="00A56DB0"/>
    <w:rsid w:val="00A571E6"/>
    <w:rsid w:val="00A57319"/>
    <w:rsid w:val="00A57830"/>
    <w:rsid w:val="00A57A1E"/>
    <w:rsid w:val="00A57B61"/>
    <w:rsid w:val="00A57BD8"/>
    <w:rsid w:val="00A57E37"/>
    <w:rsid w:val="00A600E9"/>
    <w:rsid w:val="00A600EE"/>
    <w:rsid w:val="00A601CF"/>
    <w:rsid w:val="00A602BE"/>
    <w:rsid w:val="00A60467"/>
    <w:rsid w:val="00A607EE"/>
    <w:rsid w:val="00A60800"/>
    <w:rsid w:val="00A608D2"/>
    <w:rsid w:val="00A60B74"/>
    <w:rsid w:val="00A60BCB"/>
    <w:rsid w:val="00A60DEC"/>
    <w:rsid w:val="00A61069"/>
    <w:rsid w:val="00A61258"/>
    <w:rsid w:val="00A6155A"/>
    <w:rsid w:val="00A6159A"/>
    <w:rsid w:val="00A61684"/>
    <w:rsid w:val="00A616D6"/>
    <w:rsid w:val="00A61B9C"/>
    <w:rsid w:val="00A61BBA"/>
    <w:rsid w:val="00A61DDD"/>
    <w:rsid w:val="00A61E2F"/>
    <w:rsid w:val="00A61E53"/>
    <w:rsid w:val="00A6204B"/>
    <w:rsid w:val="00A627E3"/>
    <w:rsid w:val="00A6283B"/>
    <w:rsid w:val="00A628B6"/>
    <w:rsid w:val="00A629C9"/>
    <w:rsid w:val="00A62C0E"/>
    <w:rsid w:val="00A62E35"/>
    <w:rsid w:val="00A633A6"/>
    <w:rsid w:val="00A63651"/>
    <w:rsid w:val="00A63B4C"/>
    <w:rsid w:val="00A63DCD"/>
    <w:rsid w:val="00A64391"/>
    <w:rsid w:val="00A64445"/>
    <w:rsid w:val="00A64458"/>
    <w:rsid w:val="00A644A2"/>
    <w:rsid w:val="00A64596"/>
    <w:rsid w:val="00A645A3"/>
    <w:rsid w:val="00A64667"/>
    <w:rsid w:val="00A64A0A"/>
    <w:rsid w:val="00A64A65"/>
    <w:rsid w:val="00A64ACC"/>
    <w:rsid w:val="00A65122"/>
    <w:rsid w:val="00A652EF"/>
    <w:rsid w:val="00A65929"/>
    <w:rsid w:val="00A65A38"/>
    <w:rsid w:val="00A65A77"/>
    <w:rsid w:val="00A65EEA"/>
    <w:rsid w:val="00A65F51"/>
    <w:rsid w:val="00A66270"/>
    <w:rsid w:val="00A66583"/>
    <w:rsid w:val="00A6673D"/>
    <w:rsid w:val="00A66801"/>
    <w:rsid w:val="00A6691F"/>
    <w:rsid w:val="00A66A01"/>
    <w:rsid w:val="00A66A08"/>
    <w:rsid w:val="00A66C01"/>
    <w:rsid w:val="00A67244"/>
    <w:rsid w:val="00A673F2"/>
    <w:rsid w:val="00A67603"/>
    <w:rsid w:val="00A67764"/>
    <w:rsid w:val="00A6781E"/>
    <w:rsid w:val="00A678D6"/>
    <w:rsid w:val="00A70141"/>
    <w:rsid w:val="00A704BA"/>
    <w:rsid w:val="00A7054E"/>
    <w:rsid w:val="00A70644"/>
    <w:rsid w:val="00A70B1C"/>
    <w:rsid w:val="00A70EF9"/>
    <w:rsid w:val="00A70F12"/>
    <w:rsid w:val="00A713DD"/>
    <w:rsid w:val="00A7165E"/>
    <w:rsid w:val="00A7172F"/>
    <w:rsid w:val="00A7185F"/>
    <w:rsid w:val="00A71933"/>
    <w:rsid w:val="00A71A08"/>
    <w:rsid w:val="00A71B78"/>
    <w:rsid w:val="00A722DB"/>
    <w:rsid w:val="00A72480"/>
    <w:rsid w:val="00A724CF"/>
    <w:rsid w:val="00A72501"/>
    <w:rsid w:val="00A7259D"/>
    <w:rsid w:val="00A725BA"/>
    <w:rsid w:val="00A72FC8"/>
    <w:rsid w:val="00A731D2"/>
    <w:rsid w:val="00A7329F"/>
    <w:rsid w:val="00A73517"/>
    <w:rsid w:val="00A736E0"/>
    <w:rsid w:val="00A736FF"/>
    <w:rsid w:val="00A73870"/>
    <w:rsid w:val="00A739B2"/>
    <w:rsid w:val="00A74353"/>
    <w:rsid w:val="00A7445C"/>
    <w:rsid w:val="00A74603"/>
    <w:rsid w:val="00A7495E"/>
    <w:rsid w:val="00A749B8"/>
    <w:rsid w:val="00A74A98"/>
    <w:rsid w:val="00A74EE3"/>
    <w:rsid w:val="00A74F18"/>
    <w:rsid w:val="00A75017"/>
    <w:rsid w:val="00A75058"/>
    <w:rsid w:val="00A7512F"/>
    <w:rsid w:val="00A75161"/>
    <w:rsid w:val="00A75211"/>
    <w:rsid w:val="00A752FF"/>
    <w:rsid w:val="00A7550C"/>
    <w:rsid w:val="00A75B83"/>
    <w:rsid w:val="00A75C7D"/>
    <w:rsid w:val="00A75CDA"/>
    <w:rsid w:val="00A75F4E"/>
    <w:rsid w:val="00A760CC"/>
    <w:rsid w:val="00A7610B"/>
    <w:rsid w:val="00A76136"/>
    <w:rsid w:val="00A76517"/>
    <w:rsid w:val="00A76547"/>
    <w:rsid w:val="00A76871"/>
    <w:rsid w:val="00A76976"/>
    <w:rsid w:val="00A76A3C"/>
    <w:rsid w:val="00A76D14"/>
    <w:rsid w:val="00A76D54"/>
    <w:rsid w:val="00A770AD"/>
    <w:rsid w:val="00A771F4"/>
    <w:rsid w:val="00A7721B"/>
    <w:rsid w:val="00A77710"/>
    <w:rsid w:val="00A7783E"/>
    <w:rsid w:val="00A77858"/>
    <w:rsid w:val="00A77A0C"/>
    <w:rsid w:val="00A77C59"/>
    <w:rsid w:val="00A77C7F"/>
    <w:rsid w:val="00A77D59"/>
    <w:rsid w:val="00A77F7C"/>
    <w:rsid w:val="00A801CC"/>
    <w:rsid w:val="00A80432"/>
    <w:rsid w:val="00A80553"/>
    <w:rsid w:val="00A80AB6"/>
    <w:rsid w:val="00A80ABB"/>
    <w:rsid w:val="00A80D4B"/>
    <w:rsid w:val="00A80EB1"/>
    <w:rsid w:val="00A80F28"/>
    <w:rsid w:val="00A81097"/>
    <w:rsid w:val="00A8154C"/>
    <w:rsid w:val="00A815D7"/>
    <w:rsid w:val="00A81602"/>
    <w:rsid w:val="00A81719"/>
    <w:rsid w:val="00A81C5B"/>
    <w:rsid w:val="00A81CB9"/>
    <w:rsid w:val="00A81E31"/>
    <w:rsid w:val="00A82948"/>
    <w:rsid w:val="00A8294C"/>
    <w:rsid w:val="00A8299C"/>
    <w:rsid w:val="00A82BEE"/>
    <w:rsid w:val="00A82F4F"/>
    <w:rsid w:val="00A82FF0"/>
    <w:rsid w:val="00A83194"/>
    <w:rsid w:val="00A83520"/>
    <w:rsid w:val="00A83624"/>
    <w:rsid w:val="00A83775"/>
    <w:rsid w:val="00A83804"/>
    <w:rsid w:val="00A83818"/>
    <w:rsid w:val="00A838AC"/>
    <w:rsid w:val="00A839A5"/>
    <w:rsid w:val="00A83CC5"/>
    <w:rsid w:val="00A83D2D"/>
    <w:rsid w:val="00A83F1E"/>
    <w:rsid w:val="00A84066"/>
    <w:rsid w:val="00A844CB"/>
    <w:rsid w:val="00A845B3"/>
    <w:rsid w:val="00A845EB"/>
    <w:rsid w:val="00A84879"/>
    <w:rsid w:val="00A84991"/>
    <w:rsid w:val="00A84F3F"/>
    <w:rsid w:val="00A85391"/>
    <w:rsid w:val="00A857B6"/>
    <w:rsid w:val="00A85B42"/>
    <w:rsid w:val="00A8600B"/>
    <w:rsid w:val="00A8609C"/>
    <w:rsid w:val="00A86179"/>
    <w:rsid w:val="00A86223"/>
    <w:rsid w:val="00A8630F"/>
    <w:rsid w:val="00A86348"/>
    <w:rsid w:val="00A865E6"/>
    <w:rsid w:val="00A86970"/>
    <w:rsid w:val="00A86C11"/>
    <w:rsid w:val="00A86F9E"/>
    <w:rsid w:val="00A872C0"/>
    <w:rsid w:val="00A872CC"/>
    <w:rsid w:val="00A872E4"/>
    <w:rsid w:val="00A87778"/>
    <w:rsid w:val="00A878D7"/>
    <w:rsid w:val="00A87AE0"/>
    <w:rsid w:val="00A90152"/>
    <w:rsid w:val="00A90189"/>
    <w:rsid w:val="00A90218"/>
    <w:rsid w:val="00A90359"/>
    <w:rsid w:val="00A905E3"/>
    <w:rsid w:val="00A906A0"/>
    <w:rsid w:val="00A90AB0"/>
    <w:rsid w:val="00A90CE0"/>
    <w:rsid w:val="00A91123"/>
    <w:rsid w:val="00A911F4"/>
    <w:rsid w:val="00A91737"/>
    <w:rsid w:val="00A91738"/>
    <w:rsid w:val="00A91820"/>
    <w:rsid w:val="00A91DCE"/>
    <w:rsid w:val="00A91DE0"/>
    <w:rsid w:val="00A9232B"/>
    <w:rsid w:val="00A92392"/>
    <w:rsid w:val="00A92765"/>
    <w:rsid w:val="00A927DC"/>
    <w:rsid w:val="00A9284D"/>
    <w:rsid w:val="00A92890"/>
    <w:rsid w:val="00A92A36"/>
    <w:rsid w:val="00A92C74"/>
    <w:rsid w:val="00A92FAB"/>
    <w:rsid w:val="00A93115"/>
    <w:rsid w:val="00A937B2"/>
    <w:rsid w:val="00A938C2"/>
    <w:rsid w:val="00A939D1"/>
    <w:rsid w:val="00A93BC7"/>
    <w:rsid w:val="00A93C77"/>
    <w:rsid w:val="00A93F78"/>
    <w:rsid w:val="00A9407F"/>
    <w:rsid w:val="00A94162"/>
    <w:rsid w:val="00A94167"/>
    <w:rsid w:val="00A94510"/>
    <w:rsid w:val="00A947E9"/>
    <w:rsid w:val="00A9489B"/>
    <w:rsid w:val="00A94983"/>
    <w:rsid w:val="00A94CE6"/>
    <w:rsid w:val="00A9519A"/>
    <w:rsid w:val="00A951A6"/>
    <w:rsid w:val="00A95349"/>
    <w:rsid w:val="00A9534B"/>
    <w:rsid w:val="00A953C7"/>
    <w:rsid w:val="00A954C4"/>
    <w:rsid w:val="00A9568C"/>
    <w:rsid w:val="00A95703"/>
    <w:rsid w:val="00A95857"/>
    <w:rsid w:val="00A95A5B"/>
    <w:rsid w:val="00A95AC6"/>
    <w:rsid w:val="00A9610E"/>
    <w:rsid w:val="00A96165"/>
    <w:rsid w:val="00A961CB"/>
    <w:rsid w:val="00A9664F"/>
    <w:rsid w:val="00A96BF8"/>
    <w:rsid w:val="00A96C96"/>
    <w:rsid w:val="00A96D5E"/>
    <w:rsid w:val="00A96D5F"/>
    <w:rsid w:val="00A972A3"/>
    <w:rsid w:val="00A97423"/>
    <w:rsid w:val="00A9787D"/>
    <w:rsid w:val="00A97E3F"/>
    <w:rsid w:val="00A97ECD"/>
    <w:rsid w:val="00A97FB0"/>
    <w:rsid w:val="00AA00ED"/>
    <w:rsid w:val="00AA0416"/>
    <w:rsid w:val="00AA0516"/>
    <w:rsid w:val="00AA06B0"/>
    <w:rsid w:val="00AA06EF"/>
    <w:rsid w:val="00AA0779"/>
    <w:rsid w:val="00AA0BAA"/>
    <w:rsid w:val="00AA0C91"/>
    <w:rsid w:val="00AA1153"/>
    <w:rsid w:val="00AA1246"/>
    <w:rsid w:val="00AA13AB"/>
    <w:rsid w:val="00AA162C"/>
    <w:rsid w:val="00AA18CF"/>
    <w:rsid w:val="00AA18F9"/>
    <w:rsid w:val="00AA1900"/>
    <w:rsid w:val="00AA1B02"/>
    <w:rsid w:val="00AA1BF2"/>
    <w:rsid w:val="00AA2322"/>
    <w:rsid w:val="00AA23C1"/>
    <w:rsid w:val="00AA2439"/>
    <w:rsid w:val="00AA2492"/>
    <w:rsid w:val="00AA262D"/>
    <w:rsid w:val="00AA2826"/>
    <w:rsid w:val="00AA2835"/>
    <w:rsid w:val="00AA2C74"/>
    <w:rsid w:val="00AA2CA0"/>
    <w:rsid w:val="00AA2F13"/>
    <w:rsid w:val="00AA3077"/>
    <w:rsid w:val="00AA30CD"/>
    <w:rsid w:val="00AA30E1"/>
    <w:rsid w:val="00AA3578"/>
    <w:rsid w:val="00AA38A3"/>
    <w:rsid w:val="00AA39B2"/>
    <w:rsid w:val="00AA3AEB"/>
    <w:rsid w:val="00AA3B98"/>
    <w:rsid w:val="00AA4284"/>
    <w:rsid w:val="00AA43E5"/>
    <w:rsid w:val="00AA463D"/>
    <w:rsid w:val="00AA4F13"/>
    <w:rsid w:val="00AA4F3F"/>
    <w:rsid w:val="00AA5543"/>
    <w:rsid w:val="00AA55CD"/>
    <w:rsid w:val="00AA5BEE"/>
    <w:rsid w:val="00AA6479"/>
    <w:rsid w:val="00AA660C"/>
    <w:rsid w:val="00AA6909"/>
    <w:rsid w:val="00AA69B4"/>
    <w:rsid w:val="00AA6AD8"/>
    <w:rsid w:val="00AA6BE9"/>
    <w:rsid w:val="00AA6C35"/>
    <w:rsid w:val="00AA6F26"/>
    <w:rsid w:val="00AA6FA1"/>
    <w:rsid w:val="00AA703B"/>
    <w:rsid w:val="00AA712F"/>
    <w:rsid w:val="00AA71E9"/>
    <w:rsid w:val="00AA728C"/>
    <w:rsid w:val="00AA7355"/>
    <w:rsid w:val="00AA739F"/>
    <w:rsid w:val="00AA747B"/>
    <w:rsid w:val="00AA7490"/>
    <w:rsid w:val="00AA7492"/>
    <w:rsid w:val="00AA76CE"/>
    <w:rsid w:val="00AA7A13"/>
    <w:rsid w:val="00AA7B9F"/>
    <w:rsid w:val="00AA7DE2"/>
    <w:rsid w:val="00AA7E78"/>
    <w:rsid w:val="00AB0057"/>
    <w:rsid w:val="00AB0186"/>
    <w:rsid w:val="00AB027F"/>
    <w:rsid w:val="00AB0291"/>
    <w:rsid w:val="00AB03A0"/>
    <w:rsid w:val="00AB03C0"/>
    <w:rsid w:val="00AB05A1"/>
    <w:rsid w:val="00AB0AB7"/>
    <w:rsid w:val="00AB0AE6"/>
    <w:rsid w:val="00AB0C34"/>
    <w:rsid w:val="00AB0E1B"/>
    <w:rsid w:val="00AB0FB6"/>
    <w:rsid w:val="00AB1BD1"/>
    <w:rsid w:val="00AB1D34"/>
    <w:rsid w:val="00AB1E22"/>
    <w:rsid w:val="00AB21E3"/>
    <w:rsid w:val="00AB22F7"/>
    <w:rsid w:val="00AB296A"/>
    <w:rsid w:val="00AB2C14"/>
    <w:rsid w:val="00AB35A3"/>
    <w:rsid w:val="00AB3A78"/>
    <w:rsid w:val="00AB3B92"/>
    <w:rsid w:val="00AB3BCB"/>
    <w:rsid w:val="00AB3C1B"/>
    <w:rsid w:val="00AB3F63"/>
    <w:rsid w:val="00AB3FAF"/>
    <w:rsid w:val="00AB4064"/>
    <w:rsid w:val="00AB4398"/>
    <w:rsid w:val="00AB4815"/>
    <w:rsid w:val="00AB4840"/>
    <w:rsid w:val="00AB49CF"/>
    <w:rsid w:val="00AB49E7"/>
    <w:rsid w:val="00AB4A75"/>
    <w:rsid w:val="00AB4CDB"/>
    <w:rsid w:val="00AB4F08"/>
    <w:rsid w:val="00AB5160"/>
    <w:rsid w:val="00AB5294"/>
    <w:rsid w:val="00AB552D"/>
    <w:rsid w:val="00AB5D1D"/>
    <w:rsid w:val="00AB6096"/>
    <w:rsid w:val="00AB68CC"/>
    <w:rsid w:val="00AB6914"/>
    <w:rsid w:val="00AB6948"/>
    <w:rsid w:val="00AB6A74"/>
    <w:rsid w:val="00AB6ABC"/>
    <w:rsid w:val="00AB6F43"/>
    <w:rsid w:val="00AB71B6"/>
    <w:rsid w:val="00AB750D"/>
    <w:rsid w:val="00AB7570"/>
    <w:rsid w:val="00AB7793"/>
    <w:rsid w:val="00AB78EB"/>
    <w:rsid w:val="00AB7914"/>
    <w:rsid w:val="00AB7E34"/>
    <w:rsid w:val="00AB7EB6"/>
    <w:rsid w:val="00AC008F"/>
    <w:rsid w:val="00AC0112"/>
    <w:rsid w:val="00AC03B1"/>
    <w:rsid w:val="00AC060B"/>
    <w:rsid w:val="00AC07A5"/>
    <w:rsid w:val="00AC07D2"/>
    <w:rsid w:val="00AC0ABC"/>
    <w:rsid w:val="00AC0BA2"/>
    <w:rsid w:val="00AC0C22"/>
    <w:rsid w:val="00AC0C67"/>
    <w:rsid w:val="00AC1799"/>
    <w:rsid w:val="00AC20FA"/>
    <w:rsid w:val="00AC24CA"/>
    <w:rsid w:val="00AC25C5"/>
    <w:rsid w:val="00AC26BC"/>
    <w:rsid w:val="00AC2860"/>
    <w:rsid w:val="00AC2A58"/>
    <w:rsid w:val="00AC2BDE"/>
    <w:rsid w:val="00AC2E8C"/>
    <w:rsid w:val="00AC2EF1"/>
    <w:rsid w:val="00AC338F"/>
    <w:rsid w:val="00AC374F"/>
    <w:rsid w:val="00AC3757"/>
    <w:rsid w:val="00AC394A"/>
    <w:rsid w:val="00AC3B20"/>
    <w:rsid w:val="00AC4043"/>
    <w:rsid w:val="00AC4498"/>
    <w:rsid w:val="00AC477F"/>
    <w:rsid w:val="00AC4A95"/>
    <w:rsid w:val="00AC4C09"/>
    <w:rsid w:val="00AC4DA0"/>
    <w:rsid w:val="00AC4FFA"/>
    <w:rsid w:val="00AC5245"/>
    <w:rsid w:val="00AC5257"/>
    <w:rsid w:val="00AC53B5"/>
    <w:rsid w:val="00AC542D"/>
    <w:rsid w:val="00AC550A"/>
    <w:rsid w:val="00AC5670"/>
    <w:rsid w:val="00AC5678"/>
    <w:rsid w:val="00AC56CE"/>
    <w:rsid w:val="00AC5895"/>
    <w:rsid w:val="00AC59D0"/>
    <w:rsid w:val="00AC5CC3"/>
    <w:rsid w:val="00AC5EDE"/>
    <w:rsid w:val="00AC5F7B"/>
    <w:rsid w:val="00AC618F"/>
    <w:rsid w:val="00AC6250"/>
    <w:rsid w:val="00AC635D"/>
    <w:rsid w:val="00AC673B"/>
    <w:rsid w:val="00AC683B"/>
    <w:rsid w:val="00AC6BCE"/>
    <w:rsid w:val="00AC6EBB"/>
    <w:rsid w:val="00AC70BD"/>
    <w:rsid w:val="00AC70E0"/>
    <w:rsid w:val="00AC73DD"/>
    <w:rsid w:val="00AC7710"/>
    <w:rsid w:val="00AC7767"/>
    <w:rsid w:val="00AC7C23"/>
    <w:rsid w:val="00AC7D61"/>
    <w:rsid w:val="00AC7F17"/>
    <w:rsid w:val="00AD0158"/>
    <w:rsid w:val="00AD01B1"/>
    <w:rsid w:val="00AD0360"/>
    <w:rsid w:val="00AD0374"/>
    <w:rsid w:val="00AD0777"/>
    <w:rsid w:val="00AD07DF"/>
    <w:rsid w:val="00AD088A"/>
    <w:rsid w:val="00AD09BD"/>
    <w:rsid w:val="00AD0D49"/>
    <w:rsid w:val="00AD0D9C"/>
    <w:rsid w:val="00AD0F46"/>
    <w:rsid w:val="00AD11B8"/>
    <w:rsid w:val="00AD1437"/>
    <w:rsid w:val="00AD1454"/>
    <w:rsid w:val="00AD14B6"/>
    <w:rsid w:val="00AD14EB"/>
    <w:rsid w:val="00AD14F5"/>
    <w:rsid w:val="00AD174E"/>
    <w:rsid w:val="00AD1992"/>
    <w:rsid w:val="00AD1A2E"/>
    <w:rsid w:val="00AD1B40"/>
    <w:rsid w:val="00AD2082"/>
    <w:rsid w:val="00AD2153"/>
    <w:rsid w:val="00AD221B"/>
    <w:rsid w:val="00AD2761"/>
    <w:rsid w:val="00AD2840"/>
    <w:rsid w:val="00AD2CC5"/>
    <w:rsid w:val="00AD2D6D"/>
    <w:rsid w:val="00AD2FAF"/>
    <w:rsid w:val="00AD30DE"/>
    <w:rsid w:val="00AD331B"/>
    <w:rsid w:val="00AD341E"/>
    <w:rsid w:val="00AD373D"/>
    <w:rsid w:val="00AD384F"/>
    <w:rsid w:val="00AD3926"/>
    <w:rsid w:val="00AD3AD9"/>
    <w:rsid w:val="00AD3FA5"/>
    <w:rsid w:val="00AD4443"/>
    <w:rsid w:val="00AD4625"/>
    <w:rsid w:val="00AD469D"/>
    <w:rsid w:val="00AD4D68"/>
    <w:rsid w:val="00AD4F27"/>
    <w:rsid w:val="00AD4FA3"/>
    <w:rsid w:val="00AD52B4"/>
    <w:rsid w:val="00AD54F6"/>
    <w:rsid w:val="00AD559B"/>
    <w:rsid w:val="00AD583A"/>
    <w:rsid w:val="00AD5B2B"/>
    <w:rsid w:val="00AD5E37"/>
    <w:rsid w:val="00AD61AA"/>
    <w:rsid w:val="00AD6441"/>
    <w:rsid w:val="00AD6562"/>
    <w:rsid w:val="00AD6659"/>
    <w:rsid w:val="00AD66D5"/>
    <w:rsid w:val="00AD68F7"/>
    <w:rsid w:val="00AD6A93"/>
    <w:rsid w:val="00AD6B8C"/>
    <w:rsid w:val="00AD6E73"/>
    <w:rsid w:val="00AD72B1"/>
    <w:rsid w:val="00AD79EB"/>
    <w:rsid w:val="00AD7BB6"/>
    <w:rsid w:val="00AD7BB7"/>
    <w:rsid w:val="00AD7C14"/>
    <w:rsid w:val="00AD7E3A"/>
    <w:rsid w:val="00AD7EBA"/>
    <w:rsid w:val="00AE0036"/>
    <w:rsid w:val="00AE0DF1"/>
    <w:rsid w:val="00AE0E37"/>
    <w:rsid w:val="00AE0FA7"/>
    <w:rsid w:val="00AE1036"/>
    <w:rsid w:val="00AE10FC"/>
    <w:rsid w:val="00AE11D2"/>
    <w:rsid w:val="00AE1410"/>
    <w:rsid w:val="00AE14DA"/>
    <w:rsid w:val="00AE17D1"/>
    <w:rsid w:val="00AE19CE"/>
    <w:rsid w:val="00AE22C3"/>
    <w:rsid w:val="00AE2324"/>
    <w:rsid w:val="00AE24DC"/>
    <w:rsid w:val="00AE256D"/>
    <w:rsid w:val="00AE25D7"/>
    <w:rsid w:val="00AE28AD"/>
    <w:rsid w:val="00AE291D"/>
    <w:rsid w:val="00AE2F16"/>
    <w:rsid w:val="00AE2FF7"/>
    <w:rsid w:val="00AE31C0"/>
    <w:rsid w:val="00AE39AF"/>
    <w:rsid w:val="00AE3A74"/>
    <w:rsid w:val="00AE3B84"/>
    <w:rsid w:val="00AE3CF9"/>
    <w:rsid w:val="00AE3DA2"/>
    <w:rsid w:val="00AE3F14"/>
    <w:rsid w:val="00AE4312"/>
    <w:rsid w:val="00AE4816"/>
    <w:rsid w:val="00AE4BBB"/>
    <w:rsid w:val="00AE52C0"/>
    <w:rsid w:val="00AE53CD"/>
    <w:rsid w:val="00AE54DE"/>
    <w:rsid w:val="00AE5623"/>
    <w:rsid w:val="00AE5A0A"/>
    <w:rsid w:val="00AE5B1B"/>
    <w:rsid w:val="00AE5DE5"/>
    <w:rsid w:val="00AE5E94"/>
    <w:rsid w:val="00AE6052"/>
    <w:rsid w:val="00AE637B"/>
    <w:rsid w:val="00AE66D8"/>
    <w:rsid w:val="00AE679A"/>
    <w:rsid w:val="00AE6AD6"/>
    <w:rsid w:val="00AE6B33"/>
    <w:rsid w:val="00AE6E52"/>
    <w:rsid w:val="00AE6E87"/>
    <w:rsid w:val="00AE6F16"/>
    <w:rsid w:val="00AE6F6D"/>
    <w:rsid w:val="00AE70DD"/>
    <w:rsid w:val="00AE71C0"/>
    <w:rsid w:val="00AE72A8"/>
    <w:rsid w:val="00AE72EA"/>
    <w:rsid w:val="00AE73D4"/>
    <w:rsid w:val="00AE74A6"/>
    <w:rsid w:val="00AE7703"/>
    <w:rsid w:val="00AE77A5"/>
    <w:rsid w:val="00AE7AE2"/>
    <w:rsid w:val="00AF0054"/>
    <w:rsid w:val="00AF0373"/>
    <w:rsid w:val="00AF03F5"/>
    <w:rsid w:val="00AF087C"/>
    <w:rsid w:val="00AF08BB"/>
    <w:rsid w:val="00AF0912"/>
    <w:rsid w:val="00AF0D45"/>
    <w:rsid w:val="00AF0D4F"/>
    <w:rsid w:val="00AF0E78"/>
    <w:rsid w:val="00AF0FA7"/>
    <w:rsid w:val="00AF10DA"/>
    <w:rsid w:val="00AF13CB"/>
    <w:rsid w:val="00AF1453"/>
    <w:rsid w:val="00AF1911"/>
    <w:rsid w:val="00AF1978"/>
    <w:rsid w:val="00AF1D33"/>
    <w:rsid w:val="00AF1DF1"/>
    <w:rsid w:val="00AF20CC"/>
    <w:rsid w:val="00AF2242"/>
    <w:rsid w:val="00AF2624"/>
    <w:rsid w:val="00AF2837"/>
    <w:rsid w:val="00AF2864"/>
    <w:rsid w:val="00AF2932"/>
    <w:rsid w:val="00AF2965"/>
    <w:rsid w:val="00AF2EF4"/>
    <w:rsid w:val="00AF2F44"/>
    <w:rsid w:val="00AF3104"/>
    <w:rsid w:val="00AF3326"/>
    <w:rsid w:val="00AF33EE"/>
    <w:rsid w:val="00AF34C6"/>
    <w:rsid w:val="00AF35A7"/>
    <w:rsid w:val="00AF36C0"/>
    <w:rsid w:val="00AF3706"/>
    <w:rsid w:val="00AF39C2"/>
    <w:rsid w:val="00AF3AE8"/>
    <w:rsid w:val="00AF3BC5"/>
    <w:rsid w:val="00AF3C4D"/>
    <w:rsid w:val="00AF405A"/>
    <w:rsid w:val="00AF407C"/>
    <w:rsid w:val="00AF40A1"/>
    <w:rsid w:val="00AF41F9"/>
    <w:rsid w:val="00AF4323"/>
    <w:rsid w:val="00AF464A"/>
    <w:rsid w:val="00AF4BB7"/>
    <w:rsid w:val="00AF509D"/>
    <w:rsid w:val="00AF53AE"/>
    <w:rsid w:val="00AF55AA"/>
    <w:rsid w:val="00AF55AD"/>
    <w:rsid w:val="00AF55F8"/>
    <w:rsid w:val="00AF5781"/>
    <w:rsid w:val="00AF5C43"/>
    <w:rsid w:val="00AF5CFB"/>
    <w:rsid w:val="00AF5EC0"/>
    <w:rsid w:val="00AF5F60"/>
    <w:rsid w:val="00AF5F77"/>
    <w:rsid w:val="00AF6013"/>
    <w:rsid w:val="00AF6034"/>
    <w:rsid w:val="00AF60AF"/>
    <w:rsid w:val="00AF6302"/>
    <w:rsid w:val="00AF64D8"/>
    <w:rsid w:val="00AF6856"/>
    <w:rsid w:val="00AF69B0"/>
    <w:rsid w:val="00AF69DE"/>
    <w:rsid w:val="00AF6C00"/>
    <w:rsid w:val="00AF6D17"/>
    <w:rsid w:val="00AF702F"/>
    <w:rsid w:val="00AF75B4"/>
    <w:rsid w:val="00AF7918"/>
    <w:rsid w:val="00AF794A"/>
    <w:rsid w:val="00AF7A4F"/>
    <w:rsid w:val="00AF7AC7"/>
    <w:rsid w:val="00AF7F78"/>
    <w:rsid w:val="00B001CC"/>
    <w:rsid w:val="00B00393"/>
    <w:rsid w:val="00B003E0"/>
    <w:rsid w:val="00B0049A"/>
    <w:rsid w:val="00B004C8"/>
    <w:rsid w:val="00B00594"/>
    <w:rsid w:val="00B005E9"/>
    <w:rsid w:val="00B00AD3"/>
    <w:rsid w:val="00B00B4B"/>
    <w:rsid w:val="00B00D92"/>
    <w:rsid w:val="00B010DD"/>
    <w:rsid w:val="00B011E1"/>
    <w:rsid w:val="00B0139A"/>
    <w:rsid w:val="00B01577"/>
    <w:rsid w:val="00B0199A"/>
    <w:rsid w:val="00B01E0F"/>
    <w:rsid w:val="00B01E3F"/>
    <w:rsid w:val="00B01F77"/>
    <w:rsid w:val="00B020C8"/>
    <w:rsid w:val="00B024AD"/>
    <w:rsid w:val="00B025E6"/>
    <w:rsid w:val="00B02634"/>
    <w:rsid w:val="00B0279A"/>
    <w:rsid w:val="00B02BBE"/>
    <w:rsid w:val="00B02C17"/>
    <w:rsid w:val="00B03548"/>
    <w:rsid w:val="00B03680"/>
    <w:rsid w:val="00B037C6"/>
    <w:rsid w:val="00B039AF"/>
    <w:rsid w:val="00B039B8"/>
    <w:rsid w:val="00B03A92"/>
    <w:rsid w:val="00B03BF8"/>
    <w:rsid w:val="00B03EBE"/>
    <w:rsid w:val="00B04076"/>
    <w:rsid w:val="00B04120"/>
    <w:rsid w:val="00B0417F"/>
    <w:rsid w:val="00B04337"/>
    <w:rsid w:val="00B04381"/>
    <w:rsid w:val="00B04AE6"/>
    <w:rsid w:val="00B04D12"/>
    <w:rsid w:val="00B04D8F"/>
    <w:rsid w:val="00B04DFD"/>
    <w:rsid w:val="00B05150"/>
    <w:rsid w:val="00B05159"/>
    <w:rsid w:val="00B051D7"/>
    <w:rsid w:val="00B0537C"/>
    <w:rsid w:val="00B054D6"/>
    <w:rsid w:val="00B057AD"/>
    <w:rsid w:val="00B057E7"/>
    <w:rsid w:val="00B05A7B"/>
    <w:rsid w:val="00B05AD5"/>
    <w:rsid w:val="00B05BDD"/>
    <w:rsid w:val="00B05EF2"/>
    <w:rsid w:val="00B061B1"/>
    <w:rsid w:val="00B06412"/>
    <w:rsid w:val="00B06430"/>
    <w:rsid w:val="00B06519"/>
    <w:rsid w:val="00B06843"/>
    <w:rsid w:val="00B06E3D"/>
    <w:rsid w:val="00B06E84"/>
    <w:rsid w:val="00B07343"/>
    <w:rsid w:val="00B079E4"/>
    <w:rsid w:val="00B07CD0"/>
    <w:rsid w:val="00B07F04"/>
    <w:rsid w:val="00B1017A"/>
    <w:rsid w:val="00B1046E"/>
    <w:rsid w:val="00B104F0"/>
    <w:rsid w:val="00B10722"/>
    <w:rsid w:val="00B107D2"/>
    <w:rsid w:val="00B11513"/>
    <w:rsid w:val="00B115AC"/>
    <w:rsid w:val="00B11738"/>
    <w:rsid w:val="00B11907"/>
    <w:rsid w:val="00B11B2F"/>
    <w:rsid w:val="00B12061"/>
    <w:rsid w:val="00B121F4"/>
    <w:rsid w:val="00B12214"/>
    <w:rsid w:val="00B122F2"/>
    <w:rsid w:val="00B1254F"/>
    <w:rsid w:val="00B12656"/>
    <w:rsid w:val="00B129B2"/>
    <w:rsid w:val="00B12A0A"/>
    <w:rsid w:val="00B12DA2"/>
    <w:rsid w:val="00B12E6D"/>
    <w:rsid w:val="00B13343"/>
    <w:rsid w:val="00B13398"/>
    <w:rsid w:val="00B1343D"/>
    <w:rsid w:val="00B1372C"/>
    <w:rsid w:val="00B1376F"/>
    <w:rsid w:val="00B137F6"/>
    <w:rsid w:val="00B138A1"/>
    <w:rsid w:val="00B13958"/>
    <w:rsid w:val="00B13980"/>
    <w:rsid w:val="00B13AB4"/>
    <w:rsid w:val="00B13B79"/>
    <w:rsid w:val="00B13C61"/>
    <w:rsid w:val="00B13DD1"/>
    <w:rsid w:val="00B140BC"/>
    <w:rsid w:val="00B14105"/>
    <w:rsid w:val="00B14408"/>
    <w:rsid w:val="00B14649"/>
    <w:rsid w:val="00B14B52"/>
    <w:rsid w:val="00B14C4D"/>
    <w:rsid w:val="00B14CF5"/>
    <w:rsid w:val="00B14D3D"/>
    <w:rsid w:val="00B14D77"/>
    <w:rsid w:val="00B1568B"/>
    <w:rsid w:val="00B1573F"/>
    <w:rsid w:val="00B15F7E"/>
    <w:rsid w:val="00B1606F"/>
    <w:rsid w:val="00B16392"/>
    <w:rsid w:val="00B1639D"/>
    <w:rsid w:val="00B164D3"/>
    <w:rsid w:val="00B165C7"/>
    <w:rsid w:val="00B167BD"/>
    <w:rsid w:val="00B169E6"/>
    <w:rsid w:val="00B169F5"/>
    <w:rsid w:val="00B16E03"/>
    <w:rsid w:val="00B16F4C"/>
    <w:rsid w:val="00B16F87"/>
    <w:rsid w:val="00B17261"/>
    <w:rsid w:val="00B177DA"/>
    <w:rsid w:val="00B17E47"/>
    <w:rsid w:val="00B17F1F"/>
    <w:rsid w:val="00B2002E"/>
    <w:rsid w:val="00B20536"/>
    <w:rsid w:val="00B20538"/>
    <w:rsid w:val="00B206F5"/>
    <w:rsid w:val="00B20774"/>
    <w:rsid w:val="00B208B3"/>
    <w:rsid w:val="00B208D1"/>
    <w:rsid w:val="00B2096A"/>
    <w:rsid w:val="00B20C09"/>
    <w:rsid w:val="00B20D40"/>
    <w:rsid w:val="00B20D51"/>
    <w:rsid w:val="00B20EF9"/>
    <w:rsid w:val="00B2100A"/>
    <w:rsid w:val="00B218B6"/>
    <w:rsid w:val="00B21DC7"/>
    <w:rsid w:val="00B21FDC"/>
    <w:rsid w:val="00B220E0"/>
    <w:rsid w:val="00B221B6"/>
    <w:rsid w:val="00B2228F"/>
    <w:rsid w:val="00B224FA"/>
    <w:rsid w:val="00B22905"/>
    <w:rsid w:val="00B231B6"/>
    <w:rsid w:val="00B238C3"/>
    <w:rsid w:val="00B23918"/>
    <w:rsid w:val="00B23A74"/>
    <w:rsid w:val="00B24398"/>
    <w:rsid w:val="00B243B2"/>
    <w:rsid w:val="00B247BC"/>
    <w:rsid w:val="00B249CE"/>
    <w:rsid w:val="00B24CB0"/>
    <w:rsid w:val="00B24F1E"/>
    <w:rsid w:val="00B255AB"/>
    <w:rsid w:val="00B255AC"/>
    <w:rsid w:val="00B25765"/>
    <w:rsid w:val="00B25830"/>
    <w:rsid w:val="00B25A2B"/>
    <w:rsid w:val="00B25A70"/>
    <w:rsid w:val="00B25B71"/>
    <w:rsid w:val="00B26207"/>
    <w:rsid w:val="00B2633B"/>
    <w:rsid w:val="00B2653D"/>
    <w:rsid w:val="00B265DF"/>
    <w:rsid w:val="00B26BF0"/>
    <w:rsid w:val="00B26DFC"/>
    <w:rsid w:val="00B26EE5"/>
    <w:rsid w:val="00B26F0D"/>
    <w:rsid w:val="00B270BC"/>
    <w:rsid w:val="00B2712D"/>
    <w:rsid w:val="00B2718F"/>
    <w:rsid w:val="00B27245"/>
    <w:rsid w:val="00B274C3"/>
    <w:rsid w:val="00B27656"/>
    <w:rsid w:val="00B277B6"/>
    <w:rsid w:val="00B27ACE"/>
    <w:rsid w:val="00B27AFF"/>
    <w:rsid w:val="00B27C42"/>
    <w:rsid w:val="00B27F20"/>
    <w:rsid w:val="00B30542"/>
    <w:rsid w:val="00B305CA"/>
    <w:rsid w:val="00B308A9"/>
    <w:rsid w:val="00B308B4"/>
    <w:rsid w:val="00B308C2"/>
    <w:rsid w:val="00B30F6D"/>
    <w:rsid w:val="00B310E5"/>
    <w:rsid w:val="00B31104"/>
    <w:rsid w:val="00B312BA"/>
    <w:rsid w:val="00B31556"/>
    <w:rsid w:val="00B3172E"/>
    <w:rsid w:val="00B31ADA"/>
    <w:rsid w:val="00B31B20"/>
    <w:rsid w:val="00B31B51"/>
    <w:rsid w:val="00B31CF6"/>
    <w:rsid w:val="00B31E3F"/>
    <w:rsid w:val="00B32490"/>
    <w:rsid w:val="00B3270A"/>
    <w:rsid w:val="00B32914"/>
    <w:rsid w:val="00B32BE9"/>
    <w:rsid w:val="00B332B6"/>
    <w:rsid w:val="00B33361"/>
    <w:rsid w:val="00B33507"/>
    <w:rsid w:val="00B33553"/>
    <w:rsid w:val="00B338BA"/>
    <w:rsid w:val="00B33A90"/>
    <w:rsid w:val="00B33B08"/>
    <w:rsid w:val="00B33B93"/>
    <w:rsid w:val="00B33D9C"/>
    <w:rsid w:val="00B3449A"/>
    <w:rsid w:val="00B344F3"/>
    <w:rsid w:val="00B34999"/>
    <w:rsid w:val="00B349D1"/>
    <w:rsid w:val="00B34C7F"/>
    <w:rsid w:val="00B34CA3"/>
    <w:rsid w:val="00B34D02"/>
    <w:rsid w:val="00B35163"/>
    <w:rsid w:val="00B35751"/>
    <w:rsid w:val="00B359CD"/>
    <w:rsid w:val="00B359E5"/>
    <w:rsid w:val="00B35AB2"/>
    <w:rsid w:val="00B3656D"/>
    <w:rsid w:val="00B36A25"/>
    <w:rsid w:val="00B36C0F"/>
    <w:rsid w:val="00B36E47"/>
    <w:rsid w:val="00B36FFE"/>
    <w:rsid w:val="00B37270"/>
    <w:rsid w:val="00B377C1"/>
    <w:rsid w:val="00B37973"/>
    <w:rsid w:val="00B37D66"/>
    <w:rsid w:val="00B37E55"/>
    <w:rsid w:val="00B40055"/>
    <w:rsid w:val="00B40298"/>
    <w:rsid w:val="00B40525"/>
    <w:rsid w:val="00B40B50"/>
    <w:rsid w:val="00B40B91"/>
    <w:rsid w:val="00B40C53"/>
    <w:rsid w:val="00B40FB8"/>
    <w:rsid w:val="00B412C6"/>
    <w:rsid w:val="00B415A0"/>
    <w:rsid w:val="00B417E5"/>
    <w:rsid w:val="00B41893"/>
    <w:rsid w:val="00B41C7C"/>
    <w:rsid w:val="00B41E0C"/>
    <w:rsid w:val="00B420EC"/>
    <w:rsid w:val="00B4218E"/>
    <w:rsid w:val="00B424DA"/>
    <w:rsid w:val="00B4288F"/>
    <w:rsid w:val="00B429A6"/>
    <w:rsid w:val="00B42CDA"/>
    <w:rsid w:val="00B42E17"/>
    <w:rsid w:val="00B432C0"/>
    <w:rsid w:val="00B43421"/>
    <w:rsid w:val="00B43ABC"/>
    <w:rsid w:val="00B43B0D"/>
    <w:rsid w:val="00B43C5E"/>
    <w:rsid w:val="00B43C6A"/>
    <w:rsid w:val="00B43E1A"/>
    <w:rsid w:val="00B43F8D"/>
    <w:rsid w:val="00B44036"/>
    <w:rsid w:val="00B442F8"/>
    <w:rsid w:val="00B444EF"/>
    <w:rsid w:val="00B44629"/>
    <w:rsid w:val="00B44AE4"/>
    <w:rsid w:val="00B45029"/>
    <w:rsid w:val="00B45082"/>
    <w:rsid w:val="00B450D1"/>
    <w:rsid w:val="00B4525D"/>
    <w:rsid w:val="00B45911"/>
    <w:rsid w:val="00B45DA6"/>
    <w:rsid w:val="00B45E84"/>
    <w:rsid w:val="00B46A53"/>
    <w:rsid w:val="00B46B01"/>
    <w:rsid w:val="00B46D56"/>
    <w:rsid w:val="00B46E15"/>
    <w:rsid w:val="00B46E65"/>
    <w:rsid w:val="00B46F95"/>
    <w:rsid w:val="00B4707B"/>
    <w:rsid w:val="00B4743B"/>
    <w:rsid w:val="00B476E4"/>
    <w:rsid w:val="00B479E8"/>
    <w:rsid w:val="00B47A0F"/>
    <w:rsid w:val="00B50062"/>
    <w:rsid w:val="00B500E2"/>
    <w:rsid w:val="00B50667"/>
    <w:rsid w:val="00B50673"/>
    <w:rsid w:val="00B50873"/>
    <w:rsid w:val="00B50988"/>
    <w:rsid w:val="00B50A81"/>
    <w:rsid w:val="00B50C2E"/>
    <w:rsid w:val="00B50D09"/>
    <w:rsid w:val="00B50F88"/>
    <w:rsid w:val="00B512B6"/>
    <w:rsid w:val="00B51460"/>
    <w:rsid w:val="00B51499"/>
    <w:rsid w:val="00B516FB"/>
    <w:rsid w:val="00B518CD"/>
    <w:rsid w:val="00B51AED"/>
    <w:rsid w:val="00B51DFD"/>
    <w:rsid w:val="00B52011"/>
    <w:rsid w:val="00B5208A"/>
    <w:rsid w:val="00B520A0"/>
    <w:rsid w:val="00B525DE"/>
    <w:rsid w:val="00B528AE"/>
    <w:rsid w:val="00B5291A"/>
    <w:rsid w:val="00B529EA"/>
    <w:rsid w:val="00B52AA9"/>
    <w:rsid w:val="00B52B03"/>
    <w:rsid w:val="00B52E2D"/>
    <w:rsid w:val="00B52EDE"/>
    <w:rsid w:val="00B53031"/>
    <w:rsid w:val="00B5335E"/>
    <w:rsid w:val="00B53517"/>
    <w:rsid w:val="00B5395D"/>
    <w:rsid w:val="00B541AC"/>
    <w:rsid w:val="00B541B1"/>
    <w:rsid w:val="00B5460A"/>
    <w:rsid w:val="00B54779"/>
    <w:rsid w:val="00B54797"/>
    <w:rsid w:val="00B547AB"/>
    <w:rsid w:val="00B54838"/>
    <w:rsid w:val="00B5485E"/>
    <w:rsid w:val="00B54C63"/>
    <w:rsid w:val="00B54E48"/>
    <w:rsid w:val="00B55368"/>
    <w:rsid w:val="00B55814"/>
    <w:rsid w:val="00B55AC3"/>
    <w:rsid w:val="00B55F30"/>
    <w:rsid w:val="00B5613D"/>
    <w:rsid w:val="00B562F4"/>
    <w:rsid w:val="00B56760"/>
    <w:rsid w:val="00B56A5B"/>
    <w:rsid w:val="00B56C1E"/>
    <w:rsid w:val="00B56EEC"/>
    <w:rsid w:val="00B56F61"/>
    <w:rsid w:val="00B5750D"/>
    <w:rsid w:val="00B57727"/>
    <w:rsid w:val="00B578F9"/>
    <w:rsid w:val="00B57A20"/>
    <w:rsid w:val="00B57E13"/>
    <w:rsid w:val="00B57E70"/>
    <w:rsid w:val="00B57F0A"/>
    <w:rsid w:val="00B60160"/>
    <w:rsid w:val="00B60372"/>
    <w:rsid w:val="00B603E3"/>
    <w:rsid w:val="00B60622"/>
    <w:rsid w:val="00B6085F"/>
    <w:rsid w:val="00B60DB4"/>
    <w:rsid w:val="00B60E61"/>
    <w:rsid w:val="00B615DC"/>
    <w:rsid w:val="00B61B6F"/>
    <w:rsid w:val="00B61F4B"/>
    <w:rsid w:val="00B61FD7"/>
    <w:rsid w:val="00B61FED"/>
    <w:rsid w:val="00B62174"/>
    <w:rsid w:val="00B62649"/>
    <w:rsid w:val="00B626CC"/>
    <w:rsid w:val="00B62800"/>
    <w:rsid w:val="00B628FA"/>
    <w:rsid w:val="00B62979"/>
    <w:rsid w:val="00B629E8"/>
    <w:rsid w:val="00B62B0F"/>
    <w:rsid w:val="00B62D97"/>
    <w:rsid w:val="00B62FF8"/>
    <w:rsid w:val="00B630BD"/>
    <w:rsid w:val="00B6315E"/>
    <w:rsid w:val="00B6324B"/>
    <w:rsid w:val="00B63431"/>
    <w:rsid w:val="00B63831"/>
    <w:rsid w:val="00B63B1A"/>
    <w:rsid w:val="00B63C8A"/>
    <w:rsid w:val="00B6409C"/>
    <w:rsid w:val="00B642FB"/>
    <w:rsid w:val="00B64448"/>
    <w:rsid w:val="00B64788"/>
    <w:rsid w:val="00B64D14"/>
    <w:rsid w:val="00B65017"/>
    <w:rsid w:val="00B650A1"/>
    <w:rsid w:val="00B6532E"/>
    <w:rsid w:val="00B65448"/>
    <w:rsid w:val="00B659BC"/>
    <w:rsid w:val="00B65A44"/>
    <w:rsid w:val="00B65D36"/>
    <w:rsid w:val="00B66052"/>
    <w:rsid w:val="00B66274"/>
    <w:rsid w:val="00B6635D"/>
    <w:rsid w:val="00B66673"/>
    <w:rsid w:val="00B666A3"/>
    <w:rsid w:val="00B66765"/>
    <w:rsid w:val="00B667B6"/>
    <w:rsid w:val="00B6692F"/>
    <w:rsid w:val="00B66F99"/>
    <w:rsid w:val="00B6719D"/>
    <w:rsid w:val="00B6725D"/>
    <w:rsid w:val="00B672AD"/>
    <w:rsid w:val="00B672B0"/>
    <w:rsid w:val="00B67395"/>
    <w:rsid w:val="00B6745F"/>
    <w:rsid w:val="00B67581"/>
    <w:rsid w:val="00B675F6"/>
    <w:rsid w:val="00B677B8"/>
    <w:rsid w:val="00B677BE"/>
    <w:rsid w:val="00B67A04"/>
    <w:rsid w:val="00B67A14"/>
    <w:rsid w:val="00B67AAC"/>
    <w:rsid w:val="00B67E01"/>
    <w:rsid w:val="00B70097"/>
    <w:rsid w:val="00B7060A"/>
    <w:rsid w:val="00B70611"/>
    <w:rsid w:val="00B70CF5"/>
    <w:rsid w:val="00B71477"/>
    <w:rsid w:val="00B7181B"/>
    <w:rsid w:val="00B71BA5"/>
    <w:rsid w:val="00B71C96"/>
    <w:rsid w:val="00B71CD7"/>
    <w:rsid w:val="00B7228A"/>
    <w:rsid w:val="00B728EB"/>
    <w:rsid w:val="00B72B85"/>
    <w:rsid w:val="00B72C68"/>
    <w:rsid w:val="00B72D6B"/>
    <w:rsid w:val="00B72EB5"/>
    <w:rsid w:val="00B72F16"/>
    <w:rsid w:val="00B73396"/>
    <w:rsid w:val="00B73459"/>
    <w:rsid w:val="00B7356B"/>
    <w:rsid w:val="00B73EAC"/>
    <w:rsid w:val="00B73FBF"/>
    <w:rsid w:val="00B74438"/>
    <w:rsid w:val="00B74564"/>
    <w:rsid w:val="00B746D5"/>
    <w:rsid w:val="00B746F7"/>
    <w:rsid w:val="00B748D9"/>
    <w:rsid w:val="00B74CC0"/>
    <w:rsid w:val="00B74FD5"/>
    <w:rsid w:val="00B7513E"/>
    <w:rsid w:val="00B753E3"/>
    <w:rsid w:val="00B7563E"/>
    <w:rsid w:val="00B75BBA"/>
    <w:rsid w:val="00B75CBD"/>
    <w:rsid w:val="00B75D79"/>
    <w:rsid w:val="00B75FE4"/>
    <w:rsid w:val="00B76341"/>
    <w:rsid w:val="00B763A4"/>
    <w:rsid w:val="00B7646C"/>
    <w:rsid w:val="00B768B7"/>
    <w:rsid w:val="00B76BDF"/>
    <w:rsid w:val="00B76DAE"/>
    <w:rsid w:val="00B76FDA"/>
    <w:rsid w:val="00B772E9"/>
    <w:rsid w:val="00B776AF"/>
    <w:rsid w:val="00B778B7"/>
    <w:rsid w:val="00B77986"/>
    <w:rsid w:val="00B77C4E"/>
    <w:rsid w:val="00B77D1A"/>
    <w:rsid w:val="00B77E98"/>
    <w:rsid w:val="00B803A3"/>
    <w:rsid w:val="00B80445"/>
    <w:rsid w:val="00B806C9"/>
    <w:rsid w:val="00B8099F"/>
    <w:rsid w:val="00B80C85"/>
    <w:rsid w:val="00B80D11"/>
    <w:rsid w:val="00B80D76"/>
    <w:rsid w:val="00B81C42"/>
    <w:rsid w:val="00B8200E"/>
    <w:rsid w:val="00B82597"/>
    <w:rsid w:val="00B828C3"/>
    <w:rsid w:val="00B829A8"/>
    <w:rsid w:val="00B82BD5"/>
    <w:rsid w:val="00B82E63"/>
    <w:rsid w:val="00B82EE7"/>
    <w:rsid w:val="00B8327C"/>
    <w:rsid w:val="00B833C3"/>
    <w:rsid w:val="00B83920"/>
    <w:rsid w:val="00B83938"/>
    <w:rsid w:val="00B8393E"/>
    <w:rsid w:val="00B83A4C"/>
    <w:rsid w:val="00B83B5D"/>
    <w:rsid w:val="00B83C38"/>
    <w:rsid w:val="00B83E30"/>
    <w:rsid w:val="00B846C3"/>
    <w:rsid w:val="00B849F6"/>
    <w:rsid w:val="00B84BC8"/>
    <w:rsid w:val="00B84D3A"/>
    <w:rsid w:val="00B85204"/>
    <w:rsid w:val="00B85492"/>
    <w:rsid w:val="00B8552C"/>
    <w:rsid w:val="00B85560"/>
    <w:rsid w:val="00B856CF"/>
    <w:rsid w:val="00B856E8"/>
    <w:rsid w:val="00B85739"/>
    <w:rsid w:val="00B8581D"/>
    <w:rsid w:val="00B85913"/>
    <w:rsid w:val="00B85A5D"/>
    <w:rsid w:val="00B85D90"/>
    <w:rsid w:val="00B85EF3"/>
    <w:rsid w:val="00B865BB"/>
    <w:rsid w:val="00B86E3D"/>
    <w:rsid w:val="00B87026"/>
    <w:rsid w:val="00B8702E"/>
    <w:rsid w:val="00B870A2"/>
    <w:rsid w:val="00B871FB"/>
    <w:rsid w:val="00B874FF"/>
    <w:rsid w:val="00B8751F"/>
    <w:rsid w:val="00B87526"/>
    <w:rsid w:val="00B87773"/>
    <w:rsid w:val="00B877AE"/>
    <w:rsid w:val="00B87A63"/>
    <w:rsid w:val="00B87C5D"/>
    <w:rsid w:val="00B87E67"/>
    <w:rsid w:val="00B87F03"/>
    <w:rsid w:val="00B9022E"/>
    <w:rsid w:val="00B9049B"/>
    <w:rsid w:val="00B9066D"/>
    <w:rsid w:val="00B906E7"/>
    <w:rsid w:val="00B907B6"/>
    <w:rsid w:val="00B909E3"/>
    <w:rsid w:val="00B90BDB"/>
    <w:rsid w:val="00B90CA8"/>
    <w:rsid w:val="00B90D70"/>
    <w:rsid w:val="00B90EC3"/>
    <w:rsid w:val="00B9106A"/>
    <w:rsid w:val="00B91368"/>
    <w:rsid w:val="00B91591"/>
    <w:rsid w:val="00B9192F"/>
    <w:rsid w:val="00B91A6F"/>
    <w:rsid w:val="00B91B4C"/>
    <w:rsid w:val="00B91B6C"/>
    <w:rsid w:val="00B91E6C"/>
    <w:rsid w:val="00B91EF4"/>
    <w:rsid w:val="00B9209A"/>
    <w:rsid w:val="00B920E2"/>
    <w:rsid w:val="00B9226D"/>
    <w:rsid w:val="00B922A8"/>
    <w:rsid w:val="00B924B2"/>
    <w:rsid w:val="00B92511"/>
    <w:rsid w:val="00B92780"/>
    <w:rsid w:val="00B9285C"/>
    <w:rsid w:val="00B92C95"/>
    <w:rsid w:val="00B92D75"/>
    <w:rsid w:val="00B92E0C"/>
    <w:rsid w:val="00B92F50"/>
    <w:rsid w:val="00B931AA"/>
    <w:rsid w:val="00B938BF"/>
    <w:rsid w:val="00B93CC4"/>
    <w:rsid w:val="00B93D9B"/>
    <w:rsid w:val="00B94086"/>
    <w:rsid w:val="00B94451"/>
    <w:rsid w:val="00B9453A"/>
    <w:rsid w:val="00B94698"/>
    <w:rsid w:val="00B94A95"/>
    <w:rsid w:val="00B94B77"/>
    <w:rsid w:val="00B94FAF"/>
    <w:rsid w:val="00B95091"/>
    <w:rsid w:val="00B95105"/>
    <w:rsid w:val="00B95149"/>
    <w:rsid w:val="00B951F9"/>
    <w:rsid w:val="00B952C2"/>
    <w:rsid w:val="00B953AA"/>
    <w:rsid w:val="00B95A9F"/>
    <w:rsid w:val="00B95C3F"/>
    <w:rsid w:val="00B95DC5"/>
    <w:rsid w:val="00B95EEC"/>
    <w:rsid w:val="00B95F96"/>
    <w:rsid w:val="00B95F9F"/>
    <w:rsid w:val="00B962C4"/>
    <w:rsid w:val="00B96451"/>
    <w:rsid w:val="00B9646A"/>
    <w:rsid w:val="00B9668B"/>
    <w:rsid w:val="00B967B7"/>
    <w:rsid w:val="00B9698D"/>
    <w:rsid w:val="00B96DA5"/>
    <w:rsid w:val="00B96E8A"/>
    <w:rsid w:val="00B9707E"/>
    <w:rsid w:val="00B973E5"/>
    <w:rsid w:val="00B976D4"/>
    <w:rsid w:val="00B97988"/>
    <w:rsid w:val="00B97A5D"/>
    <w:rsid w:val="00B97B6F"/>
    <w:rsid w:val="00B97BA3"/>
    <w:rsid w:val="00B97BC5"/>
    <w:rsid w:val="00B97C95"/>
    <w:rsid w:val="00BA01C8"/>
    <w:rsid w:val="00BA01E4"/>
    <w:rsid w:val="00BA03D2"/>
    <w:rsid w:val="00BA0614"/>
    <w:rsid w:val="00BA08C9"/>
    <w:rsid w:val="00BA08D7"/>
    <w:rsid w:val="00BA093D"/>
    <w:rsid w:val="00BA0A12"/>
    <w:rsid w:val="00BA0AF6"/>
    <w:rsid w:val="00BA0C03"/>
    <w:rsid w:val="00BA0E11"/>
    <w:rsid w:val="00BA10A7"/>
    <w:rsid w:val="00BA1143"/>
    <w:rsid w:val="00BA11E7"/>
    <w:rsid w:val="00BA1415"/>
    <w:rsid w:val="00BA153E"/>
    <w:rsid w:val="00BA171B"/>
    <w:rsid w:val="00BA1D24"/>
    <w:rsid w:val="00BA1D44"/>
    <w:rsid w:val="00BA1E21"/>
    <w:rsid w:val="00BA1EF4"/>
    <w:rsid w:val="00BA20A2"/>
    <w:rsid w:val="00BA252F"/>
    <w:rsid w:val="00BA292D"/>
    <w:rsid w:val="00BA29BB"/>
    <w:rsid w:val="00BA2B43"/>
    <w:rsid w:val="00BA2BBF"/>
    <w:rsid w:val="00BA2FD7"/>
    <w:rsid w:val="00BA3179"/>
    <w:rsid w:val="00BA354F"/>
    <w:rsid w:val="00BA3645"/>
    <w:rsid w:val="00BA3890"/>
    <w:rsid w:val="00BA39FB"/>
    <w:rsid w:val="00BA3A9E"/>
    <w:rsid w:val="00BA3D75"/>
    <w:rsid w:val="00BA41B6"/>
    <w:rsid w:val="00BA41FC"/>
    <w:rsid w:val="00BA4631"/>
    <w:rsid w:val="00BA4CF2"/>
    <w:rsid w:val="00BA4F6F"/>
    <w:rsid w:val="00BA52D3"/>
    <w:rsid w:val="00BA5311"/>
    <w:rsid w:val="00BA53A6"/>
    <w:rsid w:val="00BA5451"/>
    <w:rsid w:val="00BA5622"/>
    <w:rsid w:val="00BA5733"/>
    <w:rsid w:val="00BA5955"/>
    <w:rsid w:val="00BA5AC8"/>
    <w:rsid w:val="00BA5AED"/>
    <w:rsid w:val="00BA5EAD"/>
    <w:rsid w:val="00BA5EAE"/>
    <w:rsid w:val="00BA6049"/>
    <w:rsid w:val="00BA6271"/>
    <w:rsid w:val="00BA649D"/>
    <w:rsid w:val="00BA653A"/>
    <w:rsid w:val="00BA6846"/>
    <w:rsid w:val="00BA6D30"/>
    <w:rsid w:val="00BA6DCD"/>
    <w:rsid w:val="00BA6FF5"/>
    <w:rsid w:val="00BA7044"/>
    <w:rsid w:val="00BA7218"/>
    <w:rsid w:val="00BA7237"/>
    <w:rsid w:val="00BA7507"/>
    <w:rsid w:val="00BA7D04"/>
    <w:rsid w:val="00BA7F8C"/>
    <w:rsid w:val="00BA7FD6"/>
    <w:rsid w:val="00BA7FEC"/>
    <w:rsid w:val="00BB0382"/>
    <w:rsid w:val="00BB04BB"/>
    <w:rsid w:val="00BB0848"/>
    <w:rsid w:val="00BB0BFB"/>
    <w:rsid w:val="00BB135C"/>
    <w:rsid w:val="00BB139C"/>
    <w:rsid w:val="00BB1740"/>
    <w:rsid w:val="00BB1803"/>
    <w:rsid w:val="00BB1890"/>
    <w:rsid w:val="00BB18EF"/>
    <w:rsid w:val="00BB1ABB"/>
    <w:rsid w:val="00BB1B8F"/>
    <w:rsid w:val="00BB1ECF"/>
    <w:rsid w:val="00BB1F89"/>
    <w:rsid w:val="00BB205A"/>
    <w:rsid w:val="00BB2289"/>
    <w:rsid w:val="00BB22CA"/>
    <w:rsid w:val="00BB2698"/>
    <w:rsid w:val="00BB2AF3"/>
    <w:rsid w:val="00BB2B82"/>
    <w:rsid w:val="00BB2C1D"/>
    <w:rsid w:val="00BB2E8C"/>
    <w:rsid w:val="00BB3228"/>
    <w:rsid w:val="00BB329E"/>
    <w:rsid w:val="00BB3369"/>
    <w:rsid w:val="00BB3831"/>
    <w:rsid w:val="00BB3982"/>
    <w:rsid w:val="00BB3CBB"/>
    <w:rsid w:val="00BB3D9A"/>
    <w:rsid w:val="00BB3E2C"/>
    <w:rsid w:val="00BB412E"/>
    <w:rsid w:val="00BB4464"/>
    <w:rsid w:val="00BB4648"/>
    <w:rsid w:val="00BB4D01"/>
    <w:rsid w:val="00BB4DDD"/>
    <w:rsid w:val="00BB4E51"/>
    <w:rsid w:val="00BB4E52"/>
    <w:rsid w:val="00BB515C"/>
    <w:rsid w:val="00BB517A"/>
    <w:rsid w:val="00BB5255"/>
    <w:rsid w:val="00BB5314"/>
    <w:rsid w:val="00BB5453"/>
    <w:rsid w:val="00BB5537"/>
    <w:rsid w:val="00BB5548"/>
    <w:rsid w:val="00BB5663"/>
    <w:rsid w:val="00BB5E75"/>
    <w:rsid w:val="00BB60F6"/>
    <w:rsid w:val="00BB61E4"/>
    <w:rsid w:val="00BB6216"/>
    <w:rsid w:val="00BB6267"/>
    <w:rsid w:val="00BB62F7"/>
    <w:rsid w:val="00BB65C4"/>
    <w:rsid w:val="00BB691F"/>
    <w:rsid w:val="00BB6C74"/>
    <w:rsid w:val="00BB6E17"/>
    <w:rsid w:val="00BB6F1F"/>
    <w:rsid w:val="00BB701A"/>
    <w:rsid w:val="00BB72FD"/>
    <w:rsid w:val="00BB7665"/>
    <w:rsid w:val="00BB7BA6"/>
    <w:rsid w:val="00BB7C4B"/>
    <w:rsid w:val="00BB7D63"/>
    <w:rsid w:val="00BB7DF5"/>
    <w:rsid w:val="00BB7E44"/>
    <w:rsid w:val="00BC043F"/>
    <w:rsid w:val="00BC086C"/>
    <w:rsid w:val="00BC099B"/>
    <w:rsid w:val="00BC0C51"/>
    <w:rsid w:val="00BC0EBB"/>
    <w:rsid w:val="00BC1127"/>
    <w:rsid w:val="00BC13F1"/>
    <w:rsid w:val="00BC1531"/>
    <w:rsid w:val="00BC17ED"/>
    <w:rsid w:val="00BC180F"/>
    <w:rsid w:val="00BC1EC9"/>
    <w:rsid w:val="00BC1EE6"/>
    <w:rsid w:val="00BC1F0D"/>
    <w:rsid w:val="00BC202C"/>
    <w:rsid w:val="00BC202E"/>
    <w:rsid w:val="00BC20CC"/>
    <w:rsid w:val="00BC218F"/>
    <w:rsid w:val="00BC22D5"/>
    <w:rsid w:val="00BC24DC"/>
    <w:rsid w:val="00BC26D7"/>
    <w:rsid w:val="00BC2AD6"/>
    <w:rsid w:val="00BC2BBD"/>
    <w:rsid w:val="00BC2D97"/>
    <w:rsid w:val="00BC2F34"/>
    <w:rsid w:val="00BC3044"/>
    <w:rsid w:val="00BC30FB"/>
    <w:rsid w:val="00BC39B7"/>
    <w:rsid w:val="00BC3CA9"/>
    <w:rsid w:val="00BC3D00"/>
    <w:rsid w:val="00BC3D34"/>
    <w:rsid w:val="00BC3EB6"/>
    <w:rsid w:val="00BC3F37"/>
    <w:rsid w:val="00BC40E1"/>
    <w:rsid w:val="00BC42EC"/>
    <w:rsid w:val="00BC447C"/>
    <w:rsid w:val="00BC46C4"/>
    <w:rsid w:val="00BC47BA"/>
    <w:rsid w:val="00BC4C2F"/>
    <w:rsid w:val="00BC4DDC"/>
    <w:rsid w:val="00BC5044"/>
    <w:rsid w:val="00BC5078"/>
    <w:rsid w:val="00BC578A"/>
    <w:rsid w:val="00BC5BCD"/>
    <w:rsid w:val="00BC5C63"/>
    <w:rsid w:val="00BC5CB8"/>
    <w:rsid w:val="00BC5FCA"/>
    <w:rsid w:val="00BC607D"/>
    <w:rsid w:val="00BC6236"/>
    <w:rsid w:val="00BC6312"/>
    <w:rsid w:val="00BC682D"/>
    <w:rsid w:val="00BC68EC"/>
    <w:rsid w:val="00BC693E"/>
    <w:rsid w:val="00BC6956"/>
    <w:rsid w:val="00BC6AA8"/>
    <w:rsid w:val="00BC6AB5"/>
    <w:rsid w:val="00BC6B16"/>
    <w:rsid w:val="00BC6EA3"/>
    <w:rsid w:val="00BC71E4"/>
    <w:rsid w:val="00BC7321"/>
    <w:rsid w:val="00BC744C"/>
    <w:rsid w:val="00BC75A5"/>
    <w:rsid w:val="00BC773A"/>
    <w:rsid w:val="00BC7B18"/>
    <w:rsid w:val="00BC7DE8"/>
    <w:rsid w:val="00BD0025"/>
    <w:rsid w:val="00BD024C"/>
    <w:rsid w:val="00BD03BE"/>
    <w:rsid w:val="00BD0557"/>
    <w:rsid w:val="00BD0715"/>
    <w:rsid w:val="00BD07DC"/>
    <w:rsid w:val="00BD08A5"/>
    <w:rsid w:val="00BD091D"/>
    <w:rsid w:val="00BD095C"/>
    <w:rsid w:val="00BD0A0F"/>
    <w:rsid w:val="00BD0AC1"/>
    <w:rsid w:val="00BD0BE8"/>
    <w:rsid w:val="00BD131C"/>
    <w:rsid w:val="00BD1706"/>
    <w:rsid w:val="00BD1896"/>
    <w:rsid w:val="00BD1AFD"/>
    <w:rsid w:val="00BD1B04"/>
    <w:rsid w:val="00BD1BD7"/>
    <w:rsid w:val="00BD1CA6"/>
    <w:rsid w:val="00BD1D8B"/>
    <w:rsid w:val="00BD1FFA"/>
    <w:rsid w:val="00BD209B"/>
    <w:rsid w:val="00BD240D"/>
    <w:rsid w:val="00BD264A"/>
    <w:rsid w:val="00BD27CE"/>
    <w:rsid w:val="00BD2A06"/>
    <w:rsid w:val="00BD2AA2"/>
    <w:rsid w:val="00BD2C8E"/>
    <w:rsid w:val="00BD2F46"/>
    <w:rsid w:val="00BD328E"/>
    <w:rsid w:val="00BD3294"/>
    <w:rsid w:val="00BD35C6"/>
    <w:rsid w:val="00BD3C05"/>
    <w:rsid w:val="00BD3D91"/>
    <w:rsid w:val="00BD41AD"/>
    <w:rsid w:val="00BD463D"/>
    <w:rsid w:val="00BD48A8"/>
    <w:rsid w:val="00BD49C6"/>
    <w:rsid w:val="00BD4AD8"/>
    <w:rsid w:val="00BD4C88"/>
    <w:rsid w:val="00BD510E"/>
    <w:rsid w:val="00BD5127"/>
    <w:rsid w:val="00BD542F"/>
    <w:rsid w:val="00BD5862"/>
    <w:rsid w:val="00BD58CF"/>
    <w:rsid w:val="00BD5AAF"/>
    <w:rsid w:val="00BD5B4C"/>
    <w:rsid w:val="00BD5C53"/>
    <w:rsid w:val="00BD6202"/>
    <w:rsid w:val="00BD65DC"/>
    <w:rsid w:val="00BD66CD"/>
    <w:rsid w:val="00BD6709"/>
    <w:rsid w:val="00BD6850"/>
    <w:rsid w:val="00BD6901"/>
    <w:rsid w:val="00BD6948"/>
    <w:rsid w:val="00BD694A"/>
    <w:rsid w:val="00BD6E13"/>
    <w:rsid w:val="00BD6E1F"/>
    <w:rsid w:val="00BD72D7"/>
    <w:rsid w:val="00BD73ED"/>
    <w:rsid w:val="00BD73F1"/>
    <w:rsid w:val="00BD7694"/>
    <w:rsid w:val="00BD77B4"/>
    <w:rsid w:val="00BD78F5"/>
    <w:rsid w:val="00BD7A0A"/>
    <w:rsid w:val="00BD7A15"/>
    <w:rsid w:val="00BD7B6B"/>
    <w:rsid w:val="00BD7BF9"/>
    <w:rsid w:val="00BD7EF0"/>
    <w:rsid w:val="00BD7F0B"/>
    <w:rsid w:val="00BE0395"/>
    <w:rsid w:val="00BE053E"/>
    <w:rsid w:val="00BE0932"/>
    <w:rsid w:val="00BE09D6"/>
    <w:rsid w:val="00BE0A04"/>
    <w:rsid w:val="00BE0D6F"/>
    <w:rsid w:val="00BE0DB6"/>
    <w:rsid w:val="00BE125E"/>
    <w:rsid w:val="00BE1BD2"/>
    <w:rsid w:val="00BE1C84"/>
    <w:rsid w:val="00BE1F9E"/>
    <w:rsid w:val="00BE23FB"/>
    <w:rsid w:val="00BE24E6"/>
    <w:rsid w:val="00BE2722"/>
    <w:rsid w:val="00BE2838"/>
    <w:rsid w:val="00BE2C4F"/>
    <w:rsid w:val="00BE2CC2"/>
    <w:rsid w:val="00BE2D00"/>
    <w:rsid w:val="00BE2D9B"/>
    <w:rsid w:val="00BE2F3B"/>
    <w:rsid w:val="00BE2F82"/>
    <w:rsid w:val="00BE2FA2"/>
    <w:rsid w:val="00BE2FF0"/>
    <w:rsid w:val="00BE308B"/>
    <w:rsid w:val="00BE30FC"/>
    <w:rsid w:val="00BE32BF"/>
    <w:rsid w:val="00BE364A"/>
    <w:rsid w:val="00BE3EDB"/>
    <w:rsid w:val="00BE3EEC"/>
    <w:rsid w:val="00BE3F6D"/>
    <w:rsid w:val="00BE4140"/>
    <w:rsid w:val="00BE4267"/>
    <w:rsid w:val="00BE47E5"/>
    <w:rsid w:val="00BE47F3"/>
    <w:rsid w:val="00BE4806"/>
    <w:rsid w:val="00BE4A8E"/>
    <w:rsid w:val="00BE4D41"/>
    <w:rsid w:val="00BE4D62"/>
    <w:rsid w:val="00BE4E3F"/>
    <w:rsid w:val="00BE4EAB"/>
    <w:rsid w:val="00BE5261"/>
    <w:rsid w:val="00BE526E"/>
    <w:rsid w:val="00BE57E5"/>
    <w:rsid w:val="00BE59D1"/>
    <w:rsid w:val="00BE5E8F"/>
    <w:rsid w:val="00BE63AF"/>
    <w:rsid w:val="00BE64C2"/>
    <w:rsid w:val="00BE6525"/>
    <w:rsid w:val="00BE6539"/>
    <w:rsid w:val="00BE6558"/>
    <w:rsid w:val="00BE6847"/>
    <w:rsid w:val="00BE6894"/>
    <w:rsid w:val="00BE6A80"/>
    <w:rsid w:val="00BE6BEE"/>
    <w:rsid w:val="00BE6E7E"/>
    <w:rsid w:val="00BE6ECC"/>
    <w:rsid w:val="00BE71D3"/>
    <w:rsid w:val="00BE78F5"/>
    <w:rsid w:val="00BE795C"/>
    <w:rsid w:val="00BE7992"/>
    <w:rsid w:val="00BE7D4E"/>
    <w:rsid w:val="00BE7ED2"/>
    <w:rsid w:val="00BF000E"/>
    <w:rsid w:val="00BF007B"/>
    <w:rsid w:val="00BF048D"/>
    <w:rsid w:val="00BF0899"/>
    <w:rsid w:val="00BF0C43"/>
    <w:rsid w:val="00BF0D87"/>
    <w:rsid w:val="00BF1249"/>
    <w:rsid w:val="00BF12E8"/>
    <w:rsid w:val="00BF133B"/>
    <w:rsid w:val="00BF14D1"/>
    <w:rsid w:val="00BF164D"/>
    <w:rsid w:val="00BF189C"/>
    <w:rsid w:val="00BF1EA3"/>
    <w:rsid w:val="00BF200E"/>
    <w:rsid w:val="00BF2366"/>
    <w:rsid w:val="00BF245F"/>
    <w:rsid w:val="00BF25B9"/>
    <w:rsid w:val="00BF2708"/>
    <w:rsid w:val="00BF27EE"/>
    <w:rsid w:val="00BF2848"/>
    <w:rsid w:val="00BF2E2E"/>
    <w:rsid w:val="00BF2F8E"/>
    <w:rsid w:val="00BF3105"/>
    <w:rsid w:val="00BF3203"/>
    <w:rsid w:val="00BF32AA"/>
    <w:rsid w:val="00BF3425"/>
    <w:rsid w:val="00BF36CD"/>
    <w:rsid w:val="00BF3738"/>
    <w:rsid w:val="00BF3892"/>
    <w:rsid w:val="00BF39D6"/>
    <w:rsid w:val="00BF3F8B"/>
    <w:rsid w:val="00BF4078"/>
    <w:rsid w:val="00BF42E2"/>
    <w:rsid w:val="00BF4342"/>
    <w:rsid w:val="00BF4350"/>
    <w:rsid w:val="00BF43E4"/>
    <w:rsid w:val="00BF451F"/>
    <w:rsid w:val="00BF4E94"/>
    <w:rsid w:val="00BF4FAA"/>
    <w:rsid w:val="00BF50F0"/>
    <w:rsid w:val="00BF52E1"/>
    <w:rsid w:val="00BF535A"/>
    <w:rsid w:val="00BF543E"/>
    <w:rsid w:val="00BF5692"/>
    <w:rsid w:val="00BF5EA4"/>
    <w:rsid w:val="00BF61F4"/>
    <w:rsid w:val="00BF6F07"/>
    <w:rsid w:val="00BF72AB"/>
    <w:rsid w:val="00BF731E"/>
    <w:rsid w:val="00BF76EA"/>
    <w:rsid w:val="00BF771E"/>
    <w:rsid w:val="00BF773C"/>
    <w:rsid w:val="00BF7AB8"/>
    <w:rsid w:val="00BF7B04"/>
    <w:rsid w:val="00BF7CD0"/>
    <w:rsid w:val="00C00051"/>
    <w:rsid w:val="00C00072"/>
    <w:rsid w:val="00C00097"/>
    <w:rsid w:val="00C000CA"/>
    <w:rsid w:val="00C000EB"/>
    <w:rsid w:val="00C00716"/>
    <w:rsid w:val="00C007F0"/>
    <w:rsid w:val="00C00F79"/>
    <w:rsid w:val="00C00F84"/>
    <w:rsid w:val="00C01056"/>
    <w:rsid w:val="00C010B7"/>
    <w:rsid w:val="00C012B5"/>
    <w:rsid w:val="00C01619"/>
    <w:rsid w:val="00C0162C"/>
    <w:rsid w:val="00C01662"/>
    <w:rsid w:val="00C01A10"/>
    <w:rsid w:val="00C01B2B"/>
    <w:rsid w:val="00C01CD3"/>
    <w:rsid w:val="00C0217D"/>
    <w:rsid w:val="00C02181"/>
    <w:rsid w:val="00C0227C"/>
    <w:rsid w:val="00C02963"/>
    <w:rsid w:val="00C02B46"/>
    <w:rsid w:val="00C02B79"/>
    <w:rsid w:val="00C02C6B"/>
    <w:rsid w:val="00C0304A"/>
    <w:rsid w:val="00C03063"/>
    <w:rsid w:val="00C0315D"/>
    <w:rsid w:val="00C03597"/>
    <w:rsid w:val="00C03642"/>
    <w:rsid w:val="00C03996"/>
    <w:rsid w:val="00C03FC9"/>
    <w:rsid w:val="00C041B7"/>
    <w:rsid w:val="00C04277"/>
    <w:rsid w:val="00C0478A"/>
    <w:rsid w:val="00C048D9"/>
    <w:rsid w:val="00C048F1"/>
    <w:rsid w:val="00C048F8"/>
    <w:rsid w:val="00C04A4A"/>
    <w:rsid w:val="00C04B2D"/>
    <w:rsid w:val="00C04C15"/>
    <w:rsid w:val="00C04C54"/>
    <w:rsid w:val="00C04CCC"/>
    <w:rsid w:val="00C05593"/>
    <w:rsid w:val="00C05633"/>
    <w:rsid w:val="00C05984"/>
    <w:rsid w:val="00C05987"/>
    <w:rsid w:val="00C059F3"/>
    <w:rsid w:val="00C05FC5"/>
    <w:rsid w:val="00C062B3"/>
    <w:rsid w:val="00C0652F"/>
    <w:rsid w:val="00C06671"/>
    <w:rsid w:val="00C067C1"/>
    <w:rsid w:val="00C0681C"/>
    <w:rsid w:val="00C06830"/>
    <w:rsid w:val="00C06880"/>
    <w:rsid w:val="00C06D6D"/>
    <w:rsid w:val="00C06DAB"/>
    <w:rsid w:val="00C06ED7"/>
    <w:rsid w:val="00C07A83"/>
    <w:rsid w:val="00C07F6F"/>
    <w:rsid w:val="00C10162"/>
    <w:rsid w:val="00C103F5"/>
    <w:rsid w:val="00C10439"/>
    <w:rsid w:val="00C10808"/>
    <w:rsid w:val="00C10A73"/>
    <w:rsid w:val="00C111D7"/>
    <w:rsid w:val="00C116DD"/>
    <w:rsid w:val="00C116FC"/>
    <w:rsid w:val="00C120B3"/>
    <w:rsid w:val="00C123EC"/>
    <w:rsid w:val="00C123F8"/>
    <w:rsid w:val="00C1250C"/>
    <w:rsid w:val="00C12819"/>
    <w:rsid w:val="00C12841"/>
    <w:rsid w:val="00C12B10"/>
    <w:rsid w:val="00C12CF0"/>
    <w:rsid w:val="00C12D6F"/>
    <w:rsid w:val="00C12D98"/>
    <w:rsid w:val="00C12DB1"/>
    <w:rsid w:val="00C12E46"/>
    <w:rsid w:val="00C12EB0"/>
    <w:rsid w:val="00C12F3A"/>
    <w:rsid w:val="00C13148"/>
    <w:rsid w:val="00C13462"/>
    <w:rsid w:val="00C1364E"/>
    <w:rsid w:val="00C13696"/>
    <w:rsid w:val="00C1372A"/>
    <w:rsid w:val="00C137AD"/>
    <w:rsid w:val="00C13A4D"/>
    <w:rsid w:val="00C14306"/>
    <w:rsid w:val="00C14389"/>
    <w:rsid w:val="00C14434"/>
    <w:rsid w:val="00C14455"/>
    <w:rsid w:val="00C1458F"/>
    <w:rsid w:val="00C14876"/>
    <w:rsid w:val="00C148F5"/>
    <w:rsid w:val="00C14A0D"/>
    <w:rsid w:val="00C14F9C"/>
    <w:rsid w:val="00C152E0"/>
    <w:rsid w:val="00C15383"/>
    <w:rsid w:val="00C1551F"/>
    <w:rsid w:val="00C156F6"/>
    <w:rsid w:val="00C15C6D"/>
    <w:rsid w:val="00C15D6C"/>
    <w:rsid w:val="00C15DE8"/>
    <w:rsid w:val="00C165AF"/>
    <w:rsid w:val="00C168E5"/>
    <w:rsid w:val="00C16CFE"/>
    <w:rsid w:val="00C16D2B"/>
    <w:rsid w:val="00C1709E"/>
    <w:rsid w:val="00C17100"/>
    <w:rsid w:val="00C1710E"/>
    <w:rsid w:val="00C17751"/>
    <w:rsid w:val="00C17836"/>
    <w:rsid w:val="00C17961"/>
    <w:rsid w:val="00C179AB"/>
    <w:rsid w:val="00C17B04"/>
    <w:rsid w:val="00C20032"/>
    <w:rsid w:val="00C20066"/>
    <w:rsid w:val="00C20366"/>
    <w:rsid w:val="00C2038D"/>
    <w:rsid w:val="00C203B2"/>
    <w:rsid w:val="00C20814"/>
    <w:rsid w:val="00C209BD"/>
    <w:rsid w:val="00C21160"/>
    <w:rsid w:val="00C213CE"/>
    <w:rsid w:val="00C2149A"/>
    <w:rsid w:val="00C214AE"/>
    <w:rsid w:val="00C21657"/>
    <w:rsid w:val="00C21951"/>
    <w:rsid w:val="00C21BA8"/>
    <w:rsid w:val="00C21BB9"/>
    <w:rsid w:val="00C21ED7"/>
    <w:rsid w:val="00C220A7"/>
    <w:rsid w:val="00C22245"/>
    <w:rsid w:val="00C223B3"/>
    <w:rsid w:val="00C2259A"/>
    <w:rsid w:val="00C226C6"/>
    <w:rsid w:val="00C229FD"/>
    <w:rsid w:val="00C22A9B"/>
    <w:rsid w:val="00C23374"/>
    <w:rsid w:val="00C2344C"/>
    <w:rsid w:val="00C2349C"/>
    <w:rsid w:val="00C23A5F"/>
    <w:rsid w:val="00C23BBA"/>
    <w:rsid w:val="00C23D15"/>
    <w:rsid w:val="00C24088"/>
    <w:rsid w:val="00C24277"/>
    <w:rsid w:val="00C24385"/>
    <w:rsid w:val="00C2469A"/>
    <w:rsid w:val="00C246EB"/>
    <w:rsid w:val="00C247A8"/>
    <w:rsid w:val="00C24809"/>
    <w:rsid w:val="00C2485E"/>
    <w:rsid w:val="00C24A29"/>
    <w:rsid w:val="00C24C84"/>
    <w:rsid w:val="00C24DE4"/>
    <w:rsid w:val="00C24EB7"/>
    <w:rsid w:val="00C25183"/>
    <w:rsid w:val="00C2518C"/>
    <w:rsid w:val="00C252C2"/>
    <w:rsid w:val="00C2542F"/>
    <w:rsid w:val="00C25662"/>
    <w:rsid w:val="00C2581E"/>
    <w:rsid w:val="00C25B22"/>
    <w:rsid w:val="00C2617C"/>
    <w:rsid w:val="00C261E3"/>
    <w:rsid w:val="00C26303"/>
    <w:rsid w:val="00C2677F"/>
    <w:rsid w:val="00C268A9"/>
    <w:rsid w:val="00C26A91"/>
    <w:rsid w:val="00C26C8A"/>
    <w:rsid w:val="00C26D14"/>
    <w:rsid w:val="00C273BA"/>
    <w:rsid w:val="00C27456"/>
    <w:rsid w:val="00C274D5"/>
    <w:rsid w:val="00C27500"/>
    <w:rsid w:val="00C276BF"/>
    <w:rsid w:val="00C276F3"/>
    <w:rsid w:val="00C278B5"/>
    <w:rsid w:val="00C27C4D"/>
    <w:rsid w:val="00C30226"/>
    <w:rsid w:val="00C3026E"/>
    <w:rsid w:val="00C305DD"/>
    <w:rsid w:val="00C30D09"/>
    <w:rsid w:val="00C31485"/>
    <w:rsid w:val="00C3174D"/>
    <w:rsid w:val="00C31799"/>
    <w:rsid w:val="00C31AA9"/>
    <w:rsid w:val="00C323D7"/>
    <w:rsid w:val="00C3255C"/>
    <w:rsid w:val="00C3270E"/>
    <w:rsid w:val="00C32994"/>
    <w:rsid w:val="00C32B91"/>
    <w:rsid w:val="00C32CD8"/>
    <w:rsid w:val="00C32F85"/>
    <w:rsid w:val="00C332C0"/>
    <w:rsid w:val="00C3379E"/>
    <w:rsid w:val="00C337A0"/>
    <w:rsid w:val="00C33A42"/>
    <w:rsid w:val="00C33C5D"/>
    <w:rsid w:val="00C33D2E"/>
    <w:rsid w:val="00C340A9"/>
    <w:rsid w:val="00C3413C"/>
    <w:rsid w:val="00C34341"/>
    <w:rsid w:val="00C345CC"/>
    <w:rsid w:val="00C347FE"/>
    <w:rsid w:val="00C34820"/>
    <w:rsid w:val="00C34E34"/>
    <w:rsid w:val="00C350DF"/>
    <w:rsid w:val="00C35292"/>
    <w:rsid w:val="00C3547A"/>
    <w:rsid w:val="00C354D1"/>
    <w:rsid w:val="00C356A1"/>
    <w:rsid w:val="00C35A9C"/>
    <w:rsid w:val="00C35AD6"/>
    <w:rsid w:val="00C35CE4"/>
    <w:rsid w:val="00C35D4A"/>
    <w:rsid w:val="00C360C2"/>
    <w:rsid w:val="00C361E2"/>
    <w:rsid w:val="00C3623C"/>
    <w:rsid w:val="00C36252"/>
    <w:rsid w:val="00C36472"/>
    <w:rsid w:val="00C3659D"/>
    <w:rsid w:val="00C36880"/>
    <w:rsid w:val="00C36C4D"/>
    <w:rsid w:val="00C36EDE"/>
    <w:rsid w:val="00C37748"/>
    <w:rsid w:val="00C377CA"/>
    <w:rsid w:val="00C378A1"/>
    <w:rsid w:val="00C37903"/>
    <w:rsid w:val="00C37953"/>
    <w:rsid w:val="00C37C2B"/>
    <w:rsid w:val="00C40310"/>
    <w:rsid w:val="00C404A3"/>
    <w:rsid w:val="00C405C5"/>
    <w:rsid w:val="00C4080D"/>
    <w:rsid w:val="00C4081E"/>
    <w:rsid w:val="00C4099C"/>
    <w:rsid w:val="00C40D25"/>
    <w:rsid w:val="00C4117C"/>
    <w:rsid w:val="00C4125E"/>
    <w:rsid w:val="00C414C3"/>
    <w:rsid w:val="00C4169B"/>
    <w:rsid w:val="00C416A7"/>
    <w:rsid w:val="00C417C8"/>
    <w:rsid w:val="00C41D23"/>
    <w:rsid w:val="00C424AA"/>
    <w:rsid w:val="00C424B5"/>
    <w:rsid w:val="00C425B2"/>
    <w:rsid w:val="00C4265E"/>
    <w:rsid w:val="00C426DD"/>
    <w:rsid w:val="00C42A1B"/>
    <w:rsid w:val="00C42A89"/>
    <w:rsid w:val="00C42CD9"/>
    <w:rsid w:val="00C42E3A"/>
    <w:rsid w:val="00C42EE1"/>
    <w:rsid w:val="00C433AF"/>
    <w:rsid w:val="00C4391B"/>
    <w:rsid w:val="00C43DF8"/>
    <w:rsid w:val="00C44022"/>
    <w:rsid w:val="00C442BA"/>
    <w:rsid w:val="00C446EF"/>
    <w:rsid w:val="00C44B0F"/>
    <w:rsid w:val="00C45193"/>
    <w:rsid w:val="00C457AC"/>
    <w:rsid w:val="00C45832"/>
    <w:rsid w:val="00C4587C"/>
    <w:rsid w:val="00C45C9D"/>
    <w:rsid w:val="00C45F8D"/>
    <w:rsid w:val="00C461A3"/>
    <w:rsid w:val="00C4636C"/>
    <w:rsid w:val="00C467DD"/>
    <w:rsid w:val="00C46CD4"/>
    <w:rsid w:val="00C46FE6"/>
    <w:rsid w:val="00C47323"/>
    <w:rsid w:val="00C474EF"/>
    <w:rsid w:val="00C47580"/>
    <w:rsid w:val="00C477DD"/>
    <w:rsid w:val="00C477E4"/>
    <w:rsid w:val="00C47886"/>
    <w:rsid w:val="00C47E99"/>
    <w:rsid w:val="00C5003E"/>
    <w:rsid w:val="00C50147"/>
    <w:rsid w:val="00C501DF"/>
    <w:rsid w:val="00C503C5"/>
    <w:rsid w:val="00C50596"/>
    <w:rsid w:val="00C5082D"/>
    <w:rsid w:val="00C508CE"/>
    <w:rsid w:val="00C50944"/>
    <w:rsid w:val="00C50973"/>
    <w:rsid w:val="00C5133D"/>
    <w:rsid w:val="00C513C6"/>
    <w:rsid w:val="00C513E7"/>
    <w:rsid w:val="00C514DF"/>
    <w:rsid w:val="00C51D25"/>
    <w:rsid w:val="00C52026"/>
    <w:rsid w:val="00C527D9"/>
    <w:rsid w:val="00C528B3"/>
    <w:rsid w:val="00C52A32"/>
    <w:rsid w:val="00C52A84"/>
    <w:rsid w:val="00C52A92"/>
    <w:rsid w:val="00C52C5F"/>
    <w:rsid w:val="00C52F73"/>
    <w:rsid w:val="00C52FD0"/>
    <w:rsid w:val="00C53043"/>
    <w:rsid w:val="00C53364"/>
    <w:rsid w:val="00C534FA"/>
    <w:rsid w:val="00C535D9"/>
    <w:rsid w:val="00C5375F"/>
    <w:rsid w:val="00C5387B"/>
    <w:rsid w:val="00C53C88"/>
    <w:rsid w:val="00C5456C"/>
    <w:rsid w:val="00C5470A"/>
    <w:rsid w:val="00C54805"/>
    <w:rsid w:val="00C5487D"/>
    <w:rsid w:val="00C54BCE"/>
    <w:rsid w:val="00C54E4F"/>
    <w:rsid w:val="00C556C2"/>
    <w:rsid w:val="00C559BE"/>
    <w:rsid w:val="00C55C4A"/>
    <w:rsid w:val="00C55E8B"/>
    <w:rsid w:val="00C56062"/>
    <w:rsid w:val="00C563FC"/>
    <w:rsid w:val="00C56658"/>
    <w:rsid w:val="00C56748"/>
    <w:rsid w:val="00C56A47"/>
    <w:rsid w:val="00C57286"/>
    <w:rsid w:val="00C57787"/>
    <w:rsid w:val="00C57CA5"/>
    <w:rsid w:val="00C57EA0"/>
    <w:rsid w:val="00C57F71"/>
    <w:rsid w:val="00C60376"/>
    <w:rsid w:val="00C6055B"/>
    <w:rsid w:val="00C60B29"/>
    <w:rsid w:val="00C60BD5"/>
    <w:rsid w:val="00C60F77"/>
    <w:rsid w:val="00C6141C"/>
    <w:rsid w:val="00C616AB"/>
    <w:rsid w:val="00C6182E"/>
    <w:rsid w:val="00C61959"/>
    <w:rsid w:val="00C61AC5"/>
    <w:rsid w:val="00C61AEE"/>
    <w:rsid w:val="00C62374"/>
    <w:rsid w:val="00C626AA"/>
    <w:rsid w:val="00C6270A"/>
    <w:rsid w:val="00C62905"/>
    <w:rsid w:val="00C62AFC"/>
    <w:rsid w:val="00C63022"/>
    <w:rsid w:val="00C6333A"/>
    <w:rsid w:val="00C63549"/>
    <w:rsid w:val="00C6391C"/>
    <w:rsid w:val="00C63A83"/>
    <w:rsid w:val="00C63D2D"/>
    <w:rsid w:val="00C63EDA"/>
    <w:rsid w:val="00C63F89"/>
    <w:rsid w:val="00C63FBD"/>
    <w:rsid w:val="00C64354"/>
    <w:rsid w:val="00C64982"/>
    <w:rsid w:val="00C64B95"/>
    <w:rsid w:val="00C64D6B"/>
    <w:rsid w:val="00C64EE8"/>
    <w:rsid w:val="00C6529C"/>
    <w:rsid w:val="00C654BF"/>
    <w:rsid w:val="00C6565C"/>
    <w:rsid w:val="00C65710"/>
    <w:rsid w:val="00C65753"/>
    <w:rsid w:val="00C65980"/>
    <w:rsid w:val="00C65C6F"/>
    <w:rsid w:val="00C65C82"/>
    <w:rsid w:val="00C65E96"/>
    <w:rsid w:val="00C6625C"/>
    <w:rsid w:val="00C66384"/>
    <w:rsid w:val="00C667BD"/>
    <w:rsid w:val="00C6685D"/>
    <w:rsid w:val="00C66D1C"/>
    <w:rsid w:val="00C66E62"/>
    <w:rsid w:val="00C66FFF"/>
    <w:rsid w:val="00C67037"/>
    <w:rsid w:val="00C67294"/>
    <w:rsid w:val="00C674D1"/>
    <w:rsid w:val="00C6773C"/>
    <w:rsid w:val="00C678EA"/>
    <w:rsid w:val="00C679AC"/>
    <w:rsid w:val="00C67A6B"/>
    <w:rsid w:val="00C67BC8"/>
    <w:rsid w:val="00C67C48"/>
    <w:rsid w:val="00C67C52"/>
    <w:rsid w:val="00C70266"/>
    <w:rsid w:val="00C70676"/>
    <w:rsid w:val="00C706AB"/>
    <w:rsid w:val="00C706E3"/>
    <w:rsid w:val="00C7070D"/>
    <w:rsid w:val="00C709CD"/>
    <w:rsid w:val="00C70C39"/>
    <w:rsid w:val="00C70C58"/>
    <w:rsid w:val="00C70E01"/>
    <w:rsid w:val="00C70F29"/>
    <w:rsid w:val="00C70F63"/>
    <w:rsid w:val="00C711EF"/>
    <w:rsid w:val="00C71540"/>
    <w:rsid w:val="00C71656"/>
    <w:rsid w:val="00C71A58"/>
    <w:rsid w:val="00C71E42"/>
    <w:rsid w:val="00C72121"/>
    <w:rsid w:val="00C729E8"/>
    <w:rsid w:val="00C729E9"/>
    <w:rsid w:val="00C72DF7"/>
    <w:rsid w:val="00C72F24"/>
    <w:rsid w:val="00C72F6A"/>
    <w:rsid w:val="00C73441"/>
    <w:rsid w:val="00C735B4"/>
    <w:rsid w:val="00C73697"/>
    <w:rsid w:val="00C7392B"/>
    <w:rsid w:val="00C73A27"/>
    <w:rsid w:val="00C73D8A"/>
    <w:rsid w:val="00C73EF7"/>
    <w:rsid w:val="00C7411F"/>
    <w:rsid w:val="00C74300"/>
    <w:rsid w:val="00C745A7"/>
    <w:rsid w:val="00C747FE"/>
    <w:rsid w:val="00C74B58"/>
    <w:rsid w:val="00C7586A"/>
    <w:rsid w:val="00C75B92"/>
    <w:rsid w:val="00C75E4F"/>
    <w:rsid w:val="00C75F9C"/>
    <w:rsid w:val="00C760DB"/>
    <w:rsid w:val="00C7614C"/>
    <w:rsid w:val="00C765FF"/>
    <w:rsid w:val="00C766D0"/>
    <w:rsid w:val="00C7695E"/>
    <w:rsid w:val="00C76C53"/>
    <w:rsid w:val="00C774E0"/>
    <w:rsid w:val="00C77532"/>
    <w:rsid w:val="00C7768A"/>
    <w:rsid w:val="00C776DE"/>
    <w:rsid w:val="00C7778C"/>
    <w:rsid w:val="00C7783C"/>
    <w:rsid w:val="00C801A7"/>
    <w:rsid w:val="00C80318"/>
    <w:rsid w:val="00C804A5"/>
    <w:rsid w:val="00C80523"/>
    <w:rsid w:val="00C80944"/>
    <w:rsid w:val="00C80C18"/>
    <w:rsid w:val="00C80CD4"/>
    <w:rsid w:val="00C80DE8"/>
    <w:rsid w:val="00C814C8"/>
    <w:rsid w:val="00C8164C"/>
    <w:rsid w:val="00C81A7B"/>
    <w:rsid w:val="00C81AF0"/>
    <w:rsid w:val="00C81BED"/>
    <w:rsid w:val="00C81FAB"/>
    <w:rsid w:val="00C82260"/>
    <w:rsid w:val="00C82330"/>
    <w:rsid w:val="00C8234D"/>
    <w:rsid w:val="00C82454"/>
    <w:rsid w:val="00C8273F"/>
    <w:rsid w:val="00C82E0F"/>
    <w:rsid w:val="00C8344D"/>
    <w:rsid w:val="00C834DF"/>
    <w:rsid w:val="00C834E0"/>
    <w:rsid w:val="00C83724"/>
    <w:rsid w:val="00C83A34"/>
    <w:rsid w:val="00C83DD6"/>
    <w:rsid w:val="00C841A8"/>
    <w:rsid w:val="00C8437F"/>
    <w:rsid w:val="00C845E9"/>
    <w:rsid w:val="00C847DD"/>
    <w:rsid w:val="00C84A6E"/>
    <w:rsid w:val="00C84AC5"/>
    <w:rsid w:val="00C8515E"/>
    <w:rsid w:val="00C852AB"/>
    <w:rsid w:val="00C853C4"/>
    <w:rsid w:val="00C854E0"/>
    <w:rsid w:val="00C858B2"/>
    <w:rsid w:val="00C85B0B"/>
    <w:rsid w:val="00C85C57"/>
    <w:rsid w:val="00C85E67"/>
    <w:rsid w:val="00C85ED3"/>
    <w:rsid w:val="00C85F43"/>
    <w:rsid w:val="00C86829"/>
    <w:rsid w:val="00C86830"/>
    <w:rsid w:val="00C8703C"/>
    <w:rsid w:val="00C875A0"/>
    <w:rsid w:val="00C87823"/>
    <w:rsid w:val="00C879B7"/>
    <w:rsid w:val="00C87BC4"/>
    <w:rsid w:val="00C87DBA"/>
    <w:rsid w:val="00C87F9E"/>
    <w:rsid w:val="00C90826"/>
    <w:rsid w:val="00C90912"/>
    <w:rsid w:val="00C90B59"/>
    <w:rsid w:val="00C90EE6"/>
    <w:rsid w:val="00C90F2D"/>
    <w:rsid w:val="00C90FC0"/>
    <w:rsid w:val="00C9124B"/>
    <w:rsid w:val="00C91371"/>
    <w:rsid w:val="00C91420"/>
    <w:rsid w:val="00C914C1"/>
    <w:rsid w:val="00C916C4"/>
    <w:rsid w:val="00C91779"/>
    <w:rsid w:val="00C918F9"/>
    <w:rsid w:val="00C918FB"/>
    <w:rsid w:val="00C91CE1"/>
    <w:rsid w:val="00C92197"/>
    <w:rsid w:val="00C9230E"/>
    <w:rsid w:val="00C92406"/>
    <w:rsid w:val="00C926F0"/>
    <w:rsid w:val="00C92784"/>
    <w:rsid w:val="00C92C0F"/>
    <w:rsid w:val="00C92DA1"/>
    <w:rsid w:val="00C92DBB"/>
    <w:rsid w:val="00C92FB2"/>
    <w:rsid w:val="00C9326A"/>
    <w:rsid w:val="00C94141"/>
    <w:rsid w:val="00C946A9"/>
    <w:rsid w:val="00C94B0F"/>
    <w:rsid w:val="00C94DD1"/>
    <w:rsid w:val="00C94E88"/>
    <w:rsid w:val="00C94FC9"/>
    <w:rsid w:val="00C94FE5"/>
    <w:rsid w:val="00C94FF3"/>
    <w:rsid w:val="00C9511B"/>
    <w:rsid w:val="00C951AE"/>
    <w:rsid w:val="00C952C7"/>
    <w:rsid w:val="00C9581E"/>
    <w:rsid w:val="00C95A28"/>
    <w:rsid w:val="00C95ACF"/>
    <w:rsid w:val="00C95B10"/>
    <w:rsid w:val="00C95D94"/>
    <w:rsid w:val="00C95F1F"/>
    <w:rsid w:val="00C96543"/>
    <w:rsid w:val="00C965EE"/>
    <w:rsid w:val="00C9668E"/>
    <w:rsid w:val="00C966D8"/>
    <w:rsid w:val="00C96795"/>
    <w:rsid w:val="00C96B2D"/>
    <w:rsid w:val="00C96C1E"/>
    <w:rsid w:val="00C96F48"/>
    <w:rsid w:val="00C96FE8"/>
    <w:rsid w:val="00C97152"/>
    <w:rsid w:val="00C9761D"/>
    <w:rsid w:val="00C97652"/>
    <w:rsid w:val="00C97A19"/>
    <w:rsid w:val="00C97CEF"/>
    <w:rsid w:val="00C97E84"/>
    <w:rsid w:val="00C97ED9"/>
    <w:rsid w:val="00C97EE2"/>
    <w:rsid w:val="00CA036E"/>
    <w:rsid w:val="00CA0557"/>
    <w:rsid w:val="00CA0803"/>
    <w:rsid w:val="00CA08E1"/>
    <w:rsid w:val="00CA09C3"/>
    <w:rsid w:val="00CA0EA5"/>
    <w:rsid w:val="00CA107B"/>
    <w:rsid w:val="00CA10DA"/>
    <w:rsid w:val="00CA1264"/>
    <w:rsid w:val="00CA1460"/>
    <w:rsid w:val="00CA154F"/>
    <w:rsid w:val="00CA1733"/>
    <w:rsid w:val="00CA1D34"/>
    <w:rsid w:val="00CA1EC1"/>
    <w:rsid w:val="00CA2002"/>
    <w:rsid w:val="00CA2058"/>
    <w:rsid w:val="00CA2074"/>
    <w:rsid w:val="00CA285C"/>
    <w:rsid w:val="00CA2904"/>
    <w:rsid w:val="00CA2C54"/>
    <w:rsid w:val="00CA2C8B"/>
    <w:rsid w:val="00CA3273"/>
    <w:rsid w:val="00CA3396"/>
    <w:rsid w:val="00CA35A6"/>
    <w:rsid w:val="00CA35C2"/>
    <w:rsid w:val="00CA3623"/>
    <w:rsid w:val="00CA3C41"/>
    <w:rsid w:val="00CA3D3D"/>
    <w:rsid w:val="00CA3DB8"/>
    <w:rsid w:val="00CA40C6"/>
    <w:rsid w:val="00CA4228"/>
    <w:rsid w:val="00CA4401"/>
    <w:rsid w:val="00CA4947"/>
    <w:rsid w:val="00CA4AB5"/>
    <w:rsid w:val="00CA4DA7"/>
    <w:rsid w:val="00CA4EEA"/>
    <w:rsid w:val="00CA5085"/>
    <w:rsid w:val="00CA5340"/>
    <w:rsid w:val="00CA5653"/>
    <w:rsid w:val="00CA586F"/>
    <w:rsid w:val="00CA59A4"/>
    <w:rsid w:val="00CA5BB5"/>
    <w:rsid w:val="00CA5EB9"/>
    <w:rsid w:val="00CA5EEF"/>
    <w:rsid w:val="00CA5F21"/>
    <w:rsid w:val="00CA6225"/>
    <w:rsid w:val="00CA681A"/>
    <w:rsid w:val="00CA6CF2"/>
    <w:rsid w:val="00CA6D55"/>
    <w:rsid w:val="00CA6F60"/>
    <w:rsid w:val="00CA6F9A"/>
    <w:rsid w:val="00CA700E"/>
    <w:rsid w:val="00CA7270"/>
    <w:rsid w:val="00CA7487"/>
    <w:rsid w:val="00CA7500"/>
    <w:rsid w:val="00CA771F"/>
    <w:rsid w:val="00CA7CCA"/>
    <w:rsid w:val="00CB01F4"/>
    <w:rsid w:val="00CB02A1"/>
    <w:rsid w:val="00CB0377"/>
    <w:rsid w:val="00CB043A"/>
    <w:rsid w:val="00CB0490"/>
    <w:rsid w:val="00CB0652"/>
    <w:rsid w:val="00CB076C"/>
    <w:rsid w:val="00CB07A8"/>
    <w:rsid w:val="00CB08A7"/>
    <w:rsid w:val="00CB08FE"/>
    <w:rsid w:val="00CB0D6E"/>
    <w:rsid w:val="00CB0E01"/>
    <w:rsid w:val="00CB1246"/>
    <w:rsid w:val="00CB12B1"/>
    <w:rsid w:val="00CB15E6"/>
    <w:rsid w:val="00CB16F6"/>
    <w:rsid w:val="00CB19B6"/>
    <w:rsid w:val="00CB1D28"/>
    <w:rsid w:val="00CB209E"/>
    <w:rsid w:val="00CB233C"/>
    <w:rsid w:val="00CB2396"/>
    <w:rsid w:val="00CB28C6"/>
    <w:rsid w:val="00CB292E"/>
    <w:rsid w:val="00CB2B25"/>
    <w:rsid w:val="00CB2BAD"/>
    <w:rsid w:val="00CB2C3B"/>
    <w:rsid w:val="00CB3A0B"/>
    <w:rsid w:val="00CB3C05"/>
    <w:rsid w:val="00CB3C33"/>
    <w:rsid w:val="00CB3C34"/>
    <w:rsid w:val="00CB3CA0"/>
    <w:rsid w:val="00CB3DEA"/>
    <w:rsid w:val="00CB3E8E"/>
    <w:rsid w:val="00CB3F24"/>
    <w:rsid w:val="00CB40D1"/>
    <w:rsid w:val="00CB4236"/>
    <w:rsid w:val="00CB49BF"/>
    <w:rsid w:val="00CB49C6"/>
    <w:rsid w:val="00CB4EAF"/>
    <w:rsid w:val="00CB4EC4"/>
    <w:rsid w:val="00CB502C"/>
    <w:rsid w:val="00CB5195"/>
    <w:rsid w:val="00CB51EC"/>
    <w:rsid w:val="00CB5273"/>
    <w:rsid w:val="00CB527A"/>
    <w:rsid w:val="00CB5416"/>
    <w:rsid w:val="00CB5ACB"/>
    <w:rsid w:val="00CB5C9D"/>
    <w:rsid w:val="00CB5CC1"/>
    <w:rsid w:val="00CB5DCD"/>
    <w:rsid w:val="00CB633F"/>
    <w:rsid w:val="00CB677E"/>
    <w:rsid w:val="00CB6A84"/>
    <w:rsid w:val="00CB6D28"/>
    <w:rsid w:val="00CB6E98"/>
    <w:rsid w:val="00CB6EDB"/>
    <w:rsid w:val="00CB7041"/>
    <w:rsid w:val="00CB713A"/>
    <w:rsid w:val="00CB718B"/>
    <w:rsid w:val="00CB724C"/>
    <w:rsid w:val="00CB7255"/>
    <w:rsid w:val="00CB73B3"/>
    <w:rsid w:val="00CB74AC"/>
    <w:rsid w:val="00CB7600"/>
    <w:rsid w:val="00CC016D"/>
    <w:rsid w:val="00CC01CC"/>
    <w:rsid w:val="00CC0213"/>
    <w:rsid w:val="00CC02ED"/>
    <w:rsid w:val="00CC038D"/>
    <w:rsid w:val="00CC03FF"/>
    <w:rsid w:val="00CC0449"/>
    <w:rsid w:val="00CC0742"/>
    <w:rsid w:val="00CC0DED"/>
    <w:rsid w:val="00CC0F68"/>
    <w:rsid w:val="00CC107A"/>
    <w:rsid w:val="00CC139B"/>
    <w:rsid w:val="00CC149A"/>
    <w:rsid w:val="00CC1809"/>
    <w:rsid w:val="00CC189A"/>
    <w:rsid w:val="00CC189B"/>
    <w:rsid w:val="00CC1B8E"/>
    <w:rsid w:val="00CC1CD0"/>
    <w:rsid w:val="00CC1D17"/>
    <w:rsid w:val="00CC1DCC"/>
    <w:rsid w:val="00CC2042"/>
    <w:rsid w:val="00CC20E6"/>
    <w:rsid w:val="00CC23B1"/>
    <w:rsid w:val="00CC244D"/>
    <w:rsid w:val="00CC2599"/>
    <w:rsid w:val="00CC2CA6"/>
    <w:rsid w:val="00CC2DF4"/>
    <w:rsid w:val="00CC3223"/>
    <w:rsid w:val="00CC3358"/>
    <w:rsid w:val="00CC36C4"/>
    <w:rsid w:val="00CC3B08"/>
    <w:rsid w:val="00CC3F73"/>
    <w:rsid w:val="00CC3FDE"/>
    <w:rsid w:val="00CC4259"/>
    <w:rsid w:val="00CC4366"/>
    <w:rsid w:val="00CC43C8"/>
    <w:rsid w:val="00CC463B"/>
    <w:rsid w:val="00CC4815"/>
    <w:rsid w:val="00CC4A8B"/>
    <w:rsid w:val="00CC4D41"/>
    <w:rsid w:val="00CC4EB2"/>
    <w:rsid w:val="00CC536A"/>
    <w:rsid w:val="00CC55CA"/>
    <w:rsid w:val="00CC5666"/>
    <w:rsid w:val="00CC598E"/>
    <w:rsid w:val="00CC5B61"/>
    <w:rsid w:val="00CC5B94"/>
    <w:rsid w:val="00CC5C38"/>
    <w:rsid w:val="00CC5C85"/>
    <w:rsid w:val="00CC5D5C"/>
    <w:rsid w:val="00CC5DDA"/>
    <w:rsid w:val="00CC5E16"/>
    <w:rsid w:val="00CC64AC"/>
    <w:rsid w:val="00CC6616"/>
    <w:rsid w:val="00CC6861"/>
    <w:rsid w:val="00CC6869"/>
    <w:rsid w:val="00CC68A0"/>
    <w:rsid w:val="00CC68CC"/>
    <w:rsid w:val="00CC6B45"/>
    <w:rsid w:val="00CC7117"/>
    <w:rsid w:val="00CC725C"/>
    <w:rsid w:val="00CC763A"/>
    <w:rsid w:val="00CC7C61"/>
    <w:rsid w:val="00CC7F65"/>
    <w:rsid w:val="00CD035A"/>
    <w:rsid w:val="00CD0A2F"/>
    <w:rsid w:val="00CD0A63"/>
    <w:rsid w:val="00CD0B4D"/>
    <w:rsid w:val="00CD0C11"/>
    <w:rsid w:val="00CD0E67"/>
    <w:rsid w:val="00CD0EE4"/>
    <w:rsid w:val="00CD138C"/>
    <w:rsid w:val="00CD1595"/>
    <w:rsid w:val="00CD1599"/>
    <w:rsid w:val="00CD15AB"/>
    <w:rsid w:val="00CD1709"/>
    <w:rsid w:val="00CD171D"/>
    <w:rsid w:val="00CD22E4"/>
    <w:rsid w:val="00CD23BC"/>
    <w:rsid w:val="00CD271D"/>
    <w:rsid w:val="00CD278C"/>
    <w:rsid w:val="00CD289B"/>
    <w:rsid w:val="00CD2A65"/>
    <w:rsid w:val="00CD2D4A"/>
    <w:rsid w:val="00CD2DB1"/>
    <w:rsid w:val="00CD30FC"/>
    <w:rsid w:val="00CD3648"/>
    <w:rsid w:val="00CD38D8"/>
    <w:rsid w:val="00CD38F6"/>
    <w:rsid w:val="00CD396A"/>
    <w:rsid w:val="00CD3A0B"/>
    <w:rsid w:val="00CD3B99"/>
    <w:rsid w:val="00CD3D1F"/>
    <w:rsid w:val="00CD3EE9"/>
    <w:rsid w:val="00CD4024"/>
    <w:rsid w:val="00CD439B"/>
    <w:rsid w:val="00CD4544"/>
    <w:rsid w:val="00CD4644"/>
    <w:rsid w:val="00CD4A73"/>
    <w:rsid w:val="00CD4CD6"/>
    <w:rsid w:val="00CD4E78"/>
    <w:rsid w:val="00CD51D1"/>
    <w:rsid w:val="00CD5573"/>
    <w:rsid w:val="00CD564B"/>
    <w:rsid w:val="00CD564C"/>
    <w:rsid w:val="00CD56FC"/>
    <w:rsid w:val="00CD5745"/>
    <w:rsid w:val="00CD57E6"/>
    <w:rsid w:val="00CD5A69"/>
    <w:rsid w:val="00CD5B07"/>
    <w:rsid w:val="00CD5B6F"/>
    <w:rsid w:val="00CD6406"/>
    <w:rsid w:val="00CD6930"/>
    <w:rsid w:val="00CD6B8C"/>
    <w:rsid w:val="00CD6BE9"/>
    <w:rsid w:val="00CD6C24"/>
    <w:rsid w:val="00CD742A"/>
    <w:rsid w:val="00CD74AE"/>
    <w:rsid w:val="00CD75CA"/>
    <w:rsid w:val="00CD77BA"/>
    <w:rsid w:val="00CD7A5F"/>
    <w:rsid w:val="00CD7B22"/>
    <w:rsid w:val="00CD7CBE"/>
    <w:rsid w:val="00CD7D8C"/>
    <w:rsid w:val="00CD7E1A"/>
    <w:rsid w:val="00CD7F3E"/>
    <w:rsid w:val="00CD7F45"/>
    <w:rsid w:val="00CE028F"/>
    <w:rsid w:val="00CE04F0"/>
    <w:rsid w:val="00CE055D"/>
    <w:rsid w:val="00CE062F"/>
    <w:rsid w:val="00CE072B"/>
    <w:rsid w:val="00CE0A74"/>
    <w:rsid w:val="00CE0C78"/>
    <w:rsid w:val="00CE0D5B"/>
    <w:rsid w:val="00CE0DA3"/>
    <w:rsid w:val="00CE126E"/>
    <w:rsid w:val="00CE1528"/>
    <w:rsid w:val="00CE1621"/>
    <w:rsid w:val="00CE1773"/>
    <w:rsid w:val="00CE1830"/>
    <w:rsid w:val="00CE19DA"/>
    <w:rsid w:val="00CE1A48"/>
    <w:rsid w:val="00CE1A76"/>
    <w:rsid w:val="00CE1F45"/>
    <w:rsid w:val="00CE1FDD"/>
    <w:rsid w:val="00CE207E"/>
    <w:rsid w:val="00CE21DF"/>
    <w:rsid w:val="00CE23A1"/>
    <w:rsid w:val="00CE23C5"/>
    <w:rsid w:val="00CE253F"/>
    <w:rsid w:val="00CE2814"/>
    <w:rsid w:val="00CE2860"/>
    <w:rsid w:val="00CE29FD"/>
    <w:rsid w:val="00CE2A07"/>
    <w:rsid w:val="00CE2B34"/>
    <w:rsid w:val="00CE3396"/>
    <w:rsid w:val="00CE34CD"/>
    <w:rsid w:val="00CE36DC"/>
    <w:rsid w:val="00CE3C00"/>
    <w:rsid w:val="00CE3CF6"/>
    <w:rsid w:val="00CE3FDC"/>
    <w:rsid w:val="00CE43D1"/>
    <w:rsid w:val="00CE445F"/>
    <w:rsid w:val="00CE44BC"/>
    <w:rsid w:val="00CE45F3"/>
    <w:rsid w:val="00CE46CF"/>
    <w:rsid w:val="00CE4BDF"/>
    <w:rsid w:val="00CE4CE7"/>
    <w:rsid w:val="00CE4D18"/>
    <w:rsid w:val="00CE53FA"/>
    <w:rsid w:val="00CE5855"/>
    <w:rsid w:val="00CE5921"/>
    <w:rsid w:val="00CE5951"/>
    <w:rsid w:val="00CE59F0"/>
    <w:rsid w:val="00CE5CDC"/>
    <w:rsid w:val="00CE5D2B"/>
    <w:rsid w:val="00CE5D50"/>
    <w:rsid w:val="00CE5F7A"/>
    <w:rsid w:val="00CE5FFE"/>
    <w:rsid w:val="00CE61EA"/>
    <w:rsid w:val="00CE6525"/>
    <w:rsid w:val="00CE6639"/>
    <w:rsid w:val="00CE6658"/>
    <w:rsid w:val="00CE68D8"/>
    <w:rsid w:val="00CE693D"/>
    <w:rsid w:val="00CE69CD"/>
    <w:rsid w:val="00CE6AA7"/>
    <w:rsid w:val="00CE6C13"/>
    <w:rsid w:val="00CE6C2F"/>
    <w:rsid w:val="00CE6C89"/>
    <w:rsid w:val="00CE6D74"/>
    <w:rsid w:val="00CE6FBE"/>
    <w:rsid w:val="00CE7294"/>
    <w:rsid w:val="00CE7372"/>
    <w:rsid w:val="00CE740F"/>
    <w:rsid w:val="00CE7503"/>
    <w:rsid w:val="00CE764D"/>
    <w:rsid w:val="00CE784F"/>
    <w:rsid w:val="00CE78D0"/>
    <w:rsid w:val="00CE7EDD"/>
    <w:rsid w:val="00CF032F"/>
    <w:rsid w:val="00CF0464"/>
    <w:rsid w:val="00CF099C"/>
    <w:rsid w:val="00CF0D8A"/>
    <w:rsid w:val="00CF12EB"/>
    <w:rsid w:val="00CF1399"/>
    <w:rsid w:val="00CF1401"/>
    <w:rsid w:val="00CF1A42"/>
    <w:rsid w:val="00CF1C54"/>
    <w:rsid w:val="00CF1D51"/>
    <w:rsid w:val="00CF1E99"/>
    <w:rsid w:val="00CF1F10"/>
    <w:rsid w:val="00CF251E"/>
    <w:rsid w:val="00CF27B5"/>
    <w:rsid w:val="00CF2B3C"/>
    <w:rsid w:val="00CF2C3F"/>
    <w:rsid w:val="00CF2CBC"/>
    <w:rsid w:val="00CF2DD4"/>
    <w:rsid w:val="00CF3080"/>
    <w:rsid w:val="00CF3319"/>
    <w:rsid w:val="00CF33A1"/>
    <w:rsid w:val="00CF35E8"/>
    <w:rsid w:val="00CF3637"/>
    <w:rsid w:val="00CF3661"/>
    <w:rsid w:val="00CF369F"/>
    <w:rsid w:val="00CF3882"/>
    <w:rsid w:val="00CF3CAA"/>
    <w:rsid w:val="00CF3DB3"/>
    <w:rsid w:val="00CF3DF8"/>
    <w:rsid w:val="00CF439C"/>
    <w:rsid w:val="00CF4559"/>
    <w:rsid w:val="00CF45D5"/>
    <w:rsid w:val="00CF46B8"/>
    <w:rsid w:val="00CF475B"/>
    <w:rsid w:val="00CF486B"/>
    <w:rsid w:val="00CF4975"/>
    <w:rsid w:val="00CF4FC2"/>
    <w:rsid w:val="00CF4FC3"/>
    <w:rsid w:val="00CF509E"/>
    <w:rsid w:val="00CF50BF"/>
    <w:rsid w:val="00CF5454"/>
    <w:rsid w:val="00CF5488"/>
    <w:rsid w:val="00CF563A"/>
    <w:rsid w:val="00CF5A0B"/>
    <w:rsid w:val="00CF5B6E"/>
    <w:rsid w:val="00CF5D43"/>
    <w:rsid w:val="00CF5E5C"/>
    <w:rsid w:val="00CF66B5"/>
    <w:rsid w:val="00CF678E"/>
    <w:rsid w:val="00CF6A5C"/>
    <w:rsid w:val="00CF6A85"/>
    <w:rsid w:val="00CF6B01"/>
    <w:rsid w:val="00CF6BDC"/>
    <w:rsid w:val="00CF6C61"/>
    <w:rsid w:val="00CF7072"/>
    <w:rsid w:val="00CF71E8"/>
    <w:rsid w:val="00CF749E"/>
    <w:rsid w:val="00CF7C2C"/>
    <w:rsid w:val="00CF7C9C"/>
    <w:rsid w:val="00CF7EA4"/>
    <w:rsid w:val="00D00118"/>
    <w:rsid w:val="00D0025A"/>
    <w:rsid w:val="00D002C4"/>
    <w:rsid w:val="00D003DC"/>
    <w:rsid w:val="00D00595"/>
    <w:rsid w:val="00D006A7"/>
    <w:rsid w:val="00D00734"/>
    <w:rsid w:val="00D007FE"/>
    <w:rsid w:val="00D00809"/>
    <w:rsid w:val="00D00A52"/>
    <w:rsid w:val="00D00DE7"/>
    <w:rsid w:val="00D01131"/>
    <w:rsid w:val="00D01576"/>
    <w:rsid w:val="00D01A33"/>
    <w:rsid w:val="00D01AA4"/>
    <w:rsid w:val="00D01DD1"/>
    <w:rsid w:val="00D01ECB"/>
    <w:rsid w:val="00D01FAC"/>
    <w:rsid w:val="00D02168"/>
    <w:rsid w:val="00D021B9"/>
    <w:rsid w:val="00D023A5"/>
    <w:rsid w:val="00D02556"/>
    <w:rsid w:val="00D02873"/>
    <w:rsid w:val="00D028F7"/>
    <w:rsid w:val="00D02A6F"/>
    <w:rsid w:val="00D02C25"/>
    <w:rsid w:val="00D02CAA"/>
    <w:rsid w:val="00D02DE6"/>
    <w:rsid w:val="00D035BB"/>
    <w:rsid w:val="00D03774"/>
    <w:rsid w:val="00D03BBA"/>
    <w:rsid w:val="00D03BC7"/>
    <w:rsid w:val="00D03F4C"/>
    <w:rsid w:val="00D03F7F"/>
    <w:rsid w:val="00D04148"/>
    <w:rsid w:val="00D04194"/>
    <w:rsid w:val="00D045AD"/>
    <w:rsid w:val="00D045C3"/>
    <w:rsid w:val="00D046F9"/>
    <w:rsid w:val="00D04871"/>
    <w:rsid w:val="00D04BFD"/>
    <w:rsid w:val="00D05030"/>
    <w:rsid w:val="00D0524B"/>
    <w:rsid w:val="00D05267"/>
    <w:rsid w:val="00D057BE"/>
    <w:rsid w:val="00D058DC"/>
    <w:rsid w:val="00D058E7"/>
    <w:rsid w:val="00D05BA1"/>
    <w:rsid w:val="00D05EFA"/>
    <w:rsid w:val="00D0675C"/>
    <w:rsid w:val="00D067CA"/>
    <w:rsid w:val="00D068C0"/>
    <w:rsid w:val="00D069CC"/>
    <w:rsid w:val="00D06DCD"/>
    <w:rsid w:val="00D07178"/>
    <w:rsid w:val="00D07333"/>
    <w:rsid w:val="00D07399"/>
    <w:rsid w:val="00D074D5"/>
    <w:rsid w:val="00D078EE"/>
    <w:rsid w:val="00D07B86"/>
    <w:rsid w:val="00D07BB8"/>
    <w:rsid w:val="00D07C85"/>
    <w:rsid w:val="00D07DB6"/>
    <w:rsid w:val="00D100D8"/>
    <w:rsid w:val="00D102B8"/>
    <w:rsid w:val="00D104F4"/>
    <w:rsid w:val="00D10687"/>
    <w:rsid w:val="00D10AAE"/>
    <w:rsid w:val="00D10BA2"/>
    <w:rsid w:val="00D10F2B"/>
    <w:rsid w:val="00D10F4C"/>
    <w:rsid w:val="00D11236"/>
    <w:rsid w:val="00D118F6"/>
    <w:rsid w:val="00D11BA5"/>
    <w:rsid w:val="00D11CFA"/>
    <w:rsid w:val="00D11D59"/>
    <w:rsid w:val="00D11EDD"/>
    <w:rsid w:val="00D11EE8"/>
    <w:rsid w:val="00D11FC1"/>
    <w:rsid w:val="00D12009"/>
    <w:rsid w:val="00D12399"/>
    <w:rsid w:val="00D1247A"/>
    <w:rsid w:val="00D1248E"/>
    <w:rsid w:val="00D127AC"/>
    <w:rsid w:val="00D12958"/>
    <w:rsid w:val="00D12E1D"/>
    <w:rsid w:val="00D12F63"/>
    <w:rsid w:val="00D133B4"/>
    <w:rsid w:val="00D134C1"/>
    <w:rsid w:val="00D1362C"/>
    <w:rsid w:val="00D138BA"/>
    <w:rsid w:val="00D139EA"/>
    <w:rsid w:val="00D13A5E"/>
    <w:rsid w:val="00D13B25"/>
    <w:rsid w:val="00D13B50"/>
    <w:rsid w:val="00D13C9A"/>
    <w:rsid w:val="00D14097"/>
    <w:rsid w:val="00D14A21"/>
    <w:rsid w:val="00D14BA1"/>
    <w:rsid w:val="00D14C08"/>
    <w:rsid w:val="00D14ED3"/>
    <w:rsid w:val="00D14EEB"/>
    <w:rsid w:val="00D152AE"/>
    <w:rsid w:val="00D152CC"/>
    <w:rsid w:val="00D1539E"/>
    <w:rsid w:val="00D158A9"/>
    <w:rsid w:val="00D15AAB"/>
    <w:rsid w:val="00D1626E"/>
    <w:rsid w:val="00D164E2"/>
    <w:rsid w:val="00D16562"/>
    <w:rsid w:val="00D165FB"/>
    <w:rsid w:val="00D166BA"/>
    <w:rsid w:val="00D167FA"/>
    <w:rsid w:val="00D1682C"/>
    <w:rsid w:val="00D1695A"/>
    <w:rsid w:val="00D16A1E"/>
    <w:rsid w:val="00D16B3B"/>
    <w:rsid w:val="00D16BE2"/>
    <w:rsid w:val="00D16D7A"/>
    <w:rsid w:val="00D16F56"/>
    <w:rsid w:val="00D172E8"/>
    <w:rsid w:val="00D1772A"/>
    <w:rsid w:val="00D1792B"/>
    <w:rsid w:val="00D17B36"/>
    <w:rsid w:val="00D17DC2"/>
    <w:rsid w:val="00D2017B"/>
    <w:rsid w:val="00D203F9"/>
    <w:rsid w:val="00D20480"/>
    <w:rsid w:val="00D205D9"/>
    <w:rsid w:val="00D20645"/>
    <w:rsid w:val="00D20A7D"/>
    <w:rsid w:val="00D20AAE"/>
    <w:rsid w:val="00D20C83"/>
    <w:rsid w:val="00D20CAD"/>
    <w:rsid w:val="00D20E7F"/>
    <w:rsid w:val="00D212D7"/>
    <w:rsid w:val="00D21357"/>
    <w:rsid w:val="00D21413"/>
    <w:rsid w:val="00D21552"/>
    <w:rsid w:val="00D217CD"/>
    <w:rsid w:val="00D2180C"/>
    <w:rsid w:val="00D21BCD"/>
    <w:rsid w:val="00D22410"/>
    <w:rsid w:val="00D226E8"/>
    <w:rsid w:val="00D227A8"/>
    <w:rsid w:val="00D227E4"/>
    <w:rsid w:val="00D2331E"/>
    <w:rsid w:val="00D2331F"/>
    <w:rsid w:val="00D23369"/>
    <w:rsid w:val="00D2374A"/>
    <w:rsid w:val="00D237CF"/>
    <w:rsid w:val="00D23EB6"/>
    <w:rsid w:val="00D23FAC"/>
    <w:rsid w:val="00D243B0"/>
    <w:rsid w:val="00D2454C"/>
    <w:rsid w:val="00D2470A"/>
    <w:rsid w:val="00D24730"/>
    <w:rsid w:val="00D24ABF"/>
    <w:rsid w:val="00D250C0"/>
    <w:rsid w:val="00D25126"/>
    <w:rsid w:val="00D25284"/>
    <w:rsid w:val="00D25531"/>
    <w:rsid w:val="00D25578"/>
    <w:rsid w:val="00D25C78"/>
    <w:rsid w:val="00D25DA2"/>
    <w:rsid w:val="00D25FBD"/>
    <w:rsid w:val="00D2609B"/>
    <w:rsid w:val="00D262F6"/>
    <w:rsid w:val="00D26741"/>
    <w:rsid w:val="00D268F7"/>
    <w:rsid w:val="00D26962"/>
    <w:rsid w:val="00D26A82"/>
    <w:rsid w:val="00D26D29"/>
    <w:rsid w:val="00D2785C"/>
    <w:rsid w:val="00D279EE"/>
    <w:rsid w:val="00D27B03"/>
    <w:rsid w:val="00D27CC1"/>
    <w:rsid w:val="00D27F0F"/>
    <w:rsid w:val="00D27F36"/>
    <w:rsid w:val="00D3010B"/>
    <w:rsid w:val="00D302E2"/>
    <w:rsid w:val="00D30557"/>
    <w:rsid w:val="00D30BA8"/>
    <w:rsid w:val="00D30C15"/>
    <w:rsid w:val="00D30CBA"/>
    <w:rsid w:val="00D30E44"/>
    <w:rsid w:val="00D3102A"/>
    <w:rsid w:val="00D31141"/>
    <w:rsid w:val="00D31323"/>
    <w:rsid w:val="00D3148D"/>
    <w:rsid w:val="00D315C8"/>
    <w:rsid w:val="00D317EB"/>
    <w:rsid w:val="00D31A4C"/>
    <w:rsid w:val="00D31B86"/>
    <w:rsid w:val="00D31D14"/>
    <w:rsid w:val="00D3219F"/>
    <w:rsid w:val="00D32313"/>
    <w:rsid w:val="00D3232A"/>
    <w:rsid w:val="00D32340"/>
    <w:rsid w:val="00D3265A"/>
    <w:rsid w:val="00D32700"/>
    <w:rsid w:val="00D32925"/>
    <w:rsid w:val="00D32987"/>
    <w:rsid w:val="00D329EE"/>
    <w:rsid w:val="00D32A1D"/>
    <w:rsid w:val="00D32A92"/>
    <w:rsid w:val="00D32F78"/>
    <w:rsid w:val="00D330CC"/>
    <w:rsid w:val="00D332CA"/>
    <w:rsid w:val="00D33756"/>
    <w:rsid w:val="00D3379A"/>
    <w:rsid w:val="00D338D7"/>
    <w:rsid w:val="00D33C3B"/>
    <w:rsid w:val="00D3438B"/>
    <w:rsid w:val="00D344C0"/>
    <w:rsid w:val="00D34970"/>
    <w:rsid w:val="00D34AE9"/>
    <w:rsid w:val="00D34BA1"/>
    <w:rsid w:val="00D34BB5"/>
    <w:rsid w:val="00D34D4E"/>
    <w:rsid w:val="00D34EB1"/>
    <w:rsid w:val="00D34EEE"/>
    <w:rsid w:val="00D350DB"/>
    <w:rsid w:val="00D351BC"/>
    <w:rsid w:val="00D35367"/>
    <w:rsid w:val="00D35379"/>
    <w:rsid w:val="00D3552B"/>
    <w:rsid w:val="00D3564E"/>
    <w:rsid w:val="00D35E22"/>
    <w:rsid w:val="00D363E2"/>
    <w:rsid w:val="00D36B17"/>
    <w:rsid w:val="00D36F46"/>
    <w:rsid w:val="00D36FE3"/>
    <w:rsid w:val="00D371AF"/>
    <w:rsid w:val="00D37221"/>
    <w:rsid w:val="00D372BB"/>
    <w:rsid w:val="00D374F3"/>
    <w:rsid w:val="00D375A7"/>
    <w:rsid w:val="00D375D3"/>
    <w:rsid w:val="00D376A5"/>
    <w:rsid w:val="00D37731"/>
    <w:rsid w:val="00D37AB3"/>
    <w:rsid w:val="00D40829"/>
    <w:rsid w:val="00D40946"/>
    <w:rsid w:val="00D40D80"/>
    <w:rsid w:val="00D40F07"/>
    <w:rsid w:val="00D40F35"/>
    <w:rsid w:val="00D40FC7"/>
    <w:rsid w:val="00D41672"/>
    <w:rsid w:val="00D417D4"/>
    <w:rsid w:val="00D419FB"/>
    <w:rsid w:val="00D41A0B"/>
    <w:rsid w:val="00D41B29"/>
    <w:rsid w:val="00D41BDB"/>
    <w:rsid w:val="00D41E06"/>
    <w:rsid w:val="00D42492"/>
    <w:rsid w:val="00D424F3"/>
    <w:rsid w:val="00D4286E"/>
    <w:rsid w:val="00D433CD"/>
    <w:rsid w:val="00D4343C"/>
    <w:rsid w:val="00D43552"/>
    <w:rsid w:val="00D43942"/>
    <w:rsid w:val="00D439CA"/>
    <w:rsid w:val="00D439E0"/>
    <w:rsid w:val="00D43FC7"/>
    <w:rsid w:val="00D44028"/>
    <w:rsid w:val="00D442D2"/>
    <w:rsid w:val="00D4433D"/>
    <w:rsid w:val="00D4457D"/>
    <w:rsid w:val="00D4460E"/>
    <w:rsid w:val="00D446F1"/>
    <w:rsid w:val="00D44AD9"/>
    <w:rsid w:val="00D45183"/>
    <w:rsid w:val="00D451F4"/>
    <w:rsid w:val="00D4533E"/>
    <w:rsid w:val="00D458E8"/>
    <w:rsid w:val="00D459A1"/>
    <w:rsid w:val="00D459D1"/>
    <w:rsid w:val="00D45D0C"/>
    <w:rsid w:val="00D45D37"/>
    <w:rsid w:val="00D46071"/>
    <w:rsid w:val="00D460BA"/>
    <w:rsid w:val="00D46139"/>
    <w:rsid w:val="00D46EDE"/>
    <w:rsid w:val="00D47041"/>
    <w:rsid w:val="00D473FC"/>
    <w:rsid w:val="00D475EE"/>
    <w:rsid w:val="00D47624"/>
    <w:rsid w:val="00D4782B"/>
    <w:rsid w:val="00D478B4"/>
    <w:rsid w:val="00D4799D"/>
    <w:rsid w:val="00D47B57"/>
    <w:rsid w:val="00D47FC7"/>
    <w:rsid w:val="00D501C4"/>
    <w:rsid w:val="00D50281"/>
    <w:rsid w:val="00D5049D"/>
    <w:rsid w:val="00D50657"/>
    <w:rsid w:val="00D506D4"/>
    <w:rsid w:val="00D506DE"/>
    <w:rsid w:val="00D50861"/>
    <w:rsid w:val="00D50988"/>
    <w:rsid w:val="00D50E58"/>
    <w:rsid w:val="00D50F45"/>
    <w:rsid w:val="00D510A1"/>
    <w:rsid w:val="00D51189"/>
    <w:rsid w:val="00D5138D"/>
    <w:rsid w:val="00D51485"/>
    <w:rsid w:val="00D514D4"/>
    <w:rsid w:val="00D51598"/>
    <w:rsid w:val="00D5162A"/>
    <w:rsid w:val="00D518C7"/>
    <w:rsid w:val="00D519AE"/>
    <w:rsid w:val="00D51A65"/>
    <w:rsid w:val="00D51C7B"/>
    <w:rsid w:val="00D51C83"/>
    <w:rsid w:val="00D51D07"/>
    <w:rsid w:val="00D51E92"/>
    <w:rsid w:val="00D51EE3"/>
    <w:rsid w:val="00D51FD5"/>
    <w:rsid w:val="00D52280"/>
    <w:rsid w:val="00D5250C"/>
    <w:rsid w:val="00D525D5"/>
    <w:rsid w:val="00D5261F"/>
    <w:rsid w:val="00D5290E"/>
    <w:rsid w:val="00D52BB4"/>
    <w:rsid w:val="00D52C18"/>
    <w:rsid w:val="00D52EA1"/>
    <w:rsid w:val="00D52FFF"/>
    <w:rsid w:val="00D53211"/>
    <w:rsid w:val="00D534A5"/>
    <w:rsid w:val="00D534CD"/>
    <w:rsid w:val="00D535CC"/>
    <w:rsid w:val="00D537E7"/>
    <w:rsid w:val="00D53855"/>
    <w:rsid w:val="00D5388E"/>
    <w:rsid w:val="00D53B1D"/>
    <w:rsid w:val="00D53CD9"/>
    <w:rsid w:val="00D53DC4"/>
    <w:rsid w:val="00D53EB2"/>
    <w:rsid w:val="00D54439"/>
    <w:rsid w:val="00D54689"/>
    <w:rsid w:val="00D546A6"/>
    <w:rsid w:val="00D54791"/>
    <w:rsid w:val="00D548FF"/>
    <w:rsid w:val="00D54FB2"/>
    <w:rsid w:val="00D5503B"/>
    <w:rsid w:val="00D550B5"/>
    <w:rsid w:val="00D552B5"/>
    <w:rsid w:val="00D55590"/>
    <w:rsid w:val="00D555C9"/>
    <w:rsid w:val="00D555EF"/>
    <w:rsid w:val="00D55815"/>
    <w:rsid w:val="00D55940"/>
    <w:rsid w:val="00D55B77"/>
    <w:rsid w:val="00D56499"/>
    <w:rsid w:val="00D566BD"/>
    <w:rsid w:val="00D566D9"/>
    <w:rsid w:val="00D5675B"/>
    <w:rsid w:val="00D57896"/>
    <w:rsid w:val="00D578DE"/>
    <w:rsid w:val="00D579B3"/>
    <w:rsid w:val="00D57BE9"/>
    <w:rsid w:val="00D57EE3"/>
    <w:rsid w:val="00D603D6"/>
    <w:rsid w:val="00D60562"/>
    <w:rsid w:val="00D60942"/>
    <w:rsid w:val="00D60E93"/>
    <w:rsid w:val="00D61060"/>
    <w:rsid w:val="00D6136B"/>
    <w:rsid w:val="00D617EC"/>
    <w:rsid w:val="00D6195A"/>
    <w:rsid w:val="00D619D5"/>
    <w:rsid w:val="00D61D9E"/>
    <w:rsid w:val="00D6211E"/>
    <w:rsid w:val="00D6212A"/>
    <w:rsid w:val="00D623C2"/>
    <w:rsid w:val="00D6253A"/>
    <w:rsid w:val="00D62694"/>
    <w:rsid w:val="00D62956"/>
    <w:rsid w:val="00D62ACE"/>
    <w:rsid w:val="00D62BE9"/>
    <w:rsid w:val="00D62C2C"/>
    <w:rsid w:val="00D636ED"/>
    <w:rsid w:val="00D639F1"/>
    <w:rsid w:val="00D63A84"/>
    <w:rsid w:val="00D63D78"/>
    <w:rsid w:val="00D63F40"/>
    <w:rsid w:val="00D640F9"/>
    <w:rsid w:val="00D641CE"/>
    <w:rsid w:val="00D64270"/>
    <w:rsid w:val="00D642A8"/>
    <w:rsid w:val="00D64379"/>
    <w:rsid w:val="00D643A1"/>
    <w:rsid w:val="00D64EA1"/>
    <w:rsid w:val="00D6518F"/>
    <w:rsid w:val="00D652BE"/>
    <w:rsid w:val="00D65584"/>
    <w:rsid w:val="00D656D7"/>
    <w:rsid w:val="00D656DF"/>
    <w:rsid w:val="00D6571F"/>
    <w:rsid w:val="00D6592A"/>
    <w:rsid w:val="00D65A64"/>
    <w:rsid w:val="00D65B0C"/>
    <w:rsid w:val="00D66049"/>
    <w:rsid w:val="00D66129"/>
    <w:rsid w:val="00D66173"/>
    <w:rsid w:val="00D6648A"/>
    <w:rsid w:val="00D664BF"/>
    <w:rsid w:val="00D6657C"/>
    <w:rsid w:val="00D6671E"/>
    <w:rsid w:val="00D6681D"/>
    <w:rsid w:val="00D66D41"/>
    <w:rsid w:val="00D66DD9"/>
    <w:rsid w:val="00D66FDB"/>
    <w:rsid w:val="00D6701B"/>
    <w:rsid w:val="00D6715C"/>
    <w:rsid w:val="00D672CA"/>
    <w:rsid w:val="00D67356"/>
    <w:rsid w:val="00D674AF"/>
    <w:rsid w:val="00D675EB"/>
    <w:rsid w:val="00D67602"/>
    <w:rsid w:val="00D67967"/>
    <w:rsid w:val="00D679FD"/>
    <w:rsid w:val="00D67AA7"/>
    <w:rsid w:val="00D67AD5"/>
    <w:rsid w:val="00D67AF1"/>
    <w:rsid w:val="00D67B2E"/>
    <w:rsid w:val="00D704CE"/>
    <w:rsid w:val="00D7058F"/>
    <w:rsid w:val="00D70938"/>
    <w:rsid w:val="00D70C71"/>
    <w:rsid w:val="00D71082"/>
    <w:rsid w:val="00D710E0"/>
    <w:rsid w:val="00D71664"/>
    <w:rsid w:val="00D72061"/>
    <w:rsid w:val="00D72762"/>
    <w:rsid w:val="00D72850"/>
    <w:rsid w:val="00D7285B"/>
    <w:rsid w:val="00D728A1"/>
    <w:rsid w:val="00D72B78"/>
    <w:rsid w:val="00D7311E"/>
    <w:rsid w:val="00D7374D"/>
    <w:rsid w:val="00D73C8C"/>
    <w:rsid w:val="00D73D0B"/>
    <w:rsid w:val="00D74198"/>
    <w:rsid w:val="00D742BC"/>
    <w:rsid w:val="00D744B2"/>
    <w:rsid w:val="00D744E5"/>
    <w:rsid w:val="00D7465F"/>
    <w:rsid w:val="00D746B0"/>
    <w:rsid w:val="00D74A5D"/>
    <w:rsid w:val="00D75018"/>
    <w:rsid w:val="00D7539C"/>
    <w:rsid w:val="00D758EF"/>
    <w:rsid w:val="00D7591B"/>
    <w:rsid w:val="00D759D8"/>
    <w:rsid w:val="00D75B8A"/>
    <w:rsid w:val="00D75CD9"/>
    <w:rsid w:val="00D75FC3"/>
    <w:rsid w:val="00D761AD"/>
    <w:rsid w:val="00D76489"/>
    <w:rsid w:val="00D764C3"/>
    <w:rsid w:val="00D766CD"/>
    <w:rsid w:val="00D7687B"/>
    <w:rsid w:val="00D76A7E"/>
    <w:rsid w:val="00D76AF2"/>
    <w:rsid w:val="00D76D03"/>
    <w:rsid w:val="00D76DAC"/>
    <w:rsid w:val="00D77045"/>
    <w:rsid w:val="00D77314"/>
    <w:rsid w:val="00D77473"/>
    <w:rsid w:val="00D77489"/>
    <w:rsid w:val="00D77513"/>
    <w:rsid w:val="00D7777F"/>
    <w:rsid w:val="00D77803"/>
    <w:rsid w:val="00D77B42"/>
    <w:rsid w:val="00D77DAD"/>
    <w:rsid w:val="00D801EC"/>
    <w:rsid w:val="00D8060D"/>
    <w:rsid w:val="00D80766"/>
    <w:rsid w:val="00D80D86"/>
    <w:rsid w:val="00D80F5A"/>
    <w:rsid w:val="00D8143C"/>
    <w:rsid w:val="00D814C4"/>
    <w:rsid w:val="00D81AB4"/>
    <w:rsid w:val="00D81D5F"/>
    <w:rsid w:val="00D81ED1"/>
    <w:rsid w:val="00D8272D"/>
    <w:rsid w:val="00D82CC1"/>
    <w:rsid w:val="00D82CDC"/>
    <w:rsid w:val="00D82E56"/>
    <w:rsid w:val="00D82EA2"/>
    <w:rsid w:val="00D83052"/>
    <w:rsid w:val="00D83053"/>
    <w:rsid w:val="00D830FD"/>
    <w:rsid w:val="00D831AA"/>
    <w:rsid w:val="00D83221"/>
    <w:rsid w:val="00D8334B"/>
    <w:rsid w:val="00D833DF"/>
    <w:rsid w:val="00D83687"/>
    <w:rsid w:val="00D838B4"/>
    <w:rsid w:val="00D83948"/>
    <w:rsid w:val="00D839DF"/>
    <w:rsid w:val="00D83CCB"/>
    <w:rsid w:val="00D83D03"/>
    <w:rsid w:val="00D8407E"/>
    <w:rsid w:val="00D84189"/>
    <w:rsid w:val="00D842AD"/>
    <w:rsid w:val="00D8439E"/>
    <w:rsid w:val="00D8463B"/>
    <w:rsid w:val="00D84807"/>
    <w:rsid w:val="00D84909"/>
    <w:rsid w:val="00D84C77"/>
    <w:rsid w:val="00D84F2D"/>
    <w:rsid w:val="00D85219"/>
    <w:rsid w:val="00D85751"/>
    <w:rsid w:val="00D858B6"/>
    <w:rsid w:val="00D85A83"/>
    <w:rsid w:val="00D85F47"/>
    <w:rsid w:val="00D85F59"/>
    <w:rsid w:val="00D860B0"/>
    <w:rsid w:val="00D86496"/>
    <w:rsid w:val="00D86617"/>
    <w:rsid w:val="00D86C6C"/>
    <w:rsid w:val="00D86DB9"/>
    <w:rsid w:val="00D87026"/>
    <w:rsid w:val="00D870DF"/>
    <w:rsid w:val="00D8717C"/>
    <w:rsid w:val="00D8764C"/>
    <w:rsid w:val="00D8783A"/>
    <w:rsid w:val="00D87AE4"/>
    <w:rsid w:val="00D87B5D"/>
    <w:rsid w:val="00D87F4A"/>
    <w:rsid w:val="00D90032"/>
    <w:rsid w:val="00D90093"/>
    <w:rsid w:val="00D90506"/>
    <w:rsid w:val="00D90559"/>
    <w:rsid w:val="00D908CD"/>
    <w:rsid w:val="00D90CA4"/>
    <w:rsid w:val="00D90CD5"/>
    <w:rsid w:val="00D90D74"/>
    <w:rsid w:val="00D91269"/>
    <w:rsid w:val="00D916A2"/>
    <w:rsid w:val="00D9172A"/>
    <w:rsid w:val="00D91BE7"/>
    <w:rsid w:val="00D91BEB"/>
    <w:rsid w:val="00D91F3B"/>
    <w:rsid w:val="00D92072"/>
    <w:rsid w:val="00D923BF"/>
    <w:rsid w:val="00D92479"/>
    <w:rsid w:val="00D92BA7"/>
    <w:rsid w:val="00D92BD7"/>
    <w:rsid w:val="00D92C9B"/>
    <w:rsid w:val="00D92EBD"/>
    <w:rsid w:val="00D930B6"/>
    <w:rsid w:val="00D93144"/>
    <w:rsid w:val="00D937C8"/>
    <w:rsid w:val="00D9380E"/>
    <w:rsid w:val="00D9381B"/>
    <w:rsid w:val="00D938B3"/>
    <w:rsid w:val="00D93EF8"/>
    <w:rsid w:val="00D9417D"/>
    <w:rsid w:val="00D94692"/>
    <w:rsid w:val="00D9498B"/>
    <w:rsid w:val="00D94DA3"/>
    <w:rsid w:val="00D94FEB"/>
    <w:rsid w:val="00D95402"/>
    <w:rsid w:val="00D95418"/>
    <w:rsid w:val="00D95653"/>
    <w:rsid w:val="00D956AB"/>
    <w:rsid w:val="00D95969"/>
    <w:rsid w:val="00D95A87"/>
    <w:rsid w:val="00D95ED1"/>
    <w:rsid w:val="00D95FCE"/>
    <w:rsid w:val="00D961ED"/>
    <w:rsid w:val="00D966F8"/>
    <w:rsid w:val="00D96E96"/>
    <w:rsid w:val="00D96E9D"/>
    <w:rsid w:val="00D97050"/>
    <w:rsid w:val="00D97102"/>
    <w:rsid w:val="00D97139"/>
    <w:rsid w:val="00D974F8"/>
    <w:rsid w:val="00D97546"/>
    <w:rsid w:val="00D97735"/>
    <w:rsid w:val="00D97939"/>
    <w:rsid w:val="00D97C1F"/>
    <w:rsid w:val="00D97EB1"/>
    <w:rsid w:val="00D97EC4"/>
    <w:rsid w:val="00D97FAE"/>
    <w:rsid w:val="00DA0AC9"/>
    <w:rsid w:val="00DA10F7"/>
    <w:rsid w:val="00DA1259"/>
    <w:rsid w:val="00DA17DE"/>
    <w:rsid w:val="00DA18AD"/>
    <w:rsid w:val="00DA19DB"/>
    <w:rsid w:val="00DA1C6E"/>
    <w:rsid w:val="00DA1DF3"/>
    <w:rsid w:val="00DA2110"/>
    <w:rsid w:val="00DA21B0"/>
    <w:rsid w:val="00DA23CE"/>
    <w:rsid w:val="00DA25DC"/>
    <w:rsid w:val="00DA28AF"/>
    <w:rsid w:val="00DA2D65"/>
    <w:rsid w:val="00DA2E46"/>
    <w:rsid w:val="00DA3269"/>
    <w:rsid w:val="00DA3281"/>
    <w:rsid w:val="00DA3317"/>
    <w:rsid w:val="00DA3406"/>
    <w:rsid w:val="00DA3506"/>
    <w:rsid w:val="00DA3735"/>
    <w:rsid w:val="00DA3916"/>
    <w:rsid w:val="00DA3B48"/>
    <w:rsid w:val="00DA3D95"/>
    <w:rsid w:val="00DA3E2D"/>
    <w:rsid w:val="00DA4655"/>
    <w:rsid w:val="00DA4A49"/>
    <w:rsid w:val="00DA4EBA"/>
    <w:rsid w:val="00DA4EDD"/>
    <w:rsid w:val="00DA4FA7"/>
    <w:rsid w:val="00DA4FB7"/>
    <w:rsid w:val="00DA5514"/>
    <w:rsid w:val="00DA56BA"/>
    <w:rsid w:val="00DA5704"/>
    <w:rsid w:val="00DA57B5"/>
    <w:rsid w:val="00DA5946"/>
    <w:rsid w:val="00DA5996"/>
    <w:rsid w:val="00DA5C51"/>
    <w:rsid w:val="00DA5EA1"/>
    <w:rsid w:val="00DA5ECB"/>
    <w:rsid w:val="00DA621C"/>
    <w:rsid w:val="00DA623A"/>
    <w:rsid w:val="00DA6511"/>
    <w:rsid w:val="00DA6721"/>
    <w:rsid w:val="00DA67B3"/>
    <w:rsid w:val="00DA69E0"/>
    <w:rsid w:val="00DA6D75"/>
    <w:rsid w:val="00DA73CE"/>
    <w:rsid w:val="00DA7657"/>
    <w:rsid w:val="00DA785B"/>
    <w:rsid w:val="00DA7A1D"/>
    <w:rsid w:val="00DA7BAB"/>
    <w:rsid w:val="00DA7C95"/>
    <w:rsid w:val="00DB0480"/>
    <w:rsid w:val="00DB06D2"/>
    <w:rsid w:val="00DB0927"/>
    <w:rsid w:val="00DB0BFD"/>
    <w:rsid w:val="00DB108C"/>
    <w:rsid w:val="00DB11E9"/>
    <w:rsid w:val="00DB178E"/>
    <w:rsid w:val="00DB1889"/>
    <w:rsid w:val="00DB26AE"/>
    <w:rsid w:val="00DB279F"/>
    <w:rsid w:val="00DB27DC"/>
    <w:rsid w:val="00DB29DB"/>
    <w:rsid w:val="00DB2AE1"/>
    <w:rsid w:val="00DB2C1C"/>
    <w:rsid w:val="00DB2D1E"/>
    <w:rsid w:val="00DB2DCA"/>
    <w:rsid w:val="00DB2ECC"/>
    <w:rsid w:val="00DB3153"/>
    <w:rsid w:val="00DB356A"/>
    <w:rsid w:val="00DB35A0"/>
    <w:rsid w:val="00DB38B8"/>
    <w:rsid w:val="00DB3990"/>
    <w:rsid w:val="00DB3A26"/>
    <w:rsid w:val="00DB3D59"/>
    <w:rsid w:val="00DB3D88"/>
    <w:rsid w:val="00DB3FDC"/>
    <w:rsid w:val="00DB44E8"/>
    <w:rsid w:val="00DB4650"/>
    <w:rsid w:val="00DB47C8"/>
    <w:rsid w:val="00DB4867"/>
    <w:rsid w:val="00DB488E"/>
    <w:rsid w:val="00DB488F"/>
    <w:rsid w:val="00DB49C2"/>
    <w:rsid w:val="00DB4E01"/>
    <w:rsid w:val="00DB5523"/>
    <w:rsid w:val="00DB553C"/>
    <w:rsid w:val="00DB55AB"/>
    <w:rsid w:val="00DB572F"/>
    <w:rsid w:val="00DB5890"/>
    <w:rsid w:val="00DB5BA0"/>
    <w:rsid w:val="00DB5BB2"/>
    <w:rsid w:val="00DB5C09"/>
    <w:rsid w:val="00DB6173"/>
    <w:rsid w:val="00DB6208"/>
    <w:rsid w:val="00DB6686"/>
    <w:rsid w:val="00DB67EB"/>
    <w:rsid w:val="00DB68F3"/>
    <w:rsid w:val="00DB6D87"/>
    <w:rsid w:val="00DB71C5"/>
    <w:rsid w:val="00DB71CE"/>
    <w:rsid w:val="00DB7A25"/>
    <w:rsid w:val="00DB7B82"/>
    <w:rsid w:val="00DC02C3"/>
    <w:rsid w:val="00DC0344"/>
    <w:rsid w:val="00DC0615"/>
    <w:rsid w:val="00DC0678"/>
    <w:rsid w:val="00DC072E"/>
    <w:rsid w:val="00DC0745"/>
    <w:rsid w:val="00DC0CF5"/>
    <w:rsid w:val="00DC0DAC"/>
    <w:rsid w:val="00DC1586"/>
    <w:rsid w:val="00DC16A7"/>
    <w:rsid w:val="00DC183A"/>
    <w:rsid w:val="00DC18CF"/>
    <w:rsid w:val="00DC1982"/>
    <w:rsid w:val="00DC1AB8"/>
    <w:rsid w:val="00DC1B19"/>
    <w:rsid w:val="00DC1D97"/>
    <w:rsid w:val="00DC1EF1"/>
    <w:rsid w:val="00DC1FA6"/>
    <w:rsid w:val="00DC2135"/>
    <w:rsid w:val="00DC2438"/>
    <w:rsid w:val="00DC2860"/>
    <w:rsid w:val="00DC2BBF"/>
    <w:rsid w:val="00DC2D89"/>
    <w:rsid w:val="00DC2E41"/>
    <w:rsid w:val="00DC2F08"/>
    <w:rsid w:val="00DC3115"/>
    <w:rsid w:val="00DC3314"/>
    <w:rsid w:val="00DC3465"/>
    <w:rsid w:val="00DC3485"/>
    <w:rsid w:val="00DC35AD"/>
    <w:rsid w:val="00DC36DD"/>
    <w:rsid w:val="00DC372A"/>
    <w:rsid w:val="00DC3A9E"/>
    <w:rsid w:val="00DC3D6B"/>
    <w:rsid w:val="00DC4160"/>
    <w:rsid w:val="00DC44D4"/>
    <w:rsid w:val="00DC46FA"/>
    <w:rsid w:val="00DC4F28"/>
    <w:rsid w:val="00DC4FCD"/>
    <w:rsid w:val="00DC55F4"/>
    <w:rsid w:val="00DC5608"/>
    <w:rsid w:val="00DC5A80"/>
    <w:rsid w:val="00DC5E33"/>
    <w:rsid w:val="00DC6028"/>
    <w:rsid w:val="00DC61AA"/>
    <w:rsid w:val="00DC62E5"/>
    <w:rsid w:val="00DC6591"/>
    <w:rsid w:val="00DC672F"/>
    <w:rsid w:val="00DC7020"/>
    <w:rsid w:val="00DC75DF"/>
    <w:rsid w:val="00DC766F"/>
    <w:rsid w:val="00DC76F3"/>
    <w:rsid w:val="00DC776C"/>
    <w:rsid w:val="00DC7991"/>
    <w:rsid w:val="00DC79AB"/>
    <w:rsid w:val="00DC7D0F"/>
    <w:rsid w:val="00DD0163"/>
    <w:rsid w:val="00DD023B"/>
    <w:rsid w:val="00DD04B8"/>
    <w:rsid w:val="00DD0716"/>
    <w:rsid w:val="00DD0C0A"/>
    <w:rsid w:val="00DD0E58"/>
    <w:rsid w:val="00DD1082"/>
    <w:rsid w:val="00DD122D"/>
    <w:rsid w:val="00DD13AC"/>
    <w:rsid w:val="00DD1435"/>
    <w:rsid w:val="00DD143A"/>
    <w:rsid w:val="00DD164B"/>
    <w:rsid w:val="00DD16C3"/>
    <w:rsid w:val="00DD1AFE"/>
    <w:rsid w:val="00DD1D18"/>
    <w:rsid w:val="00DD2408"/>
    <w:rsid w:val="00DD24E9"/>
    <w:rsid w:val="00DD2A91"/>
    <w:rsid w:val="00DD2BF5"/>
    <w:rsid w:val="00DD2EC0"/>
    <w:rsid w:val="00DD2F31"/>
    <w:rsid w:val="00DD3490"/>
    <w:rsid w:val="00DD34A0"/>
    <w:rsid w:val="00DD35AE"/>
    <w:rsid w:val="00DD35F3"/>
    <w:rsid w:val="00DD36B5"/>
    <w:rsid w:val="00DD3A52"/>
    <w:rsid w:val="00DD3BA3"/>
    <w:rsid w:val="00DD3BB5"/>
    <w:rsid w:val="00DD3FD9"/>
    <w:rsid w:val="00DD441C"/>
    <w:rsid w:val="00DD4C4D"/>
    <w:rsid w:val="00DD4FD8"/>
    <w:rsid w:val="00DD50EE"/>
    <w:rsid w:val="00DD536A"/>
    <w:rsid w:val="00DD5710"/>
    <w:rsid w:val="00DD5811"/>
    <w:rsid w:val="00DD5906"/>
    <w:rsid w:val="00DD59BC"/>
    <w:rsid w:val="00DD5A65"/>
    <w:rsid w:val="00DD5CCD"/>
    <w:rsid w:val="00DD609F"/>
    <w:rsid w:val="00DD62CA"/>
    <w:rsid w:val="00DD63FB"/>
    <w:rsid w:val="00DD686B"/>
    <w:rsid w:val="00DD69BA"/>
    <w:rsid w:val="00DD6B29"/>
    <w:rsid w:val="00DD6D71"/>
    <w:rsid w:val="00DD6DC4"/>
    <w:rsid w:val="00DD7206"/>
    <w:rsid w:val="00DD721A"/>
    <w:rsid w:val="00DD731E"/>
    <w:rsid w:val="00DD7449"/>
    <w:rsid w:val="00DD7461"/>
    <w:rsid w:val="00DD74BE"/>
    <w:rsid w:val="00DD7773"/>
    <w:rsid w:val="00DE00DA"/>
    <w:rsid w:val="00DE0A09"/>
    <w:rsid w:val="00DE0A47"/>
    <w:rsid w:val="00DE0B71"/>
    <w:rsid w:val="00DE0BA2"/>
    <w:rsid w:val="00DE0EDA"/>
    <w:rsid w:val="00DE11AD"/>
    <w:rsid w:val="00DE1344"/>
    <w:rsid w:val="00DE14BA"/>
    <w:rsid w:val="00DE1508"/>
    <w:rsid w:val="00DE1739"/>
    <w:rsid w:val="00DE1799"/>
    <w:rsid w:val="00DE1D95"/>
    <w:rsid w:val="00DE1DB0"/>
    <w:rsid w:val="00DE24E5"/>
    <w:rsid w:val="00DE2558"/>
    <w:rsid w:val="00DE2C6A"/>
    <w:rsid w:val="00DE37E0"/>
    <w:rsid w:val="00DE396D"/>
    <w:rsid w:val="00DE3E1D"/>
    <w:rsid w:val="00DE3E30"/>
    <w:rsid w:val="00DE40BE"/>
    <w:rsid w:val="00DE436C"/>
    <w:rsid w:val="00DE487E"/>
    <w:rsid w:val="00DE4AF4"/>
    <w:rsid w:val="00DE4EC3"/>
    <w:rsid w:val="00DE4F58"/>
    <w:rsid w:val="00DE4FDB"/>
    <w:rsid w:val="00DE4FF1"/>
    <w:rsid w:val="00DE5137"/>
    <w:rsid w:val="00DE5150"/>
    <w:rsid w:val="00DE5397"/>
    <w:rsid w:val="00DE5564"/>
    <w:rsid w:val="00DE5589"/>
    <w:rsid w:val="00DE59C3"/>
    <w:rsid w:val="00DE5C27"/>
    <w:rsid w:val="00DE5C4A"/>
    <w:rsid w:val="00DE5F76"/>
    <w:rsid w:val="00DE5F82"/>
    <w:rsid w:val="00DE67AF"/>
    <w:rsid w:val="00DE6819"/>
    <w:rsid w:val="00DE6C85"/>
    <w:rsid w:val="00DE6CC7"/>
    <w:rsid w:val="00DE764A"/>
    <w:rsid w:val="00DE7659"/>
    <w:rsid w:val="00DE768C"/>
    <w:rsid w:val="00DE7B32"/>
    <w:rsid w:val="00DE7DCF"/>
    <w:rsid w:val="00DE7F75"/>
    <w:rsid w:val="00DF0020"/>
    <w:rsid w:val="00DF013E"/>
    <w:rsid w:val="00DF032E"/>
    <w:rsid w:val="00DF040A"/>
    <w:rsid w:val="00DF09EE"/>
    <w:rsid w:val="00DF0AA3"/>
    <w:rsid w:val="00DF0BD8"/>
    <w:rsid w:val="00DF0C76"/>
    <w:rsid w:val="00DF0FBE"/>
    <w:rsid w:val="00DF0FF7"/>
    <w:rsid w:val="00DF1298"/>
    <w:rsid w:val="00DF1BA8"/>
    <w:rsid w:val="00DF1D10"/>
    <w:rsid w:val="00DF1D4B"/>
    <w:rsid w:val="00DF2020"/>
    <w:rsid w:val="00DF2131"/>
    <w:rsid w:val="00DF242C"/>
    <w:rsid w:val="00DF24DD"/>
    <w:rsid w:val="00DF2AD0"/>
    <w:rsid w:val="00DF2B74"/>
    <w:rsid w:val="00DF2CA6"/>
    <w:rsid w:val="00DF2CDE"/>
    <w:rsid w:val="00DF2FF8"/>
    <w:rsid w:val="00DF319F"/>
    <w:rsid w:val="00DF3258"/>
    <w:rsid w:val="00DF32EF"/>
    <w:rsid w:val="00DF34AB"/>
    <w:rsid w:val="00DF3805"/>
    <w:rsid w:val="00DF3B1B"/>
    <w:rsid w:val="00DF3B66"/>
    <w:rsid w:val="00DF3C05"/>
    <w:rsid w:val="00DF3FEA"/>
    <w:rsid w:val="00DF40ED"/>
    <w:rsid w:val="00DF4535"/>
    <w:rsid w:val="00DF45AE"/>
    <w:rsid w:val="00DF466C"/>
    <w:rsid w:val="00DF471B"/>
    <w:rsid w:val="00DF4738"/>
    <w:rsid w:val="00DF4AD9"/>
    <w:rsid w:val="00DF4B61"/>
    <w:rsid w:val="00DF4C67"/>
    <w:rsid w:val="00DF4D13"/>
    <w:rsid w:val="00DF506B"/>
    <w:rsid w:val="00DF52C9"/>
    <w:rsid w:val="00DF5467"/>
    <w:rsid w:val="00DF5609"/>
    <w:rsid w:val="00DF567D"/>
    <w:rsid w:val="00DF56B1"/>
    <w:rsid w:val="00DF5770"/>
    <w:rsid w:val="00DF5DAA"/>
    <w:rsid w:val="00DF60C6"/>
    <w:rsid w:val="00DF61CE"/>
    <w:rsid w:val="00DF638D"/>
    <w:rsid w:val="00DF649D"/>
    <w:rsid w:val="00DF6666"/>
    <w:rsid w:val="00DF6693"/>
    <w:rsid w:val="00DF66EA"/>
    <w:rsid w:val="00DF683A"/>
    <w:rsid w:val="00DF6BFA"/>
    <w:rsid w:val="00DF6F94"/>
    <w:rsid w:val="00DF7109"/>
    <w:rsid w:val="00DF732F"/>
    <w:rsid w:val="00DF78E2"/>
    <w:rsid w:val="00DF7A6C"/>
    <w:rsid w:val="00DF7AA2"/>
    <w:rsid w:val="00DF7CC0"/>
    <w:rsid w:val="00DF7EC1"/>
    <w:rsid w:val="00E00341"/>
    <w:rsid w:val="00E00A59"/>
    <w:rsid w:val="00E00B8B"/>
    <w:rsid w:val="00E00C55"/>
    <w:rsid w:val="00E0102E"/>
    <w:rsid w:val="00E014F7"/>
    <w:rsid w:val="00E01ACF"/>
    <w:rsid w:val="00E01B76"/>
    <w:rsid w:val="00E01D34"/>
    <w:rsid w:val="00E01D62"/>
    <w:rsid w:val="00E01FB4"/>
    <w:rsid w:val="00E01FEA"/>
    <w:rsid w:val="00E01FFF"/>
    <w:rsid w:val="00E022CE"/>
    <w:rsid w:val="00E02453"/>
    <w:rsid w:val="00E0252E"/>
    <w:rsid w:val="00E027B0"/>
    <w:rsid w:val="00E027FC"/>
    <w:rsid w:val="00E0295B"/>
    <w:rsid w:val="00E02A05"/>
    <w:rsid w:val="00E02C04"/>
    <w:rsid w:val="00E02F6E"/>
    <w:rsid w:val="00E032A3"/>
    <w:rsid w:val="00E03490"/>
    <w:rsid w:val="00E03673"/>
    <w:rsid w:val="00E03733"/>
    <w:rsid w:val="00E0374C"/>
    <w:rsid w:val="00E038AB"/>
    <w:rsid w:val="00E03B2A"/>
    <w:rsid w:val="00E03CA3"/>
    <w:rsid w:val="00E03CC1"/>
    <w:rsid w:val="00E03D8D"/>
    <w:rsid w:val="00E03ED8"/>
    <w:rsid w:val="00E03F38"/>
    <w:rsid w:val="00E0404F"/>
    <w:rsid w:val="00E0479D"/>
    <w:rsid w:val="00E048E2"/>
    <w:rsid w:val="00E048F8"/>
    <w:rsid w:val="00E04999"/>
    <w:rsid w:val="00E04B51"/>
    <w:rsid w:val="00E05120"/>
    <w:rsid w:val="00E05728"/>
    <w:rsid w:val="00E0573B"/>
    <w:rsid w:val="00E05747"/>
    <w:rsid w:val="00E05829"/>
    <w:rsid w:val="00E059C4"/>
    <w:rsid w:val="00E05B62"/>
    <w:rsid w:val="00E05B84"/>
    <w:rsid w:val="00E05DFB"/>
    <w:rsid w:val="00E05F53"/>
    <w:rsid w:val="00E060C8"/>
    <w:rsid w:val="00E0612B"/>
    <w:rsid w:val="00E0626F"/>
    <w:rsid w:val="00E065A1"/>
    <w:rsid w:val="00E06787"/>
    <w:rsid w:val="00E067CD"/>
    <w:rsid w:val="00E06BC5"/>
    <w:rsid w:val="00E06BC9"/>
    <w:rsid w:val="00E06F6E"/>
    <w:rsid w:val="00E0735B"/>
    <w:rsid w:val="00E07410"/>
    <w:rsid w:val="00E0790D"/>
    <w:rsid w:val="00E1017D"/>
    <w:rsid w:val="00E1035E"/>
    <w:rsid w:val="00E10617"/>
    <w:rsid w:val="00E109A6"/>
    <w:rsid w:val="00E10A1A"/>
    <w:rsid w:val="00E10A70"/>
    <w:rsid w:val="00E10D79"/>
    <w:rsid w:val="00E10D7B"/>
    <w:rsid w:val="00E10ECC"/>
    <w:rsid w:val="00E10F21"/>
    <w:rsid w:val="00E10FDF"/>
    <w:rsid w:val="00E11084"/>
    <w:rsid w:val="00E11AD2"/>
    <w:rsid w:val="00E11AD8"/>
    <w:rsid w:val="00E11CD0"/>
    <w:rsid w:val="00E11E5D"/>
    <w:rsid w:val="00E11ED4"/>
    <w:rsid w:val="00E11FE0"/>
    <w:rsid w:val="00E1233F"/>
    <w:rsid w:val="00E1252E"/>
    <w:rsid w:val="00E12605"/>
    <w:rsid w:val="00E12A13"/>
    <w:rsid w:val="00E12C2F"/>
    <w:rsid w:val="00E1309A"/>
    <w:rsid w:val="00E133FE"/>
    <w:rsid w:val="00E134C1"/>
    <w:rsid w:val="00E1368B"/>
    <w:rsid w:val="00E13871"/>
    <w:rsid w:val="00E1389D"/>
    <w:rsid w:val="00E13B49"/>
    <w:rsid w:val="00E13B59"/>
    <w:rsid w:val="00E14028"/>
    <w:rsid w:val="00E14078"/>
    <w:rsid w:val="00E14999"/>
    <w:rsid w:val="00E14BBE"/>
    <w:rsid w:val="00E14E7C"/>
    <w:rsid w:val="00E15126"/>
    <w:rsid w:val="00E1595B"/>
    <w:rsid w:val="00E15A7D"/>
    <w:rsid w:val="00E15C33"/>
    <w:rsid w:val="00E15CAE"/>
    <w:rsid w:val="00E15D71"/>
    <w:rsid w:val="00E15EA7"/>
    <w:rsid w:val="00E16105"/>
    <w:rsid w:val="00E162BD"/>
    <w:rsid w:val="00E165A8"/>
    <w:rsid w:val="00E166CE"/>
    <w:rsid w:val="00E16BD8"/>
    <w:rsid w:val="00E170F4"/>
    <w:rsid w:val="00E177FB"/>
    <w:rsid w:val="00E17885"/>
    <w:rsid w:val="00E17A87"/>
    <w:rsid w:val="00E17B8A"/>
    <w:rsid w:val="00E17B93"/>
    <w:rsid w:val="00E17F15"/>
    <w:rsid w:val="00E20177"/>
    <w:rsid w:val="00E201AC"/>
    <w:rsid w:val="00E201FD"/>
    <w:rsid w:val="00E20225"/>
    <w:rsid w:val="00E2032C"/>
    <w:rsid w:val="00E2082C"/>
    <w:rsid w:val="00E20924"/>
    <w:rsid w:val="00E20D31"/>
    <w:rsid w:val="00E20E47"/>
    <w:rsid w:val="00E21703"/>
    <w:rsid w:val="00E21718"/>
    <w:rsid w:val="00E21798"/>
    <w:rsid w:val="00E21AD1"/>
    <w:rsid w:val="00E21E11"/>
    <w:rsid w:val="00E21E6B"/>
    <w:rsid w:val="00E220C8"/>
    <w:rsid w:val="00E22310"/>
    <w:rsid w:val="00E223E0"/>
    <w:rsid w:val="00E22C09"/>
    <w:rsid w:val="00E22C38"/>
    <w:rsid w:val="00E23151"/>
    <w:rsid w:val="00E233B9"/>
    <w:rsid w:val="00E233FD"/>
    <w:rsid w:val="00E23542"/>
    <w:rsid w:val="00E236D0"/>
    <w:rsid w:val="00E2391D"/>
    <w:rsid w:val="00E23B76"/>
    <w:rsid w:val="00E23F0C"/>
    <w:rsid w:val="00E2400A"/>
    <w:rsid w:val="00E24196"/>
    <w:rsid w:val="00E24427"/>
    <w:rsid w:val="00E24618"/>
    <w:rsid w:val="00E24963"/>
    <w:rsid w:val="00E24CE4"/>
    <w:rsid w:val="00E2518D"/>
    <w:rsid w:val="00E25527"/>
    <w:rsid w:val="00E25793"/>
    <w:rsid w:val="00E259AE"/>
    <w:rsid w:val="00E25A99"/>
    <w:rsid w:val="00E25ABD"/>
    <w:rsid w:val="00E25C8A"/>
    <w:rsid w:val="00E25CB1"/>
    <w:rsid w:val="00E25EC4"/>
    <w:rsid w:val="00E266CA"/>
    <w:rsid w:val="00E26AB2"/>
    <w:rsid w:val="00E26BFE"/>
    <w:rsid w:val="00E26D70"/>
    <w:rsid w:val="00E27103"/>
    <w:rsid w:val="00E2735B"/>
    <w:rsid w:val="00E276BD"/>
    <w:rsid w:val="00E27B1A"/>
    <w:rsid w:val="00E27B83"/>
    <w:rsid w:val="00E27BF1"/>
    <w:rsid w:val="00E27C86"/>
    <w:rsid w:val="00E3003E"/>
    <w:rsid w:val="00E302BB"/>
    <w:rsid w:val="00E304FA"/>
    <w:rsid w:val="00E3058B"/>
    <w:rsid w:val="00E30888"/>
    <w:rsid w:val="00E3093F"/>
    <w:rsid w:val="00E30A5D"/>
    <w:rsid w:val="00E30A84"/>
    <w:rsid w:val="00E30DC3"/>
    <w:rsid w:val="00E30F52"/>
    <w:rsid w:val="00E30F5F"/>
    <w:rsid w:val="00E317AC"/>
    <w:rsid w:val="00E31843"/>
    <w:rsid w:val="00E3198C"/>
    <w:rsid w:val="00E31A2E"/>
    <w:rsid w:val="00E31CA5"/>
    <w:rsid w:val="00E31CB4"/>
    <w:rsid w:val="00E31DA3"/>
    <w:rsid w:val="00E31E0D"/>
    <w:rsid w:val="00E3227D"/>
    <w:rsid w:val="00E32392"/>
    <w:rsid w:val="00E32515"/>
    <w:rsid w:val="00E32675"/>
    <w:rsid w:val="00E3275B"/>
    <w:rsid w:val="00E32DFC"/>
    <w:rsid w:val="00E3300E"/>
    <w:rsid w:val="00E33195"/>
    <w:rsid w:val="00E331C8"/>
    <w:rsid w:val="00E33489"/>
    <w:rsid w:val="00E334C9"/>
    <w:rsid w:val="00E335F6"/>
    <w:rsid w:val="00E33700"/>
    <w:rsid w:val="00E3370F"/>
    <w:rsid w:val="00E33BA0"/>
    <w:rsid w:val="00E33BFE"/>
    <w:rsid w:val="00E33C83"/>
    <w:rsid w:val="00E33F73"/>
    <w:rsid w:val="00E34028"/>
    <w:rsid w:val="00E3406A"/>
    <w:rsid w:val="00E3478C"/>
    <w:rsid w:val="00E349AC"/>
    <w:rsid w:val="00E349E2"/>
    <w:rsid w:val="00E34B7B"/>
    <w:rsid w:val="00E34C06"/>
    <w:rsid w:val="00E34EF5"/>
    <w:rsid w:val="00E34F3F"/>
    <w:rsid w:val="00E35005"/>
    <w:rsid w:val="00E350A5"/>
    <w:rsid w:val="00E35166"/>
    <w:rsid w:val="00E35415"/>
    <w:rsid w:val="00E35597"/>
    <w:rsid w:val="00E3575A"/>
    <w:rsid w:val="00E3584C"/>
    <w:rsid w:val="00E358D8"/>
    <w:rsid w:val="00E364A1"/>
    <w:rsid w:val="00E36787"/>
    <w:rsid w:val="00E36954"/>
    <w:rsid w:val="00E3698F"/>
    <w:rsid w:val="00E36998"/>
    <w:rsid w:val="00E36D22"/>
    <w:rsid w:val="00E36DAC"/>
    <w:rsid w:val="00E36E37"/>
    <w:rsid w:val="00E36F19"/>
    <w:rsid w:val="00E36FB7"/>
    <w:rsid w:val="00E37044"/>
    <w:rsid w:val="00E37375"/>
    <w:rsid w:val="00E373A6"/>
    <w:rsid w:val="00E37794"/>
    <w:rsid w:val="00E378C1"/>
    <w:rsid w:val="00E37A65"/>
    <w:rsid w:val="00E37AA4"/>
    <w:rsid w:val="00E37BAD"/>
    <w:rsid w:val="00E37C16"/>
    <w:rsid w:val="00E37E33"/>
    <w:rsid w:val="00E37FE6"/>
    <w:rsid w:val="00E4026B"/>
    <w:rsid w:val="00E40316"/>
    <w:rsid w:val="00E40824"/>
    <w:rsid w:val="00E4082E"/>
    <w:rsid w:val="00E40A2E"/>
    <w:rsid w:val="00E40C71"/>
    <w:rsid w:val="00E40DDC"/>
    <w:rsid w:val="00E40E62"/>
    <w:rsid w:val="00E40EA9"/>
    <w:rsid w:val="00E41144"/>
    <w:rsid w:val="00E41205"/>
    <w:rsid w:val="00E41339"/>
    <w:rsid w:val="00E414D9"/>
    <w:rsid w:val="00E4160C"/>
    <w:rsid w:val="00E4160F"/>
    <w:rsid w:val="00E41A15"/>
    <w:rsid w:val="00E41BE9"/>
    <w:rsid w:val="00E41D7E"/>
    <w:rsid w:val="00E420BE"/>
    <w:rsid w:val="00E421D5"/>
    <w:rsid w:val="00E423F6"/>
    <w:rsid w:val="00E425B6"/>
    <w:rsid w:val="00E4294D"/>
    <w:rsid w:val="00E429F6"/>
    <w:rsid w:val="00E42F89"/>
    <w:rsid w:val="00E43135"/>
    <w:rsid w:val="00E4334B"/>
    <w:rsid w:val="00E4335A"/>
    <w:rsid w:val="00E43421"/>
    <w:rsid w:val="00E4378B"/>
    <w:rsid w:val="00E43AB8"/>
    <w:rsid w:val="00E43B58"/>
    <w:rsid w:val="00E43BAE"/>
    <w:rsid w:val="00E43BBC"/>
    <w:rsid w:val="00E44130"/>
    <w:rsid w:val="00E441D1"/>
    <w:rsid w:val="00E443C5"/>
    <w:rsid w:val="00E444D8"/>
    <w:rsid w:val="00E4453F"/>
    <w:rsid w:val="00E44874"/>
    <w:rsid w:val="00E449B8"/>
    <w:rsid w:val="00E44AA4"/>
    <w:rsid w:val="00E44B36"/>
    <w:rsid w:val="00E44C8A"/>
    <w:rsid w:val="00E44D19"/>
    <w:rsid w:val="00E4541A"/>
    <w:rsid w:val="00E45468"/>
    <w:rsid w:val="00E456F1"/>
    <w:rsid w:val="00E45C7A"/>
    <w:rsid w:val="00E45CBE"/>
    <w:rsid w:val="00E45E47"/>
    <w:rsid w:val="00E45F04"/>
    <w:rsid w:val="00E462BE"/>
    <w:rsid w:val="00E4660E"/>
    <w:rsid w:val="00E467AD"/>
    <w:rsid w:val="00E46C9C"/>
    <w:rsid w:val="00E46D54"/>
    <w:rsid w:val="00E46DF2"/>
    <w:rsid w:val="00E46F0D"/>
    <w:rsid w:val="00E47186"/>
    <w:rsid w:val="00E472EE"/>
    <w:rsid w:val="00E4741D"/>
    <w:rsid w:val="00E476DD"/>
    <w:rsid w:val="00E476F8"/>
    <w:rsid w:val="00E47789"/>
    <w:rsid w:val="00E47C41"/>
    <w:rsid w:val="00E47C47"/>
    <w:rsid w:val="00E47C59"/>
    <w:rsid w:val="00E47E23"/>
    <w:rsid w:val="00E500EC"/>
    <w:rsid w:val="00E5053F"/>
    <w:rsid w:val="00E50A0E"/>
    <w:rsid w:val="00E50D0D"/>
    <w:rsid w:val="00E50D1B"/>
    <w:rsid w:val="00E50E17"/>
    <w:rsid w:val="00E50E21"/>
    <w:rsid w:val="00E50E3D"/>
    <w:rsid w:val="00E50FB1"/>
    <w:rsid w:val="00E50FC1"/>
    <w:rsid w:val="00E51271"/>
    <w:rsid w:val="00E51ADB"/>
    <w:rsid w:val="00E51C00"/>
    <w:rsid w:val="00E51CB0"/>
    <w:rsid w:val="00E51CC7"/>
    <w:rsid w:val="00E51CEF"/>
    <w:rsid w:val="00E52655"/>
    <w:rsid w:val="00E52690"/>
    <w:rsid w:val="00E527A0"/>
    <w:rsid w:val="00E529F7"/>
    <w:rsid w:val="00E52D61"/>
    <w:rsid w:val="00E5303A"/>
    <w:rsid w:val="00E53098"/>
    <w:rsid w:val="00E5355B"/>
    <w:rsid w:val="00E538DD"/>
    <w:rsid w:val="00E538EA"/>
    <w:rsid w:val="00E53A23"/>
    <w:rsid w:val="00E540A4"/>
    <w:rsid w:val="00E54253"/>
    <w:rsid w:val="00E543F1"/>
    <w:rsid w:val="00E545D2"/>
    <w:rsid w:val="00E54E67"/>
    <w:rsid w:val="00E54FE5"/>
    <w:rsid w:val="00E5540B"/>
    <w:rsid w:val="00E55442"/>
    <w:rsid w:val="00E555E7"/>
    <w:rsid w:val="00E556E4"/>
    <w:rsid w:val="00E55819"/>
    <w:rsid w:val="00E55843"/>
    <w:rsid w:val="00E55927"/>
    <w:rsid w:val="00E55C73"/>
    <w:rsid w:val="00E55D8D"/>
    <w:rsid w:val="00E567AE"/>
    <w:rsid w:val="00E567CB"/>
    <w:rsid w:val="00E568D4"/>
    <w:rsid w:val="00E56E73"/>
    <w:rsid w:val="00E56FC3"/>
    <w:rsid w:val="00E572F6"/>
    <w:rsid w:val="00E57335"/>
    <w:rsid w:val="00E575AD"/>
    <w:rsid w:val="00E579C7"/>
    <w:rsid w:val="00E57AE4"/>
    <w:rsid w:val="00E57B1E"/>
    <w:rsid w:val="00E57BF0"/>
    <w:rsid w:val="00E57EFA"/>
    <w:rsid w:val="00E60045"/>
    <w:rsid w:val="00E6004A"/>
    <w:rsid w:val="00E601C7"/>
    <w:rsid w:val="00E601F4"/>
    <w:rsid w:val="00E6037A"/>
    <w:rsid w:val="00E60746"/>
    <w:rsid w:val="00E60B82"/>
    <w:rsid w:val="00E60E5B"/>
    <w:rsid w:val="00E611D7"/>
    <w:rsid w:val="00E61452"/>
    <w:rsid w:val="00E615B9"/>
    <w:rsid w:val="00E617FC"/>
    <w:rsid w:val="00E618C7"/>
    <w:rsid w:val="00E61C86"/>
    <w:rsid w:val="00E61E6F"/>
    <w:rsid w:val="00E61EB8"/>
    <w:rsid w:val="00E62067"/>
    <w:rsid w:val="00E620AE"/>
    <w:rsid w:val="00E621A4"/>
    <w:rsid w:val="00E626B3"/>
    <w:rsid w:val="00E626F4"/>
    <w:rsid w:val="00E62787"/>
    <w:rsid w:val="00E62A41"/>
    <w:rsid w:val="00E62A84"/>
    <w:rsid w:val="00E62B98"/>
    <w:rsid w:val="00E62E09"/>
    <w:rsid w:val="00E62F38"/>
    <w:rsid w:val="00E62FAC"/>
    <w:rsid w:val="00E63317"/>
    <w:rsid w:val="00E6332D"/>
    <w:rsid w:val="00E63351"/>
    <w:rsid w:val="00E633C9"/>
    <w:rsid w:val="00E635BD"/>
    <w:rsid w:val="00E6371F"/>
    <w:rsid w:val="00E637EC"/>
    <w:rsid w:val="00E6380B"/>
    <w:rsid w:val="00E63B18"/>
    <w:rsid w:val="00E64069"/>
    <w:rsid w:val="00E64085"/>
    <w:rsid w:val="00E644A4"/>
    <w:rsid w:val="00E649B2"/>
    <w:rsid w:val="00E64B07"/>
    <w:rsid w:val="00E64BAC"/>
    <w:rsid w:val="00E64F1E"/>
    <w:rsid w:val="00E65007"/>
    <w:rsid w:val="00E65036"/>
    <w:rsid w:val="00E658E0"/>
    <w:rsid w:val="00E65D29"/>
    <w:rsid w:val="00E66685"/>
    <w:rsid w:val="00E66752"/>
    <w:rsid w:val="00E66F69"/>
    <w:rsid w:val="00E66FA3"/>
    <w:rsid w:val="00E672C2"/>
    <w:rsid w:val="00E67335"/>
    <w:rsid w:val="00E67488"/>
    <w:rsid w:val="00E6763A"/>
    <w:rsid w:val="00E6796D"/>
    <w:rsid w:val="00E67ABE"/>
    <w:rsid w:val="00E67CEE"/>
    <w:rsid w:val="00E67E1F"/>
    <w:rsid w:val="00E67E95"/>
    <w:rsid w:val="00E700E5"/>
    <w:rsid w:val="00E70497"/>
    <w:rsid w:val="00E70A13"/>
    <w:rsid w:val="00E70A73"/>
    <w:rsid w:val="00E70CFE"/>
    <w:rsid w:val="00E70DCF"/>
    <w:rsid w:val="00E70E5C"/>
    <w:rsid w:val="00E716D9"/>
    <w:rsid w:val="00E720EB"/>
    <w:rsid w:val="00E72155"/>
    <w:rsid w:val="00E72245"/>
    <w:rsid w:val="00E72288"/>
    <w:rsid w:val="00E72297"/>
    <w:rsid w:val="00E722BE"/>
    <w:rsid w:val="00E728B9"/>
    <w:rsid w:val="00E728FB"/>
    <w:rsid w:val="00E73254"/>
    <w:rsid w:val="00E73283"/>
    <w:rsid w:val="00E73A2A"/>
    <w:rsid w:val="00E73B0B"/>
    <w:rsid w:val="00E73C26"/>
    <w:rsid w:val="00E73E0B"/>
    <w:rsid w:val="00E74059"/>
    <w:rsid w:val="00E74243"/>
    <w:rsid w:val="00E743D9"/>
    <w:rsid w:val="00E74410"/>
    <w:rsid w:val="00E74467"/>
    <w:rsid w:val="00E7451B"/>
    <w:rsid w:val="00E748EF"/>
    <w:rsid w:val="00E749C7"/>
    <w:rsid w:val="00E74B9E"/>
    <w:rsid w:val="00E74DED"/>
    <w:rsid w:val="00E74E9B"/>
    <w:rsid w:val="00E75090"/>
    <w:rsid w:val="00E75216"/>
    <w:rsid w:val="00E752C9"/>
    <w:rsid w:val="00E75676"/>
    <w:rsid w:val="00E7579B"/>
    <w:rsid w:val="00E75A75"/>
    <w:rsid w:val="00E75B84"/>
    <w:rsid w:val="00E75C1C"/>
    <w:rsid w:val="00E75C68"/>
    <w:rsid w:val="00E75D8F"/>
    <w:rsid w:val="00E75FD6"/>
    <w:rsid w:val="00E76598"/>
    <w:rsid w:val="00E76671"/>
    <w:rsid w:val="00E766F3"/>
    <w:rsid w:val="00E76739"/>
    <w:rsid w:val="00E76808"/>
    <w:rsid w:val="00E76C74"/>
    <w:rsid w:val="00E76E56"/>
    <w:rsid w:val="00E7731D"/>
    <w:rsid w:val="00E7739C"/>
    <w:rsid w:val="00E77957"/>
    <w:rsid w:val="00E77AA5"/>
    <w:rsid w:val="00E77AE6"/>
    <w:rsid w:val="00E77F83"/>
    <w:rsid w:val="00E8011D"/>
    <w:rsid w:val="00E807B1"/>
    <w:rsid w:val="00E808B3"/>
    <w:rsid w:val="00E8098A"/>
    <w:rsid w:val="00E80AD6"/>
    <w:rsid w:val="00E80FBA"/>
    <w:rsid w:val="00E81537"/>
    <w:rsid w:val="00E81947"/>
    <w:rsid w:val="00E81DED"/>
    <w:rsid w:val="00E81FA6"/>
    <w:rsid w:val="00E82E64"/>
    <w:rsid w:val="00E82F55"/>
    <w:rsid w:val="00E83198"/>
    <w:rsid w:val="00E831A0"/>
    <w:rsid w:val="00E834D6"/>
    <w:rsid w:val="00E83949"/>
    <w:rsid w:val="00E83A4B"/>
    <w:rsid w:val="00E8417A"/>
    <w:rsid w:val="00E84B66"/>
    <w:rsid w:val="00E84C33"/>
    <w:rsid w:val="00E84D5E"/>
    <w:rsid w:val="00E854CA"/>
    <w:rsid w:val="00E85A5C"/>
    <w:rsid w:val="00E85AA9"/>
    <w:rsid w:val="00E85B2C"/>
    <w:rsid w:val="00E85F92"/>
    <w:rsid w:val="00E8619E"/>
    <w:rsid w:val="00E862D1"/>
    <w:rsid w:val="00E86504"/>
    <w:rsid w:val="00E865D9"/>
    <w:rsid w:val="00E86A98"/>
    <w:rsid w:val="00E86B5B"/>
    <w:rsid w:val="00E86CEA"/>
    <w:rsid w:val="00E86E52"/>
    <w:rsid w:val="00E86EC1"/>
    <w:rsid w:val="00E86F83"/>
    <w:rsid w:val="00E8700F"/>
    <w:rsid w:val="00E87547"/>
    <w:rsid w:val="00E875DE"/>
    <w:rsid w:val="00E87606"/>
    <w:rsid w:val="00E876C7"/>
    <w:rsid w:val="00E87A20"/>
    <w:rsid w:val="00E87B05"/>
    <w:rsid w:val="00E87E5D"/>
    <w:rsid w:val="00E87F5A"/>
    <w:rsid w:val="00E904D4"/>
    <w:rsid w:val="00E907D0"/>
    <w:rsid w:val="00E907EA"/>
    <w:rsid w:val="00E908A8"/>
    <w:rsid w:val="00E90A50"/>
    <w:rsid w:val="00E90D42"/>
    <w:rsid w:val="00E90D78"/>
    <w:rsid w:val="00E9141C"/>
    <w:rsid w:val="00E91492"/>
    <w:rsid w:val="00E9199F"/>
    <w:rsid w:val="00E91A7D"/>
    <w:rsid w:val="00E91E11"/>
    <w:rsid w:val="00E9274A"/>
    <w:rsid w:val="00E92760"/>
    <w:rsid w:val="00E92878"/>
    <w:rsid w:val="00E928B7"/>
    <w:rsid w:val="00E92AD5"/>
    <w:rsid w:val="00E92DED"/>
    <w:rsid w:val="00E93370"/>
    <w:rsid w:val="00E933BB"/>
    <w:rsid w:val="00E93AB7"/>
    <w:rsid w:val="00E93C27"/>
    <w:rsid w:val="00E93DBB"/>
    <w:rsid w:val="00E93DE2"/>
    <w:rsid w:val="00E9467E"/>
    <w:rsid w:val="00E94828"/>
    <w:rsid w:val="00E94884"/>
    <w:rsid w:val="00E9497E"/>
    <w:rsid w:val="00E94A93"/>
    <w:rsid w:val="00E94B36"/>
    <w:rsid w:val="00E94B4F"/>
    <w:rsid w:val="00E94BB0"/>
    <w:rsid w:val="00E951F5"/>
    <w:rsid w:val="00E95246"/>
    <w:rsid w:val="00E9526D"/>
    <w:rsid w:val="00E95491"/>
    <w:rsid w:val="00E95503"/>
    <w:rsid w:val="00E955D9"/>
    <w:rsid w:val="00E95600"/>
    <w:rsid w:val="00E9569E"/>
    <w:rsid w:val="00E95791"/>
    <w:rsid w:val="00E9609A"/>
    <w:rsid w:val="00E96436"/>
    <w:rsid w:val="00E96495"/>
    <w:rsid w:val="00E9658E"/>
    <w:rsid w:val="00E9659B"/>
    <w:rsid w:val="00E96C62"/>
    <w:rsid w:val="00E96F64"/>
    <w:rsid w:val="00E9728C"/>
    <w:rsid w:val="00E9769E"/>
    <w:rsid w:val="00E9777C"/>
    <w:rsid w:val="00E97960"/>
    <w:rsid w:val="00E97BBC"/>
    <w:rsid w:val="00EA068E"/>
    <w:rsid w:val="00EA07AC"/>
    <w:rsid w:val="00EA0958"/>
    <w:rsid w:val="00EA0A94"/>
    <w:rsid w:val="00EA0BC6"/>
    <w:rsid w:val="00EA0CBD"/>
    <w:rsid w:val="00EA0F45"/>
    <w:rsid w:val="00EA0FB9"/>
    <w:rsid w:val="00EA1104"/>
    <w:rsid w:val="00EA14DD"/>
    <w:rsid w:val="00EA162D"/>
    <w:rsid w:val="00EA16BD"/>
    <w:rsid w:val="00EA174F"/>
    <w:rsid w:val="00EA17B8"/>
    <w:rsid w:val="00EA17F6"/>
    <w:rsid w:val="00EA1BBB"/>
    <w:rsid w:val="00EA205F"/>
    <w:rsid w:val="00EA20D9"/>
    <w:rsid w:val="00EA21AC"/>
    <w:rsid w:val="00EA226E"/>
    <w:rsid w:val="00EA23F8"/>
    <w:rsid w:val="00EA2405"/>
    <w:rsid w:val="00EA26FF"/>
    <w:rsid w:val="00EA2C20"/>
    <w:rsid w:val="00EA2E30"/>
    <w:rsid w:val="00EA325D"/>
    <w:rsid w:val="00EA33EB"/>
    <w:rsid w:val="00EA35D7"/>
    <w:rsid w:val="00EA3601"/>
    <w:rsid w:val="00EA39A8"/>
    <w:rsid w:val="00EA3AD4"/>
    <w:rsid w:val="00EA3D05"/>
    <w:rsid w:val="00EA4156"/>
    <w:rsid w:val="00EA44B7"/>
    <w:rsid w:val="00EA4583"/>
    <w:rsid w:val="00EA45C1"/>
    <w:rsid w:val="00EA473B"/>
    <w:rsid w:val="00EA4898"/>
    <w:rsid w:val="00EA4C60"/>
    <w:rsid w:val="00EA4D36"/>
    <w:rsid w:val="00EA4F3E"/>
    <w:rsid w:val="00EA513F"/>
    <w:rsid w:val="00EA5250"/>
    <w:rsid w:val="00EA54E3"/>
    <w:rsid w:val="00EA5586"/>
    <w:rsid w:val="00EA5A62"/>
    <w:rsid w:val="00EA5D8A"/>
    <w:rsid w:val="00EA620A"/>
    <w:rsid w:val="00EA6272"/>
    <w:rsid w:val="00EA6342"/>
    <w:rsid w:val="00EA65AC"/>
    <w:rsid w:val="00EA67D8"/>
    <w:rsid w:val="00EA67FD"/>
    <w:rsid w:val="00EA69CD"/>
    <w:rsid w:val="00EA6CF6"/>
    <w:rsid w:val="00EA6F56"/>
    <w:rsid w:val="00EA70F4"/>
    <w:rsid w:val="00EA71DF"/>
    <w:rsid w:val="00EA7374"/>
    <w:rsid w:val="00EA7421"/>
    <w:rsid w:val="00EA7523"/>
    <w:rsid w:val="00EA7585"/>
    <w:rsid w:val="00EA7779"/>
    <w:rsid w:val="00EA79F4"/>
    <w:rsid w:val="00EA7BA9"/>
    <w:rsid w:val="00EA7E16"/>
    <w:rsid w:val="00EA7EFA"/>
    <w:rsid w:val="00EB00CB"/>
    <w:rsid w:val="00EB01CD"/>
    <w:rsid w:val="00EB041B"/>
    <w:rsid w:val="00EB045E"/>
    <w:rsid w:val="00EB0582"/>
    <w:rsid w:val="00EB0642"/>
    <w:rsid w:val="00EB07E0"/>
    <w:rsid w:val="00EB0A2F"/>
    <w:rsid w:val="00EB0C6E"/>
    <w:rsid w:val="00EB0D3C"/>
    <w:rsid w:val="00EB0EBE"/>
    <w:rsid w:val="00EB1223"/>
    <w:rsid w:val="00EB12BF"/>
    <w:rsid w:val="00EB143D"/>
    <w:rsid w:val="00EB14D6"/>
    <w:rsid w:val="00EB16DC"/>
    <w:rsid w:val="00EB17F1"/>
    <w:rsid w:val="00EB1819"/>
    <w:rsid w:val="00EB1A71"/>
    <w:rsid w:val="00EB1B91"/>
    <w:rsid w:val="00EB2142"/>
    <w:rsid w:val="00EB23D4"/>
    <w:rsid w:val="00EB24B6"/>
    <w:rsid w:val="00EB265C"/>
    <w:rsid w:val="00EB2832"/>
    <w:rsid w:val="00EB285A"/>
    <w:rsid w:val="00EB2A93"/>
    <w:rsid w:val="00EB2D0B"/>
    <w:rsid w:val="00EB2D93"/>
    <w:rsid w:val="00EB2F7B"/>
    <w:rsid w:val="00EB3051"/>
    <w:rsid w:val="00EB32AB"/>
    <w:rsid w:val="00EB3490"/>
    <w:rsid w:val="00EB39E4"/>
    <w:rsid w:val="00EB3B15"/>
    <w:rsid w:val="00EB3B92"/>
    <w:rsid w:val="00EB3C1D"/>
    <w:rsid w:val="00EB4BB9"/>
    <w:rsid w:val="00EB4F7F"/>
    <w:rsid w:val="00EB5132"/>
    <w:rsid w:val="00EB5758"/>
    <w:rsid w:val="00EB575D"/>
    <w:rsid w:val="00EB5785"/>
    <w:rsid w:val="00EB581E"/>
    <w:rsid w:val="00EB5C43"/>
    <w:rsid w:val="00EB5C7A"/>
    <w:rsid w:val="00EB5CAF"/>
    <w:rsid w:val="00EB5CD9"/>
    <w:rsid w:val="00EB5D01"/>
    <w:rsid w:val="00EB680D"/>
    <w:rsid w:val="00EB6812"/>
    <w:rsid w:val="00EB6AFD"/>
    <w:rsid w:val="00EB6D77"/>
    <w:rsid w:val="00EB6DEC"/>
    <w:rsid w:val="00EB6E97"/>
    <w:rsid w:val="00EB6F5C"/>
    <w:rsid w:val="00EB6FBD"/>
    <w:rsid w:val="00EB7042"/>
    <w:rsid w:val="00EB70D1"/>
    <w:rsid w:val="00EB7234"/>
    <w:rsid w:val="00EB7880"/>
    <w:rsid w:val="00EB7AFE"/>
    <w:rsid w:val="00EC00F5"/>
    <w:rsid w:val="00EC05FF"/>
    <w:rsid w:val="00EC06AF"/>
    <w:rsid w:val="00EC06B5"/>
    <w:rsid w:val="00EC06F9"/>
    <w:rsid w:val="00EC07BB"/>
    <w:rsid w:val="00EC08CB"/>
    <w:rsid w:val="00EC09EB"/>
    <w:rsid w:val="00EC0AA9"/>
    <w:rsid w:val="00EC0B3D"/>
    <w:rsid w:val="00EC0F86"/>
    <w:rsid w:val="00EC1013"/>
    <w:rsid w:val="00EC10DD"/>
    <w:rsid w:val="00EC12CA"/>
    <w:rsid w:val="00EC1571"/>
    <w:rsid w:val="00EC1792"/>
    <w:rsid w:val="00EC222A"/>
    <w:rsid w:val="00EC2647"/>
    <w:rsid w:val="00EC26FB"/>
    <w:rsid w:val="00EC2706"/>
    <w:rsid w:val="00EC2981"/>
    <w:rsid w:val="00EC2B50"/>
    <w:rsid w:val="00EC2C31"/>
    <w:rsid w:val="00EC2F03"/>
    <w:rsid w:val="00EC2FBC"/>
    <w:rsid w:val="00EC30EB"/>
    <w:rsid w:val="00EC32BD"/>
    <w:rsid w:val="00EC3331"/>
    <w:rsid w:val="00EC33F0"/>
    <w:rsid w:val="00EC359E"/>
    <w:rsid w:val="00EC3766"/>
    <w:rsid w:val="00EC3831"/>
    <w:rsid w:val="00EC39DA"/>
    <w:rsid w:val="00EC3A6D"/>
    <w:rsid w:val="00EC3ADC"/>
    <w:rsid w:val="00EC3D89"/>
    <w:rsid w:val="00EC3E0A"/>
    <w:rsid w:val="00EC435D"/>
    <w:rsid w:val="00EC44A6"/>
    <w:rsid w:val="00EC45AD"/>
    <w:rsid w:val="00EC45B6"/>
    <w:rsid w:val="00EC45BF"/>
    <w:rsid w:val="00EC49B7"/>
    <w:rsid w:val="00EC4AE5"/>
    <w:rsid w:val="00EC4B2A"/>
    <w:rsid w:val="00EC4B9F"/>
    <w:rsid w:val="00EC4E2D"/>
    <w:rsid w:val="00EC4E37"/>
    <w:rsid w:val="00EC51CA"/>
    <w:rsid w:val="00EC5731"/>
    <w:rsid w:val="00EC5899"/>
    <w:rsid w:val="00EC58B8"/>
    <w:rsid w:val="00EC5924"/>
    <w:rsid w:val="00EC5EB6"/>
    <w:rsid w:val="00EC60B8"/>
    <w:rsid w:val="00EC6124"/>
    <w:rsid w:val="00EC61D9"/>
    <w:rsid w:val="00EC61F0"/>
    <w:rsid w:val="00EC6367"/>
    <w:rsid w:val="00EC6596"/>
    <w:rsid w:val="00EC69A7"/>
    <w:rsid w:val="00EC6A49"/>
    <w:rsid w:val="00EC6B55"/>
    <w:rsid w:val="00EC6FE6"/>
    <w:rsid w:val="00EC7040"/>
    <w:rsid w:val="00EC7135"/>
    <w:rsid w:val="00EC794D"/>
    <w:rsid w:val="00EC796C"/>
    <w:rsid w:val="00EC7A87"/>
    <w:rsid w:val="00EC7B6A"/>
    <w:rsid w:val="00ED06C3"/>
    <w:rsid w:val="00ED0757"/>
    <w:rsid w:val="00ED0A55"/>
    <w:rsid w:val="00ED0A6B"/>
    <w:rsid w:val="00ED0AE2"/>
    <w:rsid w:val="00ED0AFF"/>
    <w:rsid w:val="00ED0D4C"/>
    <w:rsid w:val="00ED0F69"/>
    <w:rsid w:val="00ED1044"/>
    <w:rsid w:val="00ED1432"/>
    <w:rsid w:val="00ED1733"/>
    <w:rsid w:val="00ED17AA"/>
    <w:rsid w:val="00ED19B9"/>
    <w:rsid w:val="00ED1A84"/>
    <w:rsid w:val="00ED1B11"/>
    <w:rsid w:val="00ED1B98"/>
    <w:rsid w:val="00ED1E07"/>
    <w:rsid w:val="00ED260E"/>
    <w:rsid w:val="00ED2EAD"/>
    <w:rsid w:val="00ED3011"/>
    <w:rsid w:val="00ED3056"/>
    <w:rsid w:val="00ED31B7"/>
    <w:rsid w:val="00ED3394"/>
    <w:rsid w:val="00ED3640"/>
    <w:rsid w:val="00ED3729"/>
    <w:rsid w:val="00ED3E43"/>
    <w:rsid w:val="00ED4144"/>
    <w:rsid w:val="00ED4275"/>
    <w:rsid w:val="00ED436B"/>
    <w:rsid w:val="00ED45E1"/>
    <w:rsid w:val="00ED472C"/>
    <w:rsid w:val="00ED479F"/>
    <w:rsid w:val="00ED48C4"/>
    <w:rsid w:val="00ED4C70"/>
    <w:rsid w:val="00ED4EBD"/>
    <w:rsid w:val="00ED5044"/>
    <w:rsid w:val="00ED51B7"/>
    <w:rsid w:val="00ED558E"/>
    <w:rsid w:val="00ED62C1"/>
    <w:rsid w:val="00ED634D"/>
    <w:rsid w:val="00ED64B0"/>
    <w:rsid w:val="00ED6641"/>
    <w:rsid w:val="00ED672C"/>
    <w:rsid w:val="00ED6BF6"/>
    <w:rsid w:val="00ED6D25"/>
    <w:rsid w:val="00ED6D89"/>
    <w:rsid w:val="00ED7398"/>
    <w:rsid w:val="00ED7711"/>
    <w:rsid w:val="00ED7715"/>
    <w:rsid w:val="00ED7718"/>
    <w:rsid w:val="00ED77C4"/>
    <w:rsid w:val="00ED78BC"/>
    <w:rsid w:val="00ED7953"/>
    <w:rsid w:val="00ED79EE"/>
    <w:rsid w:val="00ED7B32"/>
    <w:rsid w:val="00ED7D25"/>
    <w:rsid w:val="00EE053A"/>
    <w:rsid w:val="00EE05CC"/>
    <w:rsid w:val="00EE0858"/>
    <w:rsid w:val="00EE0A54"/>
    <w:rsid w:val="00EE0B1D"/>
    <w:rsid w:val="00EE0BA0"/>
    <w:rsid w:val="00EE0DD6"/>
    <w:rsid w:val="00EE0E8B"/>
    <w:rsid w:val="00EE0ECC"/>
    <w:rsid w:val="00EE0F94"/>
    <w:rsid w:val="00EE1014"/>
    <w:rsid w:val="00EE1487"/>
    <w:rsid w:val="00EE15C9"/>
    <w:rsid w:val="00EE168A"/>
    <w:rsid w:val="00EE1BC2"/>
    <w:rsid w:val="00EE1D94"/>
    <w:rsid w:val="00EE2140"/>
    <w:rsid w:val="00EE225B"/>
    <w:rsid w:val="00EE25D9"/>
    <w:rsid w:val="00EE2727"/>
    <w:rsid w:val="00EE2795"/>
    <w:rsid w:val="00EE2859"/>
    <w:rsid w:val="00EE2A05"/>
    <w:rsid w:val="00EE2BED"/>
    <w:rsid w:val="00EE2E93"/>
    <w:rsid w:val="00EE2EE6"/>
    <w:rsid w:val="00EE3032"/>
    <w:rsid w:val="00EE30DF"/>
    <w:rsid w:val="00EE310B"/>
    <w:rsid w:val="00EE3117"/>
    <w:rsid w:val="00EE325F"/>
    <w:rsid w:val="00EE32A9"/>
    <w:rsid w:val="00EE33FB"/>
    <w:rsid w:val="00EE3438"/>
    <w:rsid w:val="00EE34C1"/>
    <w:rsid w:val="00EE3A6B"/>
    <w:rsid w:val="00EE3B57"/>
    <w:rsid w:val="00EE3E5A"/>
    <w:rsid w:val="00EE3F9C"/>
    <w:rsid w:val="00EE40CA"/>
    <w:rsid w:val="00EE4312"/>
    <w:rsid w:val="00EE4467"/>
    <w:rsid w:val="00EE4560"/>
    <w:rsid w:val="00EE47AE"/>
    <w:rsid w:val="00EE497C"/>
    <w:rsid w:val="00EE4A25"/>
    <w:rsid w:val="00EE4F53"/>
    <w:rsid w:val="00EE501B"/>
    <w:rsid w:val="00EE50A9"/>
    <w:rsid w:val="00EE52AD"/>
    <w:rsid w:val="00EE55AE"/>
    <w:rsid w:val="00EE5606"/>
    <w:rsid w:val="00EE5770"/>
    <w:rsid w:val="00EE5896"/>
    <w:rsid w:val="00EE58C6"/>
    <w:rsid w:val="00EE594F"/>
    <w:rsid w:val="00EE5ECB"/>
    <w:rsid w:val="00EE5F19"/>
    <w:rsid w:val="00EE627D"/>
    <w:rsid w:val="00EE64F5"/>
    <w:rsid w:val="00EE653B"/>
    <w:rsid w:val="00EE670E"/>
    <w:rsid w:val="00EE676F"/>
    <w:rsid w:val="00EE68AE"/>
    <w:rsid w:val="00EE68BF"/>
    <w:rsid w:val="00EE69A8"/>
    <w:rsid w:val="00EE6C39"/>
    <w:rsid w:val="00EE6F3F"/>
    <w:rsid w:val="00EE7328"/>
    <w:rsid w:val="00EE754D"/>
    <w:rsid w:val="00EE766B"/>
    <w:rsid w:val="00EE7744"/>
    <w:rsid w:val="00EE77E0"/>
    <w:rsid w:val="00EE7909"/>
    <w:rsid w:val="00EE7E5C"/>
    <w:rsid w:val="00EE7F35"/>
    <w:rsid w:val="00EF000C"/>
    <w:rsid w:val="00EF02C1"/>
    <w:rsid w:val="00EF05EA"/>
    <w:rsid w:val="00EF0849"/>
    <w:rsid w:val="00EF0A9C"/>
    <w:rsid w:val="00EF0B35"/>
    <w:rsid w:val="00EF0B66"/>
    <w:rsid w:val="00EF0F0C"/>
    <w:rsid w:val="00EF11AA"/>
    <w:rsid w:val="00EF123F"/>
    <w:rsid w:val="00EF1659"/>
    <w:rsid w:val="00EF1723"/>
    <w:rsid w:val="00EF19F0"/>
    <w:rsid w:val="00EF1CBB"/>
    <w:rsid w:val="00EF1EFB"/>
    <w:rsid w:val="00EF224D"/>
    <w:rsid w:val="00EF2290"/>
    <w:rsid w:val="00EF23D7"/>
    <w:rsid w:val="00EF26A6"/>
    <w:rsid w:val="00EF27A6"/>
    <w:rsid w:val="00EF2815"/>
    <w:rsid w:val="00EF281F"/>
    <w:rsid w:val="00EF2909"/>
    <w:rsid w:val="00EF2A55"/>
    <w:rsid w:val="00EF344A"/>
    <w:rsid w:val="00EF3543"/>
    <w:rsid w:val="00EF35AD"/>
    <w:rsid w:val="00EF3605"/>
    <w:rsid w:val="00EF37A1"/>
    <w:rsid w:val="00EF3853"/>
    <w:rsid w:val="00EF39A8"/>
    <w:rsid w:val="00EF3A43"/>
    <w:rsid w:val="00EF3C3B"/>
    <w:rsid w:val="00EF4088"/>
    <w:rsid w:val="00EF4198"/>
    <w:rsid w:val="00EF46B5"/>
    <w:rsid w:val="00EF48D2"/>
    <w:rsid w:val="00EF4908"/>
    <w:rsid w:val="00EF4F44"/>
    <w:rsid w:val="00EF4F5C"/>
    <w:rsid w:val="00EF51B2"/>
    <w:rsid w:val="00EF52A6"/>
    <w:rsid w:val="00EF5369"/>
    <w:rsid w:val="00EF536F"/>
    <w:rsid w:val="00EF53D9"/>
    <w:rsid w:val="00EF54F6"/>
    <w:rsid w:val="00EF59F4"/>
    <w:rsid w:val="00EF5B6E"/>
    <w:rsid w:val="00EF5C13"/>
    <w:rsid w:val="00EF61E4"/>
    <w:rsid w:val="00EF62F2"/>
    <w:rsid w:val="00EF64EB"/>
    <w:rsid w:val="00EF66FF"/>
    <w:rsid w:val="00EF681A"/>
    <w:rsid w:val="00EF691A"/>
    <w:rsid w:val="00EF6960"/>
    <w:rsid w:val="00EF6D08"/>
    <w:rsid w:val="00EF6E01"/>
    <w:rsid w:val="00EF71EA"/>
    <w:rsid w:val="00EF72C4"/>
    <w:rsid w:val="00EF76F1"/>
    <w:rsid w:val="00EF77C6"/>
    <w:rsid w:val="00EF7A37"/>
    <w:rsid w:val="00EF7B2E"/>
    <w:rsid w:val="00EF7B76"/>
    <w:rsid w:val="00EF7EC7"/>
    <w:rsid w:val="00F00152"/>
    <w:rsid w:val="00F00698"/>
    <w:rsid w:val="00F006A6"/>
    <w:rsid w:val="00F006EA"/>
    <w:rsid w:val="00F00796"/>
    <w:rsid w:val="00F00806"/>
    <w:rsid w:val="00F0084B"/>
    <w:rsid w:val="00F009F1"/>
    <w:rsid w:val="00F00D03"/>
    <w:rsid w:val="00F00D41"/>
    <w:rsid w:val="00F00F53"/>
    <w:rsid w:val="00F00F66"/>
    <w:rsid w:val="00F01044"/>
    <w:rsid w:val="00F01319"/>
    <w:rsid w:val="00F019E8"/>
    <w:rsid w:val="00F01B0F"/>
    <w:rsid w:val="00F020FA"/>
    <w:rsid w:val="00F0295D"/>
    <w:rsid w:val="00F032D8"/>
    <w:rsid w:val="00F03325"/>
    <w:rsid w:val="00F0387C"/>
    <w:rsid w:val="00F038FE"/>
    <w:rsid w:val="00F043DE"/>
    <w:rsid w:val="00F04A4B"/>
    <w:rsid w:val="00F04E08"/>
    <w:rsid w:val="00F0513A"/>
    <w:rsid w:val="00F052EB"/>
    <w:rsid w:val="00F05420"/>
    <w:rsid w:val="00F05427"/>
    <w:rsid w:val="00F05466"/>
    <w:rsid w:val="00F05551"/>
    <w:rsid w:val="00F05568"/>
    <w:rsid w:val="00F055ED"/>
    <w:rsid w:val="00F0583A"/>
    <w:rsid w:val="00F05EA2"/>
    <w:rsid w:val="00F05F72"/>
    <w:rsid w:val="00F061C0"/>
    <w:rsid w:val="00F06487"/>
    <w:rsid w:val="00F06865"/>
    <w:rsid w:val="00F06D7D"/>
    <w:rsid w:val="00F06FB6"/>
    <w:rsid w:val="00F07505"/>
    <w:rsid w:val="00F07562"/>
    <w:rsid w:val="00F075D2"/>
    <w:rsid w:val="00F07623"/>
    <w:rsid w:val="00F0796B"/>
    <w:rsid w:val="00F07A89"/>
    <w:rsid w:val="00F07BEA"/>
    <w:rsid w:val="00F10064"/>
    <w:rsid w:val="00F1016C"/>
    <w:rsid w:val="00F10552"/>
    <w:rsid w:val="00F108C8"/>
    <w:rsid w:val="00F1099B"/>
    <w:rsid w:val="00F10C0C"/>
    <w:rsid w:val="00F10E24"/>
    <w:rsid w:val="00F10EAA"/>
    <w:rsid w:val="00F11584"/>
    <w:rsid w:val="00F115D9"/>
    <w:rsid w:val="00F11619"/>
    <w:rsid w:val="00F11648"/>
    <w:rsid w:val="00F11722"/>
    <w:rsid w:val="00F11737"/>
    <w:rsid w:val="00F11924"/>
    <w:rsid w:val="00F119CC"/>
    <w:rsid w:val="00F11ACE"/>
    <w:rsid w:val="00F11B5C"/>
    <w:rsid w:val="00F11C02"/>
    <w:rsid w:val="00F11D1E"/>
    <w:rsid w:val="00F11FA3"/>
    <w:rsid w:val="00F12230"/>
    <w:rsid w:val="00F1239B"/>
    <w:rsid w:val="00F125BB"/>
    <w:rsid w:val="00F126A1"/>
    <w:rsid w:val="00F126B7"/>
    <w:rsid w:val="00F12765"/>
    <w:rsid w:val="00F129F8"/>
    <w:rsid w:val="00F12C03"/>
    <w:rsid w:val="00F12D74"/>
    <w:rsid w:val="00F12E31"/>
    <w:rsid w:val="00F12F3E"/>
    <w:rsid w:val="00F12F86"/>
    <w:rsid w:val="00F130A1"/>
    <w:rsid w:val="00F13550"/>
    <w:rsid w:val="00F1381F"/>
    <w:rsid w:val="00F139A2"/>
    <w:rsid w:val="00F13C45"/>
    <w:rsid w:val="00F14019"/>
    <w:rsid w:val="00F14107"/>
    <w:rsid w:val="00F14275"/>
    <w:rsid w:val="00F1428C"/>
    <w:rsid w:val="00F14336"/>
    <w:rsid w:val="00F143A2"/>
    <w:rsid w:val="00F147A8"/>
    <w:rsid w:val="00F1499C"/>
    <w:rsid w:val="00F14B4E"/>
    <w:rsid w:val="00F14BE0"/>
    <w:rsid w:val="00F14D0C"/>
    <w:rsid w:val="00F14E58"/>
    <w:rsid w:val="00F15114"/>
    <w:rsid w:val="00F15395"/>
    <w:rsid w:val="00F153CD"/>
    <w:rsid w:val="00F15AB6"/>
    <w:rsid w:val="00F15B5E"/>
    <w:rsid w:val="00F15B85"/>
    <w:rsid w:val="00F15BA6"/>
    <w:rsid w:val="00F15D87"/>
    <w:rsid w:val="00F15E1D"/>
    <w:rsid w:val="00F15E39"/>
    <w:rsid w:val="00F1610B"/>
    <w:rsid w:val="00F16227"/>
    <w:rsid w:val="00F167CD"/>
    <w:rsid w:val="00F168DF"/>
    <w:rsid w:val="00F169A4"/>
    <w:rsid w:val="00F16B24"/>
    <w:rsid w:val="00F16F63"/>
    <w:rsid w:val="00F16F7F"/>
    <w:rsid w:val="00F1707E"/>
    <w:rsid w:val="00F174BE"/>
    <w:rsid w:val="00F17F09"/>
    <w:rsid w:val="00F200D0"/>
    <w:rsid w:val="00F200FB"/>
    <w:rsid w:val="00F2058D"/>
    <w:rsid w:val="00F205F6"/>
    <w:rsid w:val="00F207C2"/>
    <w:rsid w:val="00F20AF6"/>
    <w:rsid w:val="00F20F8C"/>
    <w:rsid w:val="00F213D9"/>
    <w:rsid w:val="00F2149B"/>
    <w:rsid w:val="00F214F2"/>
    <w:rsid w:val="00F21870"/>
    <w:rsid w:val="00F21DC7"/>
    <w:rsid w:val="00F21EAF"/>
    <w:rsid w:val="00F2201F"/>
    <w:rsid w:val="00F22BAD"/>
    <w:rsid w:val="00F22BE6"/>
    <w:rsid w:val="00F22D45"/>
    <w:rsid w:val="00F2310B"/>
    <w:rsid w:val="00F23255"/>
    <w:rsid w:val="00F23CC5"/>
    <w:rsid w:val="00F23CCF"/>
    <w:rsid w:val="00F241EB"/>
    <w:rsid w:val="00F2424A"/>
    <w:rsid w:val="00F2427A"/>
    <w:rsid w:val="00F2429B"/>
    <w:rsid w:val="00F24819"/>
    <w:rsid w:val="00F24BF1"/>
    <w:rsid w:val="00F24CC8"/>
    <w:rsid w:val="00F250C7"/>
    <w:rsid w:val="00F255BD"/>
    <w:rsid w:val="00F2597B"/>
    <w:rsid w:val="00F259B6"/>
    <w:rsid w:val="00F25C71"/>
    <w:rsid w:val="00F25D51"/>
    <w:rsid w:val="00F26064"/>
    <w:rsid w:val="00F261C9"/>
    <w:rsid w:val="00F2638C"/>
    <w:rsid w:val="00F263C1"/>
    <w:rsid w:val="00F2679F"/>
    <w:rsid w:val="00F2691A"/>
    <w:rsid w:val="00F26930"/>
    <w:rsid w:val="00F26C40"/>
    <w:rsid w:val="00F26F28"/>
    <w:rsid w:val="00F2728A"/>
    <w:rsid w:val="00F2732C"/>
    <w:rsid w:val="00F275CD"/>
    <w:rsid w:val="00F276C9"/>
    <w:rsid w:val="00F27A70"/>
    <w:rsid w:val="00F27ADF"/>
    <w:rsid w:val="00F301EA"/>
    <w:rsid w:val="00F301EE"/>
    <w:rsid w:val="00F302F7"/>
    <w:rsid w:val="00F3030B"/>
    <w:rsid w:val="00F307A3"/>
    <w:rsid w:val="00F30896"/>
    <w:rsid w:val="00F30D21"/>
    <w:rsid w:val="00F30E0E"/>
    <w:rsid w:val="00F30EFB"/>
    <w:rsid w:val="00F312B6"/>
    <w:rsid w:val="00F312FA"/>
    <w:rsid w:val="00F316BB"/>
    <w:rsid w:val="00F31D62"/>
    <w:rsid w:val="00F32001"/>
    <w:rsid w:val="00F322CA"/>
    <w:rsid w:val="00F32C20"/>
    <w:rsid w:val="00F32E23"/>
    <w:rsid w:val="00F33062"/>
    <w:rsid w:val="00F330BD"/>
    <w:rsid w:val="00F333B7"/>
    <w:rsid w:val="00F335A8"/>
    <w:rsid w:val="00F33C2C"/>
    <w:rsid w:val="00F33F57"/>
    <w:rsid w:val="00F34308"/>
    <w:rsid w:val="00F34594"/>
    <w:rsid w:val="00F34796"/>
    <w:rsid w:val="00F3489D"/>
    <w:rsid w:val="00F34B0E"/>
    <w:rsid w:val="00F350A2"/>
    <w:rsid w:val="00F35186"/>
    <w:rsid w:val="00F35488"/>
    <w:rsid w:val="00F354D6"/>
    <w:rsid w:val="00F3583E"/>
    <w:rsid w:val="00F35E6C"/>
    <w:rsid w:val="00F360EF"/>
    <w:rsid w:val="00F36132"/>
    <w:rsid w:val="00F36143"/>
    <w:rsid w:val="00F3625A"/>
    <w:rsid w:val="00F3639C"/>
    <w:rsid w:val="00F363DB"/>
    <w:rsid w:val="00F365F3"/>
    <w:rsid w:val="00F367C8"/>
    <w:rsid w:val="00F367CE"/>
    <w:rsid w:val="00F368B1"/>
    <w:rsid w:val="00F36BB9"/>
    <w:rsid w:val="00F36C18"/>
    <w:rsid w:val="00F36F84"/>
    <w:rsid w:val="00F36F85"/>
    <w:rsid w:val="00F37338"/>
    <w:rsid w:val="00F374D9"/>
    <w:rsid w:val="00F37524"/>
    <w:rsid w:val="00F37848"/>
    <w:rsid w:val="00F378AC"/>
    <w:rsid w:val="00F37A9E"/>
    <w:rsid w:val="00F37E7C"/>
    <w:rsid w:val="00F40013"/>
    <w:rsid w:val="00F40144"/>
    <w:rsid w:val="00F40171"/>
    <w:rsid w:val="00F40622"/>
    <w:rsid w:val="00F40769"/>
    <w:rsid w:val="00F40809"/>
    <w:rsid w:val="00F4081D"/>
    <w:rsid w:val="00F40924"/>
    <w:rsid w:val="00F409D2"/>
    <w:rsid w:val="00F40B10"/>
    <w:rsid w:val="00F40B4A"/>
    <w:rsid w:val="00F40C7B"/>
    <w:rsid w:val="00F40F0A"/>
    <w:rsid w:val="00F40F12"/>
    <w:rsid w:val="00F40F8C"/>
    <w:rsid w:val="00F40F95"/>
    <w:rsid w:val="00F41035"/>
    <w:rsid w:val="00F41165"/>
    <w:rsid w:val="00F41235"/>
    <w:rsid w:val="00F4130D"/>
    <w:rsid w:val="00F415FA"/>
    <w:rsid w:val="00F418B1"/>
    <w:rsid w:val="00F419CA"/>
    <w:rsid w:val="00F419E7"/>
    <w:rsid w:val="00F41C5A"/>
    <w:rsid w:val="00F41C6F"/>
    <w:rsid w:val="00F41DCA"/>
    <w:rsid w:val="00F41E87"/>
    <w:rsid w:val="00F41EA0"/>
    <w:rsid w:val="00F4221C"/>
    <w:rsid w:val="00F423BF"/>
    <w:rsid w:val="00F42A12"/>
    <w:rsid w:val="00F42A29"/>
    <w:rsid w:val="00F42B69"/>
    <w:rsid w:val="00F42BA5"/>
    <w:rsid w:val="00F42CFB"/>
    <w:rsid w:val="00F42D17"/>
    <w:rsid w:val="00F42DE6"/>
    <w:rsid w:val="00F42E80"/>
    <w:rsid w:val="00F42FA5"/>
    <w:rsid w:val="00F430A4"/>
    <w:rsid w:val="00F43145"/>
    <w:rsid w:val="00F431BF"/>
    <w:rsid w:val="00F43A10"/>
    <w:rsid w:val="00F43A9B"/>
    <w:rsid w:val="00F43AC7"/>
    <w:rsid w:val="00F43B85"/>
    <w:rsid w:val="00F43E09"/>
    <w:rsid w:val="00F43E6F"/>
    <w:rsid w:val="00F43ED7"/>
    <w:rsid w:val="00F44729"/>
    <w:rsid w:val="00F44B43"/>
    <w:rsid w:val="00F44C2C"/>
    <w:rsid w:val="00F44F5C"/>
    <w:rsid w:val="00F45009"/>
    <w:rsid w:val="00F453E4"/>
    <w:rsid w:val="00F454D8"/>
    <w:rsid w:val="00F456E0"/>
    <w:rsid w:val="00F45818"/>
    <w:rsid w:val="00F458B6"/>
    <w:rsid w:val="00F45A97"/>
    <w:rsid w:val="00F45AF7"/>
    <w:rsid w:val="00F45B7C"/>
    <w:rsid w:val="00F45DC4"/>
    <w:rsid w:val="00F46252"/>
    <w:rsid w:val="00F463EA"/>
    <w:rsid w:val="00F4643C"/>
    <w:rsid w:val="00F46570"/>
    <w:rsid w:val="00F46654"/>
    <w:rsid w:val="00F46663"/>
    <w:rsid w:val="00F4686A"/>
    <w:rsid w:val="00F46966"/>
    <w:rsid w:val="00F46A67"/>
    <w:rsid w:val="00F46B76"/>
    <w:rsid w:val="00F46D28"/>
    <w:rsid w:val="00F47350"/>
    <w:rsid w:val="00F47815"/>
    <w:rsid w:val="00F478D5"/>
    <w:rsid w:val="00F47C56"/>
    <w:rsid w:val="00F47D59"/>
    <w:rsid w:val="00F47ED5"/>
    <w:rsid w:val="00F47F17"/>
    <w:rsid w:val="00F50058"/>
    <w:rsid w:val="00F500B0"/>
    <w:rsid w:val="00F500DE"/>
    <w:rsid w:val="00F50243"/>
    <w:rsid w:val="00F50247"/>
    <w:rsid w:val="00F50460"/>
    <w:rsid w:val="00F5056F"/>
    <w:rsid w:val="00F50A61"/>
    <w:rsid w:val="00F50E21"/>
    <w:rsid w:val="00F5110B"/>
    <w:rsid w:val="00F514AD"/>
    <w:rsid w:val="00F51622"/>
    <w:rsid w:val="00F5187B"/>
    <w:rsid w:val="00F5219C"/>
    <w:rsid w:val="00F5237A"/>
    <w:rsid w:val="00F523FC"/>
    <w:rsid w:val="00F52704"/>
    <w:rsid w:val="00F527CB"/>
    <w:rsid w:val="00F52B7E"/>
    <w:rsid w:val="00F530DE"/>
    <w:rsid w:val="00F53124"/>
    <w:rsid w:val="00F53332"/>
    <w:rsid w:val="00F53502"/>
    <w:rsid w:val="00F535F9"/>
    <w:rsid w:val="00F53694"/>
    <w:rsid w:val="00F537CB"/>
    <w:rsid w:val="00F53F62"/>
    <w:rsid w:val="00F543A1"/>
    <w:rsid w:val="00F544BF"/>
    <w:rsid w:val="00F549BD"/>
    <w:rsid w:val="00F549DD"/>
    <w:rsid w:val="00F54AE8"/>
    <w:rsid w:val="00F54B13"/>
    <w:rsid w:val="00F54B85"/>
    <w:rsid w:val="00F54CD1"/>
    <w:rsid w:val="00F54D81"/>
    <w:rsid w:val="00F54F23"/>
    <w:rsid w:val="00F5500F"/>
    <w:rsid w:val="00F550EC"/>
    <w:rsid w:val="00F55401"/>
    <w:rsid w:val="00F55643"/>
    <w:rsid w:val="00F557A4"/>
    <w:rsid w:val="00F55929"/>
    <w:rsid w:val="00F55944"/>
    <w:rsid w:val="00F55E9D"/>
    <w:rsid w:val="00F55F8C"/>
    <w:rsid w:val="00F5603C"/>
    <w:rsid w:val="00F5621C"/>
    <w:rsid w:val="00F563A0"/>
    <w:rsid w:val="00F56A87"/>
    <w:rsid w:val="00F56BEC"/>
    <w:rsid w:val="00F56E83"/>
    <w:rsid w:val="00F56E9F"/>
    <w:rsid w:val="00F572B7"/>
    <w:rsid w:val="00F573E5"/>
    <w:rsid w:val="00F576D2"/>
    <w:rsid w:val="00F576DE"/>
    <w:rsid w:val="00F57A8E"/>
    <w:rsid w:val="00F57AB1"/>
    <w:rsid w:val="00F57BFE"/>
    <w:rsid w:val="00F6019B"/>
    <w:rsid w:val="00F602A3"/>
    <w:rsid w:val="00F60352"/>
    <w:rsid w:val="00F603B2"/>
    <w:rsid w:val="00F60447"/>
    <w:rsid w:val="00F60745"/>
    <w:rsid w:val="00F60AB7"/>
    <w:rsid w:val="00F60CA2"/>
    <w:rsid w:val="00F61068"/>
    <w:rsid w:val="00F61516"/>
    <w:rsid w:val="00F616C4"/>
    <w:rsid w:val="00F6178C"/>
    <w:rsid w:val="00F6189B"/>
    <w:rsid w:val="00F61A37"/>
    <w:rsid w:val="00F61C9A"/>
    <w:rsid w:val="00F620DA"/>
    <w:rsid w:val="00F62349"/>
    <w:rsid w:val="00F62644"/>
    <w:rsid w:val="00F629A8"/>
    <w:rsid w:val="00F62D4B"/>
    <w:rsid w:val="00F62D8A"/>
    <w:rsid w:val="00F62E34"/>
    <w:rsid w:val="00F63612"/>
    <w:rsid w:val="00F63884"/>
    <w:rsid w:val="00F639F0"/>
    <w:rsid w:val="00F63C13"/>
    <w:rsid w:val="00F63E7E"/>
    <w:rsid w:val="00F63EBA"/>
    <w:rsid w:val="00F6428A"/>
    <w:rsid w:val="00F64557"/>
    <w:rsid w:val="00F64A54"/>
    <w:rsid w:val="00F64B4B"/>
    <w:rsid w:val="00F64D32"/>
    <w:rsid w:val="00F64DE9"/>
    <w:rsid w:val="00F64EEA"/>
    <w:rsid w:val="00F65101"/>
    <w:rsid w:val="00F65174"/>
    <w:rsid w:val="00F6563E"/>
    <w:rsid w:val="00F65693"/>
    <w:rsid w:val="00F65942"/>
    <w:rsid w:val="00F65D1D"/>
    <w:rsid w:val="00F65EFC"/>
    <w:rsid w:val="00F662F2"/>
    <w:rsid w:val="00F6672B"/>
    <w:rsid w:val="00F66835"/>
    <w:rsid w:val="00F66C52"/>
    <w:rsid w:val="00F66FB6"/>
    <w:rsid w:val="00F674A7"/>
    <w:rsid w:val="00F67A1B"/>
    <w:rsid w:val="00F67CFB"/>
    <w:rsid w:val="00F67F1C"/>
    <w:rsid w:val="00F700A6"/>
    <w:rsid w:val="00F70833"/>
    <w:rsid w:val="00F70969"/>
    <w:rsid w:val="00F7096A"/>
    <w:rsid w:val="00F709A8"/>
    <w:rsid w:val="00F70A07"/>
    <w:rsid w:val="00F70B7D"/>
    <w:rsid w:val="00F70D77"/>
    <w:rsid w:val="00F70E28"/>
    <w:rsid w:val="00F70F07"/>
    <w:rsid w:val="00F71091"/>
    <w:rsid w:val="00F71099"/>
    <w:rsid w:val="00F712C9"/>
    <w:rsid w:val="00F71648"/>
    <w:rsid w:val="00F71E3B"/>
    <w:rsid w:val="00F71EAC"/>
    <w:rsid w:val="00F720B1"/>
    <w:rsid w:val="00F72216"/>
    <w:rsid w:val="00F72ABB"/>
    <w:rsid w:val="00F72AFA"/>
    <w:rsid w:val="00F72C15"/>
    <w:rsid w:val="00F72F33"/>
    <w:rsid w:val="00F72F9D"/>
    <w:rsid w:val="00F73101"/>
    <w:rsid w:val="00F73414"/>
    <w:rsid w:val="00F7359E"/>
    <w:rsid w:val="00F73D87"/>
    <w:rsid w:val="00F73E2F"/>
    <w:rsid w:val="00F73F1D"/>
    <w:rsid w:val="00F74273"/>
    <w:rsid w:val="00F7439C"/>
    <w:rsid w:val="00F7479D"/>
    <w:rsid w:val="00F74802"/>
    <w:rsid w:val="00F74863"/>
    <w:rsid w:val="00F74886"/>
    <w:rsid w:val="00F748EA"/>
    <w:rsid w:val="00F74940"/>
    <w:rsid w:val="00F74A4B"/>
    <w:rsid w:val="00F74BF9"/>
    <w:rsid w:val="00F74E02"/>
    <w:rsid w:val="00F74EB1"/>
    <w:rsid w:val="00F74F00"/>
    <w:rsid w:val="00F74F52"/>
    <w:rsid w:val="00F750DA"/>
    <w:rsid w:val="00F75868"/>
    <w:rsid w:val="00F7596B"/>
    <w:rsid w:val="00F75E39"/>
    <w:rsid w:val="00F764D6"/>
    <w:rsid w:val="00F764E9"/>
    <w:rsid w:val="00F7677B"/>
    <w:rsid w:val="00F76908"/>
    <w:rsid w:val="00F76917"/>
    <w:rsid w:val="00F76A1E"/>
    <w:rsid w:val="00F76D36"/>
    <w:rsid w:val="00F76D74"/>
    <w:rsid w:val="00F76E19"/>
    <w:rsid w:val="00F76E38"/>
    <w:rsid w:val="00F7704A"/>
    <w:rsid w:val="00F77175"/>
    <w:rsid w:val="00F7767A"/>
    <w:rsid w:val="00F77A8F"/>
    <w:rsid w:val="00F77AA8"/>
    <w:rsid w:val="00F77B5D"/>
    <w:rsid w:val="00F77CF8"/>
    <w:rsid w:val="00F77DEE"/>
    <w:rsid w:val="00F77F04"/>
    <w:rsid w:val="00F8007B"/>
    <w:rsid w:val="00F801B8"/>
    <w:rsid w:val="00F802CA"/>
    <w:rsid w:val="00F8053D"/>
    <w:rsid w:val="00F8076B"/>
    <w:rsid w:val="00F807EF"/>
    <w:rsid w:val="00F80C64"/>
    <w:rsid w:val="00F810C5"/>
    <w:rsid w:val="00F81213"/>
    <w:rsid w:val="00F81574"/>
    <w:rsid w:val="00F8179A"/>
    <w:rsid w:val="00F819A2"/>
    <w:rsid w:val="00F81CA4"/>
    <w:rsid w:val="00F81D3A"/>
    <w:rsid w:val="00F81F54"/>
    <w:rsid w:val="00F820E7"/>
    <w:rsid w:val="00F8251F"/>
    <w:rsid w:val="00F82982"/>
    <w:rsid w:val="00F82A67"/>
    <w:rsid w:val="00F82CFD"/>
    <w:rsid w:val="00F82E12"/>
    <w:rsid w:val="00F82EFE"/>
    <w:rsid w:val="00F82F07"/>
    <w:rsid w:val="00F8312F"/>
    <w:rsid w:val="00F83195"/>
    <w:rsid w:val="00F83655"/>
    <w:rsid w:val="00F836F3"/>
    <w:rsid w:val="00F83A11"/>
    <w:rsid w:val="00F83BBA"/>
    <w:rsid w:val="00F83C1A"/>
    <w:rsid w:val="00F83CE1"/>
    <w:rsid w:val="00F8491F"/>
    <w:rsid w:val="00F84A0D"/>
    <w:rsid w:val="00F84B4E"/>
    <w:rsid w:val="00F84E55"/>
    <w:rsid w:val="00F855A8"/>
    <w:rsid w:val="00F85894"/>
    <w:rsid w:val="00F85A09"/>
    <w:rsid w:val="00F85AF9"/>
    <w:rsid w:val="00F85B49"/>
    <w:rsid w:val="00F85CEA"/>
    <w:rsid w:val="00F85EFC"/>
    <w:rsid w:val="00F85F66"/>
    <w:rsid w:val="00F85FA5"/>
    <w:rsid w:val="00F8635E"/>
    <w:rsid w:val="00F864B8"/>
    <w:rsid w:val="00F865E7"/>
    <w:rsid w:val="00F865F5"/>
    <w:rsid w:val="00F866DA"/>
    <w:rsid w:val="00F867FA"/>
    <w:rsid w:val="00F868DE"/>
    <w:rsid w:val="00F86AAF"/>
    <w:rsid w:val="00F86C9C"/>
    <w:rsid w:val="00F86F9E"/>
    <w:rsid w:val="00F8701A"/>
    <w:rsid w:val="00F87046"/>
    <w:rsid w:val="00F8710B"/>
    <w:rsid w:val="00F878CE"/>
    <w:rsid w:val="00F87956"/>
    <w:rsid w:val="00F87A54"/>
    <w:rsid w:val="00F87AC6"/>
    <w:rsid w:val="00F87C61"/>
    <w:rsid w:val="00F87FE3"/>
    <w:rsid w:val="00F900A1"/>
    <w:rsid w:val="00F900D6"/>
    <w:rsid w:val="00F901FF"/>
    <w:rsid w:val="00F90202"/>
    <w:rsid w:val="00F9050F"/>
    <w:rsid w:val="00F90893"/>
    <w:rsid w:val="00F908C3"/>
    <w:rsid w:val="00F90BBD"/>
    <w:rsid w:val="00F91474"/>
    <w:rsid w:val="00F91564"/>
    <w:rsid w:val="00F915DD"/>
    <w:rsid w:val="00F91744"/>
    <w:rsid w:val="00F91758"/>
    <w:rsid w:val="00F91971"/>
    <w:rsid w:val="00F91F5F"/>
    <w:rsid w:val="00F91F9F"/>
    <w:rsid w:val="00F9202F"/>
    <w:rsid w:val="00F922EC"/>
    <w:rsid w:val="00F92419"/>
    <w:rsid w:val="00F9264B"/>
    <w:rsid w:val="00F9274C"/>
    <w:rsid w:val="00F92781"/>
    <w:rsid w:val="00F92985"/>
    <w:rsid w:val="00F92A78"/>
    <w:rsid w:val="00F92B9C"/>
    <w:rsid w:val="00F92C92"/>
    <w:rsid w:val="00F93233"/>
    <w:rsid w:val="00F93452"/>
    <w:rsid w:val="00F9378C"/>
    <w:rsid w:val="00F93D07"/>
    <w:rsid w:val="00F93F7D"/>
    <w:rsid w:val="00F940DD"/>
    <w:rsid w:val="00F940DE"/>
    <w:rsid w:val="00F940F0"/>
    <w:rsid w:val="00F9412A"/>
    <w:rsid w:val="00F943B7"/>
    <w:rsid w:val="00F944B8"/>
    <w:rsid w:val="00F944CE"/>
    <w:rsid w:val="00F9491C"/>
    <w:rsid w:val="00F94A5E"/>
    <w:rsid w:val="00F94C48"/>
    <w:rsid w:val="00F94E12"/>
    <w:rsid w:val="00F94FF5"/>
    <w:rsid w:val="00F95031"/>
    <w:rsid w:val="00F95286"/>
    <w:rsid w:val="00F9528F"/>
    <w:rsid w:val="00F953E2"/>
    <w:rsid w:val="00F955C0"/>
    <w:rsid w:val="00F9569F"/>
    <w:rsid w:val="00F95987"/>
    <w:rsid w:val="00F95B92"/>
    <w:rsid w:val="00F95D85"/>
    <w:rsid w:val="00F9608B"/>
    <w:rsid w:val="00F963B7"/>
    <w:rsid w:val="00F969ED"/>
    <w:rsid w:val="00F96B94"/>
    <w:rsid w:val="00F96C7A"/>
    <w:rsid w:val="00F96D28"/>
    <w:rsid w:val="00F96F0D"/>
    <w:rsid w:val="00F970E5"/>
    <w:rsid w:val="00F973FF"/>
    <w:rsid w:val="00F975F7"/>
    <w:rsid w:val="00F97C50"/>
    <w:rsid w:val="00F97C8D"/>
    <w:rsid w:val="00F97D56"/>
    <w:rsid w:val="00F97D69"/>
    <w:rsid w:val="00FA0395"/>
    <w:rsid w:val="00FA042E"/>
    <w:rsid w:val="00FA04D0"/>
    <w:rsid w:val="00FA05DD"/>
    <w:rsid w:val="00FA0602"/>
    <w:rsid w:val="00FA0E1B"/>
    <w:rsid w:val="00FA0E5D"/>
    <w:rsid w:val="00FA111B"/>
    <w:rsid w:val="00FA1155"/>
    <w:rsid w:val="00FA13C9"/>
    <w:rsid w:val="00FA13E4"/>
    <w:rsid w:val="00FA14AF"/>
    <w:rsid w:val="00FA1535"/>
    <w:rsid w:val="00FA1626"/>
    <w:rsid w:val="00FA17E9"/>
    <w:rsid w:val="00FA1872"/>
    <w:rsid w:val="00FA1C2B"/>
    <w:rsid w:val="00FA1D73"/>
    <w:rsid w:val="00FA1DEF"/>
    <w:rsid w:val="00FA1F37"/>
    <w:rsid w:val="00FA2314"/>
    <w:rsid w:val="00FA2350"/>
    <w:rsid w:val="00FA2845"/>
    <w:rsid w:val="00FA2A03"/>
    <w:rsid w:val="00FA2C5A"/>
    <w:rsid w:val="00FA2DB6"/>
    <w:rsid w:val="00FA2EDE"/>
    <w:rsid w:val="00FA309F"/>
    <w:rsid w:val="00FA312A"/>
    <w:rsid w:val="00FA323D"/>
    <w:rsid w:val="00FA35F2"/>
    <w:rsid w:val="00FA3CC9"/>
    <w:rsid w:val="00FA3FCD"/>
    <w:rsid w:val="00FA4572"/>
    <w:rsid w:val="00FA4893"/>
    <w:rsid w:val="00FA50F0"/>
    <w:rsid w:val="00FA53C1"/>
    <w:rsid w:val="00FA5500"/>
    <w:rsid w:val="00FA55FC"/>
    <w:rsid w:val="00FA56D3"/>
    <w:rsid w:val="00FA5899"/>
    <w:rsid w:val="00FA5900"/>
    <w:rsid w:val="00FA61B6"/>
    <w:rsid w:val="00FA6487"/>
    <w:rsid w:val="00FA64F2"/>
    <w:rsid w:val="00FA65A3"/>
    <w:rsid w:val="00FA66E5"/>
    <w:rsid w:val="00FA675D"/>
    <w:rsid w:val="00FA680C"/>
    <w:rsid w:val="00FA6CC2"/>
    <w:rsid w:val="00FA6CDD"/>
    <w:rsid w:val="00FA71B0"/>
    <w:rsid w:val="00FA72C9"/>
    <w:rsid w:val="00FA74AA"/>
    <w:rsid w:val="00FA75E2"/>
    <w:rsid w:val="00FA768E"/>
    <w:rsid w:val="00FA771A"/>
    <w:rsid w:val="00FA7953"/>
    <w:rsid w:val="00FB022D"/>
    <w:rsid w:val="00FB029D"/>
    <w:rsid w:val="00FB02E4"/>
    <w:rsid w:val="00FB0582"/>
    <w:rsid w:val="00FB0AEA"/>
    <w:rsid w:val="00FB0CF3"/>
    <w:rsid w:val="00FB1380"/>
    <w:rsid w:val="00FB13FE"/>
    <w:rsid w:val="00FB1513"/>
    <w:rsid w:val="00FB155A"/>
    <w:rsid w:val="00FB159A"/>
    <w:rsid w:val="00FB16B1"/>
    <w:rsid w:val="00FB1801"/>
    <w:rsid w:val="00FB1B2B"/>
    <w:rsid w:val="00FB1B36"/>
    <w:rsid w:val="00FB1CBD"/>
    <w:rsid w:val="00FB1E59"/>
    <w:rsid w:val="00FB24DA"/>
    <w:rsid w:val="00FB262D"/>
    <w:rsid w:val="00FB2934"/>
    <w:rsid w:val="00FB2ADE"/>
    <w:rsid w:val="00FB2C14"/>
    <w:rsid w:val="00FB2DA4"/>
    <w:rsid w:val="00FB2DB6"/>
    <w:rsid w:val="00FB2E2A"/>
    <w:rsid w:val="00FB322A"/>
    <w:rsid w:val="00FB3327"/>
    <w:rsid w:val="00FB35DF"/>
    <w:rsid w:val="00FB3650"/>
    <w:rsid w:val="00FB399D"/>
    <w:rsid w:val="00FB3D4E"/>
    <w:rsid w:val="00FB3DF0"/>
    <w:rsid w:val="00FB3F91"/>
    <w:rsid w:val="00FB417B"/>
    <w:rsid w:val="00FB48D1"/>
    <w:rsid w:val="00FB49B4"/>
    <w:rsid w:val="00FB4A5A"/>
    <w:rsid w:val="00FB4B7C"/>
    <w:rsid w:val="00FB4E3C"/>
    <w:rsid w:val="00FB4E6D"/>
    <w:rsid w:val="00FB5010"/>
    <w:rsid w:val="00FB501A"/>
    <w:rsid w:val="00FB5156"/>
    <w:rsid w:val="00FB531B"/>
    <w:rsid w:val="00FB5342"/>
    <w:rsid w:val="00FB53E3"/>
    <w:rsid w:val="00FB5429"/>
    <w:rsid w:val="00FB5803"/>
    <w:rsid w:val="00FB5B6E"/>
    <w:rsid w:val="00FB5BBC"/>
    <w:rsid w:val="00FB5BDB"/>
    <w:rsid w:val="00FB5C06"/>
    <w:rsid w:val="00FB6561"/>
    <w:rsid w:val="00FB668F"/>
    <w:rsid w:val="00FB6708"/>
    <w:rsid w:val="00FB68F0"/>
    <w:rsid w:val="00FB6A65"/>
    <w:rsid w:val="00FB6B6A"/>
    <w:rsid w:val="00FB6E68"/>
    <w:rsid w:val="00FB7450"/>
    <w:rsid w:val="00FB7544"/>
    <w:rsid w:val="00FB761C"/>
    <w:rsid w:val="00FB7667"/>
    <w:rsid w:val="00FB7872"/>
    <w:rsid w:val="00FC0364"/>
    <w:rsid w:val="00FC04B5"/>
    <w:rsid w:val="00FC0507"/>
    <w:rsid w:val="00FC0522"/>
    <w:rsid w:val="00FC0549"/>
    <w:rsid w:val="00FC08DB"/>
    <w:rsid w:val="00FC0B6E"/>
    <w:rsid w:val="00FC0E56"/>
    <w:rsid w:val="00FC1057"/>
    <w:rsid w:val="00FC11CF"/>
    <w:rsid w:val="00FC1391"/>
    <w:rsid w:val="00FC17D9"/>
    <w:rsid w:val="00FC19F6"/>
    <w:rsid w:val="00FC1B4D"/>
    <w:rsid w:val="00FC1DD3"/>
    <w:rsid w:val="00FC2080"/>
    <w:rsid w:val="00FC2870"/>
    <w:rsid w:val="00FC2877"/>
    <w:rsid w:val="00FC288B"/>
    <w:rsid w:val="00FC2BAB"/>
    <w:rsid w:val="00FC2CA0"/>
    <w:rsid w:val="00FC30E4"/>
    <w:rsid w:val="00FC33AD"/>
    <w:rsid w:val="00FC3450"/>
    <w:rsid w:val="00FC3526"/>
    <w:rsid w:val="00FC360A"/>
    <w:rsid w:val="00FC3628"/>
    <w:rsid w:val="00FC3EA6"/>
    <w:rsid w:val="00FC3ECD"/>
    <w:rsid w:val="00FC3FAF"/>
    <w:rsid w:val="00FC4243"/>
    <w:rsid w:val="00FC43BC"/>
    <w:rsid w:val="00FC4428"/>
    <w:rsid w:val="00FC44F8"/>
    <w:rsid w:val="00FC44FB"/>
    <w:rsid w:val="00FC4E13"/>
    <w:rsid w:val="00FC57C4"/>
    <w:rsid w:val="00FC5E18"/>
    <w:rsid w:val="00FC68F2"/>
    <w:rsid w:val="00FC69A1"/>
    <w:rsid w:val="00FC6C6E"/>
    <w:rsid w:val="00FC6CEF"/>
    <w:rsid w:val="00FC6FBF"/>
    <w:rsid w:val="00FC701E"/>
    <w:rsid w:val="00FC7065"/>
    <w:rsid w:val="00FC722D"/>
    <w:rsid w:val="00FC7363"/>
    <w:rsid w:val="00FC7A38"/>
    <w:rsid w:val="00FC7D19"/>
    <w:rsid w:val="00FC7ED4"/>
    <w:rsid w:val="00FD0157"/>
    <w:rsid w:val="00FD0198"/>
    <w:rsid w:val="00FD01C6"/>
    <w:rsid w:val="00FD0311"/>
    <w:rsid w:val="00FD0387"/>
    <w:rsid w:val="00FD03BD"/>
    <w:rsid w:val="00FD0431"/>
    <w:rsid w:val="00FD0457"/>
    <w:rsid w:val="00FD066F"/>
    <w:rsid w:val="00FD0783"/>
    <w:rsid w:val="00FD0E88"/>
    <w:rsid w:val="00FD0F7E"/>
    <w:rsid w:val="00FD103D"/>
    <w:rsid w:val="00FD162C"/>
    <w:rsid w:val="00FD1A58"/>
    <w:rsid w:val="00FD1FA8"/>
    <w:rsid w:val="00FD20B7"/>
    <w:rsid w:val="00FD23CD"/>
    <w:rsid w:val="00FD23DE"/>
    <w:rsid w:val="00FD2D1D"/>
    <w:rsid w:val="00FD2D49"/>
    <w:rsid w:val="00FD2F68"/>
    <w:rsid w:val="00FD32AD"/>
    <w:rsid w:val="00FD3493"/>
    <w:rsid w:val="00FD3570"/>
    <w:rsid w:val="00FD36CC"/>
    <w:rsid w:val="00FD36F3"/>
    <w:rsid w:val="00FD370A"/>
    <w:rsid w:val="00FD397A"/>
    <w:rsid w:val="00FD3BD2"/>
    <w:rsid w:val="00FD3BE7"/>
    <w:rsid w:val="00FD3D7D"/>
    <w:rsid w:val="00FD3DA7"/>
    <w:rsid w:val="00FD3E30"/>
    <w:rsid w:val="00FD4084"/>
    <w:rsid w:val="00FD4169"/>
    <w:rsid w:val="00FD41C9"/>
    <w:rsid w:val="00FD42DE"/>
    <w:rsid w:val="00FD4456"/>
    <w:rsid w:val="00FD498D"/>
    <w:rsid w:val="00FD4F6E"/>
    <w:rsid w:val="00FD507E"/>
    <w:rsid w:val="00FD5303"/>
    <w:rsid w:val="00FD568B"/>
    <w:rsid w:val="00FD56E9"/>
    <w:rsid w:val="00FD5A83"/>
    <w:rsid w:val="00FD5C54"/>
    <w:rsid w:val="00FD5C61"/>
    <w:rsid w:val="00FD6185"/>
    <w:rsid w:val="00FD63D6"/>
    <w:rsid w:val="00FD647D"/>
    <w:rsid w:val="00FD648F"/>
    <w:rsid w:val="00FD65B7"/>
    <w:rsid w:val="00FD66E1"/>
    <w:rsid w:val="00FD697A"/>
    <w:rsid w:val="00FD6A4C"/>
    <w:rsid w:val="00FD6A5B"/>
    <w:rsid w:val="00FD6C38"/>
    <w:rsid w:val="00FD6C41"/>
    <w:rsid w:val="00FD6CFF"/>
    <w:rsid w:val="00FD6D2C"/>
    <w:rsid w:val="00FD6F5D"/>
    <w:rsid w:val="00FD6F87"/>
    <w:rsid w:val="00FD6FDB"/>
    <w:rsid w:val="00FD71D3"/>
    <w:rsid w:val="00FD73F4"/>
    <w:rsid w:val="00FD74AE"/>
    <w:rsid w:val="00FD74FF"/>
    <w:rsid w:val="00FD751E"/>
    <w:rsid w:val="00FD7AC2"/>
    <w:rsid w:val="00FD7BE7"/>
    <w:rsid w:val="00FD7F09"/>
    <w:rsid w:val="00FE052A"/>
    <w:rsid w:val="00FE070F"/>
    <w:rsid w:val="00FE073C"/>
    <w:rsid w:val="00FE0C6D"/>
    <w:rsid w:val="00FE0C71"/>
    <w:rsid w:val="00FE0D76"/>
    <w:rsid w:val="00FE0E8D"/>
    <w:rsid w:val="00FE0E9C"/>
    <w:rsid w:val="00FE0F7B"/>
    <w:rsid w:val="00FE0FD5"/>
    <w:rsid w:val="00FE10A5"/>
    <w:rsid w:val="00FE10E7"/>
    <w:rsid w:val="00FE1128"/>
    <w:rsid w:val="00FE1564"/>
    <w:rsid w:val="00FE15ED"/>
    <w:rsid w:val="00FE1605"/>
    <w:rsid w:val="00FE163E"/>
    <w:rsid w:val="00FE1658"/>
    <w:rsid w:val="00FE16DD"/>
    <w:rsid w:val="00FE1859"/>
    <w:rsid w:val="00FE2185"/>
    <w:rsid w:val="00FE2218"/>
    <w:rsid w:val="00FE2397"/>
    <w:rsid w:val="00FE254D"/>
    <w:rsid w:val="00FE2551"/>
    <w:rsid w:val="00FE2656"/>
    <w:rsid w:val="00FE272E"/>
    <w:rsid w:val="00FE2A6D"/>
    <w:rsid w:val="00FE2A96"/>
    <w:rsid w:val="00FE2BA7"/>
    <w:rsid w:val="00FE2D0D"/>
    <w:rsid w:val="00FE2D69"/>
    <w:rsid w:val="00FE2E1A"/>
    <w:rsid w:val="00FE3556"/>
    <w:rsid w:val="00FE3BA5"/>
    <w:rsid w:val="00FE3D32"/>
    <w:rsid w:val="00FE3D98"/>
    <w:rsid w:val="00FE42DD"/>
    <w:rsid w:val="00FE43BB"/>
    <w:rsid w:val="00FE4469"/>
    <w:rsid w:val="00FE4495"/>
    <w:rsid w:val="00FE45A0"/>
    <w:rsid w:val="00FE4646"/>
    <w:rsid w:val="00FE46B4"/>
    <w:rsid w:val="00FE49D6"/>
    <w:rsid w:val="00FE4AA3"/>
    <w:rsid w:val="00FE4DEB"/>
    <w:rsid w:val="00FE50EA"/>
    <w:rsid w:val="00FE5273"/>
    <w:rsid w:val="00FE5311"/>
    <w:rsid w:val="00FE55FA"/>
    <w:rsid w:val="00FE568E"/>
    <w:rsid w:val="00FE573A"/>
    <w:rsid w:val="00FE589D"/>
    <w:rsid w:val="00FE59A8"/>
    <w:rsid w:val="00FE5AAF"/>
    <w:rsid w:val="00FE5D3F"/>
    <w:rsid w:val="00FE6A41"/>
    <w:rsid w:val="00FE7409"/>
    <w:rsid w:val="00FE749A"/>
    <w:rsid w:val="00FE76E8"/>
    <w:rsid w:val="00FE7ABC"/>
    <w:rsid w:val="00FE7C44"/>
    <w:rsid w:val="00FE7EE6"/>
    <w:rsid w:val="00FE7EF4"/>
    <w:rsid w:val="00FE7FCD"/>
    <w:rsid w:val="00FF0032"/>
    <w:rsid w:val="00FF02C5"/>
    <w:rsid w:val="00FF0420"/>
    <w:rsid w:val="00FF04A2"/>
    <w:rsid w:val="00FF0659"/>
    <w:rsid w:val="00FF0915"/>
    <w:rsid w:val="00FF0D91"/>
    <w:rsid w:val="00FF0E86"/>
    <w:rsid w:val="00FF123F"/>
    <w:rsid w:val="00FF137C"/>
    <w:rsid w:val="00FF1BD1"/>
    <w:rsid w:val="00FF1DDD"/>
    <w:rsid w:val="00FF1F1F"/>
    <w:rsid w:val="00FF21BF"/>
    <w:rsid w:val="00FF21FE"/>
    <w:rsid w:val="00FF282D"/>
    <w:rsid w:val="00FF287B"/>
    <w:rsid w:val="00FF2922"/>
    <w:rsid w:val="00FF3043"/>
    <w:rsid w:val="00FF32A8"/>
    <w:rsid w:val="00FF33DE"/>
    <w:rsid w:val="00FF34BC"/>
    <w:rsid w:val="00FF34DC"/>
    <w:rsid w:val="00FF34F3"/>
    <w:rsid w:val="00FF35F6"/>
    <w:rsid w:val="00FF369A"/>
    <w:rsid w:val="00FF3A2F"/>
    <w:rsid w:val="00FF3C00"/>
    <w:rsid w:val="00FF3C24"/>
    <w:rsid w:val="00FF3E7C"/>
    <w:rsid w:val="00FF3F90"/>
    <w:rsid w:val="00FF40D7"/>
    <w:rsid w:val="00FF41EB"/>
    <w:rsid w:val="00FF4402"/>
    <w:rsid w:val="00FF478D"/>
    <w:rsid w:val="00FF4C58"/>
    <w:rsid w:val="00FF4C76"/>
    <w:rsid w:val="00FF4C7B"/>
    <w:rsid w:val="00FF4D64"/>
    <w:rsid w:val="00FF5357"/>
    <w:rsid w:val="00FF559E"/>
    <w:rsid w:val="00FF5696"/>
    <w:rsid w:val="00FF5869"/>
    <w:rsid w:val="00FF59DF"/>
    <w:rsid w:val="00FF5D80"/>
    <w:rsid w:val="00FF6308"/>
    <w:rsid w:val="00FF6370"/>
    <w:rsid w:val="00FF6394"/>
    <w:rsid w:val="00FF6521"/>
    <w:rsid w:val="00FF6A64"/>
    <w:rsid w:val="00FF7DA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F0F1B5"/>
  <w15:chartTrackingRefBased/>
  <w15:docId w15:val="{024DE844-5555-4A22-A461-B0336CE37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9EF"/>
    <w:pPr>
      <w:bidi/>
    </w:pPr>
    <w:rPr>
      <w:rFonts w:cs="B Mitra"/>
      <w:sz w:val="24"/>
      <w:lang w:bidi="ar-SA"/>
    </w:rPr>
  </w:style>
  <w:style w:type="paragraph" w:styleId="Heading1">
    <w:name w:val="heading 1"/>
    <w:basedOn w:val="Normal"/>
    <w:next w:val="Normal"/>
    <w:link w:val="Heading1Char"/>
    <w:autoRedefine/>
    <w:qFormat/>
    <w:rsid w:val="004A59B4"/>
    <w:pPr>
      <w:keepNext/>
      <w:spacing w:before="240" w:after="60"/>
      <w:jc w:val="center"/>
      <w:outlineLvl w:val="0"/>
    </w:pPr>
    <w:rPr>
      <w:rFonts w:ascii="Arial" w:hAnsi="Arial" w:cs="B Titr"/>
      <w:b/>
      <w:bCs/>
      <w:color w:val="C00000"/>
      <w:spacing w:val="-4"/>
      <w:kern w:val="32"/>
      <w:sz w:val="32"/>
      <w:szCs w:val="36"/>
    </w:rPr>
  </w:style>
  <w:style w:type="paragraph" w:styleId="Heading2">
    <w:name w:val="heading 2"/>
    <w:basedOn w:val="Normal"/>
    <w:next w:val="Normal"/>
    <w:link w:val="Heading2Char"/>
    <w:qFormat/>
    <w:rsid w:val="00FD6C41"/>
    <w:pPr>
      <w:keepNext/>
      <w:spacing w:before="240" w:after="60"/>
      <w:jc w:val="center"/>
      <w:outlineLvl w:val="1"/>
    </w:pPr>
    <w:rPr>
      <w:rFonts w:ascii="Arial" w:hAnsi="Arial" w:cs="B Titr"/>
      <w:b/>
      <w:bCs/>
      <w:i/>
      <w:sz w:val="28"/>
      <w:szCs w:val="32"/>
    </w:rPr>
  </w:style>
  <w:style w:type="paragraph" w:styleId="Heading3">
    <w:name w:val="heading 3"/>
    <w:basedOn w:val="Normal"/>
    <w:next w:val="Normal"/>
    <w:link w:val="Heading3Char1"/>
    <w:qFormat/>
    <w:rsid w:val="004F1C6D"/>
    <w:pPr>
      <w:keepNext/>
      <w:spacing w:before="240" w:after="60"/>
      <w:outlineLvl w:val="2"/>
    </w:pPr>
    <w:rPr>
      <w:rFonts w:ascii="Arial" w:hAnsi="Arial" w:cs="B Titr"/>
      <w:b/>
      <w:bCs/>
      <w:sz w:val="26"/>
      <w:szCs w:val="24"/>
    </w:rPr>
  </w:style>
  <w:style w:type="paragraph" w:styleId="Heading4">
    <w:name w:val="heading 4"/>
    <w:basedOn w:val="Normal"/>
    <w:next w:val="Normal"/>
    <w:link w:val="Heading4Char"/>
    <w:qFormat/>
    <w:rsid w:val="00FF4C76"/>
    <w:pPr>
      <w:keepNext/>
      <w:spacing w:before="240" w:after="60"/>
      <w:outlineLvl w:val="3"/>
    </w:pPr>
    <w:rPr>
      <w:rFonts w:cs="B Titr"/>
      <w:b/>
      <w:bCs/>
      <w:sz w:val="28"/>
      <w:szCs w:val="18"/>
    </w:rPr>
  </w:style>
  <w:style w:type="paragraph" w:styleId="Heading5">
    <w:name w:val="heading 5"/>
    <w:basedOn w:val="Normal"/>
    <w:next w:val="Normal"/>
    <w:qFormat/>
    <w:rsid w:val="00271234"/>
    <w:pPr>
      <w:bidi w:val="0"/>
      <w:spacing w:after="60"/>
      <w:outlineLvl w:val="4"/>
    </w:pPr>
    <w:rPr>
      <w:rFonts w:cs="Times New Roman"/>
      <w:b/>
      <w:bCs/>
      <w:i/>
      <w:iCs/>
      <w:sz w:val="26"/>
      <w:szCs w:val="26"/>
    </w:rPr>
  </w:style>
  <w:style w:type="paragraph" w:styleId="Heading6">
    <w:name w:val="heading 6"/>
    <w:basedOn w:val="Normal"/>
    <w:next w:val="Normal"/>
    <w:qFormat/>
    <w:rsid w:val="00271234"/>
    <w:pPr>
      <w:bidi w:val="0"/>
      <w:spacing w:after="60"/>
      <w:outlineLvl w:val="5"/>
    </w:pPr>
    <w:rPr>
      <w:rFonts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A59B4"/>
    <w:rPr>
      <w:rFonts w:ascii="Arial" w:hAnsi="Arial" w:cs="B Titr"/>
      <w:b/>
      <w:bCs/>
      <w:color w:val="C00000"/>
      <w:spacing w:val="-4"/>
      <w:kern w:val="32"/>
      <w:sz w:val="32"/>
      <w:szCs w:val="36"/>
      <w:lang w:bidi="ar-SA"/>
    </w:rPr>
  </w:style>
  <w:style w:type="paragraph" w:styleId="TOC2">
    <w:name w:val="toc 2"/>
    <w:basedOn w:val="Normal"/>
    <w:next w:val="Normal"/>
    <w:autoRedefine/>
    <w:uiPriority w:val="39"/>
    <w:rsid w:val="006D5C62"/>
    <w:pPr>
      <w:tabs>
        <w:tab w:val="right" w:leader="dot" w:pos="10070"/>
      </w:tabs>
      <w:ind w:left="240"/>
    </w:pPr>
    <w:rPr>
      <w:rFonts w:cs="B Titr"/>
      <w:b/>
      <w:bCs/>
      <w:noProof/>
      <w:sz w:val="18"/>
      <w:szCs w:val="18"/>
    </w:rPr>
  </w:style>
  <w:style w:type="paragraph" w:styleId="BodyText">
    <w:name w:val="Body Text"/>
    <w:basedOn w:val="Normal"/>
    <w:link w:val="BodyTextChar3"/>
    <w:rsid w:val="002C2D20"/>
    <w:pPr>
      <w:spacing w:after="120" w:line="288" w:lineRule="auto"/>
      <w:ind w:firstLine="198"/>
      <w:jc w:val="lowKashida"/>
    </w:pPr>
    <w:rPr>
      <w:szCs w:val="28"/>
      <w:lang w:bidi="fa-IR"/>
    </w:rPr>
  </w:style>
  <w:style w:type="character" w:customStyle="1" w:styleId="BodyTextChar3">
    <w:name w:val="Body Text Char3"/>
    <w:link w:val="BodyText"/>
    <w:rsid w:val="002C2D20"/>
    <w:rPr>
      <w:rFonts w:cs="B Mitra"/>
      <w:sz w:val="24"/>
      <w:szCs w:val="28"/>
      <w:lang w:val="en-US" w:eastAsia="en-US" w:bidi="fa-IR"/>
    </w:rPr>
  </w:style>
  <w:style w:type="character" w:styleId="FootnoteReference">
    <w:name w:val="footnote reference"/>
    <w:uiPriority w:val="99"/>
    <w:rsid w:val="005C6E64"/>
    <w:rPr>
      <w:rFonts w:ascii="B Lotus" w:hAnsi="B Lotus" w:cs="B Lotus"/>
      <w:vertAlign w:val="superscript"/>
      <w:lang w:bidi="fa-IR"/>
    </w:rPr>
  </w:style>
  <w:style w:type="paragraph" w:styleId="FootnoteText">
    <w:name w:val="footnote text"/>
    <w:basedOn w:val="Normal"/>
    <w:link w:val="FootnoteTextChar1"/>
    <w:uiPriority w:val="99"/>
    <w:rsid w:val="00180311"/>
    <w:rPr>
      <w:sz w:val="20"/>
    </w:rPr>
  </w:style>
  <w:style w:type="paragraph" w:styleId="NormalWeb">
    <w:name w:val="Normal (Web)"/>
    <w:basedOn w:val="Normal"/>
    <w:uiPriority w:val="99"/>
    <w:rsid w:val="00647D56"/>
    <w:pPr>
      <w:bidi w:val="0"/>
      <w:spacing w:before="100" w:beforeAutospacing="1" w:after="100" w:afterAutospacing="1"/>
    </w:pPr>
    <w:rPr>
      <w:rFonts w:cs="Times New Roman"/>
      <w:szCs w:val="24"/>
      <w:lang w:bidi="fa-IR"/>
    </w:rPr>
  </w:style>
  <w:style w:type="paragraph" w:styleId="Header">
    <w:name w:val="header"/>
    <w:basedOn w:val="Normal"/>
    <w:rsid w:val="003969EF"/>
    <w:pPr>
      <w:tabs>
        <w:tab w:val="center" w:pos="4153"/>
        <w:tab w:val="right" w:pos="8306"/>
      </w:tabs>
    </w:pPr>
  </w:style>
  <w:style w:type="paragraph" w:styleId="Footer">
    <w:name w:val="footer"/>
    <w:basedOn w:val="Normal"/>
    <w:rsid w:val="003969EF"/>
    <w:pPr>
      <w:tabs>
        <w:tab w:val="center" w:pos="4153"/>
        <w:tab w:val="right" w:pos="8306"/>
      </w:tabs>
    </w:pPr>
  </w:style>
  <w:style w:type="character" w:styleId="PageNumber">
    <w:name w:val="page number"/>
    <w:rsid w:val="003969EF"/>
    <w:rPr>
      <w:sz w:val="20"/>
      <w:szCs w:val="20"/>
    </w:rPr>
  </w:style>
  <w:style w:type="character" w:styleId="Hyperlink">
    <w:name w:val="Hyperlink"/>
    <w:uiPriority w:val="99"/>
    <w:rsid w:val="00F76D36"/>
    <w:rPr>
      <w:color w:val="0000FF"/>
      <w:u w:val="single"/>
    </w:rPr>
  </w:style>
  <w:style w:type="paragraph" w:styleId="TOC3">
    <w:name w:val="toc 3"/>
    <w:basedOn w:val="Normal"/>
    <w:next w:val="Normal"/>
    <w:autoRedefine/>
    <w:uiPriority w:val="39"/>
    <w:rsid w:val="000C2021"/>
    <w:pPr>
      <w:ind w:left="480"/>
    </w:pPr>
  </w:style>
  <w:style w:type="paragraph" w:styleId="TOC1">
    <w:name w:val="toc 1"/>
    <w:basedOn w:val="Normal"/>
    <w:next w:val="Normal"/>
    <w:autoRedefine/>
    <w:uiPriority w:val="39"/>
    <w:rsid w:val="0035474A"/>
  </w:style>
  <w:style w:type="character" w:customStyle="1" w:styleId="Heading3Char1">
    <w:name w:val="Heading 3 Char1"/>
    <w:link w:val="Heading3"/>
    <w:rsid w:val="00FF4C76"/>
    <w:rPr>
      <w:rFonts w:ascii="Arial" w:hAnsi="Arial" w:cs="B Titr"/>
      <w:b/>
      <w:bCs/>
      <w:sz w:val="26"/>
      <w:szCs w:val="24"/>
      <w:lang w:val="en-US" w:eastAsia="en-US" w:bidi="ar-SA"/>
    </w:rPr>
  </w:style>
  <w:style w:type="character" w:customStyle="1" w:styleId="Heading4Char">
    <w:name w:val="Heading 4 Char"/>
    <w:link w:val="Heading4"/>
    <w:rsid w:val="00FF4C76"/>
    <w:rPr>
      <w:rFonts w:cs="B Titr"/>
      <w:b/>
      <w:bCs/>
      <w:sz w:val="28"/>
      <w:szCs w:val="18"/>
      <w:lang w:val="en-US" w:eastAsia="en-US" w:bidi="ar-SA"/>
    </w:rPr>
  </w:style>
  <w:style w:type="character" w:customStyle="1" w:styleId="Heading2Char">
    <w:name w:val="Heading 2 Char"/>
    <w:link w:val="Heading2"/>
    <w:locked/>
    <w:rsid w:val="00FD6C41"/>
    <w:rPr>
      <w:rFonts w:ascii="Arial" w:hAnsi="Arial" w:cs="B Titr"/>
      <w:b/>
      <w:bCs/>
      <w:i/>
      <w:sz w:val="28"/>
      <w:szCs w:val="32"/>
      <w:lang w:val="en-US" w:eastAsia="en-US" w:bidi="ar-SA"/>
    </w:rPr>
  </w:style>
  <w:style w:type="paragraph" w:customStyle="1" w:styleId="BodyTextBUn">
    <w:name w:val="Body Text + B+ Un"/>
    <w:basedOn w:val="BodyText"/>
    <w:link w:val="BodyTextBUnChar"/>
    <w:rsid w:val="001672C1"/>
    <w:pPr>
      <w:spacing w:after="0"/>
    </w:pPr>
    <w:rPr>
      <w:b/>
      <w:bCs/>
      <w:szCs w:val="24"/>
      <w:u w:val="single"/>
    </w:rPr>
  </w:style>
  <w:style w:type="character" w:customStyle="1" w:styleId="BodyTextBUnChar">
    <w:name w:val="Body Text + B+ Un Char"/>
    <w:link w:val="BodyTextBUn"/>
    <w:rsid w:val="001672C1"/>
    <w:rPr>
      <w:rFonts w:cs="B Mitra"/>
      <w:b/>
      <w:bCs/>
      <w:sz w:val="24"/>
      <w:szCs w:val="24"/>
      <w:u w:val="single"/>
      <w:lang w:val="en-US" w:eastAsia="en-US" w:bidi="fa-IR"/>
    </w:rPr>
  </w:style>
  <w:style w:type="character" w:customStyle="1" w:styleId="CharChar">
    <w:name w:val="Char Char"/>
    <w:rsid w:val="005C3E0A"/>
    <w:rPr>
      <w:rFonts w:cs="B Mitra"/>
      <w:sz w:val="24"/>
      <w:szCs w:val="28"/>
      <w:lang w:val="en-US" w:eastAsia="en-US" w:bidi="fa-IR"/>
    </w:rPr>
  </w:style>
  <w:style w:type="paragraph" w:customStyle="1" w:styleId="a">
    <w:name w:val="عربی"/>
    <w:basedOn w:val="BodyText"/>
    <w:link w:val="Char"/>
    <w:rsid w:val="00E3300E"/>
    <w:pPr>
      <w:numPr>
        <w:numId w:val="1"/>
      </w:numPr>
      <w:ind w:firstLine="0"/>
    </w:pPr>
    <w:rPr>
      <w:color w:val="000080"/>
    </w:rPr>
  </w:style>
  <w:style w:type="character" w:customStyle="1" w:styleId="Char">
    <w:name w:val="عربی Char"/>
    <w:link w:val="a"/>
    <w:rsid w:val="00E3300E"/>
    <w:rPr>
      <w:rFonts w:cs="B Mitra"/>
      <w:color w:val="000080"/>
      <w:sz w:val="24"/>
      <w:szCs w:val="28"/>
      <w:lang w:val="en-US" w:eastAsia="en-US" w:bidi="fa-IR"/>
    </w:rPr>
  </w:style>
  <w:style w:type="character" w:customStyle="1" w:styleId="BodyTextHadisChar">
    <w:name w:val="Body Text HadisChar"/>
    <w:rsid w:val="00273D41"/>
    <w:rPr>
      <w:rFonts w:ascii="Garamond" w:hAnsi="Garamond" w:cs="B Badr"/>
      <w:sz w:val="20"/>
      <w:szCs w:val="22"/>
    </w:rPr>
  </w:style>
  <w:style w:type="character" w:customStyle="1" w:styleId="FootnoteTextChar1">
    <w:name w:val="Footnote Text Char1"/>
    <w:link w:val="FootnoteText"/>
    <w:uiPriority w:val="99"/>
    <w:rsid w:val="00273D41"/>
    <w:rPr>
      <w:rFonts w:cs="B Mitra"/>
      <w:lang w:bidi="ar-SA"/>
    </w:rPr>
  </w:style>
  <w:style w:type="paragraph" w:styleId="TOC4">
    <w:name w:val="toc 4"/>
    <w:basedOn w:val="Normal"/>
    <w:next w:val="Normal"/>
    <w:autoRedefine/>
    <w:uiPriority w:val="39"/>
    <w:unhideWhenUsed/>
    <w:rsid w:val="00C77532"/>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C77532"/>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C77532"/>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C77532"/>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C77532"/>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C77532"/>
    <w:pPr>
      <w:spacing w:after="100" w:line="276" w:lineRule="auto"/>
      <w:ind w:left="1760"/>
    </w:pPr>
    <w:rPr>
      <w:rFonts w:ascii="Calibri" w:hAnsi="Calibri" w:cs="Arial"/>
      <w:sz w:val="22"/>
      <w:szCs w:val="22"/>
      <w:lang w:bidi="fa-IR"/>
    </w:rPr>
  </w:style>
  <w:style w:type="paragraph" w:styleId="ListParagraph">
    <w:name w:val="List Paragraph"/>
    <w:basedOn w:val="Normal"/>
    <w:uiPriority w:val="34"/>
    <w:qFormat/>
    <w:rsid w:val="00F63C13"/>
    <w:pPr>
      <w:ind w:left="720"/>
    </w:pPr>
  </w:style>
  <w:style w:type="paragraph" w:customStyle="1" w:styleId="rtejustify">
    <w:name w:val="rtejustify"/>
    <w:basedOn w:val="Normal"/>
    <w:rsid w:val="00BC6312"/>
    <w:pPr>
      <w:bidi w:val="0"/>
      <w:spacing w:after="270" w:line="360" w:lineRule="atLeast"/>
      <w:jc w:val="both"/>
    </w:pPr>
    <w:rPr>
      <w:rFonts w:ascii="Tahoma" w:hAnsi="Tahoma" w:cs="Tahoma"/>
      <w:sz w:val="20"/>
      <w:lang w:bidi="fa-IR"/>
    </w:rPr>
  </w:style>
  <w:style w:type="character" w:customStyle="1" w:styleId="BodyTextChar1">
    <w:name w:val="Body Text Char1"/>
    <w:rsid w:val="00D473FC"/>
    <w:rPr>
      <w:rFonts w:cs="B Mitra"/>
      <w:sz w:val="24"/>
      <w:szCs w:val="28"/>
      <w:lang w:val="en-US" w:eastAsia="en-US" w:bidi="fa-IR"/>
    </w:rPr>
  </w:style>
  <w:style w:type="character" w:styleId="Strong">
    <w:name w:val="Strong"/>
    <w:uiPriority w:val="22"/>
    <w:qFormat/>
    <w:rsid w:val="00F0084B"/>
    <w:rPr>
      <w:b/>
      <w:bCs/>
    </w:rPr>
  </w:style>
  <w:style w:type="character" w:styleId="Emphasis">
    <w:name w:val="Emphasis"/>
    <w:uiPriority w:val="20"/>
    <w:qFormat/>
    <w:rsid w:val="00AB1D34"/>
    <w:rPr>
      <w:b/>
      <w:bCs/>
      <w:i w:val="0"/>
      <w:iCs w:val="0"/>
    </w:rPr>
  </w:style>
  <w:style w:type="paragraph" w:customStyle="1" w:styleId="excerpt">
    <w:name w:val="excerpt"/>
    <w:basedOn w:val="Normal"/>
    <w:rsid w:val="00E75FD6"/>
    <w:pPr>
      <w:bidi w:val="0"/>
      <w:spacing w:after="107"/>
    </w:pPr>
    <w:rPr>
      <w:rFonts w:cs="Times New Roman"/>
      <w:szCs w:val="24"/>
    </w:rPr>
  </w:style>
  <w:style w:type="character" w:customStyle="1" w:styleId="BodyTextChar2">
    <w:name w:val="Body Text Char2"/>
    <w:rsid w:val="0070727F"/>
    <w:rPr>
      <w:rFonts w:cs="B Mitra"/>
      <w:sz w:val="24"/>
      <w:szCs w:val="28"/>
    </w:rPr>
  </w:style>
  <w:style w:type="character" w:customStyle="1" w:styleId="a0">
    <w:name w:val="عناوین"/>
    <w:rsid w:val="00AA7492"/>
    <w:rPr>
      <w:rFonts w:ascii="B Mitra" w:hAnsi="B Mitra" w:cs="B Mitra"/>
      <w:b/>
      <w:bCs/>
      <w:sz w:val="28"/>
      <w:szCs w:val="28"/>
    </w:rPr>
  </w:style>
  <w:style w:type="character" w:customStyle="1" w:styleId="beyt">
    <w:name w:val="beyt"/>
    <w:rsid w:val="00556FC0"/>
  </w:style>
  <w:style w:type="character" w:customStyle="1" w:styleId="searchdate">
    <w:name w:val="search_date"/>
    <w:rsid w:val="00FD3BE7"/>
  </w:style>
  <w:style w:type="character" w:styleId="FollowedHyperlink">
    <w:name w:val="FollowedHyperlink"/>
    <w:rsid w:val="003C66B1"/>
    <w:rPr>
      <w:color w:val="800080"/>
      <w:u w:val="single"/>
    </w:rPr>
  </w:style>
  <w:style w:type="paragraph" w:styleId="NoSpacing">
    <w:name w:val="No Spacing"/>
    <w:link w:val="NoSpacingChar"/>
    <w:uiPriority w:val="1"/>
    <w:qFormat/>
    <w:rsid w:val="0039422D"/>
    <w:rPr>
      <w:rFonts w:ascii="Calibri" w:eastAsia="MS Mincho" w:hAnsi="Calibri" w:cs="Arial"/>
      <w:sz w:val="22"/>
      <w:szCs w:val="22"/>
      <w:lang w:eastAsia="ja-JP" w:bidi="ar-SA"/>
    </w:rPr>
  </w:style>
  <w:style w:type="character" w:customStyle="1" w:styleId="NoSpacingChar">
    <w:name w:val="No Spacing Char"/>
    <w:link w:val="NoSpacing"/>
    <w:uiPriority w:val="1"/>
    <w:rsid w:val="0039422D"/>
    <w:rPr>
      <w:rFonts w:ascii="Calibri" w:eastAsia="MS Mincho" w:hAnsi="Calibri" w:cs="Arial"/>
      <w:sz w:val="22"/>
      <w:szCs w:val="22"/>
      <w:lang w:eastAsia="ja-JP"/>
    </w:rPr>
  </w:style>
  <w:style w:type="paragraph" w:styleId="BalloonText">
    <w:name w:val="Balloon Text"/>
    <w:basedOn w:val="Normal"/>
    <w:link w:val="BalloonTextChar"/>
    <w:rsid w:val="0039422D"/>
    <w:rPr>
      <w:rFonts w:ascii="Tahoma" w:hAnsi="Tahoma" w:cs="Tahoma"/>
      <w:sz w:val="16"/>
      <w:szCs w:val="16"/>
    </w:rPr>
  </w:style>
  <w:style w:type="character" w:customStyle="1" w:styleId="BalloonTextChar">
    <w:name w:val="Balloon Text Char"/>
    <w:link w:val="BalloonText"/>
    <w:rsid w:val="0039422D"/>
    <w:rPr>
      <w:rFonts w:ascii="Tahoma" w:hAnsi="Tahoma" w:cs="Tahoma"/>
      <w:sz w:val="16"/>
      <w:szCs w:val="16"/>
    </w:rPr>
  </w:style>
  <w:style w:type="paragraph" w:customStyle="1" w:styleId="StyleLatinTahomaComplexBMitraComplex10pt">
    <w:name w:val="Style (Latin) Tahoma (Complex) B Mitra (Complex) 10 pt"/>
    <w:basedOn w:val="BodyText"/>
    <w:rsid w:val="00AC3B20"/>
    <w:pPr>
      <w:tabs>
        <w:tab w:val="right" w:pos="3207"/>
        <w:tab w:val="right" w:pos="3747"/>
      </w:tabs>
      <w:spacing w:after="0" w:line="240" w:lineRule="auto"/>
      <w:ind w:firstLine="0"/>
    </w:pPr>
    <w:rPr>
      <w:rFonts w:ascii="Tahoma" w:hAnsi="Tahoma" w:cs="B Lotus"/>
      <w:sz w:val="20"/>
      <w:szCs w:val="24"/>
      <w:lang w:bidi="ar-SA"/>
    </w:rPr>
  </w:style>
  <w:style w:type="character" w:customStyle="1" w:styleId="FootnoteTextChar">
    <w:name w:val="Footnote Text Char"/>
    <w:semiHidden/>
    <w:locked/>
    <w:rsid w:val="00D76DAC"/>
    <w:rPr>
      <w:lang w:bidi="ar-SA"/>
    </w:rPr>
  </w:style>
  <w:style w:type="numbering" w:styleId="111111">
    <w:name w:val="Outline List 2"/>
    <w:aliases w:val="1 / 1.1 / 1.1."/>
    <w:basedOn w:val="NoList"/>
    <w:rsid w:val="00271234"/>
    <w:pPr>
      <w:numPr>
        <w:numId w:val="2"/>
      </w:numPr>
    </w:pPr>
  </w:style>
  <w:style w:type="table" w:styleId="TableGrid">
    <w:name w:val="Table Grid"/>
    <w:basedOn w:val="TableNormal"/>
    <w:rsid w:val="00271234"/>
    <w:pPr>
      <w:bidi/>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1Firstline69cm">
    <w:name w:val="Style TOC 1 + First line:  6.9 cm"/>
    <w:basedOn w:val="TOC1"/>
    <w:rsid w:val="00271234"/>
    <w:pPr>
      <w:tabs>
        <w:tab w:val="right" w:leader="dot" w:pos="8303"/>
      </w:tabs>
      <w:bidi w:val="0"/>
      <w:ind w:left="3969" w:right="567" w:firstLine="3912"/>
    </w:pPr>
    <w:rPr>
      <w:rFonts w:cs="Times New Roman"/>
      <w:szCs w:val="24"/>
    </w:rPr>
  </w:style>
  <w:style w:type="paragraph" w:customStyle="1" w:styleId="StyleLatinArialComplexBLotus12ptJustifiedAfter0">
    <w:name w:val="Style (Latin) Arial (Complex) B Lotus 12 pt Justified After:  0..."/>
    <w:basedOn w:val="Normal"/>
    <w:rsid w:val="00271234"/>
    <w:pPr>
      <w:bidi w:val="0"/>
    </w:pPr>
    <w:rPr>
      <w:rFonts w:ascii="Arial" w:hAnsi="Arial" w:cs="Times New Roman"/>
      <w:szCs w:val="24"/>
    </w:rPr>
  </w:style>
  <w:style w:type="paragraph" w:customStyle="1" w:styleId="StyleLatinArialComplexBDavat18ptLatinBoldCustom">
    <w:name w:val="Style (Latin) Arial (Complex) B Davat 18 pt (Latin) Bold Custom..."/>
    <w:basedOn w:val="Normal"/>
    <w:autoRedefine/>
    <w:rsid w:val="00271234"/>
    <w:pPr>
      <w:bidi w:val="0"/>
      <w:spacing w:line="192" w:lineRule="auto"/>
    </w:pPr>
    <w:rPr>
      <w:rFonts w:ascii="Arial" w:hAnsi="Arial" w:cs="B Davat"/>
      <w:b/>
      <w:color w:val="DF5703"/>
      <w:sz w:val="36"/>
      <w:szCs w:val="36"/>
    </w:rPr>
  </w:style>
  <w:style w:type="character" w:customStyle="1" w:styleId="StyleLatinGaramondComplexBTraffic16ptBoldCustomCo">
    <w:name w:val="Style (Latin) Garamond (Complex) B Traffic 16 pt Bold Custom Co..."/>
    <w:rsid w:val="00271234"/>
    <w:rPr>
      <w:rFonts w:ascii="Garamond" w:hAnsi="Garamond" w:cs="B Traffic"/>
      <w:b/>
      <w:bCs/>
      <w:color w:val="DF5703"/>
      <w:sz w:val="32"/>
      <w:szCs w:val="32"/>
    </w:rPr>
  </w:style>
  <w:style w:type="paragraph" w:customStyle="1" w:styleId="StyleStyleLatinArialComplexBDavat18ptLatinBoldCust">
    <w:name w:val="Style Style (Latin) Arial (Complex) B Davat 18 pt (Latin) Bold Cust..."/>
    <w:basedOn w:val="StyleLatinArialComplexBDavat18ptLatinBoldCustom"/>
    <w:autoRedefine/>
    <w:rsid w:val="00271234"/>
  </w:style>
  <w:style w:type="paragraph" w:customStyle="1" w:styleId="StyleLatinArialComplexBDavat19ptBoldLatinItalic">
    <w:name w:val="Style (Latin) Arial (Complex) B Davat 19 pt Bold (Latin) Italic..."/>
    <w:basedOn w:val="Normal"/>
    <w:autoRedefine/>
    <w:rsid w:val="00271234"/>
    <w:pPr>
      <w:bidi w:val="0"/>
      <w:spacing w:line="192" w:lineRule="auto"/>
    </w:pPr>
    <w:rPr>
      <w:rFonts w:ascii="Arial" w:hAnsi="Arial" w:cs="B Davat"/>
      <w:b/>
      <w:bCs/>
      <w:i/>
      <w:color w:val="DF5703"/>
      <w:sz w:val="38"/>
      <w:szCs w:val="38"/>
    </w:rPr>
  </w:style>
  <w:style w:type="paragraph" w:customStyle="1" w:styleId="StyleLatinTimesNewRomanComplexBDavat19ptBoldCust">
    <w:name w:val="Style (Latin) Times New Roman (Complex) B Davat 19 pt Bold Cust..."/>
    <w:basedOn w:val="Normal"/>
    <w:autoRedefine/>
    <w:rsid w:val="00271234"/>
    <w:pPr>
      <w:bidi w:val="0"/>
      <w:spacing w:line="192" w:lineRule="auto"/>
    </w:pPr>
    <w:rPr>
      <w:rFonts w:cs="B Davat"/>
      <w:b/>
      <w:bCs/>
      <w:color w:val="DF5703"/>
      <w:sz w:val="38"/>
      <w:szCs w:val="38"/>
    </w:rPr>
  </w:style>
  <w:style w:type="paragraph" w:customStyle="1" w:styleId="StyleLatinBZarComplexBZarLatin16ptBoldCustomC">
    <w:name w:val="Style (Latin) B Zar (Complex) B Zar (Latin) 16 pt Bold Custom C..."/>
    <w:basedOn w:val="Normal"/>
    <w:autoRedefine/>
    <w:rsid w:val="00271234"/>
    <w:pPr>
      <w:bidi w:val="0"/>
      <w:spacing w:after="200" w:line="276" w:lineRule="auto"/>
    </w:pPr>
    <w:rPr>
      <w:rFonts w:ascii="B Zar" w:hAnsi="B Zar" w:cs="B Zar"/>
      <w:b/>
      <w:bCs/>
      <w:color w:val="A03C00"/>
      <w:sz w:val="32"/>
      <w:szCs w:val="40"/>
    </w:rPr>
  </w:style>
  <w:style w:type="paragraph" w:customStyle="1" w:styleId="StyleStyleLatinBZarComplexBZarLatin20ptBoldCustom">
    <w:name w:val="Style Style (Latin) B Zar (Complex) B Zar (Latin) 20 pt Bold Custom..."/>
    <w:basedOn w:val="Normal"/>
    <w:autoRedefine/>
    <w:rsid w:val="00271234"/>
    <w:pPr>
      <w:bidi w:val="0"/>
      <w:spacing w:after="200" w:line="276" w:lineRule="auto"/>
      <w:jc w:val="center"/>
    </w:pPr>
    <w:rPr>
      <w:rFonts w:ascii="B Zar" w:hAnsi="B Zar" w:cs="B Zar"/>
      <w:b/>
      <w:bCs/>
      <w:color w:val="A03C00"/>
      <w:sz w:val="40"/>
      <w:szCs w:val="40"/>
    </w:rPr>
  </w:style>
  <w:style w:type="paragraph" w:customStyle="1" w:styleId="StyleStyleLatinBZarComplexBZarLatin16ptBoldCustom">
    <w:name w:val="Style Style (Latin) B Zar (Complex) B Zar (Latin) 16 pt Bold Custom..."/>
    <w:basedOn w:val="Normal"/>
    <w:autoRedefine/>
    <w:rsid w:val="00271234"/>
    <w:pPr>
      <w:bidi w:val="0"/>
      <w:spacing w:after="200" w:line="276" w:lineRule="auto"/>
    </w:pPr>
    <w:rPr>
      <w:rFonts w:ascii="B Zar" w:hAnsi="B Zar" w:cs="B Zar"/>
      <w:b/>
      <w:bCs/>
      <w:color w:val="A03C00"/>
      <w:sz w:val="32"/>
      <w:szCs w:val="32"/>
    </w:rPr>
  </w:style>
  <w:style w:type="character" w:customStyle="1" w:styleId="st">
    <w:name w:val="st"/>
    <w:basedOn w:val="DefaultParagraphFont"/>
    <w:rsid w:val="00271234"/>
  </w:style>
  <w:style w:type="paragraph" w:styleId="EndnoteText">
    <w:name w:val="endnote text"/>
    <w:basedOn w:val="Normal"/>
    <w:semiHidden/>
    <w:rsid w:val="00271234"/>
    <w:pPr>
      <w:bidi w:val="0"/>
    </w:pPr>
    <w:rPr>
      <w:rFonts w:cs="Times New Roman"/>
    </w:rPr>
  </w:style>
  <w:style w:type="character" w:styleId="EndnoteReference">
    <w:name w:val="endnote reference"/>
    <w:semiHidden/>
    <w:rsid w:val="00271234"/>
    <w:rPr>
      <w:vertAlign w:val="superscript"/>
    </w:rPr>
  </w:style>
  <w:style w:type="character" w:customStyle="1" w:styleId="apple-converted-space">
    <w:name w:val="apple-converted-space"/>
    <w:basedOn w:val="DefaultParagraphFont"/>
    <w:rsid w:val="00271234"/>
  </w:style>
  <w:style w:type="paragraph" w:styleId="DocumentMap">
    <w:name w:val="Document Map"/>
    <w:basedOn w:val="Normal"/>
    <w:semiHidden/>
    <w:rsid w:val="00271234"/>
    <w:pPr>
      <w:shd w:val="clear" w:color="auto" w:fill="000080"/>
      <w:bidi w:val="0"/>
    </w:pPr>
    <w:rPr>
      <w:rFonts w:ascii="Tahoma" w:hAnsi="Tahoma" w:cs="Tahoma"/>
    </w:rPr>
  </w:style>
  <w:style w:type="table" w:styleId="TableTheme">
    <w:name w:val="Table Theme"/>
    <w:basedOn w:val="TableNormal"/>
    <w:rsid w:val="00271234"/>
    <w:pPr>
      <w:bidi/>
      <w:spacing w:before="240"/>
      <w:jc w:val="lowKashida"/>
    </w:pPr>
    <w:rPr>
      <w:rFonts w:eastAsia="MS Mincho"/>
    </w:rPr>
    <w:tblPr>
      <w:tblBorders>
        <w:top w:val="single" w:sz="4" w:space="0" w:color="EEEEF1"/>
        <w:left w:val="single" w:sz="4" w:space="0" w:color="EEEEF1"/>
        <w:bottom w:val="single" w:sz="4" w:space="0" w:color="EEEEF1"/>
        <w:right w:val="single" w:sz="4" w:space="0" w:color="EEEEF1"/>
        <w:insideH w:val="single" w:sz="4" w:space="0" w:color="EEEEF1"/>
        <w:insideV w:val="single" w:sz="4" w:space="0" w:color="EEEEF1"/>
      </w:tblBorders>
    </w:tblPr>
  </w:style>
  <w:style w:type="character" w:styleId="CommentReference">
    <w:name w:val="annotation reference"/>
    <w:semiHidden/>
    <w:rsid w:val="00271234"/>
    <w:rPr>
      <w:sz w:val="16"/>
      <w:szCs w:val="16"/>
    </w:rPr>
  </w:style>
  <w:style w:type="paragraph" w:styleId="CommentText">
    <w:name w:val="annotation text"/>
    <w:basedOn w:val="Normal"/>
    <w:semiHidden/>
    <w:rsid w:val="00271234"/>
    <w:pPr>
      <w:bidi w:val="0"/>
    </w:pPr>
    <w:rPr>
      <w:rFonts w:cs="Times New Roman"/>
      <w:sz w:val="20"/>
    </w:rPr>
  </w:style>
  <w:style w:type="paragraph" w:styleId="CommentSubject">
    <w:name w:val="annotation subject"/>
    <w:basedOn w:val="CommentText"/>
    <w:next w:val="CommentText"/>
    <w:semiHidden/>
    <w:rsid w:val="00271234"/>
    <w:rPr>
      <w:b/>
      <w:bCs/>
    </w:rPr>
  </w:style>
  <w:style w:type="paragraph" w:customStyle="1" w:styleId="BodyTextBold">
    <w:name w:val="BodyText+ Bold"/>
    <w:basedOn w:val="BodyText"/>
    <w:link w:val="BodyTextBoldCharChar"/>
    <w:rsid w:val="00271234"/>
    <w:pPr>
      <w:spacing w:after="0" w:line="276" w:lineRule="auto"/>
      <w:ind w:firstLine="0"/>
    </w:pPr>
    <w:rPr>
      <w:rFonts w:ascii="Garamond" w:eastAsia="PMingLiU" w:hAnsi="Garamond"/>
      <w:b/>
      <w:bCs/>
      <w:szCs w:val="24"/>
    </w:rPr>
  </w:style>
  <w:style w:type="character" w:customStyle="1" w:styleId="BodyTextBoldCharChar">
    <w:name w:val="BodyText+ Bold Char Char"/>
    <w:link w:val="BodyTextBold"/>
    <w:locked/>
    <w:rsid w:val="00271234"/>
    <w:rPr>
      <w:rFonts w:ascii="Garamond" w:eastAsia="PMingLiU" w:hAnsi="Garamond" w:cs="B Mitra"/>
      <w:b/>
      <w:bCs/>
      <w:sz w:val="24"/>
      <w:szCs w:val="24"/>
      <w:lang w:val="en-US" w:eastAsia="en-US" w:bidi="fa-IR"/>
    </w:rPr>
  </w:style>
  <w:style w:type="character" w:customStyle="1" w:styleId="Heading3Char">
    <w:name w:val="Heading 3 Char"/>
    <w:locked/>
    <w:rsid w:val="00432620"/>
    <w:rPr>
      <w:rFonts w:ascii="Titr" w:hAnsi="Titr" w:cs="Titr"/>
      <w:b/>
      <w:sz w:val="24"/>
      <w:szCs w:val="24"/>
      <w:lang w:val="en-US" w:eastAsia="en-US" w:bidi="fa-IR"/>
    </w:rPr>
  </w:style>
  <w:style w:type="character" w:customStyle="1" w:styleId="BodyTextChar">
    <w:name w:val="Body Text Char"/>
    <w:locked/>
    <w:rsid w:val="00432620"/>
    <w:rPr>
      <w:rFonts w:ascii="Garamond" w:hAnsi="Garamond" w:cs="B Mitra"/>
      <w:szCs w:val="24"/>
      <w:lang w:bidi="fa-IR"/>
    </w:rPr>
  </w:style>
  <w:style w:type="character" w:customStyle="1" w:styleId="UnresolvedMention">
    <w:name w:val="Unresolved Mention"/>
    <w:basedOn w:val="DefaultParagraphFont"/>
    <w:uiPriority w:val="99"/>
    <w:semiHidden/>
    <w:unhideWhenUsed/>
    <w:rsid w:val="003A09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1075">
      <w:bodyDiv w:val="1"/>
      <w:marLeft w:val="0"/>
      <w:marRight w:val="0"/>
      <w:marTop w:val="0"/>
      <w:marBottom w:val="0"/>
      <w:divBdr>
        <w:top w:val="none" w:sz="0" w:space="0" w:color="auto"/>
        <w:left w:val="none" w:sz="0" w:space="0" w:color="auto"/>
        <w:bottom w:val="none" w:sz="0" w:space="0" w:color="auto"/>
        <w:right w:val="none" w:sz="0" w:space="0" w:color="auto"/>
      </w:divBdr>
    </w:div>
    <w:div w:id="11151753">
      <w:bodyDiv w:val="1"/>
      <w:marLeft w:val="0"/>
      <w:marRight w:val="0"/>
      <w:marTop w:val="0"/>
      <w:marBottom w:val="0"/>
      <w:divBdr>
        <w:top w:val="none" w:sz="0" w:space="0" w:color="auto"/>
        <w:left w:val="none" w:sz="0" w:space="0" w:color="auto"/>
        <w:bottom w:val="none" w:sz="0" w:space="0" w:color="auto"/>
        <w:right w:val="none" w:sz="0" w:space="0" w:color="auto"/>
      </w:divBdr>
    </w:div>
    <w:div w:id="18825887">
      <w:bodyDiv w:val="1"/>
      <w:marLeft w:val="0"/>
      <w:marRight w:val="0"/>
      <w:marTop w:val="0"/>
      <w:marBottom w:val="0"/>
      <w:divBdr>
        <w:top w:val="none" w:sz="0" w:space="0" w:color="auto"/>
        <w:left w:val="none" w:sz="0" w:space="0" w:color="auto"/>
        <w:bottom w:val="none" w:sz="0" w:space="0" w:color="auto"/>
        <w:right w:val="none" w:sz="0" w:space="0" w:color="auto"/>
      </w:divBdr>
    </w:div>
    <w:div w:id="20017126">
      <w:bodyDiv w:val="1"/>
      <w:marLeft w:val="0"/>
      <w:marRight w:val="0"/>
      <w:marTop w:val="0"/>
      <w:marBottom w:val="0"/>
      <w:divBdr>
        <w:top w:val="none" w:sz="0" w:space="0" w:color="auto"/>
        <w:left w:val="none" w:sz="0" w:space="0" w:color="auto"/>
        <w:bottom w:val="none" w:sz="0" w:space="0" w:color="auto"/>
        <w:right w:val="none" w:sz="0" w:space="0" w:color="auto"/>
      </w:divBdr>
    </w:div>
    <w:div w:id="23488203">
      <w:bodyDiv w:val="1"/>
      <w:marLeft w:val="0"/>
      <w:marRight w:val="0"/>
      <w:marTop w:val="0"/>
      <w:marBottom w:val="0"/>
      <w:divBdr>
        <w:top w:val="none" w:sz="0" w:space="0" w:color="auto"/>
        <w:left w:val="none" w:sz="0" w:space="0" w:color="auto"/>
        <w:bottom w:val="none" w:sz="0" w:space="0" w:color="auto"/>
        <w:right w:val="none" w:sz="0" w:space="0" w:color="auto"/>
      </w:divBdr>
    </w:div>
    <w:div w:id="37750639">
      <w:bodyDiv w:val="1"/>
      <w:marLeft w:val="0"/>
      <w:marRight w:val="0"/>
      <w:marTop w:val="0"/>
      <w:marBottom w:val="0"/>
      <w:divBdr>
        <w:top w:val="none" w:sz="0" w:space="0" w:color="auto"/>
        <w:left w:val="none" w:sz="0" w:space="0" w:color="auto"/>
        <w:bottom w:val="none" w:sz="0" w:space="0" w:color="auto"/>
        <w:right w:val="none" w:sz="0" w:space="0" w:color="auto"/>
      </w:divBdr>
    </w:div>
    <w:div w:id="44724889">
      <w:bodyDiv w:val="1"/>
      <w:marLeft w:val="0"/>
      <w:marRight w:val="0"/>
      <w:marTop w:val="0"/>
      <w:marBottom w:val="0"/>
      <w:divBdr>
        <w:top w:val="none" w:sz="0" w:space="0" w:color="auto"/>
        <w:left w:val="none" w:sz="0" w:space="0" w:color="auto"/>
        <w:bottom w:val="none" w:sz="0" w:space="0" w:color="auto"/>
        <w:right w:val="none" w:sz="0" w:space="0" w:color="auto"/>
      </w:divBdr>
    </w:div>
    <w:div w:id="63916368">
      <w:bodyDiv w:val="1"/>
      <w:marLeft w:val="0"/>
      <w:marRight w:val="0"/>
      <w:marTop w:val="0"/>
      <w:marBottom w:val="0"/>
      <w:divBdr>
        <w:top w:val="none" w:sz="0" w:space="0" w:color="auto"/>
        <w:left w:val="none" w:sz="0" w:space="0" w:color="auto"/>
        <w:bottom w:val="none" w:sz="0" w:space="0" w:color="auto"/>
        <w:right w:val="none" w:sz="0" w:space="0" w:color="auto"/>
      </w:divBdr>
    </w:div>
    <w:div w:id="65881825">
      <w:bodyDiv w:val="1"/>
      <w:marLeft w:val="0"/>
      <w:marRight w:val="0"/>
      <w:marTop w:val="0"/>
      <w:marBottom w:val="0"/>
      <w:divBdr>
        <w:top w:val="none" w:sz="0" w:space="0" w:color="auto"/>
        <w:left w:val="none" w:sz="0" w:space="0" w:color="auto"/>
        <w:bottom w:val="none" w:sz="0" w:space="0" w:color="auto"/>
        <w:right w:val="none" w:sz="0" w:space="0" w:color="auto"/>
      </w:divBdr>
    </w:div>
    <w:div w:id="78408132">
      <w:bodyDiv w:val="1"/>
      <w:marLeft w:val="0"/>
      <w:marRight w:val="0"/>
      <w:marTop w:val="0"/>
      <w:marBottom w:val="0"/>
      <w:divBdr>
        <w:top w:val="none" w:sz="0" w:space="0" w:color="auto"/>
        <w:left w:val="none" w:sz="0" w:space="0" w:color="auto"/>
        <w:bottom w:val="none" w:sz="0" w:space="0" w:color="auto"/>
        <w:right w:val="none" w:sz="0" w:space="0" w:color="auto"/>
      </w:divBdr>
    </w:div>
    <w:div w:id="91247534">
      <w:bodyDiv w:val="1"/>
      <w:marLeft w:val="0"/>
      <w:marRight w:val="0"/>
      <w:marTop w:val="0"/>
      <w:marBottom w:val="0"/>
      <w:divBdr>
        <w:top w:val="none" w:sz="0" w:space="0" w:color="auto"/>
        <w:left w:val="none" w:sz="0" w:space="0" w:color="auto"/>
        <w:bottom w:val="none" w:sz="0" w:space="0" w:color="auto"/>
        <w:right w:val="none" w:sz="0" w:space="0" w:color="auto"/>
      </w:divBdr>
    </w:div>
    <w:div w:id="98570042">
      <w:bodyDiv w:val="1"/>
      <w:marLeft w:val="0"/>
      <w:marRight w:val="0"/>
      <w:marTop w:val="0"/>
      <w:marBottom w:val="0"/>
      <w:divBdr>
        <w:top w:val="none" w:sz="0" w:space="0" w:color="auto"/>
        <w:left w:val="none" w:sz="0" w:space="0" w:color="auto"/>
        <w:bottom w:val="none" w:sz="0" w:space="0" w:color="auto"/>
        <w:right w:val="none" w:sz="0" w:space="0" w:color="auto"/>
      </w:divBdr>
    </w:div>
    <w:div w:id="102695229">
      <w:bodyDiv w:val="1"/>
      <w:marLeft w:val="0"/>
      <w:marRight w:val="0"/>
      <w:marTop w:val="0"/>
      <w:marBottom w:val="0"/>
      <w:divBdr>
        <w:top w:val="none" w:sz="0" w:space="0" w:color="auto"/>
        <w:left w:val="none" w:sz="0" w:space="0" w:color="auto"/>
        <w:bottom w:val="none" w:sz="0" w:space="0" w:color="auto"/>
        <w:right w:val="none" w:sz="0" w:space="0" w:color="auto"/>
      </w:divBdr>
      <w:divsChild>
        <w:div w:id="128279963">
          <w:marLeft w:val="0"/>
          <w:marRight w:val="0"/>
          <w:marTop w:val="0"/>
          <w:marBottom w:val="0"/>
          <w:divBdr>
            <w:top w:val="none" w:sz="0" w:space="0" w:color="auto"/>
            <w:left w:val="none" w:sz="0" w:space="0" w:color="auto"/>
            <w:bottom w:val="none" w:sz="0" w:space="0" w:color="auto"/>
            <w:right w:val="none" w:sz="0" w:space="0" w:color="auto"/>
          </w:divBdr>
          <w:divsChild>
            <w:div w:id="910428918">
              <w:marLeft w:val="0"/>
              <w:marRight w:val="0"/>
              <w:marTop w:val="0"/>
              <w:marBottom w:val="0"/>
              <w:divBdr>
                <w:top w:val="none" w:sz="0" w:space="0" w:color="auto"/>
                <w:left w:val="none" w:sz="0" w:space="0" w:color="auto"/>
                <w:bottom w:val="none" w:sz="0" w:space="0" w:color="auto"/>
                <w:right w:val="none" w:sz="0" w:space="0" w:color="auto"/>
              </w:divBdr>
              <w:divsChild>
                <w:div w:id="104348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07468">
      <w:bodyDiv w:val="1"/>
      <w:marLeft w:val="0"/>
      <w:marRight w:val="0"/>
      <w:marTop w:val="0"/>
      <w:marBottom w:val="0"/>
      <w:divBdr>
        <w:top w:val="none" w:sz="0" w:space="0" w:color="auto"/>
        <w:left w:val="none" w:sz="0" w:space="0" w:color="auto"/>
        <w:bottom w:val="none" w:sz="0" w:space="0" w:color="auto"/>
        <w:right w:val="none" w:sz="0" w:space="0" w:color="auto"/>
      </w:divBdr>
    </w:div>
    <w:div w:id="109666928">
      <w:bodyDiv w:val="1"/>
      <w:marLeft w:val="0"/>
      <w:marRight w:val="0"/>
      <w:marTop w:val="0"/>
      <w:marBottom w:val="0"/>
      <w:divBdr>
        <w:top w:val="none" w:sz="0" w:space="0" w:color="auto"/>
        <w:left w:val="none" w:sz="0" w:space="0" w:color="auto"/>
        <w:bottom w:val="none" w:sz="0" w:space="0" w:color="auto"/>
        <w:right w:val="none" w:sz="0" w:space="0" w:color="auto"/>
      </w:divBdr>
    </w:div>
    <w:div w:id="115955000">
      <w:bodyDiv w:val="1"/>
      <w:marLeft w:val="0"/>
      <w:marRight w:val="0"/>
      <w:marTop w:val="0"/>
      <w:marBottom w:val="0"/>
      <w:divBdr>
        <w:top w:val="none" w:sz="0" w:space="0" w:color="auto"/>
        <w:left w:val="none" w:sz="0" w:space="0" w:color="auto"/>
        <w:bottom w:val="none" w:sz="0" w:space="0" w:color="auto"/>
        <w:right w:val="none" w:sz="0" w:space="0" w:color="auto"/>
      </w:divBdr>
    </w:div>
    <w:div w:id="117341898">
      <w:bodyDiv w:val="1"/>
      <w:marLeft w:val="0"/>
      <w:marRight w:val="0"/>
      <w:marTop w:val="0"/>
      <w:marBottom w:val="0"/>
      <w:divBdr>
        <w:top w:val="none" w:sz="0" w:space="0" w:color="auto"/>
        <w:left w:val="none" w:sz="0" w:space="0" w:color="auto"/>
        <w:bottom w:val="none" w:sz="0" w:space="0" w:color="auto"/>
        <w:right w:val="none" w:sz="0" w:space="0" w:color="auto"/>
      </w:divBdr>
    </w:div>
    <w:div w:id="118496260">
      <w:bodyDiv w:val="1"/>
      <w:marLeft w:val="0"/>
      <w:marRight w:val="0"/>
      <w:marTop w:val="0"/>
      <w:marBottom w:val="0"/>
      <w:divBdr>
        <w:top w:val="none" w:sz="0" w:space="0" w:color="auto"/>
        <w:left w:val="none" w:sz="0" w:space="0" w:color="auto"/>
        <w:bottom w:val="none" w:sz="0" w:space="0" w:color="auto"/>
        <w:right w:val="none" w:sz="0" w:space="0" w:color="auto"/>
      </w:divBdr>
    </w:div>
    <w:div w:id="119688856">
      <w:bodyDiv w:val="1"/>
      <w:marLeft w:val="0"/>
      <w:marRight w:val="0"/>
      <w:marTop w:val="0"/>
      <w:marBottom w:val="0"/>
      <w:divBdr>
        <w:top w:val="none" w:sz="0" w:space="0" w:color="auto"/>
        <w:left w:val="none" w:sz="0" w:space="0" w:color="auto"/>
        <w:bottom w:val="none" w:sz="0" w:space="0" w:color="auto"/>
        <w:right w:val="none" w:sz="0" w:space="0" w:color="auto"/>
      </w:divBdr>
    </w:div>
    <w:div w:id="130706950">
      <w:bodyDiv w:val="1"/>
      <w:marLeft w:val="0"/>
      <w:marRight w:val="0"/>
      <w:marTop w:val="0"/>
      <w:marBottom w:val="0"/>
      <w:divBdr>
        <w:top w:val="none" w:sz="0" w:space="0" w:color="auto"/>
        <w:left w:val="none" w:sz="0" w:space="0" w:color="auto"/>
        <w:bottom w:val="none" w:sz="0" w:space="0" w:color="auto"/>
        <w:right w:val="none" w:sz="0" w:space="0" w:color="auto"/>
      </w:divBdr>
    </w:div>
    <w:div w:id="137306516">
      <w:bodyDiv w:val="1"/>
      <w:marLeft w:val="0"/>
      <w:marRight w:val="0"/>
      <w:marTop w:val="0"/>
      <w:marBottom w:val="0"/>
      <w:divBdr>
        <w:top w:val="none" w:sz="0" w:space="0" w:color="auto"/>
        <w:left w:val="none" w:sz="0" w:space="0" w:color="auto"/>
        <w:bottom w:val="none" w:sz="0" w:space="0" w:color="auto"/>
        <w:right w:val="none" w:sz="0" w:space="0" w:color="auto"/>
      </w:divBdr>
    </w:div>
    <w:div w:id="146089941">
      <w:bodyDiv w:val="1"/>
      <w:marLeft w:val="0"/>
      <w:marRight w:val="0"/>
      <w:marTop w:val="0"/>
      <w:marBottom w:val="0"/>
      <w:divBdr>
        <w:top w:val="none" w:sz="0" w:space="0" w:color="auto"/>
        <w:left w:val="none" w:sz="0" w:space="0" w:color="auto"/>
        <w:bottom w:val="none" w:sz="0" w:space="0" w:color="auto"/>
        <w:right w:val="none" w:sz="0" w:space="0" w:color="auto"/>
      </w:divBdr>
    </w:div>
    <w:div w:id="148982453">
      <w:bodyDiv w:val="1"/>
      <w:marLeft w:val="0"/>
      <w:marRight w:val="0"/>
      <w:marTop w:val="0"/>
      <w:marBottom w:val="0"/>
      <w:divBdr>
        <w:top w:val="none" w:sz="0" w:space="0" w:color="auto"/>
        <w:left w:val="none" w:sz="0" w:space="0" w:color="auto"/>
        <w:bottom w:val="none" w:sz="0" w:space="0" w:color="auto"/>
        <w:right w:val="none" w:sz="0" w:space="0" w:color="auto"/>
      </w:divBdr>
    </w:div>
    <w:div w:id="149906263">
      <w:bodyDiv w:val="1"/>
      <w:marLeft w:val="0"/>
      <w:marRight w:val="0"/>
      <w:marTop w:val="0"/>
      <w:marBottom w:val="0"/>
      <w:divBdr>
        <w:top w:val="none" w:sz="0" w:space="0" w:color="auto"/>
        <w:left w:val="none" w:sz="0" w:space="0" w:color="auto"/>
        <w:bottom w:val="none" w:sz="0" w:space="0" w:color="auto"/>
        <w:right w:val="none" w:sz="0" w:space="0" w:color="auto"/>
      </w:divBdr>
    </w:div>
    <w:div w:id="158542738">
      <w:bodyDiv w:val="1"/>
      <w:marLeft w:val="0"/>
      <w:marRight w:val="0"/>
      <w:marTop w:val="0"/>
      <w:marBottom w:val="0"/>
      <w:divBdr>
        <w:top w:val="none" w:sz="0" w:space="0" w:color="auto"/>
        <w:left w:val="none" w:sz="0" w:space="0" w:color="auto"/>
        <w:bottom w:val="none" w:sz="0" w:space="0" w:color="auto"/>
        <w:right w:val="none" w:sz="0" w:space="0" w:color="auto"/>
      </w:divBdr>
    </w:div>
    <w:div w:id="163396276">
      <w:bodyDiv w:val="1"/>
      <w:marLeft w:val="0"/>
      <w:marRight w:val="0"/>
      <w:marTop w:val="0"/>
      <w:marBottom w:val="0"/>
      <w:divBdr>
        <w:top w:val="none" w:sz="0" w:space="0" w:color="auto"/>
        <w:left w:val="none" w:sz="0" w:space="0" w:color="auto"/>
        <w:bottom w:val="none" w:sz="0" w:space="0" w:color="auto"/>
        <w:right w:val="none" w:sz="0" w:space="0" w:color="auto"/>
      </w:divBdr>
    </w:div>
    <w:div w:id="166143361">
      <w:bodyDiv w:val="1"/>
      <w:marLeft w:val="0"/>
      <w:marRight w:val="0"/>
      <w:marTop w:val="0"/>
      <w:marBottom w:val="0"/>
      <w:divBdr>
        <w:top w:val="none" w:sz="0" w:space="0" w:color="auto"/>
        <w:left w:val="none" w:sz="0" w:space="0" w:color="auto"/>
        <w:bottom w:val="none" w:sz="0" w:space="0" w:color="auto"/>
        <w:right w:val="none" w:sz="0" w:space="0" w:color="auto"/>
      </w:divBdr>
    </w:div>
    <w:div w:id="171722800">
      <w:bodyDiv w:val="1"/>
      <w:marLeft w:val="0"/>
      <w:marRight w:val="0"/>
      <w:marTop w:val="0"/>
      <w:marBottom w:val="0"/>
      <w:divBdr>
        <w:top w:val="none" w:sz="0" w:space="0" w:color="auto"/>
        <w:left w:val="none" w:sz="0" w:space="0" w:color="auto"/>
        <w:bottom w:val="none" w:sz="0" w:space="0" w:color="auto"/>
        <w:right w:val="none" w:sz="0" w:space="0" w:color="auto"/>
      </w:divBdr>
    </w:div>
    <w:div w:id="178935407">
      <w:bodyDiv w:val="1"/>
      <w:marLeft w:val="0"/>
      <w:marRight w:val="0"/>
      <w:marTop w:val="0"/>
      <w:marBottom w:val="0"/>
      <w:divBdr>
        <w:top w:val="none" w:sz="0" w:space="0" w:color="auto"/>
        <w:left w:val="none" w:sz="0" w:space="0" w:color="auto"/>
        <w:bottom w:val="none" w:sz="0" w:space="0" w:color="auto"/>
        <w:right w:val="none" w:sz="0" w:space="0" w:color="auto"/>
      </w:divBdr>
    </w:div>
    <w:div w:id="179928308">
      <w:bodyDiv w:val="1"/>
      <w:marLeft w:val="0"/>
      <w:marRight w:val="0"/>
      <w:marTop w:val="0"/>
      <w:marBottom w:val="0"/>
      <w:divBdr>
        <w:top w:val="none" w:sz="0" w:space="0" w:color="auto"/>
        <w:left w:val="none" w:sz="0" w:space="0" w:color="auto"/>
        <w:bottom w:val="none" w:sz="0" w:space="0" w:color="auto"/>
        <w:right w:val="none" w:sz="0" w:space="0" w:color="auto"/>
      </w:divBdr>
    </w:div>
    <w:div w:id="186217402">
      <w:bodyDiv w:val="1"/>
      <w:marLeft w:val="0"/>
      <w:marRight w:val="0"/>
      <w:marTop w:val="0"/>
      <w:marBottom w:val="0"/>
      <w:divBdr>
        <w:top w:val="none" w:sz="0" w:space="0" w:color="auto"/>
        <w:left w:val="none" w:sz="0" w:space="0" w:color="auto"/>
        <w:bottom w:val="none" w:sz="0" w:space="0" w:color="auto"/>
        <w:right w:val="none" w:sz="0" w:space="0" w:color="auto"/>
      </w:divBdr>
    </w:div>
    <w:div w:id="188644994">
      <w:bodyDiv w:val="1"/>
      <w:marLeft w:val="0"/>
      <w:marRight w:val="0"/>
      <w:marTop w:val="0"/>
      <w:marBottom w:val="0"/>
      <w:divBdr>
        <w:top w:val="none" w:sz="0" w:space="0" w:color="auto"/>
        <w:left w:val="none" w:sz="0" w:space="0" w:color="auto"/>
        <w:bottom w:val="none" w:sz="0" w:space="0" w:color="auto"/>
        <w:right w:val="none" w:sz="0" w:space="0" w:color="auto"/>
      </w:divBdr>
    </w:div>
    <w:div w:id="189148414">
      <w:bodyDiv w:val="1"/>
      <w:marLeft w:val="0"/>
      <w:marRight w:val="0"/>
      <w:marTop w:val="0"/>
      <w:marBottom w:val="0"/>
      <w:divBdr>
        <w:top w:val="none" w:sz="0" w:space="0" w:color="auto"/>
        <w:left w:val="none" w:sz="0" w:space="0" w:color="auto"/>
        <w:bottom w:val="none" w:sz="0" w:space="0" w:color="auto"/>
        <w:right w:val="none" w:sz="0" w:space="0" w:color="auto"/>
      </w:divBdr>
    </w:div>
    <w:div w:id="190919640">
      <w:bodyDiv w:val="1"/>
      <w:marLeft w:val="0"/>
      <w:marRight w:val="0"/>
      <w:marTop w:val="0"/>
      <w:marBottom w:val="0"/>
      <w:divBdr>
        <w:top w:val="none" w:sz="0" w:space="0" w:color="auto"/>
        <w:left w:val="none" w:sz="0" w:space="0" w:color="auto"/>
        <w:bottom w:val="none" w:sz="0" w:space="0" w:color="auto"/>
        <w:right w:val="none" w:sz="0" w:space="0" w:color="auto"/>
      </w:divBdr>
    </w:div>
    <w:div w:id="195697453">
      <w:bodyDiv w:val="1"/>
      <w:marLeft w:val="0"/>
      <w:marRight w:val="0"/>
      <w:marTop w:val="0"/>
      <w:marBottom w:val="0"/>
      <w:divBdr>
        <w:top w:val="none" w:sz="0" w:space="0" w:color="auto"/>
        <w:left w:val="none" w:sz="0" w:space="0" w:color="auto"/>
        <w:bottom w:val="none" w:sz="0" w:space="0" w:color="auto"/>
        <w:right w:val="none" w:sz="0" w:space="0" w:color="auto"/>
      </w:divBdr>
    </w:div>
    <w:div w:id="197741933">
      <w:bodyDiv w:val="1"/>
      <w:marLeft w:val="0"/>
      <w:marRight w:val="0"/>
      <w:marTop w:val="0"/>
      <w:marBottom w:val="0"/>
      <w:divBdr>
        <w:top w:val="none" w:sz="0" w:space="0" w:color="auto"/>
        <w:left w:val="none" w:sz="0" w:space="0" w:color="auto"/>
        <w:bottom w:val="none" w:sz="0" w:space="0" w:color="auto"/>
        <w:right w:val="none" w:sz="0" w:space="0" w:color="auto"/>
      </w:divBdr>
    </w:div>
    <w:div w:id="210926510">
      <w:bodyDiv w:val="1"/>
      <w:marLeft w:val="0"/>
      <w:marRight w:val="0"/>
      <w:marTop w:val="0"/>
      <w:marBottom w:val="0"/>
      <w:divBdr>
        <w:top w:val="none" w:sz="0" w:space="0" w:color="auto"/>
        <w:left w:val="none" w:sz="0" w:space="0" w:color="auto"/>
        <w:bottom w:val="none" w:sz="0" w:space="0" w:color="auto"/>
        <w:right w:val="none" w:sz="0" w:space="0" w:color="auto"/>
      </w:divBdr>
    </w:div>
    <w:div w:id="219367774">
      <w:bodyDiv w:val="1"/>
      <w:marLeft w:val="0"/>
      <w:marRight w:val="0"/>
      <w:marTop w:val="0"/>
      <w:marBottom w:val="0"/>
      <w:divBdr>
        <w:top w:val="none" w:sz="0" w:space="0" w:color="auto"/>
        <w:left w:val="none" w:sz="0" w:space="0" w:color="auto"/>
        <w:bottom w:val="none" w:sz="0" w:space="0" w:color="auto"/>
        <w:right w:val="none" w:sz="0" w:space="0" w:color="auto"/>
      </w:divBdr>
    </w:div>
    <w:div w:id="221328668">
      <w:bodyDiv w:val="1"/>
      <w:marLeft w:val="0"/>
      <w:marRight w:val="0"/>
      <w:marTop w:val="0"/>
      <w:marBottom w:val="0"/>
      <w:divBdr>
        <w:top w:val="none" w:sz="0" w:space="0" w:color="auto"/>
        <w:left w:val="none" w:sz="0" w:space="0" w:color="auto"/>
        <w:bottom w:val="none" w:sz="0" w:space="0" w:color="auto"/>
        <w:right w:val="none" w:sz="0" w:space="0" w:color="auto"/>
      </w:divBdr>
    </w:div>
    <w:div w:id="222984718">
      <w:bodyDiv w:val="1"/>
      <w:marLeft w:val="0"/>
      <w:marRight w:val="0"/>
      <w:marTop w:val="0"/>
      <w:marBottom w:val="0"/>
      <w:divBdr>
        <w:top w:val="none" w:sz="0" w:space="0" w:color="auto"/>
        <w:left w:val="none" w:sz="0" w:space="0" w:color="auto"/>
        <w:bottom w:val="none" w:sz="0" w:space="0" w:color="auto"/>
        <w:right w:val="none" w:sz="0" w:space="0" w:color="auto"/>
      </w:divBdr>
    </w:div>
    <w:div w:id="225145854">
      <w:bodyDiv w:val="1"/>
      <w:marLeft w:val="0"/>
      <w:marRight w:val="0"/>
      <w:marTop w:val="0"/>
      <w:marBottom w:val="0"/>
      <w:divBdr>
        <w:top w:val="none" w:sz="0" w:space="0" w:color="auto"/>
        <w:left w:val="none" w:sz="0" w:space="0" w:color="auto"/>
        <w:bottom w:val="none" w:sz="0" w:space="0" w:color="auto"/>
        <w:right w:val="none" w:sz="0" w:space="0" w:color="auto"/>
      </w:divBdr>
    </w:div>
    <w:div w:id="225650387">
      <w:bodyDiv w:val="1"/>
      <w:marLeft w:val="0"/>
      <w:marRight w:val="0"/>
      <w:marTop w:val="0"/>
      <w:marBottom w:val="0"/>
      <w:divBdr>
        <w:top w:val="none" w:sz="0" w:space="0" w:color="auto"/>
        <w:left w:val="none" w:sz="0" w:space="0" w:color="auto"/>
        <w:bottom w:val="none" w:sz="0" w:space="0" w:color="auto"/>
        <w:right w:val="none" w:sz="0" w:space="0" w:color="auto"/>
      </w:divBdr>
    </w:div>
    <w:div w:id="226377498">
      <w:bodyDiv w:val="1"/>
      <w:marLeft w:val="0"/>
      <w:marRight w:val="0"/>
      <w:marTop w:val="0"/>
      <w:marBottom w:val="0"/>
      <w:divBdr>
        <w:top w:val="none" w:sz="0" w:space="0" w:color="auto"/>
        <w:left w:val="none" w:sz="0" w:space="0" w:color="auto"/>
        <w:bottom w:val="none" w:sz="0" w:space="0" w:color="auto"/>
        <w:right w:val="none" w:sz="0" w:space="0" w:color="auto"/>
      </w:divBdr>
    </w:div>
    <w:div w:id="229511100">
      <w:bodyDiv w:val="1"/>
      <w:marLeft w:val="0"/>
      <w:marRight w:val="0"/>
      <w:marTop w:val="0"/>
      <w:marBottom w:val="0"/>
      <w:divBdr>
        <w:top w:val="none" w:sz="0" w:space="0" w:color="auto"/>
        <w:left w:val="none" w:sz="0" w:space="0" w:color="auto"/>
        <w:bottom w:val="none" w:sz="0" w:space="0" w:color="auto"/>
        <w:right w:val="none" w:sz="0" w:space="0" w:color="auto"/>
      </w:divBdr>
    </w:div>
    <w:div w:id="229661758">
      <w:bodyDiv w:val="1"/>
      <w:marLeft w:val="0"/>
      <w:marRight w:val="0"/>
      <w:marTop w:val="0"/>
      <w:marBottom w:val="0"/>
      <w:divBdr>
        <w:top w:val="none" w:sz="0" w:space="0" w:color="auto"/>
        <w:left w:val="none" w:sz="0" w:space="0" w:color="auto"/>
        <w:bottom w:val="none" w:sz="0" w:space="0" w:color="auto"/>
        <w:right w:val="none" w:sz="0" w:space="0" w:color="auto"/>
      </w:divBdr>
    </w:div>
    <w:div w:id="233703021">
      <w:bodyDiv w:val="1"/>
      <w:marLeft w:val="0"/>
      <w:marRight w:val="0"/>
      <w:marTop w:val="0"/>
      <w:marBottom w:val="0"/>
      <w:divBdr>
        <w:top w:val="none" w:sz="0" w:space="0" w:color="auto"/>
        <w:left w:val="none" w:sz="0" w:space="0" w:color="auto"/>
        <w:bottom w:val="none" w:sz="0" w:space="0" w:color="auto"/>
        <w:right w:val="none" w:sz="0" w:space="0" w:color="auto"/>
      </w:divBdr>
    </w:div>
    <w:div w:id="238055833">
      <w:bodyDiv w:val="1"/>
      <w:marLeft w:val="0"/>
      <w:marRight w:val="0"/>
      <w:marTop w:val="0"/>
      <w:marBottom w:val="0"/>
      <w:divBdr>
        <w:top w:val="none" w:sz="0" w:space="0" w:color="auto"/>
        <w:left w:val="none" w:sz="0" w:space="0" w:color="auto"/>
        <w:bottom w:val="none" w:sz="0" w:space="0" w:color="auto"/>
        <w:right w:val="none" w:sz="0" w:space="0" w:color="auto"/>
      </w:divBdr>
    </w:div>
    <w:div w:id="239146108">
      <w:bodyDiv w:val="1"/>
      <w:marLeft w:val="0"/>
      <w:marRight w:val="0"/>
      <w:marTop w:val="0"/>
      <w:marBottom w:val="0"/>
      <w:divBdr>
        <w:top w:val="none" w:sz="0" w:space="0" w:color="auto"/>
        <w:left w:val="none" w:sz="0" w:space="0" w:color="auto"/>
        <w:bottom w:val="none" w:sz="0" w:space="0" w:color="auto"/>
        <w:right w:val="none" w:sz="0" w:space="0" w:color="auto"/>
      </w:divBdr>
    </w:div>
    <w:div w:id="244193863">
      <w:bodyDiv w:val="1"/>
      <w:marLeft w:val="0"/>
      <w:marRight w:val="0"/>
      <w:marTop w:val="0"/>
      <w:marBottom w:val="0"/>
      <w:divBdr>
        <w:top w:val="none" w:sz="0" w:space="0" w:color="auto"/>
        <w:left w:val="none" w:sz="0" w:space="0" w:color="auto"/>
        <w:bottom w:val="none" w:sz="0" w:space="0" w:color="auto"/>
        <w:right w:val="none" w:sz="0" w:space="0" w:color="auto"/>
      </w:divBdr>
    </w:div>
    <w:div w:id="261689377">
      <w:bodyDiv w:val="1"/>
      <w:marLeft w:val="0"/>
      <w:marRight w:val="0"/>
      <w:marTop w:val="0"/>
      <w:marBottom w:val="0"/>
      <w:divBdr>
        <w:top w:val="none" w:sz="0" w:space="0" w:color="auto"/>
        <w:left w:val="none" w:sz="0" w:space="0" w:color="auto"/>
        <w:bottom w:val="none" w:sz="0" w:space="0" w:color="auto"/>
        <w:right w:val="none" w:sz="0" w:space="0" w:color="auto"/>
      </w:divBdr>
    </w:div>
    <w:div w:id="274024062">
      <w:bodyDiv w:val="1"/>
      <w:marLeft w:val="0"/>
      <w:marRight w:val="0"/>
      <w:marTop w:val="0"/>
      <w:marBottom w:val="0"/>
      <w:divBdr>
        <w:top w:val="none" w:sz="0" w:space="0" w:color="auto"/>
        <w:left w:val="none" w:sz="0" w:space="0" w:color="auto"/>
        <w:bottom w:val="none" w:sz="0" w:space="0" w:color="auto"/>
        <w:right w:val="none" w:sz="0" w:space="0" w:color="auto"/>
      </w:divBdr>
    </w:div>
    <w:div w:id="283317665">
      <w:bodyDiv w:val="1"/>
      <w:marLeft w:val="0"/>
      <w:marRight w:val="0"/>
      <w:marTop w:val="0"/>
      <w:marBottom w:val="0"/>
      <w:divBdr>
        <w:top w:val="none" w:sz="0" w:space="0" w:color="auto"/>
        <w:left w:val="none" w:sz="0" w:space="0" w:color="auto"/>
        <w:bottom w:val="none" w:sz="0" w:space="0" w:color="auto"/>
        <w:right w:val="none" w:sz="0" w:space="0" w:color="auto"/>
      </w:divBdr>
    </w:div>
    <w:div w:id="286082267">
      <w:bodyDiv w:val="1"/>
      <w:marLeft w:val="0"/>
      <w:marRight w:val="0"/>
      <w:marTop w:val="0"/>
      <w:marBottom w:val="0"/>
      <w:divBdr>
        <w:top w:val="none" w:sz="0" w:space="0" w:color="auto"/>
        <w:left w:val="none" w:sz="0" w:space="0" w:color="auto"/>
        <w:bottom w:val="none" w:sz="0" w:space="0" w:color="auto"/>
        <w:right w:val="none" w:sz="0" w:space="0" w:color="auto"/>
      </w:divBdr>
    </w:div>
    <w:div w:id="290791905">
      <w:bodyDiv w:val="1"/>
      <w:marLeft w:val="0"/>
      <w:marRight w:val="0"/>
      <w:marTop w:val="0"/>
      <w:marBottom w:val="0"/>
      <w:divBdr>
        <w:top w:val="none" w:sz="0" w:space="0" w:color="auto"/>
        <w:left w:val="none" w:sz="0" w:space="0" w:color="auto"/>
        <w:bottom w:val="none" w:sz="0" w:space="0" w:color="auto"/>
        <w:right w:val="none" w:sz="0" w:space="0" w:color="auto"/>
      </w:divBdr>
    </w:div>
    <w:div w:id="305818073">
      <w:bodyDiv w:val="1"/>
      <w:marLeft w:val="0"/>
      <w:marRight w:val="0"/>
      <w:marTop w:val="0"/>
      <w:marBottom w:val="0"/>
      <w:divBdr>
        <w:top w:val="none" w:sz="0" w:space="0" w:color="auto"/>
        <w:left w:val="none" w:sz="0" w:space="0" w:color="auto"/>
        <w:bottom w:val="none" w:sz="0" w:space="0" w:color="auto"/>
        <w:right w:val="none" w:sz="0" w:space="0" w:color="auto"/>
      </w:divBdr>
    </w:div>
    <w:div w:id="345332455">
      <w:bodyDiv w:val="1"/>
      <w:marLeft w:val="0"/>
      <w:marRight w:val="0"/>
      <w:marTop w:val="0"/>
      <w:marBottom w:val="0"/>
      <w:divBdr>
        <w:top w:val="none" w:sz="0" w:space="0" w:color="auto"/>
        <w:left w:val="none" w:sz="0" w:space="0" w:color="auto"/>
        <w:bottom w:val="none" w:sz="0" w:space="0" w:color="auto"/>
        <w:right w:val="none" w:sz="0" w:space="0" w:color="auto"/>
      </w:divBdr>
    </w:div>
    <w:div w:id="358699798">
      <w:bodyDiv w:val="1"/>
      <w:marLeft w:val="0"/>
      <w:marRight w:val="0"/>
      <w:marTop w:val="0"/>
      <w:marBottom w:val="0"/>
      <w:divBdr>
        <w:top w:val="none" w:sz="0" w:space="0" w:color="auto"/>
        <w:left w:val="none" w:sz="0" w:space="0" w:color="auto"/>
        <w:bottom w:val="none" w:sz="0" w:space="0" w:color="auto"/>
        <w:right w:val="none" w:sz="0" w:space="0" w:color="auto"/>
      </w:divBdr>
    </w:div>
    <w:div w:id="370541353">
      <w:bodyDiv w:val="1"/>
      <w:marLeft w:val="0"/>
      <w:marRight w:val="0"/>
      <w:marTop w:val="0"/>
      <w:marBottom w:val="0"/>
      <w:divBdr>
        <w:top w:val="none" w:sz="0" w:space="0" w:color="auto"/>
        <w:left w:val="none" w:sz="0" w:space="0" w:color="auto"/>
        <w:bottom w:val="none" w:sz="0" w:space="0" w:color="auto"/>
        <w:right w:val="none" w:sz="0" w:space="0" w:color="auto"/>
      </w:divBdr>
    </w:div>
    <w:div w:id="388265410">
      <w:bodyDiv w:val="1"/>
      <w:marLeft w:val="0"/>
      <w:marRight w:val="0"/>
      <w:marTop w:val="0"/>
      <w:marBottom w:val="0"/>
      <w:divBdr>
        <w:top w:val="none" w:sz="0" w:space="0" w:color="auto"/>
        <w:left w:val="none" w:sz="0" w:space="0" w:color="auto"/>
        <w:bottom w:val="none" w:sz="0" w:space="0" w:color="auto"/>
        <w:right w:val="none" w:sz="0" w:space="0" w:color="auto"/>
      </w:divBdr>
    </w:div>
    <w:div w:id="391851002">
      <w:bodyDiv w:val="1"/>
      <w:marLeft w:val="0"/>
      <w:marRight w:val="0"/>
      <w:marTop w:val="0"/>
      <w:marBottom w:val="0"/>
      <w:divBdr>
        <w:top w:val="none" w:sz="0" w:space="0" w:color="auto"/>
        <w:left w:val="none" w:sz="0" w:space="0" w:color="auto"/>
        <w:bottom w:val="none" w:sz="0" w:space="0" w:color="auto"/>
        <w:right w:val="none" w:sz="0" w:space="0" w:color="auto"/>
      </w:divBdr>
    </w:div>
    <w:div w:id="392194695">
      <w:bodyDiv w:val="1"/>
      <w:marLeft w:val="0"/>
      <w:marRight w:val="0"/>
      <w:marTop w:val="0"/>
      <w:marBottom w:val="0"/>
      <w:divBdr>
        <w:top w:val="none" w:sz="0" w:space="0" w:color="auto"/>
        <w:left w:val="none" w:sz="0" w:space="0" w:color="auto"/>
        <w:bottom w:val="none" w:sz="0" w:space="0" w:color="auto"/>
        <w:right w:val="none" w:sz="0" w:space="0" w:color="auto"/>
      </w:divBdr>
    </w:div>
    <w:div w:id="393355076">
      <w:bodyDiv w:val="1"/>
      <w:marLeft w:val="0"/>
      <w:marRight w:val="0"/>
      <w:marTop w:val="0"/>
      <w:marBottom w:val="0"/>
      <w:divBdr>
        <w:top w:val="none" w:sz="0" w:space="0" w:color="auto"/>
        <w:left w:val="none" w:sz="0" w:space="0" w:color="auto"/>
        <w:bottom w:val="none" w:sz="0" w:space="0" w:color="auto"/>
        <w:right w:val="none" w:sz="0" w:space="0" w:color="auto"/>
      </w:divBdr>
    </w:div>
    <w:div w:id="398217085">
      <w:bodyDiv w:val="1"/>
      <w:marLeft w:val="0"/>
      <w:marRight w:val="0"/>
      <w:marTop w:val="0"/>
      <w:marBottom w:val="0"/>
      <w:divBdr>
        <w:top w:val="none" w:sz="0" w:space="0" w:color="auto"/>
        <w:left w:val="none" w:sz="0" w:space="0" w:color="auto"/>
        <w:bottom w:val="none" w:sz="0" w:space="0" w:color="auto"/>
        <w:right w:val="none" w:sz="0" w:space="0" w:color="auto"/>
      </w:divBdr>
    </w:div>
    <w:div w:id="399640434">
      <w:bodyDiv w:val="1"/>
      <w:marLeft w:val="0"/>
      <w:marRight w:val="0"/>
      <w:marTop w:val="0"/>
      <w:marBottom w:val="0"/>
      <w:divBdr>
        <w:top w:val="none" w:sz="0" w:space="0" w:color="auto"/>
        <w:left w:val="none" w:sz="0" w:space="0" w:color="auto"/>
        <w:bottom w:val="none" w:sz="0" w:space="0" w:color="auto"/>
        <w:right w:val="none" w:sz="0" w:space="0" w:color="auto"/>
      </w:divBdr>
    </w:div>
    <w:div w:id="399788965">
      <w:bodyDiv w:val="1"/>
      <w:marLeft w:val="0"/>
      <w:marRight w:val="0"/>
      <w:marTop w:val="0"/>
      <w:marBottom w:val="0"/>
      <w:divBdr>
        <w:top w:val="none" w:sz="0" w:space="0" w:color="auto"/>
        <w:left w:val="none" w:sz="0" w:space="0" w:color="auto"/>
        <w:bottom w:val="none" w:sz="0" w:space="0" w:color="auto"/>
        <w:right w:val="none" w:sz="0" w:space="0" w:color="auto"/>
      </w:divBdr>
    </w:div>
    <w:div w:id="400715285">
      <w:bodyDiv w:val="1"/>
      <w:marLeft w:val="0"/>
      <w:marRight w:val="0"/>
      <w:marTop w:val="0"/>
      <w:marBottom w:val="0"/>
      <w:divBdr>
        <w:top w:val="none" w:sz="0" w:space="0" w:color="auto"/>
        <w:left w:val="none" w:sz="0" w:space="0" w:color="auto"/>
        <w:bottom w:val="none" w:sz="0" w:space="0" w:color="auto"/>
        <w:right w:val="none" w:sz="0" w:space="0" w:color="auto"/>
      </w:divBdr>
    </w:div>
    <w:div w:id="408578412">
      <w:bodyDiv w:val="1"/>
      <w:marLeft w:val="0"/>
      <w:marRight w:val="0"/>
      <w:marTop w:val="0"/>
      <w:marBottom w:val="0"/>
      <w:divBdr>
        <w:top w:val="none" w:sz="0" w:space="0" w:color="auto"/>
        <w:left w:val="none" w:sz="0" w:space="0" w:color="auto"/>
        <w:bottom w:val="none" w:sz="0" w:space="0" w:color="auto"/>
        <w:right w:val="none" w:sz="0" w:space="0" w:color="auto"/>
      </w:divBdr>
      <w:divsChild>
        <w:div w:id="913971459">
          <w:marLeft w:val="0"/>
          <w:marRight w:val="0"/>
          <w:marTop w:val="0"/>
          <w:marBottom w:val="0"/>
          <w:divBdr>
            <w:top w:val="single" w:sz="18" w:space="1" w:color="008080"/>
            <w:left w:val="single" w:sz="18" w:space="3" w:color="008080"/>
            <w:bottom w:val="single" w:sz="18" w:space="1" w:color="008080"/>
            <w:right w:val="single" w:sz="18" w:space="3" w:color="008080"/>
          </w:divBdr>
        </w:div>
      </w:divsChild>
    </w:div>
    <w:div w:id="415128310">
      <w:bodyDiv w:val="1"/>
      <w:marLeft w:val="0"/>
      <w:marRight w:val="0"/>
      <w:marTop w:val="0"/>
      <w:marBottom w:val="0"/>
      <w:divBdr>
        <w:top w:val="none" w:sz="0" w:space="0" w:color="auto"/>
        <w:left w:val="none" w:sz="0" w:space="0" w:color="auto"/>
        <w:bottom w:val="none" w:sz="0" w:space="0" w:color="auto"/>
        <w:right w:val="none" w:sz="0" w:space="0" w:color="auto"/>
      </w:divBdr>
    </w:div>
    <w:div w:id="416053348">
      <w:bodyDiv w:val="1"/>
      <w:marLeft w:val="0"/>
      <w:marRight w:val="0"/>
      <w:marTop w:val="0"/>
      <w:marBottom w:val="0"/>
      <w:divBdr>
        <w:top w:val="none" w:sz="0" w:space="0" w:color="auto"/>
        <w:left w:val="none" w:sz="0" w:space="0" w:color="auto"/>
        <w:bottom w:val="none" w:sz="0" w:space="0" w:color="auto"/>
        <w:right w:val="none" w:sz="0" w:space="0" w:color="auto"/>
      </w:divBdr>
    </w:div>
    <w:div w:id="420301839">
      <w:bodyDiv w:val="1"/>
      <w:marLeft w:val="0"/>
      <w:marRight w:val="0"/>
      <w:marTop w:val="0"/>
      <w:marBottom w:val="0"/>
      <w:divBdr>
        <w:top w:val="none" w:sz="0" w:space="0" w:color="auto"/>
        <w:left w:val="none" w:sz="0" w:space="0" w:color="auto"/>
        <w:bottom w:val="none" w:sz="0" w:space="0" w:color="auto"/>
        <w:right w:val="none" w:sz="0" w:space="0" w:color="auto"/>
      </w:divBdr>
    </w:div>
    <w:div w:id="423651000">
      <w:bodyDiv w:val="1"/>
      <w:marLeft w:val="0"/>
      <w:marRight w:val="0"/>
      <w:marTop w:val="0"/>
      <w:marBottom w:val="0"/>
      <w:divBdr>
        <w:top w:val="none" w:sz="0" w:space="0" w:color="auto"/>
        <w:left w:val="none" w:sz="0" w:space="0" w:color="auto"/>
        <w:bottom w:val="none" w:sz="0" w:space="0" w:color="auto"/>
        <w:right w:val="none" w:sz="0" w:space="0" w:color="auto"/>
      </w:divBdr>
    </w:div>
    <w:div w:id="432093822">
      <w:bodyDiv w:val="1"/>
      <w:marLeft w:val="0"/>
      <w:marRight w:val="0"/>
      <w:marTop w:val="0"/>
      <w:marBottom w:val="0"/>
      <w:divBdr>
        <w:top w:val="none" w:sz="0" w:space="0" w:color="auto"/>
        <w:left w:val="none" w:sz="0" w:space="0" w:color="auto"/>
        <w:bottom w:val="none" w:sz="0" w:space="0" w:color="auto"/>
        <w:right w:val="none" w:sz="0" w:space="0" w:color="auto"/>
      </w:divBdr>
    </w:div>
    <w:div w:id="434323542">
      <w:bodyDiv w:val="1"/>
      <w:marLeft w:val="0"/>
      <w:marRight w:val="0"/>
      <w:marTop w:val="0"/>
      <w:marBottom w:val="0"/>
      <w:divBdr>
        <w:top w:val="none" w:sz="0" w:space="0" w:color="auto"/>
        <w:left w:val="none" w:sz="0" w:space="0" w:color="auto"/>
        <w:bottom w:val="none" w:sz="0" w:space="0" w:color="auto"/>
        <w:right w:val="none" w:sz="0" w:space="0" w:color="auto"/>
      </w:divBdr>
    </w:div>
    <w:div w:id="455562423">
      <w:bodyDiv w:val="1"/>
      <w:marLeft w:val="0"/>
      <w:marRight w:val="0"/>
      <w:marTop w:val="0"/>
      <w:marBottom w:val="0"/>
      <w:divBdr>
        <w:top w:val="none" w:sz="0" w:space="0" w:color="auto"/>
        <w:left w:val="none" w:sz="0" w:space="0" w:color="auto"/>
        <w:bottom w:val="none" w:sz="0" w:space="0" w:color="auto"/>
        <w:right w:val="none" w:sz="0" w:space="0" w:color="auto"/>
      </w:divBdr>
    </w:div>
    <w:div w:id="458383953">
      <w:bodyDiv w:val="1"/>
      <w:marLeft w:val="0"/>
      <w:marRight w:val="0"/>
      <w:marTop w:val="0"/>
      <w:marBottom w:val="0"/>
      <w:divBdr>
        <w:top w:val="none" w:sz="0" w:space="0" w:color="auto"/>
        <w:left w:val="none" w:sz="0" w:space="0" w:color="auto"/>
        <w:bottom w:val="none" w:sz="0" w:space="0" w:color="auto"/>
        <w:right w:val="none" w:sz="0" w:space="0" w:color="auto"/>
      </w:divBdr>
    </w:div>
    <w:div w:id="464809737">
      <w:bodyDiv w:val="1"/>
      <w:marLeft w:val="0"/>
      <w:marRight w:val="0"/>
      <w:marTop w:val="0"/>
      <w:marBottom w:val="0"/>
      <w:divBdr>
        <w:top w:val="none" w:sz="0" w:space="0" w:color="auto"/>
        <w:left w:val="none" w:sz="0" w:space="0" w:color="auto"/>
        <w:bottom w:val="none" w:sz="0" w:space="0" w:color="auto"/>
        <w:right w:val="none" w:sz="0" w:space="0" w:color="auto"/>
      </w:divBdr>
    </w:div>
    <w:div w:id="479226048">
      <w:bodyDiv w:val="1"/>
      <w:marLeft w:val="0"/>
      <w:marRight w:val="0"/>
      <w:marTop w:val="0"/>
      <w:marBottom w:val="0"/>
      <w:divBdr>
        <w:top w:val="none" w:sz="0" w:space="0" w:color="auto"/>
        <w:left w:val="none" w:sz="0" w:space="0" w:color="auto"/>
        <w:bottom w:val="none" w:sz="0" w:space="0" w:color="auto"/>
        <w:right w:val="none" w:sz="0" w:space="0" w:color="auto"/>
      </w:divBdr>
    </w:div>
    <w:div w:id="494149849">
      <w:bodyDiv w:val="1"/>
      <w:marLeft w:val="0"/>
      <w:marRight w:val="0"/>
      <w:marTop w:val="0"/>
      <w:marBottom w:val="0"/>
      <w:divBdr>
        <w:top w:val="none" w:sz="0" w:space="0" w:color="auto"/>
        <w:left w:val="none" w:sz="0" w:space="0" w:color="auto"/>
        <w:bottom w:val="none" w:sz="0" w:space="0" w:color="auto"/>
        <w:right w:val="none" w:sz="0" w:space="0" w:color="auto"/>
      </w:divBdr>
    </w:div>
    <w:div w:id="510921512">
      <w:bodyDiv w:val="1"/>
      <w:marLeft w:val="0"/>
      <w:marRight w:val="0"/>
      <w:marTop w:val="0"/>
      <w:marBottom w:val="0"/>
      <w:divBdr>
        <w:top w:val="none" w:sz="0" w:space="0" w:color="auto"/>
        <w:left w:val="none" w:sz="0" w:space="0" w:color="auto"/>
        <w:bottom w:val="none" w:sz="0" w:space="0" w:color="auto"/>
        <w:right w:val="none" w:sz="0" w:space="0" w:color="auto"/>
      </w:divBdr>
    </w:div>
    <w:div w:id="511379169">
      <w:bodyDiv w:val="1"/>
      <w:marLeft w:val="0"/>
      <w:marRight w:val="0"/>
      <w:marTop w:val="0"/>
      <w:marBottom w:val="0"/>
      <w:divBdr>
        <w:top w:val="none" w:sz="0" w:space="0" w:color="auto"/>
        <w:left w:val="none" w:sz="0" w:space="0" w:color="auto"/>
        <w:bottom w:val="none" w:sz="0" w:space="0" w:color="auto"/>
        <w:right w:val="none" w:sz="0" w:space="0" w:color="auto"/>
      </w:divBdr>
    </w:div>
    <w:div w:id="515004377">
      <w:bodyDiv w:val="1"/>
      <w:marLeft w:val="0"/>
      <w:marRight w:val="0"/>
      <w:marTop w:val="0"/>
      <w:marBottom w:val="0"/>
      <w:divBdr>
        <w:top w:val="none" w:sz="0" w:space="0" w:color="auto"/>
        <w:left w:val="none" w:sz="0" w:space="0" w:color="auto"/>
        <w:bottom w:val="none" w:sz="0" w:space="0" w:color="auto"/>
        <w:right w:val="none" w:sz="0" w:space="0" w:color="auto"/>
      </w:divBdr>
      <w:divsChild>
        <w:div w:id="711347853">
          <w:marLeft w:val="0"/>
          <w:marRight w:val="0"/>
          <w:marTop w:val="0"/>
          <w:marBottom w:val="8752"/>
          <w:divBdr>
            <w:top w:val="none" w:sz="0" w:space="0" w:color="auto"/>
            <w:left w:val="none" w:sz="0" w:space="0" w:color="auto"/>
            <w:bottom w:val="none" w:sz="0" w:space="0" w:color="auto"/>
            <w:right w:val="none" w:sz="0" w:space="0" w:color="auto"/>
          </w:divBdr>
        </w:div>
      </w:divsChild>
    </w:div>
    <w:div w:id="516193363">
      <w:bodyDiv w:val="1"/>
      <w:marLeft w:val="0"/>
      <w:marRight w:val="0"/>
      <w:marTop w:val="0"/>
      <w:marBottom w:val="0"/>
      <w:divBdr>
        <w:top w:val="none" w:sz="0" w:space="0" w:color="auto"/>
        <w:left w:val="none" w:sz="0" w:space="0" w:color="auto"/>
        <w:bottom w:val="none" w:sz="0" w:space="0" w:color="auto"/>
        <w:right w:val="none" w:sz="0" w:space="0" w:color="auto"/>
      </w:divBdr>
    </w:div>
    <w:div w:id="519121408">
      <w:bodyDiv w:val="1"/>
      <w:marLeft w:val="0"/>
      <w:marRight w:val="0"/>
      <w:marTop w:val="0"/>
      <w:marBottom w:val="0"/>
      <w:divBdr>
        <w:top w:val="none" w:sz="0" w:space="0" w:color="auto"/>
        <w:left w:val="none" w:sz="0" w:space="0" w:color="auto"/>
        <w:bottom w:val="none" w:sz="0" w:space="0" w:color="auto"/>
        <w:right w:val="none" w:sz="0" w:space="0" w:color="auto"/>
      </w:divBdr>
    </w:div>
    <w:div w:id="526258184">
      <w:bodyDiv w:val="1"/>
      <w:marLeft w:val="0"/>
      <w:marRight w:val="0"/>
      <w:marTop w:val="0"/>
      <w:marBottom w:val="0"/>
      <w:divBdr>
        <w:top w:val="none" w:sz="0" w:space="0" w:color="auto"/>
        <w:left w:val="none" w:sz="0" w:space="0" w:color="auto"/>
        <w:bottom w:val="none" w:sz="0" w:space="0" w:color="auto"/>
        <w:right w:val="none" w:sz="0" w:space="0" w:color="auto"/>
      </w:divBdr>
    </w:div>
    <w:div w:id="535511377">
      <w:bodyDiv w:val="1"/>
      <w:marLeft w:val="0"/>
      <w:marRight w:val="0"/>
      <w:marTop w:val="0"/>
      <w:marBottom w:val="0"/>
      <w:divBdr>
        <w:top w:val="none" w:sz="0" w:space="0" w:color="auto"/>
        <w:left w:val="none" w:sz="0" w:space="0" w:color="auto"/>
        <w:bottom w:val="none" w:sz="0" w:space="0" w:color="auto"/>
        <w:right w:val="none" w:sz="0" w:space="0" w:color="auto"/>
      </w:divBdr>
    </w:div>
    <w:div w:id="548880173">
      <w:bodyDiv w:val="1"/>
      <w:marLeft w:val="0"/>
      <w:marRight w:val="0"/>
      <w:marTop w:val="0"/>
      <w:marBottom w:val="0"/>
      <w:divBdr>
        <w:top w:val="none" w:sz="0" w:space="0" w:color="auto"/>
        <w:left w:val="none" w:sz="0" w:space="0" w:color="auto"/>
        <w:bottom w:val="none" w:sz="0" w:space="0" w:color="auto"/>
        <w:right w:val="none" w:sz="0" w:space="0" w:color="auto"/>
      </w:divBdr>
      <w:divsChild>
        <w:div w:id="193884836">
          <w:marLeft w:val="0"/>
          <w:marRight w:val="0"/>
          <w:marTop w:val="0"/>
          <w:marBottom w:val="0"/>
          <w:divBdr>
            <w:top w:val="none" w:sz="0" w:space="0" w:color="auto"/>
            <w:left w:val="none" w:sz="0" w:space="0" w:color="auto"/>
            <w:bottom w:val="none" w:sz="0" w:space="0" w:color="auto"/>
            <w:right w:val="none" w:sz="0" w:space="0" w:color="auto"/>
          </w:divBdr>
          <w:divsChild>
            <w:div w:id="552084469">
              <w:marLeft w:val="0"/>
              <w:marRight w:val="0"/>
              <w:marTop w:val="0"/>
              <w:marBottom w:val="0"/>
              <w:divBdr>
                <w:top w:val="none" w:sz="0" w:space="0" w:color="auto"/>
                <w:left w:val="none" w:sz="0" w:space="0" w:color="auto"/>
                <w:bottom w:val="none" w:sz="0" w:space="0" w:color="auto"/>
                <w:right w:val="none" w:sz="0" w:space="0" w:color="auto"/>
              </w:divBdr>
              <w:divsChild>
                <w:div w:id="1909921918">
                  <w:marLeft w:val="0"/>
                  <w:marRight w:val="0"/>
                  <w:marTop w:val="0"/>
                  <w:marBottom w:val="0"/>
                  <w:divBdr>
                    <w:top w:val="none" w:sz="0" w:space="0" w:color="auto"/>
                    <w:left w:val="none" w:sz="0" w:space="0" w:color="auto"/>
                    <w:bottom w:val="none" w:sz="0" w:space="0" w:color="auto"/>
                    <w:right w:val="none" w:sz="0" w:space="0" w:color="auto"/>
                  </w:divBdr>
                  <w:divsChild>
                    <w:div w:id="777795924">
                      <w:marLeft w:val="0"/>
                      <w:marRight w:val="0"/>
                      <w:marTop w:val="0"/>
                      <w:marBottom w:val="0"/>
                      <w:divBdr>
                        <w:top w:val="none" w:sz="0" w:space="0" w:color="auto"/>
                        <w:left w:val="none" w:sz="0" w:space="0" w:color="auto"/>
                        <w:bottom w:val="none" w:sz="0" w:space="0" w:color="auto"/>
                        <w:right w:val="none" w:sz="0" w:space="0" w:color="auto"/>
                      </w:divBdr>
                      <w:divsChild>
                        <w:div w:id="1102411489">
                          <w:marLeft w:val="0"/>
                          <w:marRight w:val="0"/>
                          <w:marTop w:val="0"/>
                          <w:marBottom w:val="0"/>
                          <w:divBdr>
                            <w:top w:val="none" w:sz="0" w:space="0" w:color="auto"/>
                            <w:left w:val="none" w:sz="0" w:space="0" w:color="auto"/>
                            <w:bottom w:val="none" w:sz="0" w:space="0" w:color="auto"/>
                            <w:right w:val="none" w:sz="0" w:space="0" w:color="auto"/>
                          </w:divBdr>
                          <w:divsChild>
                            <w:div w:id="205263942">
                              <w:marLeft w:val="0"/>
                              <w:marRight w:val="0"/>
                              <w:marTop w:val="0"/>
                              <w:marBottom w:val="0"/>
                              <w:divBdr>
                                <w:top w:val="none" w:sz="0" w:space="0" w:color="auto"/>
                                <w:left w:val="none" w:sz="0" w:space="0" w:color="auto"/>
                                <w:bottom w:val="none" w:sz="0" w:space="0" w:color="auto"/>
                                <w:right w:val="none" w:sz="0" w:space="0" w:color="auto"/>
                              </w:divBdr>
                              <w:divsChild>
                                <w:div w:id="1482891987">
                                  <w:marLeft w:val="0"/>
                                  <w:marRight w:val="0"/>
                                  <w:marTop w:val="0"/>
                                  <w:marBottom w:val="0"/>
                                  <w:divBdr>
                                    <w:top w:val="none" w:sz="0" w:space="0" w:color="auto"/>
                                    <w:left w:val="none" w:sz="0" w:space="0" w:color="auto"/>
                                    <w:bottom w:val="none" w:sz="0" w:space="0" w:color="auto"/>
                                    <w:right w:val="none" w:sz="0" w:space="0" w:color="auto"/>
                                  </w:divBdr>
                                  <w:divsChild>
                                    <w:div w:id="1850412519">
                                      <w:marLeft w:val="0"/>
                                      <w:marRight w:val="0"/>
                                      <w:marTop w:val="0"/>
                                      <w:marBottom w:val="0"/>
                                      <w:divBdr>
                                        <w:top w:val="none" w:sz="0" w:space="0" w:color="auto"/>
                                        <w:left w:val="none" w:sz="0" w:space="0" w:color="auto"/>
                                        <w:bottom w:val="none" w:sz="0" w:space="0" w:color="auto"/>
                                        <w:right w:val="none" w:sz="0" w:space="0" w:color="auto"/>
                                      </w:divBdr>
                                      <w:divsChild>
                                        <w:div w:id="2028747896">
                                          <w:marLeft w:val="0"/>
                                          <w:marRight w:val="0"/>
                                          <w:marTop w:val="0"/>
                                          <w:marBottom w:val="0"/>
                                          <w:divBdr>
                                            <w:top w:val="none" w:sz="0" w:space="0" w:color="auto"/>
                                            <w:left w:val="none" w:sz="0" w:space="0" w:color="auto"/>
                                            <w:bottom w:val="none" w:sz="0" w:space="0" w:color="auto"/>
                                            <w:right w:val="none" w:sz="0" w:space="0" w:color="auto"/>
                                          </w:divBdr>
                                          <w:divsChild>
                                            <w:div w:id="1296176916">
                                              <w:marLeft w:val="0"/>
                                              <w:marRight w:val="0"/>
                                              <w:marTop w:val="0"/>
                                              <w:marBottom w:val="0"/>
                                              <w:divBdr>
                                                <w:top w:val="none" w:sz="0" w:space="0" w:color="auto"/>
                                                <w:left w:val="none" w:sz="0" w:space="0" w:color="auto"/>
                                                <w:bottom w:val="none" w:sz="0" w:space="0" w:color="auto"/>
                                                <w:right w:val="none" w:sz="0" w:space="0" w:color="auto"/>
                                              </w:divBdr>
                                              <w:divsChild>
                                                <w:div w:id="991717065">
                                                  <w:marLeft w:val="0"/>
                                                  <w:marRight w:val="0"/>
                                                  <w:marTop w:val="0"/>
                                                  <w:marBottom w:val="0"/>
                                                  <w:divBdr>
                                                    <w:top w:val="none" w:sz="0" w:space="0" w:color="auto"/>
                                                    <w:left w:val="none" w:sz="0" w:space="0" w:color="auto"/>
                                                    <w:bottom w:val="none" w:sz="0" w:space="0" w:color="auto"/>
                                                    <w:right w:val="none" w:sz="0" w:space="0" w:color="auto"/>
                                                  </w:divBdr>
                                                  <w:divsChild>
                                                    <w:div w:id="249773132">
                                                      <w:marLeft w:val="0"/>
                                                      <w:marRight w:val="0"/>
                                                      <w:marTop w:val="0"/>
                                                      <w:marBottom w:val="0"/>
                                                      <w:divBdr>
                                                        <w:top w:val="none" w:sz="0" w:space="0" w:color="auto"/>
                                                        <w:left w:val="none" w:sz="0" w:space="0" w:color="auto"/>
                                                        <w:bottom w:val="none" w:sz="0" w:space="0" w:color="auto"/>
                                                        <w:right w:val="none" w:sz="0" w:space="0" w:color="auto"/>
                                                      </w:divBdr>
                                                      <w:divsChild>
                                                        <w:div w:id="1125932369">
                                                          <w:marLeft w:val="0"/>
                                                          <w:marRight w:val="0"/>
                                                          <w:marTop w:val="0"/>
                                                          <w:marBottom w:val="0"/>
                                                          <w:divBdr>
                                                            <w:top w:val="none" w:sz="0" w:space="0" w:color="auto"/>
                                                            <w:left w:val="none" w:sz="0" w:space="0" w:color="auto"/>
                                                            <w:bottom w:val="none" w:sz="0" w:space="0" w:color="auto"/>
                                                            <w:right w:val="none" w:sz="0" w:space="0" w:color="auto"/>
                                                          </w:divBdr>
                                                          <w:divsChild>
                                                            <w:div w:id="1378091433">
                                                              <w:marLeft w:val="0"/>
                                                              <w:marRight w:val="0"/>
                                                              <w:marTop w:val="0"/>
                                                              <w:marBottom w:val="0"/>
                                                              <w:divBdr>
                                                                <w:top w:val="none" w:sz="0" w:space="0" w:color="auto"/>
                                                                <w:left w:val="none" w:sz="0" w:space="0" w:color="auto"/>
                                                                <w:bottom w:val="none" w:sz="0" w:space="0" w:color="auto"/>
                                                                <w:right w:val="none" w:sz="0" w:space="0" w:color="auto"/>
                                                              </w:divBdr>
                                                              <w:divsChild>
                                                                <w:div w:id="1014385775">
                                                                  <w:marLeft w:val="0"/>
                                                                  <w:marRight w:val="0"/>
                                                                  <w:marTop w:val="0"/>
                                                                  <w:marBottom w:val="0"/>
                                                                  <w:divBdr>
                                                                    <w:top w:val="none" w:sz="0" w:space="0" w:color="auto"/>
                                                                    <w:left w:val="none" w:sz="0" w:space="0" w:color="auto"/>
                                                                    <w:bottom w:val="none" w:sz="0" w:space="0" w:color="auto"/>
                                                                    <w:right w:val="none" w:sz="0" w:space="0" w:color="auto"/>
                                                                  </w:divBdr>
                                                                  <w:divsChild>
                                                                    <w:div w:id="1701468631">
                                                                      <w:marLeft w:val="0"/>
                                                                      <w:marRight w:val="0"/>
                                                                      <w:marTop w:val="0"/>
                                                                      <w:marBottom w:val="0"/>
                                                                      <w:divBdr>
                                                                        <w:top w:val="none" w:sz="0" w:space="0" w:color="auto"/>
                                                                        <w:left w:val="none" w:sz="0" w:space="0" w:color="auto"/>
                                                                        <w:bottom w:val="none" w:sz="0" w:space="0" w:color="auto"/>
                                                                        <w:right w:val="none" w:sz="0" w:space="0" w:color="auto"/>
                                                                      </w:divBdr>
                                                                      <w:divsChild>
                                                                        <w:div w:id="1190334166">
                                                                          <w:marLeft w:val="0"/>
                                                                          <w:marRight w:val="0"/>
                                                                          <w:marTop w:val="0"/>
                                                                          <w:marBottom w:val="0"/>
                                                                          <w:divBdr>
                                                                            <w:top w:val="none" w:sz="0" w:space="0" w:color="auto"/>
                                                                            <w:left w:val="none" w:sz="0" w:space="0" w:color="auto"/>
                                                                            <w:bottom w:val="none" w:sz="0" w:space="0" w:color="auto"/>
                                                                            <w:right w:val="none" w:sz="0" w:space="0" w:color="auto"/>
                                                                          </w:divBdr>
                                                                          <w:divsChild>
                                                                            <w:div w:id="929698055">
                                                                              <w:marLeft w:val="0"/>
                                                                              <w:marRight w:val="0"/>
                                                                              <w:marTop w:val="0"/>
                                                                              <w:marBottom w:val="0"/>
                                                                              <w:divBdr>
                                                                                <w:top w:val="none" w:sz="0" w:space="0" w:color="auto"/>
                                                                                <w:left w:val="none" w:sz="0" w:space="0" w:color="auto"/>
                                                                                <w:bottom w:val="none" w:sz="0" w:space="0" w:color="auto"/>
                                                                                <w:right w:val="none" w:sz="0" w:space="0" w:color="auto"/>
                                                                              </w:divBdr>
                                                                              <w:divsChild>
                                                                                <w:div w:id="789396405">
                                                                                  <w:marLeft w:val="0"/>
                                                                                  <w:marRight w:val="0"/>
                                                                                  <w:marTop w:val="0"/>
                                                                                  <w:marBottom w:val="0"/>
                                                                                  <w:divBdr>
                                                                                    <w:top w:val="none" w:sz="0" w:space="0" w:color="auto"/>
                                                                                    <w:left w:val="none" w:sz="0" w:space="0" w:color="auto"/>
                                                                                    <w:bottom w:val="none" w:sz="0" w:space="0" w:color="auto"/>
                                                                                    <w:right w:val="none" w:sz="0" w:space="0" w:color="auto"/>
                                                                                  </w:divBdr>
                                                                                  <w:divsChild>
                                                                                    <w:div w:id="1639451633">
                                                                                      <w:marLeft w:val="0"/>
                                                                                      <w:marRight w:val="0"/>
                                                                                      <w:marTop w:val="0"/>
                                                                                      <w:marBottom w:val="0"/>
                                                                                      <w:divBdr>
                                                                                        <w:top w:val="none" w:sz="0" w:space="0" w:color="auto"/>
                                                                                        <w:left w:val="none" w:sz="0" w:space="0" w:color="auto"/>
                                                                                        <w:bottom w:val="none" w:sz="0" w:space="0" w:color="auto"/>
                                                                                        <w:right w:val="none" w:sz="0" w:space="0" w:color="auto"/>
                                                                                      </w:divBdr>
                                                                                      <w:divsChild>
                                                                                        <w:div w:id="536434903">
                                                                                          <w:marLeft w:val="0"/>
                                                                                          <w:marRight w:val="0"/>
                                                                                          <w:marTop w:val="0"/>
                                                                                          <w:marBottom w:val="0"/>
                                                                                          <w:divBdr>
                                                                                            <w:top w:val="none" w:sz="0" w:space="0" w:color="auto"/>
                                                                                            <w:left w:val="none" w:sz="0" w:space="0" w:color="auto"/>
                                                                                            <w:bottom w:val="none" w:sz="0" w:space="0" w:color="auto"/>
                                                                                            <w:right w:val="none" w:sz="0" w:space="0" w:color="auto"/>
                                                                                          </w:divBdr>
                                                                                          <w:divsChild>
                                                                                            <w:div w:id="460417289">
                                                                                              <w:marLeft w:val="0"/>
                                                                                              <w:marRight w:val="0"/>
                                                                                              <w:marTop w:val="0"/>
                                                                                              <w:marBottom w:val="0"/>
                                                                                              <w:divBdr>
                                                                                                <w:top w:val="none" w:sz="0" w:space="0" w:color="auto"/>
                                                                                                <w:left w:val="none" w:sz="0" w:space="0" w:color="auto"/>
                                                                                                <w:bottom w:val="none" w:sz="0" w:space="0" w:color="auto"/>
                                                                                                <w:right w:val="none" w:sz="0" w:space="0" w:color="auto"/>
                                                                                              </w:divBdr>
                                                                                              <w:divsChild>
                                                                                                <w:div w:id="1186603691">
                                                                                                  <w:marLeft w:val="0"/>
                                                                                                  <w:marRight w:val="0"/>
                                                                                                  <w:marTop w:val="0"/>
                                                                                                  <w:marBottom w:val="0"/>
                                                                                                  <w:divBdr>
                                                                                                    <w:top w:val="none" w:sz="0" w:space="0" w:color="auto"/>
                                                                                                    <w:left w:val="none" w:sz="0" w:space="0" w:color="auto"/>
                                                                                                    <w:bottom w:val="none" w:sz="0" w:space="0" w:color="auto"/>
                                                                                                    <w:right w:val="none" w:sz="0" w:space="0" w:color="auto"/>
                                                                                                  </w:divBdr>
                                                                                                  <w:divsChild>
                                                                                                    <w:div w:id="2028869472">
                                                                                                      <w:marLeft w:val="0"/>
                                                                                                      <w:marRight w:val="0"/>
                                                                                                      <w:marTop w:val="0"/>
                                                                                                      <w:marBottom w:val="0"/>
                                                                                                      <w:divBdr>
                                                                                                        <w:top w:val="none" w:sz="0" w:space="0" w:color="auto"/>
                                                                                                        <w:left w:val="none" w:sz="0" w:space="0" w:color="auto"/>
                                                                                                        <w:bottom w:val="none" w:sz="0" w:space="0" w:color="auto"/>
                                                                                                        <w:right w:val="none" w:sz="0" w:space="0" w:color="auto"/>
                                                                                                      </w:divBdr>
                                                                                                      <w:divsChild>
                                                                                                        <w:div w:id="1634019561">
                                                                                                          <w:marLeft w:val="0"/>
                                                                                                          <w:marRight w:val="0"/>
                                                                                                          <w:marTop w:val="0"/>
                                                                                                          <w:marBottom w:val="0"/>
                                                                                                          <w:divBdr>
                                                                                                            <w:top w:val="none" w:sz="0" w:space="0" w:color="auto"/>
                                                                                                            <w:left w:val="none" w:sz="0" w:space="0" w:color="auto"/>
                                                                                                            <w:bottom w:val="none" w:sz="0" w:space="0" w:color="auto"/>
                                                                                                            <w:right w:val="none" w:sz="0" w:space="0" w:color="auto"/>
                                                                                                          </w:divBdr>
                                                                                                          <w:divsChild>
                                                                                                            <w:div w:id="1438987587">
                                                                                                              <w:marLeft w:val="0"/>
                                                                                                              <w:marRight w:val="0"/>
                                                                                                              <w:marTop w:val="0"/>
                                                                                                              <w:marBottom w:val="0"/>
                                                                                                              <w:divBdr>
                                                                                                                <w:top w:val="none" w:sz="0" w:space="0" w:color="auto"/>
                                                                                                                <w:left w:val="none" w:sz="0" w:space="0" w:color="auto"/>
                                                                                                                <w:bottom w:val="none" w:sz="0" w:space="0" w:color="auto"/>
                                                                                                                <w:right w:val="none" w:sz="0" w:space="0" w:color="auto"/>
                                                                                                              </w:divBdr>
                                                                                                              <w:divsChild>
                                                                                                                <w:div w:id="1746681716">
                                                                                                                  <w:marLeft w:val="0"/>
                                                                                                                  <w:marRight w:val="0"/>
                                                                                                                  <w:marTop w:val="0"/>
                                                                                                                  <w:marBottom w:val="0"/>
                                                                                                                  <w:divBdr>
                                                                                                                    <w:top w:val="none" w:sz="0" w:space="0" w:color="auto"/>
                                                                                                                    <w:left w:val="none" w:sz="0" w:space="0" w:color="auto"/>
                                                                                                                    <w:bottom w:val="none" w:sz="0" w:space="0" w:color="auto"/>
                                                                                                                    <w:right w:val="none" w:sz="0" w:space="0" w:color="auto"/>
                                                                                                                  </w:divBdr>
                                                                                                                  <w:divsChild>
                                                                                                                    <w:div w:id="958030791">
                                                                                                                      <w:marLeft w:val="0"/>
                                                                                                                      <w:marRight w:val="0"/>
                                                                                                                      <w:marTop w:val="0"/>
                                                                                                                      <w:marBottom w:val="0"/>
                                                                                                                      <w:divBdr>
                                                                                                                        <w:top w:val="none" w:sz="0" w:space="0" w:color="auto"/>
                                                                                                                        <w:left w:val="none" w:sz="0" w:space="0" w:color="auto"/>
                                                                                                                        <w:bottom w:val="none" w:sz="0" w:space="0" w:color="auto"/>
                                                                                                                        <w:right w:val="none" w:sz="0" w:space="0" w:color="auto"/>
                                                                                                                      </w:divBdr>
                                                                                                                      <w:divsChild>
                                                                                                                        <w:div w:id="710880040">
                                                                                                                          <w:marLeft w:val="0"/>
                                                                                                                          <w:marRight w:val="0"/>
                                                                                                                          <w:marTop w:val="0"/>
                                                                                                                          <w:marBottom w:val="0"/>
                                                                                                                          <w:divBdr>
                                                                                                                            <w:top w:val="none" w:sz="0" w:space="0" w:color="auto"/>
                                                                                                                            <w:left w:val="none" w:sz="0" w:space="0" w:color="auto"/>
                                                                                                                            <w:bottom w:val="none" w:sz="0" w:space="0" w:color="auto"/>
                                                                                                                            <w:right w:val="none" w:sz="0" w:space="0" w:color="auto"/>
                                                                                                                          </w:divBdr>
                                                                                                                          <w:divsChild>
                                                                                                                            <w:div w:id="538594801">
                                                                                                                              <w:marLeft w:val="0"/>
                                                                                                                              <w:marRight w:val="0"/>
                                                                                                                              <w:marTop w:val="0"/>
                                                                                                                              <w:marBottom w:val="0"/>
                                                                                                                              <w:divBdr>
                                                                                                                                <w:top w:val="none" w:sz="0" w:space="0" w:color="auto"/>
                                                                                                                                <w:left w:val="none" w:sz="0" w:space="0" w:color="auto"/>
                                                                                                                                <w:bottom w:val="none" w:sz="0" w:space="0" w:color="auto"/>
                                                                                                                                <w:right w:val="none" w:sz="0" w:space="0" w:color="auto"/>
                                                                                                                              </w:divBdr>
                                                                                                                              <w:divsChild>
                                                                                                                                <w:div w:id="14069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725872">
      <w:bodyDiv w:val="1"/>
      <w:marLeft w:val="0"/>
      <w:marRight w:val="0"/>
      <w:marTop w:val="0"/>
      <w:marBottom w:val="0"/>
      <w:divBdr>
        <w:top w:val="none" w:sz="0" w:space="0" w:color="auto"/>
        <w:left w:val="none" w:sz="0" w:space="0" w:color="auto"/>
        <w:bottom w:val="none" w:sz="0" w:space="0" w:color="auto"/>
        <w:right w:val="none" w:sz="0" w:space="0" w:color="auto"/>
      </w:divBdr>
    </w:div>
    <w:div w:id="551113730">
      <w:bodyDiv w:val="1"/>
      <w:marLeft w:val="0"/>
      <w:marRight w:val="0"/>
      <w:marTop w:val="0"/>
      <w:marBottom w:val="0"/>
      <w:divBdr>
        <w:top w:val="none" w:sz="0" w:space="0" w:color="auto"/>
        <w:left w:val="none" w:sz="0" w:space="0" w:color="auto"/>
        <w:bottom w:val="none" w:sz="0" w:space="0" w:color="auto"/>
        <w:right w:val="none" w:sz="0" w:space="0" w:color="auto"/>
      </w:divBdr>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87620854">
      <w:bodyDiv w:val="1"/>
      <w:marLeft w:val="0"/>
      <w:marRight w:val="0"/>
      <w:marTop w:val="0"/>
      <w:marBottom w:val="0"/>
      <w:divBdr>
        <w:top w:val="none" w:sz="0" w:space="0" w:color="auto"/>
        <w:left w:val="none" w:sz="0" w:space="0" w:color="auto"/>
        <w:bottom w:val="none" w:sz="0" w:space="0" w:color="auto"/>
        <w:right w:val="none" w:sz="0" w:space="0" w:color="auto"/>
      </w:divBdr>
    </w:div>
    <w:div w:id="596597969">
      <w:bodyDiv w:val="1"/>
      <w:marLeft w:val="0"/>
      <w:marRight w:val="0"/>
      <w:marTop w:val="0"/>
      <w:marBottom w:val="0"/>
      <w:divBdr>
        <w:top w:val="none" w:sz="0" w:space="0" w:color="auto"/>
        <w:left w:val="none" w:sz="0" w:space="0" w:color="auto"/>
        <w:bottom w:val="none" w:sz="0" w:space="0" w:color="auto"/>
        <w:right w:val="none" w:sz="0" w:space="0" w:color="auto"/>
      </w:divBdr>
    </w:div>
    <w:div w:id="608007878">
      <w:bodyDiv w:val="1"/>
      <w:marLeft w:val="0"/>
      <w:marRight w:val="0"/>
      <w:marTop w:val="0"/>
      <w:marBottom w:val="0"/>
      <w:divBdr>
        <w:top w:val="none" w:sz="0" w:space="0" w:color="auto"/>
        <w:left w:val="none" w:sz="0" w:space="0" w:color="auto"/>
        <w:bottom w:val="none" w:sz="0" w:space="0" w:color="auto"/>
        <w:right w:val="none" w:sz="0" w:space="0" w:color="auto"/>
      </w:divBdr>
    </w:div>
    <w:div w:id="608778881">
      <w:bodyDiv w:val="1"/>
      <w:marLeft w:val="0"/>
      <w:marRight w:val="0"/>
      <w:marTop w:val="0"/>
      <w:marBottom w:val="0"/>
      <w:divBdr>
        <w:top w:val="none" w:sz="0" w:space="0" w:color="auto"/>
        <w:left w:val="none" w:sz="0" w:space="0" w:color="auto"/>
        <w:bottom w:val="none" w:sz="0" w:space="0" w:color="auto"/>
        <w:right w:val="none" w:sz="0" w:space="0" w:color="auto"/>
      </w:divBdr>
    </w:div>
    <w:div w:id="611548653">
      <w:bodyDiv w:val="1"/>
      <w:marLeft w:val="0"/>
      <w:marRight w:val="0"/>
      <w:marTop w:val="0"/>
      <w:marBottom w:val="0"/>
      <w:divBdr>
        <w:top w:val="none" w:sz="0" w:space="0" w:color="auto"/>
        <w:left w:val="none" w:sz="0" w:space="0" w:color="auto"/>
        <w:bottom w:val="none" w:sz="0" w:space="0" w:color="auto"/>
        <w:right w:val="none" w:sz="0" w:space="0" w:color="auto"/>
      </w:divBdr>
      <w:divsChild>
        <w:div w:id="440228624">
          <w:marLeft w:val="0"/>
          <w:marRight w:val="0"/>
          <w:marTop w:val="0"/>
          <w:marBottom w:val="0"/>
          <w:divBdr>
            <w:top w:val="none" w:sz="0" w:space="0" w:color="auto"/>
            <w:left w:val="none" w:sz="0" w:space="0" w:color="auto"/>
            <w:bottom w:val="none" w:sz="0" w:space="0" w:color="auto"/>
            <w:right w:val="none" w:sz="0" w:space="0" w:color="auto"/>
          </w:divBdr>
          <w:divsChild>
            <w:div w:id="2016152561">
              <w:marLeft w:val="0"/>
              <w:marRight w:val="0"/>
              <w:marTop w:val="0"/>
              <w:marBottom w:val="0"/>
              <w:divBdr>
                <w:top w:val="none" w:sz="0" w:space="0" w:color="auto"/>
                <w:left w:val="none" w:sz="0" w:space="0" w:color="auto"/>
                <w:bottom w:val="none" w:sz="0" w:space="0" w:color="auto"/>
                <w:right w:val="none" w:sz="0" w:space="0" w:color="auto"/>
              </w:divBdr>
              <w:divsChild>
                <w:div w:id="969670792">
                  <w:marLeft w:val="0"/>
                  <w:marRight w:val="0"/>
                  <w:marTop w:val="0"/>
                  <w:marBottom w:val="0"/>
                  <w:divBdr>
                    <w:top w:val="none" w:sz="0" w:space="0" w:color="auto"/>
                    <w:left w:val="none" w:sz="0" w:space="0" w:color="auto"/>
                    <w:bottom w:val="none" w:sz="0" w:space="0" w:color="auto"/>
                    <w:right w:val="none" w:sz="0" w:space="0" w:color="auto"/>
                  </w:divBdr>
                  <w:divsChild>
                    <w:div w:id="1196193238">
                      <w:marLeft w:val="0"/>
                      <w:marRight w:val="0"/>
                      <w:marTop w:val="0"/>
                      <w:marBottom w:val="0"/>
                      <w:divBdr>
                        <w:top w:val="none" w:sz="0" w:space="0" w:color="auto"/>
                        <w:left w:val="none" w:sz="0" w:space="0" w:color="auto"/>
                        <w:bottom w:val="none" w:sz="0" w:space="0" w:color="auto"/>
                        <w:right w:val="none" w:sz="0" w:space="0" w:color="auto"/>
                      </w:divBdr>
                      <w:divsChild>
                        <w:div w:id="1564413865">
                          <w:marLeft w:val="0"/>
                          <w:marRight w:val="0"/>
                          <w:marTop w:val="0"/>
                          <w:marBottom w:val="0"/>
                          <w:divBdr>
                            <w:top w:val="none" w:sz="0" w:space="0" w:color="auto"/>
                            <w:left w:val="none" w:sz="0" w:space="0" w:color="auto"/>
                            <w:bottom w:val="none" w:sz="0" w:space="0" w:color="auto"/>
                            <w:right w:val="none" w:sz="0" w:space="0" w:color="auto"/>
                          </w:divBdr>
                          <w:divsChild>
                            <w:div w:id="817843338">
                              <w:marLeft w:val="0"/>
                              <w:marRight w:val="0"/>
                              <w:marTop w:val="0"/>
                              <w:marBottom w:val="0"/>
                              <w:divBdr>
                                <w:top w:val="none" w:sz="0" w:space="0" w:color="auto"/>
                                <w:left w:val="none" w:sz="0" w:space="0" w:color="auto"/>
                                <w:bottom w:val="none" w:sz="0" w:space="0" w:color="auto"/>
                                <w:right w:val="none" w:sz="0" w:space="0" w:color="auto"/>
                              </w:divBdr>
                              <w:divsChild>
                                <w:div w:id="670565935">
                                  <w:marLeft w:val="0"/>
                                  <w:marRight w:val="0"/>
                                  <w:marTop w:val="0"/>
                                  <w:marBottom w:val="0"/>
                                  <w:divBdr>
                                    <w:top w:val="none" w:sz="0" w:space="0" w:color="auto"/>
                                    <w:left w:val="none" w:sz="0" w:space="0" w:color="auto"/>
                                    <w:bottom w:val="none" w:sz="0" w:space="0" w:color="auto"/>
                                    <w:right w:val="none" w:sz="0" w:space="0" w:color="auto"/>
                                  </w:divBdr>
                                  <w:divsChild>
                                    <w:div w:id="8800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034302">
      <w:bodyDiv w:val="1"/>
      <w:marLeft w:val="0"/>
      <w:marRight w:val="0"/>
      <w:marTop w:val="0"/>
      <w:marBottom w:val="0"/>
      <w:divBdr>
        <w:top w:val="none" w:sz="0" w:space="0" w:color="auto"/>
        <w:left w:val="none" w:sz="0" w:space="0" w:color="auto"/>
        <w:bottom w:val="none" w:sz="0" w:space="0" w:color="auto"/>
        <w:right w:val="none" w:sz="0" w:space="0" w:color="auto"/>
      </w:divBdr>
    </w:div>
    <w:div w:id="633217253">
      <w:bodyDiv w:val="1"/>
      <w:marLeft w:val="0"/>
      <w:marRight w:val="0"/>
      <w:marTop w:val="0"/>
      <w:marBottom w:val="0"/>
      <w:divBdr>
        <w:top w:val="none" w:sz="0" w:space="0" w:color="auto"/>
        <w:left w:val="none" w:sz="0" w:space="0" w:color="auto"/>
        <w:bottom w:val="none" w:sz="0" w:space="0" w:color="auto"/>
        <w:right w:val="none" w:sz="0" w:space="0" w:color="auto"/>
      </w:divBdr>
    </w:div>
    <w:div w:id="638069827">
      <w:bodyDiv w:val="1"/>
      <w:marLeft w:val="0"/>
      <w:marRight w:val="0"/>
      <w:marTop w:val="0"/>
      <w:marBottom w:val="0"/>
      <w:divBdr>
        <w:top w:val="none" w:sz="0" w:space="0" w:color="auto"/>
        <w:left w:val="none" w:sz="0" w:space="0" w:color="auto"/>
        <w:bottom w:val="none" w:sz="0" w:space="0" w:color="auto"/>
        <w:right w:val="none" w:sz="0" w:space="0" w:color="auto"/>
      </w:divBdr>
    </w:div>
    <w:div w:id="652680466">
      <w:bodyDiv w:val="1"/>
      <w:marLeft w:val="0"/>
      <w:marRight w:val="0"/>
      <w:marTop w:val="0"/>
      <w:marBottom w:val="0"/>
      <w:divBdr>
        <w:top w:val="none" w:sz="0" w:space="0" w:color="auto"/>
        <w:left w:val="none" w:sz="0" w:space="0" w:color="auto"/>
        <w:bottom w:val="none" w:sz="0" w:space="0" w:color="auto"/>
        <w:right w:val="none" w:sz="0" w:space="0" w:color="auto"/>
      </w:divBdr>
    </w:div>
    <w:div w:id="660307826">
      <w:bodyDiv w:val="1"/>
      <w:marLeft w:val="0"/>
      <w:marRight w:val="0"/>
      <w:marTop w:val="0"/>
      <w:marBottom w:val="0"/>
      <w:divBdr>
        <w:top w:val="none" w:sz="0" w:space="0" w:color="auto"/>
        <w:left w:val="none" w:sz="0" w:space="0" w:color="auto"/>
        <w:bottom w:val="none" w:sz="0" w:space="0" w:color="auto"/>
        <w:right w:val="none" w:sz="0" w:space="0" w:color="auto"/>
      </w:divBdr>
    </w:div>
    <w:div w:id="669719649">
      <w:bodyDiv w:val="1"/>
      <w:marLeft w:val="0"/>
      <w:marRight w:val="0"/>
      <w:marTop w:val="0"/>
      <w:marBottom w:val="0"/>
      <w:divBdr>
        <w:top w:val="none" w:sz="0" w:space="0" w:color="auto"/>
        <w:left w:val="none" w:sz="0" w:space="0" w:color="auto"/>
        <w:bottom w:val="none" w:sz="0" w:space="0" w:color="auto"/>
        <w:right w:val="none" w:sz="0" w:space="0" w:color="auto"/>
      </w:divBdr>
    </w:div>
    <w:div w:id="673650310">
      <w:bodyDiv w:val="1"/>
      <w:marLeft w:val="0"/>
      <w:marRight w:val="0"/>
      <w:marTop w:val="0"/>
      <w:marBottom w:val="0"/>
      <w:divBdr>
        <w:top w:val="none" w:sz="0" w:space="0" w:color="auto"/>
        <w:left w:val="none" w:sz="0" w:space="0" w:color="auto"/>
        <w:bottom w:val="none" w:sz="0" w:space="0" w:color="auto"/>
        <w:right w:val="none" w:sz="0" w:space="0" w:color="auto"/>
      </w:divBdr>
    </w:div>
    <w:div w:id="694964848">
      <w:bodyDiv w:val="1"/>
      <w:marLeft w:val="0"/>
      <w:marRight w:val="0"/>
      <w:marTop w:val="0"/>
      <w:marBottom w:val="0"/>
      <w:divBdr>
        <w:top w:val="none" w:sz="0" w:space="0" w:color="auto"/>
        <w:left w:val="none" w:sz="0" w:space="0" w:color="auto"/>
        <w:bottom w:val="none" w:sz="0" w:space="0" w:color="auto"/>
        <w:right w:val="none" w:sz="0" w:space="0" w:color="auto"/>
      </w:divBdr>
    </w:div>
    <w:div w:id="705715508">
      <w:bodyDiv w:val="1"/>
      <w:marLeft w:val="0"/>
      <w:marRight w:val="0"/>
      <w:marTop w:val="0"/>
      <w:marBottom w:val="0"/>
      <w:divBdr>
        <w:top w:val="none" w:sz="0" w:space="0" w:color="auto"/>
        <w:left w:val="none" w:sz="0" w:space="0" w:color="auto"/>
        <w:bottom w:val="none" w:sz="0" w:space="0" w:color="auto"/>
        <w:right w:val="none" w:sz="0" w:space="0" w:color="auto"/>
      </w:divBdr>
    </w:div>
    <w:div w:id="713849615">
      <w:bodyDiv w:val="1"/>
      <w:marLeft w:val="0"/>
      <w:marRight w:val="0"/>
      <w:marTop w:val="0"/>
      <w:marBottom w:val="0"/>
      <w:divBdr>
        <w:top w:val="none" w:sz="0" w:space="0" w:color="auto"/>
        <w:left w:val="none" w:sz="0" w:space="0" w:color="auto"/>
        <w:bottom w:val="none" w:sz="0" w:space="0" w:color="auto"/>
        <w:right w:val="none" w:sz="0" w:space="0" w:color="auto"/>
      </w:divBdr>
      <w:divsChild>
        <w:div w:id="230116488">
          <w:marLeft w:val="0"/>
          <w:marRight w:val="0"/>
          <w:marTop w:val="0"/>
          <w:marBottom w:val="0"/>
          <w:divBdr>
            <w:top w:val="single" w:sz="18" w:space="1" w:color="008080"/>
            <w:left w:val="single" w:sz="18" w:space="3" w:color="008080"/>
            <w:bottom w:val="single" w:sz="18" w:space="1" w:color="008080"/>
            <w:right w:val="single" w:sz="18" w:space="3" w:color="008080"/>
          </w:divBdr>
          <w:divsChild>
            <w:div w:id="455762367">
              <w:marLeft w:val="540"/>
              <w:marRight w:val="3420"/>
              <w:marTop w:val="0"/>
              <w:marBottom w:val="0"/>
              <w:divBdr>
                <w:top w:val="none" w:sz="0" w:space="0" w:color="auto"/>
                <w:left w:val="none" w:sz="0" w:space="0" w:color="auto"/>
                <w:bottom w:val="none" w:sz="0" w:space="0" w:color="auto"/>
                <w:right w:val="none" w:sz="0" w:space="0" w:color="auto"/>
              </w:divBdr>
            </w:div>
          </w:divsChild>
        </w:div>
      </w:divsChild>
    </w:div>
    <w:div w:id="722025314">
      <w:bodyDiv w:val="1"/>
      <w:marLeft w:val="0"/>
      <w:marRight w:val="0"/>
      <w:marTop w:val="0"/>
      <w:marBottom w:val="0"/>
      <w:divBdr>
        <w:top w:val="none" w:sz="0" w:space="0" w:color="auto"/>
        <w:left w:val="none" w:sz="0" w:space="0" w:color="auto"/>
        <w:bottom w:val="none" w:sz="0" w:space="0" w:color="auto"/>
        <w:right w:val="none" w:sz="0" w:space="0" w:color="auto"/>
      </w:divBdr>
    </w:div>
    <w:div w:id="733234303">
      <w:bodyDiv w:val="1"/>
      <w:marLeft w:val="0"/>
      <w:marRight w:val="0"/>
      <w:marTop w:val="0"/>
      <w:marBottom w:val="0"/>
      <w:divBdr>
        <w:top w:val="none" w:sz="0" w:space="0" w:color="auto"/>
        <w:left w:val="none" w:sz="0" w:space="0" w:color="auto"/>
        <w:bottom w:val="none" w:sz="0" w:space="0" w:color="auto"/>
        <w:right w:val="none" w:sz="0" w:space="0" w:color="auto"/>
      </w:divBdr>
    </w:div>
    <w:div w:id="749237932">
      <w:bodyDiv w:val="1"/>
      <w:marLeft w:val="0"/>
      <w:marRight w:val="0"/>
      <w:marTop w:val="0"/>
      <w:marBottom w:val="0"/>
      <w:divBdr>
        <w:top w:val="none" w:sz="0" w:space="0" w:color="auto"/>
        <w:left w:val="none" w:sz="0" w:space="0" w:color="auto"/>
        <w:bottom w:val="none" w:sz="0" w:space="0" w:color="auto"/>
        <w:right w:val="none" w:sz="0" w:space="0" w:color="auto"/>
      </w:divBdr>
    </w:div>
    <w:div w:id="751203125">
      <w:bodyDiv w:val="1"/>
      <w:marLeft w:val="0"/>
      <w:marRight w:val="0"/>
      <w:marTop w:val="0"/>
      <w:marBottom w:val="0"/>
      <w:divBdr>
        <w:top w:val="none" w:sz="0" w:space="0" w:color="auto"/>
        <w:left w:val="none" w:sz="0" w:space="0" w:color="auto"/>
        <w:bottom w:val="none" w:sz="0" w:space="0" w:color="auto"/>
        <w:right w:val="none" w:sz="0" w:space="0" w:color="auto"/>
      </w:divBdr>
    </w:div>
    <w:div w:id="762606319">
      <w:bodyDiv w:val="1"/>
      <w:marLeft w:val="0"/>
      <w:marRight w:val="0"/>
      <w:marTop w:val="0"/>
      <w:marBottom w:val="0"/>
      <w:divBdr>
        <w:top w:val="none" w:sz="0" w:space="0" w:color="auto"/>
        <w:left w:val="none" w:sz="0" w:space="0" w:color="auto"/>
        <w:bottom w:val="none" w:sz="0" w:space="0" w:color="auto"/>
        <w:right w:val="none" w:sz="0" w:space="0" w:color="auto"/>
      </w:divBdr>
    </w:div>
    <w:div w:id="762871541">
      <w:bodyDiv w:val="1"/>
      <w:marLeft w:val="0"/>
      <w:marRight w:val="0"/>
      <w:marTop w:val="0"/>
      <w:marBottom w:val="0"/>
      <w:divBdr>
        <w:top w:val="none" w:sz="0" w:space="0" w:color="auto"/>
        <w:left w:val="none" w:sz="0" w:space="0" w:color="auto"/>
        <w:bottom w:val="none" w:sz="0" w:space="0" w:color="auto"/>
        <w:right w:val="none" w:sz="0" w:space="0" w:color="auto"/>
      </w:divBdr>
    </w:div>
    <w:div w:id="763957039">
      <w:bodyDiv w:val="1"/>
      <w:marLeft w:val="0"/>
      <w:marRight w:val="0"/>
      <w:marTop w:val="0"/>
      <w:marBottom w:val="0"/>
      <w:divBdr>
        <w:top w:val="none" w:sz="0" w:space="0" w:color="auto"/>
        <w:left w:val="none" w:sz="0" w:space="0" w:color="auto"/>
        <w:bottom w:val="none" w:sz="0" w:space="0" w:color="auto"/>
        <w:right w:val="none" w:sz="0" w:space="0" w:color="auto"/>
      </w:divBdr>
    </w:div>
    <w:div w:id="766971230">
      <w:bodyDiv w:val="1"/>
      <w:marLeft w:val="0"/>
      <w:marRight w:val="0"/>
      <w:marTop w:val="0"/>
      <w:marBottom w:val="0"/>
      <w:divBdr>
        <w:top w:val="none" w:sz="0" w:space="0" w:color="auto"/>
        <w:left w:val="none" w:sz="0" w:space="0" w:color="auto"/>
        <w:bottom w:val="none" w:sz="0" w:space="0" w:color="auto"/>
        <w:right w:val="none" w:sz="0" w:space="0" w:color="auto"/>
      </w:divBdr>
    </w:div>
    <w:div w:id="768740391">
      <w:bodyDiv w:val="1"/>
      <w:marLeft w:val="0"/>
      <w:marRight w:val="0"/>
      <w:marTop w:val="0"/>
      <w:marBottom w:val="0"/>
      <w:divBdr>
        <w:top w:val="none" w:sz="0" w:space="0" w:color="auto"/>
        <w:left w:val="none" w:sz="0" w:space="0" w:color="auto"/>
        <w:bottom w:val="none" w:sz="0" w:space="0" w:color="auto"/>
        <w:right w:val="none" w:sz="0" w:space="0" w:color="auto"/>
      </w:divBdr>
    </w:div>
    <w:div w:id="774784335">
      <w:bodyDiv w:val="1"/>
      <w:marLeft w:val="0"/>
      <w:marRight w:val="0"/>
      <w:marTop w:val="0"/>
      <w:marBottom w:val="0"/>
      <w:divBdr>
        <w:top w:val="none" w:sz="0" w:space="0" w:color="auto"/>
        <w:left w:val="none" w:sz="0" w:space="0" w:color="auto"/>
        <w:bottom w:val="none" w:sz="0" w:space="0" w:color="auto"/>
        <w:right w:val="none" w:sz="0" w:space="0" w:color="auto"/>
      </w:divBdr>
    </w:div>
    <w:div w:id="781993645">
      <w:bodyDiv w:val="1"/>
      <w:marLeft w:val="0"/>
      <w:marRight w:val="0"/>
      <w:marTop w:val="0"/>
      <w:marBottom w:val="0"/>
      <w:divBdr>
        <w:top w:val="none" w:sz="0" w:space="0" w:color="auto"/>
        <w:left w:val="none" w:sz="0" w:space="0" w:color="auto"/>
        <w:bottom w:val="none" w:sz="0" w:space="0" w:color="auto"/>
        <w:right w:val="none" w:sz="0" w:space="0" w:color="auto"/>
      </w:divBdr>
    </w:div>
    <w:div w:id="786192475">
      <w:bodyDiv w:val="1"/>
      <w:marLeft w:val="0"/>
      <w:marRight w:val="0"/>
      <w:marTop w:val="0"/>
      <w:marBottom w:val="0"/>
      <w:divBdr>
        <w:top w:val="none" w:sz="0" w:space="0" w:color="auto"/>
        <w:left w:val="none" w:sz="0" w:space="0" w:color="auto"/>
        <w:bottom w:val="none" w:sz="0" w:space="0" w:color="auto"/>
        <w:right w:val="none" w:sz="0" w:space="0" w:color="auto"/>
      </w:divBdr>
    </w:div>
    <w:div w:id="790250400">
      <w:bodyDiv w:val="1"/>
      <w:marLeft w:val="0"/>
      <w:marRight w:val="0"/>
      <w:marTop w:val="0"/>
      <w:marBottom w:val="0"/>
      <w:divBdr>
        <w:top w:val="none" w:sz="0" w:space="0" w:color="auto"/>
        <w:left w:val="none" w:sz="0" w:space="0" w:color="auto"/>
        <w:bottom w:val="none" w:sz="0" w:space="0" w:color="auto"/>
        <w:right w:val="none" w:sz="0" w:space="0" w:color="auto"/>
      </w:divBdr>
    </w:div>
    <w:div w:id="820465249">
      <w:bodyDiv w:val="1"/>
      <w:marLeft w:val="0"/>
      <w:marRight w:val="0"/>
      <w:marTop w:val="0"/>
      <w:marBottom w:val="0"/>
      <w:divBdr>
        <w:top w:val="none" w:sz="0" w:space="0" w:color="auto"/>
        <w:left w:val="none" w:sz="0" w:space="0" w:color="auto"/>
        <w:bottom w:val="none" w:sz="0" w:space="0" w:color="auto"/>
        <w:right w:val="none" w:sz="0" w:space="0" w:color="auto"/>
      </w:divBdr>
    </w:div>
    <w:div w:id="821501536">
      <w:bodyDiv w:val="1"/>
      <w:marLeft w:val="0"/>
      <w:marRight w:val="0"/>
      <w:marTop w:val="0"/>
      <w:marBottom w:val="0"/>
      <w:divBdr>
        <w:top w:val="none" w:sz="0" w:space="0" w:color="auto"/>
        <w:left w:val="none" w:sz="0" w:space="0" w:color="auto"/>
        <w:bottom w:val="none" w:sz="0" w:space="0" w:color="auto"/>
        <w:right w:val="none" w:sz="0" w:space="0" w:color="auto"/>
      </w:divBdr>
    </w:div>
    <w:div w:id="828403493">
      <w:bodyDiv w:val="1"/>
      <w:marLeft w:val="0"/>
      <w:marRight w:val="0"/>
      <w:marTop w:val="0"/>
      <w:marBottom w:val="0"/>
      <w:divBdr>
        <w:top w:val="none" w:sz="0" w:space="0" w:color="auto"/>
        <w:left w:val="none" w:sz="0" w:space="0" w:color="auto"/>
        <w:bottom w:val="none" w:sz="0" w:space="0" w:color="auto"/>
        <w:right w:val="none" w:sz="0" w:space="0" w:color="auto"/>
      </w:divBdr>
    </w:div>
    <w:div w:id="834808498">
      <w:bodyDiv w:val="1"/>
      <w:marLeft w:val="0"/>
      <w:marRight w:val="0"/>
      <w:marTop w:val="0"/>
      <w:marBottom w:val="0"/>
      <w:divBdr>
        <w:top w:val="none" w:sz="0" w:space="0" w:color="auto"/>
        <w:left w:val="none" w:sz="0" w:space="0" w:color="auto"/>
        <w:bottom w:val="none" w:sz="0" w:space="0" w:color="auto"/>
        <w:right w:val="none" w:sz="0" w:space="0" w:color="auto"/>
      </w:divBdr>
    </w:div>
    <w:div w:id="837770418">
      <w:bodyDiv w:val="1"/>
      <w:marLeft w:val="0"/>
      <w:marRight w:val="0"/>
      <w:marTop w:val="0"/>
      <w:marBottom w:val="0"/>
      <w:divBdr>
        <w:top w:val="none" w:sz="0" w:space="0" w:color="auto"/>
        <w:left w:val="none" w:sz="0" w:space="0" w:color="auto"/>
        <w:bottom w:val="none" w:sz="0" w:space="0" w:color="auto"/>
        <w:right w:val="none" w:sz="0" w:space="0" w:color="auto"/>
      </w:divBdr>
    </w:div>
    <w:div w:id="838614671">
      <w:bodyDiv w:val="1"/>
      <w:marLeft w:val="0"/>
      <w:marRight w:val="0"/>
      <w:marTop w:val="0"/>
      <w:marBottom w:val="0"/>
      <w:divBdr>
        <w:top w:val="none" w:sz="0" w:space="0" w:color="auto"/>
        <w:left w:val="none" w:sz="0" w:space="0" w:color="auto"/>
        <w:bottom w:val="none" w:sz="0" w:space="0" w:color="auto"/>
        <w:right w:val="none" w:sz="0" w:space="0" w:color="auto"/>
      </w:divBdr>
    </w:div>
    <w:div w:id="840854182">
      <w:bodyDiv w:val="1"/>
      <w:marLeft w:val="0"/>
      <w:marRight w:val="0"/>
      <w:marTop w:val="0"/>
      <w:marBottom w:val="0"/>
      <w:divBdr>
        <w:top w:val="none" w:sz="0" w:space="0" w:color="auto"/>
        <w:left w:val="none" w:sz="0" w:space="0" w:color="auto"/>
        <w:bottom w:val="none" w:sz="0" w:space="0" w:color="auto"/>
        <w:right w:val="none" w:sz="0" w:space="0" w:color="auto"/>
      </w:divBdr>
    </w:div>
    <w:div w:id="846286424">
      <w:bodyDiv w:val="1"/>
      <w:marLeft w:val="0"/>
      <w:marRight w:val="0"/>
      <w:marTop w:val="0"/>
      <w:marBottom w:val="0"/>
      <w:divBdr>
        <w:top w:val="none" w:sz="0" w:space="0" w:color="auto"/>
        <w:left w:val="none" w:sz="0" w:space="0" w:color="auto"/>
        <w:bottom w:val="none" w:sz="0" w:space="0" w:color="auto"/>
        <w:right w:val="none" w:sz="0" w:space="0" w:color="auto"/>
      </w:divBdr>
    </w:div>
    <w:div w:id="855776194">
      <w:bodyDiv w:val="1"/>
      <w:marLeft w:val="0"/>
      <w:marRight w:val="0"/>
      <w:marTop w:val="0"/>
      <w:marBottom w:val="0"/>
      <w:divBdr>
        <w:top w:val="none" w:sz="0" w:space="0" w:color="auto"/>
        <w:left w:val="none" w:sz="0" w:space="0" w:color="auto"/>
        <w:bottom w:val="none" w:sz="0" w:space="0" w:color="auto"/>
        <w:right w:val="none" w:sz="0" w:space="0" w:color="auto"/>
      </w:divBdr>
    </w:div>
    <w:div w:id="870192663">
      <w:bodyDiv w:val="1"/>
      <w:marLeft w:val="0"/>
      <w:marRight w:val="0"/>
      <w:marTop w:val="0"/>
      <w:marBottom w:val="0"/>
      <w:divBdr>
        <w:top w:val="none" w:sz="0" w:space="0" w:color="auto"/>
        <w:left w:val="none" w:sz="0" w:space="0" w:color="auto"/>
        <w:bottom w:val="none" w:sz="0" w:space="0" w:color="auto"/>
        <w:right w:val="none" w:sz="0" w:space="0" w:color="auto"/>
      </w:divBdr>
    </w:div>
    <w:div w:id="873812349">
      <w:bodyDiv w:val="1"/>
      <w:marLeft w:val="0"/>
      <w:marRight w:val="0"/>
      <w:marTop w:val="0"/>
      <w:marBottom w:val="0"/>
      <w:divBdr>
        <w:top w:val="none" w:sz="0" w:space="0" w:color="auto"/>
        <w:left w:val="none" w:sz="0" w:space="0" w:color="auto"/>
        <w:bottom w:val="none" w:sz="0" w:space="0" w:color="auto"/>
        <w:right w:val="none" w:sz="0" w:space="0" w:color="auto"/>
      </w:divBdr>
    </w:div>
    <w:div w:id="876552387">
      <w:bodyDiv w:val="1"/>
      <w:marLeft w:val="0"/>
      <w:marRight w:val="0"/>
      <w:marTop w:val="0"/>
      <w:marBottom w:val="0"/>
      <w:divBdr>
        <w:top w:val="none" w:sz="0" w:space="0" w:color="auto"/>
        <w:left w:val="none" w:sz="0" w:space="0" w:color="auto"/>
        <w:bottom w:val="none" w:sz="0" w:space="0" w:color="auto"/>
        <w:right w:val="none" w:sz="0" w:space="0" w:color="auto"/>
      </w:divBdr>
    </w:div>
    <w:div w:id="885022934">
      <w:bodyDiv w:val="1"/>
      <w:marLeft w:val="0"/>
      <w:marRight w:val="0"/>
      <w:marTop w:val="0"/>
      <w:marBottom w:val="0"/>
      <w:divBdr>
        <w:top w:val="none" w:sz="0" w:space="0" w:color="auto"/>
        <w:left w:val="none" w:sz="0" w:space="0" w:color="auto"/>
        <w:bottom w:val="none" w:sz="0" w:space="0" w:color="auto"/>
        <w:right w:val="none" w:sz="0" w:space="0" w:color="auto"/>
      </w:divBdr>
    </w:div>
    <w:div w:id="890727776">
      <w:bodyDiv w:val="1"/>
      <w:marLeft w:val="0"/>
      <w:marRight w:val="0"/>
      <w:marTop w:val="0"/>
      <w:marBottom w:val="0"/>
      <w:divBdr>
        <w:top w:val="none" w:sz="0" w:space="0" w:color="auto"/>
        <w:left w:val="none" w:sz="0" w:space="0" w:color="auto"/>
        <w:bottom w:val="none" w:sz="0" w:space="0" w:color="auto"/>
        <w:right w:val="none" w:sz="0" w:space="0" w:color="auto"/>
      </w:divBdr>
    </w:div>
    <w:div w:id="897984115">
      <w:bodyDiv w:val="1"/>
      <w:marLeft w:val="0"/>
      <w:marRight w:val="0"/>
      <w:marTop w:val="0"/>
      <w:marBottom w:val="0"/>
      <w:divBdr>
        <w:top w:val="none" w:sz="0" w:space="0" w:color="auto"/>
        <w:left w:val="none" w:sz="0" w:space="0" w:color="auto"/>
        <w:bottom w:val="none" w:sz="0" w:space="0" w:color="auto"/>
        <w:right w:val="none" w:sz="0" w:space="0" w:color="auto"/>
      </w:divBdr>
    </w:div>
    <w:div w:id="907224206">
      <w:bodyDiv w:val="1"/>
      <w:marLeft w:val="0"/>
      <w:marRight w:val="0"/>
      <w:marTop w:val="0"/>
      <w:marBottom w:val="0"/>
      <w:divBdr>
        <w:top w:val="none" w:sz="0" w:space="0" w:color="auto"/>
        <w:left w:val="none" w:sz="0" w:space="0" w:color="auto"/>
        <w:bottom w:val="none" w:sz="0" w:space="0" w:color="auto"/>
        <w:right w:val="none" w:sz="0" w:space="0" w:color="auto"/>
      </w:divBdr>
    </w:div>
    <w:div w:id="907761414">
      <w:bodyDiv w:val="1"/>
      <w:marLeft w:val="0"/>
      <w:marRight w:val="0"/>
      <w:marTop w:val="0"/>
      <w:marBottom w:val="0"/>
      <w:divBdr>
        <w:top w:val="none" w:sz="0" w:space="0" w:color="auto"/>
        <w:left w:val="none" w:sz="0" w:space="0" w:color="auto"/>
        <w:bottom w:val="none" w:sz="0" w:space="0" w:color="auto"/>
        <w:right w:val="none" w:sz="0" w:space="0" w:color="auto"/>
      </w:divBdr>
    </w:div>
    <w:div w:id="909775067">
      <w:bodyDiv w:val="1"/>
      <w:marLeft w:val="0"/>
      <w:marRight w:val="0"/>
      <w:marTop w:val="0"/>
      <w:marBottom w:val="0"/>
      <w:divBdr>
        <w:top w:val="none" w:sz="0" w:space="0" w:color="auto"/>
        <w:left w:val="none" w:sz="0" w:space="0" w:color="auto"/>
        <w:bottom w:val="none" w:sz="0" w:space="0" w:color="auto"/>
        <w:right w:val="none" w:sz="0" w:space="0" w:color="auto"/>
      </w:divBdr>
    </w:div>
    <w:div w:id="920215516">
      <w:bodyDiv w:val="1"/>
      <w:marLeft w:val="0"/>
      <w:marRight w:val="0"/>
      <w:marTop w:val="0"/>
      <w:marBottom w:val="0"/>
      <w:divBdr>
        <w:top w:val="none" w:sz="0" w:space="0" w:color="auto"/>
        <w:left w:val="none" w:sz="0" w:space="0" w:color="auto"/>
        <w:bottom w:val="none" w:sz="0" w:space="0" w:color="auto"/>
        <w:right w:val="none" w:sz="0" w:space="0" w:color="auto"/>
      </w:divBdr>
    </w:div>
    <w:div w:id="920527186">
      <w:bodyDiv w:val="1"/>
      <w:marLeft w:val="0"/>
      <w:marRight w:val="0"/>
      <w:marTop w:val="0"/>
      <w:marBottom w:val="0"/>
      <w:divBdr>
        <w:top w:val="none" w:sz="0" w:space="0" w:color="auto"/>
        <w:left w:val="none" w:sz="0" w:space="0" w:color="auto"/>
        <w:bottom w:val="none" w:sz="0" w:space="0" w:color="auto"/>
        <w:right w:val="none" w:sz="0" w:space="0" w:color="auto"/>
      </w:divBdr>
    </w:div>
    <w:div w:id="922371407">
      <w:bodyDiv w:val="1"/>
      <w:marLeft w:val="0"/>
      <w:marRight w:val="0"/>
      <w:marTop w:val="0"/>
      <w:marBottom w:val="0"/>
      <w:divBdr>
        <w:top w:val="none" w:sz="0" w:space="0" w:color="auto"/>
        <w:left w:val="none" w:sz="0" w:space="0" w:color="auto"/>
        <w:bottom w:val="none" w:sz="0" w:space="0" w:color="auto"/>
        <w:right w:val="none" w:sz="0" w:space="0" w:color="auto"/>
      </w:divBdr>
    </w:div>
    <w:div w:id="925842731">
      <w:bodyDiv w:val="1"/>
      <w:marLeft w:val="0"/>
      <w:marRight w:val="0"/>
      <w:marTop w:val="0"/>
      <w:marBottom w:val="0"/>
      <w:divBdr>
        <w:top w:val="none" w:sz="0" w:space="0" w:color="auto"/>
        <w:left w:val="none" w:sz="0" w:space="0" w:color="auto"/>
        <w:bottom w:val="none" w:sz="0" w:space="0" w:color="auto"/>
        <w:right w:val="none" w:sz="0" w:space="0" w:color="auto"/>
      </w:divBdr>
    </w:div>
    <w:div w:id="926041056">
      <w:bodyDiv w:val="1"/>
      <w:marLeft w:val="0"/>
      <w:marRight w:val="0"/>
      <w:marTop w:val="0"/>
      <w:marBottom w:val="0"/>
      <w:divBdr>
        <w:top w:val="none" w:sz="0" w:space="0" w:color="auto"/>
        <w:left w:val="none" w:sz="0" w:space="0" w:color="auto"/>
        <w:bottom w:val="none" w:sz="0" w:space="0" w:color="auto"/>
        <w:right w:val="none" w:sz="0" w:space="0" w:color="auto"/>
      </w:divBdr>
    </w:div>
    <w:div w:id="930358433">
      <w:bodyDiv w:val="1"/>
      <w:marLeft w:val="0"/>
      <w:marRight w:val="0"/>
      <w:marTop w:val="0"/>
      <w:marBottom w:val="0"/>
      <w:divBdr>
        <w:top w:val="none" w:sz="0" w:space="0" w:color="auto"/>
        <w:left w:val="none" w:sz="0" w:space="0" w:color="auto"/>
        <w:bottom w:val="none" w:sz="0" w:space="0" w:color="auto"/>
        <w:right w:val="none" w:sz="0" w:space="0" w:color="auto"/>
      </w:divBdr>
    </w:div>
    <w:div w:id="943808381">
      <w:bodyDiv w:val="1"/>
      <w:marLeft w:val="0"/>
      <w:marRight w:val="0"/>
      <w:marTop w:val="0"/>
      <w:marBottom w:val="0"/>
      <w:divBdr>
        <w:top w:val="none" w:sz="0" w:space="0" w:color="auto"/>
        <w:left w:val="none" w:sz="0" w:space="0" w:color="auto"/>
        <w:bottom w:val="none" w:sz="0" w:space="0" w:color="auto"/>
        <w:right w:val="none" w:sz="0" w:space="0" w:color="auto"/>
      </w:divBdr>
    </w:div>
    <w:div w:id="947546070">
      <w:bodyDiv w:val="1"/>
      <w:marLeft w:val="0"/>
      <w:marRight w:val="0"/>
      <w:marTop w:val="0"/>
      <w:marBottom w:val="0"/>
      <w:divBdr>
        <w:top w:val="none" w:sz="0" w:space="0" w:color="auto"/>
        <w:left w:val="none" w:sz="0" w:space="0" w:color="auto"/>
        <w:bottom w:val="none" w:sz="0" w:space="0" w:color="auto"/>
        <w:right w:val="none" w:sz="0" w:space="0" w:color="auto"/>
      </w:divBdr>
    </w:div>
    <w:div w:id="952903651">
      <w:bodyDiv w:val="1"/>
      <w:marLeft w:val="0"/>
      <w:marRight w:val="0"/>
      <w:marTop w:val="0"/>
      <w:marBottom w:val="0"/>
      <w:divBdr>
        <w:top w:val="none" w:sz="0" w:space="0" w:color="auto"/>
        <w:left w:val="none" w:sz="0" w:space="0" w:color="auto"/>
        <w:bottom w:val="none" w:sz="0" w:space="0" w:color="auto"/>
        <w:right w:val="none" w:sz="0" w:space="0" w:color="auto"/>
      </w:divBdr>
    </w:div>
    <w:div w:id="956133199">
      <w:bodyDiv w:val="1"/>
      <w:marLeft w:val="0"/>
      <w:marRight w:val="0"/>
      <w:marTop w:val="0"/>
      <w:marBottom w:val="0"/>
      <w:divBdr>
        <w:top w:val="none" w:sz="0" w:space="0" w:color="auto"/>
        <w:left w:val="none" w:sz="0" w:space="0" w:color="auto"/>
        <w:bottom w:val="none" w:sz="0" w:space="0" w:color="auto"/>
        <w:right w:val="none" w:sz="0" w:space="0" w:color="auto"/>
      </w:divBdr>
    </w:div>
    <w:div w:id="961226337">
      <w:bodyDiv w:val="1"/>
      <w:marLeft w:val="0"/>
      <w:marRight w:val="0"/>
      <w:marTop w:val="0"/>
      <w:marBottom w:val="0"/>
      <w:divBdr>
        <w:top w:val="none" w:sz="0" w:space="0" w:color="auto"/>
        <w:left w:val="none" w:sz="0" w:space="0" w:color="auto"/>
        <w:bottom w:val="none" w:sz="0" w:space="0" w:color="auto"/>
        <w:right w:val="none" w:sz="0" w:space="0" w:color="auto"/>
      </w:divBdr>
    </w:div>
    <w:div w:id="996226437">
      <w:bodyDiv w:val="1"/>
      <w:marLeft w:val="0"/>
      <w:marRight w:val="0"/>
      <w:marTop w:val="0"/>
      <w:marBottom w:val="0"/>
      <w:divBdr>
        <w:top w:val="none" w:sz="0" w:space="0" w:color="auto"/>
        <w:left w:val="none" w:sz="0" w:space="0" w:color="auto"/>
        <w:bottom w:val="none" w:sz="0" w:space="0" w:color="auto"/>
        <w:right w:val="none" w:sz="0" w:space="0" w:color="auto"/>
      </w:divBdr>
    </w:div>
    <w:div w:id="999583752">
      <w:bodyDiv w:val="1"/>
      <w:marLeft w:val="0"/>
      <w:marRight w:val="0"/>
      <w:marTop w:val="0"/>
      <w:marBottom w:val="0"/>
      <w:divBdr>
        <w:top w:val="none" w:sz="0" w:space="0" w:color="auto"/>
        <w:left w:val="none" w:sz="0" w:space="0" w:color="auto"/>
        <w:bottom w:val="none" w:sz="0" w:space="0" w:color="auto"/>
        <w:right w:val="none" w:sz="0" w:space="0" w:color="auto"/>
      </w:divBdr>
    </w:div>
    <w:div w:id="1011832971">
      <w:bodyDiv w:val="1"/>
      <w:marLeft w:val="0"/>
      <w:marRight w:val="0"/>
      <w:marTop w:val="0"/>
      <w:marBottom w:val="0"/>
      <w:divBdr>
        <w:top w:val="none" w:sz="0" w:space="0" w:color="auto"/>
        <w:left w:val="none" w:sz="0" w:space="0" w:color="auto"/>
        <w:bottom w:val="none" w:sz="0" w:space="0" w:color="auto"/>
        <w:right w:val="none" w:sz="0" w:space="0" w:color="auto"/>
      </w:divBdr>
    </w:div>
    <w:div w:id="1012075470">
      <w:bodyDiv w:val="1"/>
      <w:marLeft w:val="0"/>
      <w:marRight w:val="0"/>
      <w:marTop w:val="0"/>
      <w:marBottom w:val="0"/>
      <w:divBdr>
        <w:top w:val="none" w:sz="0" w:space="0" w:color="auto"/>
        <w:left w:val="none" w:sz="0" w:space="0" w:color="auto"/>
        <w:bottom w:val="none" w:sz="0" w:space="0" w:color="auto"/>
        <w:right w:val="none" w:sz="0" w:space="0" w:color="auto"/>
      </w:divBdr>
    </w:div>
    <w:div w:id="1014309099">
      <w:bodyDiv w:val="1"/>
      <w:marLeft w:val="0"/>
      <w:marRight w:val="0"/>
      <w:marTop w:val="0"/>
      <w:marBottom w:val="0"/>
      <w:divBdr>
        <w:top w:val="none" w:sz="0" w:space="0" w:color="auto"/>
        <w:left w:val="none" w:sz="0" w:space="0" w:color="auto"/>
        <w:bottom w:val="none" w:sz="0" w:space="0" w:color="auto"/>
        <w:right w:val="none" w:sz="0" w:space="0" w:color="auto"/>
      </w:divBdr>
    </w:div>
    <w:div w:id="1015888983">
      <w:bodyDiv w:val="1"/>
      <w:marLeft w:val="0"/>
      <w:marRight w:val="0"/>
      <w:marTop w:val="0"/>
      <w:marBottom w:val="0"/>
      <w:divBdr>
        <w:top w:val="none" w:sz="0" w:space="0" w:color="auto"/>
        <w:left w:val="none" w:sz="0" w:space="0" w:color="auto"/>
        <w:bottom w:val="none" w:sz="0" w:space="0" w:color="auto"/>
        <w:right w:val="none" w:sz="0" w:space="0" w:color="auto"/>
      </w:divBdr>
    </w:div>
    <w:div w:id="1019043248">
      <w:bodyDiv w:val="1"/>
      <w:marLeft w:val="0"/>
      <w:marRight w:val="0"/>
      <w:marTop w:val="0"/>
      <w:marBottom w:val="0"/>
      <w:divBdr>
        <w:top w:val="none" w:sz="0" w:space="0" w:color="auto"/>
        <w:left w:val="none" w:sz="0" w:space="0" w:color="auto"/>
        <w:bottom w:val="none" w:sz="0" w:space="0" w:color="auto"/>
        <w:right w:val="none" w:sz="0" w:space="0" w:color="auto"/>
      </w:divBdr>
    </w:div>
    <w:div w:id="1021976274">
      <w:bodyDiv w:val="1"/>
      <w:marLeft w:val="0"/>
      <w:marRight w:val="0"/>
      <w:marTop w:val="0"/>
      <w:marBottom w:val="0"/>
      <w:divBdr>
        <w:top w:val="none" w:sz="0" w:space="0" w:color="auto"/>
        <w:left w:val="none" w:sz="0" w:space="0" w:color="auto"/>
        <w:bottom w:val="none" w:sz="0" w:space="0" w:color="auto"/>
        <w:right w:val="none" w:sz="0" w:space="0" w:color="auto"/>
      </w:divBdr>
    </w:div>
    <w:div w:id="1023432802">
      <w:bodyDiv w:val="1"/>
      <w:marLeft w:val="0"/>
      <w:marRight w:val="0"/>
      <w:marTop w:val="0"/>
      <w:marBottom w:val="0"/>
      <w:divBdr>
        <w:top w:val="none" w:sz="0" w:space="0" w:color="auto"/>
        <w:left w:val="none" w:sz="0" w:space="0" w:color="auto"/>
        <w:bottom w:val="none" w:sz="0" w:space="0" w:color="auto"/>
        <w:right w:val="none" w:sz="0" w:space="0" w:color="auto"/>
      </w:divBdr>
    </w:div>
    <w:div w:id="1023628319">
      <w:bodyDiv w:val="1"/>
      <w:marLeft w:val="0"/>
      <w:marRight w:val="0"/>
      <w:marTop w:val="0"/>
      <w:marBottom w:val="0"/>
      <w:divBdr>
        <w:top w:val="none" w:sz="0" w:space="0" w:color="auto"/>
        <w:left w:val="none" w:sz="0" w:space="0" w:color="auto"/>
        <w:bottom w:val="none" w:sz="0" w:space="0" w:color="auto"/>
        <w:right w:val="none" w:sz="0" w:space="0" w:color="auto"/>
      </w:divBdr>
    </w:div>
    <w:div w:id="1035693561">
      <w:bodyDiv w:val="1"/>
      <w:marLeft w:val="0"/>
      <w:marRight w:val="0"/>
      <w:marTop w:val="0"/>
      <w:marBottom w:val="0"/>
      <w:divBdr>
        <w:top w:val="none" w:sz="0" w:space="0" w:color="auto"/>
        <w:left w:val="none" w:sz="0" w:space="0" w:color="auto"/>
        <w:bottom w:val="none" w:sz="0" w:space="0" w:color="auto"/>
        <w:right w:val="none" w:sz="0" w:space="0" w:color="auto"/>
      </w:divBdr>
    </w:div>
    <w:div w:id="1036543655">
      <w:bodyDiv w:val="1"/>
      <w:marLeft w:val="0"/>
      <w:marRight w:val="0"/>
      <w:marTop w:val="0"/>
      <w:marBottom w:val="0"/>
      <w:divBdr>
        <w:top w:val="none" w:sz="0" w:space="0" w:color="auto"/>
        <w:left w:val="none" w:sz="0" w:space="0" w:color="auto"/>
        <w:bottom w:val="none" w:sz="0" w:space="0" w:color="auto"/>
        <w:right w:val="none" w:sz="0" w:space="0" w:color="auto"/>
      </w:divBdr>
    </w:div>
    <w:div w:id="1041247794">
      <w:bodyDiv w:val="1"/>
      <w:marLeft w:val="0"/>
      <w:marRight w:val="0"/>
      <w:marTop w:val="0"/>
      <w:marBottom w:val="0"/>
      <w:divBdr>
        <w:top w:val="none" w:sz="0" w:space="0" w:color="auto"/>
        <w:left w:val="none" w:sz="0" w:space="0" w:color="auto"/>
        <w:bottom w:val="none" w:sz="0" w:space="0" w:color="auto"/>
        <w:right w:val="none" w:sz="0" w:space="0" w:color="auto"/>
      </w:divBdr>
    </w:div>
    <w:div w:id="1048920196">
      <w:bodyDiv w:val="1"/>
      <w:marLeft w:val="0"/>
      <w:marRight w:val="0"/>
      <w:marTop w:val="0"/>
      <w:marBottom w:val="0"/>
      <w:divBdr>
        <w:top w:val="none" w:sz="0" w:space="0" w:color="auto"/>
        <w:left w:val="none" w:sz="0" w:space="0" w:color="auto"/>
        <w:bottom w:val="none" w:sz="0" w:space="0" w:color="auto"/>
        <w:right w:val="none" w:sz="0" w:space="0" w:color="auto"/>
      </w:divBdr>
    </w:div>
    <w:div w:id="1060128869">
      <w:bodyDiv w:val="1"/>
      <w:marLeft w:val="0"/>
      <w:marRight w:val="0"/>
      <w:marTop w:val="0"/>
      <w:marBottom w:val="0"/>
      <w:divBdr>
        <w:top w:val="none" w:sz="0" w:space="0" w:color="auto"/>
        <w:left w:val="none" w:sz="0" w:space="0" w:color="auto"/>
        <w:bottom w:val="none" w:sz="0" w:space="0" w:color="auto"/>
        <w:right w:val="none" w:sz="0" w:space="0" w:color="auto"/>
      </w:divBdr>
    </w:div>
    <w:div w:id="1060832653">
      <w:bodyDiv w:val="1"/>
      <w:marLeft w:val="0"/>
      <w:marRight w:val="0"/>
      <w:marTop w:val="0"/>
      <w:marBottom w:val="0"/>
      <w:divBdr>
        <w:top w:val="none" w:sz="0" w:space="0" w:color="auto"/>
        <w:left w:val="none" w:sz="0" w:space="0" w:color="auto"/>
        <w:bottom w:val="none" w:sz="0" w:space="0" w:color="auto"/>
        <w:right w:val="none" w:sz="0" w:space="0" w:color="auto"/>
      </w:divBdr>
    </w:div>
    <w:div w:id="1069112042">
      <w:bodyDiv w:val="1"/>
      <w:marLeft w:val="0"/>
      <w:marRight w:val="0"/>
      <w:marTop w:val="0"/>
      <w:marBottom w:val="0"/>
      <w:divBdr>
        <w:top w:val="none" w:sz="0" w:space="0" w:color="auto"/>
        <w:left w:val="none" w:sz="0" w:space="0" w:color="auto"/>
        <w:bottom w:val="none" w:sz="0" w:space="0" w:color="auto"/>
        <w:right w:val="none" w:sz="0" w:space="0" w:color="auto"/>
      </w:divBdr>
    </w:div>
    <w:div w:id="1075006484">
      <w:bodyDiv w:val="1"/>
      <w:marLeft w:val="0"/>
      <w:marRight w:val="0"/>
      <w:marTop w:val="0"/>
      <w:marBottom w:val="0"/>
      <w:divBdr>
        <w:top w:val="none" w:sz="0" w:space="0" w:color="auto"/>
        <w:left w:val="none" w:sz="0" w:space="0" w:color="auto"/>
        <w:bottom w:val="none" w:sz="0" w:space="0" w:color="auto"/>
        <w:right w:val="none" w:sz="0" w:space="0" w:color="auto"/>
      </w:divBdr>
    </w:div>
    <w:div w:id="1081753126">
      <w:bodyDiv w:val="1"/>
      <w:marLeft w:val="0"/>
      <w:marRight w:val="0"/>
      <w:marTop w:val="0"/>
      <w:marBottom w:val="0"/>
      <w:divBdr>
        <w:top w:val="none" w:sz="0" w:space="0" w:color="auto"/>
        <w:left w:val="none" w:sz="0" w:space="0" w:color="auto"/>
        <w:bottom w:val="none" w:sz="0" w:space="0" w:color="auto"/>
        <w:right w:val="none" w:sz="0" w:space="0" w:color="auto"/>
      </w:divBdr>
    </w:div>
    <w:div w:id="1082338623">
      <w:bodyDiv w:val="1"/>
      <w:marLeft w:val="0"/>
      <w:marRight w:val="0"/>
      <w:marTop w:val="0"/>
      <w:marBottom w:val="0"/>
      <w:divBdr>
        <w:top w:val="none" w:sz="0" w:space="0" w:color="auto"/>
        <w:left w:val="none" w:sz="0" w:space="0" w:color="auto"/>
        <w:bottom w:val="none" w:sz="0" w:space="0" w:color="auto"/>
        <w:right w:val="none" w:sz="0" w:space="0" w:color="auto"/>
      </w:divBdr>
    </w:div>
    <w:div w:id="1082945283">
      <w:bodyDiv w:val="1"/>
      <w:marLeft w:val="0"/>
      <w:marRight w:val="0"/>
      <w:marTop w:val="0"/>
      <w:marBottom w:val="0"/>
      <w:divBdr>
        <w:top w:val="none" w:sz="0" w:space="0" w:color="auto"/>
        <w:left w:val="none" w:sz="0" w:space="0" w:color="auto"/>
        <w:bottom w:val="none" w:sz="0" w:space="0" w:color="auto"/>
        <w:right w:val="none" w:sz="0" w:space="0" w:color="auto"/>
      </w:divBdr>
    </w:div>
    <w:div w:id="1096634156">
      <w:bodyDiv w:val="1"/>
      <w:marLeft w:val="0"/>
      <w:marRight w:val="0"/>
      <w:marTop w:val="0"/>
      <w:marBottom w:val="0"/>
      <w:divBdr>
        <w:top w:val="none" w:sz="0" w:space="0" w:color="auto"/>
        <w:left w:val="none" w:sz="0" w:space="0" w:color="auto"/>
        <w:bottom w:val="none" w:sz="0" w:space="0" w:color="auto"/>
        <w:right w:val="none" w:sz="0" w:space="0" w:color="auto"/>
      </w:divBdr>
    </w:div>
    <w:div w:id="1096824025">
      <w:bodyDiv w:val="1"/>
      <w:marLeft w:val="0"/>
      <w:marRight w:val="0"/>
      <w:marTop w:val="0"/>
      <w:marBottom w:val="0"/>
      <w:divBdr>
        <w:top w:val="none" w:sz="0" w:space="0" w:color="auto"/>
        <w:left w:val="none" w:sz="0" w:space="0" w:color="auto"/>
        <w:bottom w:val="none" w:sz="0" w:space="0" w:color="auto"/>
        <w:right w:val="none" w:sz="0" w:space="0" w:color="auto"/>
      </w:divBdr>
    </w:div>
    <w:div w:id="1103303098">
      <w:bodyDiv w:val="1"/>
      <w:marLeft w:val="0"/>
      <w:marRight w:val="0"/>
      <w:marTop w:val="0"/>
      <w:marBottom w:val="0"/>
      <w:divBdr>
        <w:top w:val="none" w:sz="0" w:space="0" w:color="auto"/>
        <w:left w:val="none" w:sz="0" w:space="0" w:color="auto"/>
        <w:bottom w:val="none" w:sz="0" w:space="0" w:color="auto"/>
        <w:right w:val="none" w:sz="0" w:space="0" w:color="auto"/>
      </w:divBdr>
    </w:div>
    <w:div w:id="1127041219">
      <w:bodyDiv w:val="1"/>
      <w:marLeft w:val="0"/>
      <w:marRight w:val="0"/>
      <w:marTop w:val="0"/>
      <w:marBottom w:val="0"/>
      <w:divBdr>
        <w:top w:val="none" w:sz="0" w:space="0" w:color="auto"/>
        <w:left w:val="none" w:sz="0" w:space="0" w:color="auto"/>
        <w:bottom w:val="none" w:sz="0" w:space="0" w:color="auto"/>
        <w:right w:val="none" w:sz="0" w:space="0" w:color="auto"/>
      </w:divBdr>
    </w:div>
    <w:div w:id="1130854940">
      <w:bodyDiv w:val="1"/>
      <w:marLeft w:val="0"/>
      <w:marRight w:val="0"/>
      <w:marTop w:val="0"/>
      <w:marBottom w:val="0"/>
      <w:divBdr>
        <w:top w:val="none" w:sz="0" w:space="0" w:color="auto"/>
        <w:left w:val="none" w:sz="0" w:space="0" w:color="auto"/>
        <w:bottom w:val="none" w:sz="0" w:space="0" w:color="auto"/>
        <w:right w:val="none" w:sz="0" w:space="0" w:color="auto"/>
      </w:divBdr>
    </w:div>
    <w:div w:id="1138300275">
      <w:bodyDiv w:val="1"/>
      <w:marLeft w:val="0"/>
      <w:marRight w:val="0"/>
      <w:marTop w:val="0"/>
      <w:marBottom w:val="0"/>
      <w:divBdr>
        <w:top w:val="none" w:sz="0" w:space="0" w:color="auto"/>
        <w:left w:val="none" w:sz="0" w:space="0" w:color="auto"/>
        <w:bottom w:val="none" w:sz="0" w:space="0" w:color="auto"/>
        <w:right w:val="none" w:sz="0" w:space="0" w:color="auto"/>
      </w:divBdr>
    </w:div>
    <w:div w:id="1169100957">
      <w:bodyDiv w:val="1"/>
      <w:marLeft w:val="0"/>
      <w:marRight w:val="0"/>
      <w:marTop w:val="0"/>
      <w:marBottom w:val="0"/>
      <w:divBdr>
        <w:top w:val="none" w:sz="0" w:space="0" w:color="auto"/>
        <w:left w:val="none" w:sz="0" w:space="0" w:color="auto"/>
        <w:bottom w:val="none" w:sz="0" w:space="0" w:color="auto"/>
        <w:right w:val="none" w:sz="0" w:space="0" w:color="auto"/>
      </w:divBdr>
    </w:div>
    <w:div w:id="1172180551">
      <w:bodyDiv w:val="1"/>
      <w:marLeft w:val="0"/>
      <w:marRight w:val="0"/>
      <w:marTop w:val="0"/>
      <w:marBottom w:val="0"/>
      <w:divBdr>
        <w:top w:val="none" w:sz="0" w:space="0" w:color="auto"/>
        <w:left w:val="none" w:sz="0" w:space="0" w:color="auto"/>
        <w:bottom w:val="none" w:sz="0" w:space="0" w:color="auto"/>
        <w:right w:val="none" w:sz="0" w:space="0" w:color="auto"/>
      </w:divBdr>
    </w:div>
    <w:div w:id="1196969540">
      <w:bodyDiv w:val="1"/>
      <w:marLeft w:val="0"/>
      <w:marRight w:val="0"/>
      <w:marTop w:val="0"/>
      <w:marBottom w:val="0"/>
      <w:divBdr>
        <w:top w:val="none" w:sz="0" w:space="0" w:color="auto"/>
        <w:left w:val="none" w:sz="0" w:space="0" w:color="auto"/>
        <w:bottom w:val="none" w:sz="0" w:space="0" w:color="auto"/>
        <w:right w:val="none" w:sz="0" w:space="0" w:color="auto"/>
      </w:divBdr>
    </w:div>
    <w:div w:id="1216353184">
      <w:bodyDiv w:val="1"/>
      <w:marLeft w:val="0"/>
      <w:marRight w:val="0"/>
      <w:marTop w:val="0"/>
      <w:marBottom w:val="0"/>
      <w:divBdr>
        <w:top w:val="none" w:sz="0" w:space="0" w:color="auto"/>
        <w:left w:val="none" w:sz="0" w:space="0" w:color="auto"/>
        <w:bottom w:val="none" w:sz="0" w:space="0" w:color="auto"/>
        <w:right w:val="none" w:sz="0" w:space="0" w:color="auto"/>
      </w:divBdr>
    </w:div>
    <w:div w:id="1221752377">
      <w:bodyDiv w:val="1"/>
      <w:marLeft w:val="0"/>
      <w:marRight w:val="0"/>
      <w:marTop w:val="0"/>
      <w:marBottom w:val="0"/>
      <w:divBdr>
        <w:top w:val="none" w:sz="0" w:space="0" w:color="auto"/>
        <w:left w:val="none" w:sz="0" w:space="0" w:color="auto"/>
        <w:bottom w:val="none" w:sz="0" w:space="0" w:color="auto"/>
        <w:right w:val="none" w:sz="0" w:space="0" w:color="auto"/>
      </w:divBdr>
    </w:div>
    <w:div w:id="1231454068">
      <w:bodyDiv w:val="1"/>
      <w:marLeft w:val="0"/>
      <w:marRight w:val="0"/>
      <w:marTop w:val="0"/>
      <w:marBottom w:val="0"/>
      <w:divBdr>
        <w:top w:val="none" w:sz="0" w:space="0" w:color="auto"/>
        <w:left w:val="none" w:sz="0" w:space="0" w:color="auto"/>
        <w:bottom w:val="none" w:sz="0" w:space="0" w:color="auto"/>
        <w:right w:val="none" w:sz="0" w:space="0" w:color="auto"/>
      </w:divBdr>
    </w:div>
    <w:div w:id="1237664449">
      <w:bodyDiv w:val="1"/>
      <w:marLeft w:val="0"/>
      <w:marRight w:val="0"/>
      <w:marTop w:val="0"/>
      <w:marBottom w:val="0"/>
      <w:divBdr>
        <w:top w:val="none" w:sz="0" w:space="0" w:color="auto"/>
        <w:left w:val="none" w:sz="0" w:space="0" w:color="auto"/>
        <w:bottom w:val="none" w:sz="0" w:space="0" w:color="auto"/>
        <w:right w:val="none" w:sz="0" w:space="0" w:color="auto"/>
      </w:divBdr>
    </w:div>
    <w:div w:id="1243612303">
      <w:bodyDiv w:val="1"/>
      <w:marLeft w:val="0"/>
      <w:marRight w:val="0"/>
      <w:marTop w:val="0"/>
      <w:marBottom w:val="0"/>
      <w:divBdr>
        <w:top w:val="none" w:sz="0" w:space="0" w:color="auto"/>
        <w:left w:val="none" w:sz="0" w:space="0" w:color="auto"/>
        <w:bottom w:val="none" w:sz="0" w:space="0" w:color="auto"/>
        <w:right w:val="none" w:sz="0" w:space="0" w:color="auto"/>
      </w:divBdr>
    </w:div>
    <w:div w:id="1252474017">
      <w:bodyDiv w:val="1"/>
      <w:marLeft w:val="0"/>
      <w:marRight w:val="0"/>
      <w:marTop w:val="0"/>
      <w:marBottom w:val="0"/>
      <w:divBdr>
        <w:top w:val="none" w:sz="0" w:space="0" w:color="auto"/>
        <w:left w:val="none" w:sz="0" w:space="0" w:color="auto"/>
        <w:bottom w:val="none" w:sz="0" w:space="0" w:color="auto"/>
        <w:right w:val="none" w:sz="0" w:space="0" w:color="auto"/>
      </w:divBdr>
    </w:div>
    <w:div w:id="1254363986">
      <w:bodyDiv w:val="1"/>
      <w:marLeft w:val="0"/>
      <w:marRight w:val="0"/>
      <w:marTop w:val="0"/>
      <w:marBottom w:val="0"/>
      <w:divBdr>
        <w:top w:val="none" w:sz="0" w:space="0" w:color="auto"/>
        <w:left w:val="none" w:sz="0" w:space="0" w:color="auto"/>
        <w:bottom w:val="none" w:sz="0" w:space="0" w:color="auto"/>
        <w:right w:val="none" w:sz="0" w:space="0" w:color="auto"/>
      </w:divBdr>
    </w:div>
    <w:div w:id="1262959093">
      <w:bodyDiv w:val="1"/>
      <w:marLeft w:val="0"/>
      <w:marRight w:val="0"/>
      <w:marTop w:val="0"/>
      <w:marBottom w:val="0"/>
      <w:divBdr>
        <w:top w:val="none" w:sz="0" w:space="0" w:color="auto"/>
        <w:left w:val="none" w:sz="0" w:space="0" w:color="auto"/>
        <w:bottom w:val="none" w:sz="0" w:space="0" w:color="auto"/>
        <w:right w:val="none" w:sz="0" w:space="0" w:color="auto"/>
      </w:divBdr>
    </w:div>
    <w:div w:id="1272861927">
      <w:bodyDiv w:val="1"/>
      <w:marLeft w:val="0"/>
      <w:marRight w:val="0"/>
      <w:marTop w:val="0"/>
      <w:marBottom w:val="0"/>
      <w:divBdr>
        <w:top w:val="none" w:sz="0" w:space="0" w:color="auto"/>
        <w:left w:val="none" w:sz="0" w:space="0" w:color="auto"/>
        <w:bottom w:val="none" w:sz="0" w:space="0" w:color="auto"/>
        <w:right w:val="none" w:sz="0" w:space="0" w:color="auto"/>
      </w:divBdr>
    </w:div>
    <w:div w:id="1283613999">
      <w:bodyDiv w:val="1"/>
      <w:marLeft w:val="0"/>
      <w:marRight w:val="0"/>
      <w:marTop w:val="0"/>
      <w:marBottom w:val="0"/>
      <w:divBdr>
        <w:top w:val="none" w:sz="0" w:space="0" w:color="auto"/>
        <w:left w:val="none" w:sz="0" w:space="0" w:color="auto"/>
        <w:bottom w:val="none" w:sz="0" w:space="0" w:color="auto"/>
        <w:right w:val="none" w:sz="0" w:space="0" w:color="auto"/>
      </w:divBdr>
    </w:div>
    <w:div w:id="1292399950">
      <w:bodyDiv w:val="1"/>
      <w:marLeft w:val="0"/>
      <w:marRight w:val="0"/>
      <w:marTop w:val="0"/>
      <w:marBottom w:val="0"/>
      <w:divBdr>
        <w:top w:val="none" w:sz="0" w:space="0" w:color="auto"/>
        <w:left w:val="none" w:sz="0" w:space="0" w:color="auto"/>
        <w:bottom w:val="none" w:sz="0" w:space="0" w:color="auto"/>
        <w:right w:val="none" w:sz="0" w:space="0" w:color="auto"/>
      </w:divBdr>
    </w:div>
    <w:div w:id="1297682938">
      <w:bodyDiv w:val="1"/>
      <w:marLeft w:val="0"/>
      <w:marRight w:val="0"/>
      <w:marTop w:val="0"/>
      <w:marBottom w:val="0"/>
      <w:divBdr>
        <w:top w:val="none" w:sz="0" w:space="0" w:color="auto"/>
        <w:left w:val="none" w:sz="0" w:space="0" w:color="auto"/>
        <w:bottom w:val="none" w:sz="0" w:space="0" w:color="auto"/>
        <w:right w:val="none" w:sz="0" w:space="0" w:color="auto"/>
      </w:divBdr>
    </w:div>
    <w:div w:id="1298335209">
      <w:bodyDiv w:val="1"/>
      <w:marLeft w:val="0"/>
      <w:marRight w:val="0"/>
      <w:marTop w:val="0"/>
      <w:marBottom w:val="0"/>
      <w:divBdr>
        <w:top w:val="none" w:sz="0" w:space="0" w:color="auto"/>
        <w:left w:val="none" w:sz="0" w:space="0" w:color="auto"/>
        <w:bottom w:val="none" w:sz="0" w:space="0" w:color="auto"/>
        <w:right w:val="none" w:sz="0" w:space="0" w:color="auto"/>
      </w:divBdr>
    </w:div>
    <w:div w:id="1299654139">
      <w:bodyDiv w:val="1"/>
      <w:marLeft w:val="0"/>
      <w:marRight w:val="0"/>
      <w:marTop w:val="0"/>
      <w:marBottom w:val="0"/>
      <w:divBdr>
        <w:top w:val="none" w:sz="0" w:space="0" w:color="auto"/>
        <w:left w:val="none" w:sz="0" w:space="0" w:color="auto"/>
        <w:bottom w:val="none" w:sz="0" w:space="0" w:color="auto"/>
        <w:right w:val="none" w:sz="0" w:space="0" w:color="auto"/>
      </w:divBdr>
    </w:div>
    <w:div w:id="1304965549">
      <w:bodyDiv w:val="1"/>
      <w:marLeft w:val="0"/>
      <w:marRight w:val="0"/>
      <w:marTop w:val="0"/>
      <w:marBottom w:val="0"/>
      <w:divBdr>
        <w:top w:val="none" w:sz="0" w:space="0" w:color="auto"/>
        <w:left w:val="none" w:sz="0" w:space="0" w:color="auto"/>
        <w:bottom w:val="none" w:sz="0" w:space="0" w:color="auto"/>
        <w:right w:val="none" w:sz="0" w:space="0" w:color="auto"/>
      </w:divBdr>
    </w:div>
    <w:div w:id="1304971170">
      <w:bodyDiv w:val="1"/>
      <w:marLeft w:val="0"/>
      <w:marRight w:val="0"/>
      <w:marTop w:val="0"/>
      <w:marBottom w:val="0"/>
      <w:divBdr>
        <w:top w:val="none" w:sz="0" w:space="0" w:color="auto"/>
        <w:left w:val="none" w:sz="0" w:space="0" w:color="auto"/>
        <w:bottom w:val="none" w:sz="0" w:space="0" w:color="auto"/>
        <w:right w:val="none" w:sz="0" w:space="0" w:color="auto"/>
      </w:divBdr>
    </w:div>
    <w:div w:id="1305895196">
      <w:bodyDiv w:val="1"/>
      <w:marLeft w:val="0"/>
      <w:marRight w:val="0"/>
      <w:marTop w:val="0"/>
      <w:marBottom w:val="0"/>
      <w:divBdr>
        <w:top w:val="none" w:sz="0" w:space="0" w:color="auto"/>
        <w:left w:val="none" w:sz="0" w:space="0" w:color="auto"/>
        <w:bottom w:val="none" w:sz="0" w:space="0" w:color="auto"/>
        <w:right w:val="none" w:sz="0" w:space="0" w:color="auto"/>
      </w:divBdr>
    </w:div>
    <w:div w:id="1308707835">
      <w:bodyDiv w:val="1"/>
      <w:marLeft w:val="0"/>
      <w:marRight w:val="0"/>
      <w:marTop w:val="0"/>
      <w:marBottom w:val="0"/>
      <w:divBdr>
        <w:top w:val="none" w:sz="0" w:space="0" w:color="auto"/>
        <w:left w:val="none" w:sz="0" w:space="0" w:color="auto"/>
        <w:bottom w:val="none" w:sz="0" w:space="0" w:color="auto"/>
        <w:right w:val="none" w:sz="0" w:space="0" w:color="auto"/>
      </w:divBdr>
    </w:div>
    <w:div w:id="1333947274">
      <w:bodyDiv w:val="1"/>
      <w:marLeft w:val="0"/>
      <w:marRight w:val="0"/>
      <w:marTop w:val="0"/>
      <w:marBottom w:val="0"/>
      <w:divBdr>
        <w:top w:val="none" w:sz="0" w:space="0" w:color="auto"/>
        <w:left w:val="none" w:sz="0" w:space="0" w:color="auto"/>
        <w:bottom w:val="none" w:sz="0" w:space="0" w:color="auto"/>
        <w:right w:val="none" w:sz="0" w:space="0" w:color="auto"/>
      </w:divBdr>
    </w:div>
    <w:div w:id="1339885719">
      <w:bodyDiv w:val="1"/>
      <w:marLeft w:val="0"/>
      <w:marRight w:val="0"/>
      <w:marTop w:val="0"/>
      <w:marBottom w:val="0"/>
      <w:divBdr>
        <w:top w:val="none" w:sz="0" w:space="0" w:color="auto"/>
        <w:left w:val="none" w:sz="0" w:space="0" w:color="auto"/>
        <w:bottom w:val="none" w:sz="0" w:space="0" w:color="auto"/>
        <w:right w:val="none" w:sz="0" w:space="0" w:color="auto"/>
      </w:divBdr>
    </w:div>
    <w:div w:id="1358000262">
      <w:bodyDiv w:val="1"/>
      <w:marLeft w:val="0"/>
      <w:marRight w:val="0"/>
      <w:marTop w:val="0"/>
      <w:marBottom w:val="0"/>
      <w:divBdr>
        <w:top w:val="none" w:sz="0" w:space="0" w:color="auto"/>
        <w:left w:val="none" w:sz="0" w:space="0" w:color="auto"/>
        <w:bottom w:val="none" w:sz="0" w:space="0" w:color="auto"/>
        <w:right w:val="none" w:sz="0" w:space="0" w:color="auto"/>
      </w:divBdr>
    </w:div>
    <w:div w:id="1358851536">
      <w:bodyDiv w:val="1"/>
      <w:marLeft w:val="0"/>
      <w:marRight w:val="0"/>
      <w:marTop w:val="0"/>
      <w:marBottom w:val="0"/>
      <w:divBdr>
        <w:top w:val="none" w:sz="0" w:space="0" w:color="auto"/>
        <w:left w:val="none" w:sz="0" w:space="0" w:color="auto"/>
        <w:bottom w:val="none" w:sz="0" w:space="0" w:color="auto"/>
        <w:right w:val="none" w:sz="0" w:space="0" w:color="auto"/>
      </w:divBdr>
    </w:div>
    <w:div w:id="1359160427">
      <w:bodyDiv w:val="1"/>
      <w:marLeft w:val="0"/>
      <w:marRight w:val="0"/>
      <w:marTop w:val="0"/>
      <w:marBottom w:val="0"/>
      <w:divBdr>
        <w:top w:val="none" w:sz="0" w:space="0" w:color="auto"/>
        <w:left w:val="none" w:sz="0" w:space="0" w:color="auto"/>
        <w:bottom w:val="none" w:sz="0" w:space="0" w:color="auto"/>
        <w:right w:val="none" w:sz="0" w:space="0" w:color="auto"/>
      </w:divBdr>
    </w:div>
    <w:div w:id="1379089280">
      <w:bodyDiv w:val="1"/>
      <w:marLeft w:val="0"/>
      <w:marRight w:val="0"/>
      <w:marTop w:val="0"/>
      <w:marBottom w:val="0"/>
      <w:divBdr>
        <w:top w:val="none" w:sz="0" w:space="0" w:color="auto"/>
        <w:left w:val="none" w:sz="0" w:space="0" w:color="auto"/>
        <w:bottom w:val="none" w:sz="0" w:space="0" w:color="auto"/>
        <w:right w:val="none" w:sz="0" w:space="0" w:color="auto"/>
      </w:divBdr>
    </w:div>
    <w:div w:id="1380667209">
      <w:bodyDiv w:val="1"/>
      <w:marLeft w:val="0"/>
      <w:marRight w:val="0"/>
      <w:marTop w:val="0"/>
      <w:marBottom w:val="0"/>
      <w:divBdr>
        <w:top w:val="none" w:sz="0" w:space="0" w:color="auto"/>
        <w:left w:val="none" w:sz="0" w:space="0" w:color="auto"/>
        <w:bottom w:val="none" w:sz="0" w:space="0" w:color="auto"/>
        <w:right w:val="none" w:sz="0" w:space="0" w:color="auto"/>
      </w:divBdr>
    </w:div>
    <w:div w:id="1403330726">
      <w:bodyDiv w:val="1"/>
      <w:marLeft w:val="0"/>
      <w:marRight w:val="0"/>
      <w:marTop w:val="0"/>
      <w:marBottom w:val="0"/>
      <w:divBdr>
        <w:top w:val="none" w:sz="0" w:space="0" w:color="auto"/>
        <w:left w:val="none" w:sz="0" w:space="0" w:color="auto"/>
        <w:bottom w:val="none" w:sz="0" w:space="0" w:color="auto"/>
        <w:right w:val="none" w:sz="0" w:space="0" w:color="auto"/>
      </w:divBdr>
    </w:div>
    <w:div w:id="1421024071">
      <w:bodyDiv w:val="1"/>
      <w:marLeft w:val="0"/>
      <w:marRight w:val="0"/>
      <w:marTop w:val="0"/>
      <w:marBottom w:val="0"/>
      <w:divBdr>
        <w:top w:val="none" w:sz="0" w:space="0" w:color="auto"/>
        <w:left w:val="none" w:sz="0" w:space="0" w:color="auto"/>
        <w:bottom w:val="none" w:sz="0" w:space="0" w:color="auto"/>
        <w:right w:val="none" w:sz="0" w:space="0" w:color="auto"/>
      </w:divBdr>
    </w:div>
    <w:div w:id="1433672732">
      <w:bodyDiv w:val="1"/>
      <w:marLeft w:val="0"/>
      <w:marRight w:val="0"/>
      <w:marTop w:val="0"/>
      <w:marBottom w:val="0"/>
      <w:divBdr>
        <w:top w:val="none" w:sz="0" w:space="0" w:color="auto"/>
        <w:left w:val="none" w:sz="0" w:space="0" w:color="auto"/>
        <w:bottom w:val="none" w:sz="0" w:space="0" w:color="auto"/>
        <w:right w:val="none" w:sz="0" w:space="0" w:color="auto"/>
      </w:divBdr>
    </w:div>
    <w:div w:id="1446656749">
      <w:bodyDiv w:val="1"/>
      <w:marLeft w:val="0"/>
      <w:marRight w:val="0"/>
      <w:marTop w:val="0"/>
      <w:marBottom w:val="0"/>
      <w:divBdr>
        <w:top w:val="none" w:sz="0" w:space="0" w:color="auto"/>
        <w:left w:val="none" w:sz="0" w:space="0" w:color="auto"/>
        <w:bottom w:val="none" w:sz="0" w:space="0" w:color="auto"/>
        <w:right w:val="none" w:sz="0" w:space="0" w:color="auto"/>
      </w:divBdr>
    </w:div>
    <w:div w:id="1453086118">
      <w:bodyDiv w:val="1"/>
      <w:marLeft w:val="0"/>
      <w:marRight w:val="0"/>
      <w:marTop w:val="0"/>
      <w:marBottom w:val="0"/>
      <w:divBdr>
        <w:top w:val="none" w:sz="0" w:space="0" w:color="auto"/>
        <w:left w:val="none" w:sz="0" w:space="0" w:color="auto"/>
        <w:bottom w:val="none" w:sz="0" w:space="0" w:color="auto"/>
        <w:right w:val="none" w:sz="0" w:space="0" w:color="auto"/>
      </w:divBdr>
    </w:div>
    <w:div w:id="1461529273">
      <w:bodyDiv w:val="1"/>
      <w:marLeft w:val="0"/>
      <w:marRight w:val="0"/>
      <w:marTop w:val="0"/>
      <w:marBottom w:val="0"/>
      <w:divBdr>
        <w:top w:val="none" w:sz="0" w:space="0" w:color="auto"/>
        <w:left w:val="none" w:sz="0" w:space="0" w:color="auto"/>
        <w:bottom w:val="none" w:sz="0" w:space="0" w:color="auto"/>
        <w:right w:val="none" w:sz="0" w:space="0" w:color="auto"/>
      </w:divBdr>
    </w:div>
    <w:div w:id="1466695822">
      <w:bodyDiv w:val="1"/>
      <w:marLeft w:val="0"/>
      <w:marRight w:val="0"/>
      <w:marTop w:val="0"/>
      <w:marBottom w:val="0"/>
      <w:divBdr>
        <w:top w:val="none" w:sz="0" w:space="0" w:color="auto"/>
        <w:left w:val="none" w:sz="0" w:space="0" w:color="auto"/>
        <w:bottom w:val="none" w:sz="0" w:space="0" w:color="auto"/>
        <w:right w:val="none" w:sz="0" w:space="0" w:color="auto"/>
      </w:divBdr>
    </w:div>
    <w:div w:id="1468429459">
      <w:bodyDiv w:val="1"/>
      <w:marLeft w:val="0"/>
      <w:marRight w:val="0"/>
      <w:marTop w:val="0"/>
      <w:marBottom w:val="0"/>
      <w:divBdr>
        <w:top w:val="none" w:sz="0" w:space="0" w:color="auto"/>
        <w:left w:val="none" w:sz="0" w:space="0" w:color="auto"/>
        <w:bottom w:val="none" w:sz="0" w:space="0" w:color="auto"/>
        <w:right w:val="none" w:sz="0" w:space="0" w:color="auto"/>
      </w:divBdr>
    </w:div>
    <w:div w:id="1476022481">
      <w:bodyDiv w:val="1"/>
      <w:marLeft w:val="0"/>
      <w:marRight w:val="0"/>
      <w:marTop w:val="0"/>
      <w:marBottom w:val="0"/>
      <w:divBdr>
        <w:top w:val="none" w:sz="0" w:space="0" w:color="auto"/>
        <w:left w:val="none" w:sz="0" w:space="0" w:color="auto"/>
        <w:bottom w:val="none" w:sz="0" w:space="0" w:color="auto"/>
        <w:right w:val="none" w:sz="0" w:space="0" w:color="auto"/>
      </w:divBdr>
    </w:div>
    <w:div w:id="1476988315">
      <w:bodyDiv w:val="1"/>
      <w:marLeft w:val="0"/>
      <w:marRight w:val="0"/>
      <w:marTop w:val="0"/>
      <w:marBottom w:val="0"/>
      <w:divBdr>
        <w:top w:val="none" w:sz="0" w:space="0" w:color="auto"/>
        <w:left w:val="none" w:sz="0" w:space="0" w:color="auto"/>
        <w:bottom w:val="none" w:sz="0" w:space="0" w:color="auto"/>
        <w:right w:val="none" w:sz="0" w:space="0" w:color="auto"/>
      </w:divBdr>
    </w:div>
    <w:div w:id="1478497878">
      <w:bodyDiv w:val="1"/>
      <w:marLeft w:val="0"/>
      <w:marRight w:val="0"/>
      <w:marTop w:val="0"/>
      <w:marBottom w:val="0"/>
      <w:divBdr>
        <w:top w:val="none" w:sz="0" w:space="0" w:color="auto"/>
        <w:left w:val="none" w:sz="0" w:space="0" w:color="auto"/>
        <w:bottom w:val="none" w:sz="0" w:space="0" w:color="auto"/>
        <w:right w:val="none" w:sz="0" w:space="0" w:color="auto"/>
      </w:divBdr>
    </w:div>
    <w:div w:id="1478693359">
      <w:bodyDiv w:val="1"/>
      <w:marLeft w:val="0"/>
      <w:marRight w:val="0"/>
      <w:marTop w:val="0"/>
      <w:marBottom w:val="0"/>
      <w:divBdr>
        <w:top w:val="none" w:sz="0" w:space="0" w:color="auto"/>
        <w:left w:val="none" w:sz="0" w:space="0" w:color="auto"/>
        <w:bottom w:val="none" w:sz="0" w:space="0" w:color="auto"/>
        <w:right w:val="none" w:sz="0" w:space="0" w:color="auto"/>
      </w:divBdr>
    </w:div>
    <w:div w:id="1489058133">
      <w:bodyDiv w:val="1"/>
      <w:marLeft w:val="0"/>
      <w:marRight w:val="0"/>
      <w:marTop w:val="0"/>
      <w:marBottom w:val="0"/>
      <w:divBdr>
        <w:top w:val="none" w:sz="0" w:space="0" w:color="auto"/>
        <w:left w:val="none" w:sz="0" w:space="0" w:color="auto"/>
        <w:bottom w:val="none" w:sz="0" w:space="0" w:color="auto"/>
        <w:right w:val="none" w:sz="0" w:space="0" w:color="auto"/>
      </w:divBdr>
    </w:div>
    <w:div w:id="1495687317">
      <w:bodyDiv w:val="1"/>
      <w:marLeft w:val="0"/>
      <w:marRight w:val="0"/>
      <w:marTop w:val="0"/>
      <w:marBottom w:val="0"/>
      <w:divBdr>
        <w:top w:val="none" w:sz="0" w:space="0" w:color="auto"/>
        <w:left w:val="none" w:sz="0" w:space="0" w:color="auto"/>
        <w:bottom w:val="none" w:sz="0" w:space="0" w:color="auto"/>
        <w:right w:val="none" w:sz="0" w:space="0" w:color="auto"/>
      </w:divBdr>
    </w:div>
    <w:div w:id="1496267488">
      <w:bodyDiv w:val="1"/>
      <w:marLeft w:val="0"/>
      <w:marRight w:val="0"/>
      <w:marTop w:val="0"/>
      <w:marBottom w:val="0"/>
      <w:divBdr>
        <w:top w:val="none" w:sz="0" w:space="0" w:color="auto"/>
        <w:left w:val="none" w:sz="0" w:space="0" w:color="auto"/>
        <w:bottom w:val="none" w:sz="0" w:space="0" w:color="auto"/>
        <w:right w:val="none" w:sz="0" w:space="0" w:color="auto"/>
      </w:divBdr>
    </w:div>
    <w:div w:id="1501627378">
      <w:bodyDiv w:val="1"/>
      <w:marLeft w:val="0"/>
      <w:marRight w:val="0"/>
      <w:marTop w:val="0"/>
      <w:marBottom w:val="0"/>
      <w:divBdr>
        <w:top w:val="none" w:sz="0" w:space="0" w:color="auto"/>
        <w:left w:val="none" w:sz="0" w:space="0" w:color="auto"/>
        <w:bottom w:val="none" w:sz="0" w:space="0" w:color="auto"/>
        <w:right w:val="none" w:sz="0" w:space="0" w:color="auto"/>
      </w:divBdr>
    </w:div>
    <w:div w:id="1502309576">
      <w:bodyDiv w:val="1"/>
      <w:marLeft w:val="0"/>
      <w:marRight w:val="0"/>
      <w:marTop w:val="0"/>
      <w:marBottom w:val="0"/>
      <w:divBdr>
        <w:top w:val="none" w:sz="0" w:space="0" w:color="auto"/>
        <w:left w:val="none" w:sz="0" w:space="0" w:color="auto"/>
        <w:bottom w:val="none" w:sz="0" w:space="0" w:color="auto"/>
        <w:right w:val="none" w:sz="0" w:space="0" w:color="auto"/>
      </w:divBdr>
    </w:div>
    <w:div w:id="1504470902">
      <w:bodyDiv w:val="1"/>
      <w:marLeft w:val="0"/>
      <w:marRight w:val="0"/>
      <w:marTop w:val="0"/>
      <w:marBottom w:val="0"/>
      <w:divBdr>
        <w:top w:val="none" w:sz="0" w:space="0" w:color="auto"/>
        <w:left w:val="none" w:sz="0" w:space="0" w:color="auto"/>
        <w:bottom w:val="none" w:sz="0" w:space="0" w:color="auto"/>
        <w:right w:val="none" w:sz="0" w:space="0" w:color="auto"/>
      </w:divBdr>
    </w:div>
    <w:div w:id="1506817919">
      <w:bodyDiv w:val="1"/>
      <w:marLeft w:val="0"/>
      <w:marRight w:val="0"/>
      <w:marTop w:val="0"/>
      <w:marBottom w:val="0"/>
      <w:divBdr>
        <w:top w:val="none" w:sz="0" w:space="0" w:color="auto"/>
        <w:left w:val="none" w:sz="0" w:space="0" w:color="auto"/>
        <w:bottom w:val="none" w:sz="0" w:space="0" w:color="auto"/>
        <w:right w:val="none" w:sz="0" w:space="0" w:color="auto"/>
      </w:divBdr>
    </w:div>
    <w:div w:id="1521815808">
      <w:bodyDiv w:val="1"/>
      <w:marLeft w:val="0"/>
      <w:marRight w:val="0"/>
      <w:marTop w:val="0"/>
      <w:marBottom w:val="0"/>
      <w:divBdr>
        <w:top w:val="none" w:sz="0" w:space="0" w:color="auto"/>
        <w:left w:val="none" w:sz="0" w:space="0" w:color="auto"/>
        <w:bottom w:val="none" w:sz="0" w:space="0" w:color="auto"/>
        <w:right w:val="none" w:sz="0" w:space="0" w:color="auto"/>
      </w:divBdr>
    </w:div>
    <w:div w:id="1522667860">
      <w:bodyDiv w:val="1"/>
      <w:marLeft w:val="0"/>
      <w:marRight w:val="0"/>
      <w:marTop w:val="0"/>
      <w:marBottom w:val="0"/>
      <w:divBdr>
        <w:top w:val="none" w:sz="0" w:space="0" w:color="auto"/>
        <w:left w:val="none" w:sz="0" w:space="0" w:color="auto"/>
        <w:bottom w:val="none" w:sz="0" w:space="0" w:color="auto"/>
        <w:right w:val="none" w:sz="0" w:space="0" w:color="auto"/>
      </w:divBdr>
    </w:div>
    <w:div w:id="1534883599">
      <w:bodyDiv w:val="1"/>
      <w:marLeft w:val="0"/>
      <w:marRight w:val="0"/>
      <w:marTop w:val="0"/>
      <w:marBottom w:val="0"/>
      <w:divBdr>
        <w:top w:val="none" w:sz="0" w:space="0" w:color="auto"/>
        <w:left w:val="none" w:sz="0" w:space="0" w:color="auto"/>
        <w:bottom w:val="none" w:sz="0" w:space="0" w:color="auto"/>
        <w:right w:val="none" w:sz="0" w:space="0" w:color="auto"/>
      </w:divBdr>
    </w:div>
    <w:div w:id="1536582696">
      <w:bodyDiv w:val="1"/>
      <w:marLeft w:val="0"/>
      <w:marRight w:val="0"/>
      <w:marTop w:val="0"/>
      <w:marBottom w:val="0"/>
      <w:divBdr>
        <w:top w:val="none" w:sz="0" w:space="0" w:color="auto"/>
        <w:left w:val="none" w:sz="0" w:space="0" w:color="auto"/>
        <w:bottom w:val="none" w:sz="0" w:space="0" w:color="auto"/>
        <w:right w:val="none" w:sz="0" w:space="0" w:color="auto"/>
      </w:divBdr>
    </w:div>
    <w:div w:id="1542401889">
      <w:bodyDiv w:val="1"/>
      <w:marLeft w:val="0"/>
      <w:marRight w:val="0"/>
      <w:marTop w:val="0"/>
      <w:marBottom w:val="0"/>
      <w:divBdr>
        <w:top w:val="none" w:sz="0" w:space="0" w:color="auto"/>
        <w:left w:val="none" w:sz="0" w:space="0" w:color="auto"/>
        <w:bottom w:val="none" w:sz="0" w:space="0" w:color="auto"/>
        <w:right w:val="none" w:sz="0" w:space="0" w:color="auto"/>
      </w:divBdr>
    </w:div>
    <w:div w:id="1546402922">
      <w:bodyDiv w:val="1"/>
      <w:marLeft w:val="0"/>
      <w:marRight w:val="0"/>
      <w:marTop w:val="0"/>
      <w:marBottom w:val="0"/>
      <w:divBdr>
        <w:top w:val="none" w:sz="0" w:space="0" w:color="auto"/>
        <w:left w:val="none" w:sz="0" w:space="0" w:color="auto"/>
        <w:bottom w:val="none" w:sz="0" w:space="0" w:color="auto"/>
        <w:right w:val="none" w:sz="0" w:space="0" w:color="auto"/>
      </w:divBdr>
    </w:div>
    <w:div w:id="1546604795">
      <w:bodyDiv w:val="1"/>
      <w:marLeft w:val="0"/>
      <w:marRight w:val="0"/>
      <w:marTop w:val="0"/>
      <w:marBottom w:val="0"/>
      <w:divBdr>
        <w:top w:val="none" w:sz="0" w:space="0" w:color="auto"/>
        <w:left w:val="none" w:sz="0" w:space="0" w:color="auto"/>
        <w:bottom w:val="none" w:sz="0" w:space="0" w:color="auto"/>
        <w:right w:val="none" w:sz="0" w:space="0" w:color="auto"/>
      </w:divBdr>
    </w:div>
    <w:div w:id="1554543721">
      <w:bodyDiv w:val="1"/>
      <w:marLeft w:val="0"/>
      <w:marRight w:val="0"/>
      <w:marTop w:val="0"/>
      <w:marBottom w:val="0"/>
      <w:divBdr>
        <w:top w:val="none" w:sz="0" w:space="0" w:color="auto"/>
        <w:left w:val="none" w:sz="0" w:space="0" w:color="auto"/>
        <w:bottom w:val="none" w:sz="0" w:space="0" w:color="auto"/>
        <w:right w:val="none" w:sz="0" w:space="0" w:color="auto"/>
      </w:divBdr>
    </w:div>
    <w:div w:id="1560629117">
      <w:bodyDiv w:val="1"/>
      <w:marLeft w:val="0"/>
      <w:marRight w:val="0"/>
      <w:marTop w:val="0"/>
      <w:marBottom w:val="0"/>
      <w:divBdr>
        <w:top w:val="none" w:sz="0" w:space="0" w:color="auto"/>
        <w:left w:val="none" w:sz="0" w:space="0" w:color="auto"/>
        <w:bottom w:val="none" w:sz="0" w:space="0" w:color="auto"/>
        <w:right w:val="none" w:sz="0" w:space="0" w:color="auto"/>
      </w:divBdr>
    </w:div>
    <w:div w:id="1563708843">
      <w:bodyDiv w:val="1"/>
      <w:marLeft w:val="0"/>
      <w:marRight w:val="0"/>
      <w:marTop w:val="0"/>
      <w:marBottom w:val="0"/>
      <w:divBdr>
        <w:top w:val="none" w:sz="0" w:space="0" w:color="auto"/>
        <w:left w:val="none" w:sz="0" w:space="0" w:color="auto"/>
        <w:bottom w:val="none" w:sz="0" w:space="0" w:color="auto"/>
        <w:right w:val="none" w:sz="0" w:space="0" w:color="auto"/>
      </w:divBdr>
    </w:div>
    <w:div w:id="1572619677">
      <w:bodyDiv w:val="1"/>
      <w:marLeft w:val="0"/>
      <w:marRight w:val="0"/>
      <w:marTop w:val="0"/>
      <w:marBottom w:val="0"/>
      <w:divBdr>
        <w:top w:val="none" w:sz="0" w:space="0" w:color="auto"/>
        <w:left w:val="none" w:sz="0" w:space="0" w:color="auto"/>
        <w:bottom w:val="none" w:sz="0" w:space="0" w:color="auto"/>
        <w:right w:val="none" w:sz="0" w:space="0" w:color="auto"/>
      </w:divBdr>
    </w:div>
    <w:div w:id="1574731040">
      <w:bodyDiv w:val="1"/>
      <w:marLeft w:val="0"/>
      <w:marRight w:val="0"/>
      <w:marTop w:val="0"/>
      <w:marBottom w:val="0"/>
      <w:divBdr>
        <w:top w:val="none" w:sz="0" w:space="0" w:color="auto"/>
        <w:left w:val="none" w:sz="0" w:space="0" w:color="auto"/>
        <w:bottom w:val="none" w:sz="0" w:space="0" w:color="auto"/>
        <w:right w:val="none" w:sz="0" w:space="0" w:color="auto"/>
      </w:divBdr>
    </w:div>
    <w:div w:id="1595555632">
      <w:bodyDiv w:val="1"/>
      <w:marLeft w:val="0"/>
      <w:marRight w:val="0"/>
      <w:marTop w:val="0"/>
      <w:marBottom w:val="0"/>
      <w:divBdr>
        <w:top w:val="none" w:sz="0" w:space="0" w:color="auto"/>
        <w:left w:val="none" w:sz="0" w:space="0" w:color="auto"/>
        <w:bottom w:val="none" w:sz="0" w:space="0" w:color="auto"/>
        <w:right w:val="none" w:sz="0" w:space="0" w:color="auto"/>
      </w:divBdr>
    </w:div>
    <w:div w:id="1599409208">
      <w:bodyDiv w:val="1"/>
      <w:marLeft w:val="0"/>
      <w:marRight w:val="0"/>
      <w:marTop w:val="0"/>
      <w:marBottom w:val="0"/>
      <w:divBdr>
        <w:top w:val="none" w:sz="0" w:space="0" w:color="auto"/>
        <w:left w:val="none" w:sz="0" w:space="0" w:color="auto"/>
        <w:bottom w:val="none" w:sz="0" w:space="0" w:color="auto"/>
        <w:right w:val="none" w:sz="0" w:space="0" w:color="auto"/>
      </w:divBdr>
    </w:div>
    <w:div w:id="1601987392">
      <w:bodyDiv w:val="1"/>
      <w:marLeft w:val="0"/>
      <w:marRight w:val="0"/>
      <w:marTop w:val="0"/>
      <w:marBottom w:val="0"/>
      <w:divBdr>
        <w:top w:val="none" w:sz="0" w:space="0" w:color="auto"/>
        <w:left w:val="none" w:sz="0" w:space="0" w:color="auto"/>
        <w:bottom w:val="none" w:sz="0" w:space="0" w:color="auto"/>
        <w:right w:val="none" w:sz="0" w:space="0" w:color="auto"/>
      </w:divBdr>
    </w:div>
    <w:div w:id="1611471882">
      <w:bodyDiv w:val="1"/>
      <w:marLeft w:val="0"/>
      <w:marRight w:val="0"/>
      <w:marTop w:val="0"/>
      <w:marBottom w:val="0"/>
      <w:divBdr>
        <w:top w:val="none" w:sz="0" w:space="0" w:color="auto"/>
        <w:left w:val="none" w:sz="0" w:space="0" w:color="auto"/>
        <w:bottom w:val="none" w:sz="0" w:space="0" w:color="auto"/>
        <w:right w:val="none" w:sz="0" w:space="0" w:color="auto"/>
      </w:divBdr>
    </w:div>
    <w:div w:id="1616325968">
      <w:bodyDiv w:val="1"/>
      <w:marLeft w:val="0"/>
      <w:marRight w:val="0"/>
      <w:marTop w:val="0"/>
      <w:marBottom w:val="0"/>
      <w:divBdr>
        <w:top w:val="none" w:sz="0" w:space="0" w:color="auto"/>
        <w:left w:val="none" w:sz="0" w:space="0" w:color="auto"/>
        <w:bottom w:val="none" w:sz="0" w:space="0" w:color="auto"/>
        <w:right w:val="none" w:sz="0" w:space="0" w:color="auto"/>
      </w:divBdr>
    </w:div>
    <w:div w:id="1620991113">
      <w:bodyDiv w:val="1"/>
      <w:marLeft w:val="0"/>
      <w:marRight w:val="0"/>
      <w:marTop w:val="0"/>
      <w:marBottom w:val="0"/>
      <w:divBdr>
        <w:top w:val="none" w:sz="0" w:space="0" w:color="auto"/>
        <w:left w:val="none" w:sz="0" w:space="0" w:color="auto"/>
        <w:bottom w:val="none" w:sz="0" w:space="0" w:color="auto"/>
        <w:right w:val="none" w:sz="0" w:space="0" w:color="auto"/>
      </w:divBdr>
    </w:div>
    <w:div w:id="1631747609">
      <w:bodyDiv w:val="1"/>
      <w:marLeft w:val="0"/>
      <w:marRight w:val="0"/>
      <w:marTop w:val="0"/>
      <w:marBottom w:val="0"/>
      <w:divBdr>
        <w:top w:val="none" w:sz="0" w:space="0" w:color="auto"/>
        <w:left w:val="none" w:sz="0" w:space="0" w:color="auto"/>
        <w:bottom w:val="none" w:sz="0" w:space="0" w:color="auto"/>
        <w:right w:val="none" w:sz="0" w:space="0" w:color="auto"/>
      </w:divBdr>
    </w:div>
    <w:div w:id="1632243477">
      <w:bodyDiv w:val="1"/>
      <w:marLeft w:val="0"/>
      <w:marRight w:val="0"/>
      <w:marTop w:val="0"/>
      <w:marBottom w:val="0"/>
      <w:divBdr>
        <w:top w:val="none" w:sz="0" w:space="0" w:color="auto"/>
        <w:left w:val="none" w:sz="0" w:space="0" w:color="auto"/>
        <w:bottom w:val="none" w:sz="0" w:space="0" w:color="auto"/>
        <w:right w:val="none" w:sz="0" w:space="0" w:color="auto"/>
      </w:divBdr>
    </w:div>
    <w:div w:id="1636636872">
      <w:bodyDiv w:val="1"/>
      <w:marLeft w:val="0"/>
      <w:marRight w:val="0"/>
      <w:marTop w:val="0"/>
      <w:marBottom w:val="0"/>
      <w:divBdr>
        <w:top w:val="none" w:sz="0" w:space="0" w:color="auto"/>
        <w:left w:val="none" w:sz="0" w:space="0" w:color="auto"/>
        <w:bottom w:val="none" w:sz="0" w:space="0" w:color="auto"/>
        <w:right w:val="none" w:sz="0" w:space="0" w:color="auto"/>
      </w:divBdr>
    </w:div>
    <w:div w:id="1651982974">
      <w:bodyDiv w:val="1"/>
      <w:marLeft w:val="0"/>
      <w:marRight w:val="0"/>
      <w:marTop w:val="0"/>
      <w:marBottom w:val="0"/>
      <w:divBdr>
        <w:top w:val="none" w:sz="0" w:space="0" w:color="auto"/>
        <w:left w:val="none" w:sz="0" w:space="0" w:color="auto"/>
        <w:bottom w:val="none" w:sz="0" w:space="0" w:color="auto"/>
        <w:right w:val="none" w:sz="0" w:space="0" w:color="auto"/>
      </w:divBdr>
    </w:div>
    <w:div w:id="1662275269">
      <w:bodyDiv w:val="1"/>
      <w:marLeft w:val="0"/>
      <w:marRight w:val="0"/>
      <w:marTop w:val="0"/>
      <w:marBottom w:val="0"/>
      <w:divBdr>
        <w:top w:val="none" w:sz="0" w:space="0" w:color="auto"/>
        <w:left w:val="none" w:sz="0" w:space="0" w:color="auto"/>
        <w:bottom w:val="none" w:sz="0" w:space="0" w:color="auto"/>
        <w:right w:val="none" w:sz="0" w:space="0" w:color="auto"/>
      </w:divBdr>
    </w:div>
    <w:div w:id="1664360078">
      <w:bodyDiv w:val="1"/>
      <w:marLeft w:val="0"/>
      <w:marRight w:val="0"/>
      <w:marTop w:val="0"/>
      <w:marBottom w:val="0"/>
      <w:divBdr>
        <w:top w:val="none" w:sz="0" w:space="0" w:color="auto"/>
        <w:left w:val="none" w:sz="0" w:space="0" w:color="auto"/>
        <w:bottom w:val="none" w:sz="0" w:space="0" w:color="auto"/>
        <w:right w:val="none" w:sz="0" w:space="0" w:color="auto"/>
      </w:divBdr>
    </w:div>
    <w:div w:id="1669940975">
      <w:bodyDiv w:val="1"/>
      <w:marLeft w:val="0"/>
      <w:marRight w:val="0"/>
      <w:marTop w:val="0"/>
      <w:marBottom w:val="0"/>
      <w:divBdr>
        <w:top w:val="none" w:sz="0" w:space="0" w:color="auto"/>
        <w:left w:val="none" w:sz="0" w:space="0" w:color="auto"/>
        <w:bottom w:val="none" w:sz="0" w:space="0" w:color="auto"/>
        <w:right w:val="none" w:sz="0" w:space="0" w:color="auto"/>
      </w:divBdr>
    </w:div>
    <w:div w:id="1671447023">
      <w:bodyDiv w:val="1"/>
      <w:marLeft w:val="0"/>
      <w:marRight w:val="0"/>
      <w:marTop w:val="0"/>
      <w:marBottom w:val="0"/>
      <w:divBdr>
        <w:top w:val="none" w:sz="0" w:space="0" w:color="auto"/>
        <w:left w:val="none" w:sz="0" w:space="0" w:color="auto"/>
        <w:bottom w:val="none" w:sz="0" w:space="0" w:color="auto"/>
        <w:right w:val="none" w:sz="0" w:space="0" w:color="auto"/>
      </w:divBdr>
    </w:div>
    <w:div w:id="1680810329">
      <w:bodyDiv w:val="1"/>
      <w:marLeft w:val="0"/>
      <w:marRight w:val="0"/>
      <w:marTop w:val="0"/>
      <w:marBottom w:val="0"/>
      <w:divBdr>
        <w:top w:val="none" w:sz="0" w:space="0" w:color="auto"/>
        <w:left w:val="none" w:sz="0" w:space="0" w:color="auto"/>
        <w:bottom w:val="none" w:sz="0" w:space="0" w:color="auto"/>
        <w:right w:val="none" w:sz="0" w:space="0" w:color="auto"/>
      </w:divBdr>
    </w:div>
    <w:div w:id="1684360352">
      <w:bodyDiv w:val="1"/>
      <w:marLeft w:val="0"/>
      <w:marRight w:val="0"/>
      <w:marTop w:val="0"/>
      <w:marBottom w:val="0"/>
      <w:divBdr>
        <w:top w:val="none" w:sz="0" w:space="0" w:color="auto"/>
        <w:left w:val="none" w:sz="0" w:space="0" w:color="auto"/>
        <w:bottom w:val="none" w:sz="0" w:space="0" w:color="auto"/>
        <w:right w:val="none" w:sz="0" w:space="0" w:color="auto"/>
      </w:divBdr>
    </w:div>
    <w:div w:id="1687094299">
      <w:bodyDiv w:val="1"/>
      <w:marLeft w:val="0"/>
      <w:marRight w:val="0"/>
      <w:marTop w:val="0"/>
      <w:marBottom w:val="0"/>
      <w:divBdr>
        <w:top w:val="none" w:sz="0" w:space="0" w:color="auto"/>
        <w:left w:val="none" w:sz="0" w:space="0" w:color="auto"/>
        <w:bottom w:val="none" w:sz="0" w:space="0" w:color="auto"/>
        <w:right w:val="none" w:sz="0" w:space="0" w:color="auto"/>
      </w:divBdr>
    </w:div>
    <w:div w:id="1692997014">
      <w:bodyDiv w:val="1"/>
      <w:marLeft w:val="0"/>
      <w:marRight w:val="0"/>
      <w:marTop w:val="0"/>
      <w:marBottom w:val="0"/>
      <w:divBdr>
        <w:top w:val="none" w:sz="0" w:space="0" w:color="auto"/>
        <w:left w:val="none" w:sz="0" w:space="0" w:color="auto"/>
        <w:bottom w:val="none" w:sz="0" w:space="0" w:color="auto"/>
        <w:right w:val="none" w:sz="0" w:space="0" w:color="auto"/>
      </w:divBdr>
    </w:div>
    <w:div w:id="1696157077">
      <w:bodyDiv w:val="1"/>
      <w:marLeft w:val="0"/>
      <w:marRight w:val="0"/>
      <w:marTop w:val="0"/>
      <w:marBottom w:val="0"/>
      <w:divBdr>
        <w:top w:val="none" w:sz="0" w:space="0" w:color="auto"/>
        <w:left w:val="none" w:sz="0" w:space="0" w:color="auto"/>
        <w:bottom w:val="none" w:sz="0" w:space="0" w:color="auto"/>
        <w:right w:val="none" w:sz="0" w:space="0" w:color="auto"/>
      </w:divBdr>
    </w:div>
    <w:div w:id="1704406456">
      <w:bodyDiv w:val="1"/>
      <w:marLeft w:val="0"/>
      <w:marRight w:val="0"/>
      <w:marTop w:val="0"/>
      <w:marBottom w:val="0"/>
      <w:divBdr>
        <w:top w:val="none" w:sz="0" w:space="0" w:color="auto"/>
        <w:left w:val="none" w:sz="0" w:space="0" w:color="auto"/>
        <w:bottom w:val="none" w:sz="0" w:space="0" w:color="auto"/>
        <w:right w:val="none" w:sz="0" w:space="0" w:color="auto"/>
      </w:divBdr>
    </w:div>
    <w:div w:id="1712458052">
      <w:bodyDiv w:val="1"/>
      <w:marLeft w:val="0"/>
      <w:marRight w:val="0"/>
      <w:marTop w:val="0"/>
      <w:marBottom w:val="0"/>
      <w:divBdr>
        <w:top w:val="none" w:sz="0" w:space="0" w:color="auto"/>
        <w:left w:val="none" w:sz="0" w:space="0" w:color="auto"/>
        <w:bottom w:val="none" w:sz="0" w:space="0" w:color="auto"/>
        <w:right w:val="none" w:sz="0" w:space="0" w:color="auto"/>
      </w:divBdr>
    </w:div>
    <w:div w:id="1716152523">
      <w:bodyDiv w:val="1"/>
      <w:marLeft w:val="0"/>
      <w:marRight w:val="0"/>
      <w:marTop w:val="0"/>
      <w:marBottom w:val="0"/>
      <w:divBdr>
        <w:top w:val="none" w:sz="0" w:space="0" w:color="auto"/>
        <w:left w:val="none" w:sz="0" w:space="0" w:color="auto"/>
        <w:bottom w:val="none" w:sz="0" w:space="0" w:color="auto"/>
        <w:right w:val="none" w:sz="0" w:space="0" w:color="auto"/>
      </w:divBdr>
    </w:div>
    <w:div w:id="1727415295">
      <w:bodyDiv w:val="1"/>
      <w:marLeft w:val="0"/>
      <w:marRight w:val="0"/>
      <w:marTop w:val="0"/>
      <w:marBottom w:val="0"/>
      <w:divBdr>
        <w:top w:val="none" w:sz="0" w:space="0" w:color="auto"/>
        <w:left w:val="none" w:sz="0" w:space="0" w:color="auto"/>
        <w:bottom w:val="none" w:sz="0" w:space="0" w:color="auto"/>
        <w:right w:val="none" w:sz="0" w:space="0" w:color="auto"/>
      </w:divBdr>
    </w:div>
    <w:div w:id="1742408368">
      <w:bodyDiv w:val="1"/>
      <w:marLeft w:val="0"/>
      <w:marRight w:val="0"/>
      <w:marTop w:val="0"/>
      <w:marBottom w:val="0"/>
      <w:divBdr>
        <w:top w:val="none" w:sz="0" w:space="0" w:color="auto"/>
        <w:left w:val="none" w:sz="0" w:space="0" w:color="auto"/>
        <w:bottom w:val="none" w:sz="0" w:space="0" w:color="auto"/>
        <w:right w:val="none" w:sz="0" w:space="0" w:color="auto"/>
      </w:divBdr>
    </w:div>
    <w:div w:id="1756852400">
      <w:bodyDiv w:val="1"/>
      <w:marLeft w:val="0"/>
      <w:marRight w:val="0"/>
      <w:marTop w:val="0"/>
      <w:marBottom w:val="0"/>
      <w:divBdr>
        <w:top w:val="none" w:sz="0" w:space="0" w:color="auto"/>
        <w:left w:val="none" w:sz="0" w:space="0" w:color="auto"/>
        <w:bottom w:val="none" w:sz="0" w:space="0" w:color="auto"/>
        <w:right w:val="none" w:sz="0" w:space="0" w:color="auto"/>
      </w:divBdr>
    </w:div>
    <w:div w:id="1775974102">
      <w:bodyDiv w:val="1"/>
      <w:marLeft w:val="0"/>
      <w:marRight w:val="0"/>
      <w:marTop w:val="0"/>
      <w:marBottom w:val="0"/>
      <w:divBdr>
        <w:top w:val="none" w:sz="0" w:space="0" w:color="auto"/>
        <w:left w:val="none" w:sz="0" w:space="0" w:color="auto"/>
        <w:bottom w:val="none" w:sz="0" w:space="0" w:color="auto"/>
        <w:right w:val="none" w:sz="0" w:space="0" w:color="auto"/>
      </w:divBdr>
    </w:div>
    <w:div w:id="1779256444">
      <w:bodyDiv w:val="1"/>
      <w:marLeft w:val="0"/>
      <w:marRight w:val="0"/>
      <w:marTop w:val="0"/>
      <w:marBottom w:val="0"/>
      <w:divBdr>
        <w:top w:val="none" w:sz="0" w:space="0" w:color="auto"/>
        <w:left w:val="none" w:sz="0" w:space="0" w:color="auto"/>
        <w:bottom w:val="none" w:sz="0" w:space="0" w:color="auto"/>
        <w:right w:val="none" w:sz="0" w:space="0" w:color="auto"/>
      </w:divBdr>
    </w:div>
    <w:div w:id="1789814763">
      <w:bodyDiv w:val="1"/>
      <w:marLeft w:val="0"/>
      <w:marRight w:val="0"/>
      <w:marTop w:val="0"/>
      <w:marBottom w:val="0"/>
      <w:divBdr>
        <w:top w:val="none" w:sz="0" w:space="0" w:color="auto"/>
        <w:left w:val="none" w:sz="0" w:space="0" w:color="auto"/>
        <w:bottom w:val="none" w:sz="0" w:space="0" w:color="auto"/>
        <w:right w:val="none" w:sz="0" w:space="0" w:color="auto"/>
      </w:divBdr>
    </w:div>
    <w:div w:id="1795055977">
      <w:bodyDiv w:val="1"/>
      <w:marLeft w:val="0"/>
      <w:marRight w:val="0"/>
      <w:marTop w:val="0"/>
      <w:marBottom w:val="0"/>
      <w:divBdr>
        <w:top w:val="none" w:sz="0" w:space="0" w:color="auto"/>
        <w:left w:val="none" w:sz="0" w:space="0" w:color="auto"/>
        <w:bottom w:val="none" w:sz="0" w:space="0" w:color="auto"/>
        <w:right w:val="none" w:sz="0" w:space="0" w:color="auto"/>
      </w:divBdr>
    </w:div>
    <w:div w:id="1795323143">
      <w:bodyDiv w:val="1"/>
      <w:marLeft w:val="0"/>
      <w:marRight w:val="0"/>
      <w:marTop w:val="0"/>
      <w:marBottom w:val="0"/>
      <w:divBdr>
        <w:top w:val="none" w:sz="0" w:space="0" w:color="auto"/>
        <w:left w:val="none" w:sz="0" w:space="0" w:color="auto"/>
        <w:bottom w:val="none" w:sz="0" w:space="0" w:color="auto"/>
        <w:right w:val="none" w:sz="0" w:space="0" w:color="auto"/>
      </w:divBdr>
    </w:div>
    <w:div w:id="1797134988">
      <w:bodyDiv w:val="1"/>
      <w:marLeft w:val="0"/>
      <w:marRight w:val="0"/>
      <w:marTop w:val="0"/>
      <w:marBottom w:val="0"/>
      <w:divBdr>
        <w:top w:val="none" w:sz="0" w:space="0" w:color="auto"/>
        <w:left w:val="none" w:sz="0" w:space="0" w:color="auto"/>
        <w:bottom w:val="none" w:sz="0" w:space="0" w:color="auto"/>
        <w:right w:val="none" w:sz="0" w:space="0" w:color="auto"/>
      </w:divBdr>
    </w:div>
    <w:div w:id="1799370168">
      <w:bodyDiv w:val="1"/>
      <w:marLeft w:val="0"/>
      <w:marRight w:val="0"/>
      <w:marTop w:val="0"/>
      <w:marBottom w:val="0"/>
      <w:divBdr>
        <w:top w:val="none" w:sz="0" w:space="0" w:color="auto"/>
        <w:left w:val="none" w:sz="0" w:space="0" w:color="auto"/>
        <w:bottom w:val="none" w:sz="0" w:space="0" w:color="auto"/>
        <w:right w:val="none" w:sz="0" w:space="0" w:color="auto"/>
      </w:divBdr>
    </w:div>
    <w:div w:id="1815559315">
      <w:bodyDiv w:val="1"/>
      <w:marLeft w:val="0"/>
      <w:marRight w:val="0"/>
      <w:marTop w:val="0"/>
      <w:marBottom w:val="0"/>
      <w:divBdr>
        <w:top w:val="none" w:sz="0" w:space="0" w:color="auto"/>
        <w:left w:val="none" w:sz="0" w:space="0" w:color="auto"/>
        <w:bottom w:val="none" w:sz="0" w:space="0" w:color="auto"/>
        <w:right w:val="none" w:sz="0" w:space="0" w:color="auto"/>
      </w:divBdr>
    </w:div>
    <w:div w:id="1820420158">
      <w:bodyDiv w:val="1"/>
      <w:marLeft w:val="0"/>
      <w:marRight w:val="0"/>
      <w:marTop w:val="0"/>
      <w:marBottom w:val="0"/>
      <w:divBdr>
        <w:top w:val="none" w:sz="0" w:space="0" w:color="auto"/>
        <w:left w:val="none" w:sz="0" w:space="0" w:color="auto"/>
        <w:bottom w:val="none" w:sz="0" w:space="0" w:color="auto"/>
        <w:right w:val="none" w:sz="0" w:space="0" w:color="auto"/>
      </w:divBdr>
    </w:div>
    <w:div w:id="1821538696">
      <w:bodyDiv w:val="1"/>
      <w:marLeft w:val="0"/>
      <w:marRight w:val="0"/>
      <w:marTop w:val="0"/>
      <w:marBottom w:val="0"/>
      <w:divBdr>
        <w:top w:val="none" w:sz="0" w:space="0" w:color="auto"/>
        <w:left w:val="none" w:sz="0" w:space="0" w:color="auto"/>
        <w:bottom w:val="none" w:sz="0" w:space="0" w:color="auto"/>
        <w:right w:val="none" w:sz="0" w:space="0" w:color="auto"/>
      </w:divBdr>
    </w:div>
    <w:div w:id="1821657786">
      <w:bodyDiv w:val="1"/>
      <w:marLeft w:val="0"/>
      <w:marRight w:val="0"/>
      <w:marTop w:val="0"/>
      <w:marBottom w:val="0"/>
      <w:divBdr>
        <w:top w:val="none" w:sz="0" w:space="0" w:color="auto"/>
        <w:left w:val="none" w:sz="0" w:space="0" w:color="auto"/>
        <w:bottom w:val="none" w:sz="0" w:space="0" w:color="auto"/>
        <w:right w:val="none" w:sz="0" w:space="0" w:color="auto"/>
      </w:divBdr>
    </w:div>
    <w:div w:id="1824542054">
      <w:bodyDiv w:val="1"/>
      <w:marLeft w:val="0"/>
      <w:marRight w:val="0"/>
      <w:marTop w:val="0"/>
      <w:marBottom w:val="0"/>
      <w:divBdr>
        <w:top w:val="none" w:sz="0" w:space="0" w:color="auto"/>
        <w:left w:val="none" w:sz="0" w:space="0" w:color="auto"/>
        <w:bottom w:val="none" w:sz="0" w:space="0" w:color="auto"/>
        <w:right w:val="none" w:sz="0" w:space="0" w:color="auto"/>
      </w:divBdr>
    </w:div>
    <w:div w:id="1837375692">
      <w:bodyDiv w:val="1"/>
      <w:marLeft w:val="0"/>
      <w:marRight w:val="0"/>
      <w:marTop w:val="0"/>
      <w:marBottom w:val="0"/>
      <w:divBdr>
        <w:top w:val="none" w:sz="0" w:space="0" w:color="auto"/>
        <w:left w:val="none" w:sz="0" w:space="0" w:color="auto"/>
        <w:bottom w:val="none" w:sz="0" w:space="0" w:color="auto"/>
        <w:right w:val="none" w:sz="0" w:space="0" w:color="auto"/>
      </w:divBdr>
    </w:div>
    <w:div w:id="1838108740">
      <w:bodyDiv w:val="1"/>
      <w:marLeft w:val="0"/>
      <w:marRight w:val="0"/>
      <w:marTop w:val="0"/>
      <w:marBottom w:val="0"/>
      <w:divBdr>
        <w:top w:val="none" w:sz="0" w:space="0" w:color="auto"/>
        <w:left w:val="none" w:sz="0" w:space="0" w:color="auto"/>
        <w:bottom w:val="none" w:sz="0" w:space="0" w:color="auto"/>
        <w:right w:val="none" w:sz="0" w:space="0" w:color="auto"/>
      </w:divBdr>
    </w:div>
    <w:div w:id="1840386105">
      <w:bodyDiv w:val="1"/>
      <w:marLeft w:val="0"/>
      <w:marRight w:val="0"/>
      <w:marTop w:val="0"/>
      <w:marBottom w:val="0"/>
      <w:divBdr>
        <w:top w:val="none" w:sz="0" w:space="0" w:color="auto"/>
        <w:left w:val="none" w:sz="0" w:space="0" w:color="auto"/>
        <w:bottom w:val="none" w:sz="0" w:space="0" w:color="auto"/>
        <w:right w:val="none" w:sz="0" w:space="0" w:color="auto"/>
      </w:divBdr>
    </w:div>
    <w:div w:id="1850485619">
      <w:bodyDiv w:val="1"/>
      <w:marLeft w:val="0"/>
      <w:marRight w:val="0"/>
      <w:marTop w:val="0"/>
      <w:marBottom w:val="0"/>
      <w:divBdr>
        <w:top w:val="none" w:sz="0" w:space="0" w:color="auto"/>
        <w:left w:val="none" w:sz="0" w:space="0" w:color="auto"/>
        <w:bottom w:val="none" w:sz="0" w:space="0" w:color="auto"/>
        <w:right w:val="none" w:sz="0" w:space="0" w:color="auto"/>
      </w:divBdr>
    </w:div>
    <w:div w:id="1860779994">
      <w:bodyDiv w:val="1"/>
      <w:marLeft w:val="0"/>
      <w:marRight w:val="0"/>
      <w:marTop w:val="0"/>
      <w:marBottom w:val="0"/>
      <w:divBdr>
        <w:top w:val="none" w:sz="0" w:space="0" w:color="auto"/>
        <w:left w:val="none" w:sz="0" w:space="0" w:color="auto"/>
        <w:bottom w:val="none" w:sz="0" w:space="0" w:color="auto"/>
        <w:right w:val="none" w:sz="0" w:space="0" w:color="auto"/>
      </w:divBdr>
    </w:div>
    <w:div w:id="1868449188">
      <w:bodyDiv w:val="1"/>
      <w:marLeft w:val="0"/>
      <w:marRight w:val="0"/>
      <w:marTop w:val="0"/>
      <w:marBottom w:val="0"/>
      <w:divBdr>
        <w:top w:val="none" w:sz="0" w:space="0" w:color="auto"/>
        <w:left w:val="none" w:sz="0" w:space="0" w:color="auto"/>
        <w:bottom w:val="none" w:sz="0" w:space="0" w:color="auto"/>
        <w:right w:val="none" w:sz="0" w:space="0" w:color="auto"/>
      </w:divBdr>
    </w:div>
    <w:div w:id="1870139469">
      <w:bodyDiv w:val="1"/>
      <w:marLeft w:val="0"/>
      <w:marRight w:val="0"/>
      <w:marTop w:val="0"/>
      <w:marBottom w:val="0"/>
      <w:divBdr>
        <w:top w:val="none" w:sz="0" w:space="0" w:color="auto"/>
        <w:left w:val="none" w:sz="0" w:space="0" w:color="auto"/>
        <w:bottom w:val="none" w:sz="0" w:space="0" w:color="auto"/>
        <w:right w:val="none" w:sz="0" w:space="0" w:color="auto"/>
      </w:divBdr>
    </w:div>
    <w:div w:id="1881015920">
      <w:bodyDiv w:val="1"/>
      <w:marLeft w:val="0"/>
      <w:marRight w:val="0"/>
      <w:marTop w:val="0"/>
      <w:marBottom w:val="0"/>
      <w:divBdr>
        <w:top w:val="none" w:sz="0" w:space="0" w:color="auto"/>
        <w:left w:val="none" w:sz="0" w:space="0" w:color="auto"/>
        <w:bottom w:val="none" w:sz="0" w:space="0" w:color="auto"/>
        <w:right w:val="none" w:sz="0" w:space="0" w:color="auto"/>
      </w:divBdr>
    </w:div>
    <w:div w:id="1884634788">
      <w:bodyDiv w:val="1"/>
      <w:marLeft w:val="0"/>
      <w:marRight w:val="0"/>
      <w:marTop w:val="0"/>
      <w:marBottom w:val="0"/>
      <w:divBdr>
        <w:top w:val="none" w:sz="0" w:space="0" w:color="auto"/>
        <w:left w:val="none" w:sz="0" w:space="0" w:color="auto"/>
        <w:bottom w:val="none" w:sz="0" w:space="0" w:color="auto"/>
        <w:right w:val="none" w:sz="0" w:space="0" w:color="auto"/>
      </w:divBdr>
    </w:div>
    <w:div w:id="1886478666">
      <w:bodyDiv w:val="1"/>
      <w:marLeft w:val="0"/>
      <w:marRight w:val="0"/>
      <w:marTop w:val="0"/>
      <w:marBottom w:val="0"/>
      <w:divBdr>
        <w:top w:val="none" w:sz="0" w:space="0" w:color="auto"/>
        <w:left w:val="none" w:sz="0" w:space="0" w:color="auto"/>
        <w:bottom w:val="none" w:sz="0" w:space="0" w:color="auto"/>
        <w:right w:val="none" w:sz="0" w:space="0" w:color="auto"/>
      </w:divBdr>
    </w:div>
    <w:div w:id="1890191371">
      <w:bodyDiv w:val="1"/>
      <w:marLeft w:val="0"/>
      <w:marRight w:val="0"/>
      <w:marTop w:val="0"/>
      <w:marBottom w:val="0"/>
      <w:divBdr>
        <w:top w:val="none" w:sz="0" w:space="0" w:color="auto"/>
        <w:left w:val="none" w:sz="0" w:space="0" w:color="auto"/>
        <w:bottom w:val="none" w:sz="0" w:space="0" w:color="auto"/>
        <w:right w:val="none" w:sz="0" w:space="0" w:color="auto"/>
      </w:divBdr>
    </w:div>
    <w:div w:id="1895309217">
      <w:bodyDiv w:val="1"/>
      <w:marLeft w:val="0"/>
      <w:marRight w:val="0"/>
      <w:marTop w:val="0"/>
      <w:marBottom w:val="0"/>
      <w:divBdr>
        <w:top w:val="none" w:sz="0" w:space="0" w:color="auto"/>
        <w:left w:val="none" w:sz="0" w:space="0" w:color="auto"/>
        <w:bottom w:val="none" w:sz="0" w:space="0" w:color="auto"/>
        <w:right w:val="none" w:sz="0" w:space="0" w:color="auto"/>
      </w:divBdr>
    </w:div>
    <w:div w:id="1897467687">
      <w:bodyDiv w:val="1"/>
      <w:marLeft w:val="0"/>
      <w:marRight w:val="0"/>
      <w:marTop w:val="0"/>
      <w:marBottom w:val="0"/>
      <w:divBdr>
        <w:top w:val="none" w:sz="0" w:space="0" w:color="auto"/>
        <w:left w:val="none" w:sz="0" w:space="0" w:color="auto"/>
        <w:bottom w:val="none" w:sz="0" w:space="0" w:color="auto"/>
        <w:right w:val="none" w:sz="0" w:space="0" w:color="auto"/>
      </w:divBdr>
    </w:div>
    <w:div w:id="1899824890">
      <w:bodyDiv w:val="1"/>
      <w:marLeft w:val="0"/>
      <w:marRight w:val="0"/>
      <w:marTop w:val="0"/>
      <w:marBottom w:val="0"/>
      <w:divBdr>
        <w:top w:val="none" w:sz="0" w:space="0" w:color="auto"/>
        <w:left w:val="none" w:sz="0" w:space="0" w:color="auto"/>
        <w:bottom w:val="none" w:sz="0" w:space="0" w:color="auto"/>
        <w:right w:val="none" w:sz="0" w:space="0" w:color="auto"/>
      </w:divBdr>
    </w:div>
    <w:div w:id="1907523398">
      <w:bodyDiv w:val="1"/>
      <w:marLeft w:val="0"/>
      <w:marRight w:val="0"/>
      <w:marTop w:val="0"/>
      <w:marBottom w:val="0"/>
      <w:divBdr>
        <w:top w:val="none" w:sz="0" w:space="0" w:color="auto"/>
        <w:left w:val="none" w:sz="0" w:space="0" w:color="auto"/>
        <w:bottom w:val="none" w:sz="0" w:space="0" w:color="auto"/>
        <w:right w:val="none" w:sz="0" w:space="0" w:color="auto"/>
      </w:divBdr>
    </w:div>
    <w:div w:id="1915309256">
      <w:bodyDiv w:val="1"/>
      <w:marLeft w:val="0"/>
      <w:marRight w:val="0"/>
      <w:marTop w:val="0"/>
      <w:marBottom w:val="0"/>
      <w:divBdr>
        <w:top w:val="none" w:sz="0" w:space="0" w:color="auto"/>
        <w:left w:val="none" w:sz="0" w:space="0" w:color="auto"/>
        <w:bottom w:val="none" w:sz="0" w:space="0" w:color="auto"/>
        <w:right w:val="none" w:sz="0" w:space="0" w:color="auto"/>
      </w:divBdr>
    </w:div>
    <w:div w:id="1921404224">
      <w:bodyDiv w:val="1"/>
      <w:marLeft w:val="0"/>
      <w:marRight w:val="0"/>
      <w:marTop w:val="0"/>
      <w:marBottom w:val="0"/>
      <w:divBdr>
        <w:top w:val="none" w:sz="0" w:space="0" w:color="auto"/>
        <w:left w:val="none" w:sz="0" w:space="0" w:color="auto"/>
        <w:bottom w:val="none" w:sz="0" w:space="0" w:color="auto"/>
        <w:right w:val="none" w:sz="0" w:space="0" w:color="auto"/>
      </w:divBdr>
    </w:div>
    <w:div w:id="1923486853">
      <w:bodyDiv w:val="1"/>
      <w:marLeft w:val="0"/>
      <w:marRight w:val="0"/>
      <w:marTop w:val="0"/>
      <w:marBottom w:val="0"/>
      <w:divBdr>
        <w:top w:val="none" w:sz="0" w:space="0" w:color="auto"/>
        <w:left w:val="none" w:sz="0" w:space="0" w:color="auto"/>
        <w:bottom w:val="none" w:sz="0" w:space="0" w:color="auto"/>
        <w:right w:val="none" w:sz="0" w:space="0" w:color="auto"/>
      </w:divBdr>
    </w:div>
    <w:div w:id="1934125386">
      <w:bodyDiv w:val="1"/>
      <w:marLeft w:val="0"/>
      <w:marRight w:val="0"/>
      <w:marTop w:val="0"/>
      <w:marBottom w:val="0"/>
      <w:divBdr>
        <w:top w:val="none" w:sz="0" w:space="0" w:color="auto"/>
        <w:left w:val="none" w:sz="0" w:space="0" w:color="auto"/>
        <w:bottom w:val="none" w:sz="0" w:space="0" w:color="auto"/>
        <w:right w:val="none" w:sz="0" w:space="0" w:color="auto"/>
      </w:divBdr>
    </w:div>
    <w:div w:id="1934389492">
      <w:bodyDiv w:val="1"/>
      <w:marLeft w:val="0"/>
      <w:marRight w:val="0"/>
      <w:marTop w:val="0"/>
      <w:marBottom w:val="0"/>
      <w:divBdr>
        <w:top w:val="none" w:sz="0" w:space="0" w:color="auto"/>
        <w:left w:val="none" w:sz="0" w:space="0" w:color="auto"/>
        <w:bottom w:val="none" w:sz="0" w:space="0" w:color="auto"/>
        <w:right w:val="none" w:sz="0" w:space="0" w:color="auto"/>
      </w:divBdr>
    </w:div>
    <w:div w:id="1937246962">
      <w:bodyDiv w:val="1"/>
      <w:marLeft w:val="0"/>
      <w:marRight w:val="0"/>
      <w:marTop w:val="0"/>
      <w:marBottom w:val="0"/>
      <w:divBdr>
        <w:top w:val="none" w:sz="0" w:space="0" w:color="auto"/>
        <w:left w:val="none" w:sz="0" w:space="0" w:color="auto"/>
        <w:bottom w:val="none" w:sz="0" w:space="0" w:color="auto"/>
        <w:right w:val="none" w:sz="0" w:space="0" w:color="auto"/>
      </w:divBdr>
    </w:div>
    <w:div w:id="1942833550">
      <w:bodyDiv w:val="1"/>
      <w:marLeft w:val="0"/>
      <w:marRight w:val="0"/>
      <w:marTop w:val="0"/>
      <w:marBottom w:val="0"/>
      <w:divBdr>
        <w:top w:val="none" w:sz="0" w:space="0" w:color="auto"/>
        <w:left w:val="none" w:sz="0" w:space="0" w:color="auto"/>
        <w:bottom w:val="none" w:sz="0" w:space="0" w:color="auto"/>
        <w:right w:val="none" w:sz="0" w:space="0" w:color="auto"/>
      </w:divBdr>
    </w:div>
    <w:div w:id="1944459874">
      <w:bodyDiv w:val="1"/>
      <w:marLeft w:val="0"/>
      <w:marRight w:val="0"/>
      <w:marTop w:val="0"/>
      <w:marBottom w:val="0"/>
      <w:divBdr>
        <w:top w:val="none" w:sz="0" w:space="0" w:color="auto"/>
        <w:left w:val="none" w:sz="0" w:space="0" w:color="auto"/>
        <w:bottom w:val="none" w:sz="0" w:space="0" w:color="auto"/>
        <w:right w:val="none" w:sz="0" w:space="0" w:color="auto"/>
      </w:divBdr>
    </w:div>
    <w:div w:id="1948779047">
      <w:bodyDiv w:val="1"/>
      <w:marLeft w:val="0"/>
      <w:marRight w:val="0"/>
      <w:marTop w:val="0"/>
      <w:marBottom w:val="0"/>
      <w:divBdr>
        <w:top w:val="none" w:sz="0" w:space="0" w:color="auto"/>
        <w:left w:val="none" w:sz="0" w:space="0" w:color="auto"/>
        <w:bottom w:val="none" w:sz="0" w:space="0" w:color="auto"/>
        <w:right w:val="none" w:sz="0" w:space="0" w:color="auto"/>
      </w:divBdr>
    </w:div>
    <w:div w:id="1955821662">
      <w:bodyDiv w:val="1"/>
      <w:marLeft w:val="0"/>
      <w:marRight w:val="0"/>
      <w:marTop w:val="0"/>
      <w:marBottom w:val="0"/>
      <w:divBdr>
        <w:top w:val="none" w:sz="0" w:space="0" w:color="auto"/>
        <w:left w:val="none" w:sz="0" w:space="0" w:color="auto"/>
        <w:bottom w:val="none" w:sz="0" w:space="0" w:color="auto"/>
        <w:right w:val="none" w:sz="0" w:space="0" w:color="auto"/>
      </w:divBdr>
    </w:div>
    <w:div w:id="1962568213">
      <w:bodyDiv w:val="1"/>
      <w:marLeft w:val="0"/>
      <w:marRight w:val="0"/>
      <w:marTop w:val="0"/>
      <w:marBottom w:val="0"/>
      <w:divBdr>
        <w:top w:val="none" w:sz="0" w:space="0" w:color="auto"/>
        <w:left w:val="none" w:sz="0" w:space="0" w:color="auto"/>
        <w:bottom w:val="none" w:sz="0" w:space="0" w:color="auto"/>
        <w:right w:val="none" w:sz="0" w:space="0" w:color="auto"/>
      </w:divBdr>
    </w:div>
    <w:div w:id="1963684766">
      <w:bodyDiv w:val="1"/>
      <w:marLeft w:val="0"/>
      <w:marRight w:val="0"/>
      <w:marTop w:val="0"/>
      <w:marBottom w:val="0"/>
      <w:divBdr>
        <w:top w:val="none" w:sz="0" w:space="0" w:color="auto"/>
        <w:left w:val="none" w:sz="0" w:space="0" w:color="auto"/>
        <w:bottom w:val="none" w:sz="0" w:space="0" w:color="auto"/>
        <w:right w:val="none" w:sz="0" w:space="0" w:color="auto"/>
      </w:divBdr>
    </w:div>
    <w:div w:id="1965382049">
      <w:bodyDiv w:val="1"/>
      <w:marLeft w:val="0"/>
      <w:marRight w:val="0"/>
      <w:marTop w:val="0"/>
      <w:marBottom w:val="0"/>
      <w:divBdr>
        <w:top w:val="none" w:sz="0" w:space="0" w:color="auto"/>
        <w:left w:val="none" w:sz="0" w:space="0" w:color="auto"/>
        <w:bottom w:val="none" w:sz="0" w:space="0" w:color="auto"/>
        <w:right w:val="none" w:sz="0" w:space="0" w:color="auto"/>
      </w:divBdr>
    </w:div>
    <w:div w:id="1980376446">
      <w:bodyDiv w:val="1"/>
      <w:marLeft w:val="0"/>
      <w:marRight w:val="0"/>
      <w:marTop w:val="0"/>
      <w:marBottom w:val="0"/>
      <w:divBdr>
        <w:top w:val="none" w:sz="0" w:space="0" w:color="auto"/>
        <w:left w:val="none" w:sz="0" w:space="0" w:color="auto"/>
        <w:bottom w:val="none" w:sz="0" w:space="0" w:color="auto"/>
        <w:right w:val="none" w:sz="0" w:space="0" w:color="auto"/>
      </w:divBdr>
    </w:div>
    <w:div w:id="1980647317">
      <w:bodyDiv w:val="1"/>
      <w:marLeft w:val="0"/>
      <w:marRight w:val="0"/>
      <w:marTop w:val="0"/>
      <w:marBottom w:val="0"/>
      <w:divBdr>
        <w:top w:val="none" w:sz="0" w:space="0" w:color="auto"/>
        <w:left w:val="none" w:sz="0" w:space="0" w:color="auto"/>
        <w:bottom w:val="none" w:sz="0" w:space="0" w:color="auto"/>
        <w:right w:val="none" w:sz="0" w:space="0" w:color="auto"/>
      </w:divBdr>
    </w:div>
    <w:div w:id="1981614394">
      <w:bodyDiv w:val="1"/>
      <w:marLeft w:val="0"/>
      <w:marRight w:val="0"/>
      <w:marTop w:val="0"/>
      <w:marBottom w:val="0"/>
      <w:divBdr>
        <w:top w:val="none" w:sz="0" w:space="0" w:color="auto"/>
        <w:left w:val="none" w:sz="0" w:space="0" w:color="auto"/>
        <w:bottom w:val="none" w:sz="0" w:space="0" w:color="auto"/>
        <w:right w:val="none" w:sz="0" w:space="0" w:color="auto"/>
      </w:divBdr>
    </w:div>
    <w:div w:id="2000765998">
      <w:bodyDiv w:val="1"/>
      <w:marLeft w:val="0"/>
      <w:marRight w:val="0"/>
      <w:marTop w:val="0"/>
      <w:marBottom w:val="0"/>
      <w:divBdr>
        <w:top w:val="none" w:sz="0" w:space="0" w:color="auto"/>
        <w:left w:val="none" w:sz="0" w:space="0" w:color="auto"/>
        <w:bottom w:val="none" w:sz="0" w:space="0" w:color="auto"/>
        <w:right w:val="none" w:sz="0" w:space="0" w:color="auto"/>
      </w:divBdr>
    </w:div>
    <w:div w:id="2030175672">
      <w:bodyDiv w:val="1"/>
      <w:marLeft w:val="0"/>
      <w:marRight w:val="0"/>
      <w:marTop w:val="0"/>
      <w:marBottom w:val="0"/>
      <w:divBdr>
        <w:top w:val="none" w:sz="0" w:space="0" w:color="auto"/>
        <w:left w:val="none" w:sz="0" w:space="0" w:color="auto"/>
        <w:bottom w:val="none" w:sz="0" w:space="0" w:color="auto"/>
        <w:right w:val="none" w:sz="0" w:space="0" w:color="auto"/>
      </w:divBdr>
    </w:div>
    <w:div w:id="2034846506">
      <w:bodyDiv w:val="1"/>
      <w:marLeft w:val="0"/>
      <w:marRight w:val="0"/>
      <w:marTop w:val="0"/>
      <w:marBottom w:val="0"/>
      <w:divBdr>
        <w:top w:val="none" w:sz="0" w:space="0" w:color="auto"/>
        <w:left w:val="none" w:sz="0" w:space="0" w:color="auto"/>
        <w:bottom w:val="none" w:sz="0" w:space="0" w:color="auto"/>
        <w:right w:val="none" w:sz="0" w:space="0" w:color="auto"/>
      </w:divBdr>
    </w:div>
    <w:div w:id="2036272772">
      <w:bodyDiv w:val="1"/>
      <w:marLeft w:val="0"/>
      <w:marRight w:val="0"/>
      <w:marTop w:val="0"/>
      <w:marBottom w:val="0"/>
      <w:divBdr>
        <w:top w:val="none" w:sz="0" w:space="0" w:color="auto"/>
        <w:left w:val="none" w:sz="0" w:space="0" w:color="auto"/>
        <w:bottom w:val="none" w:sz="0" w:space="0" w:color="auto"/>
        <w:right w:val="none" w:sz="0" w:space="0" w:color="auto"/>
      </w:divBdr>
    </w:div>
    <w:div w:id="2037151430">
      <w:bodyDiv w:val="1"/>
      <w:marLeft w:val="0"/>
      <w:marRight w:val="0"/>
      <w:marTop w:val="0"/>
      <w:marBottom w:val="0"/>
      <w:divBdr>
        <w:top w:val="none" w:sz="0" w:space="0" w:color="auto"/>
        <w:left w:val="none" w:sz="0" w:space="0" w:color="auto"/>
        <w:bottom w:val="none" w:sz="0" w:space="0" w:color="auto"/>
        <w:right w:val="none" w:sz="0" w:space="0" w:color="auto"/>
      </w:divBdr>
    </w:div>
    <w:div w:id="2057074411">
      <w:bodyDiv w:val="1"/>
      <w:marLeft w:val="0"/>
      <w:marRight w:val="0"/>
      <w:marTop w:val="0"/>
      <w:marBottom w:val="0"/>
      <w:divBdr>
        <w:top w:val="none" w:sz="0" w:space="0" w:color="auto"/>
        <w:left w:val="none" w:sz="0" w:space="0" w:color="auto"/>
        <w:bottom w:val="none" w:sz="0" w:space="0" w:color="auto"/>
        <w:right w:val="none" w:sz="0" w:space="0" w:color="auto"/>
      </w:divBdr>
    </w:div>
    <w:div w:id="2074352997">
      <w:bodyDiv w:val="1"/>
      <w:marLeft w:val="0"/>
      <w:marRight w:val="0"/>
      <w:marTop w:val="0"/>
      <w:marBottom w:val="0"/>
      <w:divBdr>
        <w:top w:val="none" w:sz="0" w:space="0" w:color="auto"/>
        <w:left w:val="none" w:sz="0" w:space="0" w:color="auto"/>
        <w:bottom w:val="none" w:sz="0" w:space="0" w:color="auto"/>
        <w:right w:val="none" w:sz="0" w:space="0" w:color="auto"/>
      </w:divBdr>
    </w:div>
    <w:div w:id="2082628866">
      <w:bodyDiv w:val="1"/>
      <w:marLeft w:val="0"/>
      <w:marRight w:val="0"/>
      <w:marTop w:val="0"/>
      <w:marBottom w:val="0"/>
      <w:divBdr>
        <w:top w:val="none" w:sz="0" w:space="0" w:color="auto"/>
        <w:left w:val="none" w:sz="0" w:space="0" w:color="auto"/>
        <w:bottom w:val="none" w:sz="0" w:space="0" w:color="auto"/>
        <w:right w:val="none" w:sz="0" w:space="0" w:color="auto"/>
      </w:divBdr>
    </w:div>
    <w:div w:id="2099866074">
      <w:bodyDiv w:val="1"/>
      <w:marLeft w:val="0"/>
      <w:marRight w:val="0"/>
      <w:marTop w:val="0"/>
      <w:marBottom w:val="0"/>
      <w:divBdr>
        <w:top w:val="none" w:sz="0" w:space="0" w:color="auto"/>
        <w:left w:val="none" w:sz="0" w:space="0" w:color="auto"/>
        <w:bottom w:val="none" w:sz="0" w:space="0" w:color="auto"/>
        <w:right w:val="none" w:sz="0" w:space="0" w:color="auto"/>
      </w:divBdr>
    </w:div>
    <w:div w:id="2118137611">
      <w:bodyDiv w:val="1"/>
      <w:marLeft w:val="0"/>
      <w:marRight w:val="0"/>
      <w:marTop w:val="0"/>
      <w:marBottom w:val="0"/>
      <w:divBdr>
        <w:top w:val="none" w:sz="0" w:space="0" w:color="auto"/>
        <w:left w:val="none" w:sz="0" w:space="0" w:color="auto"/>
        <w:bottom w:val="none" w:sz="0" w:space="0" w:color="auto"/>
        <w:right w:val="none" w:sz="0" w:space="0" w:color="auto"/>
      </w:divBdr>
    </w:div>
    <w:div w:id="2121414125">
      <w:bodyDiv w:val="1"/>
      <w:marLeft w:val="0"/>
      <w:marRight w:val="0"/>
      <w:marTop w:val="0"/>
      <w:marBottom w:val="0"/>
      <w:divBdr>
        <w:top w:val="none" w:sz="0" w:space="0" w:color="auto"/>
        <w:left w:val="none" w:sz="0" w:space="0" w:color="auto"/>
        <w:bottom w:val="none" w:sz="0" w:space="0" w:color="auto"/>
        <w:right w:val="none" w:sz="0" w:space="0" w:color="auto"/>
      </w:divBdr>
    </w:div>
    <w:div w:id="2123184781">
      <w:bodyDiv w:val="1"/>
      <w:marLeft w:val="0"/>
      <w:marRight w:val="0"/>
      <w:marTop w:val="0"/>
      <w:marBottom w:val="0"/>
      <w:divBdr>
        <w:top w:val="none" w:sz="0" w:space="0" w:color="auto"/>
        <w:left w:val="none" w:sz="0" w:space="0" w:color="auto"/>
        <w:bottom w:val="none" w:sz="0" w:space="0" w:color="auto"/>
        <w:right w:val="none" w:sz="0" w:space="0" w:color="auto"/>
      </w:divBdr>
    </w:div>
    <w:div w:id="2126191581">
      <w:bodyDiv w:val="1"/>
      <w:marLeft w:val="0"/>
      <w:marRight w:val="0"/>
      <w:marTop w:val="0"/>
      <w:marBottom w:val="0"/>
      <w:divBdr>
        <w:top w:val="none" w:sz="0" w:space="0" w:color="auto"/>
        <w:left w:val="none" w:sz="0" w:space="0" w:color="auto"/>
        <w:bottom w:val="none" w:sz="0" w:space="0" w:color="auto"/>
        <w:right w:val="none" w:sz="0" w:space="0" w:color="auto"/>
      </w:divBdr>
    </w:div>
    <w:div w:id="2128426493">
      <w:bodyDiv w:val="1"/>
      <w:marLeft w:val="0"/>
      <w:marRight w:val="0"/>
      <w:marTop w:val="0"/>
      <w:marBottom w:val="0"/>
      <w:divBdr>
        <w:top w:val="none" w:sz="0" w:space="0" w:color="auto"/>
        <w:left w:val="none" w:sz="0" w:space="0" w:color="auto"/>
        <w:bottom w:val="none" w:sz="0" w:space="0" w:color="auto"/>
        <w:right w:val="none" w:sz="0" w:space="0" w:color="auto"/>
      </w:divBdr>
    </w:div>
    <w:div w:id="2132166866">
      <w:bodyDiv w:val="1"/>
      <w:marLeft w:val="0"/>
      <w:marRight w:val="0"/>
      <w:marTop w:val="0"/>
      <w:marBottom w:val="0"/>
      <w:divBdr>
        <w:top w:val="none" w:sz="0" w:space="0" w:color="auto"/>
        <w:left w:val="none" w:sz="0" w:space="0" w:color="auto"/>
        <w:bottom w:val="none" w:sz="0" w:space="0" w:color="auto"/>
        <w:right w:val="none" w:sz="0" w:space="0" w:color="auto"/>
      </w:divBdr>
    </w:div>
    <w:div w:id="214558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18</Pages>
  <Words>7841</Words>
  <Characters>44700</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سخنرانی هفتگی در هیئت محبین امیرالمؤمنین(ع)/ قسمت ششم مباحث «تنها مسیر»: جلسۀ 1</vt:lpstr>
    </vt:vector>
  </TitlesOfParts>
  <Company/>
  <LinksUpToDate>false</LinksUpToDate>
  <CharactersWithSpaces>52437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سخنرانی هفتگی در هیئت محبین امیرالمؤمنین(ع)/ قسمت ششم مباحث «تنها مسیر»: جلسۀ 1</dc:title>
  <dc:subject/>
  <dc:creator>user</dc:creator>
  <cp:keywords/>
  <dc:description/>
  <cp:lastModifiedBy>User</cp:lastModifiedBy>
  <cp:revision>7</cp:revision>
  <cp:lastPrinted>2011-11-27T10:11:00Z</cp:lastPrinted>
  <dcterms:created xsi:type="dcterms:W3CDTF">2021-09-20T09:54:00Z</dcterms:created>
  <dcterms:modified xsi:type="dcterms:W3CDTF">2021-09-20T14:43:00Z</dcterms:modified>
</cp:coreProperties>
</file>